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90" w:rsidRPr="00857A75" w:rsidRDefault="00D71340">
      <w:pPr>
        <w:spacing w:line="276" w:lineRule="auto"/>
        <w:jc w:val="center"/>
        <w:rPr>
          <w:rFonts w:ascii="Times New Roman" w:hAnsi="Times New Roman"/>
          <w:sz w:val="20"/>
          <w:szCs w:val="20"/>
        </w:rPr>
        <w:sectPr w:rsidR="005A5190" w:rsidRPr="00857A75">
          <w:type w:val="continuous"/>
          <w:pgSz w:w="11910" w:h="16840"/>
          <w:pgMar w:top="1540" w:right="500" w:bottom="280" w:left="1320" w:header="720" w:footer="720" w:gutter="0"/>
          <w:cols w:space="720"/>
        </w:sectPr>
      </w:pPr>
      <w:r w:rsidRPr="00D71340"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6407150" cy="8809831"/>
            <wp:effectExtent l="0" t="0" r="0" b="0"/>
            <wp:docPr id="2" name="Рисунок 2" descr="C:\Users\User\Desktop\вапрол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апролдж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8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190" w:rsidRPr="00857A75" w:rsidRDefault="003C2B94">
      <w:pPr>
        <w:pStyle w:val="1"/>
        <w:spacing w:before="74" w:after="6"/>
        <w:ind w:left="1105" w:right="1073"/>
        <w:jc w:val="center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lastRenderedPageBreak/>
        <w:t>Содержание</w:t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892"/>
        <w:gridCol w:w="7561"/>
        <w:gridCol w:w="907"/>
      </w:tblGrid>
      <w:tr w:rsidR="005A5190" w:rsidRPr="00857A75">
        <w:trPr>
          <w:trHeight w:val="342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21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Общие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положения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1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</w:t>
            </w:r>
          </w:p>
        </w:tc>
      </w:tr>
      <w:tr w:rsidR="005A5190" w:rsidRPr="00857A75">
        <w:trPr>
          <w:trHeight w:val="504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5A5190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2231" w:right="1810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I.Целевой</w:t>
            </w:r>
            <w:r w:rsidRPr="00857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before="112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</w:tr>
      <w:tr w:rsidR="005A5190" w:rsidRPr="00857A75">
        <w:trPr>
          <w:trHeight w:val="279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before="48" w:line="211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before="44" w:line="215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Пояснительная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записка.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before="44" w:line="215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</w:tr>
      <w:tr w:rsidR="005A5190" w:rsidRPr="00857A75">
        <w:trPr>
          <w:trHeight w:val="229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0" w:right="127"/>
              <w:jc w:val="right"/>
              <w:rPr>
                <w:b/>
                <w:sz w:val="20"/>
                <w:szCs w:val="20"/>
              </w:rPr>
            </w:pPr>
            <w:r w:rsidRPr="00857A75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Цель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0" w:right="127"/>
              <w:jc w:val="right"/>
              <w:rPr>
                <w:b/>
                <w:sz w:val="20"/>
                <w:szCs w:val="20"/>
              </w:rPr>
            </w:pPr>
            <w:r w:rsidRPr="00857A75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Задачи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0" w:right="127"/>
              <w:jc w:val="right"/>
              <w:rPr>
                <w:b/>
                <w:sz w:val="20"/>
                <w:szCs w:val="20"/>
              </w:rPr>
            </w:pPr>
            <w:r w:rsidRPr="00857A75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Принципы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Планируемые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результаты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</w:tr>
      <w:tr w:rsidR="005A5190" w:rsidRPr="00857A75">
        <w:trPr>
          <w:trHeight w:val="458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27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23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Развивающее</w:t>
            </w:r>
            <w:r w:rsidRPr="00857A75">
              <w:rPr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оценивание</w:t>
            </w:r>
            <w:r w:rsidRPr="00857A75">
              <w:rPr>
                <w:spacing w:val="4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качества</w:t>
            </w:r>
            <w:r w:rsidRPr="00857A75">
              <w:rPr>
                <w:spacing w:val="4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образовательной</w:t>
            </w:r>
            <w:r w:rsidRPr="00857A75">
              <w:rPr>
                <w:spacing w:val="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  <w:r w:rsidRPr="00857A75">
              <w:rPr>
                <w:spacing w:val="4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реализации</w:t>
            </w:r>
          </w:p>
          <w:p w:rsidR="005A5190" w:rsidRPr="00857A75" w:rsidRDefault="003C2B94">
            <w:pPr>
              <w:pStyle w:val="TableParagraph"/>
              <w:spacing w:before="2" w:line="213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АОП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3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</w:t>
            </w:r>
          </w:p>
        </w:tc>
      </w:tr>
      <w:tr w:rsidR="005A5190" w:rsidRPr="00857A75">
        <w:trPr>
          <w:trHeight w:val="421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before="126"/>
              <w:ind w:left="2231" w:right="2611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II. Содержательный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раздел.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5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</w:t>
            </w:r>
          </w:p>
        </w:tc>
      </w:tr>
      <w:tr w:rsidR="005A5190" w:rsidRPr="00857A75">
        <w:trPr>
          <w:trHeight w:val="294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before="60" w:line="213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before="56" w:line="217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Описание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образовательной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обучающихся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before="56" w:line="217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Взаимодействие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педагогических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работников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11</w:t>
            </w:r>
          </w:p>
        </w:tc>
      </w:tr>
      <w:tr w:rsidR="005A5190" w:rsidRPr="00857A75">
        <w:trPr>
          <w:trHeight w:val="457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27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tabs>
                <w:tab w:val="left" w:pos="1735"/>
                <w:tab w:val="left" w:pos="3357"/>
                <w:tab w:val="left" w:pos="4521"/>
                <w:tab w:val="left" w:pos="4822"/>
                <w:tab w:val="left" w:pos="6040"/>
              </w:tabs>
              <w:spacing w:line="223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Взаимодействие</w:t>
            </w:r>
            <w:r w:rsidRPr="00857A75">
              <w:rPr>
                <w:sz w:val="20"/>
                <w:szCs w:val="20"/>
              </w:rPr>
              <w:tab/>
              <w:t>педагогического</w:t>
            </w:r>
            <w:r w:rsidRPr="00857A75">
              <w:rPr>
                <w:sz w:val="20"/>
                <w:szCs w:val="20"/>
              </w:rPr>
              <w:tab/>
              <w:t>коллектива</w:t>
            </w:r>
            <w:r w:rsidRPr="00857A75">
              <w:rPr>
                <w:sz w:val="20"/>
                <w:szCs w:val="20"/>
              </w:rPr>
              <w:tab/>
              <w:t>с</w:t>
            </w:r>
            <w:r w:rsidRPr="00857A75">
              <w:rPr>
                <w:sz w:val="20"/>
                <w:szCs w:val="20"/>
              </w:rPr>
              <w:tab/>
              <w:t>родителями</w:t>
            </w:r>
            <w:r w:rsidRPr="00857A75">
              <w:rPr>
                <w:sz w:val="20"/>
                <w:szCs w:val="20"/>
              </w:rPr>
              <w:tab/>
              <w:t>(законными</w:t>
            </w:r>
          </w:p>
          <w:p w:rsidR="005A5190" w:rsidRPr="00857A75" w:rsidRDefault="003C2B94">
            <w:pPr>
              <w:pStyle w:val="TableParagraph"/>
              <w:spacing w:before="2" w:line="213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представителями)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обучающихся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3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13</w:t>
            </w:r>
          </w:p>
        </w:tc>
      </w:tr>
      <w:tr w:rsidR="005A5190" w:rsidRPr="00857A75">
        <w:trPr>
          <w:trHeight w:val="232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2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2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Программа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коррекционно-развивающей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ТНР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2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13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Рабочая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</w:t>
            </w:r>
          </w:p>
        </w:tc>
      </w:tr>
      <w:tr w:rsidR="005A5190" w:rsidRPr="00857A75">
        <w:trPr>
          <w:trHeight w:val="227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08" w:lineRule="exact"/>
              <w:ind w:left="128"/>
              <w:rPr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2.5.1.</w:t>
            </w:r>
            <w:r w:rsidRPr="00857A75">
              <w:rPr>
                <w:sz w:val="20"/>
                <w:szCs w:val="20"/>
              </w:rPr>
              <w:t>Целевой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раздел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08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2.5.2.</w:t>
            </w:r>
            <w:r w:rsidRPr="00857A75">
              <w:rPr>
                <w:sz w:val="20"/>
                <w:szCs w:val="20"/>
              </w:rPr>
              <w:t>Содержательный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раздел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25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2.5.3.</w:t>
            </w:r>
            <w:r w:rsidRPr="00857A75">
              <w:rPr>
                <w:sz w:val="20"/>
                <w:szCs w:val="20"/>
              </w:rPr>
              <w:t>Организационный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раздел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32</w:t>
            </w:r>
          </w:p>
        </w:tc>
      </w:tr>
      <w:tr w:rsidR="005A5190" w:rsidRPr="00857A75">
        <w:trPr>
          <w:trHeight w:val="389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before="104"/>
              <w:ind w:left="2231" w:right="2615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III.Организационный</w:t>
            </w:r>
            <w:r w:rsidRPr="00857A7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раздел.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7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39</w:t>
            </w:r>
          </w:p>
        </w:tc>
      </w:tr>
      <w:tr w:rsidR="005A5190" w:rsidRPr="00857A75">
        <w:trPr>
          <w:trHeight w:val="282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before="50" w:line="211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before="46" w:line="215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3.1.1.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Психолого-педагогические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условия,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обеспечивающие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before="46" w:line="215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39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Организация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развивающей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предметно-пространственной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40</w:t>
            </w:r>
          </w:p>
        </w:tc>
      </w:tr>
      <w:tr w:rsidR="005A5190" w:rsidRPr="00857A75">
        <w:trPr>
          <w:trHeight w:val="261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29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25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Описание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кадровых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условий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реализации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5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45</w:t>
            </w:r>
          </w:p>
        </w:tc>
      </w:tr>
      <w:tr w:rsidR="005A5190" w:rsidRPr="00857A75">
        <w:trPr>
          <w:trHeight w:val="488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before="29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tabs>
                <w:tab w:val="left" w:pos="2791"/>
                <w:tab w:val="left" w:pos="4262"/>
              </w:tabs>
              <w:spacing w:before="12" w:line="228" w:lineRule="exact"/>
              <w:ind w:left="128" w:right="50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Материально-техническое</w:t>
            </w:r>
            <w:r w:rsidRPr="00857A75">
              <w:rPr>
                <w:sz w:val="20"/>
                <w:szCs w:val="20"/>
              </w:rPr>
              <w:tab/>
              <w:t>обеспечение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коррекционно-образовательного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процесса.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before="25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46</w:t>
            </w:r>
          </w:p>
        </w:tc>
      </w:tr>
      <w:tr w:rsidR="005A5190" w:rsidRPr="00857A75">
        <w:trPr>
          <w:trHeight w:val="247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27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3.5.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27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Финансовые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условия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реализации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27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47</w:t>
            </w:r>
          </w:p>
        </w:tc>
      </w:tr>
      <w:tr w:rsidR="005A5190" w:rsidRPr="00857A75">
        <w:trPr>
          <w:trHeight w:val="244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before="12" w:line="211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3.6.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before="8" w:line="215" w:lineRule="exact"/>
              <w:ind w:left="18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Методические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материалы,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средства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before="8" w:line="215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47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3.7.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Планирование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образовательной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52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3.8.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Федеральный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календарный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план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работы.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56</w:t>
            </w:r>
          </w:p>
        </w:tc>
      </w:tr>
      <w:tr w:rsidR="005A5190" w:rsidRPr="00857A75">
        <w:trPr>
          <w:trHeight w:val="227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08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08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Дополнительный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раздел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08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57</w:t>
            </w:r>
          </w:p>
        </w:tc>
      </w:tr>
      <w:tr w:rsidR="005A5190" w:rsidRPr="00857A75">
        <w:trPr>
          <w:trHeight w:val="230"/>
        </w:trPr>
        <w:tc>
          <w:tcPr>
            <w:tcW w:w="892" w:type="dxa"/>
          </w:tcPr>
          <w:p w:rsidR="005A5190" w:rsidRPr="00857A75" w:rsidRDefault="003C2B94">
            <w:pPr>
              <w:pStyle w:val="TableParagraph"/>
              <w:spacing w:line="210" w:lineRule="exact"/>
              <w:ind w:left="20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10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Краткая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презентация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10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57</w:t>
            </w:r>
          </w:p>
        </w:tc>
      </w:tr>
      <w:tr w:rsidR="005A5190" w:rsidRPr="00857A75">
        <w:trPr>
          <w:trHeight w:val="224"/>
        </w:trPr>
        <w:tc>
          <w:tcPr>
            <w:tcW w:w="892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561" w:type="dxa"/>
          </w:tcPr>
          <w:p w:rsidR="005A5190" w:rsidRPr="00857A75" w:rsidRDefault="003C2B94">
            <w:pPr>
              <w:pStyle w:val="TableParagraph"/>
              <w:spacing w:line="205" w:lineRule="exact"/>
              <w:ind w:left="1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Приложения</w:t>
            </w:r>
          </w:p>
        </w:tc>
        <w:tc>
          <w:tcPr>
            <w:tcW w:w="907" w:type="dxa"/>
          </w:tcPr>
          <w:p w:rsidR="005A5190" w:rsidRPr="00857A75" w:rsidRDefault="003C2B94">
            <w:pPr>
              <w:pStyle w:val="TableParagraph"/>
              <w:spacing w:line="205" w:lineRule="exact"/>
              <w:ind w:left="50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59</w:t>
            </w:r>
          </w:p>
        </w:tc>
      </w:tr>
    </w:tbl>
    <w:p w:rsidR="005A5190" w:rsidRPr="00857A75" w:rsidRDefault="005A5190">
      <w:pPr>
        <w:spacing w:line="205" w:lineRule="exact"/>
        <w:rPr>
          <w:rFonts w:ascii="Times New Roman" w:hAnsi="Times New Roman"/>
          <w:sz w:val="20"/>
          <w:szCs w:val="20"/>
        </w:rPr>
        <w:sectPr w:rsidR="005A5190" w:rsidRPr="00857A75">
          <w:footerReference w:type="default" r:id="rId9"/>
          <w:pgSz w:w="11910" w:h="16840"/>
          <w:pgMar w:top="1040" w:right="500" w:bottom="1180" w:left="1320" w:header="0" w:footer="998" w:gutter="0"/>
          <w:pgNumType w:start="2"/>
          <w:cols w:space="720"/>
        </w:sectPr>
      </w:pPr>
    </w:p>
    <w:p w:rsidR="005A5190" w:rsidRPr="00857A75" w:rsidRDefault="003C2B94">
      <w:pPr>
        <w:spacing w:before="74" w:line="229" w:lineRule="exact"/>
        <w:ind w:left="4502"/>
        <w:jc w:val="both"/>
        <w:rPr>
          <w:rFonts w:ascii="Times New Roman" w:hAnsi="Times New Roman"/>
          <w:b/>
          <w:sz w:val="20"/>
          <w:szCs w:val="20"/>
        </w:rPr>
      </w:pPr>
      <w:r w:rsidRPr="00857A75">
        <w:rPr>
          <w:rFonts w:ascii="Times New Roman" w:hAnsi="Times New Roman"/>
          <w:b/>
          <w:sz w:val="20"/>
          <w:szCs w:val="20"/>
        </w:rPr>
        <w:lastRenderedPageBreak/>
        <w:t>Общие</w:t>
      </w:r>
      <w:r w:rsidRPr="00857A75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</w:rPr>
        <w:t>положения</w:t>
      </w:r>
    </w:p>
    <w:p w:rsidR="005A5190" w:rsidRPr="00857A75" w:rsidRDefault="003C2B94">
      <w:pPr>
        <w:pStyle w:val="a3"/>
        <w:ind w:left="380" w:right="344"/>
      </w:pPr>
      <w:r w:rsidRPr="00857A75">
        <w:t>Адаптированная</w:t>
      </w:r>
      <w:r w:rsidRPr="00857A75">
        <w:rPr>
          <w:spacing w:val="-6"/>
        </w:rPr>
        <w:t xml:space="preserve"> </w:t>
      </w:r>
      <w:r w:rsidRPr="00857A75">
        <w:t>образовательная</w:t>
      </w:r>
      <w:r w:rsidRPr="00857A75">
        <w:rPr>
          <w:spacing w:val="-6"/>
        </w:rPr>
        <w:t xml:space="preserve"> </w:t>
      </w:r>
      <w:r w:rsidRPr="00857A75">
        <w:t>программа</w:t>
      </w:r>
      <w:r w:rsidRPr="00857A75">
        <w:rPr>
          <w:spacing w:val="-7"/>
        </w:rPr>
        <w:t xml:space="preserve"> </w:t>
      </w:r>
      <w:r w:rsidRPr="00857A75">
        <w:t>дошкольного</w:t>
      </w:r>
      <w:r w:rsidRPr="00857A75">
        <w:rPr>
          <w:spacing w:val="-5"/>
        </w:rPr>
        <w:t xml:space="preserve"> </w:t>
      </w:r>
      <w:r w:rsidRPr="00857A75">
        <w:t>образования</w:t>
      </w:r>
      <w:r w:rsidRPr="00857A75">
        <w:rPr>
          <w:spacing w:val="-7"/>
        </w:rPr>
        <w:t xml:space="preserve"> </w:t>
      </w:r>
      <w:r w:rsidRPr="00857A75">
        <w:t>для</w:t>
      </w:r>
      <w:r w:rsidRPr="00857A75">
        <w:rPr>
          <w:spacing w:val="-9"/>
        </w:rPr>
        <w:t xml:space="preserve"> </w:t>
      </w:r>
      <w:r w:rsidRPr="00857A75">
        <w:t>обучающихся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4"/>
        </w:rPr>
        <w:t xml:space="preserve"> </w:t>
      </w:r>
      <w:r w:rsidRPr="00857A75">
        <w:t>задержкой</w:t>
      </w:r>
      <w:r w:rsidRPr="00857A75">
        <w:rPr>
          <w:spacing w:val="-47"/>
        </w:rPr>
        <w:t xml:space="preserve"> </w:t>
      </w:r>
      <w:r w:rsidRPr="00857A75">
        <w:t>психического развития (далее – АОП ЗПР) муниципального бюджетного дошкольного образовательного</w:t>
      </w:r>
      <w:r w:rsidRPr="00857A75">
        <w:rPr>
          <w:spacing w:val="1"/>
        </w:rPr>
        <w:t xml:space="preserve"> </w:t>
      </w:r>
      <w:r w:rsidRPr="00857A75">
        <w:t>учреждения</w:t>
      </w:r>
      <w:r w:rsidRPr="00857A75">
        <w:rPr>
          <w:spacing w:val="1"/>
        </w:rPr>
        <w:t xml:space="preserve"> </w:t>
      </w:r>
      <w:r w:rsidRPr="00857A75">
        <w:t>Лесновский детский сад</w:t>
      </w:r>
      <w:r w:rsidRPr="00857A75">
        <w:rPr>
          <w:spacing w:val="1"/>
        </w:rPr>
        <w:t xml:space="preserve"> </w:t>
      </w:r>
      <w:r w:rsidRPr="00857A75">
        <w:t>(далее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Организация)</w:t>
      </w:r>
      <w:r w:rsidRPr="00857A75">
        <w:rPr>
          <w:spacing w:val="1"/>
        </w:rPr>
        <w:t xml:space="preserve"> </w:t>
      </w:r>
      <w:r w:rsidRPr="00857A75">
        <w:t>разработана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Федеральной адаптированной образовательной программой дошкольного образования для обучающихся с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ограниченными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возможностями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здоровья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(далее</w:t>
      </w:r>
      <w:r w:rsidRPr="00857A75">
        <w:rPr>
          <w:spacing w:val="-6"/>
        </w:rPr>
        <w:t xml:space="preserve"> </w:t>
      </w:r>
      <w:r w:rsidRPr="00857A75">
        <w:t>-</w:t>
      </w:r>
      <w:r w:rsidRPr="00857A75">
        <w:rPr>
          <w:spacing w:val="-9"/>
        </w:rPr>
        <w:t xml:space="preserve"> </w:t>
      </w:r>
      <w:r w:rsidRPr="00857A75">
        <w:t>ФАОП)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Федеральным</w:t>
      </w:r>
      <w:r w:rsidRPr="00857A75">
        <w:rPr>
          <w:spacing w:val="-9"/>
        </w:rPr>
        <w:t xml:space="preserve"> </w:t>
      </w:r>
      <w:r w:rsidRPr="00857A75">
        <w:t>государственным</w:t>
      </w:r>
      <w:r w:rsidRPr="00857A75">
        <w:rPr>
          <w:spacing w:val="-13"/>
        </w:rPr>
        <w:t xml:space="preserve"> </w:t>
      </w:r>
      <w:r w:rsidRPr="00857A75">
        <w:t>образовательным</w:t>
      </w:r>
      <w:r w:rsidRPr="00857A75">
        <w:rPr>
          <w:spacing w:val="-47"/>
        </w:rPr>
        <w:t xml:space="preserve"> </w:t>
      </w:r>
      <w:r w:rsidRPr="00857A75">
        <w:t>стандартом</w:t>
      </w:r>
      <w:r w:rsidRPr="00857A75">
        <w:rPr>
          <w:spacing w:val="2"/>
        </w:rPr>
        <w:t xml:space="preserve"> </w:t>
      </w:r>
      <w:r w:rsidRPr="00857A75">
        <w:t>дошкольного</w:t>
      </w:r>
      <w:r w:rsidRPr="00857A75">
        <w:rPr>
          <w:spacing w:val="-2"/>
        </w:rPr>
        <w:t xml:space="preserve"> </w:t>
      </w:r>
      <w:r w:rsidRPr="00857A75">
        <w:t>образования</w:t>
      </w:r>
      <w:r w:rsidRPr="00857A75">
        <w:rPr>
          <w:spacing w:val="49"/>
        </w:rPr>
        <w:t xml:space="preserve"> </w:t>
      </w:r>
      <w:r w:rsidRPr="00857A75">
        <w:t>(далее</w:t>
      </w:r>
      <w:r w:rsidRPr="00857A75">
        <w:rPr>
          <w:spacing w:val="2"/>
        </w:rPr>
        <w:t xml:space="preserve"> </w:t>
      </w:r>
      <w:r w:rsidRPr="00857A75">
        <w:t>–</w:t>
      </w:r>
      <w:r w:rsidRPr="00857A75">
        <w:rPr>
          <w:spacing w:val="-3"/>
        </w:rPr>
        <w:t xml:space="preserve"> </w:t>
      </w:r>
      <w:r w:rsidRPr="00857A75">
        <w:t>ФГОС ДО).</w:t>
      </w:r>
    </w:p>
    <w:p w:rsidR="005A5190" w:rsidRPr="00857A75" w:rsidRDefault="003C2B94">
      <w:pPr>
        <w:pStyle w:val="a3"/>
        <w:ind w:left="380" w:right="349"/>
      </w:pPr>
      <w:r w:rsidRPr="00857A75">
        <w:t>ФГОС</w:t>
      </w:r>
      <w:r w:rsidRPr="00857A75">
        <w:rPr>
          <w:spacing w:val="1"/>
        </w:rPr>
        <w:t xml:space="preserve"> </w:t>
      </w:r>
      <w:r w:rsidRPr="00857A75">
        <w:t>ДО</w:t>
      </w:r>
      <w:r w:rsidRPr="00857A75">
        <w:rPr>
          <w:spacing w:val="1"/>
        </w:rPr>
        <w:t xml:space="preserve"> </w:t>
      </w:r>
      <w:r w:rsidRPr="00857A75">
        <w:t>определяет</w:t>
      </w:r>
      <w:r w:rsidRPr="00857A75">
        <w:rPr>
          <w:spacing w:val="1"/>
        </w:rPr>
        <w:t xml:space="preserve"> </w:t>
      </w:r>
      <w:r w:rsidRPr="00857A75">
        <w:t>инвариантные</w:t>
      </w:r>
      <w:r w:rsidRPr="00857A75">
        <w:rPr>
          <w:spacing w:val="1"/>
        </w:rPr>
        <w:t xml:space="preserve"> </w:t>
      </w:r>
      <w:r w:rsidRPr="00857A75">
        <w:t>цели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ориентиры</w:t>
      </w:r>
      <w:r w:rsidRPr="00857A75">
        <w:rPr>
          <w:spacing w:val="1"/>
        </w:rPr>
        <w:t xml:space="preserve"> </w:t>
      </w:r>
      <w:r w:rsidRPr="00857A75">
        <w:t>разработки</w:t>
      </w:r>
      <w:r w:rsidRPr="00857A75">
        <w:rPr>
          <w:spacing w:val="1"/>
        </w:rPr>
        <w:t xml:space="preserve"> </w:t>
      </w:r>
      <w:r w:rsidRPr="00857A75">
        <w:t>адаптированных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программ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ФАОП</w:t>
      </w:r>
      <w:r w:rsidRPr="00857A75">
        <w:rPr>
          <w:spacing w:val="1"/>
        </w:rPr>
        <w:t xml:space="preserve"> </w:t>
      </w:r>
      <w:r w:rsidRPr="00857A75">
        <w:t>предоставляет</w:t>
      </w:r>
      <w:r w:rsidRPr="00857A75">
        <w:rPr>
          <w:spacing w:val="1"/>
        </w:rPr>
        <w:t xml:space="preserve"> </w:t>
      </w:r>
      <w:r w:rsidRPr="00857A75">
        <w:t>примеры</w:t>
      </w:r>
      <w:r w:rsidRPr="00857A75">
        <w:rPr>
          <w:spacing w:val="1"/>
        </w:rPr>
        <w:t xml:space="preserve"> </w:t>
      </w:r>
      <w:r w:rsidRPr="00857A75">
        <w:t>вариативных</w:t>
      </w:r>
      <w:r w:rsidRPr="00857A75">
        <w:rPr>
          <w:spacing w:val="1"/>
        </w:rPr>
        <w:t xml:space="preserve"> </w:t>
      </w:r>
      <w:r w:rsidRPr="00857A75">
        <w:t>способов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средств</w:t>
      </w:r>
      <w:r w:rsidRPr="00857A75">
        <w:rPr>
          <w:spacing w:val="3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достижения.</w:t>
      </w:r>
      <w:r w:rsidRPr="00857A75">
        <w:rPr>
          <w:spacing w:val="-2"/>
        </w:rPr>
        <w:t xml:space="preserve"> </w:t>
      </w:r>
      <w:r w:rsidRPr="00857A75">
        <w:t>(П.</w:t>
      </w:r>
      <w:r w:rsidRPr="00857A75">
        <w:rPr>
          <w:spacing w:val="-1"/>
        </w:rPr>
        <w:t xml:space="preserve"> </w:t>
      </w:r>
      <w:r w:rsidRPr="00857A75">
        <w:t>1-9</w:t>
      </w:r>
      <w:r w:rsidRPr="00857A75">
        <w:rPr>
          <w:spacing w:val="-2"/>
        </w:rPr>
        <w:t xml:space="preserve"> </w:t>
      </w:r>
      <w:r w:rsidRPr="00857A75">
        <w:t>ФАОП ДО</w:t>
      </w:r>
      <w:r w:rsidRPr="00857A75">
        <w:rPr>
          <w:spacing w:val="-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стр.</w:t>
      </w:r>
      <w:r w:rsidRPr="00857A75">
        <w:rPr>
          <w:spacing w:val="2"/>
        </w:rPr>
        <w:t xml:space="preserve"> </w:t>
      </w:r>
      <w:r w:rsidRPr="00857A75">
        <w:t>1-4)</w:t>
      </w:r>
    </w:p>
    <w:p w:rsidR="005A5190" w:rsidRPr="00857A75" w:rsidRDefault="003C2B94">
      <w:pPr>
        <w:pStyle w:val="a3"/>
        <w:spacing w:line="242" w:lineRule="auto"/>
        <w:ind w:left="380" w:right="347"/>
      </w:pPr>
      <w:r w:rsidRPr="00857A75">
        <w:t>Структура АОП ЗПР в соответствии с требованиями ФГОС ДО включает три основных раздела -</w:t>
      </w:r>
      <w:r w:rsidRPr="00857A75">
        <w:rPr>
          <w:spacing w:val="1"/>
        </w:rPr>
        <w:t xml:space="preserve"> </w:t>
      </w:r>
      <w:r w:rsidRPr="00857A75">
        <w:t>целевой,</w:t>
      </w:r>
      <w:r w:rsidRPr="00857A75">
        <w:rPr>
          <w:spacing w:val="-2"/>
        </w:rPr>
        <w:t xml:space="preserve"> </w:t>
      </w:r>
      <w:r w:rsidRPr="00857A75">
        <w:t>содержательный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организационный.</w:t>
      </w:r>
    </w:p>
    <w:p w:rsidR="005A5190" w:rsidRPr="00857A75" w:rsidRDefault="003C2B94">
      <w:pPr>
        <w:pStyle w:val="a3"/>
        <w:ind w:left="380" w:right="346"/>
      </w:pPr>
      <w:r w:rsidRPr="00857A75">
        <w:t>Целевой раздел АОП ЗПР включает пояснительную записку и планируемые результаты освоения</w:t>
      </w:r>
      <w:r w:rsidRPr="00857A75">
        <w:rPr>
          <w:spacing w:val="1"/>
        </w:rPr>
        <w:t xml:space="preserve"> </w:t>
      </w:r>
      <w:r w:rsidRPr="00857A75">
        <w:t>программы, определяет ее цели и задачи, принципы и подходы к формированию АОП ЗПР, планируемые</w:t>
      </w:r>
      <w:r w:rsidRPr="00857A75">
        <w:rPr>
          <w:spacing w:val="1"/>
        </w:rPr>
        <w:t xml:space="preserve"> </w:t>
      </w:r>
      <w:r w:rsidRPr="00857A75">
        <w:t>результаты</w:t>
      </w:r>
      <w:r w:rsidRPr="00857A75">
        <w:rPr>
          <w:spacing w:val="2"/>
        </w:rPr>
        <w:t xml:space="preserve"> </w:t>
      </w:r>
      <w:r w:rsidRPr="00857A75">
        <w:t>ее</w:t>
      </w:r>
      <w:r w:rsidRPr="00857A75">
        <w:rPr>
          <w:spacing w:val="1"/>
        </w:rPr>
        <w:t xml:space="preserve"> </w:t>
      </w:r>
      <w:r w:rsidRPr="00857A75">
        <w:t>освоения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виде</w:t>
      </w:r>
      <w:r w:rsidRPr="00857A75">
        <w:rPr>
          <w:spacing w:val="1"/>
        </w:rPr>
        <w:t xml:space="preserve"> </w:t>
      </w:r>
      <w:r w:rsidRPr="00857A75">
        <w:t>целевых</w:t>
      </w:r>
      <w:r w:rsidRPr="00857A75">
        <w:rPr>
          <w:spacing w:val="-3"/>
        </w:rPr>
        <w:t xml:space="preserve"> </w:t>
      </w:r>
      <w:r w:rsidRPr="00857A75">
        <w:t>ориентиров.</w:t>
      </w:r>
    </w:p>
    <w:p w:rsidR="005A5190" w:rsidRPr="00857A75" w:rsidRDefault="003C2B94">
      <w:pPr>
        <w:pStyle w:val="a3"/>
        <w:ind w:left="380" w:right="343"/>
      </w:pPr>
      <w:r w:rsidRPr="00857A75">
        <w:t>Содержательный</w:t>
      </w:r>
      <w:r w:rsidRPr="00857A75">
        <w:rPr>
          <w:spacing w:val="1"/>
        </w:rPr>
        <w:t xml:space="preserve"> </w:t>
      </w:r>
      <w:r w:rsidRPr="00857A75">
        <w:t>раздел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включает</w:t>
      </w:r>
      <w:r w:rsidRPr="00857A75">
        <w:rPr>
          <w:spacing w:val="1"/>
        </w:rPr>
        <w:t xml:space="preserve"> </w:t>
      </w:r>
      <w:r w:rsidRPr="00857A75">
        <w:t>описание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пяти</w:t>
      </w:r>
      <w:r w:rsidRPr="00857A75">
        <w:rPr>
          <w:spacing w:val="1"/>
        </w:rPr>
        <w:t xml:space="preserve"> </w:t>
      </w:r>
      <w:r w:rsidRPr="00857A75">
        <w:t>образовательным</w:t>
      </w:r>
      <w:r w:rsidRPr="00857A75">
        <w:rPr>
          <w:spacing w:val="1"/>
        </w:rPr>
        <w:t xml:space="preserve"> </w:t>
      </w:r>
      <w:r w:rsidRPr="00857A75">
        <w:t>областям:</w:t>
      </w:r>
      <w:r w:rsidRPr="00857A75">
        <w:rPr>
          <w:spacing w:val="1"/>
        </w:rPr>
        <w:t xml:space="preserve"> </w:t>
      </w:r>
      <w:r w:rsidRPr="00857A75">
        <w:t>социально-коммуникативное</w:t>
      </w:r>
      <w:r w:rsidRPr="00857A75">
        <w:rPr>
          <w:spacing w:val="1"/>
        </w:rPr>
        <w:t xml:space="preserve"> </w:t>
      </w:r>
      <w:r w:rsidRPr="00857A75">
        <w:t>развитие;</w:t>
      </w:r>
      <w:r w:rsidRPr="00857A75">
        <w:rPr>
          <w:spacing w:val="1"/>
        </w:rPr>
        <w:t xml:space="preserve"> </w:t>
      </w:r>
      <w:r w:rsidRPr="00857A75">
        <w:t>познавательное</w:t>
      </w:r>
      <w:r w:rsidRPr="00857A75">
        <w:rPr>
          <w:spacing w:val="1"/>
        </w:rPr>
        <w:t xml:space="preserve"> </w:t>
      </w:r>
      <w:r w:rsidRPr="00857A75">
        <w:t>развитие;</w:t>
      </w:r>
      <w:r w:rsidRPr="00857A75">
        <w:rPr>
          <w:spacing w:val="1"/>
        </w:rPr>
        <w:t xml:space="preserve"> </w:t>
      </w:r>
      <w:r w:rsidRPr="00857A75">
        <w:t>речевое</w:t>
      </w:r>
      <w:r w:rsidRPr="00857A75">
        <w:rPr>
          <w:spacing w:val="-47"/>
        </w:rPr>
        <w:t xml:space="preserve"> </w:t>
      </w:r>
      <w:r w:rsidRPr="00857A75">
        <w:t>развитие; художественно-эстетическое развитие; физическое развитие; формы, способы, методы и средства</w:t>
      </w:r>
      <w:r w:rsidRPr="00857A75">
        <w:rPr>
          <w:spacing w:val="1"/>
        </w:rPr>
        <w:t xml:space="preserve"> </w:t>
      </w:r>
      <w:r w:rsidRPr="00857A75">
        <w:t>реализации программы, которые отражают аспекты образовательной среды: предметно-пространственная</w:t>
      </w:r>
      <w:r w:rsidRPr="00857A75">
        <w:rPr>
          <w:spacing w:val="1"/>
        </w:rPr>
        <w:t xml:space="preserve"> </w:t>
      </w:r>
      <w:r w:rsidRPr="00857A75">
        <w:t>развивающая образовательная среда; характер взаимодействия со педагогическим</w:t>
      </w:r>
      <w:r w:rsidRPr="00857A75">
        <w:rPr>
          <w:spacing w:val="1"/>
        </w:rPr>
        <w:t xml:space="preserve"> </w:t>
      </w:r>
      <w:r w:rsidRPr="00857A75">
        <w:t>работником; характер</w:t>
      </w:r>
      <w:r w:rsidRPr="00857A75">
        <w:rPr>
          <w:spacing w:val="1"/>
        </w:rPr>
        <w:t xml:space="preserve"> </w:t>
      </w:r>
      <w:r w:rsidRPr="00857A75">
        <w:t>взаимодействия с другими детьми; система отношений ребенка к миру, к другим людям, к себе самому;</w:t>
      </w:r>
      <w:r w:rsidRPr="00857A75">
        <w:rPr>
          <w:spacing w:val="1"/>
        </w:rPr>
        <w:t xml:space="preserve"> </w:t>
      </w:r>
      <w:r w:rsidRPr="00857A75">
        <w:t>содержание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профессиональной</w:t>
      </w:r>
      <w:r w:rsidRPr="00857A75">
        <w:rPr>
          <w:spacing w:val="1"/>
        </w:rPr>
        <w:t xml:space="preserve"> </w:t>
      </w:r>
      <w:r w:rsidRPr="00857A75">
        <w:t>коррекции</w:t>
      </w:r>
      <w:r w:rsidRPr="00857A75">
        <w:rPr>
          <w:spacing w:val="1"/>
        </w:rPr>
        <w:t xml:space="preserve"> </w:t>
      </w:r>
      <w:r w:rsidRPr="00857A75">
        <w:t>нарушений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обучающихся (программу</w:t>
      </w:r>
      <w:r w:rsidRPr="00857A75">
        <w:rPr>
          <w:spacing w:val="-7"/>
        </w:rPr>
        <w:t xml:space="preserve"> </w:t>
      </w:r>
      <w:r w:rsidRPr="00857A75">
        <w:t>коррекционно-развивающей</w:t>
      </w:r>
      <w:r w:rsidRPr="00857A75">
        <w:rPr>
          <w:spacing w:val="2"/>
        </w:rPr>
        <w:t xml:space="preserve"> </w:t>
      </w:r>
      <w:r w:rsidRPr="00857A75">
        <w:t>работы).</w:t>
      </w:r>
    </w:p>
    <w:p w:rsidR="005A5190" w:rsidRPr="00857A75" w:rsidRDefault="003C2B94">
      <w:pPr>
        <w:pStyle w:val="a3"/>
        <w:ind w:left="380" w:right="356"/>
      </w:pP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определяет</w:t>
      </w:r>
      <w:r w:rsidRPr="00857A75">
        <w:rPr>
          <w:spacing w:val="1"/>
        </w:rPr>
        <w:t xml:space="preserve"> </w:t>
      </w:r>
      <w:r w:rsidRPr="00857A75">
        <w:t>базовое</w:t>
      </w:r>
      <w:r w:rsidRPr="00857A75">
        <w:rPr>
          <w:spacing w:val="1"/>
        </w:rPr>
        <w:t xml:space="preserve"> </w:t>
      </w:r>
      <w:r w:rsidRPr="00857A75">
        <w:t>содержание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областей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возрастных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индивидуальных</w:t>
      </w:r>
      <w:r w:rsidRPr="00857A75">
        <w:rPr>
          <w:spacing w:val="-4"/>
        </w:rPr>
        <w:t xml:space="preserve"> </w:t>
      </w:r>
      <w:r w:rsidRPr="00857A75">
        <w:t>особенностей</w:t>
      </w:r>
      <w:r w:rsidRPr="00857A75">
        <w:rPr>
          <w:spacing w:val="-7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различных</w:t>
      </w:r>
      <w:r w:rsidRPr="00857A75">
        <w:rPr>
          <w:spacing w:val="-3"/>
        </w:rPr>
        <w:t xml:space="preserve"> </w:t>
      </w:r>
      <w:r w:rsidRPr="00857A75">
        <w:t>видах</w:t>
      </w:r>
      <w:r w:rsidRPr="00857A75">
        <w:rPr>
          <w:spacing w:val="-4"/>
        </w:rPr>
        <w:t xml:space="preserve"> </w:t>
      </w:r>
      <w:r w:rsidRPr="00857A75">
        <w:t>деятельности,</w:t>
      </w:r>
      <w:r w:rsidRPr="00857A75">
        <w:rPr>
          <w:spacing w:val="8"/>
        </w:rPr>
        <w:t xml:space="preserve"> </w:t>
      </w:r>
      <w:r w:rsidRPr="00857A75">
        <w:t>таких</w:t>
      </w:r>
      <w:r w:rsidRPr="00857A75">
        <w:rPr>
          <w:spacing w:val="-4"/>
        </w:rPr>
        <w:t xml:space="preserve"> </w:t>
      </w:r>
      <w:r w:rsidRPr="00857A75">
        <w:t>как:</w:t>
      </w:r>
    </w:p>
    <w:p w:rsidR="005A5190" w:rsidRPr="00857A75" w:rsidRDefault="003C2B94" w:rsidP="005460B1">
      <w:pPr>
        <w:pStyle w:val="a4"/>
        <w:numPr>
          <w:ilvl w:val="0"/>
          <w:numId w:val="62"/>
        </w:numPr>
        <w:tabs>
          <w:tab w:val="left" w:pos="1233"/>
        </w:tabs>
        <w:spacing w:line="229" w:lineRule="exac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Предметная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деятельность.</w:t>
      </w:r>
    </w:p>
    <w:p w:rsidR="005A5190" w:rsidRPr="00830B94" w:rsidRDefault="003C2B94" w:rsidP="005460B1">
      <w:pPr>
        <w:pStyle w:val="a4"/>
        <w:numPr>
          <w:ilvl w:val="0"/>
          <w:numId w:val="62"/>
        </w:numPr>
        <w:tabs>
          <w:tab w:val="left" w:pos="1233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Игровая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(сюжетно-ролевая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игра,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правилами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виды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игры).</w:t>
      </w:r>
    </w:p>
    <w:p w:rsidR="005A5190" w:rsidRPr="00830B94" w:rsidRDefault="003C2B94" w:rsidP="005460B1">
      <w:pPr>
        <w:pStyle w:val="a4"/>
        <w:numPr>
          <w:ilvl w:val="0"/>
          <w:numId w:val="62"/>
        </w:numPr>
        <w:tabs>
          <w:tab w:val="left" w:pos="1233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Коммуникативная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(общение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работником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детьми).</w:t>
      </w:r>
    </w:p>
    <w:p w:rsidR="005A5190" w:rsidRPr="00830B94" w:rsidRDefault="003C2B94" w:rsidP="005460B1">
      <w:pPr>
        <w:pStyle w:val="a4"/>
        <w:numPr>
          <w:ilvl w:val="0"/>
          <w:numId w:val="62"/>
        </w:numPr>
        <w:tabs>
          <w:tab w:val="left" w:pos="1233"/>
        </w:tabs>
        <w:spacing w:line="242" w:lineRule="auto"/>
        <w:ind w:left="380" w:right="344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Познавательно-исследовательская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(исследование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познание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природного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социального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миров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наблюдения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ними),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также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такими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видами активности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как:</w:t>
      </w:r>
    </w:p>
    <w:p w:rsidR="005A5190" w:rsidRPr="00830B94" w:rsidRDefault="003C2B94" w:rsidP="005460B1">
      <w:pPr>
        <w:pStyle w:val="a4"/>
        <w:numPr>
          <w:ilvl w:val="0"/>
          <w:numId w:val="61"/>
        </w:numPr>
        <w:tabs>
          <w:tab w:val="left" w:pos="1069"/>
        </w:tabs>
        <w:spacing w:line="226" w:lineRule="exact"/>
        <w:ind w:left="106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восприятие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художественной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литературы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фольклора,</w:t>
      </w:r>
    </w:p>
    <w:p w:rsidR="005A5190" w:rsidRPr="00830B94" w:rsidRDefault="003C2B94" w:rsidP="005460B1">
      <w:pPr>
        <w:pStyle w:val="a4"/>
        <w:numPr>
          <w:ilvl w:val="0"/>
          <w:numId w:val="61"/>
        </w:numPr>
        <w:tabs>
          <w:tab w:val="left" w:pos="1097"/>
        </w:tabs>
        <w:ind w:right="354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самообслуживание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элементарный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бытовой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помещении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улице),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конструирование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разного материала,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включая конструкторы,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модули,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бумагу,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природный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материал,</w:t>
      </w:r>
    </w:p>
    <w:p w:rsidR="005A5190" w:rsidRPr="00857A75" w:rsidRDefault="003C2B94" w:rsidP="005460B1">
      <w:pPr>
        <w:pStyle w:val="a4"/>
        <w:numPr>
          <w:ilvl w:val="0"/>
          <w:numId w:val="61"/>
        </w:numPr>
        <w:tabs>
          <w:tab w:val="left" w:pos="1069"/>
        </w:tabs>
        <w:spacing w:line="229" w:lineRule="exact"/>
        <w:ind w:left="1069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изобразительная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(рисование,</w:t>
      </w:r>
      <w:r w:rsidRPr="00857A7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лепка,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аппликация),</w:t>
      </w:r>
    </w:p>
    <w:p w:rsidR="005A5190" w:rsidRPr="00830B94" w:rsidRDefault="003C2B94" w:rsidP="005460B1">
      <w:pPr>
        <w:pStyle w:val="a4"/>
        <w:numPr>
          <w:ilvl w:val="0"/>
          <w:numId w:val="61"/>
        </w:numPr>
        <w:tabs>
          <w:tab w:val="left" w:pos="1113"/>
        </w:tabs>
        <w:spacing w:line="242" w:lineRule="auto"/>
        <w:ind w:right="34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музыкальная</w:t>
      </w:r>
      <w:r w:rsidRPr="00830B94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(восприятие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понимание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смысла</w:t>
      </w:r>
      <w:r w:rsidRPr="00830B94">
        <w:rPr>
          <w:rFonts w:ascii="Times New Roman" w:hAnsi="Times New Roman"/>
          <w:spacing w:val="4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музыкальных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произведений,</w:t>
      </w:r>
      <w:r w:rsidRPr="00830B94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пение,</w:t>
      </w:r>
      <w:r w:rsidRPr="00830B94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музыкально-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ритмические движения,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 детских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музыкальных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инструментах),</w:t>
      </w:r>
    </w:p>
    <w:p w:rsidR="005A5190" w:rsidRPr="00830B94" w:rsidRDefault="003C2B94" w:rsidP="005460B1">
      <w:pPr>
        <w:pStyle w:val="a4"/>
        <w:numPr>
          <w:ilvl w:val="0"/>
          <w:numId w:val="61"/>
        </w:numPr>
        <w:tabs>
          <w:tab w:val="left" w:pos="1069"/>
        </w:tabs>
        <w:spacing w:line="225" w:lineRule="exact"/>
        <w:ind w:left="106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двигательная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(овладение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основными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движениями)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формы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ребенка.</w:t>
      </w:r>
    </w:p>
    <w:p w:rsidR="005A5190" w:rsidRPr="00857A75" w:rsidRDefault="003C2B94">
      <w:pPr>
        <w:pStyle w:val="a3"/>
        <w:ind w:left="380"/>
        <w:jc w:val="left"/>
      </w:pPr>
      <w:r w:rsidRPr="00857A75">
        <w:t>Содержательный</w:t>
      </w:r>
      <w:r w:rsidRPr="00857A75">
        <w:rPr>
          <w:spacing w:val="28"/>
        </w:rPr>
        <w:t xml:space="preserve"> </w:t>
      </w:r>
      <w:r w:rsidRPr="00857A75">
        <w:t>раздел</w:t>
      </w:r>
      <w:r w:rsidRPr="00857A75">
        <w:rPr>
          <w:spacing w:val="31"/>
        </w:rPr>
        <w:t xml:space="preserve"> </w:t>
      </w:r>
      <w:r w:rsidRPr="00857A75">
        <w:t>АОП</w:t>
      </w:r>
      <w:r w:rsidRPr="00857A75">
        <w:rPr>
          <w:spacing w:val="32"/>
        </w:rPr>
        <w:t xml:space="preserve"> </w:t>
      </w:r>
      <w:r w:rsidRPr="00857A75">
        <w:t>ЗПР</w:t>
      </w:r>
      <w:r w:rsidRPr="00857A75">
        <w:rPr>
          <w:spacing w:val="31"/>
        </w:rPr>
        <w:t xml:space="preserve"> </w:t>
      </w:r>
      <w:r w:rsidRPr="00857A75">
        <w:t>включает</w:t>
      </w:r>
      <w:r w:rsidRPr="00857A75">
        <w:rPr>
          <w:spacing w:val="31"/>
        </w:rPr>
        <w:t xml:space="preserve"> </w:t>
      </w:r>
      <w:r w:rsidRPr="00857A75">
        <w:t>описание</w:t>
      </w:r>
      <w:r w:rsidRPr="00857A75">
        <w:rPr>
          <w:spacing w:val="30"/>
        </w:rPr>
        <w:t xml:space="preserve"> </w:t>
      </w:r>
      <w:r w:rsidRPr="00857A75">
        <w:t>коррекционно-развивающей</w:t>
      </w:r>
      <w:r w:rsidRPr="00857A75">
        <w:rPr>
          <w:spacing w:val="28"/>
        </w:rPr>
        <w:t xml:space="preserve"> </w:t>
      </w:r>
      <w:r w:rsidRPr="00857A75">
        <w:t>работы,</w:t>
      </w:r>
      <w:r w:rsidRPr="00857A75">
        <w:rPr>
          <w:spacing w:val="-47"/>
        </w:rPr>
        <w:t xml:space="preserve"> </w:t>
      </w:r>
      <w:r w:rsidRPr="00857A75">
        <w:t>обеспечивающей</w:t>
      </w:r>
      <w:r w:rsidRPr="00857A75">
        <w:rPr>
          <w:spacing w:val="1"/>
        </w:rPr>
        <w:t xml:space="preserve"> </w:t>
      </w:r>
      <w:r w:rsidRPr="00857A75">
        <w:t>адаптацию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включение</w:t>
      </w:r>
      <w:r w:rsidRPr="00857A75">
        <w:rPr>
          <w:spacing w:val="-4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 ОВЗ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социум.</w:t>
      </w:r>
    </w:p>
    <w:p w:rsidR="005A5190" w:rsidRPr="00857A75" w:rsidRDefault="003C2B94">
      <w:pPr>
        <w:pStyle w:val="a3"/>
        <w:spacing w:line="229" w:lineRule="exact"/>
        <w:ind w:left="948" w:firstLine="0"/>
        <w:jc w:val="left"/>
      </w:pPr>
      <w:r w:rsidRPr="00857A75">
        <w:t>Программа</w:t>
      </w:r>
      <w:r w:rsidRPr="00857A75">
        <w:rPr>
          <w:spacing w:val="-5"/>
        </w:rPr>
        <w:t xml:space="preserve"> </w:t>
      </w:r>
      <w:r w:rsidRPr="00857A75">
        <w:t>коррекционно-развивающей</w:t>
      </w:r>
      <w:r w:rsidRPr="00857A75">
        <w:rPr>
          <w:spacing w:val="-6"/>
        </w:rPr>
        <w:t xml:space="preserve"> </w:t>
      </w:r>
      <w:r w:rsidRPr="00857A75">
        <w:t>работы:</w:t>
      </w:r>
    </w:p>
    <w:p w:rsidR="005A5190" w:rsidRPr="00830B94" w:rsidRDefault="003C2B94" w:rsidP="005460B1">
      <w:pPr>
        <w:pStyle w:val="a4"/>
        <w:numPr>
          <w:ilvl w:val="0"/>
          <w:numId w:val="60"/>
        </w:numPr>
        <w:tabs>
          <w:tab w:val="left" w:pos="1233"/>
        </w:tabs>
        <w:spacing w:line="242" w:lineRule="auto"/>
        <w:ind w:right="348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Является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неотъемлемой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частью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условиях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дошкольных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компенсирующей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направленности.</w:t>
      </w:r>
    </w:p>
    <w:p w:rsidR="005A5190" w:rsidRPr="00830B94" w:rsidRDefault="003C2B94" w:rsidP="005460B1">
      <w:pPr>
        <w:pStyle w:val="a4"/>
        <w:numPr>
          <w:ilvl w:val="0"/>
          <w:numId w:val="60"/>
        </w:numPr>
        <w:tabs>
          <w:tab w:val="left" w:pos="1233"/>
        </w:tabs>
        <w:spacing w:line="225" w:lineRule="exact"/>
        <w:ind w:left="1233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Обеспечивает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максимальной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реабилитационного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потенциала.</w:t>
      </w:r>
    </w:p>
    <w:p w:rsidR="005A5190" w:rsidRPr="00830B94" w:rsidRDefault="003C2B94" w:rsidP="005460B1">
      <w:pPr>
        <w:pStyle w:val="a4"/>
        <w:numPr>
          <w:ilvl w:val="0"/>
          <w:numId w:val="60"/>
        </w:numPr>
        <w:tabs>
          <w:tab w:val="left" w:pos="1233"/>
        </w:tabs>
        <w:spacing w:before="2"/>
        <w:ind w:right="357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Учитывает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особые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образовательные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потребности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удовлетворение которых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открывает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образования.</w:t>
      </w:r>
    </w:p>
    <w:p w:rsidR="005A5190" w:rsidRPr="00857A75" w:rsidRDefault="003C2B94">
      <w:pPr>
        <w:pStyle w:val="a3"/>
        <w:ind w:left="380" w:right="358"/>
      </w:pP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планируемые</w:t>
      </w:r>
      <w:r w:rsidRPr="00857A75">
        <w:rPr>
          <w:spacing w:val="1"/>
        </w:rPr>
        <w:t xml:space="preserve"> </w:t>
      </w:r>
      <w:r w:rsidRPr="00857A75">
        <w:t>результаты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условиях</w:t>
      </w:r>
      <w:r w:rsidRPr="00857A75">
        <w:rPr>
          <w:spacing w:val="1"/>
        </w:rPr>
        <w:t xml:space="preserve"> </w:t>
      </w:r>
      <w:r w:rsidRPr="00857A75">
        <w:t>дошкольных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групп</w:t>
      </w:r>
      <w:r w:rsidRPr="00857A75">
        <w:rPr>
          <w:spacing w:val="1"/>
        </w:rPr>
        <w:t xml:space="preserve"> </w:t>
      </w:r>
      <w:r w:rsidRPr="00857A75">
        <w:t>компенсирующей</w:t>
      </w:r>
      <w:r w:rsidRPr="00857A75">
        <w:rPr>
          <w:spacing w:val="1"/>
        </w:rPr>
        <w:t xml:space="preserve"> </w:t>
      </w:r>
      <w:r w:rsidRPr="00857A75">
        <w:t>направленности.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500" w:bottom="1180" w:left="1320" w:header="0" w:footer="998" w:gutter="0"/>
          <w:cols w:space="720"/>
        </w:sectPr>
      </w:pPr>
    </w:p>
    <w:p w:rsidR="005A5190" w:rsidRPr="00857A75" w:rsidRDefault="003C2B94" w:rsidP="005460B1">
      <w:pPr>
        <w:pStyle w:val="1"/>
        <w:numPr>
          <w:ilvl w:val="1"/>
          <w:numId w:val="60"/>
        </w:numPr>
        <w:tabs>
          <w:tab w:val="left" w:pos="4249"/>
          <w:tab w:val="left" w:pos="4250"/>
        </w:tabs>
        <w:spacing w:before="70" w:line="229" w:lineRule="exact"/>
        <w:ind w:hanging="413"/>
        <w:jc w:val="lef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lastRenderedPageBreak/>
        <w:t>Целевой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раздел.</w:t>
      </w:r>
    </w:p>
    <w:p w:rsidR="005A5190" w:rsidRPr="00857A75" w:rsidRDefault="003C2B94" w:rsidP="005460B1">
      <w:pPr>
        <w:pStyle w:val="a4"/>
        <w:numPr>
          <w:ilvl w:val="1"/>
          <w:numId w:val="59"/>
        </w:numPr>
        <w:tabs>
          <w:tab w:val="left" w:pos="1017"/>
        </w:tabs>
        <w:spacing w:line="229" w:lineRule="exact"/>
        <w:ind w:hanging="36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b/>
          <w:sz w:val="20"/>
          <w:szCs w:val="20"/>
        </w:rPr>
        <w:t>Пояснительная</w:t>
      </w:r>
      <w:r w:rsidRPr="00857A75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</w:rPr>
        <w:t>записка</w:t>
      </w:r>
      <w:r w:rsidRPr="00857A75">
        <w:rPr>
          <w:rFonts w:ascii="Times New Roman" w:hAnsi="Times New Roman"/>
          <w:sz w:val="20"/>
          <w:szCs w:val="20"/>
        </w:rPr>
        <w:t>.</w:t>
      </w:r>
    </w:p>
    <w:p w:rsidR="005A5190" w:rsidRPr="00857A75" w:rsidRDefault="003C2B94">
      <w:pPr>
        <w:pStyle w:val="a3"/>
        <w:spacing w:line="242" w:lineRule="auto"/>
        <w:ind w:left="100" w:right="110" w:firstLine="568"/>
      </w:pPr>
      <w:r w:rsidRPr="00857A75">
        <w:t xml:space="preserve">Цели АОП ЗПР соответствуют </w:t>
      </w:r>
      <w:hyperlink r:id="rId10">
        <w:r w:rsidRPr="00857A75">
          <w:rPr>
            <w:color w:val="0462C1"/>
            <w:u w:val="single" w:color="0462C1"/>
          </w:rPr>
          <w:t>п.10.1 ФАОП ДО</w:t>
        </w:r>
        <w:r w:rsidRPr="00857A75">
          <w:t xml:space="preserve">, </w:t>
        </w:r>
      </w:hyperlink>
      <w:r w:rsidRPr="00857A75">
        <w:t xml:space="preserve">задачи </w:t>
      </w:r>
      <w:hyperlink r:id="rId11">
        <w:r w:rsidRPr="00857A75">
          <w:rPr>
            <w:color w:val="0462C1"/>
            <w:u w:val="single" w:color="0462C1"/>
          </w:rPr>
          <w:t>п.10.2 ФАОП ДО</w:t>
        </w:r>
        <w:r w:rsidRPr="00857A75">
          <w:t xml:space="preserve">, </w:t>
        </w:r>
      </w:hyperlink>
      <w:r w:rsidRPr="00857A75">
        <w:t>базируется на принципах и</w:t>
      </w:r>
      <w:r w:rsidRPr="00857A75">
        <w:rPr>
          <w:spacing w:val="-47"/>
        </w:rPr>
        <w:t xml:space="preserve"> </w:t>
      </w:r>
      <w:r w:rsidRPr="00857A75">
        <w:t>подходах</w:t>
      </w:r>
      <w:r w:rsidRPr="00857A75">
        <w:rPr>
          <w:spacing w:val="-4"/>
        </w:rPr>
        <w:t xml:space="preserve"> </w:t>
      </w:r>
      <w:r w:rsidRPr="00857A75">
        <w:t>п.1.2</w:t>
      </w:r>
      <w:r w:rsidRPr="00857A75">
        <w:rPr>
          <w:spacing w:val="-2"/>
        </w:rPr>
        <w:t xml:space="preserve"> </w:t>
      </w:r>
      <w:r w:rsidRPr="00857A75">
        <w:t>ФГОС ДО</w:t>
      </w:r>
      <w:r w:rsidRPr="00857A75">
        <w:rPr>
          <w:spacing w:val="-3"/>
        </w:rPr>
        <w:t xml:space="preserve"> </w:t>
      </w:r>
      <w:r w:rsidRPr="00857A75">
        <w:t>отраженных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4"/>
        </w:rPr>
        <w:t xml:space="preserve"> </w:t>
      </w:r>
      <w:hyperlink r:id="rId12">
        <w:r w:rsidRPr="00857A75">
          <w:rPr>
            <w:color w:val="0462C1"/>
            <w:u w:val="single" w:color="0462C1"/>
          </w:rPr>
          <w:t>п.10.3</w:t>
        </w:r>
        <w:r w:rsidRPr="00857A75">
          <w:rPr>
            <w:color w:val="0462C1"/>
            <w:spacing w:val="-6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 ДО.</w:t>
        </w:r>
      </w:hyperlink>
    </w:p>
    <w:p w:rsidR="005A5190" w:rsidRPr="00857A75" w:rsidRDefault="003C2B94">
      <w:pPr>
        <w:pStyle w:val="a3"/>
        <w:spacing w:line="242" w:lineRule="auto"/>
        <w:ind w:left="100" w:right="103" w:firstLine="568"/>
      </w:pPr>
      <w:r w:rsidRPr="00857A75">
        <w:rPr>
          <w:spacing w:val="-1"/>
        </w:rPr>
        <w:t>Специфические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принципы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подходы</w:t>
      </w:r>
      <w:r w:rsidRPr="00857A75">
        <w:rPr>
          <w:spacing w:val="-9"/>
        </w:rPr>
        <w:t xml:space="preserve"> </w:t>
      </w:r>
      <w:r w:rsidRPr="00857A75">
        <w:t>к</w:t>
      </w:r>
      <w:r w:rsidRPr="00857A75">
        <w:rPr>
          <w:spacing w:val="-12"/>
        </w:rPr>
        <w:t xml:space="preserve"> </w:t>
      </w:r>
      <w:r w:rsidRPr="00857A75">
        <w:t>формированию</w:t>
      </w:r>
      <w:r w:rsidRPr="00857A75">
        <w:rPr>
          <w:spacing w:val="-12"/>
        </w:rPr>
        <w:t xml:space="preserve"> </w:t>
      </w:r>
      <w:r w:rsidRPr="00857A75">
        <w:t>АОП</w:t>
      </w:r>
      <w:r w:rsidRPr="00857A75">
        <w:rPr>
          <w:spacing w:val="-10"/>
        </w:rPr>
        <w:t xml:space="preserve"> </w:t>
      </w:r>
      <w:r w:rsidRPr="00857A75">
        <w:t>ДО</w:t>
      </w:r>
      <w:r w:rsidRPr="00857A75">
        <w:rPr>
          <w:spacing w:val="-11"/>
        </w:rPr>
        <w:t xml:space="preserve"> </w:t>
      </w:r>
      <w:r w:rsidRPr="00857A75">
        <w:t>для</w:t>
      </w:r>
      <w:r w:rsidRPr="00857A75">
        <w:rPr>
          <w:spacing w:val="-10"/>
        </w:rPr>
        <w:t xml:space="preserve"> </w:t>
      </w:r>
      <w:r w:rsidRPr="00857A75">
        <w:t>обучающихся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11"/>
        </w:rPr>
        <w:t xml:space="preserve"> </w:t>
      </w:r>
      <w:r w:rsidRPr="00857A75">
        <w:t>ЗПР</w:t>
      </w:r>
      <w:r w:rsidRPr="00857A75">
        <w:rPr>
          <w:spacing w:val="-10"/>
        </w:rPr>
        <w:t xml:space="preserve"> </w:t>
      </w:r>
      <w:r w:rsidRPr="00857A75">
        <w:t>представлены</w:t>
      </w:r>
      <w:r w:rsidRPr="00857A75">
        <w:rPr>
          <w:spacing w:val="-47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hyperlink r:id="rId13">
        <w:r w:rsidRPr="00857A75">
          <w:rPr>
            <w:color w:val="0462C1"/>
            <w:u w:val="single" w:color="0462C1"/>
          </w:rPr>
          <w:t>п.</w:t>
        </w:r>
        <w:r w:rsidRPr="00857A75">
          <w:rPr>
            <w:color w:val="0462C1"/>
            <w:spacing w:val="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10.3.5.</w:t>
        </w:r>
        <w:r w:rsidRPr="00857A75">
          <w:rPr>
            <w:color w:val="0462C1"/>
            <w:spacing w:val="-1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 ДО</w:t>
        </w:r>
      </w:hyperlink>
    </w:p>
    <w:p w:rsidR="005A5190" w:rsidRPr="00857A75" w:rsidRDefault="003C2B94">
      <w:pPr>
        <w:pStyle w:val="a3"/>
        <w:spacing w:line="242" w:lineRule="auto"/>
        <w:ind w:left="100" w:right="115" w:firstLine="568"/>
      </w:pPr>
      <w:r w:rsidRPr="00857A75">
        <w:t>Цели, задачи и принципы части программы, формируемой участниками образовательных отношений,</w:t>
      </w:r>
      <w:r w:rsidRPr="00857A75">
        <w:rPr>
          <w:spacing w:val="-47"/>
        </w:rPr>
        <w:t xml:space="preserve"> </w:t>
      </w:r>
      <w:r w:rsidRPr="00857A75">
        <w:t>сформированы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учетом</w:t>
      </w:r>
      <w:r w:rsidRPr="00857A75">
        <w:rPr>
          <w:spacing w:val="2"/>
        </w:rPr>
        <w:t xml:space="preserve"> </w:t>
      </w:r>
      <w:r w:rsidRPr="00857A75">
        <w:t>ФАОП ДО.</w:t>
      </w:r>
    </w:p>
    <w:p w:rsidR="005A5190" w:rsidRPr="00830B94" w:rsidRDefault="003C2B94" w:rsidP="005460B1">
      <w:pPr>
        <w:pStyle w:val="1"/>
        <w:numPr>
          <w:ilvl w:val="1"/>
          <w:numId w:val="59"/>
        </w:numPr>
        <w:tabs>
          <w:tab w:val="left" w:pos="1021"/>
        </w:tabs>
        <w:spacing w:line="229" w:lineRule="exact"/>
        <w:ind w:left="1020" w:hanging="352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Планируемые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результаты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ЗПР.</w:t>
      </w:r>
    </w:p>
    <w:p w:rsidR="005A5190" w:rsidRPr="00857A75" w:rsidRDefault="003C2B94">
      <w:pPr>
        <w:pStyle w:val="a3"/>
        <w:ind w:left="100" w:right="104" w:firstLine="568"/>
      </w:pPr>
      <w:r w:rsidRPr="00857A75">
        <w:rPr>
          <w:spacing w:val="-1"/>
        </w:rPr>
        <w:t>В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соответствии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со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Стандартом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специфика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дошкольного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детства</w:t>
      </w:r>
      <w:r w:rsidRPr="00857A75">
        <w:rPr>
          <w:spacing w:val="-14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системные</w:t>
      </w:r>
      <w:r w:rsidRPr="00857A75">
        <w:rPr>
          <w:spacing w:val="-14"/>
        </w:rPr>
        <w:t xml:space="preserve"> </w:t>
      </w:r>
      <w:r w:rsidRPr="00857A75">
        <w:t>особенности</w:t>
      </w:r>
      <w:r w:rsidRPr="00857A75">
        <w:rPr>
          <w:spacing w:val="-13"/>
        </w:rPr>
        <w:t xml:space="preserve"> </w:t>
      </w:r>
      <w:r w:rsidRPr="00857A75">
        <w:t>дошкольного</w:t>
      </w:r>
      <w:r w:rsidRPr="00857A75">
        <w:rPr>
          <w:spacing w:val="-48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делают</w:t>
      </w:r>
      <w:r w:rsidRPr="00857A75">
        <w:rPr>
          <w:spacing w:val="1"/>
        </w:rPr>
        <w:t xml:space="preserve"> </w:t>
      </w:r>
      <w:r w:rsidRPr="00857A75">
        <w:t>неправомерными</w:t>
      </w:r>
      <w:r w:rsidRPr="00857A75">
        <w:rPr>
          <w:spacing w:val="1"/>
        </w:rPr>
        <w:t xml:space="preserve"> </w:t>
      </w:r>
      <w:r w:rsidRPr="00857A75">
        <w:t>требования</w:t>
      </w:r>
      <w:r w:rsidRPr="00857A75">
        <w:rPr>
          <w:spacing w:val="1"/>
        </w:rPr>
        <w:t xml:space="preserve"> </w:t>
      </w:r>
      <w:r w:rsidRPr="00857A75">
        <w:t>от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</w:t>
      </w:r>
      <w:r w:rsidRPr="00857A75">
        <w:rPr>
          <w:spacing w:val="1"/>
        </w:rPr>
        <w:t xml:space="preserve"> </w:t>
      </w:r>
      <w:r w:rsidRPr="00857A75">
        <w:t>конкретных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достижений.</w:t>
      </w:r>
      <w:r w:rsidRPr="00857A75">
        <w:rPr>
          <w:spacing w:val="1"/>
        </w:rPr>
        <w:t xml:space="preserve"> </w:t>
      </w:r>
      <w:r w:rsidRPr="00857A75">
        <w:t>Поэтому</w:t>
      </w:r>
      <w:r w:rsidRPr="00857A75">
        <w:rPr>
          <w:spacing w:val="1"/>
        </w:rPr>
        <w:t xml:space="preserve"> </w:t>
      </w:r>
      <w:r w:rsidRPr="00857A75">
        <w:t>результаты</w:t>
      </w:r>
      <w:r w:rsidRPr="00857A75">
        <w:rPr>
          <w:spacing w:val="1"/>
        </w:rPr>
        <w:t xml:space="preserve"> </w:t>
      </w:r>
      <w:r w:rsidRPr="00857A75">
        <w:t>освоения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представлены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виде</w:t>
      </w:r>
      <w:r w:rsidRPr="00857A75">
        <w:rPr>
          <w:spacing w:val="1"/>
        </w:rPr>
        <w:t xml:space="preserve"> </w:t>
      </w:r>
      <w:r w:rsidRPr="00857A75">
        <w:t>целевых</w:t>
      </w:r>
      <w:r w:rsidRPr="00857A75">
        <w:rPr>
          <w:spacing w:val="1"/>
        </w:rPr>
        <w:t xml:space="preserve"> </w:t>
      </w:r>
      <w:r w:rsidRPr="00857A75">
        <w:t>ориентиров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представляют</w:t>
      </w:r>
      <w:r w:rsidRPr="00857A75">
        <w:rPr>
          <w:spacing w:val="1"/>
        </w:rPr>
        <w:t xml:space="preserve"> </w:t>
      </w:r>
      <w:r w:rsidRPr="00857A75">
        <w:t>собой</w:t>
      </w:r>
      <w:r w:rsidRPr="00857A75">
        <w:rPr>
          <w:spacing w:val="1"/>
        </w:rPr>
        <w:t xml:space="preserve"> </w:t>
      </w:r>
      <w:r w:rsidRPr="00857A75">
        <w:t>возрастные</w:t>
      </w:r>
      <w:r w:rsidRPr="00857A75">
        <w:rPr>
          <w:spacing w:val="1"/>
        </w:rPr>
        <w:t xml:space="preserve"> </w:t>
      </w:r>
      <w:r w:rsidRPr="00857A75">
        <w:t>характеристики</w:t>
      </w:r>
      <w:r w:rsidRPr="00857A75">
        <w:rPr>
          <w:spacing w:val="1"/>
        </w:rPr>
        <w:t xml:space="preserve"> </w:t>
      </w:r>
      <w:r w:rsidRPr="00857A75">
        <w:t>возможных</w:t>
      </w:r>
      <w:r w:rsidRPr="00857A75">
        <w:rPr>
          <w:spacing w:val="1"/>
        </w:rPr>
        <w:t xml:space="preserve"> </w:t>
      </w:r>
      <w:r w:rsidRPr="00857A75">
        <w:t>достижений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 к концу</w:t>
      </w:r>
      <w:r w:rsidRPr="00857A75">
        <w:rPr>
          <w:spacing w:val="-7"/>
        </w:rPr>
        <w:t xml:space="preserve"> </w:t>
      </w:r>
      <w:r w:rsidRPr="00857A75">
        <w:t>дошкольного</w:t>
      </w:r>
      <w:r w:rsidRPr="00857A75">
        <w:rPr>
          <w:spacing w:val="-2"/>
        </w:rPr>
        <w:t xml:space="preserve"> </w:t>
      </w:r>
      <w:r w:rsidRPr="00857A75">
        <w:t>образования.</w:t>
      </w:r>
    </w:p>
    <w:p w:rsidR="005A5190" w:rsidRPr="00857A75" w:rsidRDefault="003C2B94">
      <w:pPr>
        <w:pStyle w:val="a3"/>
        <w:ind w:left="100" w:right="103" w:firstLine="568"/>
      </w:pPr>
      <w:r w:rsidRPr="00857A75">
        <w:t>Реализация образовательных целей и задач АОП ЗПР направлена на достижение целевых ориентиров</w:t>
      </w:r>
      <w:r w:rsidRPr="00857A75">
        <w:rPr>
          <w:spacing w:val="1"/>
        </w:rPr>
        <w:t xml:space="preserve"> </w:t>
      </w:r>
      <w:r w:rsidRPr="00857A75">
        <w:t>дошкольного образования, которые описаны как основные характеристики развития ребенка с ОВЗ. Они</w:t>
      </w:r>
      <w:r w:rsidRPr="00857A75">
        <w:rPr>
          <w:spacing w:val="1"/>
        </w:rPr>
        <w:t xml:space="preserve"> </w:t>
      </w:r>
      <w:r w:rsidRPr="00857A75">
        <w:t>представлены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виде</w:t>
      </w:r>
      <w:r w:rsidRPr="00857A75">
        <w:rPr>
          <w:spacing w:val="1"/>
        </w:rPr>
        <w:t xml:space="preserve"> </w:t>
      </w:r>
      <w:r w:rsidRPr="00857A75">
        <w:t>изложения</w:t>
      </w:r>
      <w:r w:rsidRPr="00857A75">
        <w:rPr>
          <w:spacing w:val="1"/>
        </w:rPr>
        <w:t xml:space="preserve"> </w:t>
      </w:r>
      <w:r w:rsidRPr="00857A75">
        <w:t>возможных</w:t>
      </w:r>
      <w:r w:rsidRPr="00857A75">
        <w:rPr>
          <w:spacing w:val="1"/>
        </w:rPr>
        <w:t xml:space="preserve"> </w:t>
      </w:r>
      <w:r w:rsidRPr="00857A75">
        <w:t>достижений,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1"/>
        </w:rPr>
        <w:t xml:space="preserve"> </w:t>
      </w:r>
      <w:r w:rsidRPr="00857A75">
        <w:t>возрастных</w:t>
      </w:r>
      <w:r w:rsidRPr="00857A75">
        <w:rPr>
          <w:spacing w:val="1"/>
        </w:rPr>
        <w:t xml:space="preserve"> </w:t>
      </w:r>
      <w:r w:rsidRPr="00857A75">
        <w:t>этапах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4"/>
        </w:rPr>
        <w:t xml:space="preserve"> </w:t>
      </w:r>
      <w:r w:rsidRPr="00857A75">
        <w:t>детства.</w:t>
      </w:r>
    </w:p>
    <w:p w:rsidR="005A5190" w:rsidRPr="00830B94" w:rsidRDefault="003C2B94">
      <w:pPr>
        <w:pStyle w:val="1"/>
        <w:spacing w:line="229" w:lineRule="exact"/>
        <w:ind w:left="66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Целевые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ЗПР.</w:t>
      </w:r>
    </w:p>
    <w:p w:rsidR="005A5190" w:rsidRPr="00857A75" w:rsidRDefault="003C2B94">
      <w:pPr>
        <w:pStyle w:val="a3"/>
        <w:ind w:left="100" w:right="104" w:firstLine="568"/>
      </w:pPr>
      <w:r w:rsidRPr="00857A75">
        <w:t>Освоение обучающимися с ЗПР основного содержания АОП ДО, реализуемой в образовательной</w:t>
      </w:r>
      <w:r w:rsidRPr="00857A75">
        <w:rPr>
          <w:spacing w:val="1"/>
        </w:rPr>
        <w:t xml:space="preserve"> </w:t>
      </w:r>
      <w:r w:rsidRPr="00857A75">
        <w:t>организации, возможно при условии своевременно начатой коррекционной работы. Однако полиморфность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нарушений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при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ЗПР,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индивидуально-типологические</w:t>
      </w:r>
      <w:r w:rsidRPr="00857A75">
        <w:rPr>
          <w:spacing w:val="-11"/>
        </w:rPr>
        <w:t xml:space="preserve"> </w:t>
      </w:r>
      <w:r w:rsidRPr="00857A75">
        <w:t>особенности</w:t>
      </w:r>
      <w:r w:rsidRPr="00857A75">
        <w:rPr>
          <w:spacing w:val="-14"/>
        </w:rPr>
        <w:t xml:space="preserve"> </w:t>
      </w:r>
      <w:r w:rsidRPr="00857A75">
        <w:t>обучающихся</w:t>
      </w:r>
      <w:r w:rsidRPr="00857A75">
        <w:rPr>
          <w:spacing w:val="-9"/>
        </w:rPr>
        <w:t xml:space="preserve"> </w:t>
      </w:r>
      <w:r w:rsidRPr="00857A75">
        <w:t>предполагают</w:t>
      </w:r>
      <w:r w:rsidRPr="00857A75">
        <w:rPr>
          <w:spacing w:val="-14"/>
        </w:rPr>
        <w:t xml:space="preserve"> </w:t>
      </w:r>
      <w:r w:rsidRPr="00857A75">
        <w:t>значительный</w:t>
      </w:r>
      <w:r w:rsidRPr="00857A75">
        <w:rPr>
          <w:spacing w:val="-48"/>
        </w:rPr>
        <w:t xml:space="preserve"> </w:t>
      </w:r>
      <w:r w:rsidRPr="00857A75">
        <w:t>разброс вариантов</w:t>
      </w:r>
      <w:r w:rsidRPr="00857A75">
        <w:rPr>
          <w:spacing w:val="-1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развития.</w:t>
      </w:r>
    </w:p>
    <w:p w:rsidR="005A5190" w:rsidRPr="00857A75" w:rsidRDefault="003C2B94">
      <w:pPr>
        <w:pStyle w:val="a3"/>
        <w:ind w:left="100" w:right="103" w:firstLine="568"/>
      </w:pP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коррекционно-развивающей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состоят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необходимости</w:t>
      </w:r>
      <w:r w:rsidRPr="00857A75">
        <w:rPr>
          <w:spacing w:val="1"/>
        </w:rPr>
        <w:t xml:space="preserve"> </w:t>
      </w:r>
      <w:r w:rsidRPr="00857A75">
        <w:t>индивидуально-дифференцированного</w:t>
      </w:r>
      <w:r w:rsidRPr="00857A75">
        <w:rPr>
          <w:spacing w:val="1"/>
        </w:rPr>
        <w:t xml:space="preserve"> </w:t>
      </w:r>
      <w:r w:rsidRPr="00857A75">
        <w:t>подхода,</w:t>
      </w:r>
      <w:r w:rsidRPr="00857A75">
        <w:rPr>
          <w:spacing w:val="1"/>
        </w:rPr>
        <w:t xml:space="preserve"> </w:t>
      </w:r>
      <w:r w:rsidRPr="00857A75">
        <w:t>снижения</w:t>
      </w:r>
      <w:r w:rsidRPr="00857A75">
        <w:rPr>
          <w:spacing w:val="1"/>
        </w:rPr>
        <w:t xml:space="preserve"> </w:t>
      </w:r>
      <w:r w:rsidRPr="00857A75">
        <w:t>темпа</w:t>
      </w:r>
      <w:r w:rsidRPr="00857A75">
        <w:rPr>
          <w:spacing w:val="1"/>
        </w:rPr>
        <w:t xml:space="preserve"> </w:t>
      </w:r>
      <w:r w:rsidRPr="00857A75">
        <w:t>обучения,</w:t>
      </w:r>
      <w:r w:rsidRPr="00857A75">
        <w:rPr>
          <w:spacing w:val="1"/>
        </w:rPr>
        <w:t xml:space="preserve"> </w:t>
      </w:r>
      <w:r w:rsidRPr="00857A75">
        <w:t>структурной</w:t>
      </w:r>
      <w:r w:rsidRPr="00857A75">
        <w:rPr>
          <w:spacing w:val="1"/>
        </w:rPr>
        <w:t xml:space="preserve"> </w:t>
      </w:r>
      <w:r w:rsidRPr="00857A75">
        <w:t>простоты содержания занятий, циклического возврата к уже изученному материалу и обогащения его новым</w:t>
      </w:r>
      <w:r w:rsidRPr="00857A75">
        <w:rPr>
          <w:spacing w:val="-47"/>
        </w:rPr>
        <w:t xml:space="preserve"> </w:t>
      </w:r>
      <w:r w:rsidRPr="00857A75">
        <w:t>содержанием, определения целевых ориентиров для каждого этапа образовательной деятельности с учетов</w:t>
      </w:r>
      <w:r w:rsidRPr="00857A75">
        <w:rPr>
          <w:spacing w:val="1"/>
        </w:rPr>
        <w:t xml:space="preserve"> </w:t>
      </w:r>
      <w:r w:rsidRPr="00857A75">
        <w:t>возможностей конкретной группы и каждого ребенка. В связи с этим, рабочие программы пелагических</w:t>
      </w:r>
      <w:r w:rsidRPr="00857A75">
        <w:rPr>
          <w:spacing w:val="1"/>
        </w:rPr>
        <w:t xml:space="preserve"> </w:t>
      </w:r>
      <w:r w:rsidRPr="00857A75">
        <w:t>работников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одинаковых</w:t>
      </w:r>
      <w:r w:rsidRPr="00857A75">
        <w:rPr>
          <w:spacing w:val="-4"/>
        </w:rPr>
        <w:t xml:space="preserve"> </w:t>
      </w:r>
      <w:r w:rsidRPr="00857A75">
        <w:t>возрастных</w:t>
      </w:r>
      <w:r w:rsidRPr="00857A75">
        <w:rPr>
          <w:spacing w:val="-3"/>
        </w:rPr>
        <w:t xml:space="preserve"> </w:t>
      </w:r>
      <w:r w:rsidRPr="00857A75">
        <w:t>группах</w:t>
      </w:r>
      <w:r w:rsidRPr="00857A75">
        <w:rPr>
          <w:spacing w:val="1"/>
        </w:rPr>
        <w:t xml:space="preserve"> </w:t>
      </w:r>
      <w:r w:rsidRPr="00857A75">
        <w:t>могут</w:t>
      </w:r>
      <w:r w:rsidRPr="00857A75">
        <w:rPr>
          <w:spacing w:val="1"/>
        </w:rPr>
        <w:t xml:space="preserve"> </w:t>
      </w:r>
      <w:r w:rsidRPr="00857A75">
        <w:t>существенно</w:t>
      </w:r>
      <w:r w:rsidRPr="00857A75">
        <w:rPr>
          <w:spacing w:val="1"/>
        </w:rPr>
        <w:t xml:space="preserve"> </w:t>
      </w:r>
      <w:r w:rsidRPr="00857A75">
        <w:t>различаться.</w:t>
      </w:r>
    </w:p>
    <w:p w:rsidR="005A5190" w:rsidRPr="00830B94" w:rsidRDefault="003C2B94">
      <w:pPr>
        <w:pStyle w:val="1"/>
        <w:ind w:left="100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Целевые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ориентиры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освоения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третьего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года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жизни,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отстающими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психомоторном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речевом развитии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соответствуют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hyperlink r:id="rId14"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п.</w:t>
        </w:r>
        <w:r w:rsidRPr="00830B94">
          <w:rPr>
            <w:rFonts w:ascii="Times New Roman" w:hAnsi="Times New Roman"/>
            <w:color w:val="0462C1"/>
            <w:spacing w:val="2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10.4.5.2.</w:t>
        </w:r>
        <w:r w:rsidRPr="00830B94">
          <w:rPr>
            <w:rFonts w:ascii="Times New Roman" w:hAnsi="Times New Roman"/>
            <w:color w:val="0462C1"/>
            <w:spacing w:val="-4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ФАОП</w:t>
        </w:r>
        <w:r w:rsidRPr="00830B94">
          <w:rPr>
            <w:rFonts w:ascii="Times New Roman" w:hAnsi="Times New Roman"/>
            <w:color w:val="0462C1"/>
            <w:spacing w:val="-3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ДО</w:t>
        </w:r>
        <w:r w:rsidRPr="00830B94">
          <w:rPr>
            <w:rFonts w:ascii="Times New Roman" w:hAnsi="Times New Roman"/>
            <w:color w:val="0462C1"/>
            <w:spacing w:val="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стр.</w:t>
        </w:r>
        <w:r w:rsidRPr="00830B94">
          <w:rPr>
            <w:rFonts w:ascii="Times New Roman" w:hAnsi="Times New Roman"/>
            <w:color w:val="0462C1"/>
            <w:spacing w:val="3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56-58</w:t>
        </w:r>
      </w:hyperlink>
    </w:p>
    <w:p w:rsidR="005A5190" w:rsidRPr="00830B94" w:rsidRDefault="003C2B94">
      <w:pPr>
        <w:ind w:left="100" w:firstLine="568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Целевые</w:t>
      </w:r>
      <w:r w:rsidRPr="00830B94">
        <w:rPr>
          <w:rFonts w:ascii="Times New Roman" w:hAnsi="Times New Roman"/>
          <w:b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ориентиры</w:t>
      </w:r>
      <w:r w:rsidRPr="00830B94">
        <w:rPr>
          <w:rFonts w:ascii="Times New Roman" w:hAnsi="Times New Roman"/>
          <w:b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освоения</w:t>
      </w:r>
      <w:r w:rsidRPr="00830B94">
        <w:rPr>
          <w:rFonts w:ascii="Times New Roman" w:hAnsi="Times New Roman"/>
          <w:b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b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b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b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b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возраста</w:t>
      </w:r>
      <w:r w:rsidRPr="00830B94">
        <w:rPr>
          <w:rFonts w:ascii="Times New Roman" w:hAnsi="Times New Roman"/>
          <w:b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b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b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b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5</w:t>
      </w:r>
      <w:r w:rsidRPr="00830B94">
        <w:rPr>
          <w:rFonts w:ascii="Times New Roman" w:hAnsi="Times New Roman"/>
          <w:b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годам</w:t>
      </w:r>
      <w:r w:rsidRPr="00830B94">
        <w:rPr>
          <w:rFonts w:ascii="Times New Roman" w:hAnsi="Times New Roman"/>
          <w:b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соответствуют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hyperlink r:id="rId15">
        <w:r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п.</w:t>
        </w:r>
        <w:r w:rsidRPr="00830B94">
          <w:rPr>
            <w:rFonts w:ascii="Times New Roman" w:hAnsi="Times New Roman"/>
            <w:b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10.4.5.3.</w:t>
        </w:r>
        <w:r w:rsidRPr="00830B94">
          <w:rPr>
            <w:rFonts w:ascii="Times New Roman" w:hAnsi="Times New Roman"/>
            <w:b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ФАОП</w:t>
        </w:r>
        <w:r w:rsidRPr="00830B94">
          <w:rPr>
            <w:rFonts w:ascii="Times New Roman" w:hAnsi="Times New Roman"/>
            <w:b/>
            <w:color w:val="0462C1"/>
            <w:spacing w:val="-2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ДО</w:t>
        </w:r>
        <w:r w:rsidRPr="00830B94">
          <w:rPr>
            <w:rFonts w:ascii="Times New Roman" w:hAnsi="Times New Roman"/>
            <w:b/>
            <w:color w:val="0462C1"/>
            <w:spacing w:val="2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стр.</w:t>
        </w:r>
        <w:r w:rsidRPr="00830B94">
          <w:rPr>
            <w:rFonts w:ascii="Times New Roman" w:hAnsi="Times New Roman"/>
            <w:b/>
            <w:color w:val="0462C1"/>
            <w:spacing w:val="3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58-60</w:t>
        </w:r>
      </w:hyperlink>
    </w:p>
    <w:p w:rsidR="005A5190" w:rsidRPr="00830B94" w:rsidRDefault="003C2B94">
      <w:pPr>
        <w:pStyle w:val="1"/>
        <w:ind w:left="100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Целевые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ориентиры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этапе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завершения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освоения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7-8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годам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соответствуют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hyperlink r:id="rId16"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п.</w:t>
        </w:r>
        <w:r w:rsidRPr="00830B94">
          <w:rPr>
            <w:rFonts w:ascii="Times New Roman" w:hAnsi="Times New Roman"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10.4.5.4.</w:t>
        </w:r>
        <w:r w:rsidRPr="00830B94">
          <w:rPr>
            <w:rFonts w:ascii="Times New Roman" w:hAnsi="Times New Roman"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ФАОП</w:t>
        </w:r>
        <w:r w:rsidRPr="00830B94">
          <w:rPr>
            <w:rFonts w:ascii="Times New Roman" w:hAnsi="Times New Roman"/>
            <w:color w:val="0462C1"/>
            <w:spacing w:val="-2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ДО</w:t>
        </w:r>
        <w:r w:rsidRPr="00830B94">
          <w:rPr>
            <w:rFonts w:ascii="Times New Roman" w:hAnsi="Times New Roman"/>
            <w:color w:val="0462C1"/>
            <w:spacing w:val="2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стр.</w:t>
        </w:r>
        <w:r w:rsidRPr="00830B94">
          <w:rPr>
            <w:rFonts w:ascii="Times New Roman" w:hAnsi="Times New Roman"/>
            <w:color w:val="0462C1"/>
            <w:spacing w:val="3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60-62</w:t>
        </w:r>
      </w:hyperlink>
    </w:p>
    <w:p w:rsidR="005A5190" w:rsidRPr="00857A75" w:rsidRDefault="003C2B94">
      <w:pPr>
        <w:pStyle w:val="a3"/>
        <w:spacing w:line="226" w:lineRule="exact"/>
        <w:ind w:left="669" w:firstLine="0"/>
        <w:jc w:val="left"/>
      </w:pPr>
      <w:r w:rsidRPr="00857A75">
        <w:t>Необходимыми</w:t>
      </w:r>
      <w:r w:rsidRPr="00857A75">
        <w:rPr>
          <w:spacing w:val="-9"/>
        </w:rPr>
        <w:t xml:space="preserve"> </w:t>
      </w:r>
      <w:r w:rsidRPr="00857A75">
        <w:t>условиями</w:t>
      </w:r>
      <w:r w:rsidRPr="00857A75">
        <w:rPr>
          <w:spacing w:val="-9"/>
        </w:rPr>
        <w:t xml:space="preserve"> </w:t>
      </w:r>
      <w:r w:rsidRPr="00857A75">
        <w:t>реализации</w:t>
      </w:r>
      <w:r w:rsidRPr="00857A75">
        <w:rPr>
          <w:spacing w:val="-1"/>
        </w:rPr>
        <w:t xml:space="preserve"> </w:t>
      </w:r>
      <w:r w:rsidRPr="00857A75">
        <w:t>АОП</w:t>
      </w:r>
      <w:r w:rsidRPr="00857A75">
        <w:rPr>
          <w:spacing w:val="-6"/>
        </w:rPr>
        <w:t xml:space="preserve"> </w:t>
      </w:r>
      <w:r w:rsidRPr="00857A75">
        <w:t>ЗПР</w:t>
      </w:r>
      <w:r w:rsidRPr="00857A75">
        <w:rPr>
          <w:spacing w:val="-8"/>
        </w:rPr>
        <w:t xml:space="preserve"> </w:t>
      </w:r>
      <w:r w:rsidRPr="00857A75">
        <w:t>описаны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7"/>
        </w:rPr>
        <w:t xml:space="preserve"> </w:t>
      </w:r>
      <w:hyperlink r:id="rId17">
        <w:r w:rsidRPr="00857A75">
          <w:rPr>
            <w:color w:val="0462C1"/>
            <w:u w:val="single" w:color="0462C1"/>
          </w:rPr>
          <w:t>п.п.</w:t>
        </w:r>
        <w:r w:rsidRPr="00857A75">
          <w:rPr>
            <w:color w:val="0462C1"/>
            <w:spacing w:val="-7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10.4.5.5.-10.4.5.7</w:t>
        </w:r>
        <w:r w:rsidRPr="00857A75">
          <w:rPr>
            <w:color w:val="0462C1"/>
            <w:spacing w:val="-1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</w:t>
        </w:r>
        <w:r w:rsidRPr="00857A75">
          <w:rPr>
            <w:color w:val="0462C1"/>
            <w:spacing w:val="-5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ДО</w:t>
        </w:r>
        <w:r w:rsidRPr="00857A75">
          <w:rPr>
            <w:color w:val="0462C1"/>
            <w:spacing w:val="-6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стр.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62-65</w:t>
        </w:r>
      </w:hyperlink>
    </w:p>
    <w:p w:rsidR="005A5190" w:rsidRPr="00857A75" w:rsidRDefault="005A5190">
      <w:pPr>
        <w:pStyle w:val="a3"/>
        <w:spacing w:before="10"/>
        <w:ind w:left="0" w:firstLine="0"/>
        <w:jc w:val="left"/>
      </w:pPr>
    </w:p>
    <w:p w:rsidR="005A5190" w:rsidRPr="00830B94" w:rsidRDefault="003C2B94">
      <w:pPr>
        <w:pStyle w:val="1"/>
        <w:tabs>
          <w:tab w:val="left" w:pos="2208"/>
          <w:tab w:val="left" w:pos="3519"/>
          <w:tab w:val="left" w:pos="4605"/>
          <w:tab w:val="left" w:pos="5377"/>
          <w:tab w:val="left" w:pos="6744"/>
          <w:tab w:val="left" w:pos="8254"/>
        </w:tabs>
        <w:spacing w:before="91"/>
        <w:ind w:left="100" w:right="108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Планируемые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результаты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освоения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части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программы,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формируемой</w:t>
      </w:r>
      <w:r w:rsidRPr="00830B94">
        <w:rPr>
          <w:rFonts w:ascii="Times New Roman" w:hAnsi="Times New Roman"/>
          <w:sz w:val="20"/>
          <w:szCs w:val="20"/>
          <w:lang w:val="ru-RU"/>
        </w:rPr>
        <w:tab/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участниками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завершения 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образования.</w:t>
      </w:r>
    </w:p>
    <w:p w:rsidR="005A5190" w:rsidRPr="00857A75" w:rsidRDefault="003C2B94">
      <w:pPr>
        <w:pStyle w:val="a3"/>
        <w:spacing w:line="226" w:lineRule="exact"/>
        <w:ind w:left="669" w:firstLine="0"/>
        <w:jc w:val="left"/>
      </w:pPr>
      <w:r w:rsidRPr="00857A75">
        <w:t>Общие: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89"/>
        </w:tabs>
        <w:spacing w:line="242" w:lineRule="auto"/>
        <w:ind w:right="104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Достаточный,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уровень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подготовленности,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наличие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необходимых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психофизических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морально-волевых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личности.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13"/>
        </w:tabs>
        <w:ind w:right="104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Улучшение функционального состояния организма детей - гармоничное развитие всех мышц тела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опорно-двигательного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аппарата,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повышение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функций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сердечно-сосудистой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дыхательной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систем.</w:t>
      </w:r>
    </w:p>
    <w:p w:rsidR="005A5190" w:rsidRPr="00857A75" w:rsidRDefault="003C2B94">
      <w:pPr>
        <w:pStyle w:val="a3"/>
        <w:spacing w:line="229" w:lineRule="exact"/>
        <w:ind w:left="669" w:firstLine="0"/>
      </w:pPr>
      <w:r w:rsidRPr="00857A75">
        <w:t>По</w:t>
      </w:r>
      <w:r w:rsidRPr="00857A75">
        <w:rPr>
          <w:spacing w:val="-4"/>
        </w:rPr>
        <w:t xml:space="preserve"> </w:t>
      </w:r>
      <w:r w:rsidRPr="00857A75">
        <w:t>окончании</w:t>
      </w:r>
      <w:r w:rsidRPr="00857A75">
        <w:rPr>
          <w:spacing w:val="-3"/>
        </w:rPr>
        <w:t xml:space="preserve"> </w:t>
      </w:r>
      <w:r w:rsidRPr="00857A75">
        <w:t>второго</w:t>
      </w:r>
      <w:r w:rsidRPr="00857A75">
        <w:rPr>
          <w:spacing w:val="-3"/>
        </w:rPr>
        <w:t xml:space="preserve"> </w:t>
      </w:r>
      <w:r w:rsidRPr="00857A75">
        <w:t>года</w:t>
      </w:r>
      <w:r w:rsidRPr="00857A75">
        <w:rPr>
          <w:spacing w:val="-6"/>
        </w:rPr>
        <w:t xml:space="preserve"> </w:t>
      </w:r>
      <w:r w:rsidRPr="00857A75">
        <w:t>обучения</w:t>
      </w:r>
      <w:r w:rsidRPr="00857A75">
        <w:rPr>
          <w:spacing w:val="-3"/>
        </w:rPr>
        <w:t xml:space="preserve"> </w:t>
      </w:r>
      <w:r w:rsidRPr="00857A75">
        <w:t>ребенок</w:t>
      </w:r>
      <w:r w:rsidRPr="00857A75">
        <w:rPr>
          <w:spacing w:val="-4"/>
        </w:rPr>
        <w:t xml:space="preserve"> </w:t>
      </w:r>
      <w:r w:rsidRPr="00857A75">
        <w:t>должен</w:t>
      </w:r>
      <w:r w:rsidRPr="00857A75">
        <w:rPr>
          <w:spacing w:val="-2"/>
        </w:rPr>
        <w:t xml:space="preserve"> </w:t>
      </w:r>
      <w:r w:rsidRPr="00857A75">
        <w:t>уметь: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спускаться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бассейн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лесенке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помощью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01"/>
        </w:tabs>
        <w:ind w:right="113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передвигаться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воде: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шагом,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бегом,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прыжками,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держась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поручень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поддержки;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взявшись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руки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полупреседе,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носках,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спиной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вперед,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приставными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шагами;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передвигаться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бассейну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вдоль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границ,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кругу;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действовать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предметами: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плавательной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доской,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палкой,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обручем,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поплавком,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мячом: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before="1"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погружаться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уровня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пояса,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плеч.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шеи. подбородка,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глаз,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головой;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погружаться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 воду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головой,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задерживая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дыхание, 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выдохом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(долгий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выдох),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дуть на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воду: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before="2"/>
        <w:ind w:right="111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скользить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животе: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держась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руки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поручень: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опираясь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руками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дно: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передвигаться,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держась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плавательную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доску,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поплавком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спине,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нарукавниками: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лежа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животе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свободно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опоры: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принимать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положения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«стрелка»,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«запятая»,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«звездочка»,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«поплавок»;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8" w:lineRule="exact"/>
        <w:ind w:left="789" w:hanging="12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работать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ногами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плавании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кролем.</w:t>
      </w:r>
    </w:p>
    <w:p w:rsidR="005A5190" w:rsidRPr="00857A75" w:rsidRDefault="003C2B94">
      <w:pPr>
        <w:pStyle w:val="a3"/>
        <w:spacing w:before="3" w:line="229" w:lineRule="exact"/>
        <w:ind w:left="669" w:firstLine="0"/>
      </w:pPr>
      <w:r w:rsidRPr="00857A75">
        <w:t>По</w:t>
      </w:r>
      <w:r w:rsidRPr="00857A75">
        <w:rPr>
          <w:spacing w:val="-4"/>
        </w:rPr>
        <w:t xml:space="preserve"> </w:t>
      </w:r>
      <w:r w:rsidRPr="00857A75">
        <w:t>окончании</w:t>
      </w:r>
      <w:r w:rsidRPr="00857A75">
        <w:rPr>
          <w:spacing w:val="-1"/>
        </w:rPr>
        <w:t xml:space="preserve"> </w:t>
      </w:r>
      <w:r w:rsidRPr="00857A75">
        <w:t>дошкольного</w:t>
      </w:r>
      <w:r w:rsidRPr="00857A75">
        <w:rPr>
          <w:spacing w:val="-3"/>
        </w:rPr>
        <w:t xml:space="preserve"> </w:t>
      </w:r>
      <w:r w:rsidRPr="00857A75">
        <w:t>обучения</w:t>
      </w:r>
      <w:r w:rsidRPr="00857A75">
        <w:rPr>
          <w:spacing w:val="-4"/>
        </w:rPr>
        <w:t xml:space="preserve"> </w:t>
      </w:r>
      <w:r w:rsidRPr="00857A75">
        <w:t>ребенок</w:t>
      </w:r>
      <w:r w:rsidRPr="00857A75">
        <w:rPr>
          <w:spacing w:val="-5"/>
        </w:rPr>
        <w:t xml:space="preserve"> </w:t>
      </w:r>
      <w:r w:rsidRPr="00857A75">
        <w:t>умеет: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45"/>
        </w:tabs>
        <w:spacing w:line="242" w:lineRule="auto"/>
        <w:ind w:right="105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спускаться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воду</w:t>
      </w:r>
      <w:r w:rsidRPr="00830B94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последующим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погружением: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уходя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воду</w:t>
      </w:r>
      <w:r w:rsidRPr="00830B94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головой,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открывать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глаза,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разглядывать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21"/>
        </w:tabs>
        <w:spacing w:line="242" w:lineRule="auto"/>
        <w:ind w:right="114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передвигаться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воде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шагом: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гимнастический</w:t>
      </w:r>
      <w:r w:rsidRPr="00830B94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шаг,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задержкой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носке,</w:t>
      </w:r>
      <w:r w:rsidRPr="00830B94">
        <w:rPr>
          <w:rFonts w:ascii="Times New Roman" w:hAnsi="Times New Roman"/>
          <w:spacing w:val="3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мешочком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голове,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приставными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шагами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приседанием,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противоходом.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продольной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поперечной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«змейкой»;</w:t>
      </w:r>
    </w:p>
    <w:p w:rsidR="005A5190" w:rsidRPr="00857A75" w:rsidRDefault="003C2B94" w:rsidP="005460B1">
      <w:pPr>
        <w:pStyle w:val="a4"/>
        <w:numPr>
          <w:ilvl w:val="0"/>
          <w:numId w:val="58"/>
        </w:numPr>
        <w:tabs>
          <w:tab w:val="left" w:pos="785"/>
        </w:tabs>
        <w:spacing w:line="225" w:lineRule="exact"/>
        <w:ind w:left="785" w:hanging="116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передвигаться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воде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бегом: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разных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построениях,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челночным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бегом,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медленном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темпе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</w:t>
      </w:r>
      <w:r w:rsidRPr="00857A75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помощью</w:t>
      </w:r>
      <w:r w:rsidR="00857A7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без</w:t>
      </w:r>
      <w:r w:rsidRPr="00857A75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помощи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рук,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выполняя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гребковые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движения,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спиной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вперед,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галопом: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before="2" w:line="229" w:lineRule="exact"/>
        <w:ind w:left="789" w:hanging="12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передвигаться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прыжками: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ноги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ногу, выбрасывая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ноги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вперед, из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обруча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обруч;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погружаться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головой,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задерживая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дыхание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вдохе: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собирать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водой: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нырять: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77"/>
        </w:tabs>
        <w:spacing w:before="2"/>
        <w:ind w:right="118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скользить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животе: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груди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работой</w:t>
      </w:r>
      <w:r w:rsidRPr="00830B94">
        <w:rPr>
          <w:rFonts w:ascii="Times New Roman" w:hAnsi="Times New Roman"/>
          <w:spacing w:val="-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ног,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Крутовыми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движениями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рук,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опорой</w:t>
      </w:r>
      <w:r w:rsidRPr="00830B94">
        <w:rPr>
          <w:rFonts w:ascii="Times New Roman" w:hAnsi="Times New Roman"/>
          <w:spacing w:val="-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поручень,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плавательную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доску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опоры,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поворотом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вдоха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задержкой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дыхания: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ind w:right="113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скользить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спине: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плавательную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доску, 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головы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опоры: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отталкиваясь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 бортика: с работой ног: сочетая работу рук. ног и дыхания; лежать на спине руки вдоль туловища, руки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вверх.</w:t>
      </w:r>
    </w:p>
    <w:p w:rsidR="005A5190" w:rsidRPr="00857A75" w:rsidRDefault="005A5190">
      <w:pPr>
        <w:pStyle w:val="a3"/>
        <w:spacing w:before="1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59"/>
        </w:numPr>
        <w:tabs>
          <w:tab w:val="left" w:pos="1093"/>
        </w:tabs>
        <w:spacing w:before="1" w:line="229" w:lineRule="exact"/>
        <w:ind w:left="1093" w:hanging="424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Развивающее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оценивание качества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ЗПР.</w:t>
      </w:r>
    </w:p>
    <w:p w:rsidR="005A5190" w:rsidRPr="00857A75" w:rsidRDefault="003C2B94">
      <w:pPr>
        <w:pStyle w:val="a3"/>
        <w:ind w:left="100" w:right="110" w:firstLine="568"/>
      </w:pPr>
      <w:r w:rsidRPr="00857A75">
        <w:t>Оценивание качества образовательной деятельности, осуществляемой Организацией по АОП ЗПР,</w:t>
      </w:r>
      <w:r w:rsidRPr="00857A75">
        <w:rPr>
          <w:spacing w:val="1"/>
        </w:rPr>
        <w:t xml:space="preserve"> </w:t>
      </w:r>
      <w:r w:rsidRPr="00857A75">
        <w:t>представляет собой важную составную часть данной образовательной деятельности, направленную на ее</w:t>
      </w:r>
      <w:r w:rsidRPr="00857A75">
        <w:rPr>
          <w:spacing w:val="1"/>
        </w:rPr>
        <w:t xml:space="preserve"> </w:t>
      </w:r>
      <w:r w:rsidRPr="00857A75">
        <w:t>усовершенствование.</w:t>
      </w:r>
    </w:p>
    <w:p w:rsidR="005A5190" w:rsidRPr="00857A75" w:rsidRDefault="003C2B94">
      <w:pPr>
        <w:pStyle w:val="a3"/>
        <w:ind w:left="100" w:right="112" w:firstLine="568"/>
      </w:pPr>
      <w:r w:rsidRPr="00857A75">
        <w:t>Концептуальные основания такой оценки определяются требованиями Федерального закона от 29</w:t>
      </w:r>
      <w:r w:rsidRPr="00857A75">
        <w:rPr>
          <w:spacing w:val="1"/>
        </w:rPr>
        <w:t xml:space="preserve"> </w:t>
      </w:r>
      <w:r w:rsidRPr="00857A75">
        <w:t>декабря</w:t>
      </w:r>
      <w:r w:rsidRPr="00857A75">
        <w:rPr>
          <w:spacing w:val="1"/>
        </w:rPr>
        <w:t xml:space="preserve"> </w:t>
      </w:r>
      <w:r w:rsidRPr="00857A75">
        <w:t>2012</w:t>
      </w:r>
      <w:r w:rsidRPr="00857A75">
        <w:rPr>
          <w:spacing w:val="1"/>
        </w:rPr>
        <w:t xml:space="preserve"> </w:t>
      </w:r>
      <w:r w:rsidRPr="00857A75">
        <w:t>г.</w:t>
      </w:r>
      <w:r w:rsidRPr="00857A75">
        <w:rPr>
          <w:spacing w:val="1"/>
        </w:rPr>
        <w:t xml:space="preserve"> </w:t>
      </w:r>
      <w:r w:rsidRPr="00857A75">
        <w:t>№</w:t>
      </w:r>
      <w:r w:rsidRPr="00857A75">
        <w:rPr>
          <w:spacing w:val="1"/>
        </w:rPr>
        <w:t xml:space="preserve"> </w:t>
      </w:r>
      <w:r w:rsidRPr="00857A75">
        <w:t>273-ФЗ</w:t>
      </w:r>
      <w:r w:rsidRPr="00857A75">
        <w:rPr>
          <w:spacing w:val="1"/>
        </w:rPr>
        <w:t xml:space="preserve"> </w:t>
      </w:r>
      <w:r w:rsidRPr="00857A75">
        <w:t>«Об образовании в</w:t>
      </w:r>
      <w:r w:rsidRPr="00857A75">
        <w:rPr>
          <w:spacing w:val="1"/>
        </w:rPr>
        <w:t xml:space="preserve"> </w:t>
      </w:r>
      <w:r w:rsidRPr="00857A75">
        <w:t>Российской</w:t>
      </w:r>
      <w:r w:rsidRPr="00857A75">
        <w:rPr>
          <w:spacing w:val="1"/>
        </w:rPr>
        <w:t xml:space="preserve"> </w:t>
      </w:r>
      <w:r w:rsidRPr="00857A75">
        <w:t>Федерации»,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Стандарта,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котором</w:t>
      </w:r>
      <w:r w:rsidRPr="00857A75">
        <w:rPr>
          <w:spacing w:val="1"/>
        </w:rPr>
        <w:t xml:space="preserve"> </w:t>
      </w:r>
      <w:r w:rsidRPr="00857A75">
        <w:t>определены</w:t>
      </w:r>
      <w:r w:rsidRPr="00857A75">
        <w:rPr>
          <w:spacing w:val="-2"/>
        </w:rPr>
        <w:t xml:space="preserve"> </w:t>
      </w:r>
      <w:r w:rsidRPr="00857A75">
        <w:t>государственные</w:t>
      </w:r>
      <w:r w:rsidRPr="00857A75">
        <w:rPr>
          <w:spacing w:val="1"/>
        </w:rPr>
        <w:t xml:space="preserve"> </w:t>
      </w:r>
      <w:r w:rsidRPr="00857A75">
        <w:t>гарантии</w:t>
      </w:r>
      <w:r w:rsidRPr="00857A75">
        <w:rPr>
          <w:spacing w:val="-2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образования.</w:t>
      </w:r>
    </w:p>
    <w:p w:rsidR="005A5190" w:rsidRPr="00857A75" w:rsidRDefault="003C2B94">
      <w:pPr>
        <w:pStyle w:val="a3"/>
        <w:ind w:left="100" w:right="106" w:firstLine="568"/>
      </w:pPr>
      <w:r w:rsidRPr="00857A75">
        <w:t>Оценивание качества, то есть оценивание соответствия образовательной деятельности, реализуемой</w:t>
      </w:r>
      <w:r w:rsidRPr="00857A75">
        <w:rPr>
          <w:spacing w:val="1"/>
        </w:rPr>
        <w:t xml:space="preserve"> </w:t>
      </w:r>
      <w:r w:rsidRPr="00857A75">
        <w:t>Организацией, заданным требованиям ФГОС ДО и ФАОП в дошкольном образовании обучающихся с ОВЗ,</w:t>
      </w:r>
      <w:r w:rsidRPr="00857A75">
        <w:rPr>
          <w:spacing w:val="1"/>
        </w:rPr>
        <w:t xml:space="preserve"> </w:t>
      </w:r>
      <w:r w:rsidRPr="00857A75">
        <w:t>направлено в первую очередь на оценивание созданных Организацией условий в процессе образовательной</w:t>
      </w:r>
      <w:r w:rsidRPr="00857A75">
        <w:rPr>
          <w:spacing w:val="1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spacing w:before="1" w:line="237" w:lineRule="auto"/>
        <w:ind w:left="100" w:right="111" w:firstLine="568"/>
      </w:pPr>
      <w:r w:rsidRPr="00857A75">
        <w:t>АОП ЗПР не предусматривается оценивание качества образовательной деятельности Организации 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-4"/>
        </w:rPr>
        <w:t xml:space="preserve"> </w:t>
      </w:r>
      <w:r w:rsidRPr="00857A75">
        <w:t>достижения</w:t>
      </w:r>
      <w:r w:rsidRPr="00857A75">
        <w:rPr>
          <w:spacing w:val="-3"/>
        </w:rPr>
        <w:t xml:space="preserve"> </w:t>
      </w:r>
      <w:r w:rsidRPr="00857A75">
        <w:t>детьми</w:t>
      </w:r>
      <w:r w:rsidRPr="00857A75">
        <w:rPr>
          <w:spacing w:val="-3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 планируемых</w:t>
      </w:r>
      <w:r w:rsidRPr="00857A75">
        <w:rPr>
          <w:spacing w:val="1"/>
        </w:rPr>
        <w:t xml:space="preserve"> </w:t>
      </w:r>
      <w:r w:rsidRPr="00857A75">
        <w:t>результатов</w:t>
      </w:r>
      <w:r w:rsidRPr="00857A75">
        <w:rPr>
          <w:spacing w:val="-1"/>
        </w:rPr>
        <w:t xml:space="preserve"> </w:t>
      </w:r>
      <w:r w:rsidRPr="00857A75">
        <w:t>освоения</w:t>
      </w:r>
      <w:r w:rsidRPr="00857A75">
        <w:rPr>
          <w:spacing w:val="-4"/>
        </w:rPr>
        <w:t xml:space="preserve"> </w:t>
      </w:r>
      <w:r w:rsidRPr="00857A75">
        <w:t>программы.</w:t>
      </w:r>
    </w:p>
    <w:p w:rsidR="005A5190" w:rsidRPr="00857A75" w:rsidRDefault="003C2B94">
      <w:pPr>
        <w:pStyle w:val="a3"/>
        <w:spacing w:before="3" w:line="229" w:lineRule="exact"/>
        <w:ind w:left="669" w:firstLine="0"/>
      </w:pPr>
      <w:r w:rsidRPr="00857A75">
        <w:t>Целевые</w:t>
      </w:r>
      <w:r w:rsidRPr="00857A75">
        <w:rPr>
          <w:spacing w:val="-6"/>
        </w:rPr>
        <w:t xml:space="preserve"> </w:t>
      </w:r>
      <w:r w:rsidRPr="00857A75">
        <w:t>ориентиры,</w:t>
      </w:r>
      <w:r w:rsidRPr="00857A75">
        <w:rPr>
          <w:spacing w:val="-4"/>
        </w:rPr>
        <w:t xml:space="preserve"> </w:t>
      </w:r>
      <w:r w:rsidRPr="00857A75">
        <w:t>представленные</w:t>
      </w:r>
      <w:r w:rsidRPr="00857A75">
        <w:rPr>
          <w:spacing w:val="-6"/>
        </w:rPr>
        <w:t xml:space="preserve"> </w:t>
      </w:r>
      <w:r w:rsidRPr="00857A75">
        <w:t>в АОП</w:t>
      </w:r>
      <w:r w:rsidRPr="00857A75">
        <w:rPr>
          <w:spacing w:val="-3"/>
        </w:rPr>
        <w:t xml:space="preserve"> </w:t>
      </w:r>
      <w:r w:rsidRPr="00857A75">
        <w:t>ЗПР:</w:t>
      </w:r>
    </w:p>
    <w:p w:rsidR="005A5190" w:rsidRPr="00857A75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не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подлежат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непосредственной</w:t>
      </w:r>
      <w:r w:rsidRPr="00857A7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оценке;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21"/>
        </w:tabs>
        <w:spacing w:before="2"/>
        <w:ind w:right="116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являются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непосредственным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основанием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оценки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итогового,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промежуточного</w:t>
      </w:r>
      <w:r w:rsidRPr="00830B94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уровня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93"/>
        </w:tabs>
        <w:ind w:left="793" w:hanging="124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являются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основанием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формального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сравнения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реальными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достижениями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</w:p>
    <w:p w:rsidR="005A5190" w:rsidRPr="00857A75" w:rsidRDefault="003C2B94">
      <w:pPr>
        <w:pStyle w:val="a3"/>
        <w:spacing w:line="229" w:lineRule="exact"/>
        <w:ind w:left="100" w:firstLine="0"/>
        <w:jc w:val="left"/>
      </w:pPr>
      <w:r w:rsidRPr="00857A75">
        <w:t>ОВЗ;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956"/>
          <w:tab w:val="left" w:pos="957"/>
          <w:tab w:val="left" w:pos="1368"/>
          <w:tab w:val="left" w:pos="2376"/>
          <w:tab w:val="left" w:pos="3291"/>
          <w:tab w:val="left" w:pos="4602"/>
          <w:tab w:val="left" w:pos="5429"/>
          <w:tab w:val="left" w:pos="6812"/>
          <w:tab w:val="left" w:pos="8354"/>
        </w:tabs>
        <w:spacing w:before="2"/>
        <w:ind w:left="957" w:hanging="28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являются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основой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объективной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оценки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соответствия,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установленным</w:t>
      </w:r>
      <w:r w:rsidRPr="00830B94">
        <w:rPr>
          <w:rFonts w:ascii="Times New Roman" w:hAnsi="Times New Roman"/>
          <w:sz w:val="20"/>
          <w:szCs w:val="20"/>
          <w:lang w:val="ru-RU"/>
        </w:rPr>
        <w:tab/>
        <w:t>требованиям</w:t>
      </w:r>
    </w:p>
    <w:p w:rsidR="005A5190" w:rsidRPr="00857A75" w:rsidRDefault="003C2B94">
      <w:pPr>
        <w:pStyle w:val="a3"/>
        <w:spacing w:line="228" w:lineRule="exact"/>
        <w:ind w:left="100" w:firstLine="0"/>
      </w:pPr>
      <w:r w:rsidRPr="00857A75">
        <w:t>образовательной</w:t>
      </w:r>
      <w:r w:rsidRPr="00857A75">
        <w:rPr>
          <w:spacing w:val="-2"/>
        </w:rPr>
        <w:t xml:space="preserve"> </w:t>
      </w:r>
      <w:r w:rsidRPr="00857A75">
        <w:t>деятельности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подготовки</w:t>
      </w:r>
      <w:r w:rsidRPr="00857A75">
        <w:rPr>
          <w:spacing w:val="-10"/>
        </w:rPr>
        <w:t xml:space="preserve"> </w:t>
      </w:r>
      <w:r w:rsidRPr="00857A75">
        <w:t>обучающихся;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before="2" w:line="229" w:lineRule="exact"/>
        <w:ind w:left="789" w:hanging="12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являются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непосредственным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основанием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образования.</w:t>
      </w:r>
    </w:p>
    <w:p w:rsidR="005A5190" w:rsidRPr="00857A75" w:rsidRDefault="003C2B94">
      <w:pPr>
        <w:pStyle w:val="a3"/>
        <w:ind w:left="100" w:right="105" w:firstLine="568"/>
      </w:pPr>
      <w:r w:rsidRPr="00857A75">
        <w:t>Степень</w:t>
      </w:r>
      <w:r w:rsidRPr="00857A75">
        <w:rPr>
          <w:spacing w:val="-5"/>
        </w:rPr>
        <w:t xml:space="preserve"> </w:t>
      </w:r>
      <w:r w:rsidRPr="00857A75">
        <w:t>реального</w:t>
      </w:r>
      <w:r w:rsidRPr="00857A75">
        <w:rPr>
          <w:spacing w:val="-1"/>
        </w:rPr>
        <w:t xml:space="preserve"> </w:t>
      </w:r>
      <w:r w:rsidRPr="00857A75">
        <w:t>развития</w:t>
      </w:r>
      <w:r w:rsidRPr="00857A75">
        <w:rPr>
          <w:spacing w:val="-8"/>
        </w:rPr>
        <w:t xml:space="preserve"> </w:t>
      </w:r>
      <w:r w:rsidRPr="00857A75">
        <w:t>обозначенных</w:t>
      </w:r>
      <w:r w:rsidRPr="00857A75">
        <w:rPr>
          <w:spacing w:val="-8"/>
        </w:rPr>
        <w:t xml:space="preserve"> </w:t>
      </w:r>
      <w:r w:rsidRPr="00857A75">
        <w:t>целевых</w:t>
      </w:r>
      <w:r w:rsidRPr="00857A75">
        <w:rPr>
          <w:spacing w:val="-8"/>
        </w:rPr>
        <w:t xml:space="preserve"> </w:t>
      </w:r>
      <w:r w:rsidRPr="00857A75">
        <w:t>ориентиров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способности</w:t>
      </w:r>
      <w:r w:rsidRPr="00857A75">
        <w:rPr>
          <w:spacing w:val="-3"/>
        </w:rPr>
        <w:t xml:space="preserve"> </w:t>
      </w:r>
      <w:r w:rsidRPr="00857A75">
        <w:t>ребенка</w:t>
      </w:r>
      <w:r w:rsidRPr="00857A75">
        <w:rPr>
          <w:spacing w:val="-5"/>
        </w:rPr>
        <w:t xml:space="preserve"> </w:t>
      </w:r>
      <w:r w:rsidRPr="00857A75">
        <w:t>их</w:t>
      </w:r>
      <w:r w:rsidRPr="00857A75">
        <w:rPr>
          <w:spacing w:val="-8"/>
        </w:rPr>
        <w:t xml:space="preserve"> </w:t>
      </w:r>
      <w:r w:rsidRPr="00857A75">
        <w:t>проявлять</w:t>
      </w:r>
      <w:r w:rsidRPr="00857A75">
        <w:rPr>
          <w:spacing w:val="-5"/>
        </w:rPr>
        <w:t xml:space="preserve"> </w:t>
      </w:r>
      <w:r w:rsidRPr="00857A75">
        <w:t>к</w:t>
      </w:r>
      <w:r w:rsidRPr="00857A75">
        <w:rPr>
          <w:spacing w:val="-47"/>
        </w:rPr>
        <w:t xml:space="preserve"> </w:t>
      </w:r>
      <w:r w:rsidRPr="00857A75">
        <w:t>моменту</w:t>
      </w:r>
      <w:r w:rsidRPr="00857A75">
        <w:rPr>
          <w:spacing w:val="1"/>
        </w:rPr>
        <w:t xml:space="preserve"> </w:t>
      </w:r>
      <w:r w:rsidRPr="00857A75">
        <w:t>перехода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следующий</w:t>
      </w:r>
      <w:r w:rsidRPr="00857A75">
        <w:rPr>
          <w:spacing w:val="1"/>
        </w:rPr>
        <w:t xml:space="preserve"> </w:t>
      </w:r>
      <w:r w:rsidRPr="00857A75">
        <w:t>уровень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могут</w:t>
      </w:r>
      <w:r w:rsidRPr="00857A75">
        <w:rPr>
          <w:spacing w:val="1"/>
        </w:rPr>
        <w:t xml:space="preserve"> </w:t>
      </w:r>
      <w:r w:rsidRPr="00857A75">
        <w:t>существенно</w:t>
      </w:r>
      <w:r w:rsidRPr="00857A75">
        <w:rPr>
          <w:spacing w:val="1"/>
        </w:rPr>
        <w:t xml:space="preserve"> </w:t>
      </w:r>
      <w:r w:rsidRPr="00857A75">
        <w:t>варьировать</w:t>
      </w:r>
      <w:r w:rsidRPr="00857A75">
        <w:rPr>
          <w:spacing w:val="1"/>
        </w:rPr>
        <w:t xml:space="preserve"> </w:t>
      </w:r>
      <w:r w:rsidRPr="00857A75">
        <w:t>у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1"/>
        </w:rPr>
        <w:t xml:space="preserve"> </w:t>
      </w:r>
      <w:r w:rsidRPr="00857A75">
        <w:t>обучающихся в силу различий в условиях жизни и индивидуальных особенностей развития конкретного</w:t>
      </w:r>
      <w:r w:rsidRPr="00857A75">
        <w:rPr>
          <w:spacing w:val="1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ind w:left="100" w:right="107" w:firstLine="568"/>
      </w:pPr>
      <w:r w:rsidRPr="00857A75">
        <w:rPr>
          <w:spacing w:val="-1"/>
        </w:rPr>
        <w:t>Программа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строится</w:t>
      </w:r>
      <w:r w:rsidRPr="00857A75">
        <w:rPr>
          <w:spacing w:val="-8"/>
        </w:rPr>
        <w:t xml:space="preserve"> </w:t>
      </w:r>
      <w:r w:rsidRPr="00857A75">
        <w:t>на</w:t>
      </w:r>
      <w:r w:rsidRPr="00857A75">
        <w:rPr>
          <w:spacing w:val="-12"/>
        </w:rPr>
        <w:t xml:space="preserve"> </w:t>
      </w:r>
      <w:r w:rsidRPr="00857A75">
        <w:t>основе</w:t>
      </w:r>
      <w:r w:rsidRPr="00857A75">
        <w:rPr>
          <w:spacing w:val="-12"/>
        </w:rPr>
        <w:t xml:space="preserve"> </w:t>
      </w:r>
      <w:r w:rsidRPr="00857A75">
        <w:t>общих</w:t>
      </w:r>
      <w:r w:rsidRPr="00857A75">
        <w:rPr>
          <w:spacing w:val="-7"/>
        </w:rPr>
        <w:t xml:space="preserve"> </w:t>
      </w:r>
      <w:r w:rsidRPr="00857A75">
        <w:t>закономерностей</w:t>
      </w:r>
      <w:r w:rsidRPr="00857A75">
        <w:rPr>
          <w:spacing w:val="-7"/>
        </w:rPr>
        <w:t xml:space="preserve"> </w:t>
      </w:r>
      <w:r w:rsidRPr="00857A75">
        <w:t>развития</w:t>
      </w:r>
      <w:r w:rsidRPr="00857A75">
        <w:rPr>
          <w:spacing w:val="-7"/>
        </w:rPr>
        <w:t xml:space="preserve"> </w:t>
      </w:r>
      <w:r w:rsidRPr="00857A75">
        <w:t>личности</w:t>
      </w:r>
      <w:r w:rsidRPr="00857A75">
        <w:rPr>
          <w:spacing w:val="-11"/>
        </w:rPr>
        <w:t xml:space="preserve"> </w:t>
      </w:r>
      <w:r w:rsidRPr="00857A75">
        <w:t>обучающихся</w:t>
      </w:r>
      <w:r w:rsidRPr="00857A75">
        <w:rPr>
          <w:spacing w:val="-3"/>
        </w:rPr>
        <w:t xml:space="preserve"> </w:t>
      </w:r>
      <w:r w:rsidRPr="00857A75">
        <w:t>дошкольного</w:t>
      </w:r>
      <w:r w:rsidRPr="00857A75">
        <w:rPr>
          <w:spacing w:val="-48"/>
        </w:rPr>
        <w:t xml:space="preserve"> </w:t>
      </w:r>
      <w:r w:rsidRPr="00857A75">
        <w:t>возраста, с ОВЗ с учетом сенситивных периодов в развитии. Обучающиеся с различными недостатками в</w:t>
      </w:r>
      <w:r w:rsidRPr="00857A75">
        <w:rPr>
          <w:spacing w:val="1"/>
        </w:rPr>
        <w:t xml:space="preserve"> </w:t>
      </w:r>
      <w:r w:rsidRPr="00857A75">
        <w:t>физическом и (или) психическом развитии могут иметь качественно неоднородные уровни двигательного,</w:t>
      </w:r>
      <w:r w:rsidRPr="00857A75">
        <w:rPr>
          <w:spacing w:val="1"/>
        </w:rPr>
        <w:t xml:space="preserve"> </w:t>
      </w:r>
      <w:r w:rsidRPr="00857A75">
        <w:t>речевого,</w:t>
      </w:r>
      <w:r w:rsidRPr="00857A75">
        <w:rPr>
          <w:spacing w:val="1"/>
        </w:rPr>
        <w:t xml:space="preserve"> </w:t>
      </w:r>
      <w:r w:rsidRPr="00857A75">
        <w:t>познавательного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социального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личности,</w:t>
      </w:r>
      <w:r w:rsidRPr="00857A75">
        <w:rPr>
          <w:spacing w:val="1"/>
        </w:rPr>
        <w:t xml:space="preserve"> </w:t>
      </w:r>
      <w:r w:rsidRPr="00857A75">
        <w:t>поэтому</w:t>
      </w:r>
      <w:r w:rsidRPr="00857A75">
        <w:rPr>
          <w:spacing w:val="1"/>
        </w:rPr>
        <w:t xml:space="preserve"> </w:t>
      </w:r>
      <w:r w:rsidRPr="00857A75">
        <w:t>целевые</w:t>
      </w:r>
      <w:r w:rsidRPr="00857A75">
        <w:rPr>
          <w:spacing w:val="1"/>
        </w:rPr>
        <w:t xml:space="preserve"> </w:t>
      </w:r>
      <w:r w:rsidRPr="00857A75">
        <w:t>ориентиры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учитывают</w:t>
      </w:r>
      <w:r w:rsidRPr="00857A75">
        <w:rPr>
          <w:spacing w:val="-7"/>
        </w:rPr>
        <w:t xml:space="preserve"> </w:t>
      </w:r>
      <w:r w:rsidRPr="00857A75">
        <w:t>не</w:t>
      </w:r>
      <w:r w:rsidRPr="00857A75">
        <w:rPr>
          <w:spacing w:val="-11"/>
        </w:rPr>
        <w:t xml:space="preserve"> </w:t>
      </w:r>
      <w:r w:rsidRPr="00857A75">
        <w:t>только</w:t>
      </w:r>
      <w:r w:rsidRPr="00857A75">
        <w:rPr>
          <w:spacing w:val="-10"/>
        </w:rPr>
        <w:t xml:space="preserve"> </w:t>
      </w:r>
      <w:r w:rsidRPr="00857A75">
        <w:t>возраст</w:t>
      </w:r>
      <w:r w:rsidRPr="00857A75">
        <w:rPr>
          <w:spacing w:val="-11"/>
        </w:rPr>
        <w:t xml:space="preserve"> </w:t>
      </w:r>
      <w:r w:rsidRPr="00857A75">
        <w:t>ребенка,</w:t>
      </w:r>
      <w:r w:rsidRPr="00857A75">
        <w:rPr>
          <w:spacing w:val="-5"/>
        </w:rPr>
        <w:t xml:space="preserve"> </w:t>
      </w:r>
      <w:r w:rsidRPr="00857A75">
        <w:t>но</w:t>
      </w:r>
      <w:r w:rsidRPr="00857A75">
        <w:rPr>
          <w:spacing w:val="-7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уровень</w:t>
      </w:r>
      <w:r w:rsidRPr="00857A75">
        <w:rPr>
          <w:spacing w:val="-7"/>
        </w:rPr>
        <w:t xml:space="preserve"> </w:t>
      </w:r>
      <w:r w:rsidRPr="00857A75">
        <w:t>развития</w:t>
      </w:r>
      <w:r w:rsidRPr="00857A75">
        <w:rPr>
          <w:spacing w:val="-6"/>
        </w:rPr>
        <w:t xml:space="preserve"> </w:t>
      </w:r>
      <w:r w:rsidRPr="00857A75">
        <w:t>его</w:t>
      </w:r>
      <w:r w:rsidRPr="00857A75">
        <w:rPr>
          <w:spacing w:val="-7"/>
        </w:rPr>
        <w:t xml:space="preserve"> </w:t>
      </w:r>
      <w:r w:rsidRPr="00857A75">
        <w:t>личности,</w:t>
      </w:r>
      <w:r w:rsidRPr="00857A75">
        <w:rPr>
          <w:spacing w:val="-6"/>
        </w:rPr>
        <w:t xml:space="preserve"> </w:t>
      </w:r>
      <w:r w:rsidRPr="00857A75">
        <w:t>степень</w:t>
      </w:r>
      <w:r w:rsidRPr="00857A75">
        <w:rPr>
          <w:spacing w:val="-10"/>
        </w:rPr>
        <w:t xml:space="preserve"> </w:t>
      </w:r>
      <w:r w:rsidRPr="00857A75">
        <w:t>выраженности</w:t>
      </w:r>
      <w:r w:rsidRPr="00857A75">
        <w:rPr>
          <w:spacing w:val="-9"/>
        </w:rPr>
        <w:t xml:space="preserve"> </w:t>
      </w:r>
      <w:r w:rsidRPr="00857A75">
        <w:t>различных</w:t>
      </w:r>
      <w:r w:rsidRPr="00857A75">
        <w:rPr>
          <w:spacing w:val="-48"/>
        </w:rPr>
        <w:t xml:space="preserve"> </w:t>
      </w:r>
      <w:r w:rsidRPr="00857A75">
        <w:t>нарушений,</w:t>
      </w:r>
      <w:r w:rsidRPr="00857A75">
        <w:rPr>
          <w:spacing w:val="2"/>
        </w:rPr>
        <w:t xml:space="preserve"> </w:t>
      </w:r>
      <w:r w:rsidRPr="00857A75">
        <w:t>а</w:t>
      </w:r>
      <w:r w:rsidRPr="00857A75">
        <w:rPr>
          <w:spacing w:val="-4"/>
        </w:rPr>
        <w:t xml:space="preserve"> </w:t>
      </w:r>
      <w:r w:rsidRPr="00857A75">
        <w:t>также индивидуально-типологические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2"/>
        </w:rPr>
        <w:t xml:space="preserve"> </w:t>
      </w:r>
      <w:r w:rsidRPr="00857A75">
        <w:t>развития</w:t>
      </w:r>
      <w:r w:rsidRPr="00857A75">
        <w:rPr>
          <w:spacing w:val="-4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spacing w:line="242" w:lineRule="auto"/>
        <w:ind w:left="100" w:right="110" w:firstLine="568"/>
      </w:pPr>
      <w:r w:rsidRPr="00857A75">
        <w:t>Программой предусмотрена система мониторинга динамики развития обучающихся, динамики их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-4"/>
        </w:rPr>
        <w:t xml:space="preserve"> </w:t>
      </w:r>
      <w:r w:rsidRPr="00857A75">
        <w:t>достижений,</w:t>
      </w:r>
      <w:r w:rsidRPr="00857A75">
        <w:rPr>
          <w:spacing w:val="-4"/>
        </w:rPr>
        <w:t xml:space="preserve"> </w:t>
      </w:r>
      <w:r w:rsidRPr="00857A75">
        <w:t>основанная на</w:t>
      </w:r>
      <w:r w:rsidRPr="00857A75">
        <w:rPr>
          <w:spacing w:val="-3"/>
        </w:rPr>
        <w:t xml:space="preserve"> </w:t>
      </w:r>
      <w:r w:rsidRPr="00857A75">
        <w:t>методе наблюдения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включающая:</w:t>
      </w:r>
    </w:p>
    <w:p w:rsidR="005A5190" w:rsidRPr="00830B94" w:rsidRDefault="003C2B94" w:rsidP="005460B1">
      <w:pPr>
        <w:pStyle w:val="a4"/>
        <w:numPr>
          <w:ilvl w:val="0"/>
          <w:numId w:val="57"/>
        </w:numPr>
        <w:tabs>
          <w:tab w:val="left" w:pos="1232"/>
          <w:tab w:val="left" w:pos="1233"/>
        </w:tabs>
        <w:spacing w:line="242" w:lineRule="auto"/>
        <w:ind w:right="111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педагогические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наблюдения,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педагогическую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диагностику,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связанную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оценкой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эффективности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целью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дальнейшей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оптимизации;</w:t>
      </w:r>
    </w:p>
    <w:p w:rsidR="005A5190" w:rsidRPr="00830B94" w:rsidRDefault="003C2B94" w:rsidP="005460B1">
      <w:pPr>
        <w:pStyle w:val="a4"/>
        <w:numPr>
          <w:ilvl w:val="0"/>
          <w:numId w:val="57"/>
        </w:numPr>
        <w:tabs>
          <w:tab w:val="left" w:pos="1232"/>
          <w:tab w:val="left" w:pos="1233"/>
        </w:tabs>
        <w:spacing w:line="225" w:lineRule="exact"/>
        <w:ind w:left="1233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детские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портфолио,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фиксирующие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ходе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0"/>
          <w:numId w:val="57"/>
        </w:numPr>
        <w:tabs>
          <w:tab w:val="left" w:pos="1232"/>
          <w:tab w:val="left" w:pos="1233"/>
        </w:tabs>
        <w:spacing w:line="229" w:lineRule="exact"/>
        <w:ind w:left="1233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карты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57"/>
        </w:numPr>
        <w:tabs>
          <w:tab w:val="left" w:pos="1232"/>
          <w:tab w:val="left" w:pos="1233"/>
        </w:tabs>
        <w:spacing w:line="229" w:lineRule="exact"/>
        <w:ind w:left="1233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шкалы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индивидуального развития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ОВЗ.</w:t>
      </w:r>
    </w:p>
    <w:p w:rsidR="005A5190" w:rsidRPr="00857A75" w:rsidRDefault="003C2B94">
      <w:pPr>
        <w:pStyle w:val="a3"/>
        <w:ind w:left="100" w:firstLine="568"/>
        <w:jc w:val="left"/>
      </w:pPr>
      <w:r w:rsidRPr="00857A75">
        <w:t>В</w:t>
      </w:r>
      <w:r w:rsidRPr="00857A75">
        <w:rPr>
          <w:spacing w:val="16"/>
        </w:rPr>
        <w:t xml:space="preserve"> </w:t>
      </w:r>
      <w:r w:rsidRPr="00857A75">
        <w:t>соответствии</w:t>
      </w:r>
      <w:r w:rsidRPr="00857A75">
        <w:rPr>
          <w:spacing w:val="18"/>
        </w:rPr>
        <w:t xml:space="preserve"> </w:t>
      </w:r>
      <w:r w:rsidRPr="00857A75">
        <w:t>с</w:t>
      </w:r>
      <w:r w:rsidRPr="00857A75">
        <w:rPr>
          <w:spacing w:val="17"/>
        </w:rPr>
        <w:t xml:space="preserve"> </w:t>
      </w:r>
      <w:r w:rsidRPr="00857A75">
        <w:t>ФГОС</w:t>
      </w:r>
      <w:r w:rsidRPr="00857A75">
        <w:rPr>
          <w:spacing w:val="16"/>
        </w:rPr>
        <w:t xml:space="preserve"> </w:t>
      </w:r>
      <w:r w:rsidRPr="00857A75">
        <w:t>ДО</w:t>
      </w:r>
      <w:r w:rsidRPr="00857A75">
        <w:rPr>
          <w:spacing w:val="16"/>
        </w:rPr>
        <w:t xml:space="preserve"> </w:t>
      </w:r>
      <w:r w:rsidRPr="00857A75">
        <w:t>дошкольного</w:t>
      </w:r>
      <w:r w:rsidRPr="00857A75">
        <w:rPr>
          <w:spacing w:val="13"/>
        </w:rPr>
        <w:t xml:space="preserve"> </w:t>
      </w:r>
      <w:r w:rsidRPr="00857A75">
        <w:t>образования</w:t>
      </w:r>
      <w:r w:rsidRPr="00857A75">
        <w:rPr>
          <w:spacing w:val="13"/>
        </w:rPr>
        <w:t xml:space="preserve"> </w:t>
      </w:r>
      <w:r w:rsidRPr="00857A75">
        <w:t>и</w:t>
      </w:r>
      <w:r w:rsidRPr="00857A75">
        <w:rPr>
          <w:spacing w:val="18"/>
        </w:rPr>
        <w:t xml:space="preserve"> </w:t>
      </w:r>
      <w:r w:rsidRPr="00857A75">
        <w:t>принципами</w:t>
      </w:r>
      <w:r w:rsidRPr="00857A75">
        <w:rPr>
          <w:spacing w:val="18"/>
        </w:rPr>
        <w:t xml:space="preserve"> </w:t>
      </w:r>
      <w:r w:rsidRPr="00857A75">
        <w:t>ФАОП</w:t>
      </w:r>
      <w:r w:rsidRPr="00857A75">
        <w:rPr>
          <w:spacing w:val="16"/>
        </w:rPr>
        <w:t xml:space="preserve"> </w:t>
      </w:r>
      <w:r w:rsidRPr="00857A75">
        <w:t>оценка</w:t>
      </w:r>
      <w:r w:rsidRPr="00857A75">
        <w:rPr>
          <w:spacing w:val="13"/>
        </w:rPr>
        <w:t xml:space="preserve"> </w:t>
      </w:r>
      <w:r w:rsidRPr="00857A75">
        <w:t>качества</w:t>
      </w:r>
      <w:r w:rsidRPr="00857A75">
        <w:rPr>
          <w:spacing w:val="-47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деятельности:</w:t>
      </w:r>
    </w:p>
    <w:p w:rsidR="005A5190" w:rsidRPr="00830B94" w:rsidRDefault="003C2B94" w:rsidP="005460B1">
      <w:pPr>
        <w:pStyle w:val="a4"/>
        <w:numPr>
          <w:ilvl w:val="0"/>
          <w:numId w:val="56"/>
        </w:numPr>
        <w:tabs>
          <w:tab w:val="left" w:pos="1233"/>
        </w:tabs>
        <w:ind w:right="116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поддерживает ценности развития и позитивной социализации ребенка раннего и 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56"/>
        </w:numPr>
        <w:tabs>
          <w:tab w:val="left" w:pos="1233"/>
        </w:tabs>
        <w:spacing w:line="229" w:lineRule="exact"/>
        <w:ind w:left="1233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учитывает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факт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разнообразия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путей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условиях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современного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общества;</w:t>
      </w:r>
    </w:p>
    <w:p w:rsidR="005A5190" w:rsidRPr="00830B94" w:rsidRDefault="003C2B94" w:rsidP="005460B1">
      <w:pPr>
        <w:pStyle w:val="a4"/>
        <w:numPr>
          <w:ilvl w:val="0"/>
          <w:numId w:val="56"/>
        </w:numPr>
        <w:tabs>
          <w:tab w:val="left" w:pos="1233"/>
        </w:tabs>
        <w:spacing w:line="242" w:lineRule="auto"/>
        <w:ind w:right="116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ориентирует систему дошкольного образования на поддержку вариативных организационных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 ОВЗ;</w:t>
      </w:r>
    </w:p>
    <w:p w:rsidR="005A5190" w:rsidRPr="00830B94" w:rsidRDefault="003C2B94" w:rsidP="005460B1">
      <w:pPr>
        <w:pStyle w:val="a4"/>
        <w:numPr>
          <w:ilvl w:val="0"/>
          <w:numId w:val="56"/>
        </w:numPr>
        <w:tabs>
          <w:tab w:val="left" w:pos="1233"/>
        </w:tabs>
        <w:ind w:right="103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обеспечивает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выбор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методов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инструментов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оценивания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педагогических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работников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соответствии: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разнообразия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вариантов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 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детстве;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разнообразия вариантов образовательной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коррекционно-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реабилитационной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среды;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разнообразия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местных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регионах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муниципальных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образованиях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Российской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Федерации;</w:t>
      </w:r>
    </w:p>
    <w:p w:rsidR="005A5190" w:rsidRPr="00857A75" w:rsidRDefault="003C2B94" w:rsidP="005460B1">
      <w:pPr>
        <w:pStyle w:val="a4"/>
        <w:numPr>
          <w:ilvl w:val="0"/>
          <w:numId w:val="56"/>
        </w:numPr>
        <w:tabs>
          <w:tab w:val="left" w:pos="1233"/>
        </w:tabs>
        <w:ind w:right="106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представляет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собой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основу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для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развивающего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управления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программами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для</w:t>
      </w:r>
      <w:r w:rsidRPr="00857A75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ОВЗ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на</w:t>
      </w:r>
      <w:r w:rsidRPr="00857A75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уровне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Организации,</w:t>
      </w:r>
      <w:r w:rsidRPr="00857A75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учредителя,</w:t>
      </w:r>
      <w:r w:rsidRPr="00857A75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региона,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страны,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обеспечивая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тем</w:t>
      </w:r>
      <w:r w:rsidR="00857A7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самым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качество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основных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программ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разных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условиях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их</w:t>
      </w:r>
      <w:r w:rsidRPr="00857A75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масштабах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всей</w:t>
      </w:r>
      <w:r w:rsidRPr="00857A75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страны.</w:t>
      </w:r>
    </w:p>
    <w:p w:rsidR="005A5190" w:rsidRPr="00830B94" w:rsidRDefault="003C2B94">
      <w:pPr>
        <w:pStyle w:val="1"/>
        <w:spacing w:line="229" w:lineRule="exact"/>
        <w:ind w:left="66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Система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</w:p>
    <w:p w:rsidR="005A5190" w:rsidRPr="00857A75" w:rsidRDefault="003C2B94">
      <w:pPr>
        <w:pStyle w:val="a3"/>
        <w:ind w:left="100" w:right="104" w:firstLine="568"/>
      </w:pPr>
      <w:r w:rsidRPr="00857A75">
        <w:t>Система</w:t>
      </w:r>
      <w:r w:rsidRPr="00857A75">
        <w:rPr>
          <w:spacing w:val="1"/>
        </w:rPr>
        <w:t xml:space="preserve"> </w:t>
      </w:r>
      <w:r w:rsidRPr="00857A75">
        <w:t>оценки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уровне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участие</w:t>
      </w:r>
      <w:r w:rsidRPr="00857A75">
        <w:rPr>
          <w:spacing w:val="1"/>
        </w:rPr>
        <w:t xml:space="preserve"> </w:t>
      </w:r>
      <w:r w:rsidRPr="00857A75">
        <w:t>всех</w:t>
      </w:r>
      <w:r w:rsidRPr="00857A75">
        <w:rPr>
          <w:spacing w:val="1"/>
        </w:rPr>
        <w:t xml:space="preserve"> </w:t>
      </w:r>
      <w:r w:rsidRPr="00857A75">
        <w:t>участников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отношений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то</w:t>
      </w:r>
      <w:r w:rsidRPr="00857A75">
        <w:rPr>
          <w:spacing w:val="1"/>
        </w:rPr>
        <w:t xml:space="preserve"> </w:t>
      </w:r>
      <w:r w:rsidRPr="00857A75">
        <w:t>же</w:t>
      </w:r>
      <w:r w:rsidRPr="00857A75">
        <w:rPr>
          <w:spacing w:val="1"/>
        </w:rPr>
        <w:t xml:space="preserve"> </w:t>
      </w:r>
      <w:r w:rsidRPr="00857A75">
        <w:t>время</w:t>
      </w:r>
      <w:r w:rsidRPr="00857A75">
        <w:rPr>
          <w:spacing w:val="1"/>
        </w:rPr>
        <w:t xml:space="preserve"> </w:t>
      </w:r>
      <w:r w:rsidRPr="00857A75">
        <w:t>выполняет</w:t>
      </w:r>
      <w:r w:rsidRPr="00857A75">
        <w:rPr>
          <w:spacing w:val="1"/>
        </w:rPr>
        <w:t xml:space="preserve"> </w:t>
      </w:r>
      <w:r w:rsidRPr="00857A75">
        <w:t>свою</w:t>
      </w:r>
      <w:r w:rsidRPr="00857A75">
        <w:rPr>
          <w:spacing w:val="1"/>
        </w:rPr>
        <w:t xml:space="preserve"> </w:t>
      </w:r>
      <w:r w:rsidRPr="00857A75">
        <w:t>основную</w:t>
      </w:r>
      <w:r w:rsidRPr="00857A75">
        <w:rPr>
          <w:spacing w:val="-4"/>
        </w:rPr>
        <w:t xml:space="preserve"> </w:t>
      </w:r>
      <w:r w:rsidRPr="00857A75">
        <w:t>задачу</w:t>
      </w:r>
      <w:r w:rsidRPr="00857A75">
        <w:rPr>
          <w:spacing w:val="-8"/>
        </w:rPr>
        <w:t xml:space="preserve"> </w:t>
      </w:r>
      <w:r w:rsidRPr="00857A75">
        <w:t>-</w:t>
      </w:r>
      <w:r w:rsidRPr="00857A75">
        <w:rPr>
          <w:spacing w:val="-5"/>
        </w:rPr>
        <w:t xml:space="preserve"> </w:t>
      </w:r>
      <w:r w:rsidRPr="00857A75">
        <w:t>обеспечивать развитие</w:t>
      </w:r>
      <w:r w:rsidRPr="00857A75">
        <w:rPr>
          <w:spacing w:val="-3"/>
        </w:rPr>
        <w:t xml:space="preserve"> </w:t>
      </w:r>
      <w:r w:rsidRPr="00857A75">
        <w:t>системы</w:t>
      </w:r>
      <w:r w:rsidRPr="00857A75">
        <w:rPr>
          <w:spacing w:val="-4"/>
        </w:rPr>
        <w:t xml:space="preserve"> </w:t>
      </w:r>
      <w:r w:rsidRPr="00857A75">
        <w:t>дошкольного</w:t>
      </w:r>
      <w:r w:rsidRPr="00857A75">
        <w:rPr>
          <w:spacing w:val="-6"/>
        </w:rPr>
        <w:t xml:space="preserve"> </w:t>
      </w:r>
      <w:r w:rsidRPr="00857A75">
        <w:t>образования</w:t>
      </w:r>
      <w:r w:rsidRPr="00857A75">
        <w:rPr>
          <w:spacing w:val="-6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соответствии</w:t>
      </w:r>
      <w:r w:rsidRPr="00857A75">
        <w:rPr>
          <w:spacing w:val="-6"/>
        </w:rPr>
        <w:t xml:space="preserve"> </w:t>
      </w:r>
      <w:r w:rsidRPr="00857A75">
        <w:t>с</w:t>
      </w:r>
      <w:r w:rsidRPr="00857A75">
        <w:rPr>
          <w:spacing w:val="-10"/>
        </w:rPr>
        <w:t xml:space="preserve"> </w:t>
      </w:r>
      <w:r w:rsidRPr="00857A75">
        <w:t>принципами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48"/>
        </w:rPr>
        <w:t xml:space="preserve"> </w:t>
      </w:r>
      <w:r w:rsidRPr="00857A75">
        <w:t>требованиями</w:t>
      </w:r>
      <w:r w:rsidRPr="00857A75">
        <w:rPr>
          <w:spacing w:val="-3"/>
        </w:rPr>
        <w:t xml:space="preserve"> </w:t>
      </w:r>
      <w:r w:rsidRPr="00857A75">
        <w:t>ФГОС ДО.</w:t>
      </w:r>
    </w:p>
    <w:p w:rsidR="005A5190" w:rsidRPr="00857A75" w:rsidRDefault="003C2B94">
      <w:pPr>
        <w:pStyle w:val="a3"/>
        <w:spacing w:line="229" w:lineRule="exact"/>
        <w:ind w:left="669" w:firstLine="0"/>
      </w:pPr>
      <w:r w:rsidRPr="00857A75">
        <w:t>Программой</w:t>
      </w:r>
      <w:r w:rsidRPr="00857A75">
        <w:rPr>
          <w:spacing w:val="-6"/>
        </w:rPr>
        <w:t xml:space="preserve"> </w:t>
      </w:r>
      <w:r w:rsidRPr="00857A75">
        <w:t>предусмотрены</w:t>
      </w:r>
      <w:r w:rsidRPr="00857A75">
        <w:rPr>
          <w:spacing w:val="-4"/>
        </w:rPr>
        <w:t xml:space="preserve"> </w:t>
      </w:r>
      <w:r w:rsidRPr="00857A75">
        <w:t>следующие</w:t>
      </w:r>
      <w:r w:rsidRPr="00857A75">
        <w:rPr>
          <w:spacing w:val="1"/>
        </w:rPr>
        <w:t xml:space="preserve"> </w:t>
      </w:r>
      <w:r w:rsidRPr="00857A75">
        <w:t>уровни</w:t>
      </w:r>
      <w:r w:rsidRPr="00857A75">
        <w:rPr>
          <w:spacing w:val="-2"/>
        </w:rPr>
        <w:t xml:space="preserve"> </w:t>
      </w:r>
      <w:r w:rsidRPr="00857A75">
        <w:t>системы</w:t>
      </w:r>
      <w:r w:rsidRPr="00857A75">
        <w:rPr>
          <w:spacing w:val="-8"/>
        </w:rPr>
        <w:t xml:space="preserve"> </w:t>
      </w:r>
      <w:r w:rsidRPr="00857A75">
        <w:t>оценки</w:t>
      </w:r>
      <w:r w:rsidRPr="00857A75">
        <w:rPr>
          <w:spacing w:val="-5"/>
        </w:rPr>
        <w:t xml:space="preserve"> </w:t>
      </w:r>
      <w:r w:rsidRPr="00857A75">
        <w:t>качества: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85"/>
        </w:tabs>
        <w:ind w:right="113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диагностика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раннего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используемая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профессиональный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инструмент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целью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обратной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связи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собственных педагогических действий и планирования дальнейшей индивидуальной работы с детьми с ОВЗ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 АОП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ЗПР;</w:t>
      </w:r>
    </w:p>
    <w:p w:rsidR="005A5190" w:rsidRPr="00857A75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ind w:left="789" w:hanging="120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внутренняя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оценка,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самооценка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Организации;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before="1"/>
        <w:ind w:left="669" w:right="107" w:firstLine="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внешняя оценка Организации, в том числе независимая профессиональная и общественная оценка.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уровне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система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решает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задачи: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повышения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качества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73"/>
        </w:tabs>
        <w:spacing w:line="242" w:lineRule="auto"/>
        <w:ind w:right="112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требований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ФГОС</w:t>
      </w:r>
      <w:r w:rsidRPr="00830B94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структуре,</w:t>
      </w:r>
      <w:r w:rsidRPr="00830B94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условиям</w:t>
      </w:r>
      <w:r w:rsidRPr="00830B94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целевым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ориентирам</w:t>
      </w:r>
      <w:r w:rsidRPr="00830B94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основной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61"/>
        </w:tabs>
        <w:spacing w:line="242" w:lineRule="auto"/>
        <w:ind w:right="115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обеспечения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объективной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экспертизы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процессе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оценки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качества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адаптированной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 ОВЗ;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93"/>
        </w:tabs>
        <w:spacing w:line="242" w:lineRule="auto"/>
        <w:ind w:right="105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задания ориентиров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педагогическим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работникам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профессиональной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перспектив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61"/>
        </w:tabs>
        <w:spacing w:line="242" w:lineRule="auto"/>
        <w:ind w:right="114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создания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оснований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преемственности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между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дошкольным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начальным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общим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образованием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ОВЗ.</w:t>
      </w:r>
    </w:p>
    <w:p w:rsidR="005A5190" w:rsidRPr="00857A75" w:rsidRDefault="003C2B94">
      <w:pPr>
        <w:pStyle w:val="a3"/>
        <w:ind w:left="100" w:right="103" w:firstLine="568"/>
      </w:pPr>
      <w:r w:rsidRPr="00857A75">
        <w:t>Важнейшим</w:t>
      </w:r>
      <w:r w:rsidRPr="00857A75">
        <w:rPr>
          <w:spacing w:val="1"/>
        </w:rPr>
        <w:t xml:space="preserve"> </w:t>
      </w:r>
      <w:r w:rsidRPr="00857A75">
        <w:t>элементом</w:t>
      </w:r>
      <w:r w:rsidRPr="00857A75">
        <w:rPr>
          <w:spacing w:val="1"/>
        </w:rPr>
        <w:t xml:space="preserve"> </w:t>
      </w:r>
      <w:r w:rsidRPr="00857A75">
        <w:t>системы</w:t>
      </w:r>
      <w:r w:rsidRPr="00857A75">
        <w:rPr>
          <w:spacing w:val="1"/>
        </w:rPr>
        <w:t xml:space="preserve"> </w:t>
      </w:r>
      <w:r w:rsidRPr="00857A75">
        <w:t>обеспечения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оценка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психолого-педагогических</w:t>
      </w:r>
      <w:r w:rsidRPr="00857A75">
        <w:rPr>
          <w:spacing w:val="1"/>
        </w:rPr>
        <w:t xml:space="preserve"> </w:t>
      </w:r>
      <w:r w:rsidRPr="00857A75">
        <w:t>условий</w:t>
      </w:r>
      <w:r w:rsidRPr="00857A75">
        <w:rPr>
          <w:spacing w:val="1"/>
        </w:rPr>
        <w:t xml:space="preserve"> </w:t>
      </w:r>
      <w:r w:rsidRPr="00857A75">
        <w:t>реализации,</w:t>
      </w:r>
      <w:r w:rsidRPr="00857A75">
        <w:rPr>
          <w:spacing w:val="1"/>
        </w:rPr>
        <w:t xml:space="preserve"> </w:t>
      </w:r>
      <w:r w:rsidRPr="00857A75">
        <w:t>адаптированной</w:t>
      </w:r>
      <w:r w:rsidRPr="00857A75">
        <w:rPr>
          <w:spacing w:val="1"/>
        </w:rPr>
        <w:t xml:space="preserve"> </w:t>
      </w:r>
      <w:r w:rsidRPr="00857A75">
        <w:t>основной</w:t>
      </w:r>
      <w:r w:rsidRPr="00857A75">
        <w:rPr>
          <w:spacing w:val="1"/>
        </w:rPr>
        <w:t xml:space="preserve"> </w:t>
      </w:r>
      <w:r w:rsidRPr="00857A75">
        <w:t>образовательной программы, и именно психолого-педагогические условия являются основным предметом</w:t>
      </w:r>
      <w:r w:rsidRPr="00857A75">
        <w:rPr>
          <w:spacing w:val="1"/>
        </w:rPr>
        <w:t xml:space="preserve"> </w:t>
      </w:r>
      <w:r w:rsidRPr="00857A75">
        <w:t>оценки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предлагаемой</w:t>
      </w:r>
      <w:r w:rsidRPr="00857A75">
        <w:rPr>
          <w:spacing w:val="1"/>
        </w:rPr>
        <w:t xml:space="preserve"> </w:t>
      </w:r>
      <w:r w:rsidRPr="00857A75">
        <w:t>системе</w:t>
      </w:r>
      <w:r w:rsidRPr="00857A75">
        <w:rPr>
          <w:spacing w:val="1"/>
        </w:rPr>
        <w:t xml:space="preserve"> </w:t>
      </w:r>
      <w:r w:rsidRPr="00857A75">
        <w:t>оценки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уровне</w:t>
      </w:r>
      <w:r w:rsidRPr="00857A75">
        <w:rPr>
          <w:spacing w:val="1"/>
        </w:rPr>
        <w:t xml:space="preserve"> </w:t>
      </w:r>
      <w:r w:rsidRPr="00857A75">
        <w:t>Организации,</w:t>
      </w:r>
      <w:r w:rsidRPr="00857A75">
        <w:rPr>
          <w:spacing w:val="1"/>
        </w:rPr>
        <w:t xml:space="preserve"> </w:t>
      </w:r>
      <w:r w:rsidRPr="00857A75">
        <w:t>что</w:t>
      </w:r>
      <w:r w:rsidRPr="00857A75">
        <w:rPr>
          <w:spacing w:val="1"/>
        </w:rPr>
        <w:t xml:space="preserve"> </w:t>
      </w:r>
      <w:r w:rsidRPr="00857A75">
        <w:t>позволяет</w:t>
      </w:r>
      <w:r w:rsidRPr="00857A75">
        <w:rPr>
          <w:spacing w:val="1"/>
        </w:rPr>
        <w:t xml:space="preserve"> </w:t>
      </w:r>
      <w:r w:rsidRPr="00857A75">
        <w:t>выстроить систему оценки и повышения качества вариативного, развивающего дошкольного образования в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соответствии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с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ФГОС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ДО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посредством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экспертизы</w:t>
      </w:r>
      <w:r w:rsidRPr="00857A75">
        <w:rPr>
          <w:spacing w:val="-8"/>
        </w:rPr>
        <w:t xml:space="preserve"> </w:t>
      </w:r>
      <w:r w:rsidRPr="00857A75">
        <w:t>условий</w:t>
      </w:r>
      <w:r w:rsidRPr="00857A75">
        <w:rPr>
          <w:spacing w:val="-9"/>
        </w:rPr>
        <w:t xml:space="preserve"> </w:t>
      </w:r>
      <w:r w:rsidRPr="00857A75">
        <w:t>реализации</w:t>
      </w:r>
      <w:r w:rsidRPr="00857A75">
        <w:rPr>
          <w:spacing w:val="-14"/>
        </w:rPr>
        <w:t xml:space="preserve"> </w:t>
      </w:r>
      <w:r w:rsidRPr="00857A75">
        <w:t>АОП</w:t>
      </w:r>
      <w:r w:rsidRPr="00857A75">
        <w:rPr>
          <w:spacing w:val="-3"/>
        </w:rPr>
        <w:t xml:space="preserve"> </w:t>
      </w:r>
      <w:r w:rsidRPr="00857A75">
        <w:t>ЗПР.</w:t>
      </w:r>
      <w:r w:rsidRPr="00857A75">
        <w:rPr>
          <w:spacing w:val="-8"/>
        </w:rPr>
        <w:t xml:space="preserve"> </w:t>
      </w:r>
      <w:r w:rsidRPr="00857A75">
        <w:t>Ключевым</w:t>
      </w:r>
      <w:r w:rsidRPr="00857A75">
        <w:rPr>
          <w:spacing w:val="-9"/>
        </w:rPr>
        <w:t xml:space="preserve"> </w:t>
      </w:r>
      <w:r w:rsidRPr="00857A75">
        <w:t>уровнем</w:t>
      </w:r>
      <w:r w:rsidRPr="00857A75">
        <w:rPr>
          <w:spacing w:val="-12"/>
        </w:rPr>
        <w:t xml:space="preserve"> </w:t>
      </w:r>
      <w:r w:rsidRPr="00857A75">
        <w:t>оценки</w:t>
      </w:r>
      <w:r w:rsidRPr="00857A75">
        <w:rPr>
          <w:spacing w:val="-48"/>
        </w:rPr>
        <w:t xml:space="preserve"> </w:t>
      </w:r>
      <w:r w:rsidRPr="00857A75">
        <w:t>является</w:t>
      </w:r>
      <w:r w:rsidRPr="00857A75">
        <w:rPr>
          <w:spacing w:val="-6"/>
        </w:rPr>
        <w:t xml:space="preserve"> </w:t>
      </w:r>
      <w:r w:rsidRPr="00857A75">
        <w:t>уровень</w:t>
      </w:r>
      <w:r w:rsidRPr="00857A75">
        <w:rPr>
          <w:spacing w:val="-10"/>
        </w:rPr>
        <w:t xml:space="preserve"> </w:t>
      </w:r>
      <w:r w:rsidRPr="00857A75">
        <w:t>образовательного</w:t>
      </w:r>
      <w:r w:rsidRPr="00857A75">
        <w:rPr>
          <w:spacing w:val="-7"/>
        </w:rPr>
        <w:t xml:space="preserve"> </w:t>
      </w:r>
      <w:r w:rsidRPr="00857A75">
        <w:t>процесса,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9"/>
        </w:rPr>
        <w:t xml:space="preserve"> </w:t>
      </w:r>
      <w:r w:rsidRPr="00857A75">
        <w:t>котором</w:t>
      </w:r>
      <w:r w:rsidRPr="00857A75">
        <w:rPr>
          <w:spacing w:val="-8"/>
        </w:rPr>
        <w:t xml:space="preserve"> </w:t>
      </w:r>
      <w:r w:rsidRPr="00857A75">
        <w:t>непосредственно</w:t>
      </w:r>
      <w:r w:rsidRPr="00857A75">
        <w:rPr>
          <w:spacing w:val="-4"/>
        </w:rPr>
        <w:t xml:space="preserve"> </w:t>
      </w:r>
      <w:r w:rsidRPr="00857A75">
        <w:t>участвует</w:t>
      </w:r>
      <w:r w:rsidRPr="00857A75">
        <w:rPr>
          <w:spacing w:val="-6"/>
        </w:rPr>
        <w:t xml:space="preserve"> </w:t>
      </w:r>
      <w:r w:rsidRPr="00857A75">
        <w:t>ребенок</w:t>
      </w:r>
      <w:r w:rsidRPr="00857A75">
        <w:rPr>
          <w:spacing w:val="-7"/>
        </w:rPr>
        <w:t xml:space="preserve"> </w:t>
      </w:r>
      <w:r w:rsidRPr="00857A75">
        <w:t>с</w:t>
      </w:r>
      <w:r w:rsidRPr="00857A75">
        <w:rPr>
          <w:spacing w:val="-11"/>
        </w:rPr>
        <w:t xml:space="preserve"> </w:t>
      </w:r>
      <w:r w:rsidRPr="00857A75">
        <w:t>ОВЗ,</w:t>
      </w:r>
      <w:r w:rsidRPr="00857A75">
        <w:rPr>
          <w:spacing w:val="-5"/>
        </w:rPr>
        <w:t xml:space="preserve"> </w:t>
      </w:r>
      <w:r w:rsidRPr="00857A75">
        <w:t>его</w:t>
      </w:r>
      <w:r w:rsidRPr="00857A75">
        <w:rPr>
          <w:spacing w:val="-3"/>
        </w:rPr>
        <w:t xml:space="preserve"> </w:t>
      </w:r>
      <w:r w:rsidRPr="00857A75">
        <w:t>семья</w:t>
      </w:r>
      <w:r w:rsidRPr="00857A75">
        <w:rPr>
          <w:spacing w:val="-48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педагогический</w:t>
      </w:r>
      <w:r w:rsidRPr="00857A75">
        <w:rPr>
          <w:spacing w:val="-2"/>
        </w:rPr>
        <w:t xml:space="preserve"> </w:t>
      </w:r>
      <w:r w:rsidRPr="00857A75">
        <w:t>коллектив</w:t>
      </w:r>
      <w:r w:rsidRPr="00857A75">
        <w:rPr>
          <w:spacing w:val="3"/>
        </w:rPr>
        <w:t xml:space="preserve"> </w:t>
      </w:r>
      <w:r w:rsidRPr="00857A75">
        <w:t>Организации.</w:t>
      </w:r>
    </w:p>
    <w:p w:rsidR="005A5190" w:rsidRPr="00830B94" w:rsidRDefault="003C2B94">
      <w:pPr>
        <w:pStyle w:val="1"/>
        <w:spacing w:line="242" w:lineRule="auto"/>
        <w:ind w:left="2597" w:right="2043" w:firstLine="52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Система мониторинга динамики 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(динамики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достижений)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</w:p>
    <w:p w:rsidR="005A5190" w:rsidRPr="00857A75" w:rsidRDefault="003C2B94">
      <w:pPr>
        <w:pStyle w:val="a3"/>
        <w:ind w:left="100" w:right="104" w:firstLine="568"/>
      </w:pPr>
      <w:r w:rsidRPr="00857A75">
        <w:t>Оценка</w:t>
      </w:r>
      <w:r w:rsidRPr="00857A75">
        <w:rPr>
          <w:spacing w:val="1"/>
        </w:rPr>
        <w:t xml:space="preserve"> </w:t>
      </w:r>
      <w:r w:rsidRPr="00857A75">
        <w:t>индивидуального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детей проводится педагогом в ходе</w:t>
      </w:r>
      <w:r w:rsidRPr="00857A75">
        <w:rPr>
          <w:spacing w:val="1"/>
        </w:rPr>
        <w:t xml:space="preserve"> </w:t>
      </w:r>
      <w:r w:rsidRPr="00857A75">
        <w:t>внутреннего</w:t>
      </w:r>
      <w:r w:rsidRPr="00857A75">
        <w:rPr>
          <w:spacing w:val="1"/>
        </w:rPr>
        <w:t xml:space="preserve"> </w:t>
      </w:r>
      <w:r w:rsidRPr="00857A75">
        <w:t>мониторинга</w:t>
      </w:r>
      <w:r w:rsidRPr="00857A75">
        <w:rPr>
          <w:spacing w:val="1"/>
        </w:rPr>
        <w:t xml:space="preserve"> </w:t>
      </w:r>
      <w:r w:rsidRPr="00857A75">
        <w:t>становления основных (ключевых) характеристик развития личности ребенка, результаты которого могут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быть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использованы</w:t>
      </w:r>
      <w:r w:rsidRPr="00857A75">
        <w:rPr>
          <w:spacing w:val="-10"/>
        </w:rPr>
        <w:t xml:space="preserve"> </w:t>
      </w:r>
      <w:r w:rsidRPr="00857A75">
        <w:t>только</w:t>
      </w:r>
      <w:r w:rsidRPr="00857A75">
        <w:rPr>
          <w:spacing w:val="-8"/>
        </w:rPr>
        <w:t xml:space="preserve"> </w:t>
      </w:r>
      <w:r w:rsidRPr="00857A75">
        <w:t>для</w:t>
      </w:r>
      <w:r w:rsidRPr="00857A75">
        <w:rPr>
          <w:spacing w:val="-11"/>
        </w:rPr>
        <w:t xml:space="preserve"> </w:t>
      </w:r>
      <w:r w:rsidRPr="00857A75">
        <w:t>оптимизации</w:t>
      </w:r>
      <w:r w:rsidRPr="00857A75">
        <w:rPr>
          <w:spacing w:val="-12"/>
        </w:rPr>
        <w:t xml:space="preserve"> </w:t>
      </w:r>
      <w:r w:rsidRPr="00857A75">
        <w:t>образовательной</w:t>
      </w:r>
      <w:r w:rsidRPr="00857A75">
        <w:rPr>
          <w:spacing w:val="-7"/>
        </w:rPr>
        <w:t xml:space="preserve"> </w:t>
      </w:r>
      <w:r w:rsidRPr="00857A75">
        <w:t>работы</w:t>
      </w:r>
      <w:r w:rsidRPr="00857A75">
        <w:rPr>
          <w:spacing w:val="-6"/>
        </w:rPr>
        <w:t xml:space="preserve"> </w:t>
      </w:r>
      <w:r w:rsidRPr="00857A75">
        <w:t>с</w:t>
      </w:r>
      <w:r w:rsidRPr="00857A75">
        <w:rPr>
          <w:spacing w:val="-12"/>
        </w:rPr>
        <w:t xml:space="preserve"> </w:t>
      </w:r>
      <w:r w:rsidRPr="00857A75">
        <w:t>группой</w:t>
      </w:r>
      <w:r w:rsidRPr="00857A75">
        <w:rPr>
          <w:spacing w:val="-7"/>
        </w:rPr>
        <w:t xml:space="preserve"> </w:t>
      </w:r>
      <w:r w:rsidRPr="00857A75">
        <w:t>дошкольников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7"/>
        </w:rPr>
        <w:t xml:space="preserve"> </w:t>
      </w:r>
      <w:r w:rsidRPr="00857A75">
        <w:t>для</w:t>
      </w:r>
      <w:r w:rsidRPr="00857A75">
        <w:rPr>
          <w:spacing w:val="-8"/>
        </w:rPr>
        <w:t xml:space="preserve"> </w:t>
      </w:r>
      <w:r w:rsidRPr="00857A75">
        <w:t>решения</w:t>
      </w:r>
      <w:r w:rsidRPr="00857A75">
        <w:rPr>
          <w:spacing w:val="-47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индивидуализации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через</w:t>
      </w:r>
      <w:r w:rsidRPr="00857A75">
        <w:rPr>
          <w:spacing w:val="1"/>
        </w:rPr>
        <w:t xml:space="preserve"> </w:t>
      </w:r>
      <w:r w:rsidRPr="00857A75">
        <w:t>построение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траектории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испытывающих</w:t>
      </w:r>
      <w:r w:rsidRPr="00857A75">
        <w:rPr>
          <w:spacing w:val="-6"/>
        </w:rPr>
        <w:t xml:space="preserve"> </w:t>
      </w:r>
      <w:r w:rsidRPr="00857A75">
        <w:t>трудности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-7"/>
        </w:rPr>
        <w:t xml:space="preserve"> </w:t>
      </w:r>
      <w:r w:rsidRPr="00857A75">
        <w:t>образовательном</w:t>
      </w:r>
      <w:r w:rsidRPr="00857A75">
        <w:rPr>
          <w:spacing w:val="-1"/>
        </w:rPr>
        <w:t xml:space="preserve"> </w:t>
      </w:r>
      <w:r w:rsidRPr="00857A75">
        <w:t>процессе</w:t>
      </w:r>
      <w:r w:rsidRPr="00857A75">
        <w:rPr>
          <w:spacing w:val="-2"/>
        </w:rPr>
        <w:t xml:space="preserve"> </w:t>
      </w:r>
      <w:r w:rsidRPr="00857A75">
        <w:t>или</w:t>
      </w:r>
      <w:r w:rsidRPr="00857A75">
        <w:rPr>
          <w:spacing w:val="-1"/>
        </w:rPr>
        <w:t xml:space="preserve"> </w:t>
      </w:r>
      <w:r w:rsidRPr="00857A75">
        <w:t>имеющих</w:t>
      </w:r>
      <w:r w:rsidRPr="00857A75">
        <w:rPr>
          <w:spacing w:val="-6"/>
        </w:rPr>
        <w:t xml:space="preserve"> </w:t>
      </w:r>
      <w:r w:rsidRPr="00857A75">
        <w:t>особые</w:t>
      </w:r>
      <w:r w:rsidRPr="00857A75">
        <w:rPr>
          <w:spacing w:val="-6"/>
        </w:rPr>
        <w:t xml:space="preserve"> </w:t>
      </w:r>
      <w:r w:rsidRPr="00857A75">
        <w:t>образовательные</w:t>
      </w:r>
      <w:r w:rsidRPr="00857A75">
        <w:rPr>
          <w:spacing w:val="-6"/>
        </w:rPr>
        <w:t xml:space="preserve"> </w:t>
      </w:r>
      <w:r w:rsidRPr="00857A75">
        <w:t>потребности.</w:t>
      </w:r>
    </w:p>
    <w:p w:rsidR="005A5190" w:rsidRPr="00857A75" w:rsidRDefault="003C2B94">
      <w:pPr>
        <w:pStyle w:val="a3"/>
        <w:spacing w:line="229" w:lineRule="exact"/>
        <w:ind w:left="669" w:firstLine="0"/>
      </w:pPr>
      <w:r w:rsidRPr="00857A75">
        <w:t>В</w:t>
      </w:r>
      <w:r w:rsidRPr="00857A75">
        <w:rPr>
          <w:spacing w:val="-3"/>
        </w:rPr>
        <w:t xml:space="preserve"> </w:t>
      </w:r>
      <w:r w:rsidRPr="00857A75">
        <w:t>течение</w:t>
      </w:r>
      <w:r w:rsidRPr="00857A75">
        <w:rPr>
          <w:spacing w:val="-2"/>
        </w:rPr>
        <w:t xml:space="preserve"> </w:t>
      </w:r>
      <w:r w:rsidRPr="00857A75">
        <w:t>учебного</w:t>
      </w:r>
      <w:r w:rsidRPr="00857A75">
        <w:rPr>
          <w:spacing w:val="-2"/>
        </w:rPr>
        <w:t xml:space="preserve"> </w:t>
      </w:r>
      <w:r w:rsidRPr="00857A75">
        <w:t>года</w:t>
      </w:r>
      <w:r w:rsidRPr="00857A75">
        <w:rPr>
          <w:spacing w:val="-1"/>
        </w:rPr>
        <w:t xml:space="preserve"> </w:t>
      </w:r>
      <w:r w:rsidRPr="00857A75">
        <w:t>специалисты</w:t>
      </w:r>
      <w:r w:rsidRPr="00857A75">
        <w:rPr>
          <w:spacing w:val="-3"/>
        </w:rPr>
        <w:t xml:space="preserve"> </w:t>
      </w:r>
      <w:r w:rsidRPr="00857A75">
        <w:t>проводят</w:t>
      </w:r>
      <w:r w:rsidRPr="00857A75">
        <w:rPr>
          <w:spacing w:val="-5"/>
        </w:rPr>
        <w:t xml:space="preserve"> </w:t>
      </w:r>
      <w:r w:rsidRPr="00857A75">
        <w:t>обследование</w:t>
      </w:r>
      <w:r w:rsidRPr="00857A75">
        <w:rPr>
          <w:spacing w:val="-5"/>
        </w:rPr>
        <w:t xml:space="preserve"> </w:t>
      </w:r>
      <w:r w:rsidRPr="00857A75">
        <w:t>в три</w:t>
      </w:r>
      <w:r w:rsidRPr="00857A75">
        <w:rPr>
          <w:spacing w:val="-1"/>
        </w:rPr>
        <w:t xml:space="preserve"> </w:t>
      </w:r>
      <w:r w:rsidRPr="00857A75">
        <w:t>этапа.</w:t>
      </w:r>
    </w:p>
    <w:p w:rsidR="005A5190" w:rsidRPr="00857A75" w:rsidRDefault="003C2B94">
      <w:pPr>
        <w:pStyle w:val="a3"/>
        <w:ind w:left="100" w:right="102" w:firstLine="568"/>
      </w:pPr>
      <w:r w:rsidRPr="00857A75">
        <w:t>Первый этап (сентябрь). Цель обследования на начальном этапе – выявить особенности психического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воспитанника,</w:t>
      </w:r>
      <w:r w:rsidRPr="00857A75">
        <w:rPr>
          <w:spacing w:val="1"/>
        </w:rPr>
        <w:t xml:space="preserve"> </w:t>
      </w:r>
      <w:r w:rsidRPr="00857A75">
        <w:t>определить</w:t>
      </w:r>
      <w:r w:rsidRPr="00857A75">
        <w:rPr>
          <w:spacing w:val="1"/>
        </w:rPr>
        <w:t xml:space="preserve"> </w:t>
      </w:r>
      <w:r w:rsidRPr="00857A75">
        <w:t>исходный</w:t>
      </w:r>
      <w:r w:rsidRPr="00857A75">
        <w:rPr>
          <w:spacing w:val="1"/>
        </w:rPr>
        <w:t xml:space="preserve"> </w:t>
      </w:r>
      <w:r w:rsidRPr="00857A75">
        <w:t>уровень</w:t>
      </w:r>
      <w:r w:rsidRPr="00857A75">
        <w:rPr>
          <w:spacing w:val="1"/>
        </w:rPr>
        <w:t xml:space="preserve"> </w:t>
      </w:r>
      <w:r w:rsidRPr="00857A75">
        <w:t>обученности,</w:t>
      </w:r>
      <w:r w:rsidRPr="00857A75">
        <w:rPr>
          <w:spacing w:val="1"/>
        </w:rPr>
        <w:t xml:space="preserve"> </w:t>
      </w:r>
      <w:r w:rsidRPr="00857A75">
        <w:t>т.е.</w:t>
      </w:r>
      <w:r w:rsidRPr="00857A75">
        <w:rPr>
          <w:spacing w:val="1"/>
        </w:rPr>
        <w:t xml:space="preserve"> </w:t>
      </w:r>
      <w:r w:rsidRPr="00857A75">
        <w:t>овладения</w:t>
      </w:r>
      <w:r w:rsidRPr="00857A75">
        <w:rPr>
          <w:spacing w:val="1"/>
        </w:rPr>
        <w:t xml:space="preserve"> </w:t>
      </w:r>
      <w:r w:rsidRPr="00857A75">
        <w:t>знаниями,</w:t>
      </w:r>
      <w:r w:rsidRPr="00857A75">
        <w:rPr>
          <w:spacing w:val="1"/>
        </w:rPr>
        <w:t xml:space="preserve"> </w:t>
      </w:r>
      <w:r w:rsidRPr="00857A75">
        <w:t>умениями, навыками в объеме образовательной программы. Результаты обобщаются и заносятся в «Карту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ребёнка».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формируются</w:t>
      </w:r>
      <w:r w:rsidRPr="00857A75">
        <w:rPr>
          <w:spacing w:val="1"/>
        </w:rPr>
        <w:t xml:space="preserve"> </w:t>
      </w:r>
      <w:r w:rsidRPr="00857A75">
        <w:t>подгруппы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проведения</w:t>
      </w:r>
      <w:r w:rsidRPr="00857A75">
        <w:rPr>
          <w:spacing w:val="1"/>
        </w:rPr>
        <w:t xml:space="preserve"> </w:t>
      </w:r>
      <w:r w:rsidRPr="00857A75">
        <w:t>занятий</w:t>
      </w:r>
      <w:r w:rsidRPr="00857A75">
        <w:rPr>
          <w:spacing w:val="1"/>
        </w:rPr>
        <w:t xml:space="preserve"> </w:t>
      </w:r>
      <w:r w:rsidRPr="00857A75">
        <w:t>дефектологом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воспитателем,</w:t>
      </w:r>
      <w:r w:rsidRPr="00857A75">
        <w:rPr>
          <w:spacing w:val="-2"/>
        </w:rPr>
        <w:t xml:space="preserve"> </w:t>
      </w:r>
      <w:r w:rsidRPr="00857A75">
        <w:t>выстраиваются "уровневые" программы</w:t>
      </w:r>
      <w:r w:rsidRPr="00857A75">
        <w:rPr>
          <w:spacing w:val="-2"/>
        </w:rPr>
        <w:t xml:space="preserve"> </w:t>
      </w:r>
      <w:r w:rsidRPr="00857A75">
        <w:t>коррекционного обучения.</w:t>
      </w:r>
    </w:p>
    <w:p w:rsidR="005A5190" w:rsidRPr="00857A75" w:rsidRDefault="003C2B94">
      <w:pPr>
        <w:pStyle w:val="a3"/>
        <w:ind w:left="100" w:right="102" w:firstLine="568"/>
      </w:pPr>
      <w:r w:rsidRPr="00857A75">
        <w:t>Второй этап (первые две недели января). Основной целью обследования на втором этапе является</w:t>
      </w:r>
      <w:r w:rsidRPr="00857A75">
        <w:rPr>
          <w:spacing w:val="1"/>
        </w:rPr>
        <w:t xml:space="preserve"> </w:t>
      </w:r>
      <w:r w:rsidRPr="00857A75">
        <w:t>выявление</w:t>
      </w:r>
      <w:r w:rsidRPr="00857A75">
        <w:rPr>
          <w:spacing w:val="1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динамики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специально</w:t>
      </w:r>
      <w:r w:rsidRPr="00857A75">
        <w:rPr>
          <w:spacing w:val="1"/>
        </w:rPr>
        <w:t xml:space="preserve"> </w:t>
      </w:r>
      <w:r w:rsidRPr="00857A75">
        <w:t>организованных</w:t>
      </w:r>
      <w:r w:rsidRPr="00857A75">
        <w:rPr>
          <w:spacing w:val="1"/>
        </w:rPr>
        <w:t xml:space="preserve"> </w:t>
      </w:r>
      <w:r w:rsidRPr="00857A75">
        <w:t>условиях.</w:t>
      </w:r>
      <w:r w:rsidRPr="00857A75">
        <w:rPr>
          <w:spacing w:val="1"/>
        </w:rPr>
        <w:t xml:space="preserve"> </w:t>
      </w:r>
      <w:r w:rsidRPr="00857A75">
        <w:t>Тревожащим</w:t>
      </w:r>
      <w:r w:rsidRPr="00857A75">
        <w:rPr>
          <w:spacing w:val="1"/>
        </w:rPr>
        <w:t xml:space="preserve"> </w:t>
      </w:r>
      <w:r w:rsidRPr="00857A75">
        <w:t>симптомом</w:t>
      </w:r>
      <w:r w:rsidRPr="00857A75">
        <w:rPr>
          <w:spacing w:val="1"/>
        </w:rPr>
        <w:t xml:space="preserve"> </w:t>
      </w:r>
      <w:r w:rsidRPr="00857A75">
        <w:t>является отсутствие</w:t>
      </w:r>
      <w:r w:rsidRPr="00857A75">
        <w:rPr>
          <w:spacing w:val="1"/>
        </w:rPr>
        <w:t xml:space="preserve"> </w:t>
      </w:r>
      <w:r w:rsidRPr="00857A75">
        <w:t>положительной динамики.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данном</w:t>
      </w:r>
      <w:r w:rsidRPr="00857A75">
        <w:rPr>
          <w:spacing w:val="1"/>
        </w:rPr>
        <w:t xml:space="preserve"> </w:t>
      </w:r>
      <w:r w:rsidRPr="00857A75">
        <w:t>этапе</w:t>
      </w:r>
      <w:r w:rsidRPr="00857A75">
        <w:rPr>
          <w:spacing w:val="1"/>
        </w:rPr>
        <w:t xml:space="preserve"> </w:t>
      </w:r>
      <w:r w:rsidRPr="00857A75">
        <w:t>дополняются</w:t>
      </w:r>
      <w:r w:rsidRPr="00857A75">
        <w:rPr>
          <w:spacing w:val="1"/>
        </w:rPr>
        <w:t xml:space="preserve"> </w:t>
      </w:r>
      <w:r w:rsidRPr="00857A75">
        <w:t>сведения, полученные ранее. Динамическое диагностическое исследование позволяет оценить правильность</w:t>
      </w:r>
      <w:r w:rsidRPr="00857A75">
        <w:rPr>
          <w:spacing w:val="1"/>
        </w:rPr>
        <w:t xml:space="preserve"> </w:t>
      </w:r>
      <w:r w:rsidRPr="00857A75">
        <w:t>выбранных путей, методов, содержания коррекционной работы с каждым ребенком и группой в целом. В</w:t>
      </w:r>
      <w:r w:rsidRPr="00857A75">
        <w:rPr>
          <w:spacing w:val="1"/>
        </w:rPr>
        <w:t xml:space="preserve"> </w:t>
      </w:r>
      <w:r w:rsidRPr="00857A75">
        <w:t>программу</w:t>
      </w:r>
      <w:r w:rsidRPr="00857A75">
        <w:rPr>
          <w:spacing w:val="1"/>
        </w:rPr>
        <w:t xml:space="preserve"> </w:t>
      </w:r>
      <w:r w:rsidRPr="00857A75">
        <w:t>вносятся</w:t>
      </w:r>
      <w:r w:rsidRPr="00857A75">
        <w:rPr>
          <w:spacing w:val="1"/>
        </w:rPr>
        <w:t xml:space="preserve"> </w:t>
      </w:r>
      <w:r w:rsidRPr="00857A75">
        <w:t>коррективы,</w:t>
      </w:r>
      <w:r w:rsidRPr="00857A75">
        <w:rPr>
          <w:spacing w:val="1"/>
        </w:rPr>
        <w:t xml:space="preserve"> </w:t>
      </w:r>
      <w:r w:rsidRPr="00857A75">
        <w:t>определяются</w:t>
      </w:r>
      <w:r w:rsidRPr="00857A75">
        <w:rPr>
          <w:spacing w:val="1"/>
        </w:rPr>
        <w:t xml:space="preserve"> </w:t>
      </w:r>
      <w:r w:rsidRPr="00857A75">
        <w:t>цели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задачи</w:t>
      </w:r>
      <w:r w:rsidRPr="00857A75">
        <w:rPr>
          <w:spacing w:val="1"/>
        </w:rPr>
        <w:t xml:space="preserve"> </w:t>
      </w:r>
      <w:r w:rsidRPr="00857A75">
        <w:t>коррекционно-педагогической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следующем</w:t>
      </w:r>
      <w:r w:rsidRPr="00857A75">
        <w:rPr>
          <w:spacing w:val="2"/>
        </w:rPr>
        <w:t xml:space="preserve"> </w:t>
      </w:r>
      <w:r w:rsidRPr="00857A75">
        <w:t>полугодии.</w:t>
      </w:r>
    </w:p>
    <w:p w:rsidR="005A5190" w:rsidRPr="00857A75" w:rsidRDefault="003C2B94">
      <w:pPr>
        <w:pStyle w:val="a3"/>
        <w:ind w:left="100" w:right="105" w:firstLine="568"/>
      </w:pPr>
      <w:r w:rsidRPr="00857A75">
        <w:t>Третий этап (проводится в конце учебного года). Цель - определить характер динамики, оценить</w:t>
      </w:r>
      <w:r w:rsidRPr="00857A75">
        <w:rPr>
          <w:spacing w:val="1"/>
        </w:rPr>
        <w:t xml:space="preserve"> </w:t>
      </w:r>
      <w:r w:rsidRPr="00857A75">
        <w:t>результативность работы,</w:t>
      </w:r>
      <w:r w:rsidRPr="00857A75">
        <w:rPr>
          <w:spacing w:val="1"/>
        </w:rPr>
        <w:t xml:space="preserve"> </w:t>
      </w:r>
      <w:r w:rsidRPr="00857A75">
        <w:t>а также составить прогноз относительно дальнейшего</w:t>
      </w:r>
      <w:r w:rsidRPr="00857A75">
        <w:rPr>
          <w:spacing w:val="1"/>
        </w:rPr>
        <w:t xml:space="preserve"> </w:t>
      </w:r>
      <w:r w:rsidRPr="00857A75">
        <w:t>развития и обозначить</w:t>
      </w:r>
      <w:r w:rsidRPr="00857A75">
        <w:rPr>
          <w:spacing w:val="1"/>
        </w:rPr>
        <w:t xml:space="preserve"> </w:t>
      </w:r>
      <w:r w:rsidRPr="00857A75">
        <w:t>дальнейший образовательный маршрут для каждого воспитанника. На основе результатов обследования</w:t>
      </w:r>
      <w:r w:rsidRPr="00857A75">
        <w:rPr>
          <w:spacing w:val="1"/>
        </w:rPr>
        <w:t xml:space="preserve"> </w:t>
      </w:r>
      <w:r w:rsidRPr="00857A75">
        <w:t>осуществляется перевод</w:t>
      </w:r>
      <w:r w:rsidRPr="00857A75">
        <w:rPr>
          <w:spacing w:val="-1"/>
        </w:rPr>
        <w:t xml:space="preserve"> </w:t>
      </w:r>
      <w:r w:rsidRPr="00857A75">
        <w:t>ребенка в</w:t>
      </w:r>
      <w:r w:rsidRPr="00857A75">
        <w:rPr>
          <w:spacing w:val="2"/>
        </w:rPr>
        <w:t xml:space="preserve"> </w:t>
      </w:r>
      <w:r w:rsidRPr="00857A75">
        <w:t>следующую</w:t>
      </w:r>
      <w:r w:rsidRPr="00857A75">
        <w:rPr>
          <w:spacing w:val="-1"/>
        </w:rPr>
        <w:t xml:space="preserve"> </w:t>
      </w:r>
      <w:r w:rsidRPr="00857A75">
        <w:t>возрастную</w:t>
      </w:r>
      <w:r w:rsidRPr="00857A75">
        <w:rPr>
          <w:spacing w:val="-1"/>
        </w:rPr>
        <w:t xml:space="preserve"> </w:t>
      </w:r>
      <w:r w:rsidRPr="00857A75">
        <w:t>группу</w:t>
      </w:r>
      <w:r w:rsidRPr="00857A75">
        <w:rPr>
          <w:spacing w:val="-7"/>
        </w:rPr>
        <w:t xml:space="preserve"> </w:t>
      </w:r>
      <w:r w:rsidRPr="00857A75">
        <w:t>или</w:t>
      </w:r>
      <w:r w:rsidRPr="00857A75">
        <w:rPr>
          <w:spacing w:val="1"/>
        </w:rPr>
        <w:t xml:space="preserve"> </w:t>
      </w:r>
      <w:r w:rsidRPr="00857A75">
        <w:t>выпуск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школу.</w:t>
      </w:r>
    </w:p>
    <w:p w:rsidR="005A5190" w:rsidRPr="00857A75" w:rsidRDefault="003C2B94">
      <w:pPr>
        <w:pStyle w:val="a3"/>
        <w:ind w:left="100" w:right="110" w:firstLine="568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качестве</w:t>
      </w:r>
      <w:r w:rsidRPr="00857A75">
        <w:rPr>
          <w:spacing w:val="1"/>
        </w:rPr>
        <w:t xml:space="preserve"> </w:t>
      </w:r>
      <w:r w:rsidRPr="00857A75">
        <w:t>показателей</w:t>
      </w:r>
      <w:r w:rsidRPr="00857A75">
        <w:rPr>
          <w:spacing w:val="1"/>
        </w:rPr>
        <w:t xml:space="preserve"> </w:t>
      </w:r>
      <w:r w:rsidRPr="00857A75">
        <w:t>оценки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(ключевых)</w:t>
      </w:r>
      <w:r w:rsidRPr="00857A75">
        <w:rPr>
          <w:spacing w:val="1"/>
        </w:rPr>
        <w:t xml:space="preserve"> </w:t>
      </w:r>
      <w:r w:rsidRPr="00857A75">
        <w:t>характеристик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личности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выделены</w:t>
      </w:r>
      <w:r w:rsidRPr="00857A75">
        <w:rPr>
          <w:spacing w:val="-8"/>
        </w:rPr>
        <w:t xml:space="preserve"> </w:t>
      </w:r>
      <w:r w:rsidRPr="00857A75">
        <w:t>внешние</w:t>
      </w:r>
      <w:r w:rsidRPr="00857A75">
        <w:rPr>
          <w:spacing w:val="-10"/>
        </w:rPr>
        <w:t xml:space="preserve"> </w:t>
      </w:r>
      <w:r w:rsidRPr="00857A75">
        <w:t>(наблюдаемые)</w:t>
      </w:r>
      <w:r w:rsidRPr="00857A75">
        <w:rPr>
          <w:spacing w:val="-4"/>
        </w:rPr>
        <w:t xml:space="preserve"> </w:t>
      </w:r>
      <w:r w:rsidRPr="00857A75">
        <w:t>проявления</w:t>
      </w:r>
      <w:r w:rsidRPr="00857A75">
        <w:rPr>
          <w:spacing w:val="-12"/>
        </w:rPr>
        <w:t xml:space="preserve"> </w:t>
      </w:r>
      <w:r w:rsidRPr="00857A75">
        <w:t>этих</w:t>
      </w:r>
      <w:r w:rsidRPr="00857A75">
        <w:rPr>
          <w:spacing w:val="-9"/>
        </w:rPr>
        <w:t xml:space="preserve"> </w:t>
      </w:r>
      <w:r w:rsidRPr="00857A75">
        <w:t>характеристик</w:t>
      </w:r>
      <w:r w:rsidRPr="00857A75">
        <w:rPr>
          <w:spacing w:val="-3"/>
        </w:rPr>
        <w:t xml:space="preserve"> </w:t>
      </w:r>
      <w:r w:rsidRPr="00857A75">
        <w:t>у</w:t>
      </w:r>
      <w:r w:rsidRPr="00857A75">
        <w:rPr>
          <w:spacing w:val="-12"/>
        </w:rPr>
        <w:t xml:space="preserve"> </w:t>
      </w:r>
      <w:r w:rsidRPr="00857A75">
        <w:t>ребенка</w:t>
      </w:r>
      <w:r w:rsidRPr="00857A75">
        <w:rPr>
          <w:spacing w:val="-6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поведении,</w:t>
      </w:r>
      <w:r w:rsidRPr="00857A75">
        <w:rPr>
          <w:spacing w:val="-8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деятельности,</w:t>
      </w:r>
      <w:r w:rsidRPr="00857A75">
        <w:rPr>
          <w:spacing w:val="-6"/>
        </w:rPr>
        <w:t xml:space="preserve"> </w:t>
      </w:r>
      <w:r w:rsidRPr="00857A75">
        <w:t>во</w:t>
      </w:r>
      <w:r w:rsidRPr="00857A75">
        <w:rPr>
          <w:spacing w:val="-48"/>
        </w:rPr>
        <w:t xml:space="preserve"> </w:t>
      </w:r>
      <w:r w:rsidRPr="00857A75">
        <w:lastRenderedPageBreak/>
        <w:t>взаимодействии со</w:t>
      </w:r>
      <w:r w:rsidRPr="00857A75">
        <w:rPr>
          <w:spacing w:val="1"/>
        </w:rPr>
        <w:t xml:space="preserve"> </w:t>
      </w:r>
      <w:r w:rsidRPr="00857A75">
        <w:t>сверстниками и взрослыми,</w:t>
      </w:r>
      <w:r w:rsidRPr="00857A75">
        <w:rPr>
          <w:spacing w:val="1"/>
        </w:rPr>
        <w:t xml:space="preserve"> </w:t>
      </w:r>
      <w:r w:rsidRPr="00857A75">
        <w:t>которые отражают становление этой</w:t>
      </w:r>
      <w:r w:rsidRPr="00857A75">
        <w:rPr>
          <w:spacing w:val="1"/>
        </w:rPr>
        <w:t xml:space="preserve"> </w:t>
      </w:r>
      <w:r w:rsidRPr="00857A75">
        <w:t>характеристики на</w:t>
      </w:r>
      <w:r w:rsidRPr="00857A75">
        <w:rPr>
          <w:spacing w:val="1"/>
        </w:rPr>
        <w:t xml:space="preserve"> </w:t>
      </w:r>
      <w:r w:rsidRPr="00857A75">
        <w:t>протяжении</w:t>
      </w:r>
      <w:r w:rsidRPr="00857A75">
        <w:rPr>
          <w:spacing w:val="-3"/>
        </w:rPr>
        <w:t xml:space="preserve"> </w:t>
      </w:r>
      <w:r w:rsidRPr="00857A75">
        <w:t>всего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возраста.</w:t>
      </w:r>
    </w:p>
    <w:p w:rsidR="005A5190" w:rsidRPr="00857A75" w:rsidRDefault="003C2B94" w:rsidP="00857A75">
      <w:pPr>
        <w:pStyle w:val="a3"/>
        <w:ind w:left="100" w:right="109" w:firstLine="568"/>
      </w:pPr>
      <w:r w:rsidRPr="00857A75">
        <w:t>Для построения развивающего образования система мониторинга становления основных (ключевых)</w:t>
      </w:r>
      <w:r w:rsidRPr="00857A75">
        <w:rPr>
          <w:spacing w:val="1"/>
        </w:rPr>
        <w:t xml:space="preserve"> </w:t>
      </w:r>
      <w:r w:rsidRPr="00857A75">
        <w:t>характеристик развития личности ребенка учитывает необходимость организации образовательной работы в</w:t>
      </w:r>
      <w:r w:rsidRPr="00857A75">
        <w:rPr>
          <w:spacing w:val="-47"/>
        </w:rPr>
        <w:t xml:space="preserve"> </w:t>
      </w:r>
      <w:r w:rsidRPr="00857A75">
        <w:t>зоне</w:t>
      </w:r>
      <w:r w:rsidRPr="00857A75">
        <w:rPr>
          <w:spacing w:val="21"/>
        </w:rPr>
        <w:t xml:space="preserve"> </w:t>
      </w:r>
      <w:r w:rsidRPr="00857A75">
        <w:t>его</w:t>
      </w:r>
      <w:r w:rsidRPr="00857A75">
        <w:rPr>
          <w:spacing w:val="25"/>
        </w:rPr>
        <w:t xml:space="preserve"> </w:t>
      </w:r>
      <w:r w:rsidRPr="00857A75">
        <w:t>ближайшего</w:t>
      </w:r>
      <w:r w:rsidRPr="00857A75">
        <w:rPr>
          <w:spacing w:val="26"/>
        </w:rPr>
        <w:t xml:space="preserve"> </w:t>
      </w:r>
      <w:r w:rsidRPr="00857A75">
        <w:t>развития.</w:t>
      </w:r>
      <w:r w:rsidRPr="00857A75">
        <w:rPr>
          <w:spacing w:val="23"/>
        </w:rPr>
        <w:t xml:space="preserve"> </w:t>
      </w:r>
      <w:r w:rsidRPr="00857A75">
        <w:t>Поэтому</w:t>
      </w:r>
      <w:r w:rsidRPr="00857A75">
        <w:rPr>
          <w:spacing w:val="14"/>
        </w:rPr>
        <w:t xml:space="preserve"> </w:t>
      </w:r>
      <w:r w:rsidRPr="00857A75">
        <w:t>диапазон</w:t>
      </w:r>
      <w:r w:rsidRPr="00857A75">
        <w:rPr>
          <w:spacing w:val="19"/>
        </w:rPr>
        <w:t xml:space="preserve"> </w:t>
      </w:r>
      <w:r w:rsidRPr="00857A75">
        <w:t>оценки</w:t>
      </w:r>
      <w:r w:rsidRPr="00857A75">
        <w:rPr>
          <w:spacing w:val="22"/>
        </w:rPr>
        <w:t xml:space="preserve"> </w:t>
      </w:r>
      <w:r w:rsidRPr="00857A75">
        <w:t>выделенных</w:t>
      </w:r>
      <w:r w:rsidRPr="00857A75">
        <w:rPr>
          <w:spacing w:val="18"/>
        </w:rPr>
        <w:t xml:space="preserve"> </w:t>
      </w:r>
      <w:r w:rsidRPr="00857A75">
        <w:t>показателей</w:t>
      </w:r>
      <w:r w:rsidRPr="00857A75">
        <w:rPr>
          <w:spacing w:val="22"/>
        </w:rPr>
        <w:t xml:space="preserve"> </w:t>
      </w:r>
      <w:r w:rsidRPr="00857A75">
        <w:t>определяется</w:t>
      </w:r>
      <w:r w:rsidRPr="00857A75">
        <w:rPr>
          <w:spacing w:val="26"/>
        </w:rPr>
        <w:t xml:space="preserve"> </w:t>
      </w:r>
      <w:r w:rsidRPr="00857A75">
        <w:t>уровнем</w:t>
      </w:r>
      <w:r w:rsidR="00857A75">
        <w:t xml:space="preserve"> </w:t>
      </w:r>
      <w:r w:rsidRPr="00857A75">
        <w:rPr>
          <w:spacing w:val="-1"/>
        </w:rPr>
        <w:t>развития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интегральной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характеристики -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от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возможностей,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которые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еще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не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доступны</w:t>
      </w:r>
      <w:r w:rsidRPr="00857A75">
        <w:rPr>
          <w:spacing w:val="-5"/>
        </w:rPr>
        <w:t xml:space="preserve"> </w:t>
      </w:r>
      <w:r w:rsidRPr="00857A75">
        <w:t>ребенку,</w:t>
      </w:r>
      <w:r w:rsidRPr="00857A75">
        <w:rPr>
          <w:spacing w:val="-4"/>
        </w:rPr>
        <w:t xml:space="preserve"> </w:t>
      </w:r>
      <w:r w:rsidRPr="00857A75">
        <w:t>до</w:t>
      </w:r>
      <w:r w:rsidRPr="00857A75">
        <w:rPr>
          <w:spacing w:val="-3"/>
        </w:rPr>
        <w:t xml:space="preserve"> </w:t>
      </w:r>
      <w:r w:rsidRPr="00857A75">
        <w:t>способности</w:t>
      </w:r>
      <w:r w:rsidRPr="00857A75">
        <w:rPr>
          <w:spacing w:val="-48"/>
        </w:rPr>
        <w:t xml:space="preserve"> </w:t>
      </w:r>
      <w:r w:rsidRPr="00857A75">
        <w:t>проявлять характеристики в самостоятельной деятельности и поведении. Общая картина по группе позволит</w:t>
      </w:r>
      <w:r w:rsidRPr="00857A75">
        <w:rPr>
          <w:spacing w:val="-47"/>
        </w:rPr>
        <w:t xml:space="preserve"> </w:t>
      </w:r>
      <w:r w:rsidRPr="00857A75">
        <w:t>выделить детей, которые нуждаются в особом внимании педагога и в отношении которых необходимо</w:t>
      </w:r>
      <w:r w:rsidRPr="00857A75">
        <w:rPr>
          <w:spacing w:val="1"/>
        </w:rPr>
        <w:t xml:space="preserve"> </w:t>
      </w:r>
      <w:r w:rsidRPr="00857A75">
        <w:t>скорректировать,</w:t>
      </w:r>
      <w:r w:rsidRPr="00857A75">
        <w:rPr>
          <w:spacing w:val="1"/>
        </w:rPr>
        <w:t xml:space="preserve"> </w:t>
      </w:r>
      <w:r w:rsidRPr="00857A75">
        <w:t>изменить</w:t>
      </w:r>
      <w:r w:rsidRPr="00857A75">
        <w:rPr>
          <w:spacing w:val="1"/>
        </w:rPr>
        <w:t xml:space="preserve"> </w:t>
      </w:r>
      <w:r w:rsidRPr="00857A75">
        <w:t>способы</w:t>
      </w:r>
      <w:r w:rsidRPr="00857A75">
        <w:rPr>
          <w:spacing w:val="1"/>
        </w:rPr>
        <w:t xml:space="preserve"> </w:t>
      </w:r>
      <w:r w:rsidRPr="00857A75">
        <w:t>взаимодействия.</w:t>
      </w:r>
      <w:r w:rsidRPr="00857A75">
        <w:rPr>
          <w:spacing w:val="1"/>
        </w:rPr>
        <w:t xml:space="preserve"> </w:t>
      </w:r>
      <w:r w:rsidRPr="00857A75">
        <w:t>Данные</w:t>
      </w:r>
      <w:r w:rsidRPr="00857A75">
        <w:rPr>
          <w:spacing w:val="1"/>
        </w:rPr>
        <w:t xml:space="preserve"> </w:t>
      </w:r>
      <w:r w:rsidRPr="00857A75">
        <w:t>мониторинга</w:t>
      </w:r>
      <w:r w:rsidRPr="00857A75">
        <w:rPr>
          <w:spacing w:val="1"/>
        </w:rPr>
        <w:t xml:space="preserve"> </w:t>
      </w:r>
      <w:r w:rsidRPr="00857A75">
        <w:t>должны</w:t>
      </w:r>
      <w:r w:rsidRPr="00857A75">
        <w:rPr>
          <w:spacing w:val="1"/>
        </w:rPr>
        <w:t xml:space="preserve"> </w:t>
      </w:r>
      <w:r w:rsidRPr="00857A75">
        <w:t>отражать</w:t>
      </w:r>
      <w:r w:rsidRPr="00857A75">
        <w:rPr>
          <w:spacing w:val="1"/>
        </w:rPr>
        <w:t xml:space="preserve"> </w:t>
      </w:r>
      <w:r w:rsidRPr="00857A75">
        <w:t>динамику</w:t>
      </w:r>
      <w:r w:rsidRPr="00857A75">
        <w:rPr>
          <w:spacing w:val="1"/>
        </w:rPr>
        <w:t xml:space="preserve"> </w:t>
      </w:r>
      <w:r w:rsidRPr="00857A75">
        <w:t>становления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(ключевых)</w:t>
      </w:r>
      <w:r w:rsidRPr="00857A75">
        <w:rPr>
          <w:spacing w:val="1"/>
        </w:rPr>
        <w:t xml:space="preserve"> </w:t>
      </w:r>
      <w:r w:rsidRPr="00857A75">
        <w:t>характеристик,</w:t>
      </w:r>
      <w:r w:rsidRPr="00857A75">
        <w:rPr>
          <w:spacing w:val="1"/>
        </w:rPr>
        <w:t xml:space="preserve"> </w:t>
      </w:r>
      <w:r w:rsidRPr="00857A75">
        <w:t>которые</w:t>
      </w:r>
      <w:r w:rsidRPr="00857A75">
        <w:rPr>
          <w:spacing w:val="1"/>
        </w:rPr>
        <w:t xml:space="preserve"> </w:t>
      </w:r>
      <w:r w:rsidRPr="00857A75">
        <w:t>развиваются</w:t>
      </w:r>
      <w:r w:rsidRPr="00857A75">
        <w:rPr>
          <w:spacing w:val="1"/>
        </w:rPr>
        <w:t xml:space="preserve"> </w:t>
      </w:r>
      <w:r w:rsidRPr="00857A75">
        <w:t>у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протяжении</w:t>
      </w:r>
      <w:r w:rsidRPr="00857A75">
        <w:rPr>
          <w:spacing w:val="1"/>
        </w:rPr>
        <w:t xml:space="preserve"> </w:t>
      </w:r>
      <w:r w:rsidRPr="00857A75">
        <w:t>всего</w:t>
      </w:r>
      <w:r w:rsidRPr="00857A75">
        <w:rPr>
          <w:spacing w:val="1"/>
        </w:rPr>
        <w:t xml:space="preserve"> </w:t>
      </w:r>
      <w:r w:rsidRPr="00857A75">
        <w:t>образовательного</w:t>
      </w:r>
      <w:r w:rsidRPr="00857A75">
        <w:rPr>
          <w:spacing w:val="4"/>
        </w:rPr>
        <w:t xml:space="preserve"> </w:t>
      </w:r>
      <w:r w:rsidRPr="00857A75">
        <w:t>процесса.</w:t>
      </w:r>
    </w:p>
    <w:p w:rsidR="005A5190" w:rsidRPr="00857A75" w:rsidRDefault="003C2B94">
      <w:pPr>
        <w:pStyle w:val="a3"/>
        <w:ind w:left="100" w:right="105" w:firstLine="568"/>
      </w:pPr>
      <w:r w:rsidRPr="00857A75">
        <w:t>Прослеживая</w:t>
      </w:r>
      <w:r w:rsidRPr="00857A75">
        <w:rPr>
          <w:spacing w:val="1"/>
        </w:rPr>
        <w:t xml:space="preserve"> </w:t>
      </w:r>
      <w:r w:rsidRPr="00857A75">
        <w:t>динамику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(ключевых)</w:t>
      </w:r>
      <w:r w:rsidRPr="00857A75">
        <w:rPr>
          <w:spacing w:val="1"/>
        </w:rPr>
        <w:t xml:space="preserve"> </w:t>
      </w:r>
      <w:r w:rsidRPr="00857A75">
        <w:t>характеристик,</w:t>
      </w:r>
      <w:r w:rsidRPr="00857A75">
        <w:rPr>
          <w:spacing w:val="1"/>
        </w:rPr>
        <w:t xml:space="preserve"> </w:t>
      </w:r>
      <w:r w:rsidRPr="00857A75">
        <w:t>выявляя,</w:t>
      </w:r>
      <w:r w:rsidRPr="00857A75">
        <w:rPr>
          <w:spacing w:val="1"/>
        </w:rPr>
        <w:t xml:space="preserve"> </w:t>
      </w:r>
      <w:r w:rsidRPr="00857A75">
        <w:t>имеет</w:t>
      </w:r>
      <w:r w:rsidRPr="00857A75">
        <w:rPr>
          <w:spacing w:val="1"/>
        </w:rPr>
        <w:t xml:space="preserve"> </w:t>
      </w:r>
      <w:r w:rsidRPr="00857A75">
        <w:t>ли</w:t>
      </w:r>
      <w:r w:rsidRPr="00857A75">
        <w:rPr>
          <w:spacing w:val="1"/>
        </w:rPr>
        <w:t xml:space="preserve"> </w:t>
      </w:r>
      <w:r w:rsidRPr="00857A75">
        <w:t>она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неизменяющийся,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прогрессивный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или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регрессивный</w:t>
      </w:r>
      <w:r w:rsidRPr="00857A75">
        <w:rPr>
          <w:spacing w:val="-9"/>
        </w:rPr>
        <w:t xml:space="preserve"> </w:t>
      </w:r>
      <w:r w:rsidRPr="00857A75">
        <w:t>характер,</w:t>
      </w:r>
      <w:r w:rsidRPr="00857A75">
        <w:rPr>
          <w:spacing w:val="-9"/>
        </w:rPr>
        <w:t xml:space="preserve"> </w:t>
      </w:r>
      <w:r w:rsidRPr="00857A75">
        <w:t>можно</w:t>
      </w:r>
      <w:r w:rsidRPr="00857A75">
        <w:rPr>
          <w:spacing w:val="-6"/>
        </w:rPr>
        <w:t xml:space="preserve"> </w:t>
      </w:r>
      <w:r w:rsidRPr="00857A75">
        <w:t>дать</w:t>
      </w:r>
      <w:r w:rsidRPr="00857A75">
        <w:rPr>
          <w:spacing w:val="-13"/>
        </w:rPr>
        <w:t xml:space="preserve"> </w:t>
      </w:r>
      <w:r w:rsidRPr="00857A75">
        <w:t>общую</w:t>
      </w:r>
      <w:r w:rsidRPr="00857A75">
        <w:rPr>
          <w:spacing w:val="-11"/>
        </w:rPr>
        <w:t xml:space="preserve"> </w:t>
      </w:r>
      <w:r w:rsidRPr="00857A75">
        <w:t>психолого-педагогическую</w:t>
      </w:r>
      <w:r w:rsidRPr="00857A75">
        <w:rPr>
          <w:spacing w:val="-48"/>
        </w:rPr>
        <w:t xml:space="preserve"> </w:t>
      </w:r>
      <w:r w:rsidRPr="00857A75">
        <w:t>оценку</w:t>
      </w:r>
      <w:r w:rsidRPr="00857A75">
        <w:rPr>
          <w:spacing w:val="1"/>
        </w:rPr>
        <w:t xml:space="preserve"> </w:t>
      </w:r>
      <w:r w:rsidRPr="00857A75">
        <w:t>успешности</w:t>
      </w:r>
      <w:r w:rsidRPr="00857A75">
        <w:rPr>
          <w:spacing w:val="1"/>
        </w:rPr>
        <w:t xml:space="preserve"> </w:t>
      </w:r>
      <w:r w:rsidRPr="00857A75">
        <w:t>воспитательных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воздействий</w:t>
      </w:r>
      <w:r w:rsidRPr="00857A75">
        <w:rPr>
          <w:spacing w:val="1"/>
        </w:rPr>
        <w:t xml:space="preserve"> </w:t>
      </w:r>
      <w:r w:rsidRPr="00857A75">
        <w:t>взрослых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1"/>
        </w:rPr>
        <w:t xml:space="preserve"> </w:t>
      </w:r>
      <w:r w:rsidRPr="00857A75">
        <w:t>ступенях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образовательного</w:t>
      </w:r>
      <w:r w:rsidRPr="00857A75">
        <w:rPr>
          <w:spacing w:val="-6"/>
        </w:rPr>
        <w:t xml:space="preserve"> </w:t>
      </w:r>
      <w:r w:rsidRPr="00857A75">
        <w:t>процесса,</w:t>
      </w:r>
      <w:r w:rsidRPr="00857A75">
        <w:rPr>
          <w:spacing w:val="-8"/>
        </w:rPr>
        <w:t xml:space="preserve"> </w:t>
      </w:r>
      <w:r w:rsidRPr="00857A75">
        <w:t>а</w:t>
      </w:r>
      <w:r w:rsidRPr="00857A75">
        <w:rPr>
          <w:spacing w:val="-10"/>
        </w:rPr>
        <w:t xml:space="preserve"> </w:t>
      </w:r>
      <w:r w:rsidRPr="00857A75">
        <w:t>также</w:t>
      </w:r>
      <w:r w:rsidRPr="00857A75">
        <w:rPr>
          <w:spacing w:val="-9"/>
        </w:rPr>
        <w:t xml:space="preserve"> </w:t>
      </w:r>
      <w:r w:rsidRPr="00857A75">
        <w:t>выделить</w:t>
      </w:r>
      <w:r w:rsidRPr="00857A75">
        <w:rPr>
          <w:spacing w:val="-8"/>
        </w:rPr>
        <w:t xml:space="preserve"> </w:t>
      </w:r>
      <w:r w:rsidRPr="00857A75">
        <w:t>направления</w:t>
      </w:r>
      <w:r w:rsidRPr="00857A75">
        <w:rPr>
          <w:spacing w:val="-8"/>
        </w:rPr>
        <w:t xml:space="preserve"> </w:t>
      </w:r>
      <w:r w:rsidRPr="00857A75">
        <w:t>развития,</w:t>
      </w:r>
      <w:r w:rsidRPr="00857A75">
        <w:rPr>
          <w:spacing w:val="-8"/>
        </w:rPr>
        <w:t xml:space="preserve"> </w:t>
      </w:r>
      <w:r w:rsidRPr="00857A75">
        <w:t>в</w:t>
      </w:r>
      <w:r w:rsidRPr="00857A75">
        <w:rPr>
          <w:spacing w:val="-12"/>
        </w:rPr>
        <w:t xml:space="preserve"> </w:t>
      </w:r>
      <w:r w:rsidRPr="00857A75">
        <w:t>которых</w:t>
      </w:r>
      <w:r w:rsidRPr="00857A75">
        <w:rPr>
          <w:spacing w:val="-12"/>
        </w:rPr>
        <w:t xml:space="preserve"> </w:t>
      </w:r>
      <w:r w:rsidRPr="00857A75">
        <w:t>ребенок</w:t>
      </w:r>
      <w:r w:rsidRPr="00857A75">
        <w:rPr>
          <w:spacing w:val="-11"/>
        </w:rPr>
        <w:t xml:space="preserve"> </w:t>
      </w:r>
      <w:r w:rsidRPr="00857A75">
        <w:t>нуждается</w:t>
      </w:r>
      <w:r w:rsidRPr="00857A75">
        <w:rPr>
          <w:spacing w:val="-9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помощи.</w:t>
      </w:r>
      <w:r w:rsidRPr="00857A75">
        <w:rPr>
          <w:spacing w:val="-47"/>
        </w:rPr>
        <w:t xml:space="preserve"> </w:t>
      </w:r>
      <w:r w:rsidRPr="00857A75">
        <w:t>Выделенные показатели отражают основные моменты развития дошкольников, те характеристики, которые</w:t>
      </w:r>
      <w:r w:rsidRPr="00857A75">
        <w:rPr>
          <w:spacing w:val="1"/>
        </w:rPr>
        <w:t xml:space="preserve"> </w:t>
      </w:r>
      <w:r w:rsidRPr="00857A75">
        <w:t>складываются и развиваются в</w:t>
      </w:r>
      <w:r w:rsidRPr="00857A75">
        <w:rPr>
          <w:spacing w:val="1"/>
        </w:rPr>
        <w:t xml:space="preserve"> </w:t>
      </w:r>
      <w:r w:rsidRPr="00857A75">
        <w:t>дошкольном детстве и обуславливают</w:t>
      </w:r>
      <w:r w:rsidRPr="00857A75">
        <w:rPr>
          <w:spacing w:val="1"/>
        </w:rPr>
        <w:t xml:space="preserve"> </w:t>
      </w:r>
      <w:r w:rsidRPr="00857A75">
        <w:t>успешность перехода ребенка на</w:t>
      </w:r>
      <w:r w:rsidRPr="00857A75">
        <w:rPr>
          <w:spacing w:val="1"/>
        </w:rPr>
        <w:t xml:space="preserve"> </w:t>
      </w:r>
      <w:r w:rsidRPr="00857A75">
        <w:t>следующий</w:t>
      </w:r>
      <w:r w:rsidRPr="00857A75">
        <w:rPr>
          <w:spacing w:val="1"/>
        </w:rPr>
        <w:t xml:space="preserve"> </w:t>
      </w:r>
      <w:r w:rsidRPr="00857A75">
        <w:t>возрастной</w:t>
      </w:r>
      <w:r w:rsidRPr="00857A75">
        <w:rPr>
          <w:spacing w:val="-2"/>
        </w:rPr>
        <w:t xml:space="preserve"> </w:t>
      </w:r>
      <w:r w:rsidRPr="00857A75">
        <w:t>этап.</w:t>
      </w:r>
    </w:p>
    <w:p w:rsidR="005A5190" w:rsidRPr="00857A75" w:rsidRDefault="003C2B94">
      <w:pPr>
        <w:pStyle w:val="a3"/>
        <w:spacing w:before="3"/>
        <w:ind w:left="100" w:right="109" w:firstLine="568"/>
      </w:pPr>
      <w:r w:rsidRPr="00857A75">
        <w:t>Поэтому</w:t>
      </w:r>
      <w:r w:rsidRPr="00857A75">
        <w:rPr>
          <w:spacing w:val="1"/>
        </w:rPr>
        <w:t xml:space="preserve"> </w:t>
      </w:r>
      <w:r w:rsidRPr="00857A75">
        <w:t>данные</w:t>
      </w:r>
      <w:r w:rsidRPr="00857A75">
        <w:rPr>
          <w:spacing w:val="1"/>
        </w:rPr>
        <w:t xml:space="preserve"> </w:t>
      </w:r>
      <w:r w:rsidRPr="00857A75">
        <w:t>мониторинга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динамики</w:t>
      </w:r>
      <w:r w:rsidRPr="00857A75">
        <w:rPr>
          <w:spacing w:val="1"/>
        </w:rPr>
        <w:t xml:space="preserve"> </w:t>
      </w:r>
      <w:r w:rsidRPr="00857A75">
        <w:t>становления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(ключевых)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характеристик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развития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личности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ребенка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дошкольном</w:t>
      </w:r>
      <w:r w:rsidRPr="00857A75">
        <w:rPr>
          <w:spacing w:val="-13"/>
        </w:rPr>
        <w:t xml:space="preserve"> </w:t>
      </w:r>
      <w:r w:rsidRPr="00857A75">
        <w:t>образовании</w:t>
      </w:r>
      <w:r w:rsidRPr="00857A75">
        <w:rPr>
          <w:spacing w:val="-6"/>
        </w:rPr>
        <w:t xml:space="preserve"> </w:t>
      </w:r>
      <w:r w:rsidRPr="00857A75">
        <w:t>-</w:t>
      </w:r>
      <w:r w:rsidRPr="00857A75">
        <w:rPr>
          <w:spacing w:val="-13"/>
        </w:rPr>
        <w:t xml:space="preserve"> </w:t>
      </w:r>
      <w:r w:rsidRPr="00857A75">
        <w:t>окажут</w:t>
      </w:r>
      <w:r w:rsidRPr="00857A75">
        <w:rPr>
          <w:spacing w:val="-9"/>
        </w:rPr>
        <w:t xml:space="preserve"> </w:t>
      </w:r>
      <w:r w:rsidRPr="00857A75">
        <w:t>помощь</w:t>
      </w:r>
      <w:r w:rsidRPr="00857A75">
        <w:rPr>
          <w:spacing w:val="-13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педагогу</w:t>
      </w:r>
      <w:r w:rsidRPr="00857A75">
        <w:rPr>
          <w:spacing w:val="-17"/>
        </w:rPr>
        <w:t xml:space="preserve"> </w:t>
      </w:r>
      <w:r w:rsidRPr="00857A75">
        <w:t>начального</w:t>
      </w:r>
      <w:r w:rsidRPr="00857A75">
        <w:rPr>
          <w:spacing w:val="-48"/>
        </w:rPr>
        <w:t xml:space="preserve"> </w:t>
      </w:r>
      <w:r w:rsidRPr="00857A75">
        <w:t>общего образования для построения более эффективного взаимодействия с ребенком в период адаптации к</w:t>
      </w:r>
      <w:r w:rsidRPr="00857A75">
        <w:rPr>
          <w:spacing w:val="1"/>
        </w:rPr>
        <w:t xml:space="preserve"> </w:t>
      </w:r>
      <w:r w:rsidRPr="00857A75">
        <w:t>новым</w:t>
      </w:r>
      <w:r w:rsidRPr="00857A75">
        <w:rPr>
          <w:spacing w:val="-2"/>
        </w:rPr>
        <w:t xml:space="preserve"> </w:t>
      </w:r>
      <w:r w:rsidRPr="00857A75">
        <w:t>условиям</w:t>
      </w:r>
      <w:r w:rsidRPr="00857A75">
        <w:rPr>
          <w:spacing w:val="3"/>
        </w:rPr>
        <w:t xml:space="preserve"> </w:t>
      </w:r>
      <w:r w:rsidRPr="00857A75">
        <w:t>развития</w:t>
      </w:r>
      <w:r w:rsidRPr="00857A75">
        <w:rPr>
          <w:spacing w:val="-3"/>
        </w:rPr>
        <w:t xml:space="preserve"> </w:t>
      </w:r>
      <w:r w:rsidRPr="00857A75">
        <w:t>на следующем</w:t>
      </w:r>
      <w:r w:rsidRPr="00857A75">
        <w:rPr>
          <w:spacing w:val="7"/>
        </w:rPr>
        <w:t xml:space="preserve"> </w:t>
      </w:r>
      <w:r w:rsidRPr="00857A75">
        <w:t>уровне</w:t>
      </w:r>
      <w:r w:rsidRPr="00857A75">
        <w:rPr>
          <w:spacing w:val="1"/>
        </w:rPr>
        <w:t xml:space="preserve"> </w:t>
      </w:r>
      <w:r w:rsidRPr="00857A75">
        <w:t>образования.</w:t>
      </w:r>
    </w:p>
    <w:p w:rsidR="005A5190" w:rsidRPr="00857A75" w:rsidRDefault="003C2B94">
      <w:pPr>
        <w:pStyle w:val="a3"/>
        <w:spacing w:line="229" w:lineRule="exact"/>
        <w:ind w:left="669" w:firstLine="0"/>
      </w:pPr>
      <w:r w:rsidRPr="00857A75">
        <w:t>Оценка</w:t>
      </w:r>
      <w:r w:rsidRPr="00857A75">
        <w:rPr>
          <w:spacing w:val="-3"/>
        </w:rPr>
        <w:t xml:space="preserve"> </w:t>
      </w:r>
      <w:r w:rsidRPr="00857A75">
        <w:t>результатов</w:t>
      </w:r>
      <w:r w:rsidRPr="00857A75">
        <w:rPr>
          <w:spacing w:val="-4"/>
        </w:rPr>
        <w:t xml:space="preserve"> </w:t>
      </w:r>
      <w:r w:rsidRPr="00857A75">
        <w:t>включает:</w:t>
      </w:r>
    </w:p>
    <w:p w:rsidR="005A5190" w:rsidRPr="00857A75" w:rsidRDefault="003C2B94">
      <w:pPr>
        <w:pStyle w:val="a3"/>
        <w:tabs>
          <w:tab w:val="left" w:pos="1746"/>
          <w:tab w:val="left" w:pos="3021"/>
          <w:tab w:val="left" w:pos="4716"/>
          <w:tab w:val="left" w:pos="5987"/>
          <w:tab w:val="left" w:pos="6379"/>
          <w:tab w:val="left" w:pos="7466"/>
          <w:tab w:val="left" w:pos="8370"/>
        </w:tabs>
        <w:ind w:left="100" w:right="103" w:firstLine="568"/>
        <w:jc w:val="right"/>
      </w:pPr>
      <w:r w:rsidRPr="00857A75">
        <w:t>Педагогический</w:t>
      </w:r>
      <w:r w:rsidRPr="00857A75">
        <w:rPr>
          <w:spacing w:val="23"/>
        </w:rPr>
        <w:t xml:space="preserve"> </w:t>
      </w:r>
      <w:r w:rsidRPr="00857A75">
        <w:t>мониторинг,</w:t>
      </w:r>
      <w:r w:rsidRPr="00857A75">
        <w:rPr>
          <w:spacing w:val="24"/>
        </w:rPr>
        <w:t xml:space="preserve"> </w:t>
      </w:r>
      <w:r w:rsidRPr="00857A75">
        <w:t>который</w:t>
      </w:r>
      <w:r w:rsidRPr="00857A75">
        <w:rPr>
          <w:spacing w:val="23"/>
        </w:rPr>
        <w:t xml:space="preserve"> </w:t>
      </w:r>
      <w:r w:rsidRPr="00857A75">
        <w:t>проводится</w:t>
      </w:r>
      <w:r w:rsidRPr="00857A75">
        <w:rPr>
          <w:spacing w:val="22"/>
        </w:rPr>
        <w:t xml:space="preserve"> </w:t>
      </w:r>
      <w:r w:rsidRPr="00857A75">
        <w:t>воспитателями,</w:t>
      </w:r>
      <w:r w:rsidRPr="00857A75">
        <w:rPr>
          <w:spacing w:val="24"/>
        </w:rPr>
        <w:t xml:space="preserve"> </w:t>
      </w:r>
      <w:r w:rsidRPr="00857A75">
        <w:t>музыкальным</w:t>
      </w:r>
      <w:r w:rsidRPr="00857A75">
        <w:rPr>
          <w:spacing w:val="24"/>
        </w:rPr>
        <w:t xml:space="preserve"> </w:t>
      </w:r>
      <w:r w:rsidRPr="00857A75">
        <w:t>руководителем,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 xml:space="preserve">инструктором по физической культуре по образовательным </w:t>
      </w:r>
      <w:r w:rsidRPr="00857A75">
        <w:t>областям: социально-коммуникативное развитие,</w:t>
      </w:r>
      <w:r w:rsidRPr="00857A75">
        <w:rPr>
          <w:spacing w:val="-47"/>
        </w:rPr>
        <w:t xml:space="preserve"> </w:t>
      </w:r>
      <w:r w:rsidRPr="00857A75">
        <w:t>познавательное</w:t>
      </w:r>
      <w:r w:rsidRPr="00857A75">
        <w:rPr>
          <w:spacing w:val="40"/>
        </w:rPr>
        <w:t xml:space="preserve"> </w:t>
      </w:r>
      <w:r w:rsidRPr="00857A75">
        <w:t>развитие,</w:t>
      </w:r>
      <w:r w:rsidRPr="00857A75">
        <w:rPr>
          <w:spacing w:val="46"/>
        </w:rPr>
        <w:t xml:space="preserve"> </w:t>
      </w:r>
      <w:r w:rsidRPr="00857A75">
        <w:t>речевое</w:t>
      </w:r>
      <w:r w:rsidRPr="00857A75">
        <w:rPr>
          <w:spacing w:val="41"/>
        </w:rPr>
        <w:t xml:space="preserve"> </w:t>
      </w:r>
      <w:r w:rsidRPr="00857A75">
        <w:t>развитие,</w:t>
      </w:r>
      <w:r w:rsidRPr="00857A75">
        <w:rPr>
          <w:spacing w:val="42"/>
        </w:rPr>
        <w:t xml:space="preserve"> </w:t>
      </w:r>
      <w:r w:rsidRPr="00857A75">
        <w:t>художественно-эстетическое</w:t>
      </w:r>
      <w:r w:rsidRPr="00857A75">
        <w:rPr>
          <w:spacing w:val="45"/>
        </w:rPr>
        <w:t xml:space="preserve"> </w:t>
      </w:r>
      <w:r w:rsidRPr="00857A75">
        <w:t>развитие,</w:t>
      </w:r>
      <w:r w:rsidRPr="00857A75">
        <w:rPr>
          <w:spacing w:val="42"/>
        </w:rPr>
        <w:t xml:space="preserve"> </w:t>
      </w:r>
      <w:r w:rsidRPr="00857A75">
        <w:t>физическое</w:t>
      </w:r>
      <w:r w:rsidRPr="00857A75">
        <w:rPr>
          <w:spacing w:val="45"/>
        </w:rPr>
        <w:t xml:space="preserve"> </w:t>
      </w:r>
      <w:r w:rsidRPr="00857A75">
        <w:t>развитие.</w:t>
      </w:r>
      <w:r w:rsidRPr="00857A75">
        <w:rPr>
          <w:spacing w:val="-47"/>
        </w:rPr>
        <w:t xml:space="preserve"> </w:t>
      </w:r>
      <w:r w:rsidRPr="00857A75">
        <w:t>Педагогическая</w:t>
      </w:r>
      <w:r w:rsidRPr="00857A75">
        <w:rPr>
          <w:spacing w:val="24"/>
        </w:rPr>
        <w:t xml:space="preserve"> </w:t>
      </w:r>
      <w:r w:rsidRPr="00857A75">
        <w:t>диагностика</w:t>
      </w:r>
      <w:r w:rsidRPr="00857A75">
        <w:rPr>
          <w:spacing w:val="24"/>
        </w:rPr>
        <w:t xml:space="preserve"> </w:t>
      </w:r>
      <w:r w:rsidRPr="00857A75">
        <w:t>образовательного</w:t>
      </w:r>
      <w:r w:rsidRPr="00857A75">
        <w:rPr>
          <w:spacing w:val="28"/>
        </w:rPr>
        <w:t xml:space="preserve"> </w:t>
      </w:r>
      <w:r w:rsidRPr="00857A75">
        <w:t>процесса</w:t>
      </w:r>
      <w:r w:rsidRPr="00857A75">
        <w:rPr>
          <w:spacing w:val="20"/>
        </w:rPr>
        <w:t xml:space="preserve"> </w:t>
      </w:r>
      <w:r w:rsidRPr="00857A75">
        <w:t>основывается</w:t>
      </w:r>
      <w:r w:rsidRPr="00857A75">
        <w:rPr>
          <w:spacing w:val="24"/>
        </w:rPr>
        <w:t xml:space="preserve"> </w:t>
      </w:r>
      <w:r w:rsidRPr="00857A75">
        <w:t>на</w:t>
      </w:r>
      <w:r w:rsidRPr="00857A75">
        <w:rPr>
          <w:spacing w:val="24"/>
        </w:rPr>
        <w:t xml:space="preserve"> </w:t>
      </w:r>
      <w:r w:rsidRPr="00857A75">
        <w:t>анализе</w:t>
      </w:r>
      <w:r w:rsidRPr="00857A75">
        <w:rPr>
          <w:spacing w:val="24"/>
        </w:rPr>
        <w:t xml:space="preserve"> </w:t>
      </w:r>
      <w:r w:rsidRPr="00857A75">
        <w:t>достижения</w:t>
      </w:r>
      <w:r w:rsidRPr="00857A75">
        <w:rPr>
          <w:spacing w:val="24"/>
        </w:rPr>
        <w:t xml:space="preserve"> </w:t>
      </w:r>
      <w:r w:rsidRPr="00857A75">
        <w:t>детьми</w:t>
      </w:r>
      <w:r w:rsidRPr="00857A75">
        <w:rPr>
          <w:spacing w:val="-47"/>
        </w:rPr>
        <w:t xml:space="preserve"> </w:t>
      </w:r>
      <w:r w:rsidRPr="00857A75">
        <w:t>промежуточных</w:t>
      </w:r>
      <w:r w:rsidRPr="00857A75">
        <w:tab/>
        <w:t>результатов</w:t>
      </w:r>
      <w:r w:rsidRPr="00857A75">
        <w:tab/>
        <w:t>образовательной</w:t>
      </w:r>
      <w:r w:rsidRPr="00857A75">
        <w:tab/>
        <w:t>программы.</w:t>
      </w:r>
      <w:r w:rsidRPr="00857A75">
        <w:tab/>
        <w:t>С</w:t>
      </w:r>
      <w:r w:rsidRPr="00857A75">
        <w:tab/>
        <w:t>помощью</w:t>
      </w:r>
      <w:r w:rsidRPr="00857A75">
        <w:tab/>
        <w:t>средств</w:t>
      </w:r>
      <w:r w:rsidRPr="00857A75">
        <w:tab/>
        <w:t>диагностики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образовательного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процесса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можно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оценить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степень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продвижения</w:t>
      </w:r>
      <w:r w:rsidRPr="00857A75">
        <w:rPr>
          <w:spacing w:val="-10"/>
        </w:rPr>
        <w:t xml:space="preserve"> </w:t>
      </w:r>
      <w:r w:rsidRPr="00857A75">
        <w:t>дошкольника</w:t>
      </w:r>
      <w:r w:rsidRPr="00857A75">
        <w:rPr>
          <w:spacing w:val="-6"/>
        </w:rPr>
        <w:t xml:space="preserve"> </w:t>
      </w:r>
      <w:r w:rsidRPr="00857A75">
        <w:t>в</w:t>
      </w:r>
      <w:r w:rsidRPr="00857A75">
        <w:rPr>
          <w:spacing w:val="-13"/>
        </w:rPr>
        <w:t xml:space="preserve"> </w:t>
      </w:r>
      <w:r w:rsidRPr="00857A75">
        <w:t>образовательной</w:t>
      </w:r>
      <w:r w:rsidRPr="00857A75">
        <w:rPr>
          <w:spacing w:val="-9"/>
        </w:rPr>
        <w:t xml:space="preserve"> </w:t>
      </w:r>
      <w:r w:rsidRPr="00857A75">
        <w:t>программе.</w:t>
      </w:r>
      <w:r w:rsidRPr="00857A75">
        <w:rPr>
          <w:spacing w:val="1"/>
        </w:rPr>
        <w:t xml:space="preserve"> </w:t>
      </w:r>
      <w:r w:rsidRPr="00857A75">
        <w:t>В ходе образовательной деятельности, педагогами создаются диагностические ситуации, позволяющие</w:t>
      </w:r>
      <w:r w:rsidRPr="00857A75">
        <w:rPr>
          <w:spacing w:val="1"/>
        </w:rPr>
        <w:t xml:space="preserve"> </w:t>
      </w:r>
      <w:r w:rsidRPr="00857A75">
        <w:t>оценить</w:t>
      </w:r>
      <w:r w:rsidRPr="00857A75">
        <w:rPr>
          <w:spacing w:val="11"/>
        </w:rPr>
        <w:t xml:space="preserve"> </w:t>
      </w:r>
      <w:r w:rsidRPr="00857A75">
        <w:t>индивидуальную</w:t>
      </w:r>
      <w:r w:rsidRPr="00857A75">
        <w:rPr>
          <w:spacing w:val="9"/>
        </w:rPr>
        <w:t xml:space="preserve"> </w:t>
      </w:r>
      <w:r w:rsidRPr="00857A75">
        <w:t>динамику</w:t>
      </w:r>
      <w:r w:rsidRPr="00857A75">
        <w:rPr>
          <w:spacing w:val="2"/>
        </w:rPr>
        <w:t xml:space="preserve"> </w:t>
      </w:r>
      <w:r w:rsidRPr="00857A75">
        <w:t>детей,</w:t>
      </w:r>
      <w:r w:rsidRPr="00857A75">
        <w:rPr>
          <w:spacing w:val="12"/>
        </w:rPr>
        <w:t xml:space="preserve"> </w:t>
      </w:r>
      <w:r w:rsidRPr="00857A75">
        <w:t>скорректировать</w:t>
      </w:r>
      <w:r w:rsidRPr="00857A75">
        <w:rPr>
          <w:spacing w:val="7"/>
        </w:rPr>
        <w:t xml:space="preserve"> </w:t>
      </w:r>
      <w:r w:rsidRPr="00857A75">
        <w:t>свои</w:t>
      </w:r>
      <w:r w:rsidRPr="00857A75">
        <w:rPr>
          <w:spacing w:val="11"/>
        </w:rPr>
        <w:t xml:space="preserve"> </w:t>
      </w:r>
      <w:r w:rsidRPr="00857A75">
        <w:t>действия.</w:t>
      </w:r>
      <w:r w:rsidRPr="00857A75">
        <w:rPr>
          <w:spacing w:val="8"/>
        </w:rPr>
        <w:t xml:space="preserve"> </w:t>
      </w:r>
      <w:r w:rsidRPr="00857A75">
        <w:t>Форма</w:t>
      </w:r>
      <w:r w:rsidRPr="00857A75">
        <w:rPr>
          <w:spacing w:val="9"/>
        </w:rPr>
        <w:t xml:space="preserve"> </w:t>
      </w:r>
      <w:r w:rsidRPr="00857A75">
        <w:t>проведения</w:t>
      </w:r>
      <w:r w:rsidRPr="00857A75">
        <w:rPr>
          <w:spacing w:val="10"/>
        </w:rPr>
        <w:t xml:space="preserve"> </w:t>
      </w:r>
      <w:r w:rsidRPr="00857A75">
        <w:t>диагностики</w:t>
      </w:r>
      <w:r w:rsidRPr="00857A75">
        <w:rPr>
          <w:spacing w:val="-47"/>
        </w:rPr>
        <w:t xml:space="preserve"> </w:t>
      </w:r>
      <w:r w:rsidRPr="00857A75">
        <w:t>преимущественно</w:t>
      </w:r>
      <w:r w:rsidRPr="00857A75">
        <w:rPr>
          <w:spacing w:val="-7"/>
        </w:rPr>
        <w:t xml:space="preserve"> </w:t>
      </w:r>
      <w:r w:rsidRPr="00857A75">
        <w:t>представляет</w:t>
      </w:r>
      <w:r w:rsidRPr="00857A75">
        <w:rPr>
          <w:spacing w:val="-6"/>
        </w:rPr>
        <w:t xml:space="preserve"> </w:t>
      </w:r>
      <w:r w:rsidRPr="00857A75">
        <w:t>собой</w:t>
      </w:r>
      <w:r w:rsidRPr="00857A75">
        <w:rPr>
          <w:spacing w:val="-9"/>
        </w:rPr>
        <w:t xml:space="preserve"> </w:t>
      </w:r>
      <w:r w:rsidRPr="00857A75">
        <w:t>наблюдение</w:t>
      </w:r>
      <w:r w:rsidRPr="00857A75">
        <w:rPr>
          <w:spacing w:val="-7"/>
        </w:rPr>
        <w:t xml:space="preserve"> </w:t>
      </w:r>
      <w:r w:rsidRPr="00857A75">
        <w:t>за</w:t>
      </w:r>
      <w:r w:rsidRPr="00857A75">
        <w:rPr>
          <w:spacing w:val="-11"/>
        </w:rPr>
        <w:t xml:space="preserve"> </w:t>
      </w:r>
      <w:r w:rsidRPr="00857A75">
        <w:t>активностью</w:t>
      </w:r>
      <w:r w:rsidRPr="00857A75">
        <w:rPr>
          <w:spacing w:val="-12"/>
        </w:rPr>
        <w:t xml:space="preserve"> </w:t>
      </w:r>
      <w:r w:rsidRPr="00857A75">
        <w:t>ребенка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9"/>
        </w:rPr>
        <w:t xml:space="preserve"> </w:t>
      </w:r>
      <w:r w:rsidRPr="00857A75">
        <w:t>различные</w:t>
      </w:r>
      <w:r w:rsidRPr="00857A75">
        <w:rPr>
          <w:spacing w:val="-10"/>
        </w:rPr>
        <w:t xml:space="preserve"> </w:t>
      </w:r>
      <w:r w:rsidRPr="00857A75">
        <w:t>периоды</w:t>
      </w:r>
      <w:r w:rsidRPr="00857A75">
        <w:rPr>
          <w:spacing w:val="-5"/>
        </w:rPr>
        <w:t xml:space="preserve"> </w:t>
      </w:r>
      <w:r w:rsidRPr="00857A75">
        <w:t>пребывания</w:t>
      </w:r>
      <w:r w:rsidRPr="00857A75">
        <w:rPr>
          <w:spacing w:val="-47"/>
        </w:rPr>
        <w:t xml:space="preserve"> </w:t>
      </w:r>
      <w:r w:rsidRPr="00857A75">
        <w:t>в</w:t>
      </w:r>
      <w:r w:rsidRPr="00857A75">
        <w:rPr>
          <w:spacing w:val="21"/>
        </w:rPr>
        <w:t xml:space="preserve"> </w:t>
      </w:r>
      <w:r w:rsidRPr="00857A75">
        <w:t>дошкольном</w:t>
      </w:r>
      <w:r w:rsidRPr="00857A75">
        <w:rPr>
          <w:spacing w:val="22"/>
        </w:rPr>
        <w:t xml:space="preserve"> </w:t>
      </w:r>
      <w:r w:rsidRPr="00857A75">
        <w:t>учреждении,</w:t>
      </w:r>
      <w:r w:rsidRPr="00857A75">
        <w:rPr>
          <w:spacing w:val="22"/>
        </w:rPr>
        <w:t xml:space="preserve"> </w:t>
      </w:r>
      <w:r w:rsidRPr="00857A75">
        <w:t>анализ</w:t>
      </w:r>
      <w:r w:rsidRPr="00857A75">
        <w:rPr>
          <w:spacing w:val="17"/>
        </w:rPr>
        <w:t xml:space="preserve"> </w:t>
      </w:r>
      <w:r w:rsidRPr="00857A75">
        <w:t>продуктов</w:t>
      </w:r>
      <w:r w:rsidRPr="00857A75">
        <w:rPr>
          <w:spacing w:val="14"/>
        </w:rPr>
        <w:t xml:space="preserve"> </w:t>
      </w:r>
      <w:r w:rsidRPr="00857A75">
        <w:t>детской</w:t>
      </w:r>
      <w:r w:rsidRPr="00857A75">
        <w:rPr>
          <w:spacing w:val="20"/>
        </w:rPr>
        <w:t xml:space="preserve"> </w:t>
      </w:r>
      <w:r w:rsidRPr="00857A75">
        <w:t>деятельности</w:t>
      </w:r>
      <w:r w:rsidRPr="00857A75">
        <w:rPr>
          <w:spacing w:val="18"/>
        </w:rPr>
        <w:t xml:space="preserve"> </w:t>
      </w:r>
      <w:r w:rsidRPr="00857A75">
        <w:t>и</w:t>
      </w:r>
      <w:r w:rsidRPr="00857A75">
        <w:rPr>
          <w:spacing w:val="17"/>
        </w:rPr>
        <w:t xml:space="preserve"> </w:t>
      </w:r>
      <w:r w:rsidRPr="00857A75">
        <w:t>специальные</w:t>
      </w:r>
      <w:r w:rsidRPr="00857A75">
        <w:rPr>
          <w:spacing w:val="20"/>
        </w:rPr>
        <w:t xml:space="preserve"> </w:t>
      </w:r>
      <w:r w:rsidRPr="00857A75">
        <w:t>педагогические</w:t>
      </w:r>
      <w:r w:rsidRPr="00857A75">
        <w:rPr>
          <w:spacing w:val="20"/>
        </w:rPr>
        <w:t xml:space="preserve"> </w:t>
      </w:r>
      <w:r w:rsidRPr="00857A75">
        <w:t>пробы</w:t>
      </w:r>
    </w:p>
    <w:p w:rsidR="005A5190" w:rsidRPr="00857A75" w:rsidRDefault="003C2B94">
      <w:pPr>
        <w:pStyle w:val="a3"/>
        <w:ind w:left="100" w:firstLine="0"/>
      </w:pPr>
      <w:r w:rsidRPr="00857A75">
        <w:t>(дидактические</w:t>
      </w:r>
      <w:r w:rsidRPr="00857A75">
        <w:rPr>
          <w:spacing w:val="-5"/>
        </w:rPr>
        <w:t xml:space="preserve"> </w:t>
      </w:r>
      <w:r w:rsidRPr="00857A75">
        <w:t>игры,</w:t>
      </w:r>
      <w:r w:rsidRPr="00857A75">
        <w:rPr>
          <w:spacing w:val="-6"/>
        </w:rPr>
        <w:t xml:space="preserve"> </w:t>
      </w:r>
      <w:r w:rsidRPr="00857A75">
        <w:t>задания,</w:t>
      </w:r>
      <w:r w:rsidRPr="00857A75">
        <w:rPr>
          <w:spacing w:val="-2"/>
        </w:rPr>
        <w:t xml:space="preserve"> </w:t>
      </w:r>
      <w:r w:rsidRPr="00857A75">
        <w:t>беседы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-5"/>
        </w:rPr>
        <w:t xml:space="preserve"> </w:t>
      </w:r>
      <w:r w:rsidRPr="00857A75">
        <w:t>использованием</w:t>
      </w:r>
      <w:r w:rsidRPr="00857A75">
        <w:rPr>
          <w:spacing w:val="-5"/>
        </w:rPr>
        <w:t xml:space="preserve"> </w:t>
      </w:r>
      <w:r w:rsidRPr="00857A75">
        <w:t>стимульного</w:t>
      </w:r>
      <w:r w:rsidRPr="00857A75">
        <w:rPr>
          <w:spacing w:val="-5"/>
        </w:rPr>
        <w:t xml:space="preserve"> </w:t>
      </w:r>
      <w:r w:rsidRPr="00857A75">
        <w:t>материала),</w:t>
      </w:r>
      <w:r w:rsidRPr="00857A75">
        <w:rPr>
          <w:spacing w:val="-6"/>
        </w:rPr>
        <w:t xml:space="preserve"> </w:t>
      </w:r>
      <w:r w:rsidRPr="00857A75">
        <w:t>организуемые</w:t>
      </w:r>
      <w:r w:rsidRPr="00857A75">
        <w:rPr>
          <w:spacing w:val="-4"/>
        </w:rPr>
        <w:t xml:space="preserve"> </w:t>
      </w:r>
      <w:r w:rsidRPr="00857A75">
        <w:t>педагогом.</w:t>
      </w:r>
    </w:p>
    <w:p w:rsidR="005A5190" w:rsidRPr="00857A75" w:rsidRDefault="003C2B94">
      <w:pPr>
        <w:pStyle w:val="a3"/>
        <w:spacing w:before="3"/>
        <w:ind w:left="100" w:right="103" w:firstLine="568"/>
      </w:pPr>
      <w:r w:rsidRPr="00857A75">
        <w:t>2.</w:t>
      </w:r>
      <w:r w:rsidRPr="00857A75">
        <w:rPr>
          <w:spacing w:val="1"/>
        </w:rPr>
        <w:t xml:space="preserve"> </w:t>
      </w:r>
      <w:r w:rsidRPr="00857A75">
        <w:t>Диагностические</w:t>
      </w:r>
      <w:r w:rsidRPr="00857A75">
        <w:rPr>
          <w:spacing w:val="1"/>
        </w:rPr>
        <w:t xml:space="preserve"> </w:t>
      </w:r>
      <w:r w:rsidRPr="00857A75">
        <w:t>карты</w:t>
      </w:r>
      <w:r w:rsidRPr="00857A75">
        <w:rPr>
          <w:spacing w:val="1"/>
        </w:rPr>
        <w:t xml:space="preserve"> </w:t>
      </w:r>
      <w:r w:rsidRPr="00857A75">
        <w:t>специалистов</w:t>
      </w:r>
      <w:r w:rsidRPr="00857A75">
        <w:rPr>
          <w:spacing w:val="1"/>
        </w:rPr>
        <w:t xml:space="preserve"> </w:t>
      </w:r>
      <w:r w:rsidRPr="00857A75">
        <w:t>(учителей-дефектологов,</w:t>
      </w:r>
      <w:r w:rsidRPr="00857A75">
        <w:rPr>
          <w:spacing w:val="1"/>
        </w:rPr>
        <w:t xml:space="preserve"> </w:t>
      </w:r>
      <w:r w:rsidRPr="00857A75">
        <w:t>учителей-логопедов,</w:t>
      </w:r>
      <w:r w:rsidRPr="00857A75">
        <w:rPr>
          <w:spacing w:val="1"/>
        </w:rPr>
        <w:t xml:space="preserve"> </w:t>
      </w:r>
      <w:r w:rsidRPr="00857A75">
        <w:t>педагога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психолога)</w:t>
      </w:r>
      <w:r w:rsidRPr="00857A75">
        <w:rPr>
          <w:spacing w:val="1"/>
        </w:rPr>
        <w:t xml:space="preserve"> </w:t>
      </w:r>
      <w:r w:rsidRPr="00857A75">
        <w:t>предполагают</w:t>
      </w:r>
      <w:r w:rsidRPr="00857A75">
        <w:rPr>
          <w:spacing w:val="1"/>
        </w:rPr>
        <w:t xml:space="preserve"> </w:t>
      </w:r>
      <w:r w:rsidRPr="00857A75">
        <w:t>психолого-педагогическую</w:t>
      </w:r>
      <w:r w:rsidRPr="00857A75">
        <w:rPr>
          <w:spacing w:val="1"/>
        </w:rPr>
        <w:t xml:space="preserve"> </w:t>
      </w:r>
      <w:r w:rsidRPr="00857A75">
        <w:t>диагностику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нацеленную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выявление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изучение</w:t>
      </w:r>
      <w:r w:rsidRPr="00857A75">
        <w:rPr>
          <w:spacing w:val="1"/>
        </w:rPr>
        <w:t xml:space="preserve"> </w:t>
      </w:r>
      <w:r w:rsidRPr="00857A75">
        <w:t>индивидуальных</w:t>
      </w:r>
      <w:r w:rsidRPr="00857A75">
        <w:rPr>
          <w:spacing w:val="1"/>
        </w:rPr>
        <w:t xml:space="preserve"> </w:t>
      </w:r>
      <w:r w:rsidRPr="00857A75">
        <w:t>психологических</w:t>
      </w:r>
      <w:r w:rsidRPr="00857A75">
        <w:rPr>
          <w:spacing w:val="1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детей.</w:t>
      </w:r>
      <w:r w:rsidRPr="00857A75">
        <w:rPr>
          <w:spacing w:val="1"/>
        </w:rPr>
        <w:t xml:space="preserve"> </w:t>
      </w:r>
      <w:r w:rsidRPr="00857A75">
        <w:t>Она</w:t>
      </w:r>
      <w:r w:rsidRPr="00857A75">
        <w:rPr>
          <w:spacing w:val="1"/>
        </w:rPr>
        <w:t xml:space="preserve"> </w:t>
      </w:r>
      <w:r w:rsidRPr="00857A75">
        <w:t>проводиться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решения</w:t>
      </w:r>
      <w:r w:rsidRPr="00857A75">
        <w:rPr>
          <w:spacing w:val="1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сопровождения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проведения</w:t>
      </w:r>
      <w:r w:rsidRPr="00857A75">
        <w:rPr>
          <w:spacing w:val="1"/>
        </w:rPr>
        <w:t xml:space="preserve"> </w:t>
      </w:r>
      <w:r w:rsidRPr="00857A75">
        <w:t>квалифицированной</w:t>
      </w:r>
      <w:r w:rsidRPr="00857A75">
        <w:rPr>
          <w:spacing w:val="1"/>
        </w:rPr>
        <w:t xml:space="preserve"> </w:t>
      </w:r>
      <w:r w:rsidRPr="00857A75">
        <w:t>коррекции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письменного</w:t>
      </w:r>
      <w:r w:rsidRPr="00857A75">
        <w:rPr>
          <w:spacing w:val="1"/>
        </w:rPr>
        <w:t xml:space="preserve"> </w:t>
      </w:r>
      <w:r w:rsidRPr="00857A75">
        <w:t>согласия</w:t>
      </w:r>
      <w:r w:rsidRPr="00857A75">
        <w:rPr>
          <w:spacing w:val="1"/>
        </w:rPr>
        <w:t xml:space="preserve"> </w:t>
      </w:r>
      <w:r w:rsidRPr="00857A75">
        <w:t>родителей</w:t>
      </w:r>
      <w:r w:rsidRPr="00857A75">
        <w:rPr>
          <w:spacing w:val="-3"/>
        </w:rPr>
        <w:t xml:space="preserve"> </w:t>
      </w:r>
      <w:r w:rsidRPr="00857A75">
        <w:t>(законных</w:t>
      </w:r>
      <w:r w:rsidRPr="00857A75">
        <w:rPr>
          <w:spacing w:val="-3"/>
        </w:rPr>
        <w:t xml:space="preserve"> </w:t>
      </w:r>
      <w:r w:rsidRPr="00857A75">
        <w:t>представителей)</w:t>
      </w:r>
      <w:r w:rsidRPr="00857A75">
        <w:rPr>
          <w:spacing w:val="-1"/>
        </w:rPr>
        <w:t xml:space="preserve"> </w:t>
      </w:r>
      <w:r w:rsidRPr="00857A75">
        <w:t>воспитанников.</w:t>
      </w:r>
    </w:p>
    <w:p w:rsidR="005A5190" w:rsidRPr="00857A75" w:rsidRDefault="003C2B94">
      <w:pPr>
        <w:pStyle w:val="a3"/>
        <w:spacing w:line="242" w:lineRule="auto"/>
        <w:ind w:left="100" w:right="110" w:firstLine="568"/>
      </w:pPr>
      <w:r w:rsidRPr="00857A75">
        <w:t>В соответствии с ФГОС ДО и принципами ФАОП оценка качества образовательной деятельности по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-1"/>
        </w:rPr>
        <w:t xml:space="preserve"> </w:t>
      </w:r>
      <w:r w:rsidRPr="00857A75">
        <w:t>ЗПР:</w:t>
      </w:r>
    </w:p>
    <w:p w:rsidR="005A5190" w:rsidRPr="00830B94" w:rsidRDefault="003C2B94" w:rsidP="005460B1">
      <w:pPr>
        <w:pStyle w:val="a4"/>
        <w:numPr>
          <w:ilvl w:val="0"/>
          <w:numId w:val="55"/>
        </w:numPr>
        <w:tabs>
          <w:tab w:val="left" w:pos="885"/>
        </w:tabs>
        <w:spacing w:line="225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поддерживает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позитивной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социализации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55"/>
        </w:numPr>
        <w:tabs>
          <w:tab w:val="left" w:pos="889"/>
        </w:tabs>
        <w:spacing w:line="229" w:lineRule="exact"/>
        <w:ind w:left="888" w:hanging="2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учитывает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факт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разнообразия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путей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современного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общества;</w:t>
      </w:r>
    </w:p>
    <w:p w:rsidR="005A5190" w:rsidRPr="00830B94" w:rsidRDefault="003C2B94" w:rsidP="005460B1">
      <w:pPr>
        <w:pStyle w:val="a4"/>
        <w:numPr>
          <w:ilvl w:val="0"/>
          <w:numId w:val="55"/>
        </w:numPr>
        <w:tabs>
          <w:tab w:val="left" w:pos="885"/>
        </w:tabs>
        <w:spacing w:line="242" w:lineRule="auto"/>
        <w:ind w:left="100" w:right="103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ориентирует систему дошкольного образования на поддержку вариативных организационных форм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 образования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 с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55"/>
        </w:numPr>
        <w:tabs>
          <w:tab w:val="left" w:pos="893"/>
        </w:tabs>
        <w:spacing w:line="242" w:lineRule="auto"/>
        <w:ind w:left="100" w:right="111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обеспечивает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выбор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методов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инструментов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оценивания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семьи,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работников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соответствии: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5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разнообразия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вариантов развития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детстве;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789"/>
        </w:tabs>
        <w:spacing w:line="229" w:lineRule="exact"/>
        <w:ind w:left="789" w:hanging="1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разнообразия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вариантов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коррекционно-реабилитационной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среды;</w:t>
      </w:r>
    </w:p>
    <w:p w:rsidR="005A5190" w:rsidRPr="00830B94" w:rsidRDefault="003C2B94" w:rsidP="005460B1">
      <w:pPr>
        <w:pStyle w:val="a4"/>
        <w:numPr>
          <w:ilvl w:val="0"/>
          <w:numId w:val="58"/>
        </w:numPr>
        <w:tabs>
          <w:tab w:val="left" w:pos="841"/>
        </w:tabs>
        <w:spacing w:line="242" w:lineRule="auto"/>
        <w:ind w:right="110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разнообразия местных условий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разных регионах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муниципальных образованиях Российской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Федерации;</w:t>
      </w:r>
    </w:p>
    <w:p w:rsidR="005A5190" w:rsidRPr="00830B94" w:rsidRDefault="003C2B94" w:rsidP="005460B1">
      <w:pPr>
        <w:pStyle w:val="a4"/>
        <w:numPr>
          <w:ilvl w:val="0"/>
          <w:numId w:val="55"/>
        </w:numPr>
        <w:tabs>
          <w:tab w:val="left" w:pos="901"/>
        </w:tabs>
        <w:ind w:left="100" w:right="106"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представляет собой основу для развивающего управления программами дошкольного образования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 обучающихся с ОВЗ на уровне Организации, учредителя, региона, страны, обеспечивая тем самым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масштабах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страны.</w:t>
      </w:r>
    </w:p>
    <w:p w:rsidR="005A5190" w:rsidRPr="00857A75" w:rsidRDefault="005A5190">
      <w:pPr>
        <w:pStyle w:val="a3"/>
        <w:spacing w:before="9"/>
        <w:ind w:left="0" w:firstLine="0"/>
        <w:jc w:val="left"/>
      </w:pPr>
    </w:p>
    <w:p w:rsidR="005A5190" w:rsidRPr="00830B94" w:rsidRDefault="003C2B94">
      <w:pPr>
        <w:pStyle w:val="1"/>
        <w:ind w:left="100" w:right="113" w:firstLine="568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Педагогическая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диагностика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планируемых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части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формируемой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участниками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</w:t>
      </w:r>
    </w:p>
    <w:p w:rsidR="005A5190" w:rsidRPr="00857A75" w:rsidRDefault="003C2B94">
      <w:pPr>
        <w:pStyle w:val="a3"/>
        <w:ind w:left="100" w:right="111" w:firstLine="568"/>
      </w:pPr>
      <w:r w:rsidRPr="00857A75">
        <w:t>Оценка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обучения</w:t>
      </w:r>
      <w:r w:rsidRPr="00857A75">
        <w:rPr>
          <w:spacing w:val="1"/>
        </w:rPr>
        <w:t xml:space="preserve"> </w:t>
      </w:r>
      <w:r w:rsidRPr="00857A75">
        <w:t>плаванию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старшего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данной</w:t>
      </w:r>
      <w:r w:rsidRPr="00857A75">
        <w:rPr>
          <w:spacing w:val="1"/>
        </w:rPr>
        <w:t xml:space="preserve"> </w:t>
      </w:r>
      <w:r w:rsidRPr="00857A75">
        <w:t>программе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проводится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по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методике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А.А.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Чеменевой,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Т.В.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Столмаковой</w:t>
      </w:r>
      <w:r w:rsidRPr="00857A75">
        <w:rPr>
          <w:spacing w:val="-11"/>
        </w:rPr>
        <w:t xml:space="preserve"> </w:t>
      </w:r>
      <w:r w:rsidRPr="00857A75">
        <w:t>«Система</w:t>
      </w:r>
      <w:r w:rsidRPr="00857A75">
        <w:rPr>
          <w:spacing w:val="-11"/>
        </w:rPr>
        <w:t xml:space="preserve"> </w:t>
      </w:r>
      <w:r w:rsidRPr="00857A75">
        <w:t>обучения</w:t>
      </w:r>
      <w:r w:rsidRPr="00857A75">
        <w:rPr>
          <w:spacing w:val="-10"/>
        </w:rPr>
        <w:t xml:space="preserve"> </w:t>
      </w:r>
      <w:r w:rsidRPr="00857A75">
        <w:t>плаванию</w:t>
      </w:r>
      <w:r w:rsidRPr="00857A75">
        <w:rPr>
          <w:spacing w:val="-13"/>
        </w:rPr>
        <w:t xml:space="preserve"> </w:t>
      </w:r>
      <w:r w:rsidRPr="00857A75">
        <w:t>детей</w:t>
      </w:r>
      <w:r w:rsidRPr="00857A75">
        <w:rPr>
          <w:spacing w:val="-10"/>
        </w:rPr>
        <w:t xml:space="preserve"> </w:t>
      </w:r>
      <w:r w:rsidRPr="00857A75">
        <w:t>дошкольного</w:t>
      </w:r>
      <w:r w:rsidRPr="00857A75">
        <w:rPr>
          <w:spacing w:val="-48"/>
        </w:rPr>
        <w:t xml:space="preserve"> </w:t>
      </w:r>
      <w:r w:rsidRPr="00857A75">
        <w:t>возраста»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1"/>
        </w:rPr>
        <w:t xml:space="preserve"> </w:t>
      </w:r>
      <w:r w:rsidRPr="00857A75">
        <w:t>строится</w:t>
      </w:r>
      <w:r w:rsidRPr="00857A75">
        <w:rPr>
          <w:spacing w:val="-2"/>
        </w:rPr>
        <w:t xml:space="preserve"> </w:t>
      </w:r>
      <w:r w:rsidRPr="00857A75">
        <w:t>на</w:t>
      </w:r>
      <w:r w:rsidRPr="00857A75">
        <w:rPr>
          <w:spacing w:val="-5"/>
        </w:rPr>
        <w:t xml:space="preserve"> </w:t>
      </w:r>
      <w:r w:rsidRPr="00857A75">
        <w:t>методах</w:t>
      </w:r>
      <w:r w:rsidRPr="00857A75">
        <w:rPr>
          <w:spacing w:val="-6"/>
        </w:rPr>
        <w:t xml:space="preserve"> </w:t>
      </w:r>
      <w:r w:rsidRPr="00857A75">
        <w:t>педагогического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медицинского</w:t>
      </w:r>
      <w:r w:rsidRPr="00857A75">
        <w:rPr>
          <w:spacing w:val="-2"/>
        </w:rPr>
        <w:t xml:space="preserve"> </w:t>
      </w:r>
      <w:r w:rsidRPr="00857A75">
        <w:t>контроля</w:t>
      </w:r>
      <w:r w:rsidRPr="00857A75">
        <w:rPr>
          <w:spacing w:val="-4"/>
        </w:rPr>
        <w:t xml:space="preserve"> </w:t>
      </w:r>
      <w:r w:rsidRPr="00857A75">
        <w:t>физического</w:t>
      </w:r>
      <w:r w:rsidRPr="00857A75">
        <w:rPr>
          <w:spacing w:val="2"/>
        </w:rPr>
        <w:t xml:space="preserve"> </w:t>
      </w:r>
      <w:r w:rsidRPr="00857A75">
        <w:t>состояния</w:t>
      </w:r>
      <w:r w:rsidRPr="00857A75">
        <w:rPr>
          <w:spacing w:val="-2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ind w:left="100" w:right="99" w:firstLine="568"/>
      </w:pPr>
      <w:r w:rsidRPr="00857A75">
        <w:t>Педагогический контроль осуществляется путём оценки сформированных у детей</w:t>
      </w:r>
      <w:r w:rsidRPr="00857A75">
        <w:rPr>
          <w:spacing w:val="1"/>
        </w:rPr>
        <w:t xml:space="preserve"> </w:t>
      </w:r>
      <w:r w:rsidRPr="00857A75">
        <w:t>специфических</w:t>
      </w:r>
      <w:r w:rsidRPr="00857A75">
        <w:rPr>
          <w:spacing w:val="1"/>
        </w:rPr>
        <w:t xml:space="preserve"> </w:t>
      </w:r>
      <w:r w:rsidRPr="00857A75">
        <w:t>умений и навыков. Уровень овладения плавательными навыками оценивается по 3-балльной системе. Сумма</w:t>
      </w:r>
      <w:r w:rsidRPr="00857A75">
        <w:rPr>
          <w:spacing w:val="-47"/>
        </w:rPr>
        <w:t xml:space="preserve"> </w:t>
      </w:r>
      <w:r w:rsidRPr="00857A75">
        <w:lastRenderedPageBreak/>
        <w:t>баллов</w:t>
      </w:r>
      <w:r w:rsidRPr="00857A75">
        <w:rPr>
          <w:spacing w:val="-8"/>
        </w:rPr>
        <w:t xml:space="preserve"> </w:t>
      </w:r>
      <w:r w:rsidRPr="00857A75">
        <w:t>по</w:t>
      </w:r>
      <w:r w:rsidRPr="00857A75">
        <w:rPr>
          <w:spacing w:val="-2"/>
        </w:rPr>
        <w:t xml:space="preserve"> </w:t>
      </w:r>
      <w:r w:rsidRPr="00857A75">
        <w:t>тестам</w:t>
      </w:r>
      <w:r w:rsidRPr="00857A75">
        <w:rPr>
          <w:spacing w:val="-8"/>
        </w:rPr>
        <w:t xml:space="preserve"> </w:t>
      </w:r>
      <w:r w:rsidRPr="00857A75">
        <w:t>на</w:t>
      </w:r>
      <w:r w:rsidRPr="00857A75">
        <w:rPr>
          <w:spacing w:val="-6"/>
        </w:rPr>
        <w:t xml:space="preserve"> </w:t>
      </w:r>
      <w:r w:rsidRPr="00857A75">
        <w:t>каждом</w:t>
      </w:r>
      <w:r w:rsidRPr="00857A75">
        <w:rPr>
          <w:spacing w:val="-4"/>
        </w:rPr>
        <w:t xml:space="preserve"> </w:t>
      </w:r>
      <w:r w:rsidRPr="00857A75">
        <w:t>этапе</w:t>
      </w:r>
      <w:r w:rsidRPr="00857A75">
        <w:rPr>
          <w:spacing w:val="-9"/>
        </w:rPr>
        <w:t xml:space="preserve"> </w:t>
      </w:r>
      <w:r w:rsidRPr="00857A75">
        <w:t>обучения</w:t>
      </w:r>
      <w:r w:rsidRPr="00857A75">
        <w:rPr>
          <w:spacing w:val="-5"/>
        </w:rPr>
        <w:t xml:space="preserve"> </w:t>
      </w:r>
      <w:r w:rsidRPr="00857A75">
        <w:t>делится</w:t>
      </w:r>
      <w:r w:rsidRPr="00857A75">
        <w:rPr>
          <w:spacing w:val="-6"/>
        </w:rPr>
        <w:t xml:space="preserve"> </w:t>
      </w:r>
      <w:r w:rsidRPr="00857A75">
        <w:t>на</w:t>
      </w:r>
      <w:r w:rsidRPr="00857A75">
        <w:rPr>
          <w:spacing w:val="-6"/>
        </w:rPr>
        <w:t xml:space="preserve"> </w:t>
      </w:r>
      <w:r w:rsidRPr="00857A75">
        <w:t>количество</w:t>
      </w:r>
      <w:r w:rsidRPr="00857A75">
        <w:rPr>
          <w:spacing w:val="-5"/>
        </w:rPr>
        <w:t xml:space="preserve"> </w:t>
      </w:r>
      <w:r w:rsidRPr="00857A75">
        <w:t>тестов</w:t>
      </w:r>
      <w:r w:rsidRPr="00857A75">
        <w:rPr>
          <w:spacing w:val="-2"/>
        </w:rPr>
        <w:t xml:space="preserve"> </w:t>
      </w:r>
      <w:r w:rsidRPr="00857A75">
        <w:t>-</w:t>
      </w:r>
      <w:r w:rsidRPr="00857A75">
        <w:rPr>
          <w:spacing w:val="-8"/>
        </w:rPr>
        <w:t xml:space="preserve"> </w:t>
      </w:r>
      <w:r w:rsidRPr="00857A75">
        <w:t>получается</w:t>
      </w:r>
      <w:r w:rsidRPr="00857A75">
        <w:rPr>
          <w:spacing w:val="-5"/>
        </w:rPr>
        <w:t xml:space="preserve"> </w:t>
      </w:r>
      <w:r w:rsidRPr="00857A75">
        <w:t>средний</w:t>
      </w:r>
      <w:r w:rsidRPr="00857A75">
        <w:rPr>
          <w:spacing w:val="-1"/>
        </w:rPr>
        <w:t xml:space="preserve"> </w:t>
      </w:r>
      <w:r w:rsidRPr="00857A75">
        <w:t>балл.</w:t>
      </w:r>
      <w:r w:rsidRPr="00857A75">
        <w:rPr>
          <w:spacing w:val="-3"/>
        </w:rPr>
        <w:t xml:space="preserve"> </w:t>
      </w:r>
      <w:r w:rsidRPr="00857A75">
        <w:t>Данные</w:t>
      </w:r>
      <w:r w:rsidRPr="00857A75">
        <w:rPr>
          <w:spacing w:val="-48"/>
        </w:rPr>
        <w:t xml:space="preserve"> </w:t>
      </w:r>
      <w:r w:rsidRPr="00857A75">
        <w:t>заносятся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протокол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далее,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учётом</w:t>
      </w:r>
      <w:r w:rsidRPr="00857A75">
        <w:rPr>
          <w:spacing w:val="1"/>
        </w:rPr>
        <w:t xml:space="preserve"> </w:t>
      </w:r>
      <w:r w:rsidRPr="00857A75">
        <w:t>оценки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выполнения</w:t>
      </w:r>
      <w:r w:rsidRPr="00857A75">
        <w:rPr>
          <w:spacing w:val="1"/>
        </w:rPr>
        <w:t xml:space="preserve"> </w:t>
      </w:r>
      <w:r w:rsidRPr="00857A75">
        <w:t>плавательного</w:t>
      </w:r>
      <w:r w:rsidRPr="00857A75">
        <w:rPr>
          <w:spacing w:val="1"/>
        </w:rPr>
        <w:t xml:space="preserve"> </w:t>
      </w:r>
      <w:r w:rsidRPr="00857A75">
        <w:t>упражнения</w:t>
      </w:r>
      <w:r w:rsidRPr="00857A75">
        <w:rPr>
          <w:spacing w:val="1"/>
        </w:rPr>
        <w:t xml:space="preserve"> </w:t>
      </w:r>
      <w:r w:rsidRPr="00857A75">
        <w:t>анализируется.</w:t>
      </w:r>
    </w:p>
    <w:p w:rsidR="005A5190" w:rsidRPr="00830B94" w:rsidRDefault="003C2B94">
      <w:pPr>
        <w:pStyle w:val="1"/>
        <w:spacing w:before="1"/>
        <w:ind w:left="66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двигательных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детей,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вводятся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следующие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обозначения:</w:t>
      </w:r>
    </w:p>
    <w:p w:rsidR="005A5190" w:rsidRPr="00857A75" w:rsidRDefault="003C2B94">
      <w:pPr>
        <w:pStyle w:val="a3"/>
        <w:spacing w:before="65"/>
        <w:ind w:left="669" w:firstLine="0"/>
      </w:pPr>
      <w:r w:rsidRPr="00857A75">
        <w:t>-Сформировано</w:t>
      </w:r>
      <w:r w:rsidRPr="00857A75">
        <w:rPr>
          <w:spacing w:val="18"/>
        </w:rPr>
        <w:t xml:space="preserve"> </w:t>
      </w:r>
      <w:r w:rsidRPr="00857A75">
        <w:t>–</w:t>
      </w:r>
      <w:r w:rsidRPr="00857A75">
        <w:rPr>
          <w:spacing w:val="54"/>
        </w:rPr>
        <w:t xml:space="preserve"> </w:t>
      </w:r>
      <w:r w:rsidRPr="00857A75">
        <w:t>означает</w:t>
      </w:r>
      <w:r w:rsidRPr="00857A75">
        <w:rPr>
          <w:spacing w:val="59"/>
        </w:rPr>
        <w:t xml:space="preserve"> </w:t>
      </w:r>
      <w:r w:rsidRPr="00857A75">
        <w:t>правильное</w:t>
      </w:r>
      <w:r w:rsidRPr="00857A75">
        <w:rPr>
          <w:spacing w:val="58"/>
        </w:rPr>
        <w:t xml:space="preserve"> </w:t>
      </w:r>
      <w:r w:rsidRPr="00857A75">
        <w:t>выполнение,</w:t>
      </w:r>
      <w:r w:rsidRPr="00857A75">
        <w:rPr>
          <w:spacing w:val="60"/>
        </w:rPr>
        <w:t xml:space="preserve"> </w:t>
      </w:r>
      <w:r w:rsidRPr="00857A75">
        <w:t>т.</w:t>
      </w:r>
      <w:r w:rsidRPr="00857A75">
        <w:rPr>
          <w:spacing w:val="60"/>
        </w:rPr>
        <w:t xml:space="preserve"> </w:t>
      </w:r>
      <w:r w:rsidRPr="00857A75">
        <w:t>е.</w:t>
      </w:r>
      <w:r w:rsidRPr="00857A75">
        <w:rPr>
          <w:spacing w:val="60"/>
        </w:rPr>
        <w:t xml:space="preserve"> </w:t>
      </w:r>
      <w:r w:rsidRPr="00857A75">
        <w:t>навык</w:t>
      </w:r>
      <w:r w:rsidRPr="00857A75">
        <w:rPr>
          <w:spacing w:val="57"/>
        </w:rPr>
        <w:t xml:space="preserve"> </w:t>
      </w:r>
      <w:r w:rsidRPr="00857A75">
        <w:t>сформирован,</w:t>
      </w:r>
      <w:r w:rsidRPr="00857A75">
        <w:rPr>
          <w:spacing w:val="64"/>
        </w:rPr>
        <w:t xml:space="preserve"> </w:t>
      </w:r>
      <w:r w:rsidRPr="00857A75">
        <w:t>автоматизирован.</w:t>
      </w:r>
    </w:p>
    <w:p w:rsidR="005A5190" w:rsidRPr="00857A75" w:rsidRDefault="003C2B94">
      <w:pPr>
        <w:pStyle w:val="a3"/>
        <w:spacing w:before="2" w:line="229" w:lineRule="exact"/>
        <w:ind w:left="100" w:firstLine="0"/>
      </w:pPr>
      <w:r w:rsidRPr="00857A75">
        <w:t>Ребенок</w:t>
      </w:r>
      <w:r w:rsidRPr="00857A75">
        <w:rPr>
          <w:spacing w:val="-4"/>
        </w:rPr>
        <w:t xml:space="preserve"> </w:t>
      </w:r>
      <w:r w:rsidRPr="00857A75">
        <w:t>сам</w:t>
      </w:r>
      <w:r w:rsidRPr="00857A75">
        <w:rPr>
          <w:spacing w:val="-4"/>
        </w:rPr>
        <w:t xml:space="preserve"> </w:t>
      </w:r>
      <w:r w:rsidRPr="00857A75">
        <w:t>выполняет</w:t>
      </w:r>
      <w:r w:rsidRPr="00857A75">
        <w:rPr>
          <w:spacing w:val="-1"/>
        </w:rPr>
        <w:t xml:space="preserve"> </w:t>
      </w:r>
      <w:r w:rsidRPr="00857A75">
        <w:t>упражнение.</w:t>
      </w:r>
    </w:p>
    <w:p w:rsidR="005A5190" w:rsidRPr="00857A75" w:rsidRDefault="003C2B94">
      <w:pPr>
        <w:pStyle w:val="a3"/>
        <w:spacing w:line="242" w:lineRule="auto"/>
        <w:ind w:left="100" w:right="107" w:firstLine="568"/>
      </w:pPr>
      <w:r w:rsidRPr="00857A75">
        <w:t>-Частично</w:t>
      </w:r>
      <w:r w:rsidRPr="00857A75">
        <w:rPr>
          <w:spacing w:val="1"/>
        </w:rPr>
        <w:t xml:space="preserve"> </w:t>
      </w:r>
      <w:r w:rsidRPr="00857A75">
        <w:t>сформировано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говорит</w:t>
      </w:r>
      <w:r w:rsidRPr="00857A75">
        <w:rPr>
          <w:spacing w:val="1"/>
        </w:rPr>
        <w:t xml:space="preserve"> </w:t>
      </w:r>
      <w:r w:rsidRPr="00857A75">
        <w:t>о</w:t>
      </w:r>
      <w:r w:rsidRPr="00857A75">
        <w:rPr>
          <w:spacing w:val="1"/>
        </w:rPr>
        <w:t xml:space="preserve"> </w:t>
      </w:r>
      <w:r w:rsidRPr="00857A75">
        <w:t>промежуточном</w:t>
      </w:r>
      <w:r w:rsidRPr="00857A75">
        <w:rPr>
          <w:spacing w:val="1"/>
        </w:rPr>
        <w:t xml:space="preserve"> </w:t>
      </w:r>
      <w:r w:rsidRPr="00857A75">
        <w:t>положении,</w:t>
      </w:r>
      <w:r w:rsidRPr="00857A75">
        <w:rPr>
          <w:spacing w:val="1"/>
        </w:rPr>
        <w:t xml:space="preserve"> </w:t>
      </w:r>
      <w:r w:rsidRPr="00857A75">
        <w:t>т.е.</w:t>
      </w:r>
      <w:r w:rsidRPr="00857A75">
        <w:rPr>
          <w:spacing w:val="1"/>
        </w:rPr>
        <w:t xml:space="preserve"> </w:t>
      </w:r>
      <w:r w:rsidRPr="00857A75">
        <w:t>недостаточно</w:t>
      </w:r>
      <w:r w:rsidRPr="00857A75">
        <w:rPr>
          <w:spacing w:val="1"/>
        </w:rPr>
        <w:t xml:space="preserve"> </w:t>
      </w:r>
      <w:r w:rsidRPr="00857A75">
        <w:t>правильном</w:t>
      </w:r>
      <w:r w:rsidRPr="00857A75">
        <w:rPr>
          <w:spacing w:val="1"/>
        </w:rPr>
        <w:t xml:space="preserve"> </w:t>
      </w:r>
      <w:r w:rsidRPr="00857A75">
        <w:t>выполнении</w:t>
      </w:r>
      <w:r w:rsidRPr="00857A75">
        <w:rPr>
          <w:spacing w:val="1"/>
        </w:rPr>
        <w:t xml:space="preserve"> </w:t>
      </w:r>
      <w:r w:rsidRPr="00857A75">
        <w:t>упражнения.</w:t>
      </w:r>
      <w:r w:rsidRPr="00857A75">
        <w:rPr>
          <w:spacing w:val="-1"/>
        </w:rPr>
        <w:t xml:space="preserve"> </w:t>
      </w:r>
      <w:r w:rsidRPr="00857A75">
        <w:t>Ребенок</w:t>
      </w:r>
      <w:r w:rsidRPr="00857A75">
        <w:rPr>
          <w:spacing w:val="-4"/>
        </w:rPr>
        <w:t xml:space="preserve"> </w:t>
      </w:r>
      <w:r w:rsidRPr="00857A75">
        <w:t>выполняет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помощью.</w:t>
      </w:r>
    </w:p>
    <w:p w:rsidR="005A5190" w:rsidRPr="00857A75" w:rsidRDefault="003C2B94">
      <w:pPr>
        <w:pStyle w:val="a3"/>
        <w:spacing w:line="242" w:lineRule="auto"/>
        <w:ind w:left="100" w:right="112" w:firstLine="568"/>
      </w:pPr>
      <w:r w:rsidRPr="00857A75">
        <w:t>-Не</w:t>
      </w:r>
      <w:r w:rsidRPr="00857A75">
        <w:rPr>
          <w:spacing w:val="1"/>
        </w:rPr>
        <w:t xml:space="preserve"> </w:t>
      </w:r>
      <w:r w:rsidRPr="00857A75">
        <w:t>сформировано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указывает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неправильное</w:t>
      </w:r>
      <w:r w:rsidRPr="00857A75">
        <w:rPr>
          <w:spacing w:val="1"/>
        </w:rPr>
        <w:t xml:space="preserve"> </w:t>
      </w:r>
      <w:r w:rsidRPr="00857A75">
        <w:t>выполнение</w:t>
      </w:r>
      <w:r w:rsidRPr="00857A75">
        <w:rPr>
          <w:spacing w:val="1"/>
        </w:rPr>
        <w:t xml:space="preserve"> </w:t>
      </w:r>
      <w:r w:rsidRPr="00857A75">
        <w:t>движения.</w:t>
      </w:r>
      <w:r w:rsidRPr="00857A75">
        <w:rPr>
          <w:spacing w:val="1"/>
        </w:rPr>
        <w:t xml:space="preserve"> </w:t>
      </w:r>
      <w:r w:rsidRPr="00857A75">
        <w:t>Ребенок</w:t>
      </w:r>
      <w:r w:rsidRPr="00857A75">
        <w:rPr>
          <w:spacing w:val="1"/>
        </w:rPr>
        <w:t xml:space="preserve"> </w:t>
      </w:r>
      <w:r w:rsidRPr="00857A75">
        <w:t>не</w:t>
      </w:r>
      <w:r w:rsidRPr="00857A75">
        <w:rPr>
          <w:spacing w:val="1"/>
        </w:rPr>
        <w:t xml:space="preserve"> </w:t>
      </w:r>
      <w:r w:rsidRPr="00857A75">
        <w:t>выполняет</w:t>
      </w:r>
      <w:r w:rsidRPr="00857A75">
        <w:rPr>
          <w:spacing w:val="1"/>
        </w:rPr>
        <w:t xml:space="preserve"> </w:t>
      </w:r>
      <w:r w:rsidRPr="00857A75">
        <w:t>упражнение.</w:t>
      </w:r>
    </w:p>
    <w:p w:rsidR="005A5190" w:rsidRPr="00857A75" w:rsidRDefault="003C2B94">
      <w:pPr>
        <w:pStyle w:val="a3"/>
        <w:spacing w:line="242" w:lineRule="auto"/>
        <w:ind w:left="100" w:right="192" w:firstLine="568"/>
      </w:pPr>
      <w:r w:rsidRPr="00857A75">
        <w:t>Протокол обследования навыков плавания и качественная оценка техники выполнения плавательных</w:t>
      </w:r>
      <w:r w:rsidRPr="00857A75">
        <w:rPr>
          <w:spacing w:val="-47"/>
        </w:rPr>
        <w:t xml:space="preserve"> </w:t>
      </w:r>
      <w:r w:rsidRPr="00857A75">
        <w:t>упражнений</w:t>
      </w:r>
      <w:r w:rsidRPr="00857A75">
        <w:rPr>
          <w:spacing w:val="3"/>
        </w:rPr>
        <w:t xml:space="preserve"> </w:t>
      </w:r>
      <w:r w:rsidRPr="00857A75">
        <w:t>представлены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3"/>
        </w:rPr>
        <w:t xml:space="preserve"> </w:t>
      </w:r>
      <w:r w:rsidRPr="00857A75">
        <w:t>Приложение</w:t>
      </w:r>
      <w:r w:rsidRPr="00857A75">
        <w:rPr>
          <w:spacing w:val="-3"/>
        </w:rPr>
        <w:t xml:space="preserve"> </w:t>
      </w:r>
      <w:r w:rsidRPr="00857A75">
        <w:t>2.</w:t>
      </w:r>
    </w:p>
    <w:p w:rsidR="005A5190" w:rsidRPr="00857A75" w:rsidRDefault="003C2B94">
      <w:pPr>
        <w:pStyle w:val="a3"/>
        <w:ind w:left="100" w:right="105" w:firstLine="568"/>
      </w:pPr>
      <w:r w:rsidRPr="00857A75">
        <w:t>Уровень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двигательных</w:t>
      </w:r>
      <w:r w:rsidRPr="00857A75">
        <w:rPr>
          <w:spacing w:val="1"/>
        </w:rPr>
        <w:t xml:space="preserve"> </w:t>
      </w:r>
      <w:r w:rsidRPr="00857A75">
        <w:t>качеств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навыков</w:t>
      </w:r>
      <w:r w:rsidRPr="00857A75">
        <w:rPr>
          <w:spacing w:val="1"/>
        </w:rPr>
        <w:t xml:space="preserve"> </w:t>
      </w:r>
      <w:r w:rsidRPr="00857A75">
        <w:t>считается</w:t>
      </w:r>
      <w:r w:rsidRPr="00857A75">
        <w:rPr>
          <w:spacing w:val="1"/>
        </w:rPr>
        <w:t xml:space="preserve"> </w:t>
      </w:r>
      <w:r w:rsidRPr="00857A75">
        <w:t>важным</w:t>
      </w:r>
      <w:r w:rsidRPr="00857A75">
        <w:rPr>
          <w:spacing w:val="1"/>
        </w:rPr>
        <w:t xml:space="preserve"> </w:t>
      </w:r>
      <w:r w:rsidRPr="00857A75">
        <w:t>показателем</w:t>
      </w:r>
      <w:r w:rsidRPr="00857A75">
        <w:rPr>
          <w:spacing w:val="1"/>
        </w:rPr>
        <w:t xml:space="preserve"> </w:t>
      </w:r>
      <w:r w:rsidRPr="00857A75">
        <w:t>физического развития дошкольников. Система своевременного выявления изменений и оценки достижений</w:t>
      </w:r>
      <w:r w:rsidRPr="00857A75">
        <w:rPr>
          <w:spacing w:val="1"/>
        </w:rPr>
        <w:t xml:space="preserve"> </w:t>
      </w:r>
      <w:r w:rsidRPr="00857A75">
        <w:t>физической</w:t>
      </w:r>
      <w:r w:rsidRPr="00857A75">
        <w:rPr>
          <w:spacing w:val="1"/>
        </w:rPr>
        <w:t xml:space="preserve"> </w:t>
      </w:r>
      <w:r w:rsidRPr="00857A75">
        <w:t>подготовленности</w:t>
      </w:r>
      <w:r w:rsidRPr="00857A75">
        <w:rPr>
          <w:spacing w:val="1"/>
        </w:rPr>
        <w:t xml:space="preserve"> </w:t>
      </w:r>
      <w:r w:rsidRPr="00857A75">
        <w:t>(ФП)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проводиться</w:t>
      </w:r>
      <w:r w:rsidRPr="00857A75">
        <w:rPr>
          <w:spacing w:val="1"/>
        </w:rPr>
        <w:t xml:space="preserve"> </w:t>
      </w:r>
      <w:r w:rsidRPr="00857A75">
        <w:t>методически</w:t>
      </w:r>
      <w:r w:rsidRPr="00857A75">
        <w:rPr>
          <w:spacing w:val="1"/>
        </w:rPr>
        <w:t xml:space="preserve"> </w:t>
      </w:r>
      <w:r w:rsidRPr="00857A75">
        <w:t>правильно,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соблюдением</w:t>
      </w:r>
      <w:r w:rsidRPr="00857A75">
        <w:rPr>
          <w:spacing w:val="1"/>
        </w:rPr>
        <w:t xml:space="preserve"> </w:t>
      </w:r>
      <w:r w:rsidRPr="00857A75">
        <w:t>гигиенических</w:t>
      </w:r>
      <w:r w:rsidRPr="00857A75">
        <w:rPr>
          <w:spacing w:val="-4"/>
        </w:rPr>
        <w:t xml:space="preserve"> </w:t>
      </w:r>
      <w:r w:rsidRPr="00857A75">
        <w:t>рекомендаций.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footerReference w:type="default" r:id="rId18"/>
          <w:pgSz w:w="11900" w:h="16840"/>
          <w:pgMar w:top="1060" w:right="740" w:bottom="880" w:left="1600" w:header="0" w:footer="690" w:gutter="0"/>
          <w:cols w:space="720"/>
        </w:sectPr>
      </w:pPr>
    </w:p>
    <w:p w:rsidR="005A5190" w:rsidRPr="00857A75" w:rsidRDefault="003C2B94" w:rsidP="005460B1">
      <w:pPr>
        <w:pStyle w:val="1"/>
        <w:numPr>
          <w:ilvl w:val="1"/>
          <w:numId w:val="60"/>
        </w:numPr>
        <w:tabs>
          <w:tab w:val="left" w:pos="4502"/>
        </w:tabs>
        <w:spacing w:before="74" w:line="229" w:lineRule="exact"/>
        <w:ind w:left="4501" w:hanging="525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lastRenderedPageBreak/>
        <w:t>Содержательный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раздел.</w:t>
      </w:r>
    </w:p>
    <w:p w:rsidR="005A5190" w:rsidRPr="00857A75" w:rsidRDefault="003C2B94">
      <w:pPr>
        <w:pStyle w:val="a3"/>
        <w:ind w:right="683"/>
      </w:pPr>
      <w:r w:rsidRPr="00857A75">
        <w:t>Способы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определяются</w:t>
      </w:r>
      <w:r w:rsidRPr="00857A75">
        <w:rPr>
          <w:spacing w:val="1"/>
        </w:rPr>
        <w:t xml:space="preserve"> </w:t>
      </w:r>
      <w:r w:rsidRPr="00857A75">
        <w:t>климатическими,</w:t>
      </w:r>
      <w:r w:rsidRPr="00857A75">
        <w:rPr>
          <w:spacing w:val="1"/>
        </w:rPr>
        <w:t xml:space="preserve"> </w:t>
      </w:r>
      <w:r w:rsidRPr="00857A75">
        <w:t>социально-</w:t>
      </w:r>
      <w:r w:rsidRPr="00857A75">
        <w:rPr>
          <w:spacing w:val="1"/>
        </w:rPr>
        <w:t xml:space="preserve"> </w:t>
      </w:r>
      <w:r w:rsidRPr="00857A75">
        <w:t>экономическими</w:t>
      </w:r>
      <w:r w:rsidRPr="00857A75">
        <w:rPr>
          <w:spacing w:val="1"/>
        </w:rPr>
        <w:t xml:space="preserve"> </w:t>
      </w:r>
      <w:r w:rsidRPr="00857A75">
        <w:t>условиями</w:t>
      </w:r>
      <w:r w:rsidRPr="00857A75">
        <w:rPr>
          <w:spacing w:val="1"/>
        </w:rPr>
        <w:t xml:space="preserve"> </w:t>
      </w:r>
      <w:r w:rsidRPr="00857A75">
        <w:t>субъекта</w:t>
      </w:r>
      <w:r w:rsidRPr="00857A75">
        <w:rPr>
          <w:spacing w:val="1"/>
        </w:rPr>
        <w:t xml:space="preserve"> </w:t>
      </w:r>
      <w:r w:rsidRPr="00857A75">
        <w:t>Российской</w:t>
      </w:r>
      <w:r w:rsidRPr="00857A75">
        <w:rPr>
          <w:spacing w:val="1"/>
        </w:rPr>
        <w:t xml:space="preserve"> </w:t>
      </w:r>
      <w:r w:rsidRPr="00857A75">
        <w:t>Федерации,</w:t>
      </w:r>
      <w:r w:rsidRPr="00857A75">
        <w:rPr>
          <w:spacing w:val="1"/>
        </w:rPr>
        <w:t xml:space="preserve"> </w:t>
      </w:r>
      <w:r w:rsidRPr="00857A75">
        <w:t>местом</w:t>
      </w:r>
      <w:r w:rsidRPr="00857A75">
        <w:rPr>
          <w:spacing w:val="1"/>
        </w:rPr>
        <w:t xml:space="preserve"> </w:t>
      </w:r>
      <w:r w:rsidRPr="00857A75">
        <w:t>расположения</w:t>
      </w:r>
      <w:r w:rsidRPr="00857A75">
        <w:rPr>
          <w:spacing w:val="1"/>
        </w:rPr>
        <w:t xml:space="preserve"> </w:t>
      </w:r>
      <w:r w:rsidRPr="00857A75">
        <w:t>Организации,</w:t>
      </w:r>
      <w:r w:rsidRPr="00857A75">
        <w:rPr>
          <w:spacing w:val="1"/>
        </w:rPr>
        <w:t xml:space="preserve"> </w:t>
      </w:r>
      <w:r w:rsidRPr="00857A75">
        <w:t>педагогическим</w:t>
      </w:r>
      <w:r w:rsidRPr="00857A75">
        <w:rPr>
          <w:spacing w:val="1"/>
        </w:rPr>
        <w:t xml:space="preserve"> </w:t>
      </w:r>
      <w:r w:rsidRPr="00857A75">
        <w:t>коллективом</w:t>
      </w:r>
      <w:r w:rsidRPr="00857A75">
        <w:rPr>
          <w:spacing w:val="1"/>
        </w:rPr>
        <w:t xml:space="preserve"> </w:t>
      </w:r>
      <w:r w:rsidRPr="00857A75">
        <w:t>Организации.</w:t>
      </w:r>
      <w:r w:rsidRPr="00857A75">
        <w:rPr>
          <w:spacing w:val="1"/>
        </w:rPr>
        <w:t xml:space="preserve"> </w:t>
      </w:r>
      <w:r w:rsidRPr="00857A75">
        <w:t>При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направлениям, обозначенным образовательными областями, необходимо следовать общим и специфическим</w:t>
      </w:r>
      <w:r w:rsidRPr="00857A75">
        <w:rPr>
          <w:spacing w:val="-47"/>
        </w:rPr>
        <w:t xml:space="preserve"> </w:t>
      </w:r>
      <w:r w:rsidRPr="00857A75">
        <w:t>принципам и подходам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формированию</w:t>
      </w:r>
      <w:r w:rsidRPr="00857A75">
        <w:rPr>
          <w:spacing w:val="1"/>
        </w:rPr>
        <w:t xml:space="preserve"> </w:t>
      </w:r>
      <w:r w:rsidRPr="00857A75">
        <w:t>Программы, в частности принципам поддержки</w:t>
      </w:r>
      <w:r w:rsidRPr="00857A75">
        <w:rPr>
          <w:spacing w:val="1"/>
        </w:rPr>
        <w:t xml:space="preserve"> </w:t>
      </w:r>
      <w:r w:rsidRPr="00857A75">
        <w:t>разнообразия</w:t>
      </w:r>
      <w:r w:rsidRPr="00857A75">
        <w:rPr>
          <w:spacing w:val="1"/>
        </w:rPr>
        <w:t xml:space="preserve"> </w:t>
      </w:r>
      <w:r w:rsidRPr="00857A75">
        <w:t>детства, индивидуализации дошкольного образования обучающихся с ОВЗ и другим. Определяя содержание</w:t>
      </w:r>
      <w:r w:rsidRPr="00857A75">
        <w:rPr>
          <w:spacing w:val="-47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этими</w:t>
      </w:r>
      <w:r w:rsidRPr="00857A75">
        <w:rPr>
          <w:spacing w:val="1"/>
        </w:rPr>
        <w:t xml:space="preserve"> </w:t>
      </w:r>
      <w:r w:rsidRPr="00857A75">
        <w:t>принципами,</w:t>
      </w:r>
      <w:r w:rsidRPr="00857A75">
        <w:rPr>
          <w:spacing w:val="1"/>
        </w:rPr>
        <w:t xml:space="preserve"> </w:t>
      </w:r>
      <w:r w:rsidRPr="00857A75">
        <w:t>следует</w:t>
      </w:r>
      <w:r w:rsidRPr="00857A75">
        <w:rPr>
          <w:spacing w:val="1"/>
        </w:rPr>
        <w:t xml:space="preserve"> </w:t>
      </w:r>
      <w:r w:rsidRPr="00857A75">
        <w:t>принимать</w:t>
      </w:r>
      <w:r w:rsidRPr="00857A75">
        <w:rPr>
          <w:spacing w:val="1"/>
        </w:rPr>
        <w:t xml:space="preserve"> </w:t>
      </w:r>
      <w:r w:rsidRPr="00857A75">
        <w:t>во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неравномерность</w:t>
      </w:r>
      <w:r w:rsidRPr="00857A75">
        <w:rPr>
          <w:spacing w:val="1"/>
        </w:rPr>
        <w:t xml:space="preserve"> </w:t>
      </w:r>
      <w:r w:rsidRPr="00857A75">
        <w:t>психофизического</w:t>
      </w:r>
      <w:r w:rsidRPr="00857A75">
        <w:rPr>
          <w:spacing w:val="1"/>
        </w:rPr>
        <w:t xml:space="preserve"> </w:t>
      </w:r>
      <w:r w:rsidRPr="00857A75">
        <w:t>развития,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речевого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ОВЗ,</w:t>
      </w:r>
      <w:r w:rsidRPr="00857A75">
        <w:rPr>
          <w:spacing w:val="1"/>
        </w:rPr>
        <w:t xml:space="preserve"> </w:t>
      </w:r>
      <w:r w:rsidRPr="00857A75">
        <w:t>значительные индивидуальные различия между детьми, а также особенности социокультурной среды, в</w:t>
      </w:r>
      <w:r w:rsidRPr="00857A75">
        <w:rPr>
          <w:spacing w:val="1"/>
        </w:rPr>
        <w:t xml:space="preserve"> </w:t>
      </w:r>
      <w:r w:rsidRPr="00857A75">
        <w:t>которой</w:t>
      </w:r>
      <w:r w:rsidRPr="00857A75">
        <w:rPr>
          <w:spacing w:val="-3"/>
        </w:rPr>
        <w:t xml:space="preserve"> </w:t>
      </w:r>
      <w:r w:rsidRPr="00857A75">
        <w:t>проживают</w:t>
      </w:r>
      <w:r w:rsidRPr="00857A75">
        <w:rPr>
          <w:spacing w:val="2"/>
        </w:rPr>
        <w:t xml:space="preserve"> </w:t>
      </w:r>
      <w:r w:rsidRPr="00857A75">
        <w:t>семьи</w:t>
      </w:r>
      <w:r w:rsidRPr="00857A75">
        <w:rPr>
          <w:spacing w:val="-6"/>
        </w:rPr>
        <w:t xml:space="preserve"> </w:t>
      </w:r>
      <w:r w:rsidRPr="00857A75">
        <w:t>обучающихся.</w:t>
      </w:r>
    </w:p>
    <w:p w:rsidR="005A5190" w:rsidRPr="00857A75" w:rsidRDefault="003C2B94">
      <w:pPr>
        <w:pStyle w:val="a3"/>
        <w:ind w:right="695"/>
      </w:pPr>
      <w:r w:rsidRPr="00857A75">
        <w:t>В группах компенсирующей направленности осуществляется реализация АОП ДО для обучающихся,</w:t>
      </w:r>
      <w:r w:rsidRPr="00857A75">
        <w:rPr>
          <w:spacing w:val="1"/>
        </w:rPr>
        <w:t xml:space="preserve"> </w:t>
      </w:r>
      <w:r w:rsidRPr="00857A75">
        <w:t>обеспечивающей</w:t>
      </w:r>
      <w:r w:rsidRPr="00857A75">
        <w:rPr>
          <w:spacing w:val="1"/>
        </w:rPr>
        <w:t xml:space="preserve"> </w:t>
      </w:r>
      <w:r w:rsidRPr="00857A75">
        <w:t>коррекцию</w:t>
      </w:r>
      <w:r w:rsidRPr="00857A75">
        <w:rPr>
          <w:spacing w:val="1"/>
        </w:rPr>
        <w:t xml:space="preserve"> </w:t>
      </w:r>
      <w:r w:rsidRPr="00857A75">
        <w:t>нарушений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социальную</w:t>
      </w:r>
      <w:r w:rsidRPr="00857A75">
        <w:rPr>
          <w:spacing w:val="1"/>
        </w:rPr>
        <w:t xml:space="preserve"> </w:t>
      </w:r>
      <w:r w:rsidRPr="00857A75">
        <w:t>адаптацию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-4"/>
        </w:rPr>
        <w:t xml:space="preserve"> </w:t>
      </w:r>
      <w:r w:rsidRPr="00857A75">
        <w:t>психофизического</w:t>
      </w:r>
      <w:r w:rsidRPr="00857A75">
        <w:rPr>
          <w:spacing w:val="1"/>
        </w:rPr>
        <w:t xml:space="preserve"> </w:t>
      </w:r>
      <w:r w:rsidRPr="00857A75">
        <w:t>развития,</w:t>
      </w:r>
      <w:r w:rsidRPr="00857A75">
        <w:rPr>
          <w:spacing w:val="-2"/>
        </w:rPr>
        <w:t xml:space="preserve"> </w:t>
      </w:r>
      <w:r w:rsidRPr="00857A75">
        <w:t>индивидуальных</w:t>
      </w:r>
      <w:r w:rsidRPr="00857A75">
        <w:rPr>
          <w:spacing w:val="-3"/>
        </w:rPr>
        <w:t xml:space="preserve"> </w:t>
      </w:r>
      <w:r w:rsidRPr="00857A75">
        <w:t>возможностей.</w:t>
      </w:r>
    </w:p>
    <w:p w:rsidR="005A5190" w:rsidRPr="00857A75" w:rsidRDefault="005A5190">
      <w:pPr>
        <w:pStyle w:val="a3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54"/>
        </w:numPr>
        <w:tabs>
          <w:tab w:val="left" w:pos="1621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Описание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</w:p>
    <w:p w:rsidR="005A5190" w:rsidRPr="00857A75" w:rsidRDefault="003C2B94">
      <w:pPr>
        <w:pStyle w:val="a3"/>
        <w:ind w:right="688"/>
      </w:pPr>
      <w:r w:rsidRPr="00857A75">
        <w:t>Описание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направлениями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-4"/>
        </w:rPr>
        <w:t xml:space="preserve"> </w:t>
      </w:r>
      <w:r w:rsidRPr="00857A75">
        <w:t>ребенка,</w:t>
      </w:r>
      <w:r w:rsidRPr="00857A75">
        <w:rPr>
          <w:spacing w:val="3"/>
        </w:rPr>
        <w:t xml:space="preserve"> </w:t>
      </w:r>
      <w:r w:rsidRPr="00857A75">
        <w:t>представленными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3"/>
        </w:rPr>
        <w:t xml:space="preserve"> </w:t>
      </w:r>
      <w:r w:rsidRPr="00857A75">
        <w:t>пяти</w:t>
      </w:r>
      <w:r w:rsidRPr="00857A75">
        <w:rPr>
          <w:spacing w:val="-2"/>
        </w:rPr>
        <w:t xml:space="preserve"> </w:t>
      </w:r>
      <w:r w:rsidRPr="00857A75">
        <w:t>образовательных</w:t>
      </w:r>
      <w:r w:rsidRPr="00857A75">
        <w:rPr>
          <w:spacing w:val="-7"/>
        </w:rPr>
        <w:t xml:space="preserve"> </w:t>
      </w:r>
      <w:r w:rsidRPr="00857A75">
        <w:t>областях.</w:t>
      </w:r>
    </w:p>
    <w:p w:rsidR="005A5190" w:rsidRPr="00857A75" w:rsidRDefault="003C2B94">
      <w:pPr>
        <w:pStyle w:val="a3"/>
        <w:ind w:right="689"/>
      </w:pPr>
      <w:r w:rsidRPr="00857A75">
        <w:t>Описание вариативных форм, способов, методов и средств реализации АОП ЗПР приводится с учетом</w:t>
      </w:r>
      <w:r w:rsidRPr="00857A75">
        <w:rPr>
          <w:spacing w:val="-47"/>
        </w:rPr>
        <w:t xml:space="preserve"> </w:t>
      </w:r>
      <w:r w:rsidRPr="00857A75">
        <w:t>психофизических,</w:t>
      </w:r>
      <w:r w:rsidRPr="00857A75">
        <w:rPr>
          <w:spacing w:val="1"/>
        </w:rPr>
        <w:t xml:space="preserve"> </w:t>
      </w:r>
      <w:r w:rsidRPr="00857A75">
        <w:t>возрастных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индивидуальных</w:t>
      </w:r>
      <w:r w:rsidRPr="00857A75">
        <w:rPr>
          <w:spacing w:val="1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дошкольников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ЗПР,</w:t>
      </w:r>
      <w:r w:rsidRPr="00857A75">
        <w:rPr>
          <w:spacing w:val="1"/>
        </w:rPr>
        <w:t xml:space="preserve"> </w:t>
      </w:r>
      <w:r w:rsidRPr="00857A75">
        <w:t>специфики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-4"/>
        </w:rPr>
        <w:t xml:space="preserve"> </w:t>
      </w:r>
      <w:r w:rsidRPr="00857A75">
        <w:t>потребностей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интересов.</w:t>
      </w:r>
    </w:p>
    <w:p w:rsidR="005A5190" w:rsidRPr="00857A75" w:rsidRDefault="003C2B94">
      <w:pPr>
        <w:pStyle w:val="a3"/>
        <w:ind w:right="692"/>
      </w:pPr>
      <w:r w:rsidRPr="00857A75">
        <w:t>Реализация АОП ЗПР обеспечивается на основе вариативных форм, способов, методов и средств,</w:t>
      </w:r>
      <w:r w:rsidRPr="00857A75">
        <w:rPr>
          <w:spacing w:val="1"/>
        </w:rPr>
        <w:t xml:space="preserve"> </w:t>
      </w:r>
      <w:r w:rsidRPr="00857A75">
        <w:t>представленных в образовательных программах, методических пособиях, соответствующих принципам и</w:t>
      </w:r>
      <w:r w:rsidRPr="00857A75">
        <w:rPr>
          <w:spacing w:val="1"/>
        </w:rPr>
        <w:t xml:space="preserve"> </w:t>
      </w:r>
      <w:r w:rsidRPr="00857A75">
        <w:t>целям</w:t>
      </w:r>
      <w:r w:rsidRPr="00857A75">
        <w:rPr>
          <w:spacing w:val="1"/>
        </w:rPr>
        <w:t xml:space="preserve"> </w:t>
      </w:r>
      <w:r w:rsidRPr="00857A75">
        <w:t>Стандарта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выбираемых</w:t>
      </w:r>
      <w:r w:rsidRPr="00857A75">
        <w:rPr>
          <w:spacing w:val="1"/>
        </w:rPr>
        <w:t xml:space="preserve"> </w:t>
      </w:r>
      <w:r w:rsidRPr="00857A75">
        <w:t>педагогом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многообразия</w:t>
      </w:r>
      <w:r w:rsidRPr="00857A75">
        <w:rPr>
          <w:spacing w:val="1"/>
        </w:rPr>
        <w:t xml:space="preserve"> </w:t>
      </w:r>
      <w:r w:rsidRPr="00857A75">
        <w:t>конкретных</w:t>
      </w:r>
      <w:r w:rsidRPr="00857A75">
        <w:rPr>
          <w:spacing w:val="1"/>
        </w:rPr>
        <w:t xml:space="preserve"> </w:t>
      </w:r>
      <w:r w:rsidRPr="00857A75">
        <w:t>социокультурных,</w:t>
      </w:r>
      <w:r w:rsidRPr="00857A75">
        <w:rPr>
          <w:spacing w:val="1"/>
        </w:rPr>
        <w:t xml:space="preserve"> </w:t>
      </w:r>
      <w:r w:rsidRPr="00857A75">
        <w:t>географических, климатических условий реализации Программы, возраста обучающихся с</w:t>
      </w:r>
      <w:r w:rsidRPr="00857A75">
        <w:rPr>
          <w:spacing w:val="1"/>
        </w:rPr>
        <w:t xml:space="preserve"> </w:t>
      </w:r>
      <w:r w:rsidRPr="00857A75">
        <w:t>ЗПР, состава</w:t>
      </w:r>
      <w:r w:rsidRPr="00857A75">
        <w:rPr>
          <w:spacing w:val="1"/>
        </w:rPr>
        <w:t xml:space="preserve"> </w:t>
      </w:r>
      <w:r w:rsidRPr="00857A75">
        <w:t>групп,</w:t>
      </w:r>
      <w:r w:rsidRPr="00857A75">
        <w:rPr>
          <w:spacing w:val="-2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интересов</w:t>
      </w:r>
      <w:r w:rsidRPr="00857A75">
        <w:rPr>
          <w:spacing w:val="-5"/>
        </w:rPr>
        <w:t xml:space="preserve"> </w:t>
      </w:r>
      <w:r w:rsidRPr="00857A75">
        <w:t>обучающихся,</w:t>
      </w:r>
      <w:r w:rsidRPr="00857A75">
        <w:rPr>
          <w:spacing w:val="2"/>
        </w:rPr>
        <w:t xml:space="preserve"> </w:t>
      </w:r>
      <w:r w:rsidRPr="00857A75">
        <w:t>запросов</w:t>
      </w:r>
      <w:r w:rsidRPr="00857A75">
        <w:rPr>
          <w:spacing w:val="-2"/>
        </w:rPr>
        <w:t xml:space="preserve"> </w:t>
      </w:r>
      <w:r w:rsidRPr="00857A75">
        <w:t>родителей</w:t>
      </w:r>
      <w:r w:rsidRPr="00857A75">
        <w:rPr>
          <w:spacing w:val="-3"/>
        </w:rPr>
        <w:t xml:space="preserve"> </w:t>
      </w:r>
      <w:r w:rsidRPr="00857A75">
        <w:t>(законных</w:t>
      </w:r>
      <w:r w:rsidRPr="00857A75">
        <w:rPr>
          <w:spacing w:val="-3"/>
        </w:rPr>
        <w:t xml:space="preserve"> </w:t>
      </w:r>
      <w:r w:rsidRPr="00857A75">
        <w:t>представителей).</w:t>
      </w:r>
    </w:p>
    <w:p w:rsidR="005A5190" w:rsidRPr="00857A75" w:rsidRDefault="003C2B94">
      <w:pPr>
        <w:pStyle w:val="a3"/>
        <w:ind w:right="686"/>
      </w:pPr>
      <w:r w:rsidRPr="00857A75">
        <w:rPr>
          <w:spacing w:val="-1"/>
        </w:rPr>
        <w:t>Примером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вариативных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форм,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способов,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методов</w:t>
      </w:r>
      <w:r w:rsidRPr="00857A75">
        <w:rPr>
          <w:spacing w:val="-16"/>
        </w:rPr>
        <w:t xml:space="preserve"> </w:t>
      </w:r>
      <w:r w:rsidRPr="00857A75">
        <w:t>организации</w:t>
      </w:r>
      <w:r w:rsidRPr="00857A75">
        <w:rPr>
          <w:spacing w:val="-18"/>
        </w:rPr>
        <w:t xml:space="preserve"> </w:t>
      </w:r>
      <w:r w:rsidRPr="00857A75">
        <w:t>образовательной</w:t>
      </w:r>
      <w:r w:rsidRPr="00857A75">
        <w:rPr>
          <w:spacing w:val="-13"/>
        </w:rPr>
        <w:t xml:space="preserve"> </w:t>
      </w:r>
      <w:r w:rsidRPr="00857A75">
        <w:t>деятельности</w:t>
      </w:r>
      <w:r w:rsidRPr="00857A75">
        <w:rPr>
          <w:spacing w:val="-8"/>
        </w:rPr>
        <w:t xml:space="preserve"> </w:t>
      </w:r>
      <w:r w:rsidRPr="00857A75">
        <w:t>являются</w:t>
      </w:r>
      <w:r w:rsidRPr="00857A75">
        <w:rPr>
          <w:spacing w:val="1"/>
        </w:rPr>
        <w:t xml:space="preserve"> </w:t>
      </w:r>
      <w:r w:rsidRPr="00857A75">
        <w:t>такие</w:t>
      </w:r>
      <w:r w:rsidRPr="00857A75">
        <w:rPr>
          <w:spacing w:val="1"/>
        </w:rPr>
        <w:t xml:space="preserve"> </w:t>
      </w:r>
      <w:r w:rsidRPr="00857A75">
        <w:t>формы,</w:t>
      </w:r>
      <w:r w:rsidRPr="00857A75">
        <w:rPr>
          <w:spacing w:val="1"/>
        </w:rPr>
        <w:t xml:space="preserve"> </w:t>
      </w:r>
      <w:r w:rsidRPr="00857A75">
        <w:t>как:</w:t>
      </w:r>
      <w:r w:rsidRPr="00857A75">
        <w:rPr>
          <w:spacing w:val="1"/>
        </w:rPr>
        <w:t xml:space="preserve"> </w:t>
      </w:r>
      <w:r w:rsidRPr="00857A75">
        <w:t>образовательные</w:t>
      </w:r>
      <w:r w:rsidRPr="00857A75">
        <w:rPr>
          <w:spacing w:val="1"/>
        </w:rPr>
        <w:t xml:space="preserve"> </w:t>
      </w:r>
      <w:r w:rsidRPr="00857A75">
        <w:t>ситуации,</w:t>
      </w:r>
      <w:r w:rsidRPr="00857A75">
        <w:rPr>
          <w:spacing w:val="1"/>
        </w:rPr>
        <w:t xml:space="preserve"> </w:t>
      </w:r>
      <w:r w:rsidRPr="00857A75">
        <w:t>предлагаемые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группы</w:t>
      </w:r>
      <w:r w:rsidRPr="00857A75">
        <w:rPr>
          <w:spacing w:val="1"/>
        </w:rPr>
        <w:t xml:space="preserve"> </w:t>
      </w:r>
      <w:r w:rsidRPr="00857A75">
        <w:t>обучающихся,</w:t>
      </w:r>
      <w:r w:rsidRPr="00857A75">
        <w:rPr>
          <w:spacing w:val="1"/>
        </w:rPr>
        <w:t xml:space="preserve"> </w:t>
      </w:r>
      <w:r w:rsidRPr="00857A75">
        <w:t>исходя</w:t>
      </w:r>
      <w:r w:rsidRPr="00857A75">
        <w:rPr>
          <w:spacing w:val="1"/>
        </w:rPr>
        <w:t xml:space="preserve"> </w:t>
      </w:r>
      <w:r w:rsidRPr="00857A75">
        <w:t>из</w:t>
      </w:r>
      <w:r w:rsidRPr="00857A75">
        <w:rPr>
          <w:spacing w:val="1"/>
        </w:rPr>
        <w:t xml:space="preserve"> </w:t>
      </w:r>
      <w:r w:rsidRPr="00857A75">
        <w:t>особенностей их психофизического и речевого развития (занятия), различные виды игр и игровых ситуаций,</w:t>
      </w:r>
      <w:r w:rsidRPr="00857A75">
        <w:rPr>
          <w:spacing w:val="1"/>
        </w:rPr>
        <w:t xml:space="preserve"> </w:t>
      </w:r>
      <w:r w:rsidRPr="00857A75">
        <w:t>в том числе сюжетно--ролевая игра, театрализованная игра, дидактическая и подвижная игра, в том числе,</w:t>
      </w:r>
      <w:r w:rsidRPr="00857A75">
        <w:rPr>
          <w:spacing w:val="1"/>
        </w:rPr>
        <w:t xml:space="preserve"> </w:t>
      </w:r>
      <w:r w:rsidRPr="00857A75">
        <w:t>народные игры, игра-экспериментирование и другие виды игр; взаимодействие и общение обучающихся и</w:t>
      </w:r>
      <w:r w:rsidRPr="00857A75">
        <w:rPr>
          <w:spacing w:val="1"/>
        </w:rPr>
        <w:t xml:space="preserve"> </w:t>
      </w:r>
      <w:r w:rsidRPr="00857A75">
        <w:t>педагогических работников и (или) обучающихся между собой; проекты различной направленности, прежде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всего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исследовательские;</w:t>
      </w:r>
      <w:r w:rsidRPr="00857A75">
        <w:rPr>
          <w:spacing w:val="-12"/>
        </w:rPr>
        <w:t xml:space="preserve"> </w:t>
      </w:r>
      <w:r w:rsidRPr="00857A75">
        <w:t>праздники,</w:t>
      </w:r>
      <w:r w:rsidRPr="00857A75">
        <w:rPr>
          <w:spacing w:val="-9"/>
        </w:rPr>
        <w:t xml:space="preserve"> </w:t>
      </w:r>
      <w:r w:rsidRPr="00857A75">
        <w:t>социальные</w:t>
      </w:r>
      <w:r w:rsidRPr="00857A75">
        <w:rPr>
          <w:spacing w:val="-9"/>
        </w:rPr>
        <w:t xml:space="preserve"> </w:t>
      </w:r>
      <w:r w:rsidRPr="00857A75">
        <w:t>акции,</w:t>
      </w:r>
      <w:r w:rsidRPr="00857A75">
        <w:rPr>
          <w:spacing w:val="-9"/>
        </w:rPr>
        <w:t xml:space="preserve"> </w:t>
      </w:r>
      <w:r w:rsidRPr="00857A75">
        <w:t>а</w:t>
      </w:r>
      <w:r w:rsidRPr="00857A75">
        <w:rPr>
          <w:spacing w:val="-9"/>
        </w:rPr>
        <w:t xml:space="preserve"> </w:t>
      </w:r>
      <w:r w:rsidRPr="00857A75">
        <w:t>также</w:t>
      </w:r>
      <w:r w:rsidRPr="00857A75">
        <w:rPr>
          <w:spacing w:val="-8"/>
        </w:rPr>
        <w:t xml:space="preserve"> </w:t>
      </w:r>
      <w:r w:rsidRPr="00857A75">
        <w:t>использование</w:t>
      </w:r>
      <w:r w:rsidRPr="00857A75">
        <w:rPr>
          <w:spacing w:val="-13"/>
        </w:rPr>
        <w:t xml:space="preserve"> </w:t>
      </w:r>
      <w:r w:rsidRPr="00857A75">
        <w:t>образовательного</w:t>
      </w:r>
      <w:r w:rsidRPr="00857A75">
        <w:rPr>
          <w:spacing w:val="-8"/>
        </w:rPr>
        <w:t xml:space="preserve"> </w:t>
      </w:r>
      <w:r w:rsidRPr="00857A75">
        <w:t>потенциала</w:t>
      </w:r>
      <w:r w:rsidRPr="00857A75">
        <w:rPr>
          <w:spacing w:val="1"/>
        </w:rPr>
        <w:t xml:space="preserve"> </w:t>
      </w:r>
      <w:r w:rsidRPr="00857A75">
        <w:t>режимных моментов. Все формы вместе и каждая в отдельности могут быть реализованы через сочетание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организованных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педагогическим</w:t>
      </w:r>
      <w:r w:rsidRPr="00857A75">
        <w:rPr>
          <w:spacing w:val="-3"/>
        </w:rPr>
        <w:t xml:space="preserve"> </w:t>
      </w:r>
      <w:r w:rsidRPr="00857A75">
        <w:t>работником</w:t>
      </w:r>
      <w:r w:rsidRPr="00857A75">
        <w:rPr>
          <w:spacing w:val="-7"/>
        </w:rPr>
        <w:t xml:space="preserve"> </w:t>
      </w:r>
      <w:r w:rsidRPr="00857A75">
        <w:t>и</w:t>
      </w:r>
      <w:r w:rsidRPr="00857A75">
        <w:rPr>
          <w:spacing w:val="-11"/>
        </w:rPr>
        <w:t xml:space="preserve"> </w:t>
      </w:r>
      <w:r w:rsidRPr="00857A75">
        <w:t>самостоятельно</w:t>
      </w:r>
      <w:r w:rsidRPr="00857A75">
        <w:rPr>
          <w:spacing w:val="-4"/>
        </w:rPr>
        <w:t xml:space="preserve"> </w:t>
      </w:r>
      <w:r w:rsidRPr="00857A75">
        <w:t>инициируемых</w:t>
      </w:r>
      <w:r w:rsidRPr="00857A75">
        <w:rPr>
          <w:spacing w:val="-8"/>
        </w:rPr>
        <w:t xml:space="preserve"> </w:t>
      </w:r>
      <w:r w:rsidRPr="00857A75">
        <w:t>свободно</w:t>
      </w:r>
      <w:r w:rsidRPr="00857A75">
        <w:rPr>
          <w:spacing w:val="-8"/>
        </w:rPr>
        <w:t xml:space="preserve"> </w:t>
      </w:r>
      <w:r w:rsidRPr="00857A75">
        <w:t>выбираемых</w:t>
      </w:r>
      <w:r w:rsidRPr="00857A75">
        <w:rPr>
          <w:spacing w:val="-7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видов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85"/>
      </w:pPr>
      <w:r w:rsidRPr="00857A75">
        <w:t>Любые формы, способы, методы и средства реализации АОП ЗПР осуществляются с учетом базовых</w:t>
      </w:r>
      <w:r w:rsidRPr="00857A75">
        <w:rPr>
          <w:spacing w:val="1"/>
        </w:rPr>
        <w:t xml:space="preserve"> </w:t>
      </w:r>
      <w:r w:rsidRPr="00857A75">
        <w:t>принципов</w:t>
      </w:r>
      <w:r w:rsidRPr="00857A75">
        <w:rPr>
          <w:spacing w:val="-1"/>
        </w:rPr>
        <w:t xml:space="preserve"> </w:t>
      </w:r>
      <w:r w:rsidRPr="00857A75">
        <w:t>ФГОС ДО.</w:t>
      </w:r>
    </w:p>
    <w:p w:rsidR="005A5190" w:rsidRPr="00830B94" w:rsidRDefault="003C2B94">
      <w:pPr>
        <w:pStyle w:val="1"/>
        <w:spacing w:before="4"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Содержание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ЗПР.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hyperlink r:id="rId19"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(ФАОП,</w:t>
        </w:r>
        <w:r w:rsidRPr="00830B94">
          <w:rPr>
            <w:rFonts w:ascii="Times New Roman" w:hAnsi="Times New Roman"/>
            <w:color w:val="0462C1"/>
            <w:spacing w:val="8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п.п</w:t>
        </w:r>
        <w:r w:rsidRPr="00830B94">
          <w:rPr>
            <w:rFonts w:ascii="Times New Roman" w:hAnsi="Times New Roman"/>
            <w:color w:val="0462C1"/>
            <w:sz w:val="20"/>
            <w:szCs w:val="20"/>
            <w:lang w:val="ru-RU"/>
          </w:rPr>
          <w:t>.</w:t>
        </w:r>
      </w:hyperlink>
    </w:p>
    <w:p w:rsidR="005A5190" w:rsidRPr="00830B94" w:rsidRDefault="00C21E1F">
      <w:pPr>
        <w:spacing w:line="229" w:lineRule="exact"/>
        <w:ind w:left="700"/>
        <w:rPr>
          <w:rFonts w:ascii="Times New Roman" w:hAnsi="Times New Roman"/>
          <w:b/>
          <w:sz w:val="20"/>
          <w:szCs w:val="20"/>
          <w:lang w:val="ru-RU"/>
        </w:rPr>
      </w:pPr>
      <w:hyperlink r:id="rId20">
        <w:r w:rsidR="003C2B94"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34.4.</w:t>
        </w:r>
        <w:r w:rsidR="003C2B94" w:rsidRPr="00830B94">
          <w:rPr>
            <w:rFonts w:ascii="Times New Roman" w:hAnsi="Times New Roman"/>
            <w:b/>
            <w:color w:val="0462C1"/>
            <w:spacing w:val="1"/>
            <w:sz w:val="20"/>
            <w:szCs w:val="20"/>
            <w:u w:val="single" w:color="0462C1"/>
            <w:lang w:val="ru-RU"/>
          </w:rPr>
          <w:t xml:space="preserve"> </w:t>
        </w:r>
        <w:r w:rsidR="003C2B94"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стр.</w:t>
        </w:r>
        <w:r w:rsidR="003C2B94" w:rsidRPr="00830B94">
          <w:rPr>
            <w:rFonts w:ascii="Times New Roman" w:hAnsi="Times New Roman"/>
            <w:b/>
            <w:color w:val="0462C1"/>
            <w:spacing w:val="-3"/>
            <w:sz w:val="20"/>
            <w:szCs w:val="20"/>
            <w:u w:val="single" w:color="0462C1"/>
            <w:lang w:val="ru-RU"/>
          </w:rPr>
          <w:t xml:space="preserve"> </w:t>
        </w:r>
        <w:r w:rsidR="003C2B94" w:rsidRPr="00830B94">
          <w:rPr>
            <w:rFonts w:ascii="Times New Roman" w:hAnsi="Times New Roman"/>
            <w:b/>
            <w:color w:val="0462C1"/>
            <w:sz w:val="20"/>
            <w:szCs w:val="20"/>
            <w:u w:val="single" w:color="0462C1"/>
            <w:lang w:val="ru-RU"/>
          </w:rPr>
          <w:t>302-353)</w:t>
        </w:r>
      </w:hyperlink>
    </w:p>
    <w:p w:rsidR="005A5190" w:rsidRPr="00830B94" w:rsidRDefault="003C2B94">
      <w:pPr>
        <w:pStyle w:val="1"/>
        <w:spacing w:before="2" w:line="227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Часть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формируемая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участниками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отношений.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t>Выбор</w:t>
      </w:r>
      <w:r w:rsidRPr="00857A75">
        <w:rPr>
          <w:spacing w:val="26"/>
        </w:rPr>
        <w:t xml:space="preserve"> </w:t>
      </w:r>
      <w:r w:rsidRPr="00857A75">
        <w:t>вариативных</w:t>
      </w:r>
      <w:r w:rsidRPr="00857A75">
        <w:rPr>
          <w:spacing w:val="26"/>
        </w:rPr>
        <w:t xml:space="preserve"> </w:t>
      </w:r>
      <w:r w:rsidRPr="00857A75">
        <w:t>программ</w:t>
      </w:r>
      <w:r w:rsidRPr="00857A75">
        <w:rPr>
          <w:spacing w:val="28"/>
        </w:rPr>
        <w:t xml:space="preserve"> </w:t>
      </w:r>
      <w:r w:rsidRPr="00857A75">
        <w:t>осуществляется</w:t>
      </w:r>
      <w:r w:rsidRPr="00857A75">
        <w:rPr>
          <w:spacing w:val="30"/>
        </w:rPr>
        <w:t xml:space="preserve"> </w:t>
      </w:r>
      <w:r w:rsidRPr="00857A75">
        <w:t>с</w:t>
      </w:r>
      <w:r w:rsidRPr="00857A75">
        <w:rPr>
          <w:spacing w:val="30"/>
        </w:rPr>
        <w:t xml:space="preserve"> </w:t>
      </w:r>
      <w:r w:rsidRPr="00857A75">
        <w:t>учетом</w:t>
      </w:r>
      <w:r w:rsidRPr="00857A75">
        <w:rPr>
          <w:spacing w:val="32"/>
        </w:rPr>
        <w:t xml:space="preserve"> </w:t>
      </w:r>
      <w:r w:rsidRPr="00857A75">
        <w:t>потребностей,</w:t>
      </w:r>
      <w:r w:rsidRPr="00857A75">
        <w:rPr>
          <w:spacing w:val="28"/>
        </w:rPr>
        <w:t xml:space="preserve"> </w:t>
      </w:r>
      <w:r w:rsidRPr="00857A75">
        <w:t>интересов</w:t>
      </w:r>
      <w:r w:rsidRPr="00857A75">
        <w:rPr>
          <w:spacing w:val="28"/>
        </w:rPr>
        <w:t xml:space="preserve"> </w:t>
      </w:r>
      <w:r w:rsidRPr="00857A75">
        <w:t>и</w:t>
      </w:r>
      <w:r w:rsidRPr="00857A75">
        <w:rPr>
          <w:spacing w:val="27"/>
        </w:rPr>
        <w:t xml:space="preserve"> </w:t>
      </w:r>
      <w:r w:rsidRPr="00857A75">
        <w:t>мотивов</w:t>
      </w:r>
      <w:r w:rsidRPr="00857A75">
        <w:rPr>
          <w:spacing w:val="32"/>
        </w:rPr>
        <w:t xml:space="preserve"> </w:t>
      </w:r>
      <w:r w:rsidRPr="00857A75">
        <w:t>детей,</w:t>
      </w:r>
      <w:r w:rsidRPr="00857A75">
        <w:rPr>
          <w:spacing w:val="-47"/>
        </w:rPr>
        <w:t xml:space="preserve"> </w:t>
      </w:r>
      <w:r w:rsidRPr="00857A75">
        <w:t>членов</w:t>
      </w:r>
      <w:r w:rsidRPr="00857A75">
        <w:rPr>
          <w:spacing w:val="-2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семей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педагогов</w:t>
      </w:r>
      <w:r w:rsidRPr="00857A75">
        <w:rPr>
          <w:spacing w:val="3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ориентирован</w:t>
      </w:r>
      <w:r w:rsidRPr="00857A75">
        <w:rPr>
          <w:spacing w:val="-2"/>
        </w:rPr>
        <w:t xml:space="preserve"> </w:t>
      </w:r>
      <w:r w:rsidRPr="00857A75">
        <w:t>на:</w:t>
      </w:r>
    </w:p>
    <w:p w:rsidR="005A5190" w:rsidRPr="00830B94" w:rsidRDefault="003C2B94" w:rsidP="005460B1">
      <w:pPr>
        <w:pStyle w:val="a4"/>
        <w:numPr>
          <w:ilvl w:val="0"/>
          <w:numId w:val="53"/>
        </w:numPr>
        <w:tabs>
          <w:tab w:val="left" w:pos="1513"/>
        </w:tabs>
        <w:spacing w:line="242" w:lineRule="auto"/>
        <w:ind w:right="686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специфику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национальных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социокультурных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иных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условий,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которых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осуществляется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деятельность.</w:t>
      </w:r>
    </w:p>
    <w:p w:rsidR="005A5190" w:rsidRPr="00830B94" w:rsidRDefault="003C2B94" w:rsidP="005460B1">
      <w:pPr>
        <w:pStyle w:val="a4"/>
        <w:numPr>
          <w:ilvl w:val="0"/>
          <w:numId w:val="53"/>
        </w:numPr>
        <w:tabs>
          <w:tab w:val="left" w:pos="1417"/>
        </w:tabs>
        <w:spacing w:line="242" w:lineRule="auto"/>
        <w:ind w:right="698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выбор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тех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парциальных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3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детьми,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которые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наибольшей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степени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соответствуют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потребностям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интересам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также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коллектива;</w:t>
      </w:r>
    </w:p>
    <w:p w:rsidR="005A5190" w:rsidRPr="00857A75" w:rsidRDefault="003C2B94" w:rsidP="005460B1">
      <w:pPr>
        <w:pStyle w:val="a4"/>
        <w:numPr>
          <w:ilvl w:val="0"/>
          <w:numId w:val="53"/>
        </w:numPr>
        <w:tabs>
          <w:tab w:val="left" w:pos="1389"/>
        </w:tabs>
        <w:spacing w:line="225" w:lineRule="exact"/>
        <w:ind w:left="1389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сложившиеся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традиции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Организации</w:t>
      </w:r>
      <w:r w:rsidRPr="00857A7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и</w:t>
      </w:r>
      <w:r w:rsidRPr="00857A7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Группы</w:t>
      </w:r>
    </w:p>
    <w:p w:rsidR="005A5190" w:rsidRPr="00830B94" w:rsidRDefault="003C2B94">
      <w:pPr>
        <w:pStyle w:val="1"/>
        <w:spacing w:line="227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Образовательная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область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«Физическое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развитие»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(плавание)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rPr>
          <w:spacing w:val="-1"/>
        </w:rPr>
        <w:t>Наряду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с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образовательными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оздоровительными</w:t>
      </w:r>
      <w:r w:rsidRPr="00857A75">
        <w:rPr>
          <w:spacing w:val="-9"/>
        </w:rPr>
        <w:t xml:space="preserve"> </w:t>
      </w:r>
      <w:r w:rsidRPr="00857A75">
        <w:t>задачами</w:t>
      </w:r>
      <w:r w:rsidRPr="00857A75">
        <w:rPr>
          <w:spacing w:val="-10"/>
        </w:rPr>
        <w:t xml:space="preserve"> </w:t>
      </w:r>
      <w:r w:rsidRPr="00857A75">
        <w:t>решаются</w:t>
      </w:r>
      <w:r w:rsidRPr="00857A75">
        <w:rPr>
          <w:spacing w:val="-10"/>
        </w:rPr>
        <w:t xml:space="preserve"> </w:t>
      </w:r>
      <w:r w:rsidRPr="00857A75">
        <w:t>коррекционные</w:t>
      </w:r>
      <w:r w:rsidRPr="00857A75">
        <w:rPr>
          <w:spacing w:val="-10"/>
        </w:rPr>
        <w:t xml:space="preserve"> </w:t>
      </w:r>
      <w:r w:rsidRPr="00857A75">
        <w:t>задачи</w:t>
      </w:r>
      <w:r w:rsidRPr="00857A75">
        <w:rPr>
          <w:spacing w:val="-10"/>
        </w:rPr>
        <w:t xml:space="preserve"> </w:t>
      </w:r>
      <w:r w:rsidRPr="00857A75">
        <w:t>по</w:t>
      </w:r>
      <w:r w:rsidRPr="00857A75">
        <w:rPr>
          <w:spacing w:val="-10"/>
        </w:rPr>
        <w:t xml:space="preserve"> </w:t>
      </w:r>
      <w:r w:rsidRPr="00857A75">
        <w:t>данной</w:t>
      </w:r>
      <w:r w:rsidRPr="00857A75">
        <w:rPr>
          <w:spacing w:val="-47"/>
        </w:rPr>
        <w:t xml:space="preserve"> </w:t>
      </w:r>
      <w:r w:rsidRPr="00857A75">
        <w:t>области:</w:t>
      </w:r>
    </w:p>
    <w:p w:rsidR="005A5190" w:rsidRPr="00830B94" w:rsidRDefault="003C2B94" w:rsidP="005460B1">
      <w:pPr>
        <w:pStyle w:val="a4"/>
        <w:numPr>
          <w:ilvl w:val="0"/>
          <w:numId w:val="53"/>
        </w:numPr>
        <w:tabs>
          <w:tab w:val="left" w:pos="1389"/>
        </w:tabs>
        <w:spacing w:line="225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пространственные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временные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представления.</w:t>
      </w:r>
    </w:p>
    <w:p w:rsidR="005A5190" w:rsidRPr="00830B94" w:rsidRDefault="003C2B94" w:rsidP="005460B1">
      <w:pPr>
        <w:pStyle w:val="a4"/>
        <w:numPr>
          <w:ilvl w:val="0"/>
          <w:numId w:val="53"/>
        </w:numPr>
        <w:tabs>
          <w:tab w:val="left" w:pos="1453"/>
        </w:tabs>
        <w:ind w:right="692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Способствовать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пониманию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процессе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различных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свойств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материалов,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также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назначения предметов.</w:t>
      </w:r>
    </w:p>
    <w:p w:rsidR="005A5190" w:rsidRPr="00857A75" w:rsidRDefault="003C2B94" w:rsidP="005460B1">
      <w:pPr>
        <w:pStyle w:val="a4"/>
        <w:numPr>
          <w:ilvl w:val="0"/>
          <w:numId w:val="53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Развитие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речи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посредством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движения.</w:t>
      </w:r>
    </w:p>
    <w:p w:rsidR="005A5190" w:rsidRPr="00830B94" w:rsidRDefault="003C2B94" w:rsidP="005460B1">
      <w:pPr>
        <w:pStyle w:val="a4"/>
        <w:numPr>
          <w:ilvl w:val="0"/>
          <w:numId w:val="53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двигательной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различных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видов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деятельности.</w:t>
      </w:r>
    </w:p>
    <w:p w:rsidR="005A5190" w:rsidRPr="00830B94" w:rsidRDefault="003C2B94" w:rsidP="005460B1">
      <w:pPr>
        <w:pStyle w:val="a4"/>
        <w:numPr>
          <w:ilvl w:val="0"/>
          <w:numId w:val="53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Управление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сферой,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морально-волевых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качеств.</w:t>
      </w:r>
    </w:p>
    <w:p w:rsidR="005A5190" w:rsidRPr="00857A75" w:rsidRDefault="003C2B94">
      <w:pPr>
        <w:pStyle w:val="a3"/>
        <w:spacing w:line="242" w:lineRule="auto"/>
        <w:ind w:right="693"/>
      </w:pPr>
      <w:r w:rsidRPr="00857A75">
        <w:rPr>
          <w:spacing w:val="-1"/>
        </w:rPr>
        <w:t>Система</w:t>
      </w:r>
      <w:r w:rsidRPr="00857A75">
        <w:rPr>
          <w:spacing w:val="-3"/>
        </w:rPr>
        <w:t xml:space="preserve"> </w:t>
      </w:r>
      <w:r w:rsidRPr="00857A75">
        <w:rPr>
          <w:spacing w:val="-1"/>
        </w:rPr>
        <w:t>упражнений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игр,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применяемая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обучении</w:t>
      </w:r>
      <w:r w:rsidRPr="00857A75">
        <w:rPr>
          <w:spacing w:val="-6"/>
        </w:rPr>
        <w:t xml:space="preserve"> </w:t>
      </w:r>
      <w:r w:rsidRPr="00857A75">
        <w:t>дошкольников,</w:t>
      </w:r>
      <w:r w:rsidRPr="00857A75">
        <w:rPr>
          <w:spacing w:val="-12"/>
        </w:rPr>
        <w:t xml:space="preserve"> </w:t>
      </w:r>
      <w:r w:rsidRPr="00857A75">
        <w:t>основывается</w:t>
      </w:r>
      <w:r w:rsidRPr="00857A75">
        <w:rPr>
          <w:spacing w:val="-7"/>
        </w:rPr>
        <w:t xml:space="preserve"> </w:t>
      </w:r>
      <w:r w:rsidRPr="00857A75">
        <w:t>на</w:t>
      </w:r>
      <w:r w:rsidRPr="00857A75">
        <w:rPr>
          <w:spacing w:val="-11"/>
        </w:rPr>
        <w:t xml:space="preserve"> </w:t>
      </w:r>
      <w:r w:rsidRPr="00857A75">
        <w:t>закономерностях</w:t>
      </w:r>
      <w:r w:rsidRPr="00857A75">
        <w:rPr>
          <w:spacing w:val="-48"/>
        </w:rPr>
        <w:t xml:space="preserve"> </w:t>
      </w:r>
      <w:r w:rsidRPr="00857A75">
        <w:t>поэтапного</w:t>
      </w:r>
      <w:r w:rsidRPr="00857A75">
        <w:rPr>
          <w:spacing w:val="4"/>
        </w:rPr>
        <w:t xml:space="preserve"> </w:t>
      </w:r>
      <w:r w:rsidRPr="00857A75">
        <w:t>формирования</w:t>
      </w:r>
      <w:r w:rsidRPr="00857A75">
        <w:rPr>
          <w:spacing w:val="-3"/>
        </w:rPr>
        <w:t xml:space="preserve"> </w:t>
      </w:r>
      <w:r w:rsidRPr="00857A75">
        <w:t>соответствующих</w:t>
      </w:r>
      <w:r w:rsidRPr="00857A75">
        <w:rPr>
          <w:spacing w:val="-3"/>
        </w:rPr>
        <w:t xml:space="preserve"> </w:t>
      </w:r>
      <w:r w:rsidRPr="00857A75">
        <w:t>навыков.</w:t>
      </w:r>
    </w:p>
    <w:p w:rsidR="005A5190" w:rsidRPr="00857A75" w:rsidRDefault="003C2B94" w:rsidP="005460B1">
      <w:pPr>
        <w:pStyle w:val="a4"/>
        <w:numPr>
          <w:ilvl w:val="1"/>
          <w:numId w:val="52"/>
        </w:numPr>
        <w:tabs>
          <w:tab w:val="left" w:pos="1389"/>
        </w:tabs>
        <w:spacing w:before="3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Семейные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проекты «Наш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выходной». «Как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провел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лето». </w:t>
      </w:r>
      <w:r w:rsidRPr="00857A75">
        <w:rPr>
          <w:rFonts w:ascii="Times New Roman" w:hAnsi="Times New Roman"/>
          <w:sz w:val="20"/>
          <w:szCs w:val="20"/>
          <w:lang w:val="ru-RU"/>
        </w:rPr>
        <w:t>«Во</w:t>
      </w:r>
      <w:r w:rsidRPr="00857A75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саду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ли.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огороде»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др.</w:t>
      </w:r>
    </w:p>
    <w:p w:rsidR="005A5190" w:rsidRPr="00857A75" w:rsidRDefault="003C2B94" w:rsidP="005460B1">
      <w:pPr>
        <w:pStyle w:val="1"/>
        <w:numPr>
          <w:ilvl w:val="1"/>
          <w:numId w:val="54"/>
        </w:numPr>
        <w:tabs>
          <w:tab w:val="left" w:pos="1621"/>
        </w:tabs>
        <w:spacing w:line="227" w:lineRule="exact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="00857A75">
        <w:rPr>
          <w:rFonts w:ascii="Times New Roman" w:hAnsi="Times New Roman"/>
          <w:sz w:val="20"/>
          <w:szCs w:val="20"/>
          <w:lang w:val="ru-RU"/>
        </w:rPr>
        <w:t>з</w:t>
      </w:r>
      <w:r w:rsidRPr="00857A75">
        <w:rPr>
          <w:rFonts w:ascii="Times New Roman" w:hAnsi="Times New Roman"/>
          <w:sz w:val="20"/>
          <w:szCs w:val="20"/>
          <w:lang w:val="ru-RU"/>
        </w:rPr>
        <w:t>аимодействие</w:t>
      </w:r>
      <w:r w:rsidRPr="00857A75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работников</w:t>
      </w:r>
      <w:r w:rsidRPr="00857A75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детьми</w:t>
      </w:r>
    </w:p>
    <w:p w:rsidR="005A5190" w:rsidRPr="00857A75" w:rsidRDefault="003C2B94">
      <w:pPr>
        <w:pStyle w:val="a3"/>
        <w:spacing w:line="242" w:lineRule="auto"/>
        <w:jc w:val="left"/>
      </w:pPr>
      <w:r w:rsidRPr="00857A75">
        <w:t>Формы,</w:t>
      </w:r>
      <w:r w:rsidRPr="00857A75">
        <w:rPr>
          <w:spacing w:val="14"/>
        </w:rPr>
        <w:t xml:space="preserve"> </w:t>
      </w:r>
      <w:r w:rsidRPr="00857A75">
        <w:t>способы,</w:t>
      </w:r>
      <w:r w:rsidRPr="00857A75">
        <w:rPr>
          <w:spacing w:val="10"/>
        </w:rPr>
        <w:t xml:space="preserve"> </w:t>
      </w:r>
      <w:r w:rsidRPr="00857A75">
        <w:t>методы</w:t>
      </w:r>
      <w:r w:rsidRPr="00857A75">
        <w:rPr>
          <w:spacing w:val="15"/>
        </w:rPr>
        <w:t xml:space="preserve"> </w:t>
      </w:r>
      <w:r w:rsidRPr="00857A75">
        <w:t>и</w:t>
      </w:r>
      <w:r w:rsidRPr="00857A75">
        <w:rPr>
          <w:spacing w:val="9"/>
        </w:rPr>
        <w:t xml:space="preserve"> </w:t>
      </w:r>
      <w:r w:rsidRPr="00857A75">
        <w:t>средства</w:t>
      </w:r>
      <w:r w:rsidRPr="00857A75">
        <w:rPr>
          <w:spacing w:val="16"/>
        </w:rPr>
        <w:t xml:space="preserve"> </w:t>
      </w:r>
      <w:r w:rsidRPr="00857A75">
        <w:t>реализации</w:t>
      </w:r>
      <w:r w:rsidRPr="00857A75">
        <w:rPr>
          <w:spacing w:val="14"/>
        </w:rPr>
        <w:t xml:space="preserve"> </w:t>
      </w:r>
      <w:r w:rsidRPr="00857A75">
        <w:t>программы,</w:t>
      </w:r>
      <w:r w:rsidRPr="00857A75">
        <w:rPr>
          <w:spacing w:val="10"/>
        </w:rPr>
        <w:t xml:space="preserve"> </w:t>
      </w:r>
      <w:r w:rsidRPr="00857A75">
        <w:t>которые</w:t>
      </w:r>
      <w:r w:rsidRPr="00857A75">
        <w:rPr>
          <w:spacing w:val="9"/>
        </w:rPr>
        <w:t xml:space="preserve"> </w:t>
      </w:r>
      <w:r w:rsidRPr="00857A75">
        <w:t>отражают</w:t>
      </w:r>
      <w:r w:rsidRPr="00857A75">
        <w:rPr>
          <w:spacing w:val="14"/>
        </w:rPr>
        <w:t xml:space="preserve"> </w:t>
      </w:r>
      <w:r w:rsidRPr="00857A75">
        <w:t>следующие</w:t>
      </w:r>
      <w:r w:rsidRPr="00857A75">
        <w:rPr>
          <w:spacing w:val="12"/>
        </w:rPr>
        <w:t xml:space="preserve"> </w:t>
      </w:r>
      <w:r w:rsidRPr="00857A75">
        <w:t>аспекты</w:t>
      </w:r>
      <w:r w:rsidRPr="00857A75">
        <w:rPr>
          <w:spacing w:val="-47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среды: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389"/>
        </w:tabs>
        <w:spacing w:line="226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характер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работником;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389"/>
        </w:tabs>
        <w:spacing w:line="229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характер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детьми;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389"/>
        </w:tabs>
        <w:spacing w:line="229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система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миру,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людям,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себе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самому.</w:t>
      </w:r>
    </w:p>
    <w:p w:rsidR="005A5190" w:rsidRPr="00857A75" w:rsidRDefault="003C2B94">
      <w:pPr>
        <w:pStyle w:val="a3"/>
        <w:spacing w:before="1"/>
        <w:ind w:right="697"/>
      </w:pPr>
      <w:r w:rsidRPr="00857A75">
        <w:rPr>
          <w:spacing w:val="-1"/>
        </w:rPr>
        <w:t>Взаимодействие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педагогических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работников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7"/>
        </w:rPr>
        <w:t xml:space="preserve"> </w:t>
      </w:r>
      <w:r w:rsidRPr="00857A75">
        <w:t>детьми</w:t>
      </w:r>
      <w:r w:rsidRPr="00857A75">
        <w:rPr>
          <w:spacing w:val="-7"/>
        </w:rPr>
        <w:t xml:space="preserve"> </w:t>
      </w:r>
      <w:r w:rsidRPr="00857A75">
        <w:t>является</w:t>
      </w:r>
      <w:r w:rsidRPr="00857A75">
        <w:rPr>
          <w:spacing w:val="-11"/>
        </w:rPr>
        <w:t xml:space="preserve"> </w:t>
      </w:r>
      <w:r w:rsidRPr="00857A75">
        <w:t>важнейшим</w:t>
      </w:r>
      <w:r w:rsidRPr="00857A75">
        <w:rPr>
          <w:spacing w:val="-9"/>
        </w:rPr>
        <w:t xml:space="preserve"> </w:t>
      </w:r>
      <w:r w:rsidRPr="00857A75">
        <w:t>фактором</w:t>
      </w:r>
      <w:r w:rsidRPr="00857A75">
        <w:rPr>
          <w:spacing w:val="-10"/>
        </w:rPr>
        <w:t xml:space="preserve"> </w:t>
      </w:r>
      <w:r w:rsidRPr="00857A75">
        <w:t>развития</w:t>
      </w:r>
      <w:r w:rsidRPr="00857A75">
        <w:rPr>
          <w:spacing w:val="-11"/>
        </w:rPr>
        <w:t xml:space="preserve"> </w:t>
      </w:r>
      <w:r w:rsidRPr="00857A75">
        <w:t>ребенка</w:t>
      </w:r>
      <w:r w:rsidRPr="00857A75">
        <w:rPr>
          <w:spacing w:val="-47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пронизывает</w:t>
      </w:r>
      <w:r w:rsidRPr="00857A75">
        <w:rPr>
          <w:spacing w:val="2"/>
        </w:rPr>
        <w:t xml:space="preserve"> </w:t>
      </w:r>
      <w:r w:rsidRPr="00857A75">
        <w:t>все</w:t>
      </w:r>
      <w:r w:rsidRPr="00857A75">
        <w:rPr>
          <w:spacing w:val="-3"/>
        </w:rPr>
        <w:t xml:space="preserve"> </w:t>
      </w:r>
      <w:r w:rsidRPr="00857A75">
        <w:t>направления</w:t>
      </w:r>
      <w:r w:rsidRPr="00857A75">
        <w:rPr>
          <w:spacing w:val="-6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87"/>
      </w:pPr>
      <w:r w:rsidRPr="00857A75">
        <w:t>С помощью педагогического работника и в самостоятельной деятельности ребенок учится познавать</w:t>
      </w:r>
      <w:r w:rsidRPr="00857A75">
        <w:rPr>
          <w:spacing w:val="1"/>
        </w:rPr>
        <w:t xml:space="preserve"> </w:t>
      </w:r>
      <w:r w:rsidRPr="00857A75">
        <w:t>окружающий</w:t>
      </w:r>
      <w:r w:rsidRPr="00857A75">
        <w:rPr>
          <w:spacing w:val="-5"/>
        </w:rPr>
        <w:t xml:space="preserve"> </w:t>
      </w:r>
      <w:r w:rsidRPr="00857A75">
        <w:t>мир,</w:t>
      </w:r>
      <w:r w:rsidRPr="00857A75">
        <w:rPr>
          <w:spacing w:val="-8"/>
        </w:rPr>
        <w:t xml:space="preserve"> </w:t>
      </w:r>
      <w:r w:rsidRPr="00857A75">
        <w:t>играть,</w:t>
      </w:r>
      <w:r w:rsidRPr="00857A75">
        <w:rPr>
          <w:spacing w:val="-7"/>
        </w:rPr>
        <w:t xml:space="preserve"> </w:t>
      </w:r>
      <w:r w:rsidRPr="00857A75">
        <w:t>рисовать,</w:t>
      </w:r>
      <w:r w:rsidRPr="00857A75">
        <w:rPr>
          <w:spacing w:val="-10"/>
        </w:rPr>
        <w:t xml:space="preserve"> </w:t>
      </w:r>
      <w:r w:rsidRPr="00857A75">
        <w:t>общаться</w:t>
      </w:r>
      <w:r w:rsidRPr="00857A75">
        <w:rPr>
          <w:spacing w:val="-9"/>
        </w:rPr>
        <w:t xml:space="preserve"> </w:t>
      </w:r>
      <w:r w:rsidRPr="00857A75">
        <w:t>с</w:t>
      </w:r>
      <w:r w:rsidRPr="00857A75">
        <w:rPr>
          <w:spacing w:val="-9"/>
        </w:rPr>
        <w:t xml:space="preserve"> </w:t>
      </w:r>
      <w:r w:rsidRPr="00857A75">
        <w:t>окружающими.</w:t>
      </w:r>
      <w:r w:rsidRPr="00857A75">
        <w:rPr>
          <w:spacing w:val="-7"/>
        </w:rPr>
        <w:t xml:space="preserve"> </w:t>
      </w:r>
      <w:r w:rsidRPr="00857A75">
        <w:t>Процесс</w:t>
      </w:r>
      <w:r w:rsidRPr="00857A75">
        <w:rPr>
          <w:spacing w:val="-9"/>
        </w:rPr>
        <w:t xml:space="preserve"> </w:t>
      </w:r>
      <w:r w:rsidRPr="00857A75">
        <w:t>приобщения</w:t>
      </w:r>
      <w:r w:rsidRPr="00857A75">
        <w:rPr>
          <w:spacing w:val="-9"/>
        </w:rPr>
        <w:t xml:space="preserve"> </w:t>
      </w:r>
      <w:r w:rsidRPr="00857A75">
        <w:t>к</w:t>
      </w:r>
      <w:r w:rsidRPr="00857A75">
        <w:rPr>
          <w:spacing w:val="-10"/>
        </w:rPr>
        <w:t xml:space="preserve"> </w:t>
      </w:r>
      <w:r w:rsidRPr="00857A75">
        <w:t>культурным</w:t>
      </w:r>
      <w:r w:rsidRPr="00857A75">
        <w:rPr>
          <w:spacing w:val="-12"/>
        </w:rPr>
        <w:t xml:space="preserve"> </w:t>
      </w:r>
      <w:r w:rsidRPr="00857A75">
        <w:t>образцам</w:t>
      </w:r>
      <w:r w:rsidRPr="00857A75">
        <w:rPr>
          <w:spacing w:val="-47"/>
        </w:rPr>
        <w:t xml:space="preserve"> </w:t>
      </w:r>
      <w:r w:rsidRPr="00857A75">
        <w:t>человеческой деятельности (культуре жизни, познанию мира, речи, коммуникации и прочим), приобретения</w:t>
      </w:r>
      <w:r w:rsidRPr="00857A75">
        <w:rPr>
          <w:spacing w:val="1"/>
        </w:rPr>
        <w:t xml:space="preserve"> </w:t>
      </w:r>
      <w:r w:rsidRPr="00857A75">
        <w:t>культурных умений при взаимодействии с педагогическим работником и в самостоятельной деятельности в</w:t>
      </w:r>
      <w:r w:rsidRPr="00857A75">
        <w:rPr>
          <w:spacing w:val="1"/>
        </w:rPr>
        <w:t xml:space="preserve"> </w:t>
      </w:r>
      <w:r w:rsidRPr="00857A75">
        <w:t>предметной</w:t>
      </w:r>
      <w:r w:rsidRPr="00857A75">
        <w:rPr>
          <w:spacing w:val="-3"/>
        </w:rPr>
        <w:t xml:space="preserve"> </w:t>
      </w:r>
      <w:r w:rsidRPr="00857A75">
        <w:t>среде</w:t>
      </w:r>
      <w:r w:rsidRPr="00857A75">
        <w:rPr>
          <w:spacing w:val="1"/>
        </w:rPr>
        <w:t xml:space="preserve"> </w:t>
      </w:r>
      <w:r w:rsidRPr="00857A75">
        <w:t>называется</w:t>
      </w:r>
      <w:r w:rsidRPr="00857A75">
        <w:rPr>
          <w:spacing w:val="-4"/>
        </w:rPr>
        <w:t xml:space="preserve"> </w:t>
      </w:r>
      <w:r w:rsidRPr="00857A75">
        <w:t>процессом</w:t>
      </w:r>
      <w:r w:rsidRPr="00857A75">
        <w:rPr>
          <w:spacing w:val="-1"/>
        </w:rPr>
        <w:t xml:space="preserve"> </w:t>
      </w:r>
      <w:r w:rsidRPr="00857A75">
        <w:t>овладения</w:t>
      </w:r>
      <w:r w:rsidRPr="00857A75">
        <w:rPr>
          <w:spacing w:val="1"/>
        </w:rPr>
        <w:t xml:space="preserve"> </w:t>
      </w:r>
      <w:r w:rsidRPr="00857A75">
        <w:t>культурными</w:t>
      </w:r>
      <w:r w:rsidRPr="00857A75">
        <w:rPr>
          <w:spacing w:val="1"/>
        </w:rPr>
        <w:t xml:space="preserve"> </w:t>
      </w:r>
      <w:r w:rsidRPr="00857A75">
        <w:t>практиками.</w:t>
      </w:r>
    </w:p>
    <w:p w:rsidR="005A5190" w:rsidRPr="00857A75" w:rsidRDefault="003C2B94">
      <w:pPr>
        <w:pStyle w:val="a3"/>
        <w:ind w:right="684"/>
      </w:pPr>
      <w:r w:rsidRPr="00857A75">
        <w:t>Процесс приобретения общих культурных умений во всей его полноте возможен только в том случае,</w:t>
      </w:r>
      <w:r w:rsidRPr="00857A75">
        <w:rPr>
          <w:spacing w:val="1"/>
        </w:rPr>
        <w:t xml:space="preserve"> </w:t>
      </w:r>
      <w:r w:rsidRPr="00857A75">
        <w:t>если</w:t>
      </w:r>
      <w:r w:rsidRPr="00857A75">
        <w:rPr>
          <w:spacing w:val="-4"/>
        </w:rPr>
        <w:t xml:space="preserve"> </w:t>
      </w:r>
      <w:r w:rsidRPr="00857A75">
        <w:t>педагогический</w:t>
      </w:r>
      <w:r w:rsidRPr="00857A75">
        <w:rPr>
          <w:spacing w:val="-5"/>
        </w:rPr>
        <w:t xml:space="preserve"> </w:t>
      </w:r>
      <w:r w:rsidRPr="00857A75">
        <w:t>работник</w:t>
      </w:r>
      <w:r w:rsidRPr="00857A75">
        <w:rPr>
          <w:spacing w:val="-10"/>
        </w:rPr>
        <w:t xml:space="preserve"> </w:t>
      </w:r>
      <w:r w:rsidRPr="00857A75">
        <w:t>выступает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этом</w:t>
      </w:r>
      <w:r w:rsidRPr="00857A75">
        <w:rPr>
          <w:spacing w:val="-4"/>
        </w:rPr>
        <w:t xml:space="preserve"> </w:t>
      </w:r>
      <w:r w:rsidRPr="00857A75">
        <w:t>процессе</w:t>
      </w:r>
      <w:r w:rsidRPr="00857A75">
        <w:rPr>
          <w:spacing w:val="-6"/>
        </w:rPr>
        <w:t xml:space="preserve"> </w:t>
      </w:r>
      <w:r w:rsidRPr="00857A75">
        <w:t>в</w:t>
      </w:r>
      <w:r w:rsidRPr="00857A75">
        <w:rPr>
          <w:spacing w:val="-7"/>
        </w:rPr>
        <w:t xml:space="preserve"> </w:t>
      </w:r>
      <w:r w:rsidRPr="00857A75">
        <w:t>роли</w:t>
      </w:r>
      <w:r w:rsidRPr="00857A75">
        <w:rPr>
          <w:spacing w:val="-2"/>
        </w:rPr>
        <w:t xml:space="preserve"> </w:t>
      </w:r>
      <w:r w:rsidRPr="00857A75">
        <w:t>партнера,</w:t>
      </w:r>
      <w:r w:rsidRPr="00857A75">
        <w:rPr>
          <w:spacing w:val="-7"/>
        </w:rPr>
        <w:t xml:space="preserve"> </w:t>
      </w:r>
      <w:r w:rsidRPr="00857A75">
        <w:t>а</w:t>
      </w:r>
      <w:r w:rsidRPr="00857A75">
        <w:rPr>
          <w:spacing w:val="-5"/>
        </w:rPr>
        <w:t xml:space="preserve"> </w:t>
      </w:r>
      <w:r w:rsidRPr="00857A75">
        <w:t>не</w:t>
      </w:r>
      <w:r w:rsidRPr="00857A75">
        <w:rPr>
          <w:spacing w:val="-6"/>
        </w:rPr>
        <w:t xml:space="preserve"> </w:t>
      </w:r>
      <w:r w:rsidRPr="00857A75">
        <w:t>руководителя,</w:t>
      </w:r>
      <w:r w:rsidRPr="00857A75">
        <w:rPr>
          <w:spacing w:val="-8"/>
        </w:rPr>
        <w:t xml:space="preserve"> </w:t>
      </w:r>
      <w:r w:rsidRPr="00857A75">
        <w:t>поддерживая</w:t>
      </w:r>
      <w:r w:rsidRPr="00857A75">
        <w:rPr>
          <w:spacing w:val="-8"/>
        </w:rPr>
        <w:t xml:space="preserve"> </w:t>
      </w:r>
      <w:r w:rsidRPr="00857A75">
        <w:t>и</w:t>
      </w:r>
      <w:r w:rsidRPr="00857A75">
        <w:rPr>
          <w:spacing w:val="-48"/>
        </w:rPr>
        <w:t xml:space="preserve"> </w:t>
      </w:r>
      <w:r w:rsidRPr="00857A75">
        <w:t>развивая мотивацию ребенка. Партнерские отношения педагогического работника и ребенка в Организации</w:t>
      </w:r>
      <w:r w:rsidRPr="00857A75">
        <w:rPr>
          <w:spacing w:val="1"/>
        </w:rPr>
        <w:t xml:space="preserve"> </w:t>
      </w:r>
      <w:r w:rsidRPr="00857A75">
        <w:t>и в семье являются разумной альтернативой двум диаметрально противоположным подходам: прямому</w:t>
      </w:r>
      <w:r w:rsidRPr="00857A75">
        <w:rPr>
          <w:spacing w:val="1"/>
        </w:rPr>
        <w:t xml:space="preserve"> </w:t>
      </w:r>
      <w:r w:rsidRPr="00857A75">
        <w:t>обучению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образованию,</w:t>
      </w:r>
      <w:r w:rsidRPr="00857A75">
        <w:rPr>
          <w:spacing w:val="1"/>
        </w:rPr>
        <w:t xml:space="preserve"> </w:t>
      </w:r>
      <w:r w:rsidRPr="00857A75">
        <w:t>основанному на</w:t>
      </w:r>
      <w:r w:rsidRPr="00857A75">
        <w:rPr>
          <w:spacing w:val="1"/>
        </w:rPr>
        <w:t xml:space="preserve"> </w:t>
      </w:r>
      <w:r w:rsidRPr="00857A75">
        <w:t>идеях «свободного</w:t>
      </w:r>
      <w:r w:rsidRPr="00857A75">
        <w:rPr>
          <w:spacing w:val="1"/>
        </w:rPr>
        <w:t xml:space="preserve"> </w:t>
      </w:r>
      <w:r w:rsidRPr="00857A75">
        <w:t>воспитания».</w:t>
      </w:r>
      <w:r w:rsidRPr="00857A75">
        <w:rPr>
          <w:spacing w:val="1"/>
        </w:rPr>
        <w:t xml:space="preserve"> </w:t>
      </w:r>
      <w:r w:rsidRPr="00857A75">
        <w:t>Основной</w:t>
      </w:r>
      <w:r w:rsidRPr="00857A75">
        <w:rPr>
          <w:spacing w:val="1"/>
        </w:rPr>
        <w:t xml:space="preserve"> </w:t>
      </w:r>
      <w:r w:rsidRPr="00857A75">
        <w:t>функциональной</w:t>
      </w:r>
      <w:r w:rsidRPr="00857A75">
        <w:rPr>
          <w:spacing w:val="1"/>
        </w:rPr>
        <w:t xml:space="preserve"> </w:t>
      </w:r>
      <w:r w:rsidRPr="00857A75">
        <w:t>характеристикой</w:t>
      </w:r>
      <w:r w:rsidRPr="00857A75">
        <w:rPr>
          <w:spacing w:val="1"/>
        </w:rPr>
        <w:t xml:space="preserve"> </w:t>
      </w:r>
      <w:r w:rsidRPr="00857A75">
        <w:t>партнерских</w:t>
      </w:r>
      <w:r w:rsidRPr="00857A75">
        <w:rPr>
          <w:spacing w:val="1"/>
        </w:rPr>
        <w:t xml:space="preserve"> </w:t>
      </w:r>
      <w:r w:rsidRPr="00857A75">
        <w:t>отношений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равноправное</w:t>
      </w:r>
      <w:r w:rsidRPr="00857A75">
        <w:rPr>
          <w:spacing w:val="1"/>
        </w:rPr>
        <w:t xml:space="preserve"> </w:t>
      </w:r>
      <w:r w:rsidRPr="00857A75">
        <w:t>относительно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включение</w:t>
      </w:r>
      <w:r w:rsidRPr="00857A75">
        <w:rPr>
          <w:spacing w:val="1"/>
        </w:rPr>
        <w:t xml:space="preserve"> </w:t>
      </w:r>
      <w:r w:rsidRPr="00857A75">
        <w:t>педагогического</w:t>
      </w:r>
      <w:r w:rsidRPr="00857A75">
        <w:rPr>
          <w:spacing w:val="1"/>
        </w:rPr>
        <w:t xml:space="preserve"> </w:t>
      </w:r>
      <w:r w:rsidRPr="00857A75">
        <w:t>работника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процесс</w:t>
      </w:r>
      <w:r w:rsidRPr="00857A75">
        <w:rPr>
          <w:spacing w:val="1"/>
        </w:rPr>
        <w:t xml:space="preserve"> </w:t>
      </w:r>
      <w:r w:rsidRPr="00857A75">
        <w:t>деятельности.</w:t>
      </w:r>
      <w:r w:rsidRPr="00857A75">
        <w:rPr>
          <w:spacing w:val="1"/>
        </w:rPr>
        <w:t xml:space="preserve"> </w:t>
      </w:r>
      <w:r w:rsidRPr="00857A75">
        <w:t>Педагогический</w:t>
      </w:r>
      <w:r w:rsidRPr="00857A75">
        <w:rPr>
          <w:spacing w:val="1"/>
        </w:rPr>
        <w:t xml:space="preserve"> </w:t>
      </w:r>
      <w:r w:rsidRPr="00857A75">
        <w:t>работник</w:t>
      </w:r>
      <w:r w:rsidRPr="00857A75">
        <w:rPr>
          <w:spacing w:val="1"/>
        </w:rPr>
        <w:t xml:space="preserve"> </w:t>
      </w:r>
      <w:r w:rsidRPr="00857A75">
        <w:t>участвует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поставленной</w:t>
      </w:r>
      <w:r w:rsidRPr="00857A75">
        <w:rPr>
          <w:spacing w:val="-3"/>
        </w:rPr>
        <w:t xml:space="preserve"> </w:t>
      </w:r>
      <w:r w:rsidRPr="00857A75">
        <w:t>цели</w:t>
      </w:r>
      <w:r w:rsidRPr="00857A75">
        <w:rPr>
          <w:spacing w:val="-1"/>
        </w:rPr>
        <w:t xml:space="preserve"> </w:t>
      </w:r>
      <w:r w:rsidRPr="00857A75">
        <w:t>наравне с</w:t>
      </w:r>
      <w:r w:rsidRPr="00857A75">
        <w:rPr>
          <w:spacing w:val="1"/>
        </w:rPr>
        <w:t xml:space="preserve"> </w:t>
      </w:r>
      <w:r w:rsidRPr="00857A75">
        <w:t>детьми,</w:t>
      </w:r>
      <w:r w:rsidRPr="00857A75">
        <w:rPr>
          <w:spacing w:val="-2"/>
        </w:rPr>
        <w:t xml:space="preserve"> </w:t>
      </w:r>
      <w:r w:rsidRPr="00857A75">
        <w:t>как более</w:t>
      </w:r>
      <w:r w:rsidRPr="00857A75">
        <w:rPr>
          <w:spacing w:val="-4"/>
        </w:rPr>
        <w:t xml:space="preserve"> </w:t>
      </w:r>
      <w:r w:rsidRPr="00857A75">
        <w:t>опытный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компетентный</w:t>
      </w:r>
      <w:r w:rsidRPr="00857A75">
        <w:rPr>
          <w:spacing w:val="-3"/>
        </w:rPr>
        <w:t xml:space="preserve"> </w:t>
      </w:r>
      <w:r w:rsidRPr="00857A75">
        <w:t>партнер.</w:t>
      </w:r>
    </w:p>
    <w:p w:rsidR="005A5190" w:rsidRPr="00857A75" w:rsidRDefault="003C2B94">
      <w:pPr>
        <w:pStyle w:val="a3"/>
        <w:ind w:left="1268" w:firstLine="0"/>
      </w:pPr>
      <w:r w:rsidRPr="00857A75">
        <w:t>Для</w:t>
      </w:r>
      <w:r w:rsidRPr="00857A75">
        <w:rPr>
          <w:spacing w:val="9"/>
        </w:rPr>
        <w:t xml:space="preserve"> </w:t>
      </w:r>
      <w:r w:rsidRPr="00857A75">
        <w:t>личностно-порождающего</w:t>
      </w:r>
      <w:r w:rsidRPr="00857A75">
        <w:rPr>
          <w:spacing w:val="14"/>
        </w:rPr>
        <w:t xml:space="preserve"> </w:t>
      </w:r>
      <w:r w:rsidRPr="00857A75">
        <w:t>взаимодействия</w:t>
      </w:r>
      <w:r w:rsidRPr="00857A75">
        <w:rPr>
          <w:spacing w:val="5"/>
        </w:rPr>
        <w:t xml:space="preserve"> </w:t>
      </w:r>
      <w:r w:rsidRPr="00857A75">
        <w:t>характерно</w:t>
      </w:r>
      <w:r w:rsidRPr="00857A75">
        <w:rPr>
          <w:spacing w:val="14"/>
        </w:rPr>
        <w:t xml:space="preserve"> </w:t>
      </w:r>
      <w:r w:rsidRPr="00857A75">
        <w:t>принятие</w:t>
      </w:r>
      <w:r w:rsidRPr="00857A75">
        <w:rPr>
          <w:spacing w:val="10"/>
        </w:rPr>
        <w:t xml:space="preserve"> </w:t>
      </w:r>
      <w:r w:rsidRPr="00857A75">
        <w:t>ребенка</w:t>
      </w:r>
      <w:r w:rsidRPr="00857A75">
        <w:rPr>
          <w:spacing w:val="9"/>
        </w:rPr>
        <w:t xml:space="preserve"> </w:t>
      </w:r>
      <w:r w:rsidRPr="00857A75">
        <w:t>таким,</w:t>
      </w:r>
      <w:r w:rsidRPr="00857A75">
        <w:rPr>
          <w:spacing w:val="8"/>
        </w:rPr>
        <w:t xml:space="preserve"> </w:t>
      </w:r>
      <w:r w:rsidRPr="00857A75">
        <w:t>какой</w:t>
      </w:r>
      <w:r w:rsidRPr="00857A75">
        <w:rPr>
          <w:spacing w:val="7"/>
        </w:rPr>
        <w:t xml:space="preserve"> </w:t>
      </w:r>
      <w:r w:rsidRPr="00857A75">
        <w:t>он</w:t>
      </w:r>
      <w:r w:rsidRPr="00857A75">
        <w:rPr>
          <w:spacing w:val="7"/>
        </w:rPr>
        <w:t xml:space="preserve"> </w:t>
      </w:r>
      <w:r w:rsidRPr="00857A75">
        <w:t>есть,</w:t>
      </w:r>
      <w:r w:rsidRPr="00857A75">
        <w:rPr>
          <w:spacing w:val="11"/>
        </w:rPr>
        <w:t xml:space="preserve"> </w:t>
      </w:r>
      <w:r w:rsidRPr="00857A75">
        <w:t>и</w:t>
      </w:r>
    </w:p>
    <w:p w:rsidR="005A5190" w:rsidRPr="00857A75" w:rsidRDefault="003C2B94">
      <w:pPr>
        <w:pStyle w:val="a3"/>
        <w:spacing w:before="70"/>
        <w:ind w:firstLine="0"/>
      </w:pPr>
      <w:r w:rsidRPr="00857A75">
        <w:t>вера</w:t>
      </w:r>
      <w:r w:rsidRPr="00857A75">
        <w:rPr>
          <w:spacing w:val="16"/>
        </w:rPr>
        <w:t xml:space="preserve"> </w:t>
      </w:r>
      <w:r w:rsidRPr="00857A75">
        <w:t>в</w:t>
      </w:r>
      <w:r w:rsidRPr="00857A75">
        <w:rPr>
          <w:spacing w:val="67"/>
        </w:rPr>
        <w:t xml:space="preserve"> </w:t>
      </w:r>
      <w:r w:rsidRPr="00857A75">
        <w:t>его</w:t>
      </w:r>
      <w:r w:rsidRPr="00857A75">
        <w:rPr>
          <w:spacing w:val="70"/>
        </w:rPr>
        <w:t xml:space="preserve"> </w:t>
      </w:r>
      <w:r w:rsidRPr="00857A75">
        <w:t>способности.</w:t>
      </w:r>
      <w:r w:rsidRPr="00857A75">
        <w:rPr>
          <w:spacing w:val="64"/>
        </w:rPr>
        <w:t xml:space="preserve"> </w:t>
      </w:r>
      <w:r w:rsidRPr="00857A75">
        <w:t>Педагогический</w:t>
      </w:r>
      <w:r w:rsidRPr="00857A75">
        <w:rPr>
          <w:spacing w:val="66"/>
        </w:rPr>
        <w:t xml:space="preserve"> </w:t>
      </w:r>
      <w:r w:rsidRPr="00857A75">
        <w:t>работник</w:t>
      </w:r>
      <w:r w:rsidRPr="00857A75">
        <w:rPr>
          <w:spacing w:val="61"/>
        </w:rPr>
        <w:t xml:space="preserve"> </w:t>
      </w:r>
      <w:r w:rsidRPr="00857A75">
        <w:t>не</w:t>
      </w:r>
      <w:r w:rsidRPr="00857A75">
        <w:rPr>
          <w:spacing w:val="66"/>
        </w:rPr>
        <w:t xml:space="preserve"> </w:t>
      </w:r>
      <w:r w:rsidRPr="00857A75">
        <w:t>подгоняет</w:t>
      </w:r>
      <w:r w:rsidRPr="00857A75">
        <w:rPr>
          <w:spacing w:val="63"/>
        </w:rPr>
        <w:t xml:space="preserve"> </w:t>
      </w:r>
      <w:r w:rsidRPr="00857A75">
        <w:t>ребенка</w:t>
      </w:r>
      <w:r w:rsidRPr="00857A75">
        <w:rPr>
          <w:spacing w:val="65"/>
        </w:rPr>
        <w:t xml:space="preserve"> </w:t>
      </w:r>
      <w:r w:rsidRPr="00857A75">
        <w:t>под</w:t>
      </w:r>
      <w:r w:rsidRPr="00857A75">
        <w:rPr>
          <w:spacing w:val="65"/>
        </w:rPr>
        <w:t xml:space="preserve"> </w:t>
      </w:r>
      <w:r w:rsidRPr="00857A75">
        <w:t>какой-то</w:t>
      </w:r>
      <w:r w:rsidRPr="00857A75">
        <w:rPr>
          <w:spacing w:val="66"/>
        </w:rPr>
        <w:t xml:space="preserve"> </w:t>
      </w:r>
      <w:r w:rsidRPr="00857A75">
        <w:t>определенный</w:t>
      </w:r>
    </w:p>
    <w:p w:rsidR="005A5190" w:rsidRPr="00857A75" w:rsidRDefault="003C2B94">
      <w:pPr>
        <w:pStyle w:val="a3"/>
        <w:spacing w:before="2"/>
        <w:ind w:right="684" w:firstLine="0"/>
      </w:pPr>
      <w:r w:rsidRPr="00857A75">
        <w:t>«стандарт», а строит общение с ним с ориентацией на достоинства и индивидуальные особенности ребенка,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характер,</w:t>
      </w:r>
      <w:r w:rsidRPr="00857A75">
        <w:rPr>
          <w:spacing w:val="1"/>
        </w:rPr>
        <w:t xml:space="preserve"> </w:t>
      </w:r>
      <w:r w:rsidRPr="00857A75">
        <w:t>привычки,</w:t>
      </w:r>
      <w:r w:rsidRPr="00857A75">
        <w:rPr>
          <w:spacing w:val="1"/>
        </w:rPr>
        <w:t xml:space="preserve"> </w:t>
      </w:r>
      <w:r w:rsidRPr="00857A75">
        <w:t>интересы,</w:t>
      </w:r>
      <w:r w:rsidRPr="00857A75">
        <w:rPr>
          <w:spacing w:val="1"/>
        </w:rPr>
        <w:t xml:space="preserve"> </w:t>
      </w:r>
      <w:r w:rsidRPr="00857A75">
        <w:t>предпочтения.</w:t>
      </w:r>
      <w:r w:rsidRPr="00857A75">
        <w:rPr>
          <w:spacing w:val="1"/>
        </w:rPr>
        <w:t xml:space="preserve"> </w:t>
      </w:r>
      <w:r w:rsidRPr="00857A75">
        <w:t>Он</w:t>
      </w:r>
      <w:r w:rsidRPr="00857A75">
        <w:rPr>
          <w:spacing w:val="1"/>
        </w:rPr>
        <w:t xml:space="preserve"> </w:t>
      </w:r>
      <w:r w:rsidRPr="00857A75">
        <w:t>сопереживает</w:t>
      </w:r>
      <w:r w:rsidRPr="00857A75">
        <w:rPr>
          <w:spacing w:val="1"/>
        </w:rPr>
        <w:t xml:space="preserve"> </w:t>
      </w:r>
      <w:r w:rsidRPr="00857A75">
        <w:t>ребенку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радости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огорчениях,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оказывает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поддержку</w:t>
      </w:r>
      <w:r w:rsidRPr="00857A75">
        <w:rPr>
          <w:spacing w:val="-18"/>
        </w:rPr>
        <w:t xml:space="preserve"> </w:t>
      </w:r>
      <w:r w:rsidRPr="00857A75">
        <w:rPr>
          <w:spacing w:val="-1"/>
        </w:rPr>
        <w:t>при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затруднениях,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участвует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его</w:t>
      </w:r>
      <w:r w:rsidRPr="00857A75">
        <w:rPr>
          <w:spacing w:val="-9"/>
        </w:rPr>
        <w:t xml:space="preserve"> </w:t>
      </w:r>
      <w:r w:rsidRPr="00857A75">
        <w:t>играх</w:t>
      </w:r>
      <w:r w:rsidRPr="00857A75">
        <w:rPr>
          <w:spacing w:val="-14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занятиях.</w:t>
      </w:r>
      <w:r w:rsidRPr="00857A75">
        <w:rPr>
          <w:spacing w:val="-9"/>
        </w:rPr>
        <w:t xml:space="preserve"> </w:t>
      </w:r>
      <w:r w:rsidRPr="00857A75">
        <w:t>Педагогический</w:t>
      </w:r>
      <w:r w:rsidRPr="00857A75">
        <w:rPr>
          <w:spacing w:val="-10"/>
        </w:rPr>
        <w:t xml:space="preserve"> </w:t>
      </w:r>
      <w:r w:rsidRPr="00857A75">
        <w:t>работник</w:t>
      </w:r>
      <w:r w:rsidRPr="00857A75">
        <w:rPr>
          <w:spacing w:val="-12"/>
        </w:rPr>
        <w:t xml:space="preserve"> </w:t>
      </w:r>
      <w:r w:rsidRPr="00857A75">
        <w:t>старается</w:t>
      </w:r>
      <w:r w:rsidRPr="00857A75">
        <w:rPr>
          <w:spacing w:val="-47"/>
        </w:rPr>
        <w:t xml:space="preserve"> </w:t>
      </w:r>
      <w:r w:rsidRPr="00857A75">
        <w:t>избегать запретов и наказаний. Ограничения и порицания используются в случае крайней необходимости, не</w:t>
      </w:r>
      <w:r w:rsidRPr="00857A75">
        <w:rPr>
          <w:spacing w:val="-47"/>
        </w:rPr>
        <w:t xml:space="preserve"> </w:t>
      </w:r>
      <w:r w:rsidRPr="00857A75">
        <w:t>унижая</w:t>
      </w:r>
      <w:r w:rsidRPr="00857A75">
        <w:rPr>
          <w:spacing w:val="1"/>
        </w:rPr>
        <w:t xml:space="preserve"> </w:t>
      </w:r>
      <w:r w:rsidRPr="00857A75">
        <w:t>достоинство</w:t>
      </w:r>
      <w:r w:rsidRPr="00857A75">
        <w:rPr>
          <w:spacing w:val="1"/>
        </w:rPr>
        <w:t xml:space="preserve"> </w:t>
      </w:r>
      <w:r w:rsidRPr="00857A75">
        <w:t>ребенка.</w:t>
      </w:r>
      <w:r w:rsidRPr="00857A75">
        <w:rPr>
          <w:spacing w:val="1"/>
        </w:rPr>
        <w:t xml:space="preserve"> </w:t>
      </w:r>
      <w:r w:rsidRPr="00857A75">
        <w:t>Такой</w:t>
      </w:r>
      <w:r w:rsidRPr="00857A75">
        <w:rPr>
          <w:spacing w:val="1"/>
        </w:rPr>
        <w:t xml:space="preserve"> </w:t>
      </w:r>
      <w:r w:rsidRPr="00857A75">
        <w:t>стиль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ребенку</w:t>
      </w:r>
      <w:r w:rsidRPr="00857A75">
        <w:rPr>
          <w:spacing w:val="1"/>
        </w:rPr>
        <w:t xml:space="preserve"> </w:t>
      </w:r>
      <w:r w:rsidRPr="00857A75">
        <w:t>чувство</w:t>
      </w:r>
      <w:r w:rsidRPr="00857A75">
        <w:rPr>
          <w:spacing w:val="1"/>
        </w:rPr>
        <w:t xml:space="preserve"> </w:t>
      </w:r>
      <w:r w:rsidRPr="00857A75">
        <w:t>психологической</w:t>
      </w:r>
      <w:r w:rsidRPr="00857A75">
        <w:rPr>
          <w:spacing w:val="1"/>
        </w:rPr>
        <w:t xml:space="preserve"> </w:t>
      </w:r>
      <w:r w:rsidRPr="00857A75">
        <w:t>защищенности,</w:t>
      </w:r>
      <w:r w:rsidRPr="00857A75">
        <w:rPr>
          <w:spacing w:val="1"/>
        </w:rPr>
        <w:t xml:space="preserve"> </w:t>
      </w:r>
      <w:r w:rsidRPr="00857A75">
        <w:t>способствует</w:t>
      </w:r>
      <w:r w:rsidRPr="00857A75">
        <w:rPr>
          <w:spacing w:val="1"/>
        </w:rPr>
        <w:t xml:space="preserve"> </w:t>
      </w:r>
      <w:r w:rsidRPr="00857A75">
        <w:t>развитию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индивидуальности,</w:t>
      </w:r>
      <w:r w:rsidRPr="00857A75">
        <w:rPr>
          <w:spacing w:val="1"/>
        </w:rPr>
        <w:t xml:space="preserve"> </w:t>
      </w:r>
      <w:r w:rsidRPr="00857A75">
        <w:t>положительных</w:t>
      </w:r>
      <w:r w:rsidRPr="00857A75">
        <w:rPr>
          <w:spacing w:val="1"/>
        </w:rPr>
        <w:t xml:space="preserve"> </w:t>
      </w:r>
      <w:r w:rsidRPr="00857A75">
        <w:t>взаимоотношений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педагогическим</w:t>
      </w:r>
      <w:r w:rsidRPr="00857A75">
        <w:rPr>
          <w:spacing w:val="2"/>
        </w:rPr>
        <w:t xml:space="preserve"> </w:t>
      </w:r>
      <w:r w:rsidRPr="00857A75">
        <w:t>работником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другими</w:t>
      </w:r>
      <w:r w:rsidRPr="00857A75">
        <w:rPr>
          <w:spacing w:val="2"/>
        </w:rPr>
        <w:t xml:space="preserve"> </w:t>
      </w:r>
      <w:r w:rsidRPr="00857A75">
        <w:t>детьми.</w:t>
      </w:r>
    </w:p>
    <w:p w:rsidR="005A5190" w:rsidRPr="00857A75" w:rsidRDefault="003C2B94" w:rsidP="003C2B94">
      <w:pPr>
        <w:pStyle w:val="a3"/>
        <w:ind w:right="684"/>
      </w:pPr>
      <w:r w:rsidRPr="00857A75">
        <w:t>Личностно-порождающее</w:t>
      </w:r>
      <w:r w:rsidRPr="00857A75">
        <w:rPr>
          <w:spacing w:val="26"/>
        </w:rPr>
        <w:t xml:space="preserve"> </w:t>
      </w:r>
      <w:r w:rsidRPr="00857A75">
        <w:t>взаимодействие</w:t>
      </w:r>
      <w:r w:rsidRPr="00857A75">
        <w:rPr>
          <w:spacing w:val="26"/>
        </w:rPr>
        <w:t xml:space="preserve"> </w:t>
      </w:r>
      <w:r w:rsidRPr="00857A75">
        <w:t>способствует</w:t>
      </w:r>
      <w:r w:rsidRPr="00857A75">
        <w:rPr>
          <w:spacing w:val="27"/>
        </w:rPr>
        <w:t xml:space="preserve"> </w:t>
      </w:r>
      <w:r w:rsidRPr="00857A75">
        <w:t>формированию</w:t>
      </w:r>
      <w:r w:rsidRPr="00857A75">
        <w:rPr>
          <w:spacing w:val="29"/>
        </w:rPr>
        <w:t xml:space="preserve"> </w:t>
      </w:r>
      <w:r w:rsidRPr="00857A75">
        <w:t>у</w:t>
      </w:r>
      <w:r w:rsidRPr="00857A75">
        <w:rPr>
          <w:spacing w:val="18"/>
        </w:rPr>
        <w:t xml:space="preserve"> </w:t>
      </w:r>
      <w:r w:rsidRPr="00857A75">
        <w:t>ребенка</w:t>
      </w:r>
      <w:r w:rsidRPr="00857A75">
        <w:rPr>
          <w:spacing w:val="26"/>
        </w:rPr>
        <w:t xml:space="preserve"> </w:t>
      </w:r>
      <w:r w:rsidRPr="00857A75">
        <w:t>различных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позитивных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качеств.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Ребенок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учится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уважать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себя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других,</w:t>
      </w:r>
      <w:r w:rsidRPr="00857A75">
        <w:rPr>
          <w:spacing w:val="-9"/>
        </w:rPr>
        <w:t xml:space="preserve"> </w:t>
      </w:r>
      <w:r w:rsidRPr="00857A75">
        <w:t>так</w:t>
      </w:r>
      <w:r w:rsidRPr="00857A75">
        <w:rPr>
          <w:spacing w:val="-11"/>
        </w:rPr>
        <w:t xml:space="preserve"> </w:t>
      </w:r>
      <w:r w:rsidRPr="00857A75">
        <w:t>как</w:t>
      </w:r>
      <w:r w:rsidRPr="00857A75">
        <w:rPr>
          <w:spacing w:val="-12"/>
        </w:rPr>
        <w:t xml:space="preserve"> </w:t>
      </w:r>
      <w:r w:rsidRPr="00857A75">
        <w:t>отношение</w:t>
      </w:r>
      <w:r w:rsidRPr="00857A75">
        <w:rPr>
          <w:spacing w:val="-11"/>
        </w:rPr>
        <w:t xml:space="preserve"> </w:t>
      </w:r>
      <w:r w:rsidRPr="00857A75">
        <w:t>ребенка</w:t>
      </w:r>
      <w:r w:rsidRPr="00857A75">
        <w:rPr>
          <w:spacing w:val="-11"/>
        </w:rPr>
        <w:t xml:space="preserve"> </w:t>
      </w:r>
      <w:r w:rsidRPr="00857A75">
        <w:t>к</w:t>
      </w:r>
      <w:r w:rsidRPr="00857A75">
        <w:rPr>
          <w:spacing w:val="-12"/>
        </w:rPr>
        <w:t xml:space="preserve"> </w:t>
      </w:r>
      <w:r w:rsidRPr="00857A75">
        <w:t>себе</w:t>
      </w:r>
      <w:r w:rsidRPr="00857A75">
        <w:rPr>
          <w:spacing w:val="-10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другим</w:t>
      </w:r>
      <w:r w:rsidRPr="00857A75">
        <w:rPr>
          <w:spacing w:val="-9"/>
        </w:rPr>
        <w:t xml:space="preserve"> </w:t>
      </w:r>
      <w:r w:rsidRPr="00857A75">
        <w:t>людям</w:t>
      </w:r>
      <w:r w:rsidRPr="00857A75">
        <w:rPr>
          <w:spacing w:val="1"/>
        </w:rPr>
        <w:t xml:space="preserve"> </w:t>
      </w:r>
      <w:r w:rsidRPr="00857A75">
        <w:t>всегда</w:t>
      </w:r>
      <w:r w:rsidRPr="00857A75">
        <w:rPr>
          <w:spacing w:val="14"/>
        </w:rPr>
        <w:t xml:space="preserve"> </w:t>
      </w:r>
      <w:r w:rsidRPr="00857A75">
        <w:t>отражает</w:t>
      </w:r>
      <w:r w:rsidRPr="00857A75">
        <w:rPr>
          <w:spacing w:val="16"/>
        </w:rPr>
        <w:t xml:space="preserve"> </w:t>
      </w:r>
      <w:r w:rsidRPr="00857A75">
        <w:t>характер</w:t>
      </w:r>
      <w:r w:rsidRPr="00857A75">
        <w:rPr>
          <w:spacing w:val="15"/>
        </w:rPr>
        <w:t xml:space="preserve"> </w:t>
      </w:r>
      <w:r w:rsidRPr="00857A75">
        <w:t>отношения</w:t>
      </w:r>
      <w:r w:rsidRPr="00857A75">
        <w:rPr>
          <w:spacing w:val="15"/>
        </w:rPr>
        <w:t xml:space="preserve"> </w:t>
      </w:r>
      <w:r w:rsidRPr="00857A75">
        <w:t>к</w:t>
      </w:r>
      <w:r w:rsidRPr="00857A75">
        <w:rPr>
          <w:spacing w:val="14"/>
        </w:rPr>
        <w:t xml:space="preserve"> </w:t>
      </w:r>
      <w:r w:rsidRPr="00857A75">
        <w:t>нему</w:t>
      </w:r>
      <w:r w:rsidRPr="00857A75">
        <w:rPr>
          <w:spacing w:val="7"/>
        </w:rPr>
        <w:t xml:space="preserve"> </w:t>
      </w:r>
      <w:r w:rsidRPr="00857A75">
        <w:t>окружающих.</w:t>
      </w:r>
      <w:r w:rsidRPr="00857A75">
        <w:rPr>
          <w:spacing w:val="16"/>
        </w:rPr>
        <w:t xml:space="preserve"> </w:t>
      </w:r>
      <w:r w:rsidRPr="00857A75">
        <w:t>Он</w:t>
      </w:r>
      <w:r w:rsidRPr="00857A75">
        <w:rPr>
          <w:spacing w:val="16"/>
        </w:rPr>
        <w:t xml:space="preserve"> </w:t>
      </w:r>
      <w:r w:rsidRPr="00857A75">
        <w:t>приобретает</w:t>
      </w:r>
      <w:r w:rsidRPr="00857A75">
        <w:rPr>
          <w:spacing w:val="16"/>
        </w:rPr>
        <w:t xml:space="preserve"> </w:t>
      </w:r>
      <w:r w:rsidRPr="00857A75">
        <w:t>чувство</w:t>
      </w:r>
      <w:r w:rsidRPr="00857A75">
        <w:rPr>
          <w:spacing w:val="19"/>
        </w:rPr>
        <w:t xml:space="preserve"> </w:t>
      </w:r>
      <w:r w:rsidRPr="00857A75">
        <w:t>уверенности</w:t>
      </w:r>
      <w:r w:rsidRPr="00857A75">
        <w:rPr>
          <w:spacing w:val="13"/>
        </w:rPr>
        <w:t xml:space="preserve"> </w:t>
      </w:r>
      <w:r w:rsidRPr="00857A75">
        <w:t>в</w:t>
      </w:r>
      <w:r w:rsidRPr="00857A75">
        <w:rPr>
          <w:spacing w:val="16"/>
        </w:rPr>
        <w:t xml:space="preserve"> </w:t>
      </w:r>
      <w:r w:rsidRPr="00857A75">
        <w:t>себе,</w:t>
      </w:r>
      <w:r w:rsidRPr="00857A75">
        <w:rPr>
          <w:spacing w:val="17"/>
        </w:rPr>
        <w:t xml:space="preserve"> </w:t>
      </w:r>
      <w:r w:rsidRPr="00857A75">
        <w:t>не</w:t>
      </w:r>
      <w:r w:rsidRPr="00857A75">
        <w:rPr>
          <w:spacing w:val="-47"/>
        </w:rPr>
        <w:t xml:space="preserve"> </w:t>
      </w:r>
      <w:r w:rsidRPr="00857A75">
        <w:t>боится</w:t>
      </w:r>
      <w:r w:rsidRPr="00857A75">
        <w:rPr>
          <w:spacing w:val="5"/>
        </w:rPr>
        <w:t xml:space="preserve"> </w:t>
      </w:r>
      <w:r w:rsidRPr="00857A75">
        <w:t>ошибок.</w:t>
      </w:r>
      <w:r w:rsidRPr="00857A75">
        <w:rPr>
          <w:spacing w:val="7"/>
        </w:rPr>
        <w:t xml:space="preserve"> </w:t>
      </w:r>
      <w:r w:rsidRPr="00857A75">
        <w:t>Когда</w:t>
      </w:r>
      <w:r w:rsidRPr="00857A75">
        <w:rPr>
          <w:spacing w:val="8"/>
        </w:rPr>
        <w:t xml:space="preserve"> </w:t>
      </w:r>
      <w:r w:rsidRPr="00857A75">
        <w:t>педагогический</w:t>
      </w:r>
      <w:r w:rsidRPr="00857A75">
        <w:rPr>
          <w:spacing w:val="6"/>
        </w:rPr>
        <w:t xml:space="preserve"> </w:t>
      </w:r>
      <w:r w:rsidRPr="00857A75">
        <w:t>работник</w:t>
      </w:r>
      <w:r w:rsidRPr="00857A75">
        <w:rPr>
          <w:spacing w:val="7"/>
        </w:rPr>
        <w:t xml:space="preserve"> </w:t>
      </w:r>
      <w:r w:rsidRPr="00857A75">
        <w:t>предоставляют</w:t>
      </w:r>
      <w:r w:rsidRPr="00857A75">
        <w:rPr>
          <w:spacing w:val="9"/>
        </w:rPr>
        <w:t xml:space="preserve"> </w:t>
      </w:r>
      <w:r w:rsidRPr="00857A75">
        <w:t>ребенку</w:t>
      </w:r>
      <w:r w:rsidRPr="00857A75">
        <w:rPr>
          <w:spacing w:val="1"/>
        </w:rPr>
        <w:t xml:space="preserve"> </w:t>
      </w:r>
      <w:r w:rsidRPr="00857A75">
        <w:t>самостоятельность,</w:t>
      </w:r>
      <w:r w:rsidRPr="00857A75">
        <w:rPr>
          <w:spacing w:val="3"/>
        </w:rPr>
        <w:t xml:space="preserve"> </w:t>
      </w:r>
      <w:r w:rsidRPr="00857A75">
        <w:t>оказывают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поддержку,</w:t>
      </w:r>
      <w:r w:rsidRPr="00857A75">
        <w:rPr>
          <w:spacing w:val="-4"/>
        </w:rPr>
        <w:t xml:space="preserve"> </w:t>
      </w:r>
      <w:r w:rsidRPr="00857A75">
        <w:t>вселяют</w:t>
      </w:r>
      <w:r w:rsidRPr="00857A75">
        <w:rPr>
          <w:spacing w:val="-9"/>
        </w:rPr>
        <w:t xml:space="preserve"> </w:t>
      </w:r>
      <w:r w:rsidRPr="00857A75">
        <w:t>веру</w:t>
      </w:r>
      <w:r w:rsidRPr="00857A75">
        <w:rPr>
          <w:spacing w:val="-12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его</w:t>
      </w:r>
      <w:r w:rsidRPr="00857A75">
        <w:rPr>
          <w:spacing w:val="-2"/>
        </w:rPr>
        <w:t xml:space="preserve"> </w:t>
      </w:r>
      <w:r w:rsidRPr="00857A75">
        <w:t>силы,</w:t>
      </w:r>
      <w:r w:rsidRPr="00857A75">
        <w:rPr>
          <w:spacing w:val="-11"/>
        </w:rPr>
        <w:t xml:space="preserve"> </w:t>
      </w:r>
      <w:r w:rsidRPr="00857A75">
        <w:t>он</w:t>
      </w:r>
      <w:r w:rsidRPr="00857A75">
        <w:rPr>
          <w:spacing w:val="-8"/>
        </w:rPr>
        <w:t xml:space="preserve"> </w:t>
      </w:r>
      <w:r w:rsidRPr="00857A75">
        <w:t>не</w:t>
      </w:r>
      <w:r w:rsidRPr="00857A75">
        <w:rPr>
          <w:spacing w:val="-10"/>
        </w:rPr>
        <w:t xml:space="preserve"> </w:t>
      </w:r>
      <w:r w:rsidRPr="00857A75">
        <w:t>пасует</w:t>
      </w:r>
      <w:r w:rsidRPr="00857A75">
        <w:rPr>
          <w:spacing w:val="-4"/>
        </w:rPr>
        <w:t xml:space="preserve"> </w:t>
      </w:r>
      <w:r w:rsidRPr="00857A75">
        <w:t>перед</w:t>
      </w:r>
      <w:r w:rsidRPr="00857A75">
        <w:rPr>
          <w:spacing w:val="-7"/>
        </w:rPr>
        <w:t xml:space="preserve"> </w:t>
      </w:r>
      <w:r w:rsidRPr="00857A75">
        <w:t>трудностями,</w:t>
      </w:r>
      <w:r w:rsidRPr="00857A75">
        <w:rPr>
          <w:spacing w:val="-7"/>
        </w:rPr>
        <w:t xml:space="preserve"> </w:t>
      </w:r>
      <w:r w:rsidRPr="00857A75">
        <w:t>настойчиво</w:t>
      </w:r>
      <w:r w:rsidRPr="00857A75">
        <w:rPr>
          <w:spacing w:val="-5"/>
        </w:rPr>
        <w:t xml:space="preserve"> </w:t>
      </w:r>
      <w:r w:rsidRPr="00857A75">
        <w:t>ищет</w:t>
      </w:r>
      <w:r w:rsidRPr="00857A75">
        <w:rPr>
          <w:spacing w:val="-8"/>
        </w:rPr>
        <w:t xml:space="preserve"> </w:t>
      </w:r>
      <w:r w:rsidRPr="00857A75">
        <w:t>пути</w:t>
      </w:r>
      <w:r w:rsidRPr="00857A75">
        <w:rPr>
          <w:spacing w:val="-4"/>
        </w:rPr>
        <w:t xml:space="preserve"> </w:t>
      </w:r>
      <w:r w:rsidRPr="00857A75">
        <w:t>их</w:t>
      </w:r>
      <w:r w:rsidRPr="00857A75">
        <w:rPr>
          <w:spacing w:val="-8"/>
        </w:rPr>
        <w:t xml:space="preserve"> </w:t>
      </w:r>
      <w:r w:rsidRPr="00857A75">
        <w:t>преодоления.</w:t>
      </w:r>
      <w:r w:rsidRPr="00857A75">
        <w:rPr>
          <w:spacing w:val="-47"/>
        </w:rPr>
        <w:t xml:space="preserve"> </w:t>
      </w:r>
      <w:r w:rsidRPr="00857A75">
        <w:t>Ребенок не боится быть самим собой, быть искренним. Когда педагогический работник поддерживают</w:t>
      </w:r>
      <w:r w:rsidRPr="00857A75">
        <w:rPr>
          <w:spacing w:val="1"/>
        </w:rPr>
        <w:t xml:space="preserve"> </w:t>
      </w:r>
      <w:r w:rsidRPr="00857A75">
        <w:t>индивидуальность</w:t>
      </w:r>
      <w:r w:rsidRPr="00857A75">
        <w:rPr>
          <w:spacing w:val="23"/>
        </w:rPr>
        <w:t xml:space="preserve"> </w:t>
      </w:r>
      <w:r w:rsidRPr="00857A75">
        <w:t>ребенка,</w:t>
      </w:r>
      <w:r w:rsidRPr="00857A75">
        <w:rPr>
          <w:spacing w:val="27"/>
        </w:rPr>
        <w:t xml:space="preserve"> </w:t>
      </w:r>
      <w:r w:rsidRPr="00857A75">
        <w:t>принимают</w:t>
      </w:r>
      <w:r w:rsidRPr="00857A75">
        <w:rPr>
          <w:spacing w:val="22"/>
        </w:rPr>
        <w:t xml:space="preserve"> </w:t>
      </w:r>
      <w:r w:rsidRPr="00857A75">
        <w:t>его</w:t>
      </w:r>
      <w:r w:rsidRPr="00857A75">
        <w:rPr>
          <w:spacing w:val="31"/>
        </w:rPr>
        <w:t xml:space="preserve"> </w:t>
      </w:r>
      <w:r w:rsidRPr="00857A75">
        <w:t>таким,</w:t>
      </w:r>
      <w:r w:rsidRPr="00857A75">
        <w:rPr>
          <w:spacing w:val="23"/>
        </w:rPr>
        <w:t xml:space="preserve"> </w:t>
      </w:r>
      <w:r w:rsidRPr="00857A75">
        <w:t>каков</w:t>
      </w:r>
      <w:r w:rsidRPr="00857A75">
        <w:rPr>
          <w:spacing w:val="20"/>
        </w:rPr>
        <w:t xml:space="preserve"> </w:t>
      </w:r>
      <w:r w:rsidRPr="00857A75">
        <w:t>он</w:t>
      </w:r>
      <w:r w:rsidRPr="00857A75">
        <w:rPr>
          <w:spacing w:val="22"/>
        </w:rPr>
        <w:t xml:space="preserve"> </w:t>
      </w:r>
      <w:r w:rsidRPr="00857A75">
        <w:t>есть,</w:t>
      </w:r>
      <w:r w:rsidRPr="00857A75">
        <w:rPr>
          <w:spacing w:val="23"/>
        </w:rPr>
        <w:t xml:space="preserve"> </w:t>
      </w:r>
      <w:r w:rsidRPr="00857A75">
        <w:t>избегают</w:t>
      </w:r>
      <w:r w:rsidRPr="00857A75">
        <w:rPr>
          <w:spacing w:val="22"/>
        </w:rPr>
        <w:t xml:space="preserve"> </w:t>
      </w:r>
      <w:r w:rsidRPr="00857A75">
        <w:t>неоправданных</w:t>
      </w:r>
      <w:r w:rsidRPr="00857A75">
        <w:rPr>
          <w:spacing w:val="18"/>
        </w:rPr>
        <w:t xml:space="preserve"> </w:t>
      </w:r>
      <w:r w:rsidRPr="00857A75">
        <w:t>ограничений</w:t>
      </w:r>
      <w:r w:rsidRPr="00857A75">
        <w:rPr>
          <w:spacing w:val="22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наказаний,</w:t>
      </w:r>
      <w:r w:rsidRPr="00857A75">
        <w:rPr>
          <w:spacing w:val="11"/>
        </w:rPr>
        <w:t xml:space="preserve"> </w:t>
      </w:r>
      <w:r w:rsidRPr="00857A75">
        <w:t>ребенок</w:t>
      </w:r>
      <w:r w:rsidRPr="00857A75">
        <w:rPr>
          <w:spacing w:val="8"/>
        </w:rPr>
        <w:t xml:space="preserve"> </w:t>
      </w:r>
      <w:r w:rsidRPr="00857A75">
        <w:t>не</w:t>
      </w:r>
      <w:r w:rsidRPr="00857A75">
        <w:rPr>
          <w:spacing w:val="13"/>
        </w:rPr>
        <w:t xml:space="preserve"> </w:t>
      </w:r>
      <w:r w:rsidRPr="00857A75">
        <w:t>боится</w:t>
      </w:r>
      <w:r w:rsidRPr="00857A75">
        <w:rPr>
          <w:spacing w:val="9"/>
        </w:rPr>
        <w:t xml:space="preserve"> </w:t>
      </w:r>
      <w:r w:rsidRPr="00857A75">
        <w:t>быть</w:t>
      </w:r>
      <w:r w:rsidRPr="00857A75">
        <w:rPr>
          <w:spacing w:val="11"/>
        </w:rPr>
        <w:t xml:space="preserve"> </w:t>
      </w:r>
      <w:r w:rsidRPr="00857A75">
        <w:t>самим</w:t>
      </w:r>
      <w:r w:rsidRPr="00857A75">
        <w:rPr>
          <w:spacing w:val="11"/>
        </w:rPr>
        <w:t xml:space="preserve"> </w:t>
      </w:r>
      <w:r w:rsidRPr="00857A75">
        <w:t>собой,</w:t>
      </w:r>
      <w:r w:rsidRPr="00857A75">
        <w:rPr>
          <w:spacing w:val="11"/>
        </w:rPr>
        <w:t xml:space="preserve"> </w:t>
      </w:r>
      <w:r w:rsidRPr="00857A75">
        <w:t>признавать</w:t>
      </w:r>
      <w:r w:rsidRPr="00857A75">
        <w:rPr>
          <w:spacing w:val="11"/>
        </w:rPr>
        <w:t xml:space="preserve"> </w:t>
      </w:r>
      <w:r w:rsidRPr="00857A75">
        <w:t>свои</w:t>
      </w:r>
      <w:r w:rsidRPr="00857A75">
        <w:rPr>
          <w:spacing w:val="6"/>
        </w:rPr>
        <w:t xml:space="preserve"> </w:t>
      </w:r>
      <w:r w:rsidRPr="00857A75">
        <w:t>ошибки.</w:t>
      </w:r>
      <w:r w:rsidRPr="00857A75">
        <w:rPr>
          <w:spacing w:val="11"/>
        </w:rPr>
        <w:t xml:space="preserve"> </w:t>
      </w:r>
      <w:r w:rsidRPr="00857A75">
        <w:t>Взаимное</w:t>
      </w:r>
      <w:r w:rsidRPr="00857A75">
        <w:rPr>
          <w:spacing w:val="6"/>
        </w:rPr>
        <w:t xml:space="preserve"> </w:t>
      </w:r>
      <w:r w:rsidRPr="00857A75">
        <w:t>доверие</w:t>
      </w:r>
      <w:r w:rsidRPr="00857A75">
        <w:rPr>
          <w:spacing w:val="9"/>
        </w:rPr>
        <w:t xml:space="preserve"> </w:t>
      </w:r>
      <w:r w:rsidRPr="00857A75">
        <w:t>между</w:t>
      </w:r>
    </w:p>
    <w:p w:rsidR="005A5190" w:rsidRPr="00857A75" w:rsidRDefault="003C2B94">
      <w:pPr>
        <w:pStyle w:val="a3"/>
        <w:ind w:firstLine="0"/>
      </w:pPr>
      <w:r w:rsidRPr="00857A75">
        <w:t>педагогическим</w:t>
      </w:r>
      <w:r w:rsidRPr="00857A75">
        <w:rPr>
          <w:spacing w:val="-2"/>
        </w:rPr>
        <w:t xml:space="preserve"> </w:t>
      </w:r>
      <w:r w:rsidRPr="00857A75">
        <w:t>работником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детьми</w:t>
      </w:r>
      <w:r w:rsidRPr="00857A75">
        <w:rPr>
          <w:spacing w:val="-3"/>
        </w:rPr>
        <w:t xml:space="preserve"> </w:t>
      </w:r>
      <w:r w:rsidRPr="00857A75">
        <w:t>способствует</w:t>
      </w:r>
      <w:r w:rsidRPr="00857A75">
        <w:rPr>
          <w:spacing w:val="-3"/>
        </w:rPr>
        <w:t xml:space="preserve"> </w:t>
      </w:r>
      <w:r w:rsidRPr="00857A75">
        <w:t>истинному</w:t>
      </w:r>
      <w:r w:rsidRPr="00857A75">
        <w:rPr>
          <w:spacing w:val="-10"/>
        </w:rPr>
        <w:t xml:space="preserve"> </w:t>
      </w:r>
      <w:r w:rsidRPr="00857A75">
        <w:t>принятию</w:t>
      </w:r>
      <w:r w:rsidRPr="00857A75">
        <w:rPr>
          <w:spacing w:val="-5"/>
        </w:rPr>
        <w:t xml:space="preserve"> </w:t>
      </w:r>
      <w:r w:rsidRPr="00857A75">
        <w:t>ребенком</w:t>
      </w:r>
      <w:r w:rsidRPr="00857A75">
        <w:rPr>
          <w:spacing w:val="-5"/>
        </w:rPr>
        <w:t xml:space="preserve"> </w:t>
      </w:r>
      <w:r w:rsidRPr="00857A75">
        <w:t>моральных</w:t>
      </w:r>
      <w:r w:rsidRPr="00857A75">
        <w:rPr>
          <w:spacing w:val="-7"/>
        </w:rPr>
        <w:t xml:space="preserve"> </w:t>
      </w:r>
      <w:r w:rsidRPr="00857A75">
        <w:t>норм.</w:t>
      </w:r>
    </w:p>
    <w:p w:rsidR="005A5190" w:rsidRPr="00857A75" w:rsidRDefault="003C2B94">
      <w:pPr>
        <w:pStyle w:val="a3"/>
        <w:ind w:right="694"/>
      </w:pPr>
      <w:r w:rsidRPr="00857A75">
        <w:t>Ребенок учится брать на себя ответственность за свои решения и поступки. Ведь педагогический</w:t>
      </w:r>
      <w:r w:rsidRPr="00857A75">
        <w:rPr>
          <w:spacing w:val="1"/>
        </w:rPr>
        <w:t xml:space="preserve"> </w:t>
      </w:r>
      <w:r w:rsidRPr="00857A75">
        <w:t>работник везде, где это возможно, предоставляет ребенку право выбора того или действия. Признание за</w:t>
      </w:r>
      <w:r w:rsidRPr="00857A75">
        <w:rPr>
          <w:spacing w:val="1"/>
        </w:rPr>
        <w:t xml:space="preserve"> </w:t>
      </w:r>
      <w:r w:rsidRPr="00857A75">
        <w:t>ребенком</w:t>
      </w:r>
      <w:r w:rsidRPr="00857A75">
        <w:rPr>
          <w:spacing w:val="1"/>
        </w:rPr>
        <w:t xml:space="preserve"> </w:t>
      </w:r>
      <w:r w:rsidRPr="00857A75">
        <w:t>права</w:t>
      </w:r>
      <w:r w:rsidRPr="00857A75">
        <w:rPr>
          <w:spacing w:val="1"/>
        </w:rPr>
        <w:t xml:space="preserve"> </w:t>
      </w:r>
      <w:r w:rsidRPr="00857A75">
        <w:t>иметь</w:t>
      </w:r>
      <w:r w:rsidRPr="00857A75">
        <w:rPr>
          <w:spacing w:val="1"/>
        </w:rPr>
        <w:t xml:space="preserve"> </w:t>
      </w:r>
      <w:r w:rsidRPr="00857A75">
        <w:t>свое</w:t>
      </w:r>
      <w:r w:rsidRPr="00857A75">
        <w:rPr>
          <w:spacing w:val="1"/>
        </w:rPr>
        <w:t xml:space="preserve"> </w:t>
      </w:r>
      <w:r w:rsidRPr="00857A75">
        <w:t>мнение,</w:t>
      </w:r>
      <w:r w:rsidRPr="00857A75">
        <w:rPr>
          <w:spacing w:val="1"/>
        </w:rPr>
        <w:t xml:space="preserve"> </w:t>
      </w:r>
      <w:r w:rsidRPr="00857A75">
        <w:t>выбирать</w:t>
      </w:r>
      <w:r w:rsidRPr="00857A75">
        <w:rPr>
          <w:spacing w:val="1"/>
        </w:rPr>
        <w:t xml:space="preserve"> </w:t>
      </w:r>
      <w:r w:rsidRPr="00857A75">
        <w:t>занятия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душе,</w:t>
      </w:r>
      <w:r w:rsidRPr="00857A75">
        <w:rPr>
          <w:spacing w:val="1"/>
        </w:rPr>
        <w:t xml:space="preserve"> </w:t>
      </w:r>
      <w:r w:rsidRPr="00857A75">
        <w:t>партнеров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игре</w:t>
      </w:r>
      <w:r w:rsidRPr="00857A75">
        <w:rPr>
          <w:spacing w:val="1"/>
        </w:rPr>
        <w:t xml:space="preserve"> </w:t>
      </w:r>
      <w:r w:rsidRPr="00857A75">
        <w:t>способствует</w:t>
      </w:r>
      <w:r w:rsidRPr="00857A75">
        <w:rPr>
          <w:spacing w:val="1"/>
        </w:rPr>
        <w:t xml:space="preserve"> </w:t>
      </w:r>
      <w:r w:rsidRPr="00857A75">
        <w:t>формированию</w:t>
      </w:r>
      <w:r w:rsidRPr="00857A75">
        <w:rPr>
          <w:spacing w:val="-1"/>
        </w:rPr>
        <w:t xml:space="preserve"> </w:t>
      </w:r>
      <w:r w:rsidRPr="00857A75">
        <w:t>у</w:t>
      </w:r>
      <w:r w:rsidRPr="00857A75">
        <w:rPr>
          <w:spacing w:val="-8"/>
        </w:rPr>
        <w:t xml:space="preserve"> </w:t>
      </w:r>
      <w:r w:rsidRPr="00857A75">
        <w:t>него личностной</w:t>
      </w:r>
      <w:r w:rsidRPr="00857A75">
        <w:rPr>
          <w:spacing w:val="-3"/>
        </w:rPr>
        <w:t xml:space="preserve"> </w:t>
      </w:r>
      <w:r w:rsidRPr="00857A75">
        <w:t>зрелости</w:t>
      </w:r>
      <w:r w:rsidRPr="00857A75">
        <w:rPr>
          <w:spacing w:val="-2"/>
        </w:rPr>
        <w:t xml:space="preserve"> </w:t>
      </w:r>
      <w:r w:rsidRPr="00857A75">
        <w:t>и,</w:t>
      </w:r>
      <w:r w:rsidRPr="00857A75">
        <w:rPr>
          <w:spacing w:val="-5"/>
        </w:rPr>
        <w:t xml:space="preserve"> </w:t>
      </w:r>
      <w:r w:rsidRPr="00857A75">
        <w:t>как</w:t>
      </w:r>
      <w:r w:rsidRPr="00857A75">
        <w:rPr>
          <w:spacing w:val="-1"/>
        </w:rPr>
        <w:t xml:space="preserve"> </w:t>
      </w:r>
      <w:r w:rsidRPr="00857A75">
        <w:t>следствие,</w:t>
      </w:r>
      <w:r w:rsidRPr="00857A75">
        <w:rPr>
          <w:spacing w:val="2"/>
        </w:rPr>
        <w:t xml:space="preserve"> </w:t>
      </w:r>
      <w:r w:rsidRPr="00857A75">
        <w:t>чувства ответственности</w:t>
      </w:r>
      <w:r w:rsidRPr="00857A75">
        <w:rPr>
          <w:spacing w:val="1"/>
        </w:rPr>
        <w:t xml:space="preserve"> </w:t>
      </w:r>
      <w:r w:rsidRPr="00857A75">
        <w:t>за</w:t>
      </w:r>
      <w:r w:rsidRPr="00857A75">
        <w:rPr>
          <w:spacing w:val="-4"/>
        </w:rPr>
        <w:t xml:space="preserve"> </w:t>
      </w:r>
      <w:r w:rsidRPr="00857A75">
        <w:t>свой</w:t>
      </w:r>
      <w:r w:rsidRPr="00857A75">
        <w:rPr>
          <w:spacing w:val="-3"/>
        </w:rPr>
        <w:t xml:space="preserve"> </w:t>
      </w:r>
      <w:r w:rsidRPr="00857A75">
        <w:t>выбор.</w:t>
      </w:r>
    </w:p>
    <w:p w:rsidR="005A5190" w:rsidRPr="00857A75" w:rsidRDefault="003C2B94">
      <w:pPr>
        <w:pStyle w:val="a3"/>
        <w:spacing w:before="1"/>
        <w:ind w:right="693"/>
      </w:pPr>
      <w:r w:rsidRPr="00857A75">
        <w:t>Ребенок приучается думать самостоятельно, поскольку педагогические работники не навязывают ему</w:t>
      </w:r>
      <w:r w:rsidRPr="00857A75">
        <w:rPr>
          <w:spacing w:val="1"/>
        </w:rPr>
        <w:t xml:space="preserve"> </w:t>
      </w:r>
      <w:r w:rsidRPr="00857A75">
        <w:t>своего решения,</w:t>
      </w:r>
      <w:r w:rsidRPr="00857A75">
        <w:rPr>
          <w:spacing w:val="-1"/>
        </w:rPr>
        <w:t xml:space="preserve"> </w:t>
      </w:r>
      <w:r w:rsidRPr="00857A75">
        <w:t>а способствуют</w:t>
      </w:r>
      <w:r w:rsidRPr="00857A75">
        <w:rPr>
          <w:spacing w:val="2"/>
        </w:rPr>
        <w:t xml:space="preserve"> </w:t>
      </w:r>
      <w:r w:rsidRPr="00857A75">
        <w:t>тому,</w:t>
      </w:r>
      <w:r w:rsidRPr="00857A75">
        <w:rPr>
          <w:spacing w:val="3"/>
        </w:rPr>
        <w:t xml:space="preserve"> </w:t>
      </w:r>
      <w:r w:rsidRPr="00857A75">
        <w:t>чтобы</w:t>
      </w:r>
      <w:r w:rsidRPr="00857A75">
        <w:rPr>
          <w:spacing w:val="-6"/>
        </w:rPr>
        <w:t xml:space="preserve"> </w:t>
      </w:r>
      <w:r w:rsidRPr="00857A75">
        <w:t>он</w:t>
      </w:r>
      <w:r w:rsidRPr="00857A75">
        <w:rPr>
          <w:spacing w:val="7"/>
        </w:rPr>
        <w:t xml:space="preserve"> </w:t>
      </w:r>
      <w:r w:rsidRPr="00857A75">
        <w:t>принял</w:t>
      </w:r>
      <w:r w:rsidRPr="00857A75">
        <w:rPr>
          <w:spacing w:val="1"/>
        </w:rPr>
        <w:t xml:space="preserve"> </w:t>
      </w:r>
      <w:r w:rsidRPr="00857A75">
        <w:t>собственное.</w:t>
      </w:r>
    </w:p>
    <w:p w:rsidR="005A5190" w:rsidRPr="00857A75" w:rsidRDefault="003C2B94">
      <w:pPr>
        <w:pStyle w:val="a3"/>
        <w:ind w:right="696"/>
      </w:pPr>
      <w:r w:rsidRPr="00857A75">
        <w:t>Ребенок</w:t>
      </w:r>
      <w:r w:rsidRPr="00857A75">
        <w:rPr>
          <w:spacing w:val="1"/>
        </w:rPr>
        <w:t xml:space="preserve"> </w:t>
      </w:r>
      <w:r w:rsidRPr="00857A75">
        <w:t>учится</w:t>
      </w:r>
      <w:r w:rsidRPr="00857A75">
        <w:rPr>
          <w:spacing w:val="1"/>
        </w:rPr>
        <w:t xml:space="preserve"> </w:t>
      </w:r>
      <w:r w:rsidRPr="00857A75">
        <w:t>адекватно</w:t>
      </w:r>
      <w:r w:rsidRPr="00857A75">
        <w:rPr>
          <w:spacing w:val="1"/>
        </w:rPr>
        <w:t xml:space="preserve"> </w:t>
      </w:r>
      <w:r w:rsidRPr="00857A75">
        <w:t>выражать</w:t>
      </w:r>
      <w:r w:rsidRPr="00857A75">
        <w:rPr>
          <w:spacing w:val="1"/>
        </w:rPr>
        <w:t xml:space="preserve"> </w:t>
      </w:r>
      <w:r w:rsidRPr="00857A75">
        <w:t>свои</w:t>
      </w:r>
      <w:r w:rsidRPr="00857A75">
        <w:rPr>
          <w:spacing w:val="1"/>
        </w:rPr>
        <w:t xml:space="preserve"> </w:t>
      </w:r>
      <w:r w:rsidRPr="00857A75">
        <w:t>чувства.</w:t>
      </w:r>
      <w:r w:rsidRPr="00857A75">
        <w:rPr>
          <w:spacing w:val="1"/>
        </w:rPr>
        <w:t xml:space="preserve"> </w:t>
      </w:r>
      <w:r w:rsidRPr="00857A75">
        <w:t>Помогая</w:t>
      </w:r>
      <w:r w:rsidRPr="00857A75">
        <w:rPr>
          <w:spacing w:val="1"/>
        </w:rPr>
        <w:t xml:space="preserve"> </w:t>
      </w:r>
      <w:r w:rsidRPr="00857A75">
        <w:t>ребенку осознать</w:t>
      </w:r>
      <w:r w:rsidRPr="00857A75">
        <w:rPr>
          <w:spacing w:val="1"/>
        </w:rPr>
        <w:t xml:space="preserve"> </w:t>
      </w:r>
      <w:r w:rsidRPr="00857A75">
        <w:t>свои переживания,</w:t>
      </w:r>
      <w:r w:rsidRPr="00857A75">
        <w:rPr>
          <w:spacing w:val="1"/>
        </w:rPr>
        <w:t xml:space="preserve"> </w:t>
      </w:r>
      <w:r w:rsidRPr="00857A75">
        <w:t>выразить</w:t>
      </w:r>
      <w:r w:rsidRPr="00857A75">
        <w:rPr>
          <w:spacing w:val="1"/>
        </w:rPr>
        <w:t xml:space="preserve"> </w:t>
      </w:r>
      <w:r w:rsidRPr="00857A75">
        <w:t>их словами,</w:t>
      </w:r>
      <w:r w:rsidRPr="00857A75">
        <w:rPr>
          <w:spacing w:val="1"/>
        </w:rPr>
        <w:t xml:space="preserve"> </w:t>
      </w:r>
      <w:r w:rsidRPr="00857A75">
        <w:t>педагогические</w:t>
      </w:r>
      <w:r w:rsidRPr="00857A75">
        <w:rPr>
          <w:spacing w:val="1"/>
        </w:rPr>
        <w:t xml:space="preserve"> </w:t>
      </w:r>
      <w:r w:rsidRPr="00857A75">
        <w:t>работники</w:t>
      </w:r>
      <w:r w:rsidRPr="00857A75">
        <w:rPr>
          <w:spacing w:val="1"/>
        </w:rPr>
        <w:t xml:space="preserve"> </w:t>
      </w:r>
      <w:r w:rsidRPr="00857A75">
        <w:t>содействуют</w:t>
      </w:r>
      <w:r w:rsidRPr="00857A75">
        <w:rPr>
          <w:spacing w:val="1"/>
        </w:rPr>
        <w:t xml:space="preserve"> </w:t>
      </w:r>
      <w:r w:rsidRPr="00857A75">
        <w:t>формированию</w:t>
      </w:r>
      <w:r w:rsidRPr="00857A75">
        <w:rPr>
          <w:spacing w:val="1"/>
        </w:rPr>
        <w:t xml:space="preserve"> </w:t>
      </w:r>
      <w:r w:rsidRPr="00857A75">
        <w:t>у него</w:t>
      </w:r>
      <w:r w:rsidRPr="00857A75">
        <w:rPr>
          <w:spacing w:val="1"/>
        </w:rPr>
        <w:t xml:space="preserve"> </w:t>
      </w:r>
      <w:r w:rsidRPr="00857A75">
        <w:t>умения</w:t>
      </w:r>
      <w:r w:rsidRPr="00857A75">
        <w:rPr>
          <w:spacing w:val="1"/>
        </w:rPr>
        <w:t xml:space="preserve"> </w:t>
      </w:r>
      <w:r w:rsidRPr="00857A75">
        <w:t>проявлять</w:t>
      </w:r>
      <w:r w:rsidRPr="00857A75">
        <w:rPr>
          <w:spacing w:val="1"/>
        </w:rPr>
        <w:t xml:space="preserve"> </w:t>
      </w:r>
      <w:r w:rsidRPr="00857A75">
        <w:t>чувства социально</w:t>
      </w:r>
      <w:r w:rsidRPr="00857A75">
        <w:rPr>
          <w:spacing w:val="1"/>
        </w:rPr>
        <w:t xml:space="preserve"> </w:t>
      </w:r>
      <w:r w:rsidRPr="00857A75">
        <w:t>приемлемыми</w:t>
      </w:r>
      <w:r w:rsidRPr="00857A75">
        <w:rPr>
          <w:spacing w:val="2"/>
        </w:rPr>
        <w:t xml:space="preserve"> </w:t>
      </w:r>
      <w:r w:rsidRPr="00857A75">
        <w:t>способами.</w:t>
      </w:r>
    </w:p>
    <w:p w:rsidR="005A5190" w:rsidRPr="00857A75" w:rsidRDefault="003C2B94">
      <w:pPr>
        <w:pStyle w:val="a3"/>
        <w:spacing w:line="242" w:lineRule="auto"/>
        <w:ind w:right="696"/>
      </w:pPr>
      <w:r w:rsidRPr="00857A75">
        <w:t>Ребенок учится понимать других и сочувствовать им, потому что получает этот опыт из общения с</w:t>
      </w:r>
      <w:r w:rsidRPr="00857A75">
        <w:rPr>
          <w:spacing w:val="1"/>
        </w:rPr>
        <w:t xml:space="preserve"> </w:t>
      </w:r>
      <w:r w:rsidRPr="00857A75">
        <w:t>педагогическим</w:t>
      </w:r>
      <w:r w:rsidRPr="00857A75">
        <w:rPr>
          <w:spacing w:val="2"/>
        </w:rPr>
        <w:t xml:space="preserve"> </w:t>
      </w:r>
      <w:r w:rsidRPr="00857A75">
        <w:t>работником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переносит</w:t>
      </w:r>
      <w:r w:rsidRPr="00857A75">
        <w:rPr>
          <w:spacing w:val="2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4"/>
        </w:rPr>
        <w:t xml:space="preserve"> </w:t>
      </w:r>
      <w:r w:rsidRPr="00857A75">
        <w:t>других</w:t>
      </w:r>
      <w:r w:rsidRPr="00857A75">
        <w:rPr>
          <w:spacing w:val="-3"/>
        </w:rPr>
        <w:t xml:space="preserve"> </w:t>
      </w:r>
      <w:r w:rsidRPr="00857A75">
        <w:t>людей.</w:t>
      </w:r>
    </w:p>
    <w:p w:rsidR="005A5190" w:rsidRPr="00857A75" w:rsidRDefault="003C2B94">
      <w:pPr>
        <w:pStyle w:val="a3"/>
        <w:ind w:right="685"/>
      </w:pPr>
      <w:r w:rsidRPr="00857A75">
        <w:t>Детская</w:t>
      </w:r>
      <w:r w:rsidRPr="00857A75">
        <w:rPr>
          <w:spacing w:val="1"/>
        </w:rPr>
        <w:t xml:space="preserve"> </w:t>
      </w:r>
      <w:r w:rsidRPr="00857A75">
        <w:t>инициатива</w:t>
      </w:r>
      <w:r w:rsidRPr="00857A75">
        <w:rPr>
          <w:spacing w:val="1"/>
        </w:rPr>
        <w:t xml:space="preserve"> </w:t>
      </w:r>
      <w:r w:rsidRPr="00857A75">
        <w:t>проявляется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свободной</w:t>
      </w:r>
      <w:r w:rsidRPr="00857A75">
        <w:rPr>
          <w:spacing w:val="1"/>
        </w:rPr>
        <w:t xml:space="preserve"> </w:t>
      </w:r>
      <w:r w:rsidRPr="00857A75">
        <w:t>самостоятельной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выбору и</w:t>
      </w:r>
      <w:r w:rsidRPr="00857A75">
        <w:rPr>
          <w:spacing w:val="1"/>
        </w:rPr>
        <w:t xml:space="preserve"> </w:t>
      </w:r>
      <w:r w:rsidRPr="00857A75">
        <w:t>интересам. Возможность играть, рисовать, конструировать, сочинять и пр. в соответствии с собственными</w:t>
      </w:r>
      <w:r w:rsidRPr="00857A75">
        <w:rPr>
          <w:spacing w:val="1"/>
        </w:rPr>
        <w:t xml:space="preserve"> </w:t>
      </w:r>
      <w:r w:rsidRPr="00857A75">
        <w:t>интересами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важнейшим</w:t>
      </w:r>
      <w:r w:rsidRPr="00857A75">
        <w:rPr>
          <w:spacing w:val="1"/>
        </w:rPr>
        <w:t xml:space="preserve"> </w:t>
      </w:r>
      <w:r w:rsidRPr="00857A75">
        <w:t>источником</w:t>
      </w:r>
      <w:r w:rsidRPr="00857A75">
        <w:rPr>
          <w:spacing w:val="1"/>
        </w:rPr>
        <w:t xml:space="preserve"> </w:t>
      </w:r>
      <w:r w:rsidRPr="00857A75">
        <w:t>эмоционального</w:t>
      </w:r>
      <w:r w:rsidRPr="00857A75">
        <w:rPr>
          <w:spacing w:val="1"/>
        </w:rPr>
        <w:t xml:space="preserve"> </w:t>
      </w:r>
      <w:r w:rsidRPr="00857A75">
        <w:t>благополучия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детском</w:t>
      </w:r>
      <w:r w:rsidRPr="00857A75">
        <w:rPr>
          <w:spacing w:val="1"/>
        </w:rPr>
        <w:t xml:space="preserve"> </w:t>
      </w:r>
      <w:r w:rsidRPr="00857A75">
        <w:t>саду.</w:t>
      </w:r>
      <w:r w:rsidRPr="00857A75">
        <w:rPr>
          <w:spacing w:val="1"/>
        </w:rPr>
        <w:t xml:space="preserve"> </w:t>
      </w:r>
      <w:r w:rsidRPr="00857A75">
        <w:t>Самостоятельная деятельность детей протекает преимущественно в утренний отрезок времени и во второй</w:t>
      </w:r>
      <w:r w:rsidRPr="00857A75">
        <w:rPr>
          <w:spacing w:val="1"/>
        </w:rPr>
        <w:t xml:space="preserve"> </w:t>
      </w:r>
      <w:r w:rsidRPr="00857A75">
        <w:t>половине дня. Взрослый постоянно создает ситуации, побуждающие детей активно применять свои знания и</w:t>
      </w:r>
      <w:r w:rsidRPr="00857A75">
        <w:rPr>
          <w:spacing w:val="-47"/>
        </w:rPr>
        <w:t xml:space="preserve"> </w:t>
      </w:r>
      <w:r w:rsidRPr="00857A75">
        <w:t>умения, ставит перед ними все более сложные задачи, развивает волю, поддерживает желание преодолевать</w:t>
      </w:r>
      <w:r w:rsidRPr="00857A75">
        <w:rPr>
          <w:spacing w:val="1"/>
        </w:rPr>
        <w:t xml:space="preserve"> </w:t>
      </w:r>
      <w:r w:rsidRPr="00857A75">
        <w:t>трудности,</w:t>
      </w:r>
      <w:r w:rsidRPr="00857A75">
        <w:rPr>
          <w:spacing w:val="-2"/>
        </w:rPr>
        <w:t xml:space="preserve"> </w:t>
      </w:r>
      <w:r w:rsidRPr="00857A75">
        <w:t>оказывает</w:t>
      </w:r>
      <w:r w:rsidRPr="00857A75">
        <w:rPr>
          <w:spacing w:val="2"/>
        </w:rPr>
        <w:t xml:space="preserve"> </w:t>
      </w:r>
      <w:r w:rsidRPr="00857A75">
        <w:t>дозированную помощь.</w:t>
      </w:r>
    </w:p>
    <w:p w:rsidR="005A5190" w:rsidRPr="00857A75" w:rsidRDefault="003C2B94">
      <w:pPr>
        <w:pStyle w:val="a3"/>
        <w:ind w:right="687"/>
      </w:pPr>
      <w:r w:rsidRPr="00857A75">
        <w:t>Когда</w:t>
      </w:r>
      <w:r w:rsidRPr="00857A75">
        <w:rPr>
          <w:spacing w:val="1"/>
        </w:rPr>
        <w:t xml:space="preserve"> </w:t>
      </w:r>
      <w:r w:rsidRPr="00857A75">
        <w:t>взрослые</w:t>
      </w:r>
      <w:r w:rsidRPr="00857A75">
        <w:rPr>
          <w:spacing w:val="1"/>
        </w:rPr>
        <w:t xml:space="preserve"> </w:t>
      </w:r>
      <w:r w:rsidRPr="00857A75">
        <w:t>поддерживают</w:t>
      </w:r>
      <w:r w:rsidRPr="00857A75">
        <w:rPr>
          <w:spacing w:val="1"/>
        </w:rPr>
        <w:t xml:space="preserve"> </w:t>
      </w:r>
      <w:r w:rsidRPr="00857A75">
        <w:t>индивидуальность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принимают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таким,</w:t>
      </w:r>
      <w:r w:rsidRPr="00857A75">
        <w:rPr>
          <w:spacing w:val="1"/>
        </w:rPr>
        <w:t xml:space="preserve"> </w:t>
      </w:r>
      <w:r w:rsidRPr="00857A75">
        <w:t>каков он</w:t>
      </w:r>
      <w:r w:rsidRPr="00857A75">
        <w:rPr>
          <w:spacing w:val="1"/>
        </w:rPr>
        <w:t xml:space="preserve"> </w:t>
      </w:r>
      <w:r w:rsidRPr="00857A75">
        <w:t>есть,</w:t>
      </w:r>
      <w:r w:rsidRPr="00857A75">
        <w:rPr>
          <w:spacing w:val="1"/>
        </w:rPr>
        <w:t xml:space="preserve"> </w:t>
      </w:r>
      <w:r w:rsidRPr="00857A75">
        <w:t>избегают неоправданных ограничений и наказаний, ребенок не боится быть самим собой, признавать свои</w:t>
      </w:r>
      <w:r w:rsidRPr="00857A75">
        <w:rPr>
          <w:spacing w:val="1"/>
        </w:rPr>
        <w:t xml:space="preserve"> </w:t>
      </w:r>
      <w:r w:rsidRPr="00857A75">
        <w:t>ошибки.</w:t>
      </w:r>
      <w:r w:rsidRPr="00857A75">
        <w:rPr>
          <w:spacing w:val="1"/>
        </w:rPr>
        <w:t xml:space="preserve"> </w:t>
      </w:r>
      <w:r w:rsidRPr="00857A75">
        <w:t>Взаимное</w:t>
      </w:r>
      <w:r w:rsidRPr="00857A75">
        <w:rPr>
          <w:spacing w:val="1"/>
        </w:rPr>
        <w:t xml:space="preserve"> </w:t>
      </w:r>
      <w:r w:rsidRPr="00857A75">
        <w:t>доверие</w:t>
      </w:r>
      <w:r w:rsidRPr="00857A75">
        <w:rPr>
          <w:spacing w:val="1"/>
        </w:rPr>
        <w:t xml:space="preserve"> </w:t>
      </w:r>
      <w:r w:rsidRPr="00857A75">
        <w:t>между</w:t>
      </w:r>
      <w:r w:rsidRPr="00857A75">
        <w:rPr>
          <w:spacing w:val="1"/>
        </w:rPr>
        <w:t xml:space="preserve"> </w:t>
      </w:r>
      <w:r w:rsidRPr="00857A75">
        <w:t>взрослыми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способствует</w:t>
      </w:r>
      <w:r w:rsidRPr="00857A75">
        <w:rPr>
          <w:spacing w:val="1"/>
        </w:rPr>
        <w:t xml:space="preserve"> </w:t>
      </w:r>
      <w:r w:rsidRPr="00857A75">
        <w:t>истинному</w:t>
      </w:r>
      <w:r w:rsidRPr="00857A75">
        <w:rPr>
          <w:spacing w:val="1"/>
        </w:rPr>
        <w:t xml:space="preserve"> </w:t>
      </w:r>
      <w:r w:rsidRPr="00857A75">
        <w:t>принятию</w:t>
      </w:r>
      <w:r w:rsidRPr="00857A75">
        <w:rPr>
          <w:spacing w:val="1"/>
        </w:rPr>
        <w:t xml:space="preserve"> </w:t>
      </w:r>
      <w:r w:rsidRPr="00857A75">
        <w:t>ребенком</w:t>
      </w:r>
      <w:r w:rsidRPr="00857A75">
        <w:rPr>
          <w:spacing w:val="1"/>
        </w:rPr>
        <w:t xml:space="preserve"> </w:t>
      </w:r>
      <w:r w:rsidRPr="00857A75">
        <w:lastRenderedPageBreak/>
        <w:t>моральных норм, взрослый, где это возможно, предоставляет ребенку право выбора того или действия.</w:t>
      </w:r>
      <w:r w:rsidRPr="00857A75">
        <w:rPr>
          <w:spacing w:val="1"/>
        </w:rPr>
        <w:t xml:space="preserve"> </w:t>
      </w:r>
      <w:r w:rsidRPr="00857A75">
        <w:t>Ребенок учится брать на себя ответственность за свои решения и поступки. Помогая ребенку осознать свои</w:t>
      </w:r>
      <w:r w:rsidRPr="00857A75">
        <w:rPr>
          <w:spacing w:val="1"/>
        </w:rPr>
        <w:t xml:space="preserve"> </w:t>
      </w:r>
      <w:r w:rsidRPr="00857A75">
        <w:t>переживания, выразить их словами, взрослые содействуют формированию у него умения проявлять чувства</w:t>
      </w:r>
      <w:r w:rsidRPr="00857A75">
        <w:rPr>
          <w:spacing w:val="1"/>
        </w:rPr>
        <w:t xml:space="preserve"> </w:t>
      </w:r>
      <w:r w:rsidRPr="00857A75">
        <w:t>социально</w:t>
      </w:r>
      <w:r w:rsidRPr="00857A75">
        <w:rPr>
          <w:spacing w:val="1"/>
        </w:rPr>
        <w:t xml:space="preserve"> </w:t>
      </w:r>
      <w:r w:rsidRPr="00857A75">
        <w:t>приемлемыми способами.</w:t>
      </w:r>
      <w:r w:rsidRPr="00857A75">
        <w:rPr>
          <w:spacing w:val="1"/>
        </w:rPr>
        <w:t xml:space="preserve"> </w:t>
      </w:r>
      <w:r w:rsidRPr="00857A75">
        <w:t>Ребенок учится</w:t>
      </w:r>
      <w:r w:rsidRPr="00857A75">
        <w:rPr>
          <w:spacing w:val="1"/>
        </w:rPr>
        <w:t xml:space="preserve"> </w:t>
      </w:r>
      <w:r w:rsidRPr="00857A75">
        <w:t>понимать</w:t>
      </w:r>
      <w:r w:rsidRPr="00857A75">
        <w:rPr>
          <w:spacing w:val="1"/>
        </w:rPr>
        <w:t xml:space="preserve"> </w:t>
      </w:r>
      <w:r w:rsidRPr="00857A75">
        <w:t>других и сочувствовать им,</w:t>
      </w:r>
      <w:r w:rsidRPr="00857A75">
        <w:rPr>
          <w:spacing w:val="1"/>
        </w:rPr>
        <w:t xml:space="preserve"> </w:t>
      </w:r>
      <w:r w:rsidRPr="00857A75">
        <w:t>потому что</w:t>
      </w:r>
      <w:r w:rsidRPr="00857A75">
        <w:rPr>
          <w:spacing w:val="1"/>
        </w:rPr>
        <w:t xml:space="preserve"> </w:t>
      </w:r>
      <w:r w:rsidRPr="00857A75">
        <w:t>получает</w:t>
      </w:r>
      <w:r w:rsidRPr="00857A75">
        <w:rPr>
          <w:spacing w:val="1"/>
        </w:rPr>
        <w:t xml:space="preserve"> </w:t>
      </w:r>
      <w:r w:rsidRPr="00857A75">
        <w:t>этот</w:t>
      </w:r>
      <w:r w:rsidRPr="00857A75">
        <w:rPr>
          <w:spacing w:val="-3"/>
        </w:rPr>
        <w:t xml:space="preserve"> </w:t>
      </w:r>
      <w:r w:rsidRPr="00857A75">
        <w:t>опыт</w:t>
      </w:r>
      <w:r w:rsidRPr="00857A75">
        <w:rPr>
          <w:spacing w:val="2"/>
        </w:rPr>
        <w:t xml:space="preserve"> </w:t>
      </w:r>
      <w:r w:rsidRPr="00857A75">
        <w:t>из</w:t>
      </w:r>
      <w:r w:rsidRPr="00857A75">
        <w:rPr>
          <w:spacing w:val="-3"/>
        </w:rPr>
        <w:t xml:space="preserve"> </w:t>
      </w:r>
      <w:r w:rsidRPr="00857A75">
        <w:t>общения</w:t>
      </w:r>
      <w:r w:rsidRPr="00857A75">
        <w:rPr>
          <w:spacing w:val="-4"/>
        </w:rPr>
        <w:t xml:space="preserve"> </w:t>
      </w:r>
      <w:r w:rsidRPr="00857A75">
        <w:t>со</w:t>
      </w:r>
      <w:r w:rsidRPr="00857A75">
        <w:rPr>
          <w:spacing w:val="1"/>
        </w:rPr>
        <w:t xml:space="preserve"> </w:t>
      </w:r>
      <w:r w:rsidRPr="00857A75">
        <w:t>взрослыми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переносит</w:t>
      </w:r>
      <w:r w:rsidRPr="00857A75">
        <w:rPr>
          <w:spacing w:val="2"/>
        </w:rPr>
        <w:t xml:space="preserve"> </w:t>
      </w:r>
      <w:r w:rsidRPr="00857A75">
        <w:t>его</w:t>
      </w:r>
      <w:r w:rsidRPr="00857A75">
        <w:rPr>
          <w:spacing w:val="4"/>
        </w:rPr>
        <w:t xml:space="preserve"> </w:t>
      </w:r>
      <w:r w:rsidRPr="00857A75">
        <w:t>на</w:t>
      </w:r>
      <w:r w:rsidRPr="00857A75">
        <w:rPr>
          <w:spacing w:val="-4"/>
        </w:rPr>
        <w:t xml:space="preserve"> </w:t>
      </w:r>
      <w:r w:rsidRPr="00857A75">
        <w:t>других</w:t>
      </w:r>
      <w:r w:rsidRPr="00857A75">
        <w:rPr>
          <w:spacing w:val="-3"/>
        </w:rPr>
        <w:t xml:space="preserve"> </w:t>
      </w:r>
      <w:r w:rsidRPr="00857A75">
        <w:t>людей.</w:t>
      </w:r>
    </w:p>
    <w:p w:rsidR="005A5190" w:rsidRPr="00857A75" w:rsidRDefault="003C2B94">
      <w:pPr>
        <w:pStyle w:val="a3"/>
        <w:ind w:right="688"/>
      </w:pPr>
      <w:r w:rsidRPr="00857A75">
        <w:t>При</w:t>
      </w:r>
      <w:r w:rsidRPr="00857A75">
        <w:rPr>
          <w:spacing w:val="1"/>
        </w:rPr>
        <w:t xml:space="preserve"> </w:t>
      </w:r>
      <w:r w:rsidRPr="00857A75">
        <w:t>разработке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учитывается,</w:t>
      </w:r>
      <w:r w:rsidRPr="00857A75">
        <w:rPr>
          <w:spacing w:val="1"/>
        </w:rPr>
        <w:t xml:space="preserve"> </w:t>
      </w:r>
      <w:r w:rsidRPr="00857A75">
        <w:t>что</w:t>
      </w:r>
      <w:r w:rsidRPr="00857A75">
        <w:rPr>
          <w:spacing w:val="1"/>
        </w:rPr>
        <w:t xml:space="preserve"> </w:t>
      </w:r>
      <w:r w:rsidRPr="00857A75">
        <w:t>приобретение дошкольниками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социального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познавательного опыта осуществляется, как правило, двумя путями: под руководством педагогов в процессе</w:t>
      </w:r>
      <w:r w:rsidRPr="00857A75">
        <w:rPr>
          <w:spacing w:val="-47"/>
        </w:rPr>
        <w:t xml:space="preserve"> </w:t>
      </w:r>
      <w:r w:rsidRPr="00857A75">
        <w:t>коррекционно-развивающей работы и в ходе самостоятельной деятельности, возникающей по инициативе</w:t>
      </w:r>
      <w:r w:rsidRPr="00857A75">
        <w:rPr>
          <w:spacing w:val="1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ind w:right="686"/>
      </w:pPr>
      <w:r w:rsidRPr="00857A75">
        <w:t>Несмотря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то,</w:t>
      </w:r>
      <w:r w:rsidRPr="00857A75">
        <w:rPr>
          <w:spacing w:val="1"/>
        </w:rPr>
        <w:t xml:space="preserve"> </w:t>
      </w:r>
      <w:r w:rsidRPr="00857A75">
        <w:t>что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Программе</w:t>
      </w:r>
      <w:r w:rsidRPr="00857A75">
        <w:rPr>
          <w:spacing w:val="1"/>
        </w:rPr>
        <w:t xml:space="preserve"> </w:t>
      </w:r>
      <w:r w:rsidRPr="00857A75">
        <w:t>уделяется</w:t>
      </w:r>
      <w:r w:rsidRPr="00857A75">
        <w:rPr>
          <w:spacing w:val="1"/>
        </w:rPr>
        <w:t xml:space="preserve"> </w:t>
      </w:r>
      <w:r w:rsidRPr="00857A75">
        <w:t>большое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самостоятельной</w:t>
      </w:r>
      <w:r w:rsidRPr="00857A75">
        <w:rPr>
          <w:spacing w:val="1"/>
        </w:rPr>
        <w:t xml:space="preserve"> </w:t>
      </w:r>
      <w:r w:rsidRPr="00857A75">
        <w:t>инициативной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однако</w:t>
      </w:r>
      <w:r w:rsidRPr="00857A75">
        <w:rPr>
          <w:spacing w:val="1"/>
        </w:rPr>
        <w:t xml:space="preserve"> </w:t>
      </w:r>
      <w:r w:rsidRPr="00857A75">
        <w:t>возможности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познании</w:t>
      </w:r>
      <w:r w:rsidRPr="00857A75">
        <w:rPr>
          <w:spacing w:val="1"/>
        </w:rPr>
        <w:t xml:space="preserve"> </w:t>
      </w:r>
      <w:r w:rsidRPr="00857A75">
        <w:t>таким</w:t>
      </w:r>
      <w:r w:rsidRPr="00857A75">
        <w:rPr>
          <w:spacing w:val="1"/>
        </w:rPr>
        <w:t xml:space="preserve"> </w:t>
      </w:r>
      <w:r w:rsidRPr="00857A75">
        <w:t>путем</w:t>
      </w:r>
      <w:r w:rsidRPr="00857A75">
        <w:rPr>
          <w:spacing w:val="1"/>
        </w:rPr>
        <w:t xml:space="preserve"> </w:t>
      </w:r>
      <w:r w:rsidRPr="00857A75">
        <w:t>ограничены,</w:t>
      </w:r>
      <w:r w:rsidRPr="00857A75">
        <w:rPr>
          <w:spacing w:val="1"/>
        </w:rPr>
        <w:t xml:space="preserve"> </w:t>
      </w:r>
      <w:r w:rsidRPr="00857A75">
        <w:t>поэтому</w:t>
      </w:r>
      <w:r w:rsidRPr="00857A75">
        <w:rPr>
          <w:spacing w:val="1"/>
        </w:rPr>
        <w:t xml:space="preserve"> </w:t>
      </w:r>
      <w:r w:rsidRPr="00857A75">
        <w:t>приоритетным является первый путь. Опора делается на положение о том, что процесс обучения — это</w:t>
      </w:r>
      <w:r w:rsidRPr="00857A75">
        <w:rPr>
          <w:spacing w:val="1"/>
        </w:rPr>
        <w:t xml:space="preserve"> </w:t>
      </w:r>
      <w:r w:rsidRPr="00857A75">
        <w:t>искусственно организованная познавательная деятельность, способствующая индивидуальному развитию и</w:t>
      </w:r>
      <w:r w:rsidRPr="00857A75">
        <w:rPr>
          <w:spacing w:val="1"/>
        </w:rPr>
        <w:t xml:space="preserve"> </w:t>
      </w:r>
      <w:r w:rsidRPr="00857A75">
        <w:t>познанию предметов и явлений окружающего мира, их закономерных связей. Эта деятельность протекает в</w:t>
      </w:r>
      <w:r w:rsidRPr="00857A75">
        <w:rPr>
          <w:spacing w:val="1"/>
        </w:rPr>
        <w:t xml:space="preserve"> </w:t>
      </w:r>
      <w:r w:rsidRPr="00857A75">
        <w:t>специально созданных условиях, в определенном месте, в определенное время, в конкретных формах и т. п.,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частности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специальных</w:t>
      </w:r>
      <w:r w:rsidRPr="00857A75">
        <w:rPr>
          <w:spacing w:val="1"/>
        </w:rPr>
        <w:t xml:space="preserve"> </w:t>
      </w:r>
      <w:r w:rsidRPr="00857A75">
        <w:t>групповых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индивидуальных</w:t>
      </w:r>
      <w:r w:rsidRPr="00857A75">
        <w:rPr>
          <w:spacing w:val="1"/>
        </w:rPr>
        <w:t xml:space="preserve"> </w:t>
      </w:r>
      <w:r w:rsidRPr="00857A75">
        <w:t>коррекционных</w:t>
      </w:r>
      <w:r w:rsidRPr="00857A75">
        <w:rPr>
          <w:spacing w:val="1"/>
        </w:rPr>
        <w:t xml:space="preserve"> </w:t>
      </w:r>
      <w:r w:rsidRPr="00857A75">
        <w:t>занятиях.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мере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познавательной</w:t>
      </w:r>
      <w:r w:rsidRPr="00857A75">
        <w:rPr>
          <w:spacing w:val="1"/>
        </w:rPr>
        <w:t xml:space="preserve"> </w:t>
      </w:r>
      <w:r w:rsidRPr="00857A75">
        <w:t>деятельности и</w:t>
      </w:r>
      <w:r w:rsidRPr="00857A75">
        <w:rPr>
          <w:spacing w:val="1"/>
        </w:rPr>
        <w:t xml:space="preserve"> </w:t>
      </w:r>
      <w:r w:rsidRPr="00857A75">
        <w:t>эмоционально-личностной</w:t>
      </w:r>
      <w:r w:rsidRPr="00857A75">
        <w:rPr>
          <w:spacing w:val="1"/>
        </w:rPr>
        <w:t xml:space="preserve"> </w:t>
      </w:r>
      <w:r w:rsidRPr="00857A75">
        <w:t>сферы</w:t>
      </w:r>
      <w:r w:rsidRPr="00857A75">
        <w:rPr>
          <w:spacing w:val="1"/>
        </w:rPr>
        <w:t xml:space="preserve"> </w:t>
      </w:r>
      <w:r w:rsidRPr="00857A75">
        <w:t>ребенка с ЗПР,</w:t>
      </w:r>
      <w:r w:rsidRPr="00857A75">
        <w:rPr>
          <w:spacing w:val="1"/>
        </w:rPr>
        <w:t xml:space="preserve"> </w:t>
      </w:r>
      <w:r w:rsidRPr="00857A75">
        <w:t>все большее значение</w:t>
      </w:r>
      <w:r w:rsidRPr="00857A75">
        <w:rPr>
          <w:spacing w:val="1"/>
        </w:rPr>
        <w:t xml:space="preserve"> </w:t>
      </w:r>
      <w:r w:rsidRPr="00857A75">
        <w:t>приобретает его собственная активность и инициатива, а взрослые создают для личностного развития все</w:t>
      </w:r>
      <w:r w:rsidRPr="00857A75">
        <w:rPr>
          <w:spacing w:val="1"/>
        </w:rPr>
        <w:t xml:space="preserve"> </w:t>
      </w:r>
      <w:r w:rsidRPr="00857A75">
        <w:t>условия.</w:t>
      </w:r>
    </w:p>
    <w:p w:rsidR="005A5190" w:rsidRPr="00857A75" w:rsidRDefault="003C2B94">
      <w:pPr>
        <w:pStyle w:val="a3"/>
        <w:ind w:right="691"/>
      </w:pP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коррекционно-развивающей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состоят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необходимости</w:t>
      </w:r>
      <w:r w:rsidRPr="00857A75">
        <w:rPr>
          <w:spacing w:val="1"/>
        </w:rPr>
        <w:t xml:space="preserve"> </w:t>
      </w:r>
      <w:r w:rsidRPr="00857A75">
        <w:t>индивидуального</w:t>
      </w:r>
      <w:r w:rsidRPr="00857A75">
        <w:rPr>
          <w:spacing w:val="1"/>
        </w:rPr>
        <w:t xml:space="preserve"> </w:t>
      </w:r>
      <w:r w:rsidRPr="00857A75">
        <w:t>и дифференцированного</w:t>
      </w:r>
      <w:r w:rsidRPr="00857A75">
        <w:rPr>
          <w:spacing w:val="1"/>
        </w:rPr>
        <w:t xml:space="preserve"> </w:t>
      </w:r>
      <w:r w:rsidRPr="00857A75">
        <w:t>подхода,</w:t>
      </w:r>
      <w:r w:rsidRPr="00857A75">
        <w:rPr>
          <w:spacing w:val="1"/>
        </w:rPr>
        <w:t xml:space="preserve"> </w:t>
      </w:r>
      <w:r w:rsidRPr="00857A75">
        <w:t>сниженного</w:t>
      </w:r>
      <w:r w:rsidRPr="00857A75">
        <w:rPr>
          <w:spacing w:val="1"/>
        </w:rPr>
        <w:t xml:space="preserve"> </w:t>
      </w:r>
      <w:r w:rsidRPr="00857A75">
        <w:t>темпа обучения,</w:t>
      </w:r>
      <w:r w:rsidRPr="00857A75">
        <w:rPr>
          <w:spacing w:val="1"/>
        </w:rPr>
        <w:t xml:space="preserve"> </w:t>
      </w:r>
      <w:r w:rsidRPr="00857A75">
        <w:t>структурной простоты</w:t>
      </w:r>
      <w:r w:rsidRPr="00857A75">
        <w:rPr>
          <w:spacing w:val="1"/>
        </w:rPr>
        <w:t xml:space="preserve"> </w:t>
      </w:r>
      <w:r w:rsidRPr="00857A75">
        <w:t>содержания</w:t>
      </w:r>
      <w:r w:rsidRPr="00857A75">
        <w:rPr>
          <w:spacing w:val="-3"/>
        </w:rPr>
        <w:t xml:space="preserve"> </w:t>
      </w:r>
      <w:r w:rsidRPr="00857A75">
        <w:t>знаний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умений,</w:t>
      </w:r>
      <w:r w:rsidRPr="00857A75">
        <w:rPr>
          <w:spacing w:val="2"/>
        </w:rPr>
        <w:t xml:space="preserve"> </w:t>
      </w:r>
      <w:r w:rsidRPr="00857A75">
        <w:t>наглядности,</w:t>
      </w:r>
      <w:r w:rsidRPr="00857A75">
        <w:rPr>
          <w:spacing w:val="-2"/>
        </w:rPr>
        <w:t xml:space="preserve"> </w:t>
      </w:r>
      <w:r w:rsidRPr="00857A75">
        <w:t>возврата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-1"/>
        </w:rPr>
        <w:t xml:space="preserve"> </w:t>
      </w:r>
      <w:r w:rsidRPr="00857A75">
        <w:t>уже</w:t>
      </w:r>
      <w:r w:rsidRPr="00857A75">
        <w:rPr>
          <w:spacing w:val="1"/>
        </w:rPr>
        <w:t xml:space="preserve"> </w:t>
      </w:r>
      <w:r w:rsidRPr="00857A75">
        <w:t>изученному</w:t>
      </w:r>
      <w:r w:rsidRPr="00857A75">
        <w:rPr>
          <w:spacing w:val="-8"/>
        </w:rPr>
        <w:t xml:space="preserve"> </w:t>
      </w:r>
      <w:r w:rsidRPr="00857A75">
        <w:t>материалу.</w:t>
      </w:r>
    </w:p>
    <w:p w:rsidR="005A5190" w:rsidRPr="00857A75" w:rsidRDefault="003C2B94">
      <w:pPr>
        <w:pStyle w:val="a3"/>
        <w:spacing w:line="242" w:lineRule="auto"/>
        <w:ind w:right="691"/>
      </w:pPr>
      <w:r w:rsidRPr="00857A75">
        <w:t>При</w:t>
      </w:r>
      <w:r w:rsidRPr="00857A75">
        <w:rPr>
          <w:spacing w:val="1"/>
        </w:rPr>
        <w:t xml:space="preserve"> </w:t>
      </w:r>
      <w:r w:rsidRPr="00857A75">
        <w:t>проведении</w:t>
      </w:r>
      <w:r w:rsidRPr="00857A75">
        <w:rPr>
          <w:spacing w:val="1"/>
        </w:rPr>
        <w:t xml:space="preserve"> </w:t>
      </w:r>
      <w:r w:rsidRPr="00857A75">
        <w:t>диагностических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коррекционных</w:t>
      </w:r>
      <w:r w:rsidRPr="00857A75">
        <w:rPr>
          <w:spacing w:val="1"/>
        </w:rPr>
        <w:t xml:space="preserve"> </w:t>
      </w:r>
      <w:r w:rsidRPr="00857A75">
        <w:t>мероприятий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1"/>
        </w:rPr>
        <w:t xml:space="preserve"> </w:t>
      </w:r>
      <w:r w:rsidRPr="00857A75">
        <w:t>педагогам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специалистам</w:t>
      </w:r>
      <w:r w:rsidRPr="00857A75">
        <w:rPr>
          <w:spacing w:val="1"/>
        </w:rPr>
        <w:t xml:space="preserve"> </w:t>
      </w:r>
      <w:r w:rsidRPr="00857A75">
        <w:t>важно</w:t>
      </w:r>
      <w:r w:rsidRPr="00857A75">
        <w:rPr>
          <w:spacing w:val="5"/>
        </w:rPr>
        <w:t xml:space="preserve"> </w:t>
      </w:r>
      <w:r w:rsidRPr="00857A75">
        <w:t>соблюдать</w:t>
      </w:r>
      <w:r w:rsidRPr="00857A75">
        <w:rPr>
          <w:spacing w:val="3"/>
        </w:rPr>
        <w:t xml:space="preserve"> </w:t>
      </w:r>
      <w:r w:rsidRPr="00857A75">
        <w:t>следующие основные</w:t>
      </w:r>
      <w:r w:rsidRPr="00857A75">
        <w:rPr>
          <w:spacing w:val="-3"/>
        </w:rPr>
        <w:t xml:space="preserve"> </w:t>
      </w:r>
      <w:r w:rsidRPr="00857A75">
        <w:t>требования:</w:t>
      </w:r>
    </w:p>
    <w:p w:rsidR="005A5190" w:rsidRPr="00857A75" w:rsidRDefault="003C2B94" w:rsidP="005460B1">
      <w:pPr>
        <w:pStyle w:val="a4"/>
        <w:numPr>
          <w:ilvl w:val="0"/>
          <w:numId w:val="51"/>
        </w:numPr>
        <w:tabs>
          <w:tab w:val="left" w:pos="1421"/>
        </w:tabs>
        <w:spacing w:before="70" w:line="242" w:lineRule="auto"/>
        <w:ind w:right="692" w:firstLine="567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Исходя</w:t>
      </w:r>
      <w:r w:rsidRPr="00857A75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из</w:t>
      </w:r>
      <w:r w:rsidRPr="00857A75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«Конвенции</w:t>
      </w:r>
      <w:r w:rsidRPr="00857A75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</w:t>
      </w:r>
      <w:r w:rsidRPr="00857A75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правах</w:t>
      </w:r>
      <w:r w:rsidRPr="00857A75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ребёнка»,</w:t>
      </w:r>
      <w:r w:rsidRPr="00857A75">
        <w:rPr>
          <w:rFonts w:ascii="Times New Roman" w:hAnsi="Times New Roman"/>
          <w:spacing w:val="3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стремиться</w:t>
      </w:r>
      <w:r w:rsidRPr="00857A75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к</w:t>
      </w:r>
      <w:r w:rsidRPr="00857A75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57A75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права</w:t>
      </w:r>
      <w:r w:rsidRPr="00857A75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детей</w:t>
      </w:r>
      <w:r w:rsidRPr="00857A75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на</w:t>
      </w:r>
      <w:r w:rsidRPr="00857A75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образование,</w:t>
      </w:r>
      <w:r w:rsidRPr="00857A75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направленное на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развитие личности,</w:t>
      </w:r>
      <w:r w:rsidRPr="00857A75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умственных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физических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способностей.</w:t>
      </w:r>
    </w:p>
    <w:p w:rsidR="005A5190" w:rsidRPr="00830B94" w:rsidRDefault="003C2B94" w:rsidP="005460B1">
      <w:pPr>
        <w:pStyle w:val="a4"/>
        <w:numPr>
          <w:ilvl w:val="0"/>
          <w:numId w:val="51"/>
        </w:numPr>
        <w:tabs>
          <w:tab w:val="left" w:pos="1421"/>
        </w:tabs>
        <w:spacing w:line="242" w:lineRule="auto"/>
        <w:ind w:right="686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Любое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обследование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проводить,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получив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письменное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согласие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или</w:t>
      </w:r>
      <w:r w:rsidRPr="00830B94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лиц,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заменяющих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психолого-педагогическое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сопровождение.</w:t>
      </w:r>
    </w:p>
    <w:p w:rsidR="005A5190" w:rsidRPr="00830B94" w:rsidRDefault="003C2B94" w:rsidP="005460B1">
      <w:pPr>
        <w:pStyle w:val="a4"/>
        <w:numPr>
          <w:ilvl w:val="0"/>
          <w:numId w:val="51"/>
        </w:numPr>
        <w:tabs>
          <w:tab w:val="left" w:pos="1421"/>
        </w:tabs>
        <w:spacing w:line="242" w:lineRule="auto"/>
        <w:ind w:right="69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учетом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требований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ФГОС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ДО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оценке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динамики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продвижения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сравнивать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ресурс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достижениями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 с его собственными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достижениями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 предыдущем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развития.</w:t>
      </w:r>
    </w:p>
    <w:p w:rsidR="005A5190" w:rsidRPr="00830B94" w:rsidRDefault="003C2B94" w:rsidP="005460B1">
      <w:pPr>
        <w:pStyle w:val="a4"/>
        <w:numPr>
          <w:ilvl w:val="0"/>
          <w:numId w:val="51"/>
        </w:numPr>
        <w:tabs>
          <w:tab w:val="left" w:pos="1421"/>
        </w:tabs>
        <w:spacing w:line="242" w:lineRule="auto"/>
        <w:ind w:right="692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Корректно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гуманно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оценивая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динамику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продвижения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ребёнка,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реально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представлять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дальнейшие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адаптации.</w:t>
      </w:r>
    </w:p>
    <w:p w:rsidR="005A5190" w:rsidRPr="00857A75" w:rsidRDefault="003C2B94" w:rsidP="005460B1">
      <w:pPr>
        <w:pStyle w:val="a4"/>
        <w:numPr>
          <w:ilvl w:val="0"/>
          <w:numId w:val="51"/>
        </w:numPr>
        <w:tabs>
          <w:tab w:val="left" w:pos="1421"/>
        </w:tabs>
        <w:spacing w:line="242" w:lineRule="auto"/>
        <w:ind w:left="1268" w:right="697" w:firstLine="0"/>
        <w:rPr>
          <w:rFonts w:ascii="Times New Roman" w:hAnsi="Times New Roman"/>
          <w:sz w:val="20"/>
          <w:szCs w:val="20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Весь персонал, работающий с ребёнком, должен соблюдать профессиональную этику.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6.Педагогический</w:t>
      </w:r>
      <w:r w:rsidRPr="00857A7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прогноз</w:t>
      </w:r>
      <w:r w:rsidRPr="00857A7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определять</w:t>
      </w:r>
      <w:r w:rsidRPr="00857A75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на</w:t>
      </w:r>
      <w:r w:rsidRPr="00857A7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основе</w:t>
      </w:r>
      <w:r w:rsidRPr="00857A7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динамического</w:t>
      </w:r>
      <w:r w:rsidRPr="00857A7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наблюдения</w:t>
      </w:r>
      <w:r w:rsidRPr="00857A7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и</w:t>
      </w:r>
      <w:r w:rsidRPr="00857A7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углубленного</w:t>
      </w:r>
      <w:r w:rsidRPr="00857A7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анализа</w:t>
      </w:r>
    </w:p>
    <w:p w:rsidR="005A5190" w:rsidRPr="00857A75" w:rsidRDefault="003C2B94">
      <w:pPr>
        <w:pStyle w:val="a3"/>
        <w:ind w:right="687" w:firstLine="0"/>
      </w:pPr>
      <w:r w:rsidRPr="00857A75">
        <w:rPr>
          <w:spacing w:val="-1"/>
        </w:rPr>
        <w:t>результатов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комплексного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обследования,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с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педагогическим</w:t>
      </w:r>
      <w:r w:rsidRPr="00857A75">
        <w:rPr>
          <w:spacing w:val="-13"/>
        </w:rPr>
        <w:t xml:space="preserve"> </w:t>
      </w:r>
      <w:r w:rsidRPr="00857A75">
        <w:t>оптимизмом,</w:t>
      </w:r>
      <w:r w:rsidRPr="00857A75">
        <w:rPr>
          <w:spacing w:val="-4"/>
        </w:rPr>
        <w:t xml:space="preserve"> </w:t>
      </w:r>
      <w:r w:rsidRPr="00857A75">
        <w:t>стремясь</w:t>
      </w:r>
      <w:r w:rsidRPr="00857A75">
        <w:rPr>
          <w:spacing w:val="-9"/>
        </w:rPr>
        <w:t xml:space="preserve"> </w:t>
      </w:r>
      <w:r w:rsidRPr="00857A75">
        <w:t>у</w:t>
      </w:r>
      <w:r w:rsidRPr="00857A75">
        <w:rPr>
          <w:spacing w:val="-13"/>
        </w:rPr>
        <w:t xml:space="preserve"> </w:t>
      </w:r>
      <w:r w:rsidRPr="00857A75">
        <w:t>каждого</w:t>
      </w:r>
      <w:r w:rsidRPr="00857A75">
        <w:rPr>
          <w:spacing w:val="-5"/>
        </w:rPr>
        <w:t xml:space="preserve"> </w:t>
      </w:r>
      <w:r w:rsidRPr="00857A75">
        <w:t>ребенка</w:t>
      </w:r>
      <w:r w:rsidRPr="00857A75">
        <w:rPr>
          <w:spacing w:val="-6"/>
        </w:rPr>
        <w:t xml:space="preserve"> </w:t>
      </w:r>
      <w:r w:rsidRPr="00857A75">
        <w:t>выявить</w:t>
      </w:r>
      <w:r w:rsidRPr="00857A75">
        <w:rPr>
          <w:spacing w:val="1"/>
        </w:rPr>
        <w:t xml:space="preserve"> </w:t>
      </w:r>
      <w:r w:rsidRPr="00857A75">
        <w:t>сохранные</w:t>
      </w:r>
      <w:r w:rsidRPr="00857A75">
        <w:rPr>
          <w:spacing w:val="1"/>
        </w:rPr>
        <w:t xml:space="preserve"> </w:t>
      </w:r>
      <w:r w:rsidRPr="00857A75">
        <w:t>потенциальные</w:t>
      </w:r>
      <w:r w:rsidRPr="00857A75">
        <w:rPr>
          <w:spacing w:val="1"/>
        </w:rPr>
        <w:t xml:space="preserve"> </w:t>
      </w:r>
      <w:r w:rsidRPr="00857A75">
        <w:t>возможности,</w:t>
      </w:r>
      <w:r w:rsidRPr="00857A75">
        <w:rPr>
          <w:spacing w:val="1"/>
        </w:rPr>
        <w:t xml:space="preserve"> </w:t>
      </w:r>
      <w:r w:rsidRPr="00857A75">
        <w:t>определить</w:t>
      </w:r>
      <w:r w:rsidRPr="00857A75">
        <w:rPr>
          <w:spacing w:val="1"/>
        </w:rPr>
        <w:t xml:space="preserve"> </w:t>
      </w:r>
      <w:r w:rsidRPr="00857A75">
        <w:t>положительные</w:t>
      </w:r>
      <w:r w:rsidRPr="00857A75">
        <w:rPr>
          <w:spacing w:val="1"/>
        </w:rPr>
        <w:t xml:space="preserve"> </w:t>
      </w:r>
      <w:r w:rsidRPr="00857A75">
        <w:t>стороны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психического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личностного развития,</w:t>
      </w:r>
      <w:r w:rsidRPr="00857A75">
        <w:rPr>
          <w:spacing w:val="-1"/>
        </w:rPr>
        <w:t xml:space="preserve"> </w:t>
      </w:r>
      <w:r w:rsidRPr="00857A75">
        <w:t>на которые</w:t>
      </w:r>
      <w:r w:rsidRPr="00857A75">
        <w:rPr>
          <w:spacing w:val="-3"/>
        </w:rPr>
        <w:t xml:space="preserve"> </w:t>
      </w:r>
      <w:r w:rsidRPr="00857A75">
        <w:t>можно опереться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педагогической</w:t>
      </w:r>
      <w:r w:rsidRPr="00857A75">
        <w:rPr>
          <w:spacing w:val="-2"/>
        </w:rPr>
        <w:t xml:space="preserve"> </w:t>
      </w:r>
      <w:r w:rsidRPr="00857A75">
        <w:t>работе.</w:t>
      </w:r>
    </w:p>
    <w:p w:rsidR="005A5190" w:rsidRPr="00830B94" w:rsidRDefault="003C2B94" w:rsidP="005460B1">
      <w:pPr>
        <w:pStyle w:val="a4"/>
        <w:numPr>
          <w:ilvl w:val="0"/>
          <w:numId w:val="50"/>
        </w:numPr>
        <w:tabs>
          <w:tab w:val="left" w:pos="1421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атмосферу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чувство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психологической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безопасности, стремиться к принятию ребенка с пониманием специфики его трудностей и проблем развития.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всем детям и особенно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физически ослабленным, легко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возбудимым, неуравновешенным относиться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спокойно,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ровно,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доброжелательно.</w:t>
      </w:r>
    </w:p>
    <w:p w:rsidR="005A5190" w:rsidRPr="00830B94" w:rsidRDefault="003C2B94" w:rsidP="005460B1">
      <w:pPr>
        <w:pStyle w:val="a4"/>
        <w:numPr>
          <w:ilvl w:val="0"/>
          <w:numId w:val="50"/>
        </w:numPr>
        <w:tabs>
          <w:tab w:val="left" w:pos="1421"/>
        </w:tabs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Разрабатывать динамичную индивидуальную коррекционно-развивающую программу для каждого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адекватную его образовательным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потребностям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возможностям.</w:t>
      </w:r>
    </w:p>
    <w:p w:rsidR="005A5190" w:rsidRPr="00830B94" w:rsidRDefault="003C2B94" w:rsidP="005460B1">
      <w:pPr>
        <w:pStyle w:val="a4"/>
        <w:numPr>
          <w:ilvl w:val="0"/>
          <w:numId w:val="50"/>
        </w:numPr>
        <w:tabs>
          <w:tab w:val="left" w:pos="1421"/>
        </w:tabs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Стимулировать умственное и эмоциональное развитие с опорой на психическое состояние радости,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спокойствия.</w:t>
      </w:r>
    </w:p>
    <w:p w:rsidR="005A5190" w:rsidRPr="00830B94" w:rsidRDefault="003C2B94" w:rsidP="005460B1">
      <w:pPr>
        <w:pStyle w:val="a4"/>
        <w:numPr>
          <w:ilvl w:val="0"/>
          <w:numId w:val="50"/>
        </w:numPr>
        <w:tabs>
          <w:tab w:val="left" w:pos="1521"/>
        </w:tabs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Терпеливо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осуществлять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перенос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сложившегося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сходные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переключаться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одного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другой,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выполнении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стимулировать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познавательную активность,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творчество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изобретательность.</w:t>
      </w:r>
    </w:p>
    <w:p w:rsidR="005A5190" w:rsidRPr="00857A75" w:rsidRDefault="005A5190">
      <w:pPr>
        <w:pStyle w:val="a3"/>
        <w:spacing w:before="3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54"/>
        </w:numPr>
        <w:tabs>
          <w:tab w:val="left" w:pos="1645"/>
        </w:tabs>
        <w:spacing w:before="1" w:line="242" w:lineRule="auto"/>
        <w:ind w:left="700" w:right="684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Взаимодействие педагогического коллектива с родителями (законными представителями)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</w:p>
    <w:p w:rsidR="005A5190" w:rsidRPr="00857A75" w:rsidRDefault="003C2B94">
      <w:pPr>
        <w:pStyle w:val="a3"/>
        <w:ind w:right="683"/>
      </w:pPr>
      <w:r w:rsidRPr="00857A75">
        <w:t>Все</w:t>
      </w:r>
      <w:r w:rsidRPr="00857A75">
        <w:rPr>
          <w:spacing w:val="8"/>
        </w:rPr>
        <w:t xml:space="preserve"> </w:t>
      </w:r>
      <w:r w:rsidRPr="00857A75">
        <w:t>усилия</w:t>
      </w:r>
      <w:r w:rsidRPr="00857A75">
        <w:rPr>
          <w:spacing w:val="5"/>
        </w:rPr>
        <w:t xml:space="preserve"> </w:t>
      </w:r>
      <w:r w:rsidRPr="00857A75">
        <w:t>педагогических</w:t>
      </w:r>
      <w:r w:rsidRPr="00857A75">
        <w:rPr>
          <w:spacing w:val="1"/>
        </w:rPr>
        <w:t xml:space="preserve"> </w:t>
      </w:r>
      <w:r w:rsidRPr="00857A75">
        <w:t>работников</w:t>
      </w:r>
      <w:r w:rsidRPr="00857A75">
        <w:rPr>
          <w:spacing w:val="2"/>
        </w:rPr>
        <w:t xml:space="preserve"> </w:t>
      </w:r>
      <w:r w:rsidRPr="00857A75">
        <w:t>по</w:t>
      </w:r>
      <w:r w:rsidRPr="00857A75">
        <w:rPr>
          <w:spacing w:val="9"/>
        </w:rPr>
        <w:t xml:space="preserve"> </w:t>
      </w:r>
      <w:r w:rsidRPr="00857A75">
        <w:t>подготовке</w:t>
      </w:r>
      <w:r w:rsidRPr="00857A75">
        <w:rPr>
          <w:spacing w:val="4"/>
        </w:rPr>
        <w:t xml:space="preserve"> </w:t>
      </w:r>
      <w:r w:rsidRPr="00857A75">
        <w:t>к школе</w:t>
      </w:r>
      <w:r w:rsidRPr="00857A75">
        <w:rPr>
          <w:spacing w:val="5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успешной</w:t>
      </w:r>
      <w:r w:rsidRPr="00857A75">
        <w:rPr>
          <w:spacing w:val="2"/>
        </w:rPr>
        <w:t xml:space="preserve"> </w:t>
      </w:r>
      <w:r w:rsidRPr="00857A75">
        <w:t>интеграции</w:t>
      </w:r>
      <w:r w:rsidRPr="00857A75">
        <w:rPr>
          <w:spacing w:val="-2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 ОВЗ, будут недостаточно успешными без постоянного контакта с родителями (законным представителям).</w:t>
      </w:r>
      <w:r w:rsidRPr="00857A75">
        <w:rPr>
          <w:spacing w:val="1"/>
        </w:rPr>
        <w:t xml:space="preserve"> </w:t>
      </w:r>
      <w:r w:rsidRPr="00857A75">
        <w:t>Семья</w:t>
      </w:r>
      <w:r w:rsidRPr="00857A75">
        <w:rPr>
          <w:spacing w:val="1"/>
        </w:rPr>
        <w:t xml:space="preserve"> </w:t>
      </w:r>
      <w:r w:rsidRPr="00857A75">
        <w:t>должна</w:t>
      </w:r>
      <w:r w:rsidRPr="00857A75">
        <w:rPr>
          <w:spacing w:val="1"/>
        </w:rPr>
        <w:t xml:space="preserve"> </w:t>
      </w:r>
      <w:r w:rsidRPr="00857A75">
        <w:t>принимать</w:t>
      </w:r>
      <w:r w:rsidRPr="00857A75">
        <w:rPr>
          <w:spacing w:val="1"/>
        </w:rPr>
        <w:t xml:space="preserve"> </w:t>
      </w:r>
      <w:r w:rsidRPr="00857A75">
        <w:t>активное</w:t>
      </w:r>
      <w:r w:rsidRPr="00857A75">
        <w:rPr>
          <w:spacing w:val="1"/>
        </w:rPr>
        <w:t xml:space="preserve"> </w:t>
      </w:r>
      <w:r w:rsidRPr="00857A75">
        <w:t>участие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развитии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чтобы</w:t>
      </w:r>
      <w:r w:rsidRPr="00857A75">
        <w:rPr>
          <w:spacing w:val="1"/>
        </w:rPr>
        <w:t xml:space="preserve"> </w:t>
      </w:r>
      <w:r w:rsidRPr="00857A75">
        <w:t>обеспечить</w:t>
      </w:r>
      <w:r w:rsidRPr="00857A75">
        <w:rPr>
          <w:spacing w:val="1"/>
        </w:rPr>
        <w:t xml:space="preserve"> </w:t>
      </w:r>
      <w:r w:rsidRPr="00857A75">
        <w:t>непрерывность</w:t>
      </w:r>
      <w:r w:rsidRPr="00857A75">
        <w:rPr>
          <w:spacing w:val="1"/>
        </w:rPr>
        <w:t xml:space="preserve"> </w:t>
      </w:r>
      <w:r w:rsidRPr="00857A75">
        <w:t>коррекционно-восстановительного</w:t>
      </w:r>
      <w:r w:rsidRPr="00857A75">
        <w:rPr>
          <w:spacing w:val="1"/>
        </w:rPr>
        <w:t xml:space="preserve"> </w:t>
      </w:r>
      <w:r w:rsidRPr="00857A75">
        <w:t>процесса.</w:t>
      </w:r>
      <w:r w:rsidRPr="00857A75">
        <w:rPr>
          <w:spacing w:val="1"/>
        </w:rPr>
        <w:t xml:space="preserve"> </w:t>
      </w:r>
      <w:r w:rsidRPr="00857A75">
        <w:t>Родители</w:t>
      </w:r>
      <w:r w:rsidRPr="00857A75">
        <w:rPr>
          <w:spacing w:val="1"/>
        </w:rPr>
        <w:t xml:space="preserve"> </w:t>
      </w:r>
      <w:r w:rsidRPr="00857A75">
        <w:t>(законные</w:t>
      </w:r>
      <w:r w:rsidRPr="00857A75">
        <w:rPr>
          <w:spacing w:val="1"/>
        </w:rPr>
        <w:t xml:space="preserve"> </w:t>
      </w:r>
      <w:r w:rsidRPr="00857A75">
        <w:t>представители)</w:t>
      </w:r>
      <w:r w:rsidRPr="00857A75">
        <w:rPr>
          <w:spacing w:val="1"/>
        </w:rPr>
        <w:t xml:space="preserve"> </w:t>
      </w:r>
      <w:r w:rsidRPr="00857A75">
        <w:t>отрабатывают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закрепляют навыки и умения у обучающихся, сформированные специалистами, по возможности помогать</w:t>
      </w:r>
      <w:r w:rsidRPr="00857A75">
        <w:rPr>
          <w:spacing w:val="1"/>
        </w:rPr>
        <w:t xml:space="preserve"> </w:t>
      </w:r>
      <w:r w:rsidRPr="00857A75">
        <w:t>изготавливать пособия для</w:t>
      </w:r>
      <w:r w:rsidRPr="00857A75">
        <w:rPr>
          <w:spacing w:val="1"/>
        </w:rPr>
        <w:t xml:space="preserve"> </w:t>
      </w:r>
      <w:r w:rsidRPr="00857A75">
        <w:t>работы в Организации и</w:t>
      </w:r>
      <w:r w:rsidRPr="00857A75">
        <w:rPr>
          <w:spacing w:val="1"/>
        </w:rPr>
        <w:t xml:space="preserve"> </w:t>
      </w:r>
      <w:r w:rsidRPr="00857A75">
        <w:t>дома. Домашние задания, предлагаемые учителем-</w:t>
      </w:r>
      <w:r w:rsidRPr="00857A75">
        <w:rPr>
          <w:spacing w:val="1"/>
        </w:rPr>
        <w:t xml:space="preserve"> </w:t>
      </w:r>
      <w:r w:rsidRPr="00857A75">
        <w:t>логопедом, педагогом-психологом и воспитателем для выполнения, должны быть четко разъяснены. Это</w:t>
      </w:r>
      <w:r w:rsidRPr="00857A75">
        <w:rPr>
          <w:spacing w:val="1"/>
        </w:rPr>
        <w:t xml:space="preserve"> </w:t>
      </w:r>
      <w:r w:rsidRPr="00857A75">
        <w:t>обеспечит</w:t>
      </w:r>
      <w:r w:rsidRPr="00857A75">
        <w:rPr>
          <w:spacing w:val="1"/>
        </w:rPr>
        <w:t xml:space="preserve"> </w:t>
      </w:r>
      <w:r w:rsidRPr="00857A75">
        <w:t>необходимую</w:t>
      </w:r>
      <w:r w:rsidRPr="00857A75">
        <w:rPr>
          <w:spacing w:val="1"/>
        </w:rPr>
        <w:t xml:space="preserve"> </w:t>
      </w:r>
      <w:r w:rsidRPr="00857A75">
        <w:t>эффективность</w:t>
      </w:r>
      <w:r w:rsidRPr="00857A75">
        <w:rPr>
          <w:spacing w:val="1"/>
        </w:rPr>
        <w:t xml:space="preserve"> </w:t>
      </w:r>
      <w:r w:rsidRPr="00857A75">
        <w:t>коррекционной</w:t>
      </w:r>
      <w:r w:rsidRPr="00857A75">
        <w:rPr>
          <w:spacing w:val="1"/>
        </w:rPr>
        <w:t xml:space="preserve"> </w:t>
      </w:r>
      <w:r w:rsidRPr="00857A75">
        <w:t>работы,</w:t>
      </w:r>
      <w:r w:rsidRPr="00857A75">
        <w:rPr>
          <w:spacing w:val="1"/>
        </w:rPr>
        <w:t xml:space="preserve"> </w:t>
      </w:r>
      <w:r w:rsidRPr="00857A75">
        <w:t>ускорит</w:t>
      </w:r>
      <w:r w:rsidRPr="00857A75">
        <w:rPr>
          <w:spacing w:val="1"/>
        </w:rPr>
        <w:t xml:space="preserve"> </w:t>
      </w:r>
      <w:r w:rsidRPr="00857A75">
        <w:t>процесс</w:t>
      </w:r>
      <w:r w:rsidRPr="00857A75">
        <w:rPr>
          <w:spacing w:val="1"/>
        </w:rPr>
        <w:t xml:space="preserve"> </w:t>
      </w:r>
      <w:r w:rsidRPr="00857A75">
        <w:t>восстановления</w:t>
      </w:r>
      <w:r w:rsidRPr="00857A75">
        <w:rPr>
          <w:spacing w:val="1"/>
        </w:rPr>
        <w:t xml:space="preserve"> </w:t>
      </w:r>
      <w:r w:rsidRPr="00857A75">
        <w:t>нарушенных</w:t>
      </w:r>
      <w:r w:rsidRPr="00857A75">
        <w:rPr>
          <w:spacing w:val="-4"/>
        </w:rPr>
        <w:t xml:space="preserve"> </w:t>
      </w:r>
      <w:r w:rsidRPr="00857A75">
        <w:t>функций</w:t>
      </w:r>
      <w:r w:rsidRPr="00857A75">
        <w:rPr>
          <w:spacing w:val="2"/>
        </w:rPr>
        <w:t xml:space="preserve"> </w:t>
      </w:r>
      <w:r w:rsidRPr="00857A75">
        <w:t>у</w:t>
      </w:r>
      <w:r w:rsidRPr="00857A75">
        <w:rPr>
          <w:spacing w:val="-7"/>
        </w:rPr>
        <w:t xml:space="preserve"> </w:t>
      </w:r>
      <w:r w:rsidRPr="00857A75">
        <w:t>обучающихся.</w:t>
      </w:r>
    </w:p>
    <w:p w:rsidR="005A5190" w:rsidRPr="00830B94" w:rsidRDefault="003C2B94">
      <w:pPr>
        <w:pStyle w:val="1"/>
        <w:ind w:left="700" w:right="697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Особенности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семьями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дошкольников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описаны 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hyperlink r:id="rId21"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п.</w:t>
        </w:r>
        <w:r w:rsidRPr="00830B94">
          <w:rPr>
            <w:rFonts w:ascii="Times New Roman" w:hAnsi="Times New Roman"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39.5.</w:t>
        </w:r>
        <w:r w:rsidRPr="00830B94">
          <w:rPr>
            <w:rFonts w:ascii="Times New Roman" w:hAnsi="Times New Roman"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ФАОП</w:t>
        </w:r>
        <w:r w:rsidRPr="00830B94">
          <w:rPr>
            <w:rFonts w:ascii="Times New Roman" w:hAnsi="Times New Roman"/>
            <w:color w:val="0462C1"/>
            <w:spacing w:val="-2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ДО</w:t>
        </w:r>
        <w:r w:rsidRPr="00830B94">
          <w:rPr>
            <w:rFonts w:ascii="Times New Roman" w:hAnsi="Times New Roman"/>
            <w:color w:val="0462C1"/>
            <w:spacing w:val="4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стр.</w:t>
        </w:r>
        <w:r w:rsidRPr="00830B94">
          <w:rPr>
            <w:rFonts w:ascii="Times New Roman" w:hAnsi="Times New Roman"/>
            <w:color w:val="0462C1"/>
            <w:spacing w:val="3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472</w:t>
        </w:r>
      </w:hyperlink>
      <w:r w:rsidRPr="00830B94">
        <w:rPr>
          <w:rFonts w:ascii="Times New Roman" w:hAnsi="Times New Roman"/>
          <w:sz w:val="20"/>
          <w:szCs w:val="20"/>
          <w:lang w:val="ru-RU"/>
        </w:rPr>
        <w:t>:</w:t>
      </w:r>
    </w:p>
    <w:p w:rsidR="005A5190" w:rsidRPr="00830B94" w:rsidRDefault="003C2B94">
      <w:pPr>
        <w:spacing w:line="225" w:lineRule="exact"/>
        <w:ind w:left="1268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Планируемый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результат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b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родителями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(законными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представителями</w:t>
      </w:r>
      <w:r w:rsidRPr="00830B94">
        <w:rPr>
          <w:rFonts w:ascii="Times New Roman" w:hAnsi="Times New Roman"/>
          <w:sz w:val="20"/>
          <w:szCs w:val="20"/>
          <w:lang w:val="ru-RU"/>
        </w:rPr>
        <w:t>):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425"/>
        </w:tabs>
        <w:spacing w:line="242" w:lineRule="auto"/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 преемственности в работе Организации и семьи по вопросам оздоровления, досуга,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обучения 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воспитания;</w:t>
      </w:r>
    </w:p>
    <w:p w:rsidR="005A5190" w:rsidRPr="00857A75" w:rsidRDefault="003C2B94" w:rsidP="005460B1">
      <w:pPr>
        <w:pStyle w:val="a4"/>
        <w:numPr>
          <w:ilvl w:val="1"/>
          <w:numId w:val="52"/>
        </w:numPr>
        <w:tabs>
          <w:tab w:val="left" w:pos="1389"/>
        </w:tabs>
        <w:spacing w:line="225" w:lineRule="exact"/>
        <w:ind w:left="1389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повышение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уровня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родительской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компетентности;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389"/>
        </w:tabs>
        <w:ind w:left="1389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гармонизация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семейных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детско-родительских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отношений.</w:t>
      </w:r>
    </w:p>
    <w:p w:rsidR="005A5190" w:rsidRPr="00857A75" w:rsidRDefault="005A5190">
      <w:pPr>
        <w:pStyle w:val="a3"/>
        <w:spacing w:before="11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54"/>
        </w:numPr>
        <w:tabs>
          <w:tab w:val="left" w:pos="1621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Программа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коррекционно-развивающей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Цель</w:t>
      </w:r>
      <w:r w:rsidRPr="00857A75">
        <w:rPr>
          <w:spacing w:val="-1"/>
        </w:rPr>
        <w:t xml:space="preserve"> </w:t>
      </w:r>
      <w:r w:rsidRPr="00857A75">
        <w:t>программы</w:t>
      </w:r>
      <w:r w:rsidRPr="00857A75">
        <w:rPr>
          <w:spacing w:val="-4"/>
        </w:rPr>
        <w:t xml:space="preserve"> </w:t>
      </w:r>
      <w:r w:rsidRPr="00857A75">
        <w:t>коррекционной</w:t>
      </w:r>
      <w:r w:rsidRPr="00857A75">
        <w:rPr>
          <w:spacing w:val="-5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 xml:space="preserve">соответствует </w:t>
      </w:r>
      <w:hyperlink r:id="rId22">
        <w:r w:rsidRPr="00857A75">
          <w:rPr>
            <w:color w:val="0462C1"/>
            <w:u w:val="single" w:color="0462C1"/>
          </w:rPr>
          <w:t>п. 45.1.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ДО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стр.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589</w:t>
        </w:r>
      </w:hyperlink>
    </w:p>
    <w:p w:rsidR="005A5190" w:rsidRPr="00857A75" w:rsidRDefault="003C2B94">
      <w:pPr>
        <w:pStyle w:val="a3"/>
        <w:spacing w:line="242" w:lineRule="auto"/>
        <w:ind w:right="696"/>
      </w:pPr>
      <w:r w:rsidRPr="00857A75">
        <w:t>Задачи образовательной деятельности по профессиональной коррекции нарушений развития детей 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-3"/>
        </w:rPr>
        <w:t xml:space="preserve"> </w:t>
      </w:r>
      <w:r w:rsidRPr="00857A75">
        <w:t>описаны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hyperlink r:id="rId23">
        <w:r w:rsidRPr="00857A75">
          <w:rPr>
            <w:color w:val="0462C1"/>
            <w:u w:val="single" w:color="0462C1"/>
          </w:rPr>
          <w:t>п.</w:t>
        </w:r>
        <w:r w:rsidRPr="00857A75">
          <w:rPr>
            <w:color w:val="0462C1"/>
            <w:spacing w:val="-1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45.2.</w:t>
        </w:r>
        <w:r w:rsidRPr="00857A75">
          <w:rPr>
            <w:color w:val="0462C1"/>
            <w:spacing w:val="-1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 ДО стр.</w:t>
        </w:r>
        <w:r w:rsidRPr="00857A75">
          <w:rPr>
            <w:color w:val="0462C1"/>
            <w:spacing w:val="4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589</w:t>
        </w:r>
      </w:hyperlink>
    </w:p>
    <w:p w:rsidR="005A5190" w:rsidRPr="00857A75" w:rsidRDefault="003C2B94">
      <w:pPr>
        <w:pStyle w:val="a3"/>
        <w:spacing w:line="242" w:lineRule="auto"/>
        <w:ind w:right="691" w:firstLine="672"/>
      </w:pPr>
      <w:r w:rsidRPr="00857A75">
        <w:t>Структурные</w:t>
      </w:r>
      <w:r w:rsidRPr="00857A75">
        <w:rPr>
          <w:spacing w:val="1"/>
        </w:rPr>
        <w:t xml:space="preserve"> </w:t>
      </w:r>
      <w:r w:rsidRPr="00857A75">
        <w:t>компоненты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профессиональной</w:t>
      </w:r>
      <w:r w:rsidRPr="00857A75">
        <w:rPr>
          <w:spacing w:val="1"/>
        </w:rPr>
        <w:t xml:space="preserve"> </w:t>
      </w:r>
      <w:r w:rsidRPr="00857A75">
        <w:t>коррекции</w:t>
      </w:r>
      <w:r w:rsidRPr="00857A75">
        <w:rPr>
          <w:spacing w:val="1"/>
        </w:rPr>
        <w:t xml:space="preserve"> </w:t>
      </w:r>
      <w:r w:rsidRPr="00857A75">
        <w:t>нарушений</w:t>
      </w:r>
      <w:r w:rsidRPr="00857A75">
        <w:rPr>
          <w:spacing w:val="-1"/>
        </w:rPr>
        <w:t xml:space="preserve"> </w:t>
      </w:r>
      <w:r w:rsidRPr="00857A75">
        <w:t>развития</w:t>
      </w:r>
      <w:r w:rsidRPr="00857A75">
        <w:rPr>
          <w:spacing w:val="-5"/>
        </w:rPr>
        <w:t xml:space="preserve"> </w:t>
      </w:r>
      <w:r w:rsidRPr="00857A75">
        <w:t>обучающихся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-2"/>
        </w:rPr>
        <w:t xml:space="preserve"> </w:t>
      </w:r>
      <w:r w:rsidRPr="00857A75">
        <w:t>ЗПР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1"/>
        </w:rPr>
        <w:t xml:space="preserve"> </w:t>
      </w:r>
      <w:r w:rsidRPr="00857A75">
        <w:t>алгоритм ее</w:t>
      </w:r>
      <w:r w:rsidRPr="00857A75">
        <w:rPr>
          <w:spacing w:val="-1"/>
        </w:rPr>
        <w:t xml:space="preserve"> </w:t>
      </w:r>
      <w:r w:rsidRPr="00857A75">
        <w:t>разработки</w:t>
      </w:r>
      <w:r w:rsidRPr="00857A75">
        <w:rPr>
          <w:spacing w:val="2"/>
        </w:rPr>
        <w:t xml:space="preserve"> </w:t>
      </w:r>
      <w:r w:rsidRPr="00857A75">
        <w:t>описан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hyperlink r:id="rId24">
        <w:r w:rsidRPr="00857A75">
          <w:rPr>
            <w:color w:val="0462C1"/>
            <w:u w:val="single" w:color="0462C1"/>
          </w:rPr>
          <w:t>п. 45.3.</w:t>
        </w:r>
        <w:r w:rsidRPr="00857A75">
          <w:rPr>
            <w:color w:val="0462C1"/>
            <w:spacing w:val="-4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ДО</w:t>
        </w:r>
        <w:r w:rsidRPr="00857A75">
          <w:rPr>
            <w:color w:val="0462C1"/>
            <w:spacing w:val="-3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стр.</w:t>
        </w:r>
        <w:r w:rsidRPr="00857A75">
          <w:rPr>
            <w:color w:val="0462C1"/>
            <w:spacing w:val="1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590-591</w:t>
        </w:r>
        <w:r w:rsidRPr="00857A75">
          <w:rPr>
            <w:color w:val="0462C1"/>
          </w:rPr>
          <w:t>.</w:t>
        </w:r>
      </w:hyperlink>
    </w:p>
    <w:p w:rsidR="005A5190" w:rsidRPr="00830B94" w:rsidRDefault="003C2B94">
      <w:pPr>
        <w:pStyle w:val="1"/>
        <w:spacing w:line="228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Процесс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условно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можно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разделить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этапа:</w:t>
      </w:r>
    </w:p>
    <w:p w:rsidR="005A5190" w:rsidRPr="00857A75" w:rsidRDefault="003C2B94">
      <w:pPr>
        <w:pStyle w:val="a3"/>
        <w:ind w:right="691"/>
      </w:pPr>
      <w:r w:rsidRPr="00857A75">
        <w:t>а) на I этапе коррекционной работы основной целью является развитие функционального базиса для</w:t>
      </w:r>
      <w:r w:rsidRPr="00857A75">
        <w:rPr>
          <w:spacing w:val="1"/>
        </w:rPr>
        <w:t xml:space="preserve"> </w:t>
      </w:r>
      <w:r w:rsidRPr="00857A75">
        <w:t>развития высших психических функций: зрительных, слуховых, моторных функций и межсенсорных связей;</w:t>
      </w:r>
      <w:r w:rsidRPr="00857A75">
        <w:rPr>
          <w:spacing w:val="-47"/>
        </w:rPr>
        <w:t xml:space="preserve"> </w:t>
      </w:r>
      <w:r w:rsidRPr="00857A75">
        <w:t>стимуляция познавательной, речевой коммуникативной активности ребенка. Преодолевая недостаточность</w:t>
      </w:r>
      <w:r w:rsidRPr="00857A75">
        <w:rPr>
          <w:spacing w:val="1"/>
        </w:rPr>
        <w:t xml:space="preserve"> </w:t>
      </w:r>
      <w:r w:rsidRPr="00857A75">
        <w:t>сенсорных, моторных,</w:t>
      </w:r>
      <w:r w:rsidRPr="00857A75">
        <w:rPr>
          <w:spacing w:val="1"/>
        </w:rPr>
        <w:t xml:space="preserve"> </w:t>
      </w:r>
      <w:r w:rsidRPr="00857A75">
        <w:t>когнитивных,</w:t>
      </w:r>
      <w:r w:rsidRPr="00857A75">
        <w:rPr>
          <w:spacing w:val="1"/>
        </w:rPr>
        <w:t xml:space="preserve"> </w:t>
      </w:r>
      <w:r w:rsidRPr="00857A75">
        <w:t>речевых функций,</w:t>
      </w:r>
      <w:r w:rsidRPr="00857A75">
        <w:rPr>
          <w:spacing w:val="1"/>
        </w:rPr>
        <w:t xml:space="preserve"> </w:t>
      </w:r>
      <w:r w:rsidRPr="00857A75">
        <w:t>необходимо</w:t>
      </w:r>
      <w:r w:rsidRPr="00857A75">
        <w:rPr>
          <w:spacing w:val="1"/>
        </w:rPr>
        <w:t xml:space="preserve"> </w:t>
      </w:r>
      <w:r w:rsidRPr="00857A75">
        <w:t>создавать</w:t>
      </w:r>
      <w:r w:rsidRPr="00857A75">
        <w:rPr>
          <w:spacing w:val="1"/>
        </w:rPr>
        <w:t xml:space="preserve"> </w:t>
      </w:r>
      <w:r w:rsidRPr="00857A75">
        <w:t>условия для</w:t>
      </w:r>
      <w:r w:rsidRPr="00857A75">
        <w:rPr>
          <w:spacing w:val="1"/>
        </w:rPr>
        <w:t xml:space="preserve"> </w:t>
      </w:r>
      <w:r w:rsidRPr="00857A75">
        <w:t>становления</w:t>
      </w:r>
      <w:r w:rsidRPr="00857A75">
        <w:rPr>
          <w:spacing w:val="1"/>
        </w:rPr>
        <w:t xml:space="preserve"> </w:t>
      </w:r>
      <w:r w:rsidRPr="00857A75">
        <w:t>ведущих видов деятельности: предметной и игровой. Особое значение имеет совершенствование моторной</w:t>
      </w:r>
      <w:r w:rsidRPr="00857A75">
        <w:rPr>
          <w:spacing w:val="1"/>
        </w:rPr>
        <w:t xml:space="preserve"> </w:t>
      </w:r>
      <w:r w:rsidRPr="00857A75">
        <w:t>сферы,</w:t>
      </w:r>
      <w:r w:rsidRPr="00857A75">
        <w:rPr>
          <w:spacing w:val="2"/>
        </w:rPr>
        <w:t xml:space="preserve"> </w:t>
      </w:r>
      <w:r w:rsidRPr="00857A75">
        <w:t>развитие двигательных</w:t>
      </w:r>
      <w:r w:rsidRPr="00857A75">
        <w:rPr>
          <w:spacing w:val="-4"/>
        </w:rPr>
        <w:t xml:space="preserve"> </w:t>
      </w:r>
      <w:r w:rsidRPr="00857A75">
        <w:t>навыков,</w:t>
      </w:r>
      <w:r w:rsidRPr="00857A75">
        <w:rPr>
          <w:spacing w:val="-5"/>
        </w:rPr>
        <w:t xml:space="preserve"> </w:t>
      </w:r>
      <w:r w:rsidRPr="00857A75">
        <w:t>общей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мелкой</w:t>
      </w:r>
      <w:r w:rsidRPr="00857A75">
        <w:rPr>
          <w:spacing w:val="-3"/>
        </w:rPr>
        <w:t xml:space="preserve"> </w:t>
      </w:r>
      <w:r w:rsidRPr="00857A75">
        <w:t>моторики,</w:t>
      </w:r>
      <w:r w:rsidRPr="00857A75">
        <w:rPr>
          <w:spacing w:val="-2"/>
        </w:rPr>
        <w:t xml:space="preserve"> </w:t>
      </w:r>
      <w:r w:rsidRPr="00857A75">
        <w:t>межсенсорной</w:t>
      </w:r>
      <w:r w:rsidRPr="00857A75">
        <w:rPr>
          <w:spacing w:val="-3"/>
        </w:rPr>
        <w:t xml:space="preserve"> </w:t>
      </w:r>
      <w:r w:rsidRPr="00857A75">
        <w:t>интеграции.</w:t>
      </w:r>
    </w:p>
    <w:p w:rsidR="005A5190" w:rsidRPr="00857A75" w:rsidRDefault="003C2B94">
      <w:pPr>
        <w:pStyle w:val="a3"/>
        <w:ind w:right="683" w:firstLine="619"/>
      </w:pPr>
      <w:r w:rsidRPr="00857A75">
        <w:t>Формирование психологического базиса для развития мышления и речи предполагает следующее.</w:t>
      </w:r>
      <w:r w:rsidRPr="00857A75">
        <w:rPr>
          <w:spacing w:val="1"/>
        </w:rPr>
        <w:t xml:space="preserve"> </w:t>
      </w:r>
      <w:r w:rsidRPr="00857A75">
        <w:t>Включение</w:t>
      </w:r>
      <w:r w:rsidRPr="00857A75">
        <w:rPr>
          <w:spacing w:val="-2"/>
        </w:rPr>
        <w:t xml:space="preserve"> </w:t>
      </w:r>
      <w:r w:rsidRPr="00857A75">
        <w:t>ребенка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общение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совместную</w:t>
      </w:r>
      <w:r w:rsidRPr="00857A75">
        <w:rPr>
          <w:spacing w:val="-3"/>
        </w:rPr>
        <w:t xml:space="preserve"> </w:t>
      </w:r>
      <w:r w:rsidRPr="00857A75">
        <w:t>деятельность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5"/>
        </w:rPr>
        <w:t xml:space="preserve"> </w:t>
      </w:r>
      <w:r w:rsidRPr="00857A75">
        <w:t>взрослыми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детьми,</w:t>
      </w:r>
      <w:r w:rsidRPr="00857A75">
        <w:rPr>
          <w:spacing w:val="-3"/>
        </w:rPr>
        <w:t xml:space="preserve"> </w:t>
      </w:r>
      <w:r w:rsidRPr="00857A75">
        <w:t>развитие</w:t>
      </w:r>
      <w:r w:rsidRPr="00857A75">
        <w:rPr>
          <w:spacing w:val="-6"/>
        </w:rPr>
        <w:t xml:space="preserve"> </w:t>
      </w:r>
      <w:r w:rsidRPr="00857A75">
        <w:t>невербальных</w:t>
      </w:r>
      <w:r w:rsidRPr="00857A75">
        <w:rPr>
          <w:spacing w:val="5"/>
        </w:rPr>
        <w:t xml:space="preserve"> </w:t>
      </w:r>
      <w:r w:rsidRPr="00857A75">
        <w:t>и</w:t>
      </w:r>
      <w:r w:rsidRPr="00857A75">
        <w:rPr>
          <w:spacing w:val="-48"/>
        </w:rPr>
        <w:t xml:space="preserve"> </w:t>
      </w:r>
      <w:r w:rsidRPr="00857A75">
        <w:t>вербальных</w:t>
      </w:r>
      <w:r w:rsidRPr="00857A75">
        <w:rPr>
          <w:spacing w:val="1"/>
        </w:rPr>
        <w:t xml:space="preserve"> </w:t>
      </w:r>
      <w:r w:rsidRPr="00857A75">
        <w:t>средств</w:t>
      </w:r>
      <w:r w:rsidRPr="00857A75">
        <w:rPr>
          <w:spacing w:val="1"/>
        </w:rPr>
        <w:t xml:space="preserve"> </w:t>
      </w:r>
      <w:r w:rsidRPr="00857A75">
        <w:t>коммуникации.</w:t>
      </w:r>
      <w:r w:rsidRPr="00857A75">
        <w:rPr>
          <w:spacing w:val="1"/>
        </w:rPr>
        <w:t xml:space="preserve"> </w:t>
      </w:r>
      <w:r w:rsidRPr="00857A75">
        <w:t>Обеспечение</w:t>
      </w:r>
      <w:r w:rsidRPr="00857A75">
        <w:rPr>
          <w:spacing w:val="1"/>
        </w:rPr>
        <w:t xml:space="preserve"> </w:t>
      </w:r>
      <w:r w:rsidRPr="00857A75">
        <w:t>полноценного</w:t>
      </w:r>
      <w:r w:rsidRPr="00857A75">
        <w:rPr>
          <w:spacing w:val="1"/>
        </w:rPr>
        <w:t xml:space="preserve"> </w:t>
      </w:r>
      <w:r w:rsidRPr="00857A75">
        <w:t>физического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оздоровление</w:t>
      </w:r>
      <w:r w:rsidRPr="00857A75">
        <w:rPr>
          <w:spacing w:val="1"/>
        </w:rPr>
        <w:t xml:space="preserve"> </w:t>
      </w:r>
      <w:r w:rsidRPr="00857A75">
        <w:t>детского организма. Важно преодолевать недостатки в двигательной сфере, стимулировать двигательную</w:t>
      </w:r>
      <w:r w:rsidRPr="00857A75">
        <w:rPr>
          <w:spacing w:val="1"/>
        </w:rPr>
        <w:t xml:space="preserve"> </w:t>
      </w:r>
      <w:r w:rsidRPr="00857A75">
        <w:t>активность,</w:t>
      </w:r>
      <w:r w:rsidRPr="00857A75">
        <w:rPr>
          <w:spacing w:val="39"/>
        </w:rPr>
        <w:t xml:space="preserve"> </w:t>
      </w:r>
      <w:r w:rsidRPr="00857A75">
        <w:t>развивать</w:t>
      </w:r>
      <w:r w:rsidRPr="00857A75">
        <w:rPr>
          <w:spacing w:val="40"/>
        </w:rPr>
        <w:t xml:space="preserve"> </w:t>
      </w:r>
      <w:r w:rsidRPr="00857A75">
        <w:t>моторный</w:t>
      </w:r>
      <w:r w:rsidRPr="00857A75">
        <w:rPr>
          <w:spacing w:val="34"/>
        </w:rPr>
        <w:t xml:space="preserve"> </w:t>
      </w:r>
      <w:r w:rsidRPr="00857A75">
        <w:t>праксис,</w:t>
      </w:r>
      <w:r w:rsidRPr="00857A75">
        <w:rPr>
          <w:spacing w:val="36"/>
        </w:rPr>
        <w:t xml:space="preserve"> </w:t>
      </w:r>
      <w:r w:rsidRPr="00857A75">
        <w:t>общую</w:t>
      </w:r>
      <w:r w:rsidRPr="00857A75">
        <w:rPr>
          <w:spacing w:val="37"/>
        </w:rPr>
        <w:t xml:space="preserve"> </w:t>
      </w:r>
      <w:r w:rsidRPr="00857A75">
        <w:t>и</w:t>
      </w:r>
      <w:r w:rsidRPr="00857A75">
        <w:rPr>
          <w:spacing w:val="39"/>
        </w:rPr>
        <w:t xml:space="preserve"> </w:t>
      </w:r>
      <w:r w:rsidRPr="00857A75">
        <w:t>мелкую</w:t>
      </w:r>
      <w:r w:rsidRPr="00857A75">
        <w:rPr>
          <w:spacing w:val="36"/>
        </w:rPr>
        <w:t xml:space="preserve"> </w:t>
      </w:r>
      <w:r w:rsidRPr="00857A75">
        <w:t>моторику;</w:t>
      </w:r>
      <w:r w:rsidRPr="00857A75">
        <w:rPr>
          <w:spacing w:val="35"/>
        </w:rPr>
        <w:t xml:space="preserve"> </w:t>
      </w:r>
      <w:r w:rsidRPr="00857A75">
        <w:t>чувство</w:t>
      </w:r>
      <w:r w:rsidRPr="00857A75">
        <w:rPr>
          <w:spacing w:val="42"/>
        </w:rPr>
        <w:t xml:space="preserve"> </w:t>
      </w:r>
      <w:r w:rsidRPr="00857A75">
        <w:t>ритма,</w:t>
      </w:r>
      <w:r w:rsidRPr="00857A75">
        <w:rPr>
          <w:spacing w:val="39"/>
        </w:rPr>
        <w:t xml:space="preserve"> </w:t>
      </w:r>
      <w:r w:rsidRPr="00857A75">
        <w:t>координационные</w:t>
      </w:r>
    </w:p>
    <w:p w:rsidR="005A5190" w:rsidRPr="00857A75" w:rsidRDefault="003C2B94">
      <w:pPr>
        <w:pStyle w:val="a3"/>
        <w:spacing w:before="70"/>
        <w:ind w:firstLine="0"/>
        <w:jc w:val="left"/>
      </w:pPr>
      <w:r w:rsidRPr="00857A75">
        <w:t>способности.</w:t>
      </w:r>
    </w:p>
    <w:p w:rsidR="005A5190" w:rsidRPr="00857A75" w:rsidRDefault="003C2B94">
      <w:pPr>
        <w:pStyle w:val="a3"/>
        <w:spacing w:before="2"/>
        <w:ind w:right="683"/>
      </w:pPr>
      <w:r w:rsidRPr="00857A75">
        <w:t>Одним</w:t>
      </w:r>
      <w:r w:rsidRPr="00857A75">
        <w:rPr>
          <w:spacing w:val="1"/>
        </w:rPr>
        <w:t xml:space="preserve"> </w:t>
      </w:r>
      <w:r w:rsidRPr="00857A75">
        <w:t>из</w:t>
      </w:r>
      <w:r w:rsidRPr="00857A75">
        <w:rPr>
          <w:spacing w:val="1"/>
        </w:rPr>
        <w:t xml:space="preserve"> </w:t>
      </w:r>
      <w:r w:rsidRPr="00857A75">
        <w:t>компонентов</w:t>
      </w:r>
      <w:r w:rsidRPr="00857A75">
        <w:rPr>
          <w:spacing w:val="1"/>
        </w:rPr>
        <w:t xml:space="preserve"> </w:t>
      </w:r>
      <w:r w:rsidRPr="00857A75">
        <w:t>коррекционной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является стимуляция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развитие ориентировочно-</w:t>
      </w:r>
      <w:r w:rsidRPr="00857A75">
        <w:rPr>
          <w:spacing w:val="1"/>
        </w:rPr>
        <w:t xml:space="preserve"> </w:t>
      </w:r>
      <w:r w:rsidRPr="00857A75">
        <w:t>исследовательской и познавательной активности, непроизвольного внимания и памяти, совершенствование</w:t>
      </w:r>
      <w:r w:rsidRPr="00857A75">
        <w:rPr>
          <w:spacing w:val="1"/>
        </w:rPr>
        <w:t xml:space="preserve"> </w:t>
      </w:r>
      <w:r w:rsidRPr="00857A75">
        <w:t>сенсорно-перцептивной деятельности и развитие всех видов восприятия, совершенствование предметно-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операциональной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предметно-игровой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деятельностей.</w:t>
      </w:r>
      <w:r w:rsidRPr="00857A75">
        <w:rPr>
          <w:spacing w:val="-8"/>
        </w:rPr>
        <w:t xml:space="preserve"> </w:t>
      </w:r>
      <w:r w:rsidRPr="00857A75">
        <w:t>Уже</w:t>
      </w:r>
      <w:r w:rsidRPr="00857A75">
        <w:rPr>
          <w:spacing w:val="-10"/>
        </w:rPr>
        <w:t xml:space="preserve"> </w:t>
      </w:r>
      <w:r w:rsidRPr="00857A75">
        <w:t>на</w:t>
      </w:r>
      <w:r w:rsidRPr="00857A75">
        <w:rPr>
          <w:spacing w:val="-11"/>
        </w:rPr>
        <w:t xml:space="preserve"> </w:t>
      </w:r>
      <w:r w:rsidRPr="00857A75">
        <w:t>первом</w:t>
      </w:r>
      <w:r w:rsidRPr="00857A75">
        <w:rPr>
          <w:spacing w:val="-8"/>
        </w:rPr>
        <w:t xml:space="preserve"> </w:t>
      </w:r>
      <w:r w:rsidRPr="00857A75">
        <w:t>этапе</w:t>
      </w:r>
      <w:r w:rsidRPr="00857A75">
        <w:rPr>
          <w:spacing w:val="-15"/>
        </w:rPr>
        <w:t xml:space="preserve"> </w:t>
      </w:r>
      <w:r w:rsidRPr="00857A75">
        <w:t>особое</w:t>
      </w:r>
      <w:r w:rsidRPr="00857A75">
        <w:rPr>
          <w:spacing w:val="-10"/>
        </w:rPr>
        <w:t xml:space="preserve"> </w:t>
      </w:r>
      <w:r w:rsidRPr="00857A75">
        <w:t>внимание</w:t>
      </w:r>
      <w:r w:rsidRPr="00857A75">
        <w:rPr>
          <w:spacing w:val="-11"/>
        </w:rPr>
        <w:t xml:space="preserve"> </w:t>
      </w:r>
      <w:r w:rsidRPr="00857A75">
        <w:t>следует</w:t>
      </w:r>
      <w:r w:rsidRPr="00857A75">
        <w:rPr>
          <w:spacing w:val="-1"/>
        </w:rPr>
        <w:t xml:space="preserve"> </w:t>
      </w:r>
      <w:r w:rsidRPr="00857A75">
        <w:t>уделять</w:t>
      </w:r>
      <w:r w:rsidRPr="00857A75">
        <w:rPr>
          <w:spacing w:val="1"/>
        </w:rPr>
        <w:t xml:space="preserve"> </w:t>
      </w:r>
      <w:r w:rsidRPr="00857A75">
        <w:t>развитию</w:t>
      </w:r>
      <w:r w:rsidRPr="00857A75">
        <w:rPr>
          <w:spacing w:val="-1"/>
        </w:rPr>
        <w:t xml:space="preserve"> </w:t>
      </w:r>
      <w:r w:rsidRPr="00857A75">
        <w:t>пространственных</w:t>
      </w:r>
      <w:r w:rsidRPr="00857A75">
        <w:rPr>
          <w:spacing w:val="-4"/>
        </w:rPr>
        <w:t xml:space="preserve"> </w:t>
      </w:r>
      <w:r w:rsidRPr="00857A75">
        <w:t>ориентировок,</w:t>
      </w:r>
      <w:r w:rsidRPr="00857A75">
        <w:rPr>
          <w:spacing w:val="-2"/>
        </w:rPr>
        <w:t xml:space="preserve"> </w:t>
      </w:r>
      <w:r w:rsidRPr="00857A75">
        <w:t>начиная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-4"/>
        </w:rPr>
        <w:t xml:space="preserve"> </w:t>
      </w:r>
      <w:r w:rsidRPr="00857A75">
        <w:t>ориентировки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телесном</w:t>
      </w:r>
      <w:r w:rsidRPr="00857A75">
        <w:rPr>
          <w:spacing w:val="2"/>
        </w:rPr>
        <w:t xml:space="preserve"> </w:t>
      </w:r>
      <w:r w:rsidRPr="00857A75">
        <w:t>пространстве.</w:t>
      </w:r>
    </w:p>
    <w:p w:rsidR="005A5190" w:rsidRPr="00857A75" w:rsidRDefault="003C2B94">
      <w:pPr>
        <w:pStyle w:val="a3"/>
        <w:spacing w:line="242" w:lineRule="auto"/>
        <w:ind w:right="698"/>
      </w:pPr>
      <w:r w:rsidRPr="00857A75">
        <w:t>На начальном этапе коррекции стоит задача развития понимания обращенной речи и стимуляции</w:t>
      </w:r>
      <w:r w:rsidRPr="00857A75">
        <w:rPr>
          <w:spacing w:val="1"/>
        </w:rPr>
        <w:t xml:space="preserve"> </w:t>
      </w:r>
      <w:r w:rsidRPr="00857A75">
        <w:t>коммуникативной активности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-4"/>
        </w:rPr>
        <w:t xml:space="preserve"> </w:t>
      </w:r>
      <w:r w:rsidRPr="00857A75">
        <w:t>использованием</w:t>
      </w:r>
      <w:r w:rsidRPr="00857A75">
        <w:rPr>
          <w:spacing w:val="2"/>
        </w:rPr>
        <w:t xml:space="preserve"> </w:t>
      </w:r>
      <w:r w:rsidRPr="00857A75">
        <w:t>вербальных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невербальных</w:t>
      </w:r>
      <w:r w:rsidRPr="00857A75">
        <w:rPr>
          <w:spacing w:val="-4"/>
        </w:rPr>
        <w:t xml:space="preserve"> </w:t>
      </w:r>
      <w:r w:rsidRPr="00857A75">
        <w:t>средств</w:t>
      </w:r>
      <w:r w:rsidRPr="00857A75">
        <w:rPr>
          <w:spacing w:val="-1"/>
        </w:rPr>
        <w:t xml:space="preserve"> </w:t>
      </w:r>
      <w:r w:rsidRPr="00857A75">
        <w:t>общения.</w:t>
      </w:r>
    </w:p>
    <w:p w:rsidR="005A5190" w:rsidRPr="00857A75" w:rsidRDefault="003C2B94">
      <w:pPr>
        <w:pStyle w:val="a3"/>
        <w:spacing w:line="225" w:lineRule="exact"/>
        <w:ind w:left="1268" w:firstLine="0"/>
      </w:pPr>
      <w:r w:rsidRPr="00857A75">
        <w:t>Если</w:t>
      </w:r>
      <w:r w:rsidRPr="00857A75">
        <w:rPr>
          <w:spacing w:val="-1"/>
        </w:rPr>
        <w:t xml:space="preserve"> </w:t>
      </w:r>
      <w:r w:rsidRPr="00857A75">
        <w:t>обучающиеся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3"/>
        </w:rPr>
        <w:t xml:space="preserve"> </w:t>
      </w:r>
      <w:r w:rsidRPr="00857A75">
        <w:t>задержкой</w:t>
      </w:r>
      <w:r w:rsidRPr="00857A75">
        <w:rPr>
          <w:spacing w:val="3"/>
        </w:rPr>
        <w:t xml:space="preserve"> </w:t>
      </w:r>
      <w:r w:rsidRPr="00857A75">
        <w:t>психомоторного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4"/>
        </w:rPr>
        <w:t xml:space="preserve"> </w:t>
      </w:r>
      <w:r w:rsidRPr="00857A75">
        <w:t>речевого</w:t>
      </w:r>
      <w:r w:rsidRPr="00857A75">
        <w:rPr>
          <w:spacing w:val="6"/>
        </w:rPr>
        <w:t xml:space="preserve"> </w:t>
      </w:r>
      <w:r w:rsidRPr="00857A75">
        <w:t>развития</w:t>
      </w:r>
      <w:r w:rsidRPr="00857A75">
        <w:rPr>
          <w:spacing w:val="2"/>
        </w:rPr>
        <w:t xml:space="preserve"> </w:t>
      </w:r>
      <w:r w:rsidRPr="00857A75">
        <w:t>поступают</w:t>
      </w:r>
      <w:r w:rsidRPr="00857A75">
        <w:rPr>
          <w:spacing w:val="4"/>
        </w:rPr>
        <w:t xml:space="preserve"> </w:t>
      </w:r>
      <w:r w:rsidRPr="00857A75">
        <w:t>в</w:t>
      </w:r>
      <w:r w:rsidRPr="00857A75">
        <w:rPr>
          <w:spacing w:val="4"/>
        </w:rPr>
        <w:t xml:space="preserve"> </w:t>
      </w:r>
      <w:r w:rsidRPr="00857A75">
        <w:t>Организацию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5"/>
        </w:rPr>
        <w:t xml:space="preserve"> </w:t>
      </w:r>
      <w:r w:rsidRPr="00857A75">
        <w:t>2,5</w:t>
      </w:r>
    </w:p>
    <w:p w:rsidR="005A5190" w:rsidRPr="00830B94" w:rsidRDefault="003C2B94" w:rsidP="005460B1">
      <w:pPr>
        <w:pStyle w:val="a4"/>
        <w:numPr>
          <w:ilvl w:val="0"/>
          <w:numId w:val="49"/>
        </w:numPr>
        <w:tabs>
          <w:tab w:val="left" w:pos="861"/>
        </w:tabs>
        <w:ind w:right="689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3 года, что оптимально, то целесообразно сразу начинать пропедевтическую работу 1-ого этапа. Если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обучающиеся с ЗПР поступают в группу компенсирующей направленности в старшем дошкольном возрасте,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то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пропедевтический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период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необходим,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отводится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меньше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времени,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поэтому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ведется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более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интенсивно.</w:t>
      </w:r>
    </w:p>
    <w:p w:rsidR="005A5190" w:rsidRPr="00857A75" w:rsidRDefault="003C2B94">
      <w:pPr>
        <w:pStyle w:val="a3"/>
        <w:spacing w:line="229" w:lineRule="exact"/>
        <w:ind w:left="1320" w:firstLine="0"/>
      </w:pPr>
      <w:r w:rsidRPr="00857A75">
        <w:rPr>
          <w:spacing w:val="-1"/>
        </w:rPr>
        <w:t>б)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на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II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этапе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планируется</w:t>
      </w:r>
      <w:r w:rsidRPr="00857A75">
        <w:rPr>
          <w:spacing w:val="-8"/>
        </w:rPr>
        <w:t xml:space="preserve"> </w:t>
      </w:r>
      <w:r w:rsidRPr="00857A75">
        <w:t>целенаправленное</w:t>
      </w:r>
      <w:r w:rsidRPr="00857A75">
        <w:rPr>
          <w:spacing w:val="-12"/>
        </w:rPr>
        <w:t xml:space="preserve"> </w:t>
      </w:r>
      <w:r w:rsidRPr="00857A75">
        <w:t>формирование</w:t>
      </w:r>
      <w:r w:rsidRPr="00857A75">
        <w:rPr>
          <w:spacing w:val="-12"/>
        </w:rPr>
        <w:t xml:space="preserve"> </w:t>
      </w:r>
      <w:r w:rsidRPr="00857A75">
        <w:t>и</w:t>
      </w:r>
      <w:r w:rsidRPr="00857A75">
        <w:rPr>
          <w:spacing w:val="-7"/>
        </w:rPr>
        <w:t xml:space="preserve"> </w:t>
      </w:r>
      <w:r w:rsidRPr="00857A75">
        <w:t>развитие</w:t>
      </w:r>
      <w:r w:rsidRPr="00857A75">
        <w:rPr>
          <w:spacing w:val="-12"/>
        </w:rPr>
        <w:t xml:space="preserve"> </w:t>
      </w:r>
      <w:r w:rsidRPr="00857A75">
        <w:t>высших</w:t>
      </w:r>
      <w:r w:rsidRPr="00857A75">
        <w:rPr>
          <w:spacing w:val="-11"/>
        </w:rPr>
        <w:t xml:space="preserve"> </w:t>
      </w:r>
      <w:r w:rsidRPr="00857A75">
        <w:t>психических</w:t>
      </w:r>
      <w:r w:rsidRPr="00857A75">
        <w:rPr>
          <w:spacing w:val="-11"/>
        </w:rPr>
        <w:t xml:space="preserve"> </w:t>
      </w:r>
      <w:r w:rsidRPr="00857A75">
        <w:t>функций.</w:t>
      </w:r>
    </w:p>
    <w:p w:rsidR="005A5190" w:rsidRPr="00857A75" w:rsidRDefault="003C2B94">
      <w:pPr>
        <w:pStyle w:val="a3"/>
        <w:spacing w:line="229" w:lineRule="exact"/>
        <w:ind w:firstLine="0"/>
      </w:pPr>
      <w:r w:rsidRPr="00857A75">
        <w:t>Необходимыми</w:t>
      </w:r>
      <w:r w:rsidRPr="00857A75">
        <w:rPr>
          <w:spacing w:val="-5"/>
        </w:rPr>
        <w:t xml:space="preserve"> </w:t>
      </w:r>
      <w:r w:rsidRPr="00857A75">
        <w:t>компонентами</w:t>
      </w:r>
      <w:r w:rsidRPr="00857A75">
        <w:rPr>
          <w:spacing w:val="-5"/>
        </w:rPr>
        <w:t xml:space="preserve"> </w:t>
      </w:r>
      <w:r w:rsidRPr="00857A75">
        <w:t>являются: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before="2"/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коммуникативной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ситуативноделового,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внеситуативно-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общения.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Совершенствование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коммуникативной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осуществляют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педагогические работники. Важно обеспечить полноценные эмоциональные контакты и сотрудничество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Важно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помнить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механизмов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психологической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адаптации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полноценных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межличностных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связей;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line="228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сенсорное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эталонных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представлений;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before="2" w:line="229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зрительной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слухоречевой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памяти;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line="229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свойств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внимания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произвольной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регуляции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before="2"/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 мыслительной деятельности во взаимосвязи с развитием речи: стимуляция мыслительной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активности, развитие мыслительных операций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уровне наглядного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конкретно-понятийного, а также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элементарного умозаключающего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мышления;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line="228" w:lineRule="exact"/>
        <w:ind w:left="1409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сторон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речи: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функций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формирование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языковых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средств: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spacing w:before="3"/>
        <w:ind w:right="68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усвоение лексико-грамматических категорий, развитие понимания сложных предложно-падежных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конструкций,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целенаправленное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языковой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устного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высказывания,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лексического наполнения и грамматического конструирования, связной диалогической и монологической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речи;</w:t>
      </w:r>
    </w:p>
    <w:p w:rsidR="005A5190" w:rsidRPr="00830B94" w:rsidRDefault="003C2B94" w:rsidP="005460B1">
      <w:pPr>
        <w:pStyle w:val="a4"/>
        <w:numPr>
          <w:ilvl w:val="1"/>
          <w:numId w:val="49"/>
        </w:numPr>
        <w:tabs>
          <w:tab w:val="left" w:pos="1409"/>
        </w:tabs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целенаправленное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игровой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деятельностей.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умственных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способностей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дошкольника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происходит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через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овладение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действиями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замещения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наглядного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моделирования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различных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поэтому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это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направление имеет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особую важность.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lastRenderedPageBreak/>
        <w:t>В</w:t>
      </w:r>
      <w:r w:rsidRPr="00857A75">
        <w:rPr>
          <w:spacing w:val="-3"/>
        </w:rPr>
        <w:t xml:space="preserve"> </w:t>
      </w:r>
      <w:r w:rsidRPr="00857A75">
        <w:t>процессе</w:t>
      </w:r>
      <w:r w:rsidRPr="00857A75">
        <w:rPr>
          <w:spacing w:val="-1"/>
        </w:rPr>
        <w:t xml:space="preserve"> </w:t>
      </w:r>
      <w:r w:rsidRPr="00857A75">
        <w:t>работы</w:t>
      </w:r>
      <w:r w:rsidRPr="00857A75">
        <w:rPr>
          <w:spacing w:val="-3"/>
        </w:rPr>
        <w:t xml:space="preserve"> </w:t>
      </w:r>
      <w:r w:rsidRPr="00857A75">
        <w:t>не</w:t>
      </w:r>
      <w:r w:rsidRPr="00857A75">
        <w:rPr>
          <w:spacing w:val="-1"/>
        </w:rPr>
        <w:t xml:space="preserve"> </w:t>
      </w:r>
      <w:r w:rsidRPr="00857A75">
        <w:t>следует</w:t>
      </w:r>
      <w:r w:rsidRPr="00857A75">
        <w:rPr>
          <w:spacing w:val="-1"/>
        </w:rPr>
        <w:t xml:space="preserve"> </w:t>
      </w:r>
      <w:r w:rsidRPr="00857A75">
        <w:t>забывать</w:t>
      </w:r>
      <w:r w:rsidRPr="00857A75">
        <w:rPr>
          <w:spacing w:val="-3"/>
        </w:rPr>
        <w:t xml:space="preserve"> </w:t>
      </w:r>
      <w:r w:rsidRPr="00857A75">
        <w:t>о</w:t>
      </w:r>
      <w:r w:rsidRPr="00857A75">
        <w:rPr>
          <w:spacing w:val="-2"/>
        </w:rPr>
        <w:t xml:space="preserve"> </w:t>
      </w:r>
      <w:r w:rsidRPr="00857A75">
        <w:t>развитии творческих</w:t>
      </w:r>
      <w:r w:rsidRPr="00857A75">
        <w:rPr>
          <w:spacing w:val="-5"/>
        </w:rPr>
        <w:t xml:space="preserve"> </w:t>
      </w:r>
      <w:r w:rsidRPr="00857A75">
        <w:t>способностей.</w:t>
      </w:r>
    </w:p>
    <w:p w:rsidR="005A5190" w:rsidRPr="00857A75" w:rsidRDefault="003C2B94">
      <w:pPr>
        <w:pStyle w:val="a3"/>
        <w:spacing w:before="2"/>
        <w:ind w:right="695"/>
      </w:pPr>
      <w:r w:rsidRPr="00857A75">
        <w:t>С учетом того, что у ребенка с задержкой психомоторного и речевого развития ни один из видов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не</w:t>
      </w:r>
      <w:r w:rsidRPr="00857A75">
        <w:rPr>
          <w:spacing w:val="1"/>
        </w:rPr>
        <w:t xml:space="preserve"> </w:t>
      </w:r>
      <w:r w:rsidRPr="00857A75">
        <w:t>формируется</w:t>
      </w:r>
      <w:r w:rsidRPr="00857A75">
        <w:rPr>
          <w:spacing w:val="1"/>
        </w:rPr>
        <w:t xml:space="preserve"> </w:t>
      </w:r>
      <w:r w:rsidRPr="00857A75">
        <w:t>своевременно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полноценно,</w:t>
      </w:r>
      <w:r w:rsidRPr="00857A75">
        <w:rPr>
          <w:spacing w:val="1"/>
        </w:rPr>
        <w:t xml:space="preserve"> </w:t>
      </w:r>
      <w:r w:rsidRPr="00857A75">
        <w:t>необходимо</w:t>
      </w:r>
      <w:r w:rsidRPr="00857A75">
        <w:rPr>
          <w:spacing w:val="1"/>
        </w:rPr>
        <w:t xml:space="preserve"> </w:t>
      </w:r>
      <w:r w:rsidRPr="00857A75">
        <w:t>целенаправленное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предметно-практической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игровой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89"/>
      </w:pPr>
      <w:r w:rsidRPr="00857A75">
        <w:t>Общая задача всех участников коррекционно-педагогического</w:t>
      </w:r>
      <w:r w:rsidRPr="00857A75">
        <w:rPr>
          <w:spacing w:val="1"/>
        </w:rPr>
        <w:t xml:space="preserve"> </w:t>
      </w:r>
      <w:r w:rsidRPr="00857A75">
        <w:t>процесса - формирование ведущих</w:t>
      </w:r>
      <w:r w:rsidRPr="00857A75">
        <w:rPr>
          <w:spacing w:val="1"/>
        </w:rPr>
        <w:t xml:space="preserve"> </w:t>
      </w:r>
      <w:r w:rsidRPr="00857A75">
        <w:t>видов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мотивационных,</w:t>
      </w:r>
      <w:r w:rsidRPr="00857A75">
        <w:rPr>
          <w:spacing w:val="1"/>
        </w:rPr>
        <w:t xml:space="preserve"> </w:t>
      </w:r>
      <w:r w:rsidRPr="00857A75">
        <w:t>ориентировочно-операционных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регуляционных</w:t>
      </w:r>
      <w:r w:rsidRPr="00857A75">
        <w:rPr>
          <w:spacing w:val="1"/>
        </w:rPr>
        <w:t xml:space="preserve"> </w:t>
      </w:r>
      <w:r w:rsidRPr="00857A75">
        <w:t>компонентов.</w:t>
      </w:r>
    </w:p>
    <w:p w:rsidR="005A5190" w:rsidRPr="00857A75" w:rsidRDefault="003C2B94">
      <w:pPr>
        <w:pStyle w:val="a3"/>
        <w:spacing w:before="1"/>
        <w:ind w:right="687"/>
      </w:pPr>
      <w:r w:rsidRPr="00857A75">
        <w:t>Развитие саморегуляции. Ребенка необходимо учить слушать инструкцию, адекватно действовать в</w:t>
      </w:r>
      <w:r w:rsidRPr="00857A75">
        <w:rPr>
          <w:spacing w:val="1"/>
        </w:rPr>
        <w:t xml:space="preserve"> </w:t>
      </w:r>
      <w:r w:rsidRPr="00857A75">
        <w:t>соответствии с ней, замечать и исправлять свои ошибки, оценивать результат своей работы. Это будет</w:t>
      </w:r>
      <w:r w:rsidRPr="00857A75">
        <w:rPr>
          <w:spacing w:val="1"/>
        </w:rPr>
        <w:t xml:space="preserve"> </w:t>
      </w:r>
      <w:r w:rsidRPr="00857A75">
        <w:t>способствовать формированию предпосылок для овладения учебной деятельностью на этапе школьного</w:t>
      </w:r>
      <w:r w:rsidRPr="00857A75">
        <w:rPr>
          <w:spacing w:val="1"/>
        </w:rPr>
        <w:t xml:space="preserve"> </w:t>
      </w:r>
      <w:r w:rsidRPr="00857A75">
        <w:t>обучения.</w:t>
      </w:r>
    </w:p>
    <w:p w:rsidR="005A5190" w:rsidRPr="00857A75" w:rsidRDefault="003C2B94">
      <w:pPr>
        <w:pStyle w:val="a3"/>
        <w:ind w:right="690"/>
      </w:pPr>
      <w:r w:rsidRPr="00857A75">
        <w:t>Важным</w:t>
      </w:r>
      <w:r w:rsidRPr="00857A75">
        <w:rPr>
          <w:spacing w:val="1"/>
        </w:rPr>
        <w:t xml:space="preserve"> </w:t>
      </w:r>
      <w:r w:rsidRPr="00857A75">
        <w:t>направлением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эмоционально-личностной</w:t>
      </w:r>
      <w:r w:rsidRPr="00857A75">
        <w:rPr>
          <w:spacing w:val="1"/>
        </w:rPr>
        <w:t xml:space="preserve"> </w:t>
      </w:r>
      <w:r w:rsidRPr="00857A75">
        <w:t>сферы,</w:t>
      </w:r>
      <w:r w:rsidRPr="00857A75">
        <w:rPr>
          <w:spacing w:val="1"/>
        </w:rPr>
        <w:t xml:space="preserve"> </w:t>
      </w:r>
      <w:r w:rsidRPr="00857A75">
        <w:t>психокоррекционная</w:t>
      </w:r>
      <w:r w:rsidRPr="00857A75">
        <w:rPr>
          <w:spacing w:val="1"/>
        </w:rPr>
        <w:t xml:space="preserve"> </w:t>
      </w:r>
      <w:r w:rsidRPr="00857A75">
        <w:t>работа по преодолению эмоционально-волевой незрелости, негативных черт формирующегося характера,</w:t>
      </w:r>
      <w:r w:rsidRPr="00857A75">
        <w:rPr>
          <w:spacing w:val="1"/>
        </w:rPr>
        <w:t xml:space="preserve"> </w:t>
      </w:r>
      <w:r w:rsidRPr="00857A75">
        <w:t>поведенческих</w:t>
      </w:r>
      <w:r w:rsidRPr="00857A75">
        <w:rPr>
          <w:spacing w:val="-4"/>
        </w:rPr>
        <w:t xml:space="preserve"> </w:t>
      </w:r>
      <w:r w:rsidRPr="00857A75">
        <w:t>отклонений.</w:t>
      </w:r>
    </w:p>
    <w:p w:rsidR="005A5190" w:rsidRPr="00857A75" w:rsidRDefault="003C2B94">
      <w:pPr>
        <w:pStyle w:val="a3"/>
        <w:ind w:right="688"/>
      </w:pPr>
      <w:r w:rsidRPr="00857A75">
        <w:t>в) на III этапе вся работа строится с ориентацией на развитие возможностей ребенка к достижению</w:t>
      </w:r>
      <w:r w:rsidRPr="00857A75">
        <w:rPr>
          <w:spacing w:val="1"/>
        </w:rPr>
        <w:t xml:space="preserve"> </w:t>
      </w:r>
      <w:r w:rsidRPr="00857A75">
        <w:t>целевых ориентиров</w:t>
      </w:r>
      <w:r w:rsidRPr="00857A75">
        <w:rPr>
          <w:spacing w:val="1"/>
        </w:rPr>
        <w:t xml:space="preserve"> </w:t>
      </w:r>
      <w:r w:rsidRPr="00857A75">
        <w:t>дошкольного образования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формирование</w:t>
      </w:r>
      <w:r w:rsidRPr="00857A75">
        <w:rPr>
          <w:spacing w:val="1"/>
        </w:rPr>
        <w:t xml:space="preserve"> </w:t>
      </w:r>
      <w:r w:rsidRPr="00857A75">
        <w:t>значимых в</w:t>
      </w:r>
      <w:r w:rsidRPr="00857A75">
        <w:rPr>
          <w:spacing w:val="1"/>
        </w:rPr>
        <w:t xml:space="preserve"> </w:t>
      </w:r>
      <w:r w:rsidRPr="00857A75">
        <w:t>школе</w:t>
      </w:r>
      <w:r w:rsidRPr="00857A75">
        <w:rPr>
          <w:spacing w:val="1"/>
        </w:rPr>
        <w:t xml:space="preserve"> </w:t>
      </w:r>
      <w:r w:rsidRPr="00857A75">
        <w:t>навыков,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компонентов</w:t>
      </w:r>
      <w:r w:rsidRPr="00857A75">
        <w:rPr>
          <w:spacing w:val="-2"/>
        </w:rPr>
        <w:t xml:space="preserve"> </w:t>
      </w:r>
      <w:r w:rsidRPr="00857A75">
        <w:t>психологической</w:t>
      </w:r>
      <w:r w:rsidRPr="00857A75">
        <w:rPr>
          <w:spacing w:val="-2"/>
        </w:rPr>
        <w:t xml:space="preserve"> </w:t>
      </w:r>
      <w:r w:rsidRPr="00857A75">
        <w:t>готовности</w:t>
      </w:r>
      <w:r w:rsidRPr="00857A75">
        <w:rPr>
          <w:spacing w:val="-2"/>
        </w:rPr>
        <w:t xml:space="preserve"> </w:t>
      </w:r>
      <w:r w:rsidRPr="00857A75">
        <w:t>к школьному</w:t>
      </w:r>
      <w:r w:rsidRPr="00857A75">
        <w:rPr>
          <w:spacing w:val="-7"/>
        </w:rPr>
        <w:t xml:space="preserve"> </w:t>
      </w:r>
      <w:r w:rsidRPr="00857A75">
        <w:t>обучению.</w:t>
      </w:r>
    </w:p>
    <w:p w:rsidR="005A5190" w:rsidRPr="00857A75" w:rsidRDefault="003C2B94">
      <w:pPr>
        <w:pStyle w:val="a3"/>
        <w:ind w:right="685"/>
      </w:pPr>
      <w:r w:rsidRPr="00857A75">
        <w:t>Особое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уделяется</w:t>
      </w:r>
      <w:r w:rsidRPr="00857A75">
        <w:rPr>
          <w:spacing w:val="1"/>
        </w:rPr>
        <w:t xml:space="preserve"> </w:t>
      </w:r>
      <w:r w:rsidRPr="00857A75">
        <w:t>развитию</w:t>
      </w:r>
      <w:r w:rsidRPr="00857A75">
        <w:rPr>
          <w:spacing w:val="1"/>
        </w:rPr>
        <w:t xml:space="preserve"> </w:t>
      </w:r>
      <w:r w:rsidRPr="00857A75">
        <w:t>мыслительных</w:t>
      </w:r>
      <w:r w:rsidRPr="00857A75">
        <w:rPr>
          <w:spacing w:val="1"/>
        </w:rPr>
        <w:t xml:space="preserve"> </w:t>
      </w:r>
      <w:r w:rsidRPr="00857A75">
        <w:t>операций,</w:t>
      </w:r>
      <w:r w:rsidRPr="00857A75">
        <w:rPr>
          <w:spacing w:val="1"/>
        </w:rPr>
        <w:t xml:space="preserve"> </w:t>
      </w:r>
      <w:r w:rsidRPr="00857A75">
        <w:t>конкретно-понятийного,</w:t>
      </w:r>
      <w:r w:rsidRPr="00857A75">
        <w:rPr>
          <w:spacing w:val="1"/>
        </w:rPr>
        <w:t xml:space="preserve"> </w:t>
      </w:r>
      <w:r w:rsidRPr="00857A75">
        <w:t>элементарного</w:t>
      </w:r>
      <w:r w:rsidRPr="00857A75">
        <w:rPr>
          <w:spacing w:val="1"/>
        </w:rPr>
        <w:t xml:space="preserve"> </w:t>
      </w:r>
      <w:r w:rsidRPr="00857A75">
        <w:t>умозаключающего</w:t>
      </w:r>
      <w:r w:rsidRPr="00857A75">
        <w:rPr>
          <w:spacing w:val="1"/>
        </w:rPr>
        <w:t xml:space="preserve"> </w:t>
      </w:r>
      <w:r w:rsidRPr="00857A75">
        <w:t>мышления,</w:t>
      </w:r>
      <w:r w:rsidRPr="00857A75">
        <w:rPr>
          <w:spacing w:val="1"/>
        </w:rPr>
        <w:t xml:space="preserve"> </w:t>
      </w:r>
      <w:r w:rsidRPr="00857A75">
        <w:t>формированию</w:t>
      </w:r>
      <w:r w:rsidRPr="00857A75">
        <w:rPr>
          <w:spacing w:val="1"/>
        </w:rPr>
        <w:t xml:space="preserve"> </w:t>
      </w:r>
      <w:r w:rsidRPr="00857A75">
        <w:t>обобщающих</w:t>
      </w:r>
      <w:r w:rsidRPr="00857A75">
        <w:rPr>
          <w:spacing w:val="1"/>
        </w:rPr>
        <w:t xml:space="preserve"> </w:t>
      </w:r>
      <w:r w:rsidRPr="00857A75">
        <w:t>понятий,</w:t>
      </w:r>
      <w:r w:rsidRPr="00857A75">
        <w:rPr>
          <w:spacing w:val="1"/>
        </w:rPr>
        <w:t xml:space="preserve"> </w:t>
      </w:r>
      <w:r w:rsidRPr="00857A75">
        <w:t>обогащению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систематизации</w:t>
      </w:r>
      <w:r w:rsidRPr="00857A75">
        <w:rPr>
          <w:spacing w:val="-3"/>
        </w:rPr>
        <w:t xml:space="preserve"> </w:t>
      </w:r>
      <w:r w:rsidRPr="00857A75">
        <w:t>представлений</w:t>
      </w:r>
      <w:r w:rsidRPr="00857A75">
        <w:rPr>
          <w:spacing w:val="-6"/>
        </w:rPr>
        <w:t xml:space="preserve"> </w:t>
      </w:r>
      <w:r w:rsidRPr="00857A75">
        <w:t>об</w:t>
      </w:r>
      <w:r w:rsidRPr="00857A75">
        <w:rPr>
          <w:spacing w:val="-4"/>
        </w:rPr>
        <w:t xml:space="preserve"> </w:t>
      </w:r>
      <w:r w:rsidRPr="00857A75">
        <w:t>окружающем</w:t>
      </w:r>
      <w:r w:rsidRPr="00857A75">
        <w:rPr>
          <w:spacing w:val="3"/>
        </w:rPr>
        <w:t xml:space="preserve"> </w:t>
      </w:r>
      <w:r w:rsidRPr="00857A75">
        <w:t>мире.</w:t>
      </w:r>
    </w:p>
    <w:p w:rsidR="005A5190" w:rsidRPr="00857A75" w:rsidRDefault="003C2B94">
      <w:pPr>
        <w:pStyle w:val="a3"/>
        <w:ind w:right="685"/>
      </w:pPr>
      <w:r w:rsidRPr="00857A75">
        <w:t>Преодоление недостатков в речевом развитии – важнейшая задача в работе логопеда и воспитателей.</w:t>
      </w:r>
      <w:r w:rsidRPr="00857A75">
        <w:rPr>
          <w:spacing w:val="1"/>
        </w:rPr>
        <w:t xml:space="preserve"> </w:t>
      </w:r>
      <w:r w:rsidRPr="00857A75">
        <w:t>Она включает в себя традиционные направления по формированию фонетико-фонематических и лексико-</w:t>
      </w:r>
      <w:r w:rsidRPr="00857A75">
        <w:rPr>
          <w:spacing w:val="1"/>
        </w:rPr>
        <w:t xml:space="preserve"> </w:t>
      </w:r>
      <w:r w:rsidRPr="00857A75">
        <w:t>грамматических</w:t>
      </w:r>
      <w:r w:rsidRPr="00857A75">
        <w:rPr>
          <w:spacing w:val="-9"/>
        </w:rPr>
        <w:t xml:space="preserve"> </w:t>
      </w:r>
      <w:r w:rsidRPr="00857A75">
        <w:t>средств</w:t>
      </w:r>
      <w:r w:rsidRPr="00857A75">
        <w:rPr>
          <w:spacing w:val="-2"/>
        </w:rPr>
        <w:t xml:space="preserve"> </w:t>
      </w:r>
      <w:r w:rsidRPr="00857A75">
        <w:t>языка,</w:t>
      </w:r>
      <w:r w:rsidRPr="00857A75">
        <w:rPr>
          <w:spacing w:val="-4"/>
        </w:rPr>
        <w:t xml:space="preserve"> </w:t>
      </w:r>
      <w:r w:rsidRPr="00857A75">
        <w:t>развитию</w:t>
      </w:r>
      <w:r w:rsidRPr="00857A75">
        <w:rPr>
          <w:spacing w:val="-6"/>
        </w:rPr>
        <w:t xml:space="preserve"> </w:t>
      </w:r>
      <w:r w:rsidRPr="00857A75">
        <w:t>связной</w:t>
      </w:r>
      <w:r w:rsidRPr="00857A75">
        <w:rPr>
          <w:spacing w:val="-8"/>
        </w:rPr>
        <w:t xml:space="preserve"> </w:t>
      </w:r>
      <w:r w:rsidRPr="00857A75">
        <w:t>речи,</w:t>
      </w:r>
      <w:r w:rsidRPr="00857A75">
        <w:rPr>
          <w:spacing w:val="-7"/>
        </w:rPr>
        <w:t xml:space="preserve"> </w:t>
      </w:r>
      <w:r w:rsidRPr="00857A75">
        <w:t>подготовке</w:t>
      </w:r>
      <w:r w:rsidRPr="00857A75">
        <w:rPr>
          <w:spacing w:val="-5"/>
        </w:rPr>
        <w:t xml:space="preserve"> </w:t>
      </w:r>
      <w:r w:rsidRPr="00857A75">
        <w:t>к</w:t>
      </w:r>
      <w:r w:rsidRPr="00857A75">
        <w:rPr>
          <w:spacing w:val="-11"/>
        </w:rPr>
        <w:t xml:space="preserve"> </w:t>
      </w:r>
      <w:r w:rsidRPr="00857A75">
        <w:t>обучению</w:t>
      </w:r>
      <w:r w:rsidRPr="00857A75">
        <w:rPr>
          <w:spacing w:val="-6"/>
        </w:rPr>
        <w:t xml:space="preserve"> </w:t>
      </w:r>
      <w:r w:rsidRPr="00857A75">
        <w:t>грамоте.</w:t>
      </w:r>
      <w:r w:rsidRPr="00857A75">
        <w:rPr>
          <w:spacing w:val="-3"/>
        </w:rPr>
        <w:t xml:space="preserve"> </w:t>
      </w:r>
      <w:r w:rsidRPr="00857A75">
        <w:t>У</w:t>
      </w:r>
      <w:r w:rsidRPr="00857A75">
        <w:rPr>
          <w:spacing w:val="-7"/>
        </w:rPr>
        <w:t xml:space="preserve"> </w:t>
      </w:r>
      <w:r w:rsidRPr="00857A75">
        <w:t>детей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5"/>
        </w:rPr>
        <w:t xml:space="preserve"> </w:t>
      </w:r>
      <w:r w:rsidRPr="00857A75">
        <w:t>задержкой</w:t>
      </w:r>
      <w:r w:rsidRPr="00857A75">
        <w:rPr>
          <w:spacing w:val="-48"/>
        </w:rPr>
        <w:t xml:space="preserve"> </w:t>
      </w:r>
      <w:r w:rsidRPr="00857A75">
        <w:t>психоречевого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страдают</w:t>
      </w:r>
      <w:r w:rsidRPr="00857A75">
        <w:rPr>
          <w:spacing w:val="1"/>
        </w:rPr>
        <w:t xml:space="preserve"> </w:t>
      </w:r>
      <w:r w:rsidRPr="00857A75">
        <w:t>все</w:t>
      </w:r>
      <w:r w:rsidRPr="00857A75">
        <w:rPr>
          <w:spacing w:val="1"/>
        </w:rPr>
        <w:t xml:space="preserve"> </w:t>
      </w:r>
      <w:r w:rsidRPr="00857A75">
        <w:t>функции</w:t>
      </w:r>
      <w:r w:rsidRPr="00857A75">
        <w:rPr>
          <w:spacing w:val="1"/>
        </w:rPr>
        <w:t xml:space="preserve"> </w:t>
      </w:r>
      <w:r w:rsidRPr="00857A75">
        <w:t>речи,</w:t>
      </w:r>
      <w:r w:rsidRPr="00857A75">
        <w:rPr>
          <w:spacing w:val="1"/>
        </w:rPr>
        <w:t xml:space="preserve"> </w:t>
      </w:r>
      <w:r w:rsidRPr="00857A75">
        <w:t>поэтому</w:t>
      </w:r>
      <w:r w:rsidRPr="00857A75">
        <w:rPr>
          <w:spacing w:val="1"/>
        </w:rPr>
        <w:t xml:space="preserve"> </w:t>
      </w:r>
      <w:r w:rsidRPr="00857A75">
        <w:t>особое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уделяется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коммуникативной,</w:t>
      </w:r>
      <w:r w:rsidRPr="00857A75">
        <w:rPr>
          <w:spacing w:val="1"/>
        </w:rPr>
        <w:t xml:space="preserve"> </w:t>
      </w:r>
      <w:r w:rsidRPr="00857A75">
        <w:t>так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регулирующей</w:t>
      </w:r>
      <w:r w:rsidRPr="00857A75">
        <w:rPr>
          <w:spacing w:val="1"/>
        </w:rPr>
        <w:t xml:space="preserve"> </w:t>
      </w:r>
      <w:r w:rsidRPr="00857A75">
        <w:t>планирующей</w:t>
      </w:r>
      <w:r w:rsidRPr="00857A75">
        <w:rPr>
          <w:spacing w:val="1"/>
        </w:rPr>
        <w:t xml:space="preserve"> </w:t>
      </w:r>
      <w:r w:rsidRPr="00857A75">
        <w:t>функции</w:t>
      </w:r>
      <w:r w:rsidRPr="00857A75">
        <w:rPr>
          <w:spacing w:val="1"/>
        </w:rPr>
        <w:t xml:space="preserve"> </w:t>
      </w:r>
      <w:r w:rsidRPr="00857A75">
        <w:t>речи,</w:t>
      </w:r>
      <w:r w:rsidRPr="00857A75">
        <w:rPr>
          <w:spacing w:val="1"/>
        </w:rPr>
        <w:t xml:space="preserve"> </w:t>
      </w:r>
      <w:r w:rsidRPr="00857A75">
        <w:t>развитию</w:t>
      </w:r>
      <w:r w:rsidRPr="00857A75">
        <w:rPr>
          <w:spacing w:val="1"/>
        </w:rPr>
        <w:t xml:space="preserve"> </w:t>
      </w:r>
      <w:r w:rsidRPr="00857A75">
        <w:t>словесной</w:t>
      </w:r>
      <w:r w:rsidRPr="00857A75">
        <w:rPr>
          <w:spacing w:val="1"/>
        </w:rPr>
        <w:t xml:space="preserve"> </w:t>
      </w:r>
      <w:r w:rsidRPr="00857A75">
        <w:t>регуляции</w:t>
      </w:r>
      <w:r w:rsidRPr="00857A75">
        <w:rPr>
          <w:spacing w:val="1"/>
        </w:rPr>
        <w:t xml:space="preserve"> </w:t>
      </w:r>
      <w:r w:rsidRPr="00857A75">
        <w:t>действий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формированию</w:t>
      </w:r>
      <w:r w:rsidRPr="00857A75">
        <w:rPr>
          <w:spacing w:val="-1"/>
        </w:rPr>
        <w:t xml:space="preserve"> </w:t>
      </w:r>
      <w:r w:rsidRPr="00857A75">
        <w:t>механизмов,</w:t>
      </w:r>
      <w:r w:rsidRPr="00857A75">
        <w:rPr>
          <w:spacing w:val="2"/>
        </w:rPr>
        <w:t xml:space="preserve"> </w:t>
      </w:r>
      <w:r w:rsidRPr="00857A75">
        <w:t>необходимых</w:t>
      </w:r>
      <w:r w:rsidRPr="00857A75">
        <w:rPr>
          <w:spacing w:val="-3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овладения связной</w:t>
      </w:r>
      <w:r w:rsidRPr="00857A75">
        <w:rPr>
          <w:spacing w:val="1"/>
        </w:rPr>
        <w:t xml:space="preserve"> </w:t>
      </w:r>
      <w:r w:rsidRPr="00857A75">
        <w:t>речью.</w:t>
      </w:r>
    </w:p>
    <w:p w:rsidR="005A5190" w:rsidRPr="00857A75" w:rsidRDefault="003C2B94">
      <w:pPr>
        <w:pStyle w:val="a3"/>
        <w:spacing w:line="242" w:lineRule="auto"/>
        <w:ind w:right="683"/>
      </w:pPr>
      <w:r w:rsidRPr="00857A75">
        <w:t>Одной</w:t>
      </w:r>
      <w:r w:rsidRPr="00857A75">
        <w:rPr>
          <w:spacing w:val="-8"/>
        </w:rPr>
        <w:t xml:space="preserve"> </w:t>
      </w:r>
      <w:r w:rsidRPr="00857A75">
        <w:t>из</w:t>
      </w:r>
      <w:r w:rsidRPr="00857A75">
        <w:rPr>
          <w:spacing w:val="-7"/>
        </w:rPr>
        <w:t xml:space="preserve"> </w:t>
      </w:r>
      <w:r w:rsidRPr="00857A75">
        <w:t>важнейших</w:t>
      </w:r>
      <w:r w:rsidRPr="00857A75">
        <w:rPr>
          <w:spacing w:val="-8"/>
        </w:rPr>
        <w:t xml:space="preserve"> </w:t>
      </w:r>
      <w:r w:rsidRPr="00857A75">
        <w:t>задач</w:t>
      </w:r>
      <w:r w:rsidRPr="00857A75">
        <w:rPr>
          <w:spacing w:val="-5"/>
        </w:rPr>
        <w:t xml:space="preserve"> </w:t>
      </w:r>
      <w:r w:rsidRPr="00857A75">
        <w:t>на</w:t>
      </w:r>
      <w:r w:rsidRPr="00857A75">
        <w:rPr>
          <w:spacing w:val="-5"/>
        </w:rPr>
        <w:t xml:space="preserve"> </w:t>
      </w:r>
      <w:r w:rsidRPr="00857A75">
        <w:t>этапе</w:t>
      </w:r>
      <w:r w:rsidRPr="00857A75">
        <w:rPr>
          <w:spacing w:val="-9"/>
        </w:rPr>
        <w:t xml:space="preserve"> </w:t>
      </w:r>
      <w:r w:rsidRPr="00857A75">
        <w:t>подготовки</w:t>
      </w:r>
      <w:r w:rsidRPr="00857A75">
        <w:rPr>
          <w:spacing w:val="-4"/>
        </w:rPr>
        <w:t xml:space="preserve"> </w:t>
      </w:r>
      <w:r w:rsidRPr="00857A75">
        <w:t>к</w:t>
      </w:r>
      <w:r w:rsidRPr="00857A75">
        <w:rPr>
          <w:spacing w:val="-9"/>
        </w:rPr>
        <w:t xml:space="preserve"> </w:t>
      </w:r>
      <w:r w:rsidRPr="00857A75">
        <w:t>школе</w:t>
      </w:r>
      <w:r w:rsidRPr="00857A75">
        <w:rPr>
          <w:spacing w:val="-9"/>
        </w:rPr>
        <w:t xml:space="preserve"> </w:t>
      </w:r>
      <w:r w:rsidRPr="00857A75">
        <w:t>является</w:t>
      </w:r>
      <w:r w:rsidRPr="00857A75">
        <w:rPr>
          <w:spacing w:val="-8"/>
        </w:rPr>
        <w:t xml:space="preserve"> </w:t>
      </w:r>
      <w:r w:rsidRPr="00857A75">
        <w:t>обучение</w:t>
      </w:r>
      <w:r w:rsidRPr="00857A75">
        <w:rPr>
          <w:spacing w:val="2"/>
        </w:rPr>
        <w:t xml:space="preserve"> </w:t>
      </w:r>
      <w:r w:rsidRPr="00857A75">
        <w:t>звуко-слоговому</w:t>
      </w:r>
      <w:r w:rsidRPr="00857A75">
        <w:rPr>
          <w:spacing w:val="-12"/>
        </w:rPr>
        <w:t xml:space="preserve"> </w:t>
      </w:r>
      <w:r w:rsidRPr="00857A75">
        <w:t>анализу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48"/>
        </w:rPr>
        <w:t xml:space="preserve"> </w:t>
      </w:r>
      <w:r w:rsidRPr="00857A75">
        <w:t>синтезу,</w:t>
      </w:r>
      <w:r w:rsidRPr="00857A75">
        <w:rPr>
          <w:spacing w:val="23"/>
        </w:rPr>
        <w:t xml:space="preserve"> </w:t>
      </w:r>
      <w:r w:rsidRPr="00857A75">
        <w:t>формирование</w:t>
      </w:r>
      <w:r w:rsidRPr="00857A75">
        <w:rPr>
          <w:spacing w:val="22"/>
        </w:rPr>
        <w:t xml:space="preserve"> </w:t>
      </w:r>
      <w:r w:rsidRPr="00857A75">
        <w:t>предпосылок</w:t>
      </w:r>
      <w:r w:rsidRPr="00857A75">
        <w:rPr>
          <w:spacing w:val="18"/>
        </w:rPr>
        <w:t xml:space="preserve"> </w:t>
      </w:r>
      <w:r w:rsidRPr="00857A75">
        <w:t>для</w:t>
      </w:r>
      <w:r w:rsidRPr="00857A75">
        <w:rPr>
          <w:spacing w:val="19"/>
        </w:rPr>
        <w:t xml:space="preserve"> </w:t>
      </w:r>
      <w:r w:rsidRPr="00857A75">
        <w:t>овладения</w:t>
      </w:r>
      <w:r w:rsidRPr="00857A75">
        <w:rPr>
          <w:spacing w:val="22"/>
        </w:rPr>
        <w:t xml:space="preserve"> </w:t>
      </w:r>
      <w:r w:rsidRPr="00857A75">
        <w:t>навыками</w:t>
      </w:r>
      <w:r w:rsidRPr="00857A75">
        <w:rPr>
          <w:spacing w:val="19"/>
        </w:rPr>
        <w:t xml:space="preserve"> </w:t>
      </w:r>
      <w:r w:rsidRPr="00857A75">
        <w:t>письма</w:t>
      </w:r>
      <w:r w:rsidRPr="00857A75">
        <w:rPr>
          <w:spacing w:val="18"/>
        </w:rPr>
        <w:t xml:space="preserve"> </w:t>
      </w:r>
      <w:r w:rsidRPr="00857A75">
        <w:t>и</w:t>
      </w:r>
      <w:r w:rsidRPr="00857A75">
        <w:rPr>
          <w:spacing w:val="19"/>
        </w:rPr>
        <w:t xml:space="preserve"> </w:t>
      </w:r>
      <w:r w:rsidRPr="00857A75">
        <w:t>чтения.</w:t>
      </w:r>
      <w:r w:rsidRPr="00857A75">
        <w:rPr>
          <w:spacing w:val="20"/>
        </w:rPr>
        <w:t xml:space="preserve"> </w:t>
      </w:r>
      <w:r w:rsidRPr="00857A75">
        <w:t>Не</w:t>
      </w:r>
      <w:r w:rsidRPr="00857A75">
        <w:rPr>
          <w:spacing w:val="17"/>
        </w:rPr>
        <w:t xml:space="preserve"> </w:t>
      </w:r>
      <w:r w:rsidRPr="00857A75">
        <w:t>менее</w:t>
      </w:r>
      <w:r w:rsidRPr="00857A75">
        <w:rPr>
          <w:spacing w:val="19"/>
        </w:rPr>
        <w:t xml:space="preserve"> </w:t>
      </w:r>
      <w:r w:rsidRPr="00857A75">
        <w:t>важная</w:t>
      </w:r>
      <w:r w:rsidRPr="00857A75">
        <w:rPr>
          <w:spacing w:val="22"/>
        </w:rPr>
        <w:t xml:space="preserve"> </w:t>
      </w:r>
      <w:r w:rsidRPr="00857A75">
        <w:t>задача</w:t>
      </w:r>
      <w:r w:rsidRPr="00857A75">
        <w:rPr>
          <w:spacing w:val="33"/>
        </w:rPr>
        <w:t xml:space="preserve"> </w:t>
      </w:r>
      <w:r w:rsidRPr="00857A75">
        <w:t>-</w:t>
      </w:r>
    </w:p>
    <w:p w:rsidR="005A5190" w:rsidRPr="00857A75" w:rsidRDefault="003C2B94">
      <w:pPr>
        <w:pStyle w:val="a3"/>
        <w:spacing w:before="70" w:line="242" w:lineRule="auto"/>
        <w:ind w:right="693" w:firstLine="0"/>
      </w:pPr>
      <w:r w:rsidRPr="00857A75">
        <w:rPr>
          <w:spacing w:val="-1"/>
        </w:rPr>
        <w:t>стимуляция</w:t>
      </w:r>
      <w:r w:rsidRPr="00857A75">
        <w:rPr>
          <w:spacing w:val="-11"/>
        </w:rPr>
        <w:t xml:space="preserve"> </w:t>
      </w:r>
      <w:r w:rsidRPr="00857A75">
        <w:t>коммуникативной</w:t>
      </w:r>
      <w:r w:rsidRPr="00857A75">
        <w:rPr>
          <w:spacing w:val="-11"/>
        </w:rPr>
        <w:t xml:space="preserve"> </w:t>
      </w:r>
      <w:r w:rsidRPr="00857A75">
        <w:t>активности,</w:t>
      </w:r>
      <w:r w:rsidRPr="00857A75">
        <w:rPr>
          <w:spacing w:val="-10"/>
        </w:rPr>
        <w:t xml:space="preserve"> </w:t>
      </w:r>
      <w:r w:rsidRPr="00857A75">
        <w:t>совершенствование</w:t>
      </w:r>
      <w:r w:rsidRPr="00857A75">
        <w:rPr>
          <w:spacing w:val="-12"/>
        </w:rPr>
        <w:t xml:space="preserve"> </w:t>
      </w:r>
      <w:r w:rsidRPr="00857A75">
        <w:t>речевой</w:t>
      </w:r>
      <w:r w:rsidRPr="00857A75">
        <w:rPr>
          <w:spacing w:val="-11"/>
        </w:rPr>
        <w:t xml:space="preserve"> </w:t>
      </w:r>
      <w:r w:rsidRPr="00857A75">
        <w:t>коммуникации:</w:t>
      </w:r>
      <w:r w:rsidRPr="00857A75">
        <w:rPr>
          <w:spacing w:val="-11"/>
        </w:rPr>
        <w:t xml:space="preserve"> </w:t>
      </w:r>
      <w:r w:rsidRPr="00857A75">
        <w:t>создание</w:t>
      </w:r>
      <w:r w:rsidRPr="00857A75">
        <w:rPr>
          <w:spacing w:val="-9"/>
        </w:rPr>
        <w:t xml:space="preserve"> </w:t>
      </w:r>
      <w:r w:rsidRPr="00857A75">
        <w:t>условий</w:t>
      </w:r>
      <w:r w:rsidRPr="00857A75">
        <w:rPr>
          <w:spacing w:val="-10"/>
        </w:rPr>
        <w:t xml:space="preserve"> </w:t>
      </w:r>
      <w:r w:rsidRPr="00857A75">
        <w:t>для</w:t>
      </w:r>
      <w:r w:rsidRPr="00857A75">
        <w:rPr>
          <w:spacing w:val="-48"/>
        </w:rPr>
        <w:t xml:space="preserve"> </w:t>
      </w:r>
      <w:r w:rsidRPr="00857A75">
        <w:t>ситуативно-делового,</w:t>
      </w:r>
      <w:r w:rsidRPr="00857A75">
        <w:rPr>
          <w:spacing w:val="-2"/>
        </w:rPr>
        <w:t xml:space="preserve"> </w:t>
      </w:r>
      <w:r w:rsidRPr="00857A75">
        <w:t>внеситуативно-познавательного и</w:t>
      </w:r>
      <w:r w:rsidRPr="00857A75">
        <w:rPr>
          <w:spacing w:val="-3"/>
        </w:rPr>
        <w:t xml:space="preserve"> </w:t>
      </w:r>
      <w:r w:rsidRPr="00857A75">
        <w:t>внеситуативно-личностного</w:t>
      </w:r>
      <w:r w:rsidRPr="00857A75">
        <w:rPr>
          <w:spacing w:val="-3"/>
        </w:rPr>
        <w:t xml:space="preserve"> </w:t>
      </w:r>
      <w:r w:rsidRPr="00857A75">
        <w:t>общения.</w:t>
      </w:r>
    </w:p>
    <w:p w:rsidR="005A5190" w:rsidRPr="00857A75" w:rsidRDefault="003C2B94">
      <w:pPr>
        <w:pStyle w:val="a3"/>
        <w:spacing w:line="242" w:lineRule="auto"/>
        <w:ind w:right="692"/>
      </w:pPr>
      <w:r w:rsidRPr="00857A75">
        <w:t>Психологическая</w:t>
      </w:r>
      <w:r w:rsidRPr="00857A75">
        <w:rPr>
          <w:spacing w:val="1"/>
        </w:rPr>
        <w:t xml:space="preserve"> </w:t>
      </w:r>
      <w:r w:rsidRPr="00857A75">
        <w:t>коррекция</w:t>
      </w:r>
      <w:r w:rsidRPr="00857A75">
        <w:rPr>
          <w:spacing w:val="1"/>
        </w:rPr>
        <w:t xml:space="preserve"> </w:t>
      </w:r>
      <w:r w:rsidRPr="00857A75">
        <w:t>предусматривает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образа</w:t>
      </w:r>
      <w:r w:rsidRPr="00857A75">
        <w:rPr>
          <w:spacing w:val="1"/>
        </w:rPr>
        <w:t xml:space="preserve"> </w:t>
      </w:r>
      <w:r w:rsidRPr="00857A75">
        <w:t>Я,</w:t>
      </w:r>
      <w:r w:rsidRPr="00857A75">
        <w:rPr>
          <w:spacing w:val="1"/>
        </w:rPr>
        <w:t xml:space="preserve"> </w:t>
      </w:r>
      <w:r w:rsidRPr="00857A75">
        <w:t>предупреждение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преодоление</w:t>
      </w:r>
      <w:r w:rsidRPr="00857A75">
        <w:rPr>
          <w:spacing w:val="-47"/>
        </w:rPr>
        <w:t xml:space="preserve"> </w:t>
      </w:r>
      <w:r w:rsidRPr="00857A75">
        <w:t>недостатков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эмоционально-личностной,</w:t>
      </w:r>
      <w:r w:rsidRPr="00857A75">
        <w:rPr>
          <w:spacing w:val="-1"/>
        </w:rPr>
        <w:t xml:space="preserve"> </w:t>
      </w:r>
      <w:r w:rsidRPr="00857A75">
        <w:t>волевой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поведенческой</w:t>
      </w:r>
      <w:r w:rsidRPr="00857A75">
        <w:rPr>
          <w:spacing w:val="1"/>
        </w:rPr>
        <w:t xml:space="preserve"> </w:t>
      </w:r>
      <w:r w:rsidRPr="00857A75">
        <w:t>сферах.</w:t>
      </w:r>
    </w:p>
    <w:p w:rsidR="005A5190" w:rsidRPr="00857A75" w:rsidRDefault="003C2B94">
      <w:pPr>
        <w:pStyle w:val="a3"/>
        <w:ind w:right="695"/>
      </w:pPr>
      <w:r w:rsidRPr="00857A75">
        <w:t>Следует планировать и осуществлять работу по формированию способности к волевым усилиям,</w:t>
      </w:r>
      <w:r w:rsidRPr="00857A75">
        <w:rPr>
          <w:spacing w:val="1"/>
        </w:rPr>
        <w:t xml:space="preserve"> </w:t>
      </w:r>
      <w:r w:rsidRPr="00857A75">
        <w:t>произвольной</w:t>
      </w:r>
      <w:r w:rsidRPr="00857A75">
        <w:rPr>
          <w:spacing w:val="1"/>
        </w:rPr>
        <w:t xml:space="preserve"> </w:t>
      </w:r>
      <w:r w:rsidRPr="00857A75">
        <w:t>регуляции</w:t>
      </w:r>
      <w:r w:rsidRPr="00857A75">
        <w:rPr>
          <w:spacing w:val="1"/>
        </w:rPr>
        <w:t xml:space="preserve"> </w:t>
      </w:r>
      <w:r w:rsidRPr="00857A75">
        <w:t>поведения;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преодолению</w:t>
      </w:r>
      <w:r w:rsidRPr="00857A75">
        <w:rPr>
          <w:spacing w:val="1"/>
        </w:rPr>
        <w:t xml:space="preserve"> </w:t>
      </w:r>
      <w:r w:rsidRPr="00857A75">
        <w:t>негативных</w:t>
      </w:r>
      <w:r w:rsidRPr="00857A75">
        <w:rPr>
          <w:spacing w:val="1"/>
        </w:rPr>
        <w:t xml:space="preserve"> </w:t>
      </w:r>
      <w:r w:rsidRPr="00857A75">
        <w:t>качеств</w:t>
      </w:r>
      <w:r w:rsidRPr="00857A75">
        <w:rPr>
          <w:spacing w:val="1"/>
        </w:rPr>
        <w:t xml:space="preserve"> </w:t>
      </w:r>
      <w:r w:rsidRPr="00857A75">
        <w:t>формирующегося</w:t>
      </w:r>
      <w:r w:rsidRPr="00857A75">
        <w:rPr>
          <w:spacing w:val="1"/>
        </w:rPr>
        <w:t xml:space="preserve"> </w:t>
      </w:r>
      <w:r w:rsidRPr="00857A75">
        <w:t>характера,</w:t>
      </w:r>
      <w:r w:rsidRPr="00857A75">
        <w:rPr>
          <w:spacing w:val="1"/>
        </w:rPr>
        <w:t xml:space="preserve"> </w:t>
      </w:r>
      <w:r w:rsidRPr="00857A75">
        <w:t>предупреждению</w:t>
      </w:r>
      <w:r w:rsidRPr="00857A75">
        <w:rPr>
          <w:spacing w:val="-1"/>
        </w:rPr>
        <w:t xml:space="preserve"> </w:t>
      </w:r>
      <w:r w:rsidRPr="00857A75">
        <w:t>и устранению аффективных,</w:t>
      </w:r>
      <w:r w:rsidRPr="00857A75">
        <w:rPr>
          <w:spacing w:val="1"/>
        </w:rPr>
        <w:t xml:space="preserve"> </w:t>
      </w:r>
      <w:r w:rsidRPr="00857A75">
        <w:t>негативистских,</w:t>
      </w:r>
      <w:r w:rsidRPr="00857A75">
        <w:rPr>
          <w:spacing w:val="2"/>
        </w:rPr>
        <w:t xml:space="preserve"> </w:t>
      </w:r>
      <w:r w:rsidRPr="00857A75">
        <w:t>аутистических</w:t>
      </w:r>
      <w:r w:rsidRPr="00857A75">
        <w:rPr>
          <w:spacing w:val="-4"/>
        </w:rPr>
        <w:t xml:space="preserve"> </w:t>
      </w:r>
      <w:r w:rsidRPr="00857A75">
        <w:t>проявлений.</w:t>
      </w:r>
    </w:p>
    <w:p w:rsidR="005A5190" w:rsidRPr="00857A75" w:rsidRDefault="003C2B94">
      <w:pPr>
        <w:pStyle w:val="a3"/>
        <w:ind w:right="686" w:firstLine="619"/>
      </w:pPr>
      <w:r w:rsidRPr="00857A75">
        <w:t>Одно из приоритетных направлений – развитие нравственно-этической сферы, создание условий для</w:t>
      </w:r>
      <w:r w:rsidRPr="00857A75">
        <w:rPr>
          <w:spacing w:val="1"/>
        </w:rPr>
        <w:t xml:space="preserve"> </w:t>
      </w:r>
      <w:r w:rsidRPr="00857A75">
        <w:t>эмоционально-личностного становления и</w:t>
      </w:r>
      <w:r w:rsidRPr="00857A75">
        <w:rPr>
          <w:spacing w:val="-3"/>
        </w:rPr>
        <w:t xml:space="preserve"> </w:t>
      </w:r>
      <w:r w:rsidRPr="00857A75">
        <w:t>социальной</w:t>
      </w:r>
      <w:r w:rsidRPr="00857A75">
        <w:rPr>
          <w:spacing w:val="1"/>
        </w:rPr>
        <w:t xml:space="preserve"> </w:t>
      </w:r>
      <w:r w:rsidRPr="00857A75">
        <w:t>адаптации</w:t>
      </w:r>
      <w:r w:rsidRPr="00857A75">
        <w:rPr>
          <w:spacing w:val="-2"/>
        </w:rPr>
        <w:t xml:space="preserve"> </w:t>
      </w:r>
      <w:r w:rsidRPr="00857A75">
        <w:t>воспитанников.</w:t>
      </w:r>
    </w:p>
    <w:p w:rsidR="005A5190" w:rsidRPr="00857A75" w:rsidRDefault="003C2B94">
      <w:pPr>
        <w:pStyle w:val="a3"/>
        <w:ind w:right="690"/>
      </w:pPr>
      <w:r w:rsidRPr="00857A75">
        <w:t>Такой</w:t>
      </w:r>
      <w:r w:rsidRPr="00857A75">
        <w:rPr>
          <w:spacing w:val="1"/>
        </w:rPr>
        <w:t xml:space="preserve"> </w:t>
      </w:r>
      <w:r w:rsidRPr="00857A75">
        <w:t>подход</w:t>
      </w:r>
      <w:r w:rsidRPr="00857A75">
        <w:rPr>
          <w:spacing w:val="1"/>
        </w:rPr>
        <w:t xml:space="preserve"> </w:t>
      </w:r>
      <w:r w:rsidRPr="00857A75">
        <w:t>соответствует</w:t>
      </w:r>
      <w:r w:rsidRPr="00857A75">
        <w:rPr>
          <w:spacing w:val="1"/>
        </w:rPr>
        <w:t xml:space="preserve"> </w:t>
      </w:r>
      <w:r w:rsidRPr="00857A75">
        <w:t>обеспечению</w:t>
      </w:r>
      <w:r w:rsidRPr="00857A75">
        <w:rPr>
          <w:spacing w:val="1"/>
        </w:rPr>
        <w:t xml:space="preserve"> </w:t>
      </w:r>
      <w:r w:rsidRPr="00857A75">
        <w:t>преемственности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начального</w:t>
      </w:r>
      <w:r w:rsidRPr="00857A75">
        <w:rPr>
          <w:spacing w:val="1"/>
        </w:rPr>
        <w:t xml:space="preserve"> </w:t>
      </w:r>
      <w:r w:rsidRPr="00857A75">
        <w:t>общего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за</w:t>
      </w:r>
      <w:r w:rsidRPr="00857A75">
        <w:rPr>
          <w:spacing w:val="1"/>
        </w:rPr>
        <w:t xml:space="preserve"> </w:t>
      </w:r>
      <w:r w:rsidRPr="00857A75">
        <w:t>счет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функционального</w:t>
      </w:r>
      <w:r w:rsidRPr="00857A75">
        <w:rPr>
          <w:spacing w:val="1"/>
        </w:rPr>
        <w:t xml:space="preserve"> </w:t>
      </w:r>
      <w:r w:rsidRPr="00857A75">
        <w:t>базиса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формирования</w:t>
      </w:r>
      <w:r w:rsidRPr="00857A75">
        <w:rPr>
          <w:spacing w:val="1"/>
        </w:rPr>
        <w:t xml:space="preserve"> </w:t>
      </w:r>
      <w:r w:rsidRPr="00857A75">
        <w:t>предпосылок</w:t>
      </w:r>
      <w:r w:rsidRPr="00857A75">
        <w:rPr>
          <w:spacing w:val="1"/>
        </w:rPr>
        <w:t xml:space="preserve"> </w:t>
      </w:r>
      <w:r w:rsidRPr="00857A75">
        <w:t>универсальных</w:t>
      </w:r>
      <w:r w:rsidRPr="00857A75">
        <w:rPr>
          <w:spacing w:val="1"/>
        </w:rPr>
        <w:t xml:space="preserve"> </w:t>
      </w:r>
      <w:r w:rsidRPr="00857A75">
        <w:t>учебных действий</w:t>
      </w:r>
      <w:r w:rsidRPr="00857A75">
        <w:rPr>
          <w:spacing w:val="1"/>
        </w:rPr>
        <w:t xml:space="preserve"> </w:t>
      </w:r>
      <w:r w:rsidRPr="00857A75">
        <w:t>(далее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УУД).</w:t>
      </w:r>
      <w:r w:rsidRPr="00857A75">
        <w:rPr>
          <w:spacing w:val="1"/>
        </w:rPr>
        <w:t xml:space="preserve"> </w:t>
      </w:r>
      <w:r w:rsidRPr="00857A75">
        <w:t>Именно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УУД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личностной,</w:t>
      </w:r>
      <w:r w:rsidRPr="00857A75">
        <w:rPr>
          <w:spacing w:val="1"/>
        </w:rPr>
        <w:t xml:space="preserve"> </w:t>
      </w:r>
      <w:r w:rsidRPr="00857A75">
        <w:t>коммуникативной,</w:t>
      </w:r>
      <w:r w:rsidRPr="00857A75">
        <w:rPr>
          <w:spacing w:val="1"/>
        </w:rPr>
        <w:t xml:space="preserve"> </w:t>
      </w:r>
      <w:r w:rsidRPr="00857A75">
        <w:t>познавательной и</w:t>
      </w:r>
      <w:r w:rsidRPr="00857A75">
        <w:rPr>
          <w:spacing w:val="1"/>
        </w:rPr>
        <w:t xml:space="preserve"> </w:t>
      </w:r>
      <w:r w:rsidRPr="00857A75">
        <w:t>регулятивной</w:t>
      </w:r>
      <w:r w:rsidRPr="00857A75">
        <w:rPr>
          <w:spacing w:val="1"/>
        </w:rPr>
        <w:t xml:space="preserve"> </w:t>
      </w:r>
      <w:r w:rsidRPr="00857A75">
        <w:t>сферах</w:t>
      </w:r>
      <w:r w:rsidRPr="00857A75">
        <w:rPr>
          <w:spacing w:val="-4"/>
        </w:rPr>
        <w:t xml:space="preserve"> </w:t>
      </w:r>
      <w:r w:rsidRPr="00857A75">
        <w:t>ориентированы</w:t>
      </w:r>
      <w:r w:rsidRPr="00857A75">
        <w:rPr>
          <w:spacing w:val="-1"/>
        </w:rPr>
        <w:t xml:space="preserve"> </w:t>
      </w:r>
      <w:r w:rsidRPr="00857A75">
        <w:t>стандарты</w:t>
      </w:r>
      <w:r w:rsidRPr="00857A75">
        <w:rPr>
          <w:spacing w:val="2"/>
        </w:rPr>
        <w:t xml:space="preserve"> </w:t>
      </w:r>
      <w:r w:rsidRPr="00857A75">
        <w:t>начального</w:t>
      </w:r>
      <w:r w:rsidRPr="00857A75">
        <w:rPr>
          <w:spacing w:val="1"/>
        </w:rPr>
        <w:t xml:space="preserve"> </w:t>
      </w:r>
      <w:r w:rsidRPr="00857A75">
        <w:t>общего</w:t>
      </w:r>
      <w:r w:rsidRPr="00857A75">
        <w:rPr>
          <w:spacing w:val="-3"/>
        </w:rPr>
        <w:t xml:space="preserve"> </w:t>
      </w:r>
      <w:r w:rsidRPr="00857A75">
        <w:t>образования.</w:t>
      </w:r>
    </w:p>
    <w:p w:rsidR="005A5190" w:rsidRPr="00857A75" w:rsidRDefault="003C2B94">
      <w:pPr>
        <w:pStyle w:val="a3"/>
        <w:ind w:right="686"/>
      </w:pPr>
      <w:r w:rsidRPr="00857A75">
        <w:rPr>
          <w:spacing w:val="-1"/>
        </w:rPr>
        <w:t>Технология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психолого-педагогического</w:t>
      </w:r>
      <w:r w:rsidRPr="00857A75">
        <w:rPr>
          <w:spacing w:val="-3"/>
        </w:rPr>
        <w:t xml:space="preserve"> </w:t>
      </w:r>
      <w:r w:rsidRPr="00857A75">
        <w:t>сопровождения</w:t>
      </w:r>
      <w:r w:rsidRPr="00857A75">
        <w:rPr>
          <w:spacing w:val="-9"/>
        </w:rPr>
        <w:t xml:space="preserve"> </w:t>
      </w:r>
      <w:r w:rsidRPr="00857A75">
        <w:t>обучающихся</w:t>
      </w:r>
      <w:r w:rsidRPr="00857A75">
        <w:rPr>
          <w:spacing w:val="-3"/>
        </w:rPr>
        <w:t xml:space="preserve"> </w:t>
      </w:r>
      <w:r w:rsidRPr="00857A75">
        <w:t>с</w:t>
      </w:r>
      <w:r w:rsidRPr="00857A75">
        <w:rPr>
          <w:spacing w:val="-4"/>
        </w:rPr>
        <w:t xml:space="preserve"> </w:t>
      </w:r>
      <w:r w:rsidRPr="00857A75">
        <w:t>ЗПР</w:t>
      </w:r>
      <w:r w:rsidRPr="00857A75">
        <w:rPr>
          <w:spacing w:val="-6"/>
        </w:rPr>
        <w:t xml:space="preserve"> </w:t>
      </w:r>
      <w:r w:rsidRPr="00857A75">
        <w:t>описана</w:t>
      </w:r>
      <w:r w:rsidRPr="00857A75">
        <w:rPr>
          <w:spacing w:val="-8"/>
        </w:rPr>
        <w:t xml:space="preserve"> </w:t>
      </w:r>
      <w:r w:rsidRPr="00857A75">
        <w:t>в</w:t>
      </w:r>
      <w:r w:rsidRPr="00857A75">
        <w:rPr>
          <w:spacing w:val="-3"/>
        </w:rPr>
        <w:t xml:space="preserve"> </w:t>
      </w:r>
      <w:hyperlink r:id="rId25">
        <w:r w:rsidRPr="00857A75">
          <w:rPr>
            <w:color w:val="0462C1"/>
            <w:u w:val="single" w:color="0462C1"/>
          </w:rPr>
          <w:t>п.</w:t>
        </w:r>
        <w:r w:rsidRPr="00857A75">
          <w:rPr>
            <w:color w:val="0462C1"/>
            <w:spacing w:val="-5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45.13.</w:t>
        </w:r>
        <w:r w:rsidRPr="00857A75">
          <w:rPr>
            <w:color w:val="0462C1"/>
            <w:spacing w:val="-6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ФАОП</w:t>
        </w:r>
      </w:hyperlink>
      <w:r w:rsidRPr="00857A75">
        <w:rPr>
          <w:color w:val="0462C1"/>
          <w:spacing w:val="-47"/>
        </w:rPr>
        <w:t xml:space="preserve"> </w:t>
      </w:r>
      <w:hyperlink r:id="rId26">
        <w:r w:rsidRPr="00857A75">
          <w:rPr>
            <w:color w:val="0462C1"/>
            <w:u w:val="single" w:color="0462C1"/>
          </w:rPr>
          <w:t>ДО</w:t>
        </w:r>
        <w:r w:rsidRPr="00857A75">
          <w:rPr>
            <w:color w:val="0462C1"/>
            <w:spacing w:val="-1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стр.</w:t>
        </w:r>
        <w:r w:rsidRPr="00857A75">
          <w:rPr>
            <w:color w:val="0462C1"/>
            <w:spacing w:val="4"/>
            <w:u w:val="single" w:color="0462C1"/>
          </w:rPr>
          <w:t xml:space="preserve"> </w:t>
        </w:r>
        <w:r w:rsidRPr="00857A75">
          <w:rPr>
            <w:color w:val="0462C1"/>
            <w:u w:val="single" w:color="0462C1"/>
          </w:rPr>
          <w:t>595-596</w:t>
        </w:r>
      </w:hyperlink>
    </w:p>
    <w:p w:rsidR="005A5190" w:rsidRPr="00857A75" w:rsidRDefault="003C2B94">
      <w:pPr>
        <w:pStyle w:val="1"/>
        <w:ind w:left="700" w:right="686" w:firstLine="567"/>
        <w:rPr>
          <w:rFonts w:ascii="Times New Roman" w:hAnsi="Times New Roman"/>
          <w:sz w:val="20"/>
          <w:szCs w:val="20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Содержание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раздела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раскрывающего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организацию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соответствует </w:t>
      </w:r>
      <w:hyperlink r:id="rId27"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п.</w:t>
        </w:r>
        <w:r w:rsidRPr="00830B94">
          <w:rPr>
            <w:rFonts w:ascii="Times New Roman" w:hAnsi="Times New Roman"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30B94">
          <w:rPr>
            <w:rFonts w:ascii="Times New Roman" w:hAnsi="Times New Roman"/>
            <w:color w:val="0462C1"/>
            <w:sz w:val="20"/>
            <w:szCs w:val="20"/>
            <w:u w:val="single" w:color="0462C1"/>
            <w:lang w:val="ru-RU"/>
          </w:rPr>
          <w:t>45.14.</w:t>
        </w:r>
        <w:r w:rsidRPr="00830B94">
          <w:rPr>
            <w:rFonts w:ascii="Times New Roman" w:hAnsi="Times New Roman"/>
            <w:color w:val="0462C1"/>
            <w:spacing w:val="-1"/>
            <w:sz w:val="20"/>
            <w:szCs w:val="20"/>
            <w:u w:val="single" w:color="0462C1"/>
            <w:lang w:val="ru-RU"/>
          </w:rPr>
          <w:t xml:space="preserve"> </w:t>
        </w:r>
        <w:r w:rsidRPr="00857A75">
          <w:rPr>
            <w:rFonts w:ascii="Times New Roman" w:hAnsi="Times New Roman"/>
            <w:color w:val="0462C1"/>
            <w:sz w:val="20"/>
            <w:szCs w:val="20"/>
            <w:u w:val="single" w:color="0462C1"/>
          </w:rPr>
          <w:t>ФАОП</w:t>
        </w:r>
        <w:r w:rsidRPr="00857A75">
          <w:rPr>
            <w:rFonts w:ascii="Times New Roman" w:hAnsi="Times New Roman"/>
            <w:color w:val="0462C1"/>
            <w:spacing w:val="-2"/>
            <w:sz w:val="20"/>
            <w:szCs w:val="20"/>
            <w:u w:val="single" w:color="0462C1"/>
          </w:rPr>
          <w:t xml:space="preserve"> </w:t>
        </w:r>
        <w:r w:rsidRPr="00857A75">
          <w:rPr>
            <w:rFonts w:ascii="Times New Roman" w:hAnsi="Times New Roman"/>
            <w:color w:val="0462C1"/>
            <w:sz w:val="20"/>
            <w:szCs w:val="20"/>
            <w:u w:val="single" w:color="0462C1"/>
          </w:rPr>
          <w:t>ДО</w:t>
        </w:r>
        <w:r w:rsidRPr="00857A75">
          <w:rPr>
            <w:rFonts w:ascii="Times New Roman" w:hAnsi="Times New Roman"/>
            <w:color w:val="0462C1"/>
            <w:spacing w:val="2"/>
            <w:sz w:val="20"/>
            <w:szCs w:val="20"/>
            <w:u w:val="single" w:color="0462C1"/>
          </w:rPr>
          <w:t xml:space="preserve"> </w:t>
        </w:r>
        <w:r w:rsidRPr="00857A75">
          <w:rPr>
            <w:rFonts w:ascii="Times New Roman" w:hAnsi="Times New Roman"/>
            <w:color w:val="0462C1"/>
            <w:sz w:val="20"/>
            <w:szCs w:val="20"/>
            <w:u w:val="single" w:color="0462C1"/>
          </w:rPr>
          <w:t>стр.</w:t>
        </w:r>
        <w:r w:rsidRPr="00857A75">
          <w:rPr>
            <w:rFonts w:ascii="Times New Roman" w:hAnsi="Times New Roman"/>
            <w:color w:val="0462C1"/>
            <w:spacing w:val="3"/>
            <w:sz w:val="20"/>
            <w:szCs w:val="20"/>
            <w:u w:val="single" w:color="0462C1"/>
          </w:rPr>
          <w:t xml:space="preserve"> </w:t>
        </w:r>
        <w:r w:rsidRPr="00857A75">
          <w:rPr>
            <w:rFonts w:ascii="Times New Roman" w:hAnsi="Times New Roman"/>
            <w:color w:val="0462C1"/>
            <w:sz w:val="20"/>
            <w:szCs w:val="20"/>
            <w:u w:val="single" w:color="0462C1"/>
          </w:rPr>
          <w:t>596-642</w:t>
        </w:r>
      </w:hyperlink>
    </w:p>
    <w:p w:rsidR="005A5190" w:rsidRPr="00857A75" w:rsidRDefault="005A5190">
      <w:pPr>
        <w:pStyle w:val="a3"/>
        <w:spacing w:before="7"/>
        <w:ind w:left="0" w:firstLine="0"/>
        <w:jc w:val="left"/>
        <w:rPr>
          <w:b/>
        </w:rPr>
      </w:pPr>
    </w:p>
    <w:p w:rsidR="005A5190" w:rsidRPr="00857A75" w:rsidRDefault="003C2B94" w:rsidP="005460B1">
      <w:pPr>
        <w:pStyle w:val="a4"/>
        <w:numPr>
          <w:ilvl w:val="1"/>
          <w:numId w:val="54"/>
        </w:numPr>
        <w:tabs>
          <w:tab w:val="left" w:pos="1625"/>
        </w:tabs>
        <w:spacing w:before="92"/>
        <w:ind w:left="1268" w:right="6214" w:firstLine="0"/>
        <w:jc w:val="both"/>
        <w:rPr>
          <w:rFonts w:ascii="Times New Roman" w:hAnsi="Times New Roman"/>
          <w:b/>
          <w:sz w:val="20"/>
          <w:szCs w:val="20"/>
        </w:rPr>
      </w:pPr>
      <w:r w:rsidRPr="00857A75">
        <w:rPr>
          <w:rFonts w:ascii="Times New Roman" w:hAnsi="Times New Roman"/>
          <w:b/>
          <w:sz w:val="20"/>
          <w:szCs w:val="20"/>
        </w:rPr>
        <w:t>Рабочая программа воспитания</w:t>
      </w:r>
      <w:r w:rsidRPr="00857A75">
        <w:rPr>
          <w:rFonts w:ascii="Times New Roman" w:hAnsi="Times New Roman"/>
          <w:b/>
          <w:spacing w:val="-47"/>
          <w:sz w:val="20"/>
          <w:szCs w:val="20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</w:rPr>
        <w:t>Пояснительная</w:t>
      </w:r>
      <w:r w:rsidRPr="00857A75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</w:rPr>
        <w:t>записка</w:t>
      </w:r>
    </w:p>
    <w:p w:rsidR="005A5190" w:rsidRPr="00857A75" w:rsidRDefault="003C2B94">
      <w:pPr>
        <w:pStyle w:val="a3"/>
        <w:ind w:right="686"/>
      </w:pPr>
      <w:r w:rsidRPr="00857A75">
        <w:t>Рабочая</w:t>
      </w:r>
      <w:r w:rsidRPr="00857A75">
        <w:rPr>
          <w:spacing w:val="1"/>
        </w:rPr>
        <w:t xml:space="preserve"> </w:t>
      </w:r>
      <w:r w:rsidRPr="00857A75">
        <w:t>программа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муниципального</w:t>
      </w:r>
      <w:r w:rsidRPr="00857A75">
        <w:rPr>
          <w:spacing w:val="1"/>
        </w:rPr>
        <w:t xml:space="preserve"> </w:t>
      </w:r>
      <w:r w:rsidRPr="00857A75">
        <w:t>бюджетного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образовательного</w:t>
      </w:r>
      <w:r w:rsidRPr="00857A75">
        <w:rPr>
          <w:spacing w:val="1"/>
        </w:rPr>
        <w:t xml:space="preserve"> </w:t>
      </w:r>
      <w:r w:rsidRPr="00857A75">
        <w:t>учреждения</w:t>
      </w:r>
      <w:r w:rsidRPr="00857A75">
        <w:rPr>
          <w:spacing w:val="1"/>
        </w:rPr>
        <w:t xml:space="preserve"> </w:t>
      </w:r>
      <w:r w:rsidRPr="00857A75">
        <w:t>Лесновский детский сад</w:t>
      </w:r>
      <w:r w:rsidRPr="00857A75">
        <w:rPr>
          <w:spacing w:val="1"/>
        </w:rPr>
        <w:t xml:space="preserve"> </w:t>
      </w:r>
      <w:r w:rsidRPr="00857A75">
        <w:t>(далее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МБДОУ</w:t>
      </w:r>
      <w:r w:rsidRPr="00857A75">
        <w:rPr>
          <w:spacing w:val="1"/>
        </w:rPr>
        <w:t xml:space="preserve"> </w:t>
      </w:r>
      <w:r w:rsidRPr="00857A75">
        <w:t>Лесновский детский сад,</w:t>
      </w:r>
      <w:r w:rsidRPr="00857A75">
        <w:rPr>
          <w:spacing w:val="1"/>
        </w:rPr>
        <w:t xml:space="preserve"> </w:t>
      </w:r>
      <w:r w:rsidRPr="00857A75">
        <w:t>Организация),</w:t>
      </w:r>
      <w:r w:rsidRPr="00857A75">
        <w:rPr>
          <w:spacing w:val="1"/>
        </w:rPr>
        <w:t xml:space="preserve"> </w:t>
      </w:r>
      <w:r w:rsidRPr="00857A75">
        <w:t>реализующей адаптированные образовательные программы дошкольного образования (далее - Программа</w:t>
      </w:r>
      <w:r w:rsidRPr="00857A75">
        <w:rPr>
          <w:spacing w:val="1"/>
        </w:rPr>
        <w:t xml:space="preserve"> </w:t>
      </w:r>
      <w:r w:rsidRPr="00857A75">
        <w:t>воспитания),</w:t>
      </w:r>
      <w:r w:rsidRPr="00857A75">
        <w:rPr>
          <w:spacing w:val="1"/>
        </w:rPr>
        <w:t xml:space="preserve"> </w:t>
      </w:r>
      <w:r w:rsidRPr="00857A75">
        <w:t>определяет</w:t>
      </w:r>
      <w:r w:rsidRPr="00857A75">
        <w:rPr>
          <w:spacing w:val="1"/>
        </w:rPr>
        <w:t xml:space="preserve"> </w:t>
      </w:r>
      <w:r w:rsidRPr="00857A75">
        <w:t>содержание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организацию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МБДОУ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неотъемлемой</w:t>
      </w:r>
      <w:r w:rsidRPr="00857A75">
        <w:rPr>
          <w:spacing w:val="1"/>
        </w:rPr>
        <w:t xml:space="preserve"> </w:t>
      </w:r>
      <w:r w:rsidRPr="00857A75">
        <w:t>частью</w:t>
      </w:r>
      <w:r w:rsidRPr="00857A75">
        <w:rPr>
          <w:spacing w:val="1"/>
        </w:rPr>
        <w:t xml:space="preserve"> </w:t>
      </w:r>
      <w:r w:rsidRPr="00857A75">
        <w:t>адаптированной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(далее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ДО)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групп</w:t>
      </w:r>
      <w:r w:rsidRPr="00857A75">
        <w:rPr>
          <w:spacing w:val="1"/>
        </w:rPr>
        <w:t xml:space="preserve"> </w:t>
      </w:r>
      <w:r w:rsidRPr="00857A75">
        <w:t>компенсирующей</w:t>
      </w:r>
      <w:r w:rsidRPr="00857A75">
        <w:rPr>
          <w:spacing w:val="1"/>
        </w:rPr>
        <w:t xml:space="preserve"> </w:t>
      </w:r>
      <w:r w:rsidRPr="00857A75">
        <w:t>направленности.</w:t>
      </w:r>
    </w:p>
    <w:p w:rsidR="005A5190" w:rsidRPr="00857A75" w:rsidRDefault="003C2B94">
      <w:pPr>
        <w:pStyle w:val="a3"/>
        <w:ind w:right="687"/>
      </w:pPr>
      <w:r w:rsidRPr="00857A75">
        <w:t>Программа воспитания осуществляет образовательный процесс на уровне дошкольного образования</w:t>
      </w:r>
      <w:r w:rsidRPr="00857A75">
        <w:rPr>
          <w:spacing w:val="1"/>
        </w:rPr>
        <w:t xml:space="preserve"> </w:t>
      </w:r>
      <w:r w:rsidRPr="00857A75">
        <w:t>на основе требований Федерального Закона № 304-ФЗ от 31.07.2020 «О внесении изменений в Федеральный</w:t>
      </w:r>
      <w:r w:rsidRPr="00857A75">
        <w:rPr>
          <w:spacing w:val="1"/>
        </w:rPr>
        <w:t xml:space="preserve"> </w:t>
      </w:r>
      <w:r w:rsidRPr="00857A75">
        <w:t>закон «Об образовании в Российской Федерации» по вопросам воспитания обучающихся», с учетом Плана</w:t>
      </w:r>
      <w:r w:rsidRPr="00857A75">
        <w:rPr>
          <w:spacing w:val="1"/>
        </w:rPr>
        <w:t xml:space="preserve"> </w:t>
      </w:r>
      <w:r w:rsidRPr="00857A75">
        <w:t>мероприятий по реализации в 2021-2025 годах Стратегии развития воспитания в Российской Федерации на</w:t>
      </w:r>
      <w:r w:rsidRPr="00857A75">
        <w:rPr>
          <w:spacing w:val="1"/>
        </w:rPr>
        <w:t xml:space="preserve"> </w:t>
      </w:r>
      <w:r w:rsidRPr="00857A75">
        <w:t>период</w:t>
      </w:r>
      <w:r w:rsidRPr="00857A75">
        <w:rPr>
          <w:spacing w:val="-1"/>
        </w:rPr>
        <w:t xml:space="preserve"> </w:t>
      </w:r>
      <w:r w:rsidRPr="00857A75">
        <w:t>до</w:t>
      </w:r>
      <w:r w:rsidRPr="00857A75">
        <w:rPr>
          <w:spacing w:val="5"/>
        </w:rPr>
        <w:t xml:space="preserve"> </w:t>
      </w:r>
      <w:r w:rsidRPr="00857A75">
        <w:t>2025</w:t>
      </w:r>
      <w:r w:rsidRPr="00857A75">
        <w:rPr>
          <w:spacing w:val="-3"/>
        </w:rPr>
        <w:t xml:space="preserve"> </w:t>
      </w:r>
      <w:r w:rsidRPr="00857A75">
        <w:t>года.</w:t>
      </w:r>
    </w:p>
    <w:p w:rsidR="005A5190" w:rsidRPr="00857A75" w:rsidRDefault="003C2B94" w:rsidP="003C2B94">
      <w:pPr>
        <w:pStyle w:val="a3"/>
        <w:spacing w:line="228" w:lineRule="exact"/>
        <w:ind w:left="1134" w:right="685" w:firstLine="0"/>
      </w:pPr>
      <w:r w:rsidRPr="00857A75">
        <w:lastRenderedPageBreak/>
        <w:t>Работа</w:t>
      </w:r>
      <w:r w:rsidRPr="00857A75">
        <w:rPr>
          <w:spacing w:val="2"/>
        </w:rPr>
        <w:t xml:space="preserve"> </w:t>
      </w:r>
      <w:r w:rsidRPr="00857A75">
        <w:t>по</w:t>
      </w:r>
      <w:r w:rsidRPr="00857A75">
        <w:rPr>
          <w:spacing w:val="6"/>
        </w:rPr>
        <w:t xml:space="preserve"> </w:t>
      </w:r>
      <w:r w:rsidRPr="00857A75">
        <w:t>воспитанию,</w:t>
      </w:r>
      <w:r w:rsidRPr="00857A75">
        <w:rPr>
          <w:spacing w:val="4"/>
        </w:rPr>
        <w:t xml:space="preserve"> </w:t>
      </w:r>
      <w:r w:rsidRPr="00857A75">
        <w:t>формированию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4"/>
        </w:rPr>
        <w:t xml:space="preserve"> </w:t>
      </w:r>
      <w:r w:rsidRPr="00857A75">
        <w:t>развитию</w:t>
      </w:r>
      <w:r w:rsidRPr="00857A75">
        <w:rPr>
          <w:spacing w:val="5"/>
        </w:rPr>
        <w:t xml:space="preserve"> </w:t>
      </w:r>
      <w:r w:rsidRPr="00857A75">
        <w:t>личности обучающихся</w:t>
      </w:r>
      <w:r w:rsidRPr="00857A75">
        <w:rPr>
          <w:spacing w:val="6"/>
        </w:rPr>
        <w:t xml:space="preserve"> </w:t>
      </w:r>
      <w:r w:rsidRPr="00857A75">
        <w:t>с</w:t>
      </w:r>
      <w:r w:rsidRPr="00857A75">
        <w:rPr>
          <w:spacing w:val="6"/>
        </w:rPr>
        <w:t xml:space="preserve"> </w:t>
      </w:r>
      <w:r w:rsidRPr="00857A75">
        <w:t>ОВЗ</w:t>
      </w:r>
      <w:r w:rsidRPr="00857A75">
        <w:rPr>
          <w:spacing w:val="6"/>
        </w:rPr>
        <w:t xml:space="preserve"> </w:t>
      </w:r>
      <w:r w:rsidRPr="00857A75">
        <w:t>в</w:t>
      </w:r>
      <w:r w:rsidRPr="00857A75">
        <w:rPr>
          <w:spacing w:val="4"/>
        </w:rPr>
        <w:t xml:space="preserve"> </w:t>
      </w:r>
      <w:r w:rsidRPr="00857A75">
        <w:t>МБДОУ</w:t>
      </w:r>
      <w:r w:rsidRPr="00857A75">
        <w:rPr>
          <w:spacing w:val="2"/>
        </w:rPr>
        <w:t xml:space="preserve"> </w:t>
      </w:r>
      <w:r w:rsidRPr="00857A75">
        <w:t>Лесновский детский сад</w:t>
      </w:r>
      <w:r w:rsidRPr="00857A75">
        <w:rPr>
          <w:spacing w:val="-9"/>
        </w:rPr>
        <w:t xml:space="preserve"> </w:t>
      </w:r>
      <w:r w:rsidRPr="00857A75">
        <w:t>предполагает</w:t>
      </w:r>
      <w:r w:rsidRPr="00857A75">
        <w:rPr>
          <w:spacing w:val="-5"/>
        </w:rPr>
        <w:t xml:space="preserve"> </w:t>
      </w:r>
      <w:r w:rsidRPr="00857A75">
        <w:t>преемственность</w:t>
      </w:r>
      <w:r w:rsidRPr="00857A75">
        <w:rPr>
          <w:spacing w:val="-5"/>
        </w:rPr>
        <w:t xml:space="preserve"> </w:t>
      </w:r>
      <w:r w:rsidRPr="00857A75">
        <w:t>по</w:t>
      </w:r>
      <w:r w:rsidRPr="00857A75">
        <w:rPr>
          <w:spacing w:val="-5"/>
        </w:rPr>
        <w:t xml:space="preserve"> </w:t>
      </w:r>
      <w:r w:rsidRPr="00857A75">
        <w:t>отношению</w:t>
      </w:r>
      <w:r w:rsidRPr="00857A75">
        <w:rPr>
          <w:spacing w:val="-7"/>
        </w:rPr>
        <w:t xml:space="preserve"> </w:t>
      </w:r>
      <w:r w:rsidRPr="00857A75">
        <w:t>к</w:t>
      </w:r>
      <w:r w:rsidRPr="00857A75">
        <w:rPr>
          <w:spacing w:val="-1"/>
        </w:rPr>
        <w:t xml:space="preserve"> </w:t>
      </w:r>
      <w:r w:rsidRPr="00857A75">
        <w:t>достижению</w:t>
      </w:r>
      <w:r w:rsidRPr="00857A75">
        <w:rPr>
          <w:spacing w:val="-7"/>
        </w:rPr>
        <w:t xml:space="preserve"> </w:t>
      </w:r>
      <w:r w:rsidRPr="00857A75">
        <w:t>воспитательных</w:t>
      </w:r>
      <w:r w:rsidRPr="00857A75">
        <w:rPr>
          <w:spacing w:val="-9"/>
        </w:rPr>
        <w:t xml:space="preserve"> </w:t>
      </w:r>
      <w:r w:rsidRPr="00857A75">
        <w:t>целей</w:t>
      </w:r>
      <w:r w:rsidRPr="00857A75">
        <w:rPr>
          <w:spacing w:val="-5"/>
        </w:rPr>
        <w:t xml:space="preserve"> </w:t>
      </w:r>
      <w:r w:rsidRPr="00857A75">
        <w:t>начального</w:t>
      </w:r>
      <w:r w:rsidRPr="00857A75">
        <w:rPr>
          <w:spacing w:val="-47"/>
        </w:rPr>
        <w:t xml:space="preserve"> </w:t>
      </w:r>
      <w:r w:rsidRPr="00857A75">
        <w:t>общего</w:t>
      </w:r>
      <w:r w:rsidRPr="00857A75">
        <w:rPr>
          <w:spacing w:val="-3"/>
        </w:rPr>
        <w:t xml:space="preserve"> </w:t>
      </w:r>
      <w:r w:rsidRPr="00857A75">
        <w:t>образования</w:t>
      </w:r>
      <w:r w:rsidRPr="00857A75">
        <w:rPr>
          <w:spacing w:val="-3"/>
        </w:rPr>
        <w:t xml:space="preserve"> </w:t>
      </w:r>
      <w:r w:rsidRPr="00857A75">
        <w:t>(далее</w:t>
      </w:r>
      <w:r w:rsidRPr="00857A75">
        <w:rPr>
          <w:spacing w:val="4"/>
        </w:rPr>
        <w:t xml:space="preserve"> </w:t>
      </w:r>
      <w:r w:rsidRPr="00857A75">
        <w:t>-</w:t>
      </w:r>
      <w:r w:rsidRPr="00857A75">
        <w:rPr>
          <w:spacing w:val="3"/>
        </w:rPr>
        <w:t xml:space="preserve"> </w:t>
      </w:r>
      <w:r w:rsidRPr="00857A75">
        <w:t>НОО).</w:t>
      </w:r>
    </w:p>
    <w:p w:rsidR="005A5190" w:rsidRPr="00857A75" w:rsidRDefault="003C2B94">
      <w:pPr>
        <w:pStyle w:val="a3"/>
        <w:ind w:right="699"/>
      </w:pPr>
      <w:r w:rsidRPr="00857A75">
        <w:t>Программа воспитания основана на воплощении национального воспитательного идеала, который</w:t>
      </w:r>
      <w:r w:rsidRPr="00857A75">
        <w:rPr>
          <w:spacing w:val="1"/>
        </w:rPr>
        <w:t xml:space="preserve"> </w:t>
      </w:r>
      <w:r w:rsidRPr="00857A75">
        <w:t>понимается как</w:t>
      </w:r>
      <w:r w:rsidRPr="00857A75">
        <w:rPr>
          <w:spacing w:val="-1"/>
        </w:rPr>
        <w:t xml:space="preserve"> </w:t>
      </w:r>
      <w:r w:rsidRPr="00857A75">
        <w:t>высшая</w:t>
      </w:r>
      <w:r w:rsidRPr="00857A75">
        <w:rPr>
          <w:spacing w:val="-3"/>
        </w:rPr>
        <w:t xml:space="preserve"> </w:t>
      </w:r>
      <w:r w:rsidRPr="00857A75">
        <w:t>цель</w:t>
      </w:r>
      <w:r w:rsidRPr="00857A75">
        <w:rPr>
          <w:spacing w:val="-2"/>
        </w:rPr>
        <w:t xml:space="preserve"> </w:t>
      </w:r>
      <w:r w:rsidRPr="00857A75">
        <w:t>образования,</w:t>
      </w:r>
      <w:r w:rsidRPr="00857A75">
        <w:rPr>
          <w:spacing w:val="-2"/>
        </w:rPr>
        <w:t xml:space="preserve"> </w:t>
      </w:r>
      <w:r w:rsidRPr="00857A75">
        <w:t>нравственное (идеальное)</w:t>
      </w:r>
      <w:r w:rsidRPr="00857A75">
        <w:rPr>
          <w:spacing w:val="-1"/>
        </w:rPr>
        <w:t xml:space="preserve"> </w:t>
      </w:r>
      <w:r w:rsidRPr="00857A75">
        <w:t>представление</w:t>
      </w:r>
      <w:r w:rsidRPr="00857A75">
        <w:rPr>
          <w:spacing w:val="-4"/>
        </w:rPr>
        <w:t xml:space="preserve"> </w:t>
      </w:r>
      <w:r w:rsidRPr="00857A75">
        <w:t>о человеке.</w:t>
      </w:r>
    </w:p>
    <w:p w:rsidR="005A5190" w:rsidRPr="00857A75" w:rsidRDefault="003C2B94">
      <w:pPr>
        <w:pStyle w:val="a3"/>
        <w:ind w:right="690"/>
      </w:pPr>
      <w:r w:rsidRPr="00857A75">
        <w:t>В</w:t>
      </w:r>
      <w:r w:rsidRPr="00857A75">
        <w:rPr>
          <w:spacing w:val="-7"/>
        </w:rPr>
        <w:t xml:space="preserve"> </w:t>
      </w:r>
      <w:r w:rsidRPr="00857A75">
        <w:t>основе</w:t>
      </w:r>
      <w:r w:rsidRPr="00857A75">
        <w:rPr>
          <w:spacing w:val="-10"/>
        </w:rPr>
        <w:t xml:space="preserve"> </w:t>
      </w:r>
      <w:r w:rsidRPr="00857A75">
        <w:t>процесса</w:t>
      </w:r>
      <w:r w:rsidRPr="00857A75">
        <w:rPr>
          <w:spacing w:val="-6"/>
        </w:rPr>
        <w:t xml:space="preserve"> </w:t>
      </w:r>
      <w:r w:rsidRPr="00857A75">
        <w:t>воспитания</w:t>
      </w:r>
      <w:r w:rsidRPr="00857A75">
        <w:rPr>
          <w:spacing w:val="-9"/>
        </w:rPr>
        <w:t xml:space="preserve"> </w:t>
      </w:r>
      <w:r w:rsidRPr="00857A75">
        <w:t>обучающихся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МБДОУ</w:t>
      </w:r>
      <w:r w:rsidRPr="00857A75">
        <w:rPr>
          <w:spacing w:val="-7"/>
        </w:rPr>
        <w:t xml:space="preserve"> </w:t>
      </w:r>
      <w:r w:rsidRPr="00857A75">
        <w:t>Лесновский детский сад</w:t>
      </w:r>
      <w:r w:rsidRPr="00857A75">
        <w:rPr>
          <w:spacing w:val="-9"/>
        </w:rPr>
        <w:t xml:space="preserve"> </w:t>
      </w:r>
      <w:r w:rsidRPr="00857A75">
        <w:t>лежат</w:t>
      </w:r>
      <w:r w:rsidRPr="00857A75">
        <w:rPr>
          <w:spacing w:val="-5"/>
        </w:rPr>
        <w:t xml:space="preserve"> </w:t>
      </w:r>
      <w:r w:rsidRPr="00857A75">
        <w:t>конституционные</w:t>
      </w:r>
      <w:r w:rsidRPr="00857A75">
        <w:rPr>
          <w:spacing w:val="-47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национальные</w:t>
      </w:r>
      <w:r w:rsidRPr="00857A75">
        <w:rPr>
          <w:spacing w:val="-3"/>
        </w:rPr>
        <w:t xml:space="preserve"> </w:t>
      </w:r>
      <w:r w:rsidRPr="00857A75">
        <w:t>ценности</w:t>
      </w:r>
      <w:r w:rsidRPr="00857A75">
        <w:rPr>
          <w:spacing w:val="-1"/>
        </w:rPr>
        <w:t xml:space="preserve"> </w:t>
      </w:r>
      <w:r w:rsidRPr="00857A75">
        <w:t>российского</w:t>
      </w:r>
      <w:r w:rsidRPr="00857A75">
        <w:rPr>
          <w:spacing w:val="1"/>
        </w:rPr>
        <w:t xml:space="preserve"> </w:t>
      </w:r>
      <w:r w:rsidRPr="00857A75">
        <w:t>общества.</w:t>
      </w:r>
    </w:p>
    <w:p w:rsidR="005A5190" w:rsidRPr="00857A75" w:rsidRDefault="003C2B94">
      <w:pPr>
        <w:pStyle w:val="a3"/>
        <w:ind w:right="687"/>
      </w:pPr>
      <w:r w:rsidRPr="00857A75">
        <w:t>Целевые ориентиры следует рассматривать как возрастные характеристики возможных достижений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ребенка,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которые</w:t>
      </w:r>
      <w:r w:rsidRPr="00857A75">
        <w:rPr>
          <w:spacing w:val="-15"/>
        </w:rPr>
        <w:t xml:space="preserve"> </w:t>
      </w:r>
      <w:r w:rsidRPr="00857A75">
        <w:rPr>
          <w:spacing w:val="-1"/>
        </w:rPr>
        <w:t>коррелируют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с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портретом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выпускника</w:t>
      </w:r>
      <w:r w:rsidRPr="00857A75">
        <w:rPr>
          <w:spacing w:val="-11"/>
        </w:rPr>
        <w:t xml:space="preserve"> </w:t>
      </w:r>
      <w:r w:rsidRPr="00857A75">
        <w:t>МБДОУ Лесновский детский сад</w:t>
      </w:r>
      <w:r w:rsidRPr="00857A75">
        <w:rPr>
          <w:spacing w:val="-14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11"/>
        </w:rPr>
        <w:t xml:space="preserve"> </w:t>
      </w:r>
      <w:r w:rsidRPr="00857A75">
        <w:t>базовыми</w:t>
      </w:r>
      <w:r w:rsidRPr="00857A75">
        <w:rPr>
          <w:spacing w:val="-14"/>
        </w:rPr>
        <w:t xml:space="preserve"> </w:t>
      </w:r>
      <w:r w:rsidRPr="00857A75">
        <w:t>духовно -</w:t>
      </w:r>
      <w:r w:rsidRPr="00857A75">
        <w:rPr>
          <w:spacing w:val="-48"/>
        </w:rPr>
        <w:t xml:space="preserve"> </w:t>
      </w:r>
      <w:r w:rsidRPr="00857A75">
        <w:t>нравственными</w:t>
      </w:r>
      <w:r w:rsidRPr="00857A75">
        <w:rPr>
          <w:spacing w:val="1"/>
        </w:rPr>
        <w:t xml:space="preserve"> </w:t>
      </w:r>
      <w:r w:rsidRPr="00857A75">
        <w:t>ценностями.</w:t>
      </w:r>
      <w:r w:rsidRPr="00857A75">
        <w:rPr>
          <w:spacing w:val="1"/>
        </w:rPr>
        <w:t xml:space="preserve"> </w:t>
      </w:r>
      <w:r w:rsidRPr="00857A75">
        <w:t>Планируемые</w:t>
      </w:r>
      <w:r w:rsidRPr="00857A75">
        <w:rPr>
          <w:spacing w:val="1"/>
        </w:rPr>
        <w:t xml:space="preserve"> </w:t>
      </w:r>
      <w:r w:rsidRPr="00857A75">
        <w:t>результаты</w:t>
      </w:r>
      <w:r w:rsidRPr="00857A75">
        <w:rPr>
          <w:spacing w:val="1"/>
        </w:rPr>
        <w:t xml:space="preserve"> </w:t>
      </w:r>
      <w:r w:rsidRPr="00857A75">
        <w:t>определяют</w:t>
      </w:r>
      <w:r w:rsidRPr="00857A75">
        <w:rPr>
          <w:spacing w:val="1"/>
        </w:rPr>
        <w:t xml:space="preserve"> </w:t>
      </w:r>
      <w:r w:rsidRPr="00857A75">
        <w:t>направления</w:t>
      </w:r>
      <w:r w:rsidRPr="00857A75">
        <w:rPr>
          <w:spacing w:val="1"/>
        </w:rPr>
        <w:t xml:space="preserve"> </w:t>
      </w:r>
      <w:r w:rsidRPr="00857A75">
        <w:t>рабочей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ind w:right="687"/>
      </w:pP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социокультурной</w:t>
      </w:r>
      <w:r w:rsidRPr="00857A75">
        <w:rPr>
          <w:spacing w:val="1"/>
        </w:rPr>
        <w:t xml:space="preserve"> </w:t>
      </w:r>
      <w:r w:rsidRPr="00857A75">
        <w:t>среды,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которой</w:t>
      </w:r>
      <w:r w:rsidRPr="00857A75">
        <w:rPr>
          <w:spacing w:val="1"/>
        </w:rPr>
        <w:t xml:space="preserve"> </w:t>
      </w:r>
      <w:r w:rsidRPr="00857A75">
        <w:t>воспитывается</w:t>
      </w:r>
      <w:r w:rsidRPr="00857A75">
        <w:rPr>
          <w:spacing w:val="1"/>
        </w:rPr>
        <w:t xml:space="preserve"> </w:t>
      </w:r>
      <w:r w:rsidRPr="00857A75">
        <w:t>ребенок,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рабочей</w:t>
      </w:r>
      <w:r w:rsidRPr="00857A75">
        <w:rPr>
          <w:spacing w:val="1"/>
        </w:rPr>
        <w:t xml:space="preserve"> </w:t>
      </w:r>
      <w:r w:rsidRPr="00857A75">
        <w:t>программе воспитания отражается взаимодействие участников образовательных отношений (далее - ОО) со</w:t>
      </w:r>
      <w:r w:rsidRPr="00857A75">
        <w:rPr>
          <w:spacing w:val="1"/>
        </w:rPr>
        <w:t xml:space="preserve"> </w:t>
      </w:r>
      <w:r w:rsidRPr="00857A75">
        <w:t>всеми</w:t>
      </w:r>
      <w:r w:rsidRPr="00857A75">
        <w:rPr>
          <w:spacing w:val="1"/>
        </w:rPr>
        <w:t xml:space="preserve"> </w:t>
      </w:r>
      <w:r w:rsidRPr="00857A75">
        <w:t>субъектами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отношений.</w:t>
      </w:r>
      <w:r w:rsidRPr="00857A75">
        <w:rPr>
          <w:spacing w:val="1"/>
        </w:rPr>
        <w:t xml:space="preserve"> </w:t>
      </w:r>
      <w:r w:rsidRPr="00857A75">
        <w:t>Только</w:t>
      </w:r>
      <w:r w:rsidRPr="00857A75">
        <w:rPr>
          <w:spacing w:val="1"/>
        </w:rPr>
        <w:t xml:space="preserve"> </w:t>
      </w:r>
      <w:r w:rsidRPr="00857A75">
        <w:t>при</w:t>
      </w:r>
      <w:r w:rsidRPr="00857A75">
        <w:rPr>
          <w:spacing w:val="1"/>
        </w:rPr>
        <w:t xml:space="preserve"> </w:t>
      </w:r>
      <w:r w:rsidRPr="00857A75">
        <w:t>подобном</w:t>
      </w:r>
      <w:r w:rsidRPr="00857A75">
        <w:rPr>
          <w:spacing w:val="1"/>
        </w:rPr>
        <w:t xml:space="preserve"> </w:t>
      </w:r>
      <w:r w:rsidRPr="00857A75">
        <w:t>подходе</w:t>
      </w:r>
      <w:r w:rsidRPr="00857A75">
        <w:rPr>
          <w:spacing w:val="1"/>
        </w:rPr>
        <w:t xml:space="preserve"> </w:t>
      </w:r>
      <w:r w:rsidRPr="00857A75">
        <w:t>возможно</w:t>
      </w:r>
      <w:r w:rsidRPr="00857A75">
        <w:rPr>
          <w:spacing w:val="1"/>
        </w:rPr>
        <w:t xml:space="preserve"> </w:t>
      </w:r>
      <w:r w:rsidRPr="00857A75">
        <w:t>воспитать</w:t>
      </w:r>
      <w:r w:rsidRPr="00857A75">
        <w:rPr>
          <w:spacing w:val="1"/>
        </w:rPr>
        <w:t xml:space="preserve"> </w:t>
      </w:r>
      <w:r w:rsidRPr="00857A75">
        <w:t>гражданина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патриота,</w:t>
      </w:r>
      <w:r w:rsidRPr="00857A75">
        <w:rPr>
          <w:spacing w:val="1"/>
        </w:rPr>
        <w:t xml:space="preserve"> </w:t>
      </w:r>
      <w:r w:rsidRPr="00857A75">
        <w:t>раскрыть</w:t>
      </w:r>
      <w:r w:rsidRPr="00857A75">
        <w:rPr>
          <w:spacing w:val="1"/>
        </w:rPr>
        <w:t xml:space="preserve"> </w:t>
      </w:r>
      <w:r w:rsidRPr="00857A75">
        <w:t>способности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таланты</w:t>
      </w:r>
      <w:r w:rsidRPr="00857A75">
        <w:rPr>
          <w:spacing w:val="1"/>
        </w:rPr>
        <w:t xml:space="preserve"> </w:t>
      </w:r>
      <w:r w:rsidRPr="00857A75">
        <w:t>обучающихся,</w:t>
      </w:r>
      <w:r w:rsidRPr="00857A75">
        <w:rPr>
          <w:spacing w:val="1"/>
        </w:rPr>
        <w:t xml:space="preserve"> </w:t>
      </w:r>
      <w:r w:rsidRPr="00857A75">
        <w:t>подготовить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жизни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высокотехнологичном,</w:t>
      </w:r>
      <w:r w:rsidRPr="00857A75">
        <w:rPr>
          <w:spacing w:val="-2"/>
        </w:rPr>
        <w:t xml:space="preserve"> </w:t>
      </w:r>
      <w:r w:rsidRPr="00857A75">
        <w:t>конкурентном</w:t>
      </w:r>
      <w:r w:rsidRPr="00857A75">
        <w:rPr>
          <w:spacing w:val="-5"/>
        </w:rPr>
        <w:t xml:space="preserve"> </w:t>
      </w:r>
      <w:r w:rsidRPr="00857A75">
        <w:t>обществе.</w:t>
      </w:r>
    </w:p>
    <w:p w:rsidR="005A5190" w:rsidRPr="00857A75" w:rsidRDefault="003C2B94">
      <w:pPr>
        <w:pStyle w:val="a3"/>
        <w:spacing w:line="242" w:lineRule="auto"/>
        <w:ind w:right="694"/>
      </w:pPr>
      <w:r w:rsidRPr="00857A75">
        <w:t>Для</w:t>
      </w:r>
      <w:r w:rsidRPr="00857A75">
        <w:rPr>
          <w:spacing w:val="1"/>
        </w:rPr>
        <w:t xml:space="preserve"> </w:t>
      </w:r>
      <w:r w:rsidRPr="00857A75">
        <w:t>того</w:t>
      </w:r>
      <w:r w:rsidRPr="00857A75">
        <w:rPr>
          <w:spacing w:val="1"/>
        </w:rPr>
        <w:t xml:space="preserve"> </w:t>
      </w:r>
      <w:r w:rsidRPr="00857A75">
        <w:t>чтобы</w:t>
      </w:r>
      <w:r w:rsidRPr="00857A75">
        <w:rPr>
          <w:spacing w:val="1"/>
        </w:rPr>
        <w:t xml:space="preserve"> </w:t>
      </w:r>
      <w:r w:rsidRPr="00857A75">
        <w:t>эти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осваивались</w:t>
      </w:r>
      <w:r w:rsidRPr="00857A75">
        <w:rPr>
          <w:spacing w:val="1"/>
        </w:rPr>
        <w:t xml:space="preserve"> </w:t>
      </w:r>
      <w:r w:rsidRPr="00857A75">
        <w:t>ребёнком,</w:t>
      </w:r>
      <w:r w:rsidRPr="00857A75">
        <w:rPr>
          <w:spacing w:val="1"/>
        </w:rPr>
        <w:t xml:space="preserve"> </w:t>
      </w:r>
      <w:r w:rsidRPr="00857A75">
        <w:t>они</w:t>
      </w:r>
      <w:r w:rsidRPr="00857A75">
        <w:rPr>
          <w:spacing w:val="1"/>
        </w:rPr>
        <w:t xml:space="preserve"> </w:t>
      </w:r>
      <w:r w:rsidRPr="00857A75">
        <w:t>отражаются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направлениях</w:t>
      </w:r>
      <w:r w:rsidRPr="00857A75">
        <w:rPr>
          <w:spacing w:val="-47"/>
        </w:rPr>
        <w:t xml:space="preserve"> </w:t>
      </w:r>
      <w:r w:rsidRPr="00857A75">
        <w:t>воспитательной</w:t>
      </w:r>
      <w:r w:rsidRPr="00857A75">
        <w:rPr>
          <w:spacing w:val="-3"/>
        </w:rPr>
        <w:t xml:space="preserve"> </w:t>
      </w:r>
      <w:r w:rsidRPr="00857A75">
        <w:t>работы</w:t>
      </w:r>
      <w:r w:rsidRPr="00857A75">
        <w:rPr>
          <w:spacing w:val="3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spacing w:line="226" w:lineRule="exact"/>
        <w:ind w:left="1268" w:firstLine="0"/>
      </w:pPr>
      <w:r w:rsidRPr="00857A75">
        <w:t>Ценности</w:t>
      </w:r>
      <w:r w:rsidRPr="00857A75">
        <w:rPr>
          <w:spacing w:val="-4"/>
        </w:rPr>
        <w:t xml:space="preserve"> </w:t>
      </w:r>
      <w:r w:rsidRPr="00857A75">
        <w:t>Родины и</w:t>
      </w:r>
      <w:r w:rsidRPr="00857A75">
        <w:rPr>
          <w:spacing w:val="-4"/>
        </w:rPr>
        <w:t xml:space="preserve"> </w:t>
      </w:r>
      <w:r w:rsidRPr="00857A75">
        <w:t>природы</w:t>
      </w:r>
      <w:r w:rsidRPr="00857A75">
        <w:rPr>
          <w:spacing w:val="-4"/>
        </w:rPr>
        <w:t xml:space="preserve"> </w:t>
      </w:r>
      <w:r w:rsidRPr="00857A75">
        <w:t>лежат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основе</w:t>
      </w:r>
      <w:r w:rsidRPr="00857A75">
        <w:rPr>
          <w:spacing w:val="-1"/>
        </w:rPr>
        <w:t xml:space="preserve"> </w:t>
      </w:r>
      <w:r w:rsidRPr="00857A75">
        <w:t>патриотического</w:t>
      </w:r>
      <w:r w:rsidRPr="00857A75">
        <w:rPr>
          <w:spacing w:val="-2"/>
        </w:rPr>
        <w:t xml:space="preserve"> </w:t>
      </w:r>
      <w:r w:rsidRPr="00857A75">
        <w:t>направления</w:t>
      </w:r>
      <w:r w:rsidRPr="00857A75">
        <w:rPr>
          <w:spacing w:val="-4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ind w:right="697"/>
      </w:pP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человека,</w:t>
      </w:r>
      <w:r w:rsidRPr="00857A75">
        <w:rPr>
          <w:spacing w:val="1"/>
        </w:rPr>
        <w:t xml:space="preserve"> </w:t>
      </w:r>
      <w:r w:rsidRPr="00857A75">
        <w:t>семьи,</w:t>
      </w:r>
      <w:r w:rsidRPr="00857A75">
        <w:rPr>
          <w:spacing w:val="1"/>
        </w:rPr>
        <w:t xml:space="preserve"> </w:t>
      </w:r>
      <w:r w:rsidRPr="00857A75">
        <w:t>дружбы,</w:t>
      </w:r>
      <w:r w:rsidRPr="00857A75">
        <w:rPr>
          <w:spacing w:val="1"/>
        </w:rPr>
        <w:t xml:space="preserve"> </w:t>
      </w:r>
      <w:r w:rsidRPr="00857A75">
        <w:t>сотрудничества</w:t>
      </w:r>
      <w:r w:rsidRPr="00857A75">
        <w:rPr>
          <w:spacing w:val="1"/>
        </w:rPr>
        <w:t xml:space="preserve"> </w:t>
      </w:r>
      <w:r w:rsidRPr="00857A75">
        <w:t>лежат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социального</w:t>
      </w:r>
      <w:r w:rsidRPr="00857A75">
        <w:rPr>
          <w:spacing w:val="1"/>
        </w:rPr>
        <w:t xml:space="preserve"> </w:t>
      </w:r>
      <w:r w:rsidRPr="00857A75">
        <w:t>направления</w:t>
      </w:r>
      <w:r w:rsidRPr="00857A75">
        <w:rPr>
          <w:spacing w:val="1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Ценность</w:t>
      </w:r>
      <w:r w:rsidRPr="00857A75">
        <w:rPr>
          <w:spacing w:val="-5"/>
        </w:rPr>
        <w:t xml:space="preserve"> </w:t>
      </w:r>
      <w:r w:rsidRPr="00857A75">
        <w:t>знания</w:t>
      </w:r>
      <w:r w:rsidRPr="00857A75">
        <w:rPr>
          <w:spacing w:val="-3"/>
        </w:rPr>
        <w:t xml:space="preserve"> </w:t>
      </w:r>
      <w:r w:rsidRPr="00857A75">
        <w:t>лежит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5"/>
        </w:rPr>
        <w:t xml:space="preserve"> </w:t>
      </w:r>
      <w:r w:rsidRPr="00857A75">
        <w:t>основе</w:t>
      </w:r>
      <w:r w:rsidRPr="00857A75">
        <w:rPr>
          <w:spacing w:val="-2"/>
        </w:rPr>
        <w:t xml:space="preserve"> </w:t>
      </w:r>
      <w:r w:rsidRPr="00857A75">
        <w:t>познавательного</w:t>
      </w:r>
      <w:r w:rsidRPr="00857A75">
        <w:rPr>
          <w:spacing w:val="-3"/>
        </w:rPr>
        <w:t xml:space="preserve"> </w:t>
      </w:r>
      <w:r w:rsidRPr="00857A75">
        <w:t>направления</w:t>
      </w:r>
      <w:r w:rsidRPr="00857A75">
        <w:rPr>
          <w:spacing w:val="-6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spacing w:line="242" w:lineRule="auto"/>
        <w:ind w:left="1268" w:right="1408" w:firstLine="0"/>
        <w:jc w:val="left"/>
      </w:pPr>
      <w:r w:rsidRPr="00857A75">
        <w:t>Ценность здоровья лежит в основе физического и оздоровительного направления воспитания.</w:t>
      </w:r>
      <w:r w:rsidRPr="00857A75">
        <w:rPr>
          <w:spacing w:val="-47"/>
        </w:rPr>
        <w:t xml:space="preserve"> </w:t>
      </w:r>
      <w:r w:rsidRPr="00857A75">
        <w:t>Ценность</w:t>
      </w:r>
      <w:r w:rsidRPr="00857A75">
        <w:rPr>
          <w:spacing w:val="-2"/>
        </w:rPr>
        <w:t xml:space="preserve"> </w:t>
      </w:r>
      <w:r w:rsidRPr="00857A75">
        <w:t>труда</w:t>
      </w:r>
      <w:r w:rsidRPr="00857A75">
        <w:rPr>
          <w:spacing w:val="1"/>
        </w:rPr>
        <w:t xml:space="preserve"> </w:t>
      </w:r>
      <w:r w:rsidRPr="00857A75">
        <w:t>лежит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-5"/>
        </w:rPr>
        <w:t xml:space="preserve"> </w:t>
      </w:r>
      <w:r w:rsidRPr="00857A75">
        <w:t>основе</w:t>
      </w:r>
      <w:r w:rsidRPr="00857A75">
        <w:rPr>
          <w:spacing w:val="-4"/>
        </w:rPr>
        <w:t xml:space="preserve"> </w:t>
      </w:r>
      <w:r w:rsidRPr="00857A75">
        <w:t>трудового</w:t>
      </w:r>
      <w:r w:rsidRPr="00857A75">
        <w:rPr>
          <w:spacing w:val="1"/>
        </w:rPr>
        <w:t xml:space="preserve"> </w:t>
      </w:r>
      <w:r w:rsidRPr="00857A75">
        <w:t>направления воспитания.</w:t>
      </w:r>
    </w:p>
    <w:p w:rsidR="005A5190" w:rsidRPr="00857A75" w:rsidRDefault="003C2B94">
      <w:pPr>
        <w:pStyle w:val="a3"/>
        <w:spacing w:line="225" w:lineRule="exact"/>
        <w:ind w:left="1268" w:firstLine="0"/>
        <w:jc w:val="left"/>
      </w:pPr>
      <w:r w:rsidRPr="00857A75">
        <w:t>Ценности</w:t>
      </w:r>
      <w:r w:rsidRPr="00857A75">
        <w:rPr>
          <w:spacing w:val="-4"/>
        </w:rPr>
        <w:t xml:space="preserve"> </w:t>
      </w:r>
      <w:r w:rsidRPr="00857A75">
        <w:t>культуры и</w:t>
      </w:r>
      <w:r w:rsidRPr="00857A75">
        <w:rPr>
          <w:spacing w:val="-1"/>
        </w:rPr>
        <w:t xml:space="preserve"> </w:t>
      </w:r>
      <w:r w:rsidRPr="00857A75">
        <w:t>красоты лежат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7"/>
        </w:rPr>
        <w:t xml:space="preserve"> </w:t>
      </w:r>
      <w:r w:rsidRPr="00857A75">
        <w:t>основе</w:t>
      </w:r>
      <w:r w:rsidRPr="00857A75">
        <w:rPr>
          <w:spacing w:val="-2"/>
        </w:rPr>
        <w:t xml:space="preserve"> </w:t>
      </w:r>
      <w:r w:rsidRPr="00857A75">
        <w:t>этико-эстетического</w:t>
      </w:r>
      <w:r w:rsidRPr="00857A75">
        <w:rPr>
          <w:spacing w:val="-2"/>
        </w:rPr>
        <w:t xml:space="preserve"> </w:t>
      </w:r>
      <w:r w:rsidRPr="00857A75">
        <w:t>направления</w:t>
      </w:r>
      <w:r w:rsidRPr="00857A75">
        <w:rPr>
          <w:spacing w:val="-6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spacing w:before="1"/>
        <w:ind w:right="687"/>
      </w:pPr>
      <w:r w:rsidRPr="00857A75">
        <w:t>Реализация</w:t>
      </w:r>
      <w:r w:rsidRPr="00857A75">
        <w:rPr>
          <w:spacing w:val="1"/>
        </w:rPr>
        <w:t xml:space="preserve"> </w:t>
      </w:r>
      <w:r w:rsidRPr="00857A75">
        <w:t>Примерной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основана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взаимодействии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разными</w:t>
      </w:r>
      <w:r w:rsidRPr="00857A75">
        <w:rPr>
          <w:spacing w:val="1"/>
        </w:rPr>
        <w:t xml:space="preserve"> </w:t>
      </w:r>
      <w:r w:rsidRPr="00857A75">
        <w:t>субъектами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-4"/>
        </w:rPr>
        <w:t xml:space="preserve"> </w:t>
      </w:r>
      <w:r w:rsidRPr="00857A75">
        <w:t>отношений.</w:t>
      </w:r>
    </w:p>
    <w:p w:rsidR="005A5190" w:rsidRPr="00857A75" w:rsidRDefault="003C2B94">
      <w:pPr>
        <w:pStyle w:val="a3"/>
        <w:ind w:right="697"/>
      </w:pPr>
      <w:r w:rsidRPr="00857A75">
        <w:t>Организация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части,</w:t>
      </w:r>
      <w:r w:rsidRPr="00857A75">
        <w:rPr>
          <w:spacing w:val="1"/>
        </w:rPr>
        <w:t xml:space="preserve"> </w:t>
      </w:r>
      <w:r w:rsidRPr="00857A75">
        <w:t>формируемой</w:t>
      </w:r>
      <w:r w:rsidRPr="00857A75">
        <w:rPr>
          <w:spacing w:val="1"/>
        </w:rPr>
        <w:t xml:space="preserve"> </w:t>
      </w:r>
      <w:r w:rsidRPr="00857A75">
        <w:t>участниками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отношений,</w:t>
      </w:r>
      <w:r w:rsidRPr="00857A75">
        <w:rPr>
          <w:spacing w:val="1"/>
        </w:rPr>
        <w:t xml:space="preserve"> </w:t>
      </w:r>
      <w:r w:rsidRPr="00857A75">
        <w:t>дополняет</w:t>
      </w:r>
      <w:r w:rsidRPr="00857A75">
        <w:rPr>
          <w:spacing w:val="1"/>
        </w:rPr>
        <w:t xml:space="preserve"> </w:t>
      </w:r>
      <w:r w:rsidRPr="00857A75">
        <w:t>приоритетные</w:t>
      </w:r>
      <w:r w:rsidRPr="00857A75">
        <w:rPr>
          <w:spacing w:val="1"/>
        </w:rPr>
        <w:t xml:space="preserve"> </w:t>
      </w:r>
      <w:r w:rsidRPr="00857A75">
        <w:t>направления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реализуемой</w:t>
      </w:r>
      <w:r w:rsidRPr="00857A75">
        <w:rPr>
          <w:spacing w:val="1"/>
        </w:rPr>
        <w:t xml:space="preserve"> </w:t>
      </w:r>
      <w:r w:rsidRPr="00857A75">
        <w:t>основной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программы,</w:t>
      </w:r>
      <w:r w:rsidRPr="00857A75">
        <w:rPr>
          <w:spacing w:val="1"/>
        </w:rPr>
        <w:t xml:space="preserve"> </w:t>
      </w:r>
      <w:r w:rsidRPr="00857A75">
        <w:t>региональной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муниципальной</w:t>
      </w:r>
      <w:r w:rsidRPr="00857A75">
        <w:rPr>
          <w:spacing w:val="2"/>
        </w:rPr>
        <w:t xml:space="preserve"> </w:t>
      </w:r>
      <w:r w:rsidRPr="00857A75">
        <w:t>спецификой.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Реализация</w:t>
      </w:r>
      <w:r w:rsidRPr="00857A75">
        <w:rPr>
          <w:spacing w:val="-4"/>
        </w:rPr>
        <w:t xml:space="preserve"> </w:t>
      </w:r>
      <w:r w:rsidRPr="00857A75">
        <w:t>Программы</w:t>
      </w:r>
      <w:r w:rsidRPr="00857A75">
        <w:rPr>
          <w:spacing w:val="-5"/>
        </w:rPr>
        <w:t xml:space="preserve"> </w:t>
      </w:r>
      <w:r w:rsidRPr="00857A75">
        <w:t>воспитания</w:t>
      </w:r>
      <w:r w:rsidRPr="00857A75">
        <w:rPr>
          <w:spacing w:val="-8"/>
        </w:rPr>
        <w:t xml:space="preserve"> </w:t>
      </w:r>
      <w:r w:rsidRPr="00857A75">
        <w:t>предполагает</w:t>
      </w:r>
      <w:r w:rsidRPr="00857A75">
        <w:rPr>
          <w:spacing w:val="-2"/>
        </w:rPr>
        <w:t xml:space="preserve"> </w:t>
      </w:r>
      <w:r w:rsidRPr="00857A75">
        <w:t>социальное</w:t>
      </w:r>
      <w:r w:rsidRPr="00857A75">
        <w:rPr>
          <w:spacing w:val="-7"/>
        </w:rPr>
        <w:t xml:space="preserve"> </w:t>
      </w:r>
      <w:r w:rsidRPr="00857A75">
        <w:t>партнерство с</w:t>
      </w:r>
      <w:r w:rsidRPr="00857A75">
        <w:rPr>
          <w:spacing w:val="-7"/>
        </w:rPr>
        <w:t xml:space="preserve"> </w:t>
      </w:r>
      <w:r w:rsidRPr="00857A75">
        <w:t>другими</w:t>
      </w:r>
      <w:r w:rsidRPr="00857A75">
        <w:rPr>
          <w:spacing w:val="-7"/>
        </w:rPr>
        <w:t xml:space="preserve"> </w:t>
      </w:r>
      <w:r w:rsidRPr="00857A75">
        <w:t>организациями.</w:t>
      </w:r>
    </w:p>
    <w:p w:rsidR="005A5190" w:rsidRPr="00857A75" w:rsidRDefault="003C2B94">
      <w:pPr>
        <w:pStyle w:val="a3"/>
        <w:spacing w:before="70"/>
        <w:ind w:right="685"/>
      </w:pPr>
      <w:r w:rsidRPr="00857A75">
        <w:t>Структура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включает</w:t>
      </w:r>
      <w:r w:rsidRPr="00857A75">
        <w:rPr>
          <w:spacing w:val="1"/>
        </w:rPr>
        <w:t xml:space="preserve"> </w:t>
      </w:r>
      <w:r w:rsidRPr="00857A75">
        <w:t>пояснительную</w:t>
      </w:r>
      <w:r w:rsidRPr="00857A75">
        <w:rPr>
          <w:spacing w:val="1"/>
        </w:rPr>
        <w:t xml:space="preserve"> </w:t>
      </w:r>
      <w:r w:rsidRPr="00857A75">
        <w:t>записку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три</w:t>
      </w:r>
      <w:r w:rsidRPr="00857A75">
        <w:rPr>
          <w:spacing w:val="1"/>
        </w:rPr>
        <w:t xml:space="preserve"> </w:t>
      </w:r>
      <w:r w:rsidRPr="00857A75">
        <w:t>раздела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целевой,</w:t>
      </w:r>
      <w:r w:rsidRPr="00857A75">
        <w:rPr>
          <w:spacing w:val="1"/>
        </w:rPr>
        <w:t xml:space="preserve"> </w:t>
      </w:r>
      <w:r w:rsidRPr="00857A75">
        <w:t>содержательный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организационный,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каждом</w:t>
      </w:r>
      <w:r w:rsidRPr="00857A75">
        <w:rPr>
          <w:spacing w:val="1"/>
        </w:rPr>
        <w:t xml:space="preserve"> </w:t>
      </w:r>
      <w:r w:rsidRPr="00857A75">
        <w:t>из</w:t>
      </w:r>
      <w:r w:rsidRPr="00857A75">
        <w:rPr>
          <w:spacing w:val="1"/>
        </w:rPr>
        <w:t xml:space="preserve"> </w:t>
      </w:r>
      <w:r w:rsidRPr="00857A75">
        <w:t>них</w:t>
      </w:r>
      <w:r w:rsidRPr="00857A75">
        <w:rPr>
          <w:spacing w:val="1"/>
        </w:rPr>
        <w:t xml:space="preserve"> </w:t>
      </w:r>
      <w:r w:rsidRPr="00857A75">
        <w:t>предусматривается</w:t>
      </w:r>
      <w:r w:rsidRPr="00857A75">
        <w:rPr>
          <w:spacing w:val="1"/>
        </w:rPr>
        <w:t xml:space="preserve"> </w:t>
      </w:r>
      <w:r w:rsidRPr="00857A75">
        <w:t>обязательная</w:t>
      </w:r>
      <w:r w:rsidRPr="00857A75">
        <w:rPr>
          <w:spacing w:val="1"/>
        </w:rPr>
        <w:t xml:space="preserve"> </w:t>
      </w:r>
      <w:r w:rsidRPr="00857A75">
        <w:t>часть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часть,</w:t>
      </w:r>
      <w:r w:rsidRPr="00857A75">
        <w:rPr>
          <w:spacing w:val="1"/>
        </w:rPr>
        <w:t xml:space="preserve"> </w:t>
      </w:r>
      <w:r w:rsidRPr="00857A75">
        <w:t>формируемая</w:t>
      </w:r>
      <w:r w:rsidRPr="00857A75">
        <w:rPr>
          <w:spacing w:val="4"/>
        </w:rPr>
        <w:t xml:space="preserve"> </w:t>
      </w:r>
      <w:r w:rsidRPr="00857A75">
        <w:t>участниками</w:t>
      </w:r>
      <w:r w:rsidRPr="00857A75">
        <w:rPr>
          <w:spacing w:val="2"/>
        </w:rPr>
        <w:t xml:space="preserve"> </w:t>
      </w:r>
      <w:r w:rsidRPr="00857A75">
        <w:t>образовательных</w:t>
      </w:r>
      <w:r w:rsidRPr="00857A75">
        <w:rPr>
          <w:spacing w:val="-6"/>
        </w:rPr>
        <w:t xml:space="preserve"> </w:t>
      </w:r>
      <w:r w:rsidRPr="00857A75">
        <w:t>отношений.</w:t>
      </w:r>
    </w:p>
    <w:p w:rsidR="005A5190" w:rsidRPr="00857A75" w:rsidRDefault="003C2B94">
      <w:pPr>
        <w:pStyle w:val="a3"/>
        <w:spacing w:before="1"/>
        <w:ind w:right="682"/>
      </w:pPr>
      <w:r w:rsidRPr="00857A75">
        <w:t>Воспитательные</w:t>
      </w:r>
      <w:r w:rsidRPr="00857A75">
        <w:rPr>
          <w:spacing w:val="1"/>
        </w:rPr>
        <w:t xml:space="preserve"> </w:t>
      </w:r>
      <w:r w:rsidRPr="00857A75">
        <w:t>задачи</w:t>
      </w:r>
      <w:r w:rsidRPr="00857A75">
        <w:rPr>
          <w:spacing w:val="1"/>
        </w:rPr>
        <w:t xml:space="preserve"> </w:t>
      </w:r>
      <w:r w:rsidRPr="00857A75">
        <w:t>реализуются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рамках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областей:</w:t>
      </w:r>
      <w:r w:rsidRPr="00857A75">
        <w:rPr>
          <w:spacing w:val="1"/>
        </w:rPr>
        <w:t xml:space="preserve"> </w:t>
      </w:r>
      <w:r w:rsidRPr="00857A75">
        <w:t>«Социально-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 xml:space="preserve">коммуникативное развитие», «Познавательное </w:t>
      </w:r>
      <w:r w:rsidRPr="00857A75">
        <w:t>развитие», «Речевое развитие», «Художественно-эстетическое</w:t>
      </w:r>
      <w:r w:rsidRPr="00857A75">
        <w:rPr>
          <w:spacing w:val="-47"/>
        </w:rPr>
        <w:t xml:space="preserve"> </w:t>
      </w:r>
      <w:r w:rsidRPr="00857A75">
        <w:t>развитие»,</w:t>
      </w:r>
      <w:r w:rsidRPr="00857A75">
        <w:rPr>
          <w:spacing w:val="4"/>
        </w:rPr>
        <w:t xml:space="preserve"> </w:t>
      </w:r>
      <w:r w:rsidRPr="00857A75">
        <w:t>«Физическое</w:t>
      </w:r>
      <w:r w:rsidRPr="00857A75">
        <w:rPr>
          <w:spacing w:val="-3"/>
        </w:rPr>
        <w:t xml:space="preserve"> </w:t>
      </w:r>
      <w:r w:rsidRPr="00857A75">
        <w:t>развитие».</w:t>
      </w:r>
    </w:p>
    <w:p w:rsidR="005A5190" w:rsidRPr="00857A75" w:rsidRDefault="003C2B94">
      <w:pPr>
        <w:pStyle w:val="a3"/>
        <w:ind w:right="693"/>
      </w:pPr>
      <w:r w:rsidRPr="00857A75">
        <w:t>Часть,</w:t>
      </w:r>
      <w:r w:rsidRPr="00857A75">
        <w:rPr>
          <w:spacing w:val="-6"/>
        </w:rPr>
        <w:t xml:space="preserve"> </w:t>
      </w:r>
      <w:r w:rsidRPr="00857A75">
        <w:t>формируемая</w:t>
      </w:r>
      <w:r w:rsidRPr="00857A75">
        <w:rPr>
          <w:spacing w:val="-1"/>
        </w:rPr>
        <w:t xml:space="preserve"> </w:t>
      </w:r>
      <w:r w:rsidRPr="00857A75">
        <w:t>участниками</w:t>
      </w:r>
      <w:r w:rsidRPr="00857A75">
        <w:rPr>
          <w:spacing w:val="-3"/>
        </w:rPr>
        <w:t xml:space="preserve"> </w:t>
      </w:r>
      <w:r w:rsidRPr="00857A75">
        <w:t>образовательных</w:t>
      </w:r>
      <w:r w:rsidRPr="00857A75">
        <w:rPr>
          <w:spacing w:val="-8"/>
        </w:rPr>
        <w:t xml:space="preserve"> </w:t>
      </w:r>
      <w:r w:rsidRPr="00857A75">
        <w:t>отношений,</w:t>
      </w:r>
      <w:r w:rsidRPr="00857A75">
        <w:rPr>
          <w:spacing w:val="-6"/>
        </w:rPr>
        <w:t xml:space="preserve"> </w:t>
      </w:r>
      <w:r w:rsidRPr="00857A75">
        <w:t>дополняет</w:t>
      </w:r>
      <w:r w:rsidRPr="00857A75">
        <w:rPr>
          <w:spacing w:val="-7"/>
        </w:rPr>
        <w:t xml:space="preserve"> </w:t>
      </w:r>
      <w:r w:rsidRPr="00857A75">
        <w:t>приоритетные</w:t>
      </w:r>
      <w:r w:rsidRPr="00857A75">
        <w:rPr>
          <w:spacing w:val="-8"/>
        </w:rPr>
        <w:t xml:space="preserve"> </w:t>
      </w:r>
      <w:r w:rsidRPr="00857A75">
        <w:t>направления</w:t>
      </w:r>
      <w:r w:rsidRPr="00857A75">
        <w:rPr>
          <w:spacing w:val="-47"/>
        </w:rPr>
        <w:t xml:space="preserve"> </w:t>
      </w:r>
      <w:r w:rsidRPr="00857A75">
        <w:t>воспитания с учетом реализуемой основной образовательной программы, региональной и муниципальной</w:t>
      </w:r>
      <w:r w:rsidRPr="00857A75">
        <w:rPr>
          <w:spacing w:val="1"/>
        </w:rPr>
        <w:t xml:space="preserve"> </w:t>
      </w:r>
      <w:r w:rsidRPr="00857A75">
        <w:t>специфики реализации</w:t>
      </w:r>
      <w:r w:rsidRPr="00857A75">
        <w:rPr>
          <w:spacing w:val="-3"/>
        </w:rPr>
        <w:t xml:space="preserve"> </w:t>
      </w:r>
      <w:r w:rsidRPr="00857A75">
        <w:t>Стратегии</w:t>
      </w:r>
      <w:r w:rsidRPr="00857A75">
        <w:rPr>
          <w:spacing w:val="-4"/>
        </w:rPr>
        <w:t xml:space="preserve"> </w:t>
      </w:r>
      <w:r w:rsidRPr="00857A75">
        <w:t>развития</w:t>
      </w:r>
      <w:r w:rsidRPr="00857A75">
        <w:rPr>
          <w:spacing w:val="-3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Российской</w:t>
      </w:r>
      <w:r w:rsidRPr="00857A75">
        <w:rPr>
          <w:spacing w:val="-3"/>
        </w:rPr>
        <w:t xml:space="preserve"> </w:t>
      </w:r>
      <w:r w:rsidRPr="00857A75">
        <w:t>Федерации</w:t>
      </w:r>
      <w:r w:rsidRPr="00857A75">
        <w:rPr>
          <w:spacing w:val="-4"/>
        </w:rPr>
        <w:t xml:space="preserve"> </w:t>
      </w:r>
      <w:r w:rsidRPr="00857A75">
        <w:t>на период</w:t>
      </w:r>
      <w:r w:rsidRPr="00857A75">
        <w:rPr>
          <w:spacing w:val="-2"/>
        </w:rPr>
        <w:t xml:space="preserve"> </w:t>
      </w:r>
      <w:r w:rsidRPr="00857A75">
        <w:t>до</w:t>
      </w:r>
      <w:r w:rsidRPr="00857A75">
        <w:rPr>
          <w:spacing w:val="-3"/>
        </w:rPr>
        <w:t xml:space="preserve"> </w:t>
      </w:r>
      <w:r w:rsidRPr="00857A75">
        <w:t>2025</w:t>
      </w:r>
      <w:r w:rsidRPr="00857A75">
        <w:rPr>
          <w:spacing w:val="-1"/>
        </w:rPr>
        <w:t xml:space="preserve"> </w:t>
      </w:r>
      <w:r w:rsidRPr="00857A75">
        <w:t>года.</w:t>
      </w:r>
    </w:p>
    <w:p w:rsidR="005A5190" w:rsidRPr="00857A75" w:rsidRDefault="005A5190">
      <w:pPr>
        <w:pStyle w:val="a3"/>
        <w:spacing w:before="3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2"/>
          <w:numId w:val="54"/>
        </w:numPr>
        <w:tabs>
          <w:tab w:val="left" w:pos="1773"/>
        </w:tabs>
        <w:spacing w:before="1"/>
        <w:ind w:right="5306" w:firstLine="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Целевой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раздел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Цель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задачи</w:t>
      </w:r>
    </w:p>
    <w:p w:rsidR="005A5190" w:rsidRPr="00857A75" w:rsidRDefault="003C2B94">
      <w:pPr>
        <w:pStyle w:val="a3"/>
        <w:spacing w:line="237" w:lineRule="auto"/>
        <w:ind w:right="683"/>
        <w:jc w:val="left"/>
      </w:pPr>
      <w:r w:rsidRPr="00857A75">
        <w:rPr>
          <w:spacing w:val="-1"/>
        </w:rPr>
        <w:t>Общая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цель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воспитания</w:t>
      </w:r>
      <w:r w:rsidRPr="00857A75">
        <w:rPr>
          <w:spacing w:val="-11"/>
        </w:rPr>
        <w:t xml:space="preserve"> </w:t>
      </w:r>
      <w:r w:rsidRPr="00857A75">
        <w:t>в</w:t>
      </w:r>
      <w:r w:rsidRPr="00857A75">
        <w:rPr>
          <w:spacing w:val="-10"/>
        </w:rPr>
        <w:t xml:space="preserve"> </w:t>
      </w:r>
      <w:r w:rsidRPr="00857A75">
        <w:t>Организации</w:t>
      </w:r>
      <w:r w:rsidRPr="00857A75">
        <w:rPr>
          <w:spacing w:val="-7"/>
        </w:rPr>
        <w:t xml:space="preserve"> </w:t>
      </w:r>
      <w:r w:rsidRPr="00857A75">
        <w:t>-</w:t>
      </w:r>
      <w:r w:rsidRPr="00857A75">
        <w:rPr>
          <w:spacing w:val="-10"/>
        </w:rPr>
        <w:t xml:space="preserve"> </w:t>
      </w:r>
      <w:r w:rsidRPr="00857A75">
        <w:t>личностное</w:t>
      </w:r>
      <w:r w:rsidRPr="00857A75">
        <w:rPr>
          <w:spacing w:val="-12"/>
        </w:rPr>
        <w:t xml:space="preserve"> </w:t>
      </w:r>
      <w:r w:rsidRPr="00857A75">
        <w:t>развитие</w:t>
      </w:r>
      <w:r w:rsidRPr="00857A75">
        <w:rPr>
          <w:spacing w:val="-8"/>
        </w:rPr>
        <w:t xml:space="preserve"> </w:t>
      </w:r>
      <w:r w:rsidRPr="00857A75">
        <w:t>дошкольников</w:t>
      </w:r>
      <w:r w:rsidRPr="00857A75">
        <w:rPr>
          <w:spacing w:val="-6"/>
        </w:rPr>
        <w:t xml:space="preserve"> </w:t>
      </w:r>
      <w:r w:rsidRPr="00857A75">
        <w:t>с</w:t>
      </w:r>
      <w:r w:rsidRPr="00857A75">
        <w:rPr>
          <w:spacing w:val="-13"/>
        </w:rPr>
        <w:t xml:space="preserve"> </w:t>
      </w:r>
      <w:r w:rsidRPr="00857A75">
        <w:t>ОВЗ</w:t>
      </w:r>
      <w:r w:rsidRPr="00857A75">
        <w:rPr>
          <w:spacing w:val="-8"/>
        </w:rPr>
        <w:t xml:space="preserve"> </w:t>
      </w:r>
      <w:r w:rsidRPr="00857A75">
        <w:t>и</w:t>
      </w:r>
      <w:r w:rsidRPr="00857A75">
        <w:rPr>
          <w:spacing w:val="-11"/>
        </w:rPr>
        <w:t xml:space="preserve"> </w:t>
      </w:r>
      <w:r w:rsidRPr="00857A75">
        <w:t>создание</w:t>
      </w:r>
      <w:r w:rsidRPr="00857A75">
        <w:rPr>
          <w:spacing w:val="-12"/>
        </w:rPr>
        <w:t xml:space="preserve"> </w:t>
      </w:r>
      <w:r w:rsidRPr="00857A75">
        <w:t>условий</w:t>
      </w:r>
      <w:r w:rsidRPr="00857A75">
        <w:rPr>
          <w:spacing w:val="-47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-4"/>
        </w:rPr>
        <w:t xml:space="preserve"> </w:t>
      </w:r>
      <w:r w:rsidRPr="00857A75">
        <w:t>позитивной</w:t>
      </w:r>
      <w:r w:rsidRPr="00857A75">
        <w:rPr>
          <w:spacing w:val="1"/>
        </w:rPr>
        <w:t xml:space="preserve"> </w:t>
      </w:r>
      <w:r w:rsidRPr="00857A75">
        <w:t>социализации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8"/>
        </w:rPr>
        <w:t xml:space="preserve"> </w:t>
      </w:r>
      <w:r w:rsidRPr="00857A75">
        <w:t>основе</w:t>
      </w:r>
      <w:r w:rsidRPr="00857A75">
        <w:rPr>
          <w:spacing w:val="5"/>
        </w:rPr>
        <w:t xml:space="preserve"> </w:t>
      </w:r>
      <w:r w:rsidRPr="00857A75">
        <w:t>базовых</w:t>
      </w:r>
      <w:r w:rsidRPr="00857A75">
        <w:rPr>
          <w:spacing w:val="-3"/>
        </w:rPr>
        <w:t xml:space="preserve"> </w:t>
      </w:r>
      <w:r w:rsidRPr="00857A75">
        <w:t>ценностей</w:t>
      </w:r>
      <w:r w:rsidRPr="00857A75">
        <w:rPr>
          <w:spacing w:val="1"/>
        </w:rPr>
        <w:t xml:space="preserve"> </w:t>
      </w:r>
      <w:r w:rsidRPr="00857A75">
        <w:t>российского</w:t>
      </w:r>
      <w:r w:rsidRPr="00857A75">
        <w:rPr>
          <w:spacing w:val="-3"/>
        </w:rPr>
        <w:t xml:space="preserve"> </w:t>
      </w:r>
      <w:r w:rsidRPr="00857A75">
        <w:t>общества через:</w:t>
      </w:r>
    </w:p>
    <w:p w:rsidR="005A5190" w:rsidRPr="00830B94" w:rsidRDefault="003C2B94" w:rsidP="005460B1">
      <w:pPr>
        <w:pStyle w:val="a4"/>
        <w:numPr>
          <w:ilvl w:val="0"/>
          <w:numId w:val="48"/>
        </w:numPr>
        <w:tabs>
          <w:tab w:val="left" w:pos="1488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ценностного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окружающему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миру,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людям,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себе;</w:t>
      </w:r>
    </w:p>
    <w:p w:rsidR="005A5190" w:rsidRPr="00830B94" w:rsidRDefault="003C2B94" w:rsidP="005460B1">
      <w:pPr>
        <w:pStyle w:val="a4"/>
        <w:numPr>
          <w:ilvl w:val="0"/>
          <w:numId w:val="48"/>
        </w:numPr>
        <w:tabs>
          <w:tab w:val="left" w:pos="1504"/>
        </w:tabs>
        <w:spacing w:line="242" w:lineRule="auto"/>
        <w:ind w:left="700" w:right="695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овладение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первичными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представлениями о базовых ценностях,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 также выработанных обществом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нормах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поведения;</w:t>
      </w:r>
    </w:p>
    <w:p w:rsidR="005A5190" w:rsidRPr="00830B94" w:rsidRDefault="003C2B94" w:rsidP="005460B1">
      <w:pPr>
        <w:pStyle w:val="a4"/>
        <w:numPr>
          <w:ilvl w:val="0"/>
          <w:numId w:val="48"/>
        </w:numPr>
        <w:tabs>
          <w:tab w:val="left" w:pos="1605"/>
        </w:tabs>
        <w:spacing w:line="242" w:lineRule="auto"/>
        <w:ind w:left="700" w:right="69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приобретение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первичного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опыта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соответствии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базовыми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национальными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ценностями,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нормами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правилами,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принятыми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обществе.</w:t>
      </w:r>
    </w:p>
    <w:p w:rsidR="005A5190" w:rsidRPr="00857A75" w:rsidRDefault="003C2B94">
      <w:pPr>
        <w:pStyle w:val="a3"/>
        <w:ind w:right="685"/>
      </w:pPr>
      <w:r w:rsidRPr="00857A75">
        <w:t>Главной</w:t>
      </w:r>
      <w:r w:rsidRPr="00857A75">
        <w:rPr>
          <w:spacing w:val="1"/>
        </w:rPr>
        <w:t xml:space="preserve"> </w:t>
      </w:r>
      <w:r w:rsidRPr="00857A75">
        <w:t>задачей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создание организационно-педагогических</w:t>
      </w:r>
      <w:r w:rsidRPr="00857A75">
        <w:rPr>
          <w:spacing w:val="1"/>
        </w:rPr>
        <w:t xml:space="preserve"> </w:t>
      </w:r>
      <w:r w:rsidRPr="00857A75">
        <w:t>условий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части</w:t>
      </w:r>
      <w:r w:rsidRPr="00857A75">
        <w:rPr>
          <w:spacing w:val="1"/>
        </w:rPr>
        <w:t xml:space="preserve"> </w:t>
      </w:r>
      <w:r w:rsidRPr="00857A75">
        <w:t>воспитания,</w:t>
      </w:r>
      <w:r w:rsidRPr="00857A75">
        <w:rPr>
          <w:spacing w:val="1"/>
        </w:rPr>
        <w:t xml:space="preserve"> </w:t>
      </w:r>
      <w:r w:rsidRPr="00857A75">
        <w:t>личностного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социализации</w:t>
      </w:r>
      <w:r w:rsidRPr="00857A75">
        <w:rPr>
          <w:spacing w:val="1"/>
        </w:rPr>
        <w:t xml:space="preserve"> </w:t>
      </w:r>
      <w:r w:rsidRPr="00857A75">
        <w:t>детей дошкольного</w:t>
      </w:r>
      <w:r w:rsidRPr="00857A75">
        <w:rPr>
          <w:spacing w:val="1"/>
        </w:rPr>
        <w:t xml:space="preserve"> </w:t>
      </w:r>
      <w:r w:rsidRPr="00857A75">
        <w:t>на основе</w:t>
      </w:r>
      <w:r w:rsidRPr="00857A75">
        <w:rPr>
          <w:spacing w:val="1"/>
        </w:rPr>
        <w:t xml:space="preserve"> </w:t>
      </w:r>
      <w:r w:rsidRPr="00857A75">
        <w:t>базовых национальных ценностей</w:t>
      </w:r>
      <w:r w:rsidRPr="00857A75">
        <w:rPr>
          <w:spacing w:val="1"/>
        </w:rPr>
        <w:t xml:space="preserve"> </w:t>
      </w:r>
      <w:r w:rsidRPr="00857A75">
        <w:t>(ценности</w:t>
      </w:r>
      <w:r w:rsidRPr="00857A75">
        <w:rPr>
          <w:spacing w:val="1"/>
        </w:rPr>
        <w:t xml:space="preserve"> </w:t>
      </w:r>
      <w:r w:rsidRPr="00857A75">
        <w:t>семьи,</w:t>
      </w:r>
      <w:r w:rsidRPr="00857A75">
        <w:rPr>
          <w:spacing w:val="1"/>
        </w:rPr>
        <w:t xml:space="preserve"> </w:t>
      </w:r>
      <w:r w:rsidRPr="00857A75">
        <w:t>гражданские</w:t>
      </w:r>
      <w:r w:rsidRPr="00857A75">
        <w:rPr>
          <w:spacing w:val="1"/>
        </w:rPr>
        <w:t xml:space="preserve"> </w:t>
      </w:r>
      <w:r w:rsidRPr="00857A75">
        <w:t>ценности,</w:t>
      </w:r>
      <w:r w:rsidRPr="00857A75">
        <w:rPr>
          <w:spacing w:val="1"/>
        </w:rPr>
        <w:t xml:space="preserve"> </w:t>
      </w:r>
      <w:r w:rsidRPr="00857A75">
        <w:t>нравственные</w:t>
      </w:r>
      <w:r w:rsidRPr="00857A75">
        <w:rPr>
          <w:spacing w:val="1"/>
        </w:rPr>
        <w:t xml:space="preserve"> </w:t>
      </w:r>
      <w:r w:rsidRPr="00857A75">
        <w:t>ценности,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труда,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культуры,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2"/>
        </w:rPr>
        <w:t xml:space="preserve"> </w:t>
      </w:r>
      <w:r w:rsidRPr="00857A75">
        <w:t>истории,</w:t>
      </w:r>
      <w:r w:rsidRPr="00857A75">
        <w:rPr>
          <w:spacing w:val="-1"/>
        </w:rPr>
        <w:t xml:space="preserve"> </w:t>
      </w:r>
      <w:r w:rsidRPr="00857A75">
        <w:t>экологические</w:t>
      </w:r>
      <w:r w:rsidRPr="00857A75">
        <w:rPr>
          <w:spacing w:val="1"/>
        </w:rPr>
        <w:t xml:space="preserve"> </w:t>
      </w:r>
      <w:r w:rsidRPr="00857A75">
        <w:t>ценности)</w:t>
      </w:r>
    </w:p>
    <w:p w:rsidR="005A5190" w:rsidRPr="00857A75" w:rsidRDefault="003C2B94">
      <w:pPr>
        <w:pStyle w:val="a3"/>
        <w:ind w:right="688"/>
      </w:pPr>
      <w:r w:rsidRPr="00857A75">
        <w:t>Задачи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формируются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возрастного</w:t>
      </w:r>
      <w:r w:rsidRPr="00857A75">
        <w:rPr>
          <w:spacing w:val="1"/>
        </w:rPr>
        <w:t xml:space="preserve"> </w:t>
      </w:r>
      <w:r w:rsidRPr="00857A75">
        <w:t>периода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планируемых</w:t>
      </w:r>
      <w:r w:rsidRPr="00857A75">
        <w:rPr>
          <w:spacing w:val="1"/>
        </w:rPr>
        <w:t xml:space="preserve"> </w:t>
      </w:r>
      <w:r w:rsidRPr="00857A75">
        <w:t>результатов достижения цели воспитания и реализуются в единстве с развивающими задачами</w:t>
      </w:r>
      <w:r w:rsidRPr="00857A75">
        <w:rPr>
          <w:spacing w:val="1"/>
        </w:rPr>
        <w:t xml:space="preserve"> </w:t>
      </w:r>
      <w:r w:rsidRPr="00857A75">
        <w:t>с учетом</w:t>
      </w:r>
      <w:r w:rsidRPr="00857A75">
        <w:rPr>
          <w:spacing w:val="1"/>
        </w:rPr>
        <w:t xml:space="preserve"> </w:t>
      </w:r>
      <w:r w:rsidRPr="00857A75">
        <w:t>психофизических особенностей обучающихся с ОВЗ. Задачи воспитания соответствуют основным векторам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-3"/>
        </w:rPr>
        <w:t xml:space="preserve"> </w:t>
      </w:r>
      <w:r w:rsidRPr="00857A75">
        <w:t>работы.</w:t>
      </w:r>
    </w:p>
    <w:p w:rsidR="00857A75" w:rsidRDefault="00857A75">
      <w:pPr>
        <w:pStyle w:val="1"/>
        <w:spacing w:line="225" w:lineRule="exact"/>
        <w:ind w:left="2904" w:right="2188"/>
        <w:jc w:val="center"/>
        <w:rPr>
          <w:rFonts w:ascii="Times New Roman" w:hAnsi="Times New Roman"/>
          <w:sz w:val="20"/>
          <w:szCs w:val="20"/>
        </w:rPr>
      </w:pPr>
    </w:p>
    <w:p w:rsidR="005A5190" w:rsidRPr="00857A75" w:rsidRDefault="003C2B94">
      <w:pPr>
        <w:pStyle w:val="1"/>
        <w:spacing w:line="225" w:lineRule="exact"/>
        <w:ind w:left="2904" w:right="2188"/>
        <w:jc w:val="center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Задачи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воспитательной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работы</w:t>
      </w:r>
    </w:p>
    <w:p w:rsidR="005A5190" w:rsidRPr="00857A75" w:rsidRDefault="005A5190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917"/>
        <w:gridCol w:w="4258"/>
      </w:tblGrid>
      <w:tr w:rsidR="005A5190" w:rsidRPr="00CA2F6B">
        <w:trPr>
          <w:trHeight w:val="582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ind w:left="339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Направление</w:t>
            </w:r>
          </w:p>
          <w:p w:rsidR="005A5190" w:rsidRPr="00857A75" w:rsidRDefault="003C2B94">
            <w:pPr>
              <w:pStyle w:val="TableParagraph"/>
              <w:spacing w:before="118" w:line="214" w:lineRule="exact"/>
              <w:ind w:left="41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ind w:left="306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Задачи</w:t>
            </w:r>
            <w:r w:rsidRPr="00857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по</w:t>
            </w:r>
            <w:r w:rsidRPr="00857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направлению</w:t>
            </w:r>
            <w:r w:rsidRPr="00857A7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ind w:left="502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Дошкольный возраст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(от</w:t>
            </w:r>
            <w:r w:rsidRPr="00857A75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3</w:t>
            </w:r>
            <w:r w:rsidRPr="00857A7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до</w:t>
            </w:r>
            <w:r w:rsidRPr="00857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8 лет)</w:t>
            </w:r>
          </w:p>
        </w:tc>
      </w:tr>
      <w:tr w:rsidR="005A5190" w:rsidRPr="00CA2F6B">
        <w:trPr>
          <w:trHeight w:val="5978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spacing w:line="226" w:lineRule="exact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3917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ind w:right="339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любви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родному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краю,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родной природе, родному языку,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культурному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наследию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своего народа.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ind w:right="43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Воспитание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любви,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уважения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своим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национальным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особенностям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собственного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достоинства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представителя своего народа.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ind w:right="10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Воспитание уважительного отношения 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народу России в целом, своим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соотечественникам и согражданам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представителям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ровесникам, родителям, соседям, старшим,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другим людям вне зависимости от 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этнической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принадлежности.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7"/>
              </w:numPr>
              <w:tabs>
                <w:tab w:val="left" w:pos="227"/>
              </w:tabs>
              <w:ind w:right="31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Воспитание любви к родной природе,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 своего края, России, понимания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единства природы и людей и бережного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ответственного отношения к родной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spacing w:line="242" w:lineRule="auto"/>
              <w:ind w:left="50" w:right="37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у ребенка любви к своей малой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родине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 стране.</w:t>
            </w:r>
          </w:p>
          <w:p w:rsidR="005A5190" w:rsidRPr="00857A75" w:rsidRDefault="003C2B94">
            <w:pPr>
              <w:pStyle w:val="TableParagraph"/>
              <w:spacing w:line="225" w:lineRule="exact"/>
              <w:ind w:left="5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поддержание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</w:t>
            </w:r>
          </w:p>
          <w:p w:rsidR="005A5190" w:rsidRPr="00857A75" w:rsidRDefault="003C2B94">
            <w:pPr>
              <w:pStyle w:val="TableParagraph"/>
              <w:ind w:left="50" w:right="9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привязанности к родному дому, семье, близким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людям, младшим сверстникам и старшему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поколению,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заботливого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отношения к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ним.</w:t>
            </w:r>
          </w:p>
          <w:p w:rsidR="005A5190" w:rsidRPr="00857A75" w:rsidRDefault="003C2B94">
            <w:pPr>
              <w:pStyle w:val="TableParagraph"/>
              <w:ind w:left="50" w:right="49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основ экологической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культуры, гуманного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живой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неживой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природе.</w:t>
            </w:r>
          </w:p>
          <w:p w:rsidR="005A5190" w:rsidRPr="00857A75" w:rsidRDefault="003C2B94">
            <w:pPr>
              <w:pStyle w:val="TableParagraph"/>
              <w:ind w:left="50" w:right="14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чувства причастности к образу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родной природы как одного из составляющих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 патриотизма.</w:t>
            </w:r>
          </w:p>
          <w:p w:rsidR="005A5190" w:rsidRPr="00857A75" w:rsidRDefault="003C2B94">
            <w:pPr>
              <w:pStyle w:val="TableParagraph"/>
              <w:ind w:left="50" w:right="20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представлений о гражданских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ценностях, ценностях истории, основанных на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национальных традициях, связи поколений,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уважении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 героям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Отечества.</w:t>
            </w:r>
          </w:p>
          <w:p w:rsidR="005A5190" w:rsidRPr="00857A75" w:rsidRDefault="003C2B94">
            <w:pPr>
              <w:pStyle w:val="TableParagraph"/>
              <w:ind w:left="50" w:right="39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первичных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многонациональности России, фольклоре,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этнокультурных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традициях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России.</w:t>
            </w:r>
          </w:p>
          <w:p w:rsidR="005A5190" w:rsidRPr="00857A75" w:rsidRDefault="003C2B94">
            <w:pPr>
              <w:pStyle w:val="TableParagraph"/>
              <w:ind w:left="50" w:right="76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-Приобщение к объектам культурного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наследия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(памятник,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парк,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храм,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музей).</w:t>
            </w:r>
          </w:p>
          <w:p w:rsidR="005A5190" w:rsidRPr="00857A75" w:rsidRDefault="003C2B94">
            <w:pPr>
              <w:pStyle w:val="TableParagraph"/>
              <w:ind w:left="50" w:right="256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желания трудиться, создавать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своим трудом и творчеством красоту на благо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других.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5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уважительного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  <w:p w:rsidR="005A5190" w:rsidRPr="00857A75" w:rsidRDefault="003C2B94">
            <w:pPr>
              <w:pStyle w:val="TableParagraph"/>
              <w:spacing w:line="214" w:lineRule="exact"/>
              <w:ind w:left="5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интереса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профессиям своих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родителей.</w:t>
            </w:r>
          </w:p>
        </w:tc>
      </w:tr>
      <w:tr w:rsidR="005A5190" w:rsidRPr="00CA2F6B">
        <w:trPr>
          <w:trHeight w:val="1150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spacing w:before="33"/>
              <w:ind w:right="197" w:hanging="1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добре и зле, позитивного образа семьи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детьми, ознакомление с распределением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ролей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семье,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образами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дружбы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spacing w:line="237" w:lineRule="auto"/>
              <w:ind w:right="29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у ребенка уважения и принятия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общества.</w:t>
            </w:r>
          </w:p>
          <w:p w:rsidR="005A5190" w:rsidRPr="00857A75" w:rsidRDefault="003C2B94">
            <w:pPr>
              <w:pStyle w:val="TableParagraph"/>
              <w:spacing w:before="1"/>
              <w:ind w:right="42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способности и поощрение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проявлений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сочувствия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заботы,</w:t>
            </w:r>
          </w:p>
          <w:p w:rsidR="005A5190" w:rsidRPr="00857A75" w:rsidRDefault="003C2B94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ответственности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действия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поведение,</w:t>
            </w:r>
          </w:p>
        </w:tc>
      </w:tr>
      <w:tr w:rsidR="005A5190" w:rsidRPr="00857A75">
        <w:trPr>
          <w:trHeight w:val="6211"/>
        </w:trPr>
        <w:tc>
          <w:tcPr>
            <w:tcW w:w="189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ind w:right="18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фольклоре и детской литературе,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примерами сотрудничества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взаимопомощи людей в различных видах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 (на материале истории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России, ее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героев),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милосердия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заботы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слабых членах общества. Анализ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поступков самих детей в группе 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ситуациях.</w:t>
            </w:r>
          </w:p>
          <w:p w:rsidR="005A5190" w:rsidRPr="00857A75" w:rsidRDefault="003C2B94">
            <w:pPr>
              <w:pStyle w:val="TableParagraph"/>
              <w:spacing w:before="29"/>
              <w:ind w:right="14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навыков,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необходимых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жизни в обществе: эмпатии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(сопереживания),</w:t>
            </w:r>
          </w:p>
          <w:p w:rsidR="005A5190" w:rsidRPr="00857A75" w:rsidRDefault="003C2B94">
            <w:pPr>
              <w:pStyle w:val="TableParagraph"/>
              <w:spacing w:before="2"/>
              <w:ind w:right="21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коммуникабельности, заботы,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ответственности,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сотрудничества,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умения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договариваться, умения соблюдать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правила.</w:t>
            </w:r>
          </w:p>
          <w:p w:rsidR="005A5190" w:rsidRPr="00857A75" w:rsidRDefault="003C2B94">
            <w:pPr>
              <w:pStyle w:val="TableParagraph"/>
              <w:spacing w:before="36"/>
              <w:ind w:right="108" w:hanging="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Развитие способности поставить себя 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место другого как проявление личностной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зрелости и преодоление детского эгоизма.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 речевой культуры как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способности воспринимать, транслировать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порождать тексты на родном языке;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проявлять осознанное и творческое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отношение 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языку.</w:t>
            </w:r>
          </w:p>
          <w:p w:rsidR="005A5190" w:rsidRPr="00857A75" w:rsidRDefault="003C2B94">
            <w:pPr>
              <w:pStyle w:val="TableParagraph"/>
              <w:spacing w:before="1"/>
              <w:ind w:right="26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5. Формирование полоролевых позиций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(нормы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поведения,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присущие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девочкам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мальчикам).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spacing w:line="237" w:lineRule="auto"/>
              <w:ind w:right="105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проявлений задатков чувства долга,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нравственных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поступков.</w:t>
            </w:r>
          </w:p>
          <w:p w:rsidR="005A5190" w:rsidRPr="00857A75" w:rsidRDefault="003C2B94">
            <w:pPr>
              <w:pStyle w:val="TableParagraph"/>
              <w:ind w:right="89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уважения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принятия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различий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людьми.</w:t>
            </w:r>
          </w:p>
          <w:p w:rsidR="005A5190" w:rsidRPr="00857A75" w:rsidRDefault="003C2B94">
            <w:pPr>
              <w:pStyle w:val="TableParagraph"/>
              <w:ind w:right="61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у ребенка дружелюбия 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доброжелательности, искренности,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правдивости,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умения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слушать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слышать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собеседника.</w:t>
            </w:r>
          </w:p>
          <w:p w:rsidR="005A5190" w:rsidRPr="00857A75" w:rsidRDefault="003C2B94">
            <w:pPr>
              <w:pStyle w:val="TableParagraph"/>
              <w:ind w:right="77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у ребенка способности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взаимодействовать со взрослыми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сверстниками.</w:t>
            </w:r>
          </w:p>
          <w:p w:rsidR="005A5190" w:rsidRPr="00857A75" w:rsidRDefault="003C2B94">
            <w:pPr>
              <w:pStyle w:val="TableParagraph"/>
              <w:ind w:right="78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между мальчиками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девочками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дружественных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отношений,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основанных на нравственных нормах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взаимоотношения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полов.</w:t>
            </w:r>
          </w:p>
          <w:p w:rsidR="005A5190" w:rsidRPr="00857A75" w:rsidRDefault="003C2B94">
            <w:pPr>
              <w:pStyle w:val="TableParagraph"/>
              <w:spacing w:line="242" w:lineRule="auto"/>
              <w:ind w:right="138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-Приобщение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участию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национальных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играх.</w:t>
            </w:r>
          </w:p>
          <w:p w:rsidR="005A5190" w:rsidRPr="00857A75" w:rsidRDefault="003C2B94">
            <w:pPr>
              <w:pStyle w:val="TableParagraph"/>
              <w:ind w:right="19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-Воспитывать желание трудиться, создавать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своим трудом 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творчеством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красоту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благо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других.</w:t>
            </w:r>
          </w:p>
          <w:p w:rsidR="005A5190" w:rsidRPr="00857A75" w:rsidRDefault="003C2B94">
            <w:pPr>
              <w:pStyle w:val="TableParagraph"/>
              <w:ind w:right="33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навыков, необходимых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жизни в обществе: эмпатии,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коммуникабельности, заботы,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ответственности,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сотрудничества,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договариваться, умения соблюдать правила,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анализировать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поступки 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свои и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других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людей.</w:t>
            </w:r>
          </w:p>
        </w:tc>
      </w:tr>
      <w:tr w:rsidR="005A5190" w:rsidRPr="00857A75">
        <w:trPr>
          <w:trHeight w:val="4371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spacing w:line="227" w:lineRule="exact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spacing w:before="29"/>
              <w:ind w:right="580" w:hanging="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-Развитие любознательности,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опыта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познавательной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инициативы.</w:t>
            </w:r>
          </w:p>
          <w:p w:rsidR="005A5190" w:rsidRPr="00857A75" w:rsidRDefault="003C2B94">
            <w:pPr>
              <w:pStyle w:val="TableParagraph"/>
              <w:spacing w:before="2"/>
              <w:ind w:right="17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ценностного отношения к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взрослому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как источнику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знаний.</w:t>
            </w:r>
          </w:p>
          <w:p w:rsidR="005A5190" w:rsidRPr="00857A75" w:rsidRDefault="003C2B94">
            <w:pPr>
              <w:pStyle w:val="TableParagraph"/>
              <w:ind w:right="53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-Приобщение ребенка к культурным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способам познания (книги, интернет 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источники,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дискуссии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др.).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ind w:right="2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у ребенка любознательности,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наблюдательности,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потребности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самовыражении,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творческом.</w:t>
            </w:r>
          </w:p>
          <w:p w:rsidR="005A5190" w:rsidRPr="00857A75" w:rsidRDefault="003C2B94">
            <w:pPr>
              <w:pStyle w:val="TableParagraph"/>
              <w:ind w:right="2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инициативы в самостоятельном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решении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несложных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практических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проблем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реализации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собственных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идей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замыслов.</w:t>
            </w:r>
          </w:p>
          <w:p w:rsidR="005A5190" w:rsidRPr="00857A75" w:rsidRDefault="003C2B94">
            <w:pPr>
              <w:pStyle w:val="TableParagraph"/>
              <w:ind w:right="13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-Поощрение и поддержание у ребенка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активности, самостоятельности, инициативы 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 видах деятельности и 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самообслуживании.</w:t>
            </w:r>
          </w:p>
          <w:p w:rsidR="005A5190" w:rsidRPr="00857A75" w:rsidRDefault="003C2B94">
            <w:pPr>
              <w:pStyle w:val="TableParagraph"/>
              <w:ind w:right="36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-Создание условий для формирования 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 первичной картины мира на основе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традиционных ценностей российского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общества.</w:t>
            </w:r>
          </w:p>
          <w:p w:rsidR="005A5190" w:rsidRPr="00857A75" w:rsidRDefault="003C2B94">
            <w:pPr>
              <w:pStyle w:val="TableParagraph"/>
              <w:spacing w:line="237" w:lineRule="auto"/>
              <w:ind w:right="4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желания сотрудничать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взрослым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5A5190" w:rsidRPr="00857A75" w:rsidRDefault="003C2B94">
            <w:pPr>
              <w:pStyle w:val="TableParagraph"/>
              <w:ind w:right="63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-Создание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условий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изучения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свойств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объектов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условиях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своего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региона.</w:t>
            </w:r>
          </w:p>
        </w:tc>
      </w:tr>
      <w:tr w:rsidR="005A5190" w:rsidRPr="00CA2F6B">
        <w:trPr>
          <w:trHeight w:val="3678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spacing w:line="237" w:lineRule="auto"/>
              <w:ind w:left="107" w:right="235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Физическое</w:t>
            </w:r>
            <w:r w:rsidRPr="00857A7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и</w:t>
            </w:r>
            <w:r w:rsidRPr="00857A7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3917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spacing w:line="237" w:lineRule="auto"/>
              <w:ind w:right="15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-Способствование закаливанию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организма, повышению сопротивляемости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 воздействию условий внешней среды;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укреплению опорно-двигательного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аппарата и формированию рациональной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осанки;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spacing w:line="237" w:lineRule="auto"/>
              <w:ind w:right="20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-Развитие двигательных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способностей, обучение двигательным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навыкам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умениям,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представлений в области физической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культуры, спорта, здоровья и безопасного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образа жизни;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spacing w:before="3" w:line="237" w:lineRule="auto"/>
              <w:ind w:right="362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морально-волевых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качеств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(честности,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решительности,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смелости,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настойчивости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др.).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ind w:right="16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представлений о своем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организме, здоровье, режиме, об активности 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отдыхе.</w:t>
            </w:r>
          </w:p>
          <w:p w:rsidR="005A5190" w:rsidRPr="00857A75" w:rsidRDefault="003C2B94">
            <w:pPr>
              <w:pStyle w:val="TableParagraph"/>
              <w:ind w:right="2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элементарных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 особенностях здорового образа жизни, 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здоровья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человека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окружающей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среды.</w:t>
            </w:r>
          </w:p>
          <w:p w:rsidR="005A5190" w:rsidRPr="00857A75" w:rsidRDefault="003C2B94">
            <w:pPr>
              <w:pStyle w:val="TableParagraph"/>
              <w:spacing w:line="242" w:lineRule="auto"/>
              <w:ind w:right="2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навыков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личной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общественной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гигиены.</w:t>
            </w:r>
          </w:p>
          <w:p w:rsidR="005A5190" w:rsidRPr="00857A75" w:rsidRDefault="003C2B94">
            <w:pPr>
              <w:pStyle w:val="TableParagraph"/>
              <w:ind w:right="36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и поддержание у ребенка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стремления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соблюдать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поведения в быту, социуме (в том числе 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цифровой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среде),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природе.</w:t>
            </w:r>
          </w:p>
          <w:p w:rsidR="005A5190" w:rsidRPr="00857A75" w:rsidRDefault="003C2B94">
            <w:pPr>
              <w:pStyle w:val="TableParagrap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интереса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физической</w:t>
            </w:r>
          </w:p>
          <w:p w:rsidR="005A5190" w:rsidRPr="00857A75" w:rsidRDefault="003C2B94">
            <w:pPr>
              <w:pStyle w:val="TableParagraph"/>
              <w:spacing w:line="228" w:lineRule="exact"/>
              <w:ind w:right="8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культуре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спорту,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оздоровительным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закаливающим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процедурам.</w:t>
            </w:r>
          </w:p>
        </w:tc>
      </w:tr>
    </w:tbl>
    <w:p w:rsidR="005A5190" w:rsidRPr="00830B94" w:rsidRDefault="005A5190">
      <w:pPr>
        <w:spacing w:line="228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footerReference w:type="default" r:id="rId28"/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917"/>
        <w:gridCol w:w="4258"/>
      </w:tblGrid>
      <w:tr w:rsidR="005A5190" w:rsidRPr="00CA2F6B">
        <w:trPr>
          <w:trHeight w:val="1150"/>
        </w:trPr>
        <w:tc>
          <w:tcPr>
            <w:tcW w:w="189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spacing w:line="237" w:lineRule="auto"/>
              <w:ind w:right="61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Формирование основ безопасного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быту,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социуме,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ind w:right="13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-Поддержание у детей желания помогать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малышам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вести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себя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помещении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прогулке,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бережно относиться к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ним.</w:t>
            </w:r>
          </w:p>
          <w:p w:rsidR="005A5190" w:rsidRPr="00857A75" w:rsidRDefault="003C2B94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-Понимание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причин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безопасного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поведения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условиях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своей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местности</w:t>
            </w:r>
          </w:p>
        </w:tc>
      </w:tr>
      <w:tr w:rsidR="005A5190" w:rsidRPr="00857A75">
        <w:trPr>
          <w:trHeight w:val="4142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spacing w:line="227" w:lineRule="exact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ind w:right="13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-Ознакомление с доступными детям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видами труда взрослых и воспитание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положительного отношения к их труду,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познание явлений и свойств, связанных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преобразованием материалов и природной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среды, которое является следствием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трудовой деятельности взрослых и труда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самих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детей.</w:t>
            </w:r>
          </w:p>
          <w:p w:rsidR="005A5190" w:rsidRPr="00857A75" w:rsidRDefault="003C2B94">
            <w:pPr>
              <w:pStyle w:val="TableParagraph"/>
              <w:ind w:right="38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навыков, необходимых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трудовой деятельности детей,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 навыков организации своей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работы, формирование элементарных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навыков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планирования.</w:t>
            </w:r>
          </w:p>
          <w:p w:rsidR="005A5190" w:rsidRPr="00857A75" w:rsidRDefault="003C2B94">
            <w:pPr>
              <w:pStyle w:val="TableParagrap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-Формирования трудового усилия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(привычки к доступному дошкольнику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напряжению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физических,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умственных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  <w:p w:rsidR="005A5190" w:rsidRPr="00857A75" w:rsidRDefault="003C2B94">
            <w:pPr>
              <w:pStyle w:val="TableParagraph"/>
              <w:spacing w:line="228" w:lineRule="exact"/>
              <w:ind w:right="26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нравственных сил для решения трудовой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задачи).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spacing w:line="237" w:lineRule="auto"/>
              <w:ind w:right="44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положительного отношения к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трудовой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взрослых.</w:t>
            </w:r>
          </w:p>
          <w:p w:rsidR="005A5190" w:rsidRPr="00857A75" w:rsidRDefault="003C2B94">
            <w:pPr>
              <w:pStyle w:val="TableParagraph"/>
              <w:ind w:right="28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понимания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семье и в обществе на основе уважения 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людям труда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результатам их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5A5190" w:rsidRPr="00857A75" w:rsidRDefault="003C2B94">
            <w:pPr>
              <w:pStyle w:val="TableParagraph"/>
              <w:ind w:right="81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-Развитие навыков сотрудничества со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сверстниками и взрослыми в трудовой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5A5190" w:rsidRPr="00857A75" w:rsidRDefault="003C2B94">
            <w:pPr>
              <w:pStyle w:val="TableParagraph"/>
              <w:ind w:right="36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-Поощрение проявлений у ребенка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трудолюбия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выполнении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поручений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самостоятельной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5A5190" w:rsidRPr="00857A75" w:rsidRDefault="003C2B94">
            <w:pPr>
              <w:pStyle w:val="TableParagraph"/>
              <w:ind w:right="25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бережного и уважительного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отношения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результатам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своего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других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людей</w:t>
            </w:r>
          </w:p>
          <w:p w:rsidR="005A5190" w:rsidRPr="00857A75" w:rsidRDefault="003C2B94">
            <w:pPr>
              <w:pStyle w:val="TableParagrap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-Организация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регулярных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дежурств.</w:t>
            </w:r>
          </w:p>
        </w:tc>
      </w:tr>
      <w:tr w:rsidR="005A5190" w:rsidRPr="00857A75">
        <w:trPr>
          <w:trHeight w:val="5979"/>
        </w:trPr>
        <w:tc>
          <w:tcPr>
            <w:tcW w:w="1897" w:type="dxa"/>
          </w:tcPr>
          <w:p w:rsidR="005A5190" w:rsidRPr="00857A75" w:rsidRDefault="003C2B94">
            <w:pPr>
              <w:pStyle w:val="TableParagraph"/>
              <w:spacing w:line="223" w:lineRule="exact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Этико-этическое</w:t>
            </w:r>
          </w:p>
        </w:tc>
        <w:tc>
          <w:tcPr>
            <w:tcW w:w="3917" w:type="dxa"/>
          </w:tcPr>
          <w:p w:rsidR="005A5190" w:rsidRPr="00857A75" w:rsidRDefault="003C2B94">
            <w:pPr>
              <w:pStyle w:val="TableParagraph"/>
              <w:spacing w:before="25"/>
              <w:ind w:right="405" w:hanging="2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у детей уважительного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отношения к окружающим людям, к их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делам,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интересами,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удобствами,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результатам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творчества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других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детей.</w:t>
            </w:r>
          </w:p>
          <w:p w:rsidR="005A5190" w:rsidRPr="00857A75" w:rsidRDefault="003C2B94">
            <w:pPr>
              <w:pStyle w:val="TableParagraph"/>
              <w:spacing w:before="40"/>
              <w:ind w:right="98" w:hanging="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культуры общения ребенка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взрослыми и сверстниками: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общительности, вежливости,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предупредительности,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сдержанности,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умении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вести себя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общественных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местах.</w:t>
            </w:r>
          </w:p>
          <w:p w:rsidR="005A5190" w:rsidRPr="00857A75" w:rsidRDefault="003C2B94">
            <w:pPr>
              <w:pStyle w:val="TableParagraph"/>
              <w:spacing w:before="38"/>
              <w:ind w:left="9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речи.</w:t>
            </w:r>
          </w:p>
          <w:p w:rsidR="005A5190" w:rsidRPr="00857A75" w:rsidRDefault="003C2B94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5A5190" w:rsidRPr="00857A75" w:rsidRDefault="003C2B94">
            <w:pPr>
              <w:pStyle w:val="TableParagraph"/>
              <w:spacing w:before="2"/>
              <w:ind w:right="1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чувства прекрасного 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основе восприятия художественного слова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 русском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родном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языке.</w:t>
            </w:r>
          </w:p>
          <w:p w:rsidR="005A5190" w:rsidRPr="00857A75" w:rsidRDefault="003C2B94">
            <w:pPr>
              <w:pStyle w:val="TableParagraph"/>
              <w:spacing w:before="2"/>
              <w:ind w:right="17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-Построение взаимосвязи художественно-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творческой деятельности самих детей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воспитательной работой, через 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восприятия, образных представлений,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воображения 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творчества.</w:t>
            </w:r>
          </w:p>
        </w:tc>
        <w:tc>
          <w:tcPr>
            <w:tcW w:w="4258" w:type="dxa"/>
          </w:tcPr>
          <w:p w:rsidR="005A5190" w:rsidRPr="00857A75" w:rsidRDefault="003C2B94">
            <w:pPr>
              <w:pStyle w:val="TableParagraph"/>
              <w:ind w:left="190" w:right="3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культуры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общения,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этических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нормах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взаимоотношений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людьми.</w:t>
            </w:r>
          </w:p>
          <w:p w:rsidR="005A5190" w:rsidRPr="00857A75" w:rsidRDefault="003C2B94">
            <w:pPr>
              <w:pStyle w:val="TableParagraph"/>
              <w:ind w:left="190" w:right="45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у ребенка способности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воспринимать 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чувствовать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прекрасное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быту, природе,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поступках, искусстве.</w:t>
            </w:r>
          </w:p>
          <w:p w:rsidR="005A5190" w:rsidRPr="00857A75" w:rsidRDefault="003C2B94">
            <w:pPr>
              <w:pStyle w:val="TableParagraph"/>
              <w:ind w:left="190" w:right="43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и поддержание у 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стремления к отображению прекрасного 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продуктивных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видах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5A5190" w:rsidRPr="00857A75" w:rsidRDefault="003C2B94">
            <w:pPr>
              <w:pStyle w:val="TableParagraph"/>
              <w:ind w:left="190" w:right="15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-Формирование первичных представлений 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культуре русского народа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причастности к ней, представлений 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социокультурных ценностях, традициях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праздниках,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промыслах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ремеслах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России.</w:t>
            </w:r>
          </w:p>
          <w:p w:rsidR="005A5190" w:rsidRPr="00857A75" w:rsidRDefault="003C2B94">
            <w:pPr>
              <w:pStyle w:val="TableParagraph"/>
              <w:ind w:left="190" w:right="55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 стремления к отображению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прекрасного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продуктивных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видах</w:t>
            </w:r>
          </w:p>
          <w:p w:rsidR="005A5190" w:rsidRPr="00857A75" w:rsidRDefault="003C2B94">
            <w:pPr>
              <w:pStyle w:val="TableParagraph"/>
              <w:spacing w:line="237" w:lineRule="auto"/>
              <w:ind w:left="190" w:right="91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деятельности, закладывание основ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художественно-эстетического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вкуса.</w:t>
            </w:r>
          </w:p>
          <w:p w:rsidR="005A5190" w:rsidRPr="00857A75" w:rsidRDefault="003C2B94">
            <w:pPr>
              <w:pStyle w:val="TableParagraph"/>
              <w:spacing w:line="237" w:lineRule="auto"/>
              <w:ind w:left="190" w:right="271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-Воспитание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эмоциональной</w:t>
            </w:r>
          </w:p>
          <w:p w:rsidR="005A5190" w:rsidRPr="00857A75" w:rsidRDefault="003C2B94">
            <w:pPr>
              <w:pStyle w:val="TableParagraph"/>
              <w:spacing w:before="3" w:line="237" w:lineRule="auto"/>
              <w:ind w:left="190" w:right="59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отзывчивости к душевной и физической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красоте человека,</w:t>
            </w:r>
          </w:p>
          <w:p w:rsidR="005A5190" w:rsidRPr="00857A75" w:rsidRDefault="003C2B94">
            <w:pPr>
              <w:pStyle w:val="TableParagraph"/>
              <w:spacing w:before="3"/>
              <w:ind w:left="190" w:right="96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окружающего мира, произведениям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искусства</w:t>
            </w:r>
          </w:p>
        </w:tc>
      </w:tr>
    </w:tbl>
    <w:p w:rsidR="005A5190" w:rsidRPr="00857A75" w:rsidRDefault="005A5190">
      <w:pPr>
        <w:pStyle w:val="a3"/>
        <w:spacing w:before="7"/>
        <w:ind w:left="0" w:firstLine="0"/>
        <w:jc w:val="left"/>
        <w:rPr>
          <w:b/>
        </w:rPr>
      </w:pPr>
    </w:p>
    <w:p w:rsidR="005A5190" w:rsidRPr="00830B94" w:rsidRDefault="003C2B94">
      <w:pPr>
        <w:spacing w:before="92" w:line="229" w:lineRule="exact"/>
        <w:ind w:left="126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Методологические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основы</w:t>
      </w:r>
      <w:r w:rsidRPr="00830B94">
        <w:rPr>
          <w:rFonts w:ascii="Times New Roman" w:hAnsi="Times New Roman"/>
          <w:b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b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принципы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построения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ind w:right="683"/>
      </w:pPr>
      <w:r w:rsidRPr="00857A75">
        <w:t>Методологической</w:t>
      </w:r>
      <w:r w:rsidRPr="00857A75">
        <w:rPr>
          <w:spacing w:val="1"/>
        </w:rPr>
        <w:t xml:space="preserve"> </w:t>
      </w:r>
      <w:r w:rsidRPr="00857A75">
        <w:t>основой</w:t>
      </w:r>
      <w:r w:rsidRPr="00857A75">
        <w:rPr>
          <w:spacing w:val="1"/>
        </w:rPr>
        <w:t xml:space="preserve"> </w:t>
      </w:r>
      <w:r w:rsidRPr="00857A75">
        <w:t>Примерной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являются</w:t>
      </w:r>
      <w:r w:rsidRPr="00857A75">
        <w:rPr>
          <w:spacing w:val="1"/>
        </w:rPr>
        <w:t xml:space="preserve"> </w:t>
      </w:r>
      <w:r w:rsidRPr="00857A75">
        <w:t>антропологический,</w:t>
      </w:r>
      <w:r w:rsidRPr="00857A75">
        <w:rPr>
          <w:spacing w:val="1"/>
        </w:rPr>
        <w:t xml:space="preserve"> </w:t>
      </w:r>
      <w:r w:rsidRPr="00857A75">
        <w:t>культурно-</w:t>
      </w:r>
      <w:r w:rsidRPr="00857A75">
        <w:rPr>
          <w:spacing w:val="1"/>
        </w:rPr>
        <w:t xml:space="preserve"> </w:t>
      </w:r>
      <w:r w:rsidRPr="00857A75">
        <w:t>исторический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деятельностный</w:t>
      </w:r>
      <w:r w:rsidRPr="00857A75">
        <w:rPr>
          <w:spacing w:val="1"/>
        </w:rPr>
        <w:t xml:space="preserve"> </w:t>
      </w:r>
      <w:r w:rsidRPr="00857A75">
        <w:t>подходы.</w:t>
      </w:r>
      <w:r w:rsidRPr="00857A75">
        <w:rPr>
          <w:spacing w:val="1"/>
        </w:rPr>
        <w:t xml:space="preserve"> </w:t>
      </w:r>
      <w:r w:rsidRPr="00857A75">
        <w:t>Концепция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основывается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базовых</w:t>
      </w:r>
      <w:r w:rsidRPr="00857A75">
        <w:rPr>
          <w:spacing w:val="1"/>
        </w:rPr>
        <w:t xml:space="preserve"> </w:t>
      </w:r>
      <w:r w:rsidRPr="00857A75">
        <w:t>ценностях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воспитания,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заложенных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определении</w:t>
      </w:r>
      <w:r w:rsidRPr="00857A75">
        <w:rPr>
          <w:spacing w:val="-3"/>
        </w:rPr>
        <w:t xml:space="preserve"> </w:t>
      </w:r>
      <w:r w:rsidRPr="00857A75">
        <w:t>воспитания,</w:t>
      </w:r>
      <w:r w:rsidRPr="00857A75">
        <w:rPr>
          <w:spacing w:val="-2"/>
        </w:rPr>
        <w:t xml:space="preserve"> </w:t>
      </w:r>
      <w:r w:rsidRPr="00857A75">
        <w:t>содержащемся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10"/>
        </w:rPr>
        <w:t xml:space="preserve"> </w:t>
      </w:r>
      <w:r w:rsidRPr="00857A75">
        <w:t>Федеральном</w:t>
      </w:r>
      <w:r w:rsidRPr="00857A75">
        <w:rPr>
          <w:spacing w:val="-3"/>
        </w:rPr>
        <w:t xml:space="preserve"> </w:t>
      </w:r>
      <w:r w:rsidRPr="00857A75">
        <w:t>законе</w:t>
      </w:r>
      <w:r w:rsidRPr="00857A75">
        <w:rPr>
          <w:spacing w:val="-12"/>
        </w:rPr>
        <w:t xml:space="preserve"> </w:t>
      </w:r>
      <w:r w:rsidRPr="00857A75">
        <w:t>от</w:t>
      </w:r>
      <w:r w:rsidRPr="00857A75">
        <w:rPr>
          <w:spacing w:val="-7"/>
        </w:rPr>
        <w:t xml:space="preserve"> </w:t>
      </w:r>
      <w:r w:rsidRPr="00857A75">
        <w:t>29</w:t>
      </w:r>
      <w:r w:rsidRPr="00857A75">
        <w:rPr>
          <w:spacing w:val="-3"/>
        </w:rPr>
        <w:t xml:space="preserve"> </w:t>
      </w:r>
      <w:r w:rsidRPr="00857A75">
        <w:t>декабря</w:t>
      </w:r>
      <w:r w:rsidRPr="00857A75">
        <w:rPr>
          <w:spacing w:val="-3"/>
        </w:rPr>
        <w:t xml:space="preserve"> </w:t>
      </w:r>
      <w:r w:rsidRPr="00857A75">
        <w:t>2012</w:t>
      </w:r>
      <w:r w:rsidRPr="00857A75">
        <w:rPr>
          <w:spacing w:val="1"/>
        </w:rPr>
        <w:t xml:space="preserve"> </w:t>
      </w:r>
      <w:r w:rsidRPr="00857A75">
        <w:t>г.</w:t>
      </w:r>
      <w:r w:rsidRPr="00857A75">
        <w:rPr>
          <w:spacing w:val="-2"/>
        </w:rPr>
        <w:t xml:space="preserve"> </w:t>
      </w:r>
      <w:r w:rsidRPr="00857A75">
        <w:t>№</w:t>
      </w:r>
      <w:r w:rsidRPr="00857A75">
        <w:rPr>
          <w:spacing w:val="2"/>
        </w:rPr>
        <w:t xml:space="preserve"> </w:t>
      </w:r>
      <w:r w:rsidRPr="00857A75">
        <w:t>273-ФЗ</w:t>
      </w:r>
      <w:r w:rsidRPr="00857A75">
        <w:rPr>
          <w:spacing w:val="-3"/>
        </w:rPr>
        <w:t xml:space="preserve"> </w:t>
      </w:r>
      <w:r w:rsidRPr="00857A75">
        <w:t>«Об</w:t>
      </w:r>
      <w:r w:rsidRPr="00857A75">
        <w:rPr>
          <w:spacing w:val="-1"/>
        </w:rPr>
        <w:t xml:space="preserve"> </w:t>
      </w:r>
      <w:r w:rsidRPr="00857A75">
        <w:t>образовании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Российской</w:t>
      </w:r>
      <w:r w:rsidRPr="00857A75">
        <w:rPr>
          <w:spacing w:val="-2"/>
        </w:rPr>
        <w:t xml:space="preserve"> </w:t>
      </w:r>
      <w:r w:rsidRPr="00857A75">
        <w:t>Федерации».</w:t>
      </w:r>
    </w:p>
    <w:p w:rsidR="005A5190" w:rsidRPr="00857A75" w:rsidRDefault="003C2B94">
      <w:pPr>
        <w:pStyle w:val="a3"/>
        <w:ind w:right="685"/>
      </w:pPr>
      <w:r w:rsidRPr="00857A75">
        <w:t>Методологическими</w:t>
      </w:r>
      <w:r w:rsidRPr="00857A75">
        <w:rPr>
          <w:spacing w:val="1"/>
        </w:rPr>
        <w:t xml:space="preserve"> </w:t>
      </w:r>
      <w:r w:rsidRPr="00857A75">
        <w:t>ориентирами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выступают</w:t>
      </w:r>
      <w:r w:rsidRPr="00857A75">
        <w:rPr>
          <w:spacing w:val="1"/>
        </w:rPr>
        <w:t xml:space="preserve"> </w:t>
      </w:r>
      <w:r w:rsidRPr="00857A75">
        <w:t>следующие</w:t>
      </w:r>
      <w:r w:rsidRPr="00857A75">
        <w:rPr>
          <w:spacing w:val="1"/>
        </w:rPr>
        <w:t xml:space="preserve"> </w:t>
      </w:r>
      <w:r w:rsidRPr="00857A75">
        <w:t>идеи</w:t>
      </w:r>
      <w:r w:rsidRPr="00857A75">
        <w:rPr>
          <w:spacing w:val="1"/>
        </w:rPr>
        <w:t xml:space="preserve"> </w:t>
      </w:r>
      <w:r w:rsidRPr="00857A75">
        <w:t>отечественной</w:t>
      </w:r>
      <w:r w:rsidRPr="00857A75">
        <w:rPr>
          <w:spacing w:val="1"/>
        </w:rPr>
        <w:t xml:space="preserve"> </w:t>
      </w:r>
      <w:r w:rsidRPr="00857A75">
        <w:t>педагогики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психологии:</w:t>
      </w:r>
      <w:r w:rsidRPr="00857A75">
        <w:rPr>
          <w:spacing w:val="-5"/>
        </w:rPr>
        <w:t xml:space="preserve"> </w:t>
      </w:r>
      <w:r w:rsidRPr="00857A75">
        <w:t>развитие</w:t>
      </w:r>
      <w:r w:rsidRPr="00857A75">
        <w:rPr>
          <w:spacing w:val="-6"/>
        </w:rPr>
        <w:t xml:space="preserve"> </w:t>
      </w:r>
      <w:r w:rsidRPr="00857A75">
        <w:t>субъектности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личности</w:t>
      </w:r>
      <w:r w:rsidRPr="00857A75">
        <w:rPr>
          <w:spacing w:val="-4"/>
        </w:rPr>
        <w:t xml:space="preserve"> </w:t>
      </w:r>
      <w:r w:rsidRPr="00857A75">
        <w:t>ребенка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деятельности;</w:t>
      </w:r>
      <w:r w:rsidRPr="00857A75">
        <w:rPr>
          <w:spacing w:val="-6"/>
        </w:rPr>
        <w:t xml:space="preserve"> </w:t>
      </w:r>
      <w:r w:rsidRPr="00857A75">
        <w:t>духовно-нравственное,</w:t>
      </w:r>
      <w:r w:rsidRPr="00857A75">
        <w:rPr>
          <w:spacing w:val="-47"/>
        </w:rPr>
        <w:t xml:space="preserve"> </w:t>
      </w:r>
      <w:r w:rsidRPr="00857A75">
        <w:t>ценностное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смысловое</w:t>
      </w:r>
      <w:r w:rsidRPr="00857A75">
        <w:rPr>
          <w:spacing w:val="1"/>
        </w:rPr>
        <w:t xml:space="preserve"> </w:t>
      </w:r>
      <w:r w:rsidRPr="00857A75">
        <w:t>содержание</w:t>
      </w:r>
      <w:r w:rsidRPr="00857A75">
        <w:rPr>
          <w:spacing w:val="1"/>
        </w:rPr>
        <w:t xml:space="preserve"> </w:t>
      </w:r>
      <w:r w:rsidRPr="00857A75">
        <w:t>воспитания;</w:t>
      </w:r>
      <w:r w:rsidRPr="00857A75">
        <w:rPr>
          <w:spacing w:val="1"/>
        </w:rPr>
        <w:t xml:space="preserve"> </w:t>
      </w:r>
      <w:r w:rsidRPr="00857A75">
        <w:t>идея</w:t>
      </w:r>
      <w:r w:rsidRPr="00857A75">
        <w:rPr>
          <w:spacing w:val="1"/>
        </w:rPr>
        <w:t xml:space="preserve"> </w:t>
      </w:r>
      <w:r w:rsidRPr="00857A75">
        <w:t>о</w:t>
      </w:r>
      <w:r w:rsidRPr="00857A75">
        <w:rPr>
          <w:spacing w:val="1"/>
        </w:rPr>
        <w:t xml:space="preserve"> </w:t>
      </w:r>
      <w:r w:rsidRPr="00857A75">
        <w:t>сущности</w:t>
      </w:r>
      <w:r w:rsidRPr="00857A75">
        <w:rPr>
          <w:spacing w:val="1"/>
        </w:rPr>
        <w:t xml:space="preserve"> </w:t>
      </w:r>
      <w:r w:rsidRPr="00857A75">
        <w:t>детства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сенситивном</w:t>
      </w:r>
      <w:r w:rsidRPr="00857A75">
        <w:rPr>
          <w:spacing w:val="1"/>
        </w:rPr>
        <w:t xml:space="preserve"> </w:t>
      </w:r>
      <w:r w:rsidRPr="00857A75">
        <w:t>периоде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воспитания;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амплификации</w:t>
      </w:r>
      <w:r w:rsidRPr="00857A75">
        <w:rPr>
          <w:spacing w:val="-11"/>
        </w:rPr>
        <w:t xml:space="preserve"> </w:t>
      </w:r>
      <w:r w:rsidRPr="00857A75">
        <w:t>(обогащении)</w:t>
      </w:r>
      <w:r w:rsidRPr="00857A75">
        <w:rPr>
          <w:spacing w:val="-10"/>
        </w:rPr>
        <w:t xml:space="preserve"> </w:t>
      </w:r>
      <w:r w:rsidRPr="00857A75">
        <w:t>развития</w:t>
      </w:r>
      <w:r w:rsidRPr="00857A75">
        <w:rPr>
          <w:spacing w:val="-8"/>
        </w:rPr>
        <w:t xml:space="preserve"> </w:t>
      </w:r>
      <w:r w:rsidRPr="00857A75">
        <w:t>ребёнка</w:t>
      </w:r>
      <w:r w:rsidRPr="00857A75">
        <w:rPr>
          <w:spacing w:val="-8"/>
        </w:rPr>
        <w:t xml:space="preserve"> </w:t>
      </w:r>
      <w:r w:rsidRPr="00857A75">
        <w:t>средствами</w:t>
      </w:r>
      <w:r w:rsidRPr="00857A75">
        <w:rPr>
          <w:spacing w:val="-7"/>
        </w:rPr>
        <w:t xml:space="preserve"> </w:t>
      </w:r>
      <w:r w:rsidRPr="00857A75">
        <w:t>разных</w:t>
      </w:r>
      <w:r w:rsidRPr="00857A75">
        <w:rPr>
          <w:spacing w:val="-11"/>
        </w:rPr>
        <w:t xml:space="preserve"> </w:t>
      </w:r>
      <w:r w:rsidRPr="00857A75">
        <w:t>«специфически</w:t>
      </w:r>
      <w:r w:rsidRPr="00857A75">
        <w:rPr>
          <w:spacing w:val="1"/>
        </w:rPr>
        <w:t xml:space="preserve"> </w:t>
      </w:r>
      <w:r w:rsidRPr="00857A75">
        <w:t>детских</w:t>
      </w:r>
      <w:r w:rsidRPr="00857A75">
        <w:rPr>
          <w:spacing w:val="-11"/>
        </w:rPr>
        <w:t xml:space="preserve"> </w:t>
      </w:r>
      <w:r w:rsidRPr="00857A75">
        <w:t>видов</w:t>
      </w:r>
      <w:r w:rsidRPr="00857A75">
        <w:rPr>
          <w:spacing w:val="-48"/>
        </w:rPr>
        <w:t xml:space="preserve"> </w:t>
      </w:r>
      <w:r w:rsidRPr="00857A75">
        <w:t>деятельности».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Программа</w:t>
      </w:r>
      <w:r w:rsidRPr="00857A75">
        <w:rPr>
          <w:spacing w:val="-7"/>
        </w:rPr>
        <w:t xml:space="preserve"> </w:t>
      </w:r>
      <w:r w:rsidRPr="00857A75">
        <w:t>воспитания</w:t>
      </w:r>
      <w:r w:rsidRPr="00857A75">
        <w:rPr>
          <w:spacing w:val="-6"/>
        </w:rPr>
        <w:t xml:space="preserve"> </w:t>
      </w:r>
      <w:r w:rsidRPr="00857A75">
        <w:t>руководствуется</w:t>
      </w:r>
      <w:r w:rsidRPr="00857A75">
        <w:rPr>
          <w:spacing w:val="-2"/>
        </w:rPr>
        <w:t xml:space="preserve"> </w:t>
      </w:r>
      <w:r w:rsidRPr="00857A75">
        <w:t>принципами</w:t>
      </w:r>
      <w:r w:rsidRPr="00857A75">
        <w:rPr>
          <w:spacing w:val="-2"/>
        </w:rPr>
        <w:t xml:space="preserve"> </w:t>
      </w:r>
      <w:r w:rsidRPr="00857A75">
        <w:t>ДО,</w:t>
      </w:r>
      <w:r w:rsidRPr="00857A75">
        <w:rPr>
          <w:spacing w:val="-4"/>
        </w:rPr>
        <w:t xml:space="preserve"> </w:t>
      </w:r>
      <w:r w:rsidRPr="00857A75">
        <w:t>определенными</w:t>
      </w:r>
      <w:r w:rsidRPr="00857A75">
        <w:rPr>
          <w:spacing w:val="-6"/>
        </w:rPr>
        <w:t xml:space="preserve"> </w:t>
      </w:r>
      <w:r w:rsidRPr="00857A75">
        <w:t>ФГОС</w:t>
      </w:r>
      <w:r w:rsidRPr="00857A75">
        <w:rPr>
          <w:spacing w:val="-3"/>
        </w:rPr>
        <w:t xml:space="preserve"> </w:t>
      </w:r>
      <w:r w:rsidRPr="00857A75">
        <w:t>ДО.</w:t>
      </w:r>
    </w:p>
    <w:p w:rsidR="005A5190" w:rsidRPr="00857A75" w:rsidRDefault="003C2B94">
      <w:pPr>
        <w:pStyle w:val="a3"/>
        <w:spacing w:before="1"/>
        <w:ind w:left="1268" w:firstLine="0"/>
      </w:pPr>
      <w:r w:rsidRPr="00857A75">
        <w:t>Программа</w:t>
      </w:r>
      <w:r w:rsidRPr="00857A75">
        <w:rPr>
          <w:spacing w:val="14"/>
        </w:rPr>
        <w:t xml:space="preserve"> </w:t>
      </w:r>
      <w:r w:rsidRPr="00857A75">
        <w:t>воспитания</w:t>
      </w:r>
      <w:r w:rsidRPr="00857A75">
        <w:rPr>
          <w:spacing w:val="15"/>
        </w:rPr>
        <w:t xml:space="preserve"> </w:t>
      </w:r>
      <w:r w:rsidRPr="00857A75">
        <w:t>построена</w:t>
      </w:r>
      <w:r w:rsidRPr="00857A75">
        <w:rPr>
          <w:spacing w:val="15"/>
        </w:rPr>
        <w:t xml:space="preserve"> </w:t>
      </w:r>
      <w:r w:rsidRPr="00857A75">
        <w:t>на</w:t>
      </w:r>
      <w:r w:rsidRPr="00857A75">
        <w:rPr>
          <w:spacing w:val="15"/>
        </w:rPr>
        <w:t xml:space="preserve"> </w:t>
      </w:r>
      <w:r w:rsidRPr="00857A75">
        <w:t>основе</w:t>
      </w:r>
      <w:r w:rsidRPr="00857A75">
        <w:rPr>
          <w:spacing w:val="18"/>
        </w:rPr>
        <w:t xml:space="preserve"> </w:t>
      </w:r>
      <w:r w:rsidRPr="00857A75">
        <w:t>духовно-нравственных</w:t>
      </w:r>
      <w:r w:rsidRPr="00857A75">
        <w:rPr>
          <w:spacing w:val="15"/>
        </w:rPr>
        <w:t xml:space="preserve"> </w:t>
      </w:r>
      <w:r w:rsidRPr="00857A75">
        <w:t>и</w:t>
      </w:r>
      <w:r w:rsidRPr="00857A75">
        <w:rPr>
          <w:spacing w:val="16"/>
        </w:rPr>
        <w:t xml:space="preserve"> </w:t>
      </w:r>
      <w:r w:rsidRPr="00857A75">
        <w:t>социокультурных</w:t>
      </w:r>
      <w:r w:rsidRPr="00857A75">
        <w:rPr>
          <w:spacing w:val="15"/>
        </w:rPr>
        <w:t xml:space="preserve"> </w:t>
      </w:r>
      <w:r w:rsidRPr="00857A75">
        <w:t>ценностей</w:t>
      </w:r>
      <w:r w:rsidRPr="00857A75">
        <w:rPr>
          <w:spacing w:val="16"/>
        </w:rPr>
        <w:t xml:space="preserve"> </w:t>
      </w:r>
      <w:r w:rsidRPr="00857A75">
        <w:t>и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70" w:line="242" w:lineRule="auto"/>
        <w:ind w:right="690" w:firstLine="0"/>
      </w:pPr>
      <w:r w:rsidRPr="00857A75">
        <w:lastRenderedPageBreak/>
        <w:t>принятых в обществе правил, и норм поведения в интересах человека, семьи, общества и опирается на</w:t>
      </w:r>
      <w:r w:rsidRPr="00857A75">
        <w:rPr>
          <w:spacing w:val="1"/>
        </w:rPr>
        <w:t xml:space="preserve"> </w:t>
      </w:r>
      <w:r w:rsidRPr="00857A75">
        <w:t>следующие принципы:</w:t>
      </w:r>
    </w:p>
    <w:p w:rsidR="005A5190" w:rsidRPr="00830B94" w:rsidRDefault="003C2B94" w:rsidP="005460B1">
      <w:pPr>
        <w:pStyle w:val="a4"/>
        <w:numPr>
          <w:ilvl w:val="0"/>
          <w:numId w:val="45"/>
        </w:numPr>
        <w:tabs>
          <w:tab w:val="left" w:pos="1553"/>
        </w:tabs>
        <w:spacing w:line="237" w:lineRule="auto"/>
        <w:ind w:right="694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 xml:space="preserve">Принцип гуманизма. </w:t>
      </w:r>
      <w:r w:rsidRPr="00830B94">
        <w:rPr>
          <w:rFonts w:ascii="Times New Roman" w:hAnsi="Times New Roman"/>
          <w:sz w:val="20"/>
          <w:szCs w:val="20"/>
          <w:lang w:val="ru-RU"/>
        </w:rPr>
        <w:t>Приоритет жизни и здоровья человека, прав и свобод личности, свободного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взаимоуважения,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трудолюбия,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гражданственности,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патриотизма,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ответственности, правовой культуры, бережного отношения к природе и окружающей среде, рационального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природопользования.</w:t>
      </w:r>
    </w:p>
    <w:p w:rsidR="005A5190" w:rsidRPr="00830B94" w:rsidRDefault="003C2B94" w:rsidP="005460B1">
      <w:pPr>
        <w:pStyle w:val="a4"/>
        <w:numPr>
          <w:ilvl w:val="0"/>
          <w:numId w:val="45"/>
        </w:numPr>
        <w:tabs>
          <w:tab w:val="left" w:pos="1553"/>
        </w:tabs>
        <w:spacing w:before="2" w:line="235" w:lineRule="auto"/>
        <w:ind w:right="69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 xml:space="preserve">Принцип ценностного единства и совместности. </w:t>
      </w:r>
      <w:r w:rsidRPr="00830B94">
        <w:rPr>
          <w:rFonts w:ascii="Times New Roman" w:hAnsi="Times New Roman"/>
          <w:sz w:val="20"/>
          <w:szCs w:val="20"/>
          <w:lang w:val="ru-RU"/>
        </w:rPr>
        <w:t>Единство ценностей и смыслов воспитания,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разделяемых всеми участниками образовательных отношений, содействие, сотворчество и сопереживание,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взаимопонимание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уважение.</w:t>
      </w:r>
    </w:p>
    <w:p w:rsidR="005A5190" w:rsidRPr="00830B94" w:rsidRDefault="003C2B94" w:rsidP="005460B1">
      <w:pPr>
        <w:pStyle w:val="a4"/>
        <w:numPr>
          <w:ilvl w:val="0"/>
          <w:numId w:val="45"/>
        </w:numPr>
        <w:tabs>
          <w:tab w:val="left" w:pos="1553"/>
        </w:tabs>
        <w:spacing w:before="12" w:line="230" w:lineRule="auto"/>
        <w:ind w:right="688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 xml:space="preserve">Принцип общего культурного образования.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 основывается на культуре и традициях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включая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региона.</w:t>
      </w:r>
    </w:p>
    <w:p w:rsidR="005A5190" w:rsidRPr="00830B94" w:rsidRDefault="003C2B94" w:rsidP="005460B1">
      <w:pPr>
        <w:pStyle w:val="a4"/>
        <w:numPr>
          <w:ilvl w:val="0"/>
          <w:numId w:val="45"/>
        </w:numPr>
        <w:tabs>
          <w:tab w:val="left" w:pos="1553"/>
        </w:tabs>
        <w:spacing w:before="3" w:line="237" w:lineRule="auto"/>
        <w:ind w:right="683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Принцип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следования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нравственному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примеру</w:t>
      </w:r>
      <w:r w:rsidRPr="00830B94">
        <w:rPr>
          <w:rFonts w:ascii="Times New Roman" w:hAnsi="Times New Roman"/>
          <w:sz w:val="20"/>
          <w:szCs w:val="20"/>
          <w:lang w:val="ru-RU"/>
        </w:rPr>
        <w:t>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Пример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метод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позволяет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расширить нравственный опыт ребенка, побудить его к открытому внутреннему диалогу, пробудить в нем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рефлексию,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обеспечить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выбора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построении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системы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продемонстрировать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реальную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следования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идеалу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жизни.</w:t>
      </w:r>
    </w:p>
    <w:p w:rsidR="005A5190" w:rsidRPr="00830B94" w:rsidRDefault="003C2B94" w:rsidP="005460B1">
      <w:pPr>
        <w:pStyle w:val="a4"/>
        <w:numPr>
          <w:ilvl w:val="0"/>
          <w:numId w:val="45"/>
        </w:numPr>
        <w:tabs>
          <w:tab w:val="left" w:pos="1553"/>
        </w:tabs>
        <w:spacing w:before="4" w:line="232" w:lineRule="auto"/>
        <w:ind w:right="688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Принципы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безопасной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жизнедеятельности.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Защищенность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важных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внутренних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внешних угроз,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через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призму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безопасного поведения.</w:t>
      </w:r>
    </w:p>
    <w:p w:rsidR="005A5190" w:rsidRPr="00830B94" w:rsidRDefault="003C2B94" w:rsidP="005460B1">
      <w:pPr>
        <w:pStyle w:val="a4"/>
        <w:numPr>
          <w:ilvl w:val="1"/>
          <w:numId w:val="45"/>
        </w:numPr>
        <w:tabs>
          <w:tab w:val="left" w:pos="1553"/>
        </w:tabs>
        <w:spacing w:before="4"/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 xml:space="preserve">Принцип совместной деятельности ребенка и взрослого. </w:t>
      </w:r>
      <w:r w:rsidRPr="00830B94">
        <w:rPr>
          <w:rFonts w:ascii="Times New Roman" w:hAnsi="Times New Roman"/>
          <w:sz w:val="20"/>
          <w:szCs w:val="20"/>
          <w:lang w:val="ru-RU"/>
        </w:rPr>
        <w:t>Значимость совместной 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приобщения 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ценностям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освоения.</w:t>
      </w:r>
    </w:p>
    <w:p w:rsidR="005A5190" w:rsidRPr="00830B94" w:rsidRDefault="003C2B94" w:rsidP="005460B1">
      <w:pPr>
        <w:pStyle w:val="a4"/>
        <w:numPr>
          <w:ilvl w:val="1"/>
          <w:numId w:val="45"/>
        </w:numPr>
        <w:tabs>
          <w:tab w:val="left" w:pos="1553"/>
        </w:tabs>
        <w:spacing w:before="1"/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Принцип</w:t>
      </w:r>
      <w:r w:rsidRPr="00830B94">
        <w:rPr>
          <w:rFonts w:ascii="Times New Roman" w:hAnsi="Times New Roman"/>
          <w:b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инклюзивности</w:t>
      </w:r>
      <w:r w:rsidRPr="00830B94">
        <w:rPr>
          <w:rFonts w:ascii="Times New Roman" w:hAnsi="Times New Roman"/>
          <w:sz w:val="20"/>
          <w:szCs w:val="20"/>
          <w:lang w:val="ru-RU"/>
        </w:rPr>
        <w:t>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независимо от их физических, психических, интеллектуальных, культурно-этнических, языковых и иных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особенностей,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включены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общую систему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образования.</w:t>
      </w:r>
    </w:p>
    <w:p w:rsidR="005A5190" w:rsidRPr="00857A75" w:rsidRDefault="003C2B94">
      <w:pPr>
        <w:pStyle w:val="a3"/>
        <w:ind w:right="688"/>
      </w:pPr>
      <w:r w:rsidRPr="00857A75">
        <w:rPr>
          <w:spacing w:val="-1"/>
        </w:rPr>
        <w:t>Данные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принципы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реализуются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4"/>
        </w:rPr>
        <w:t xml:space="preserve"> </w:t>
      </w:r>
      <w:r w:rsidRPr="00857A75">
        <w:rPr>
          <w:spacing w:val="-1"/>
        </w:rPr>
        <w:t>укладе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МБДОУ Лесновский детский сад,</w:t>
      </w:r>
      <w:r w:rsidRPr="00857A75">
        <w:rPr>
          <w:spacing w:val="-9"/>
        </w:rPr>
        <w:t xml:space="preserve"> </w:t>
      </w:r>
      <w:r w:rsidRPr="00857A75">
        <w:t>включающем</w:t>
      </w:r>
      <w:r w:rsidRPr="00857A75">
        <w:rPr>
          <w:spacing w:val="-8"/>
        </w:rPr>
        <w:t xml:space="preserve"> </w:t>
      </w:r>
      <w:r w:rsidRPr="00857A75">
        <w:t>воспитывающие</w:t>
      </w:r>
      <w:r w:rsidRPr="00857A75">
        <w:rPr>
          <w:spacing w:val="-48"/>
        </w:rPr>
        <w:t xml:space="preserve"> </w:t>
      </w:r>
      <w:r w:rsidRPr="00857A75">
        <w:t>среды,</w:t>
      </w:r>
      <w:r w:rsidRPr="00857A75">
        <w:rPr>
          <w:spacing w:val="-2"/>
        </w:rPr>
        <w:t xml:space="preserve"> </w:t>
      </w:r>
      <w:r w:rsidRPr="00857A75">
        <w:t>общности,</w:t>
      </w:r>
      <w:r w:rsidRPr="00857A75">
        <w:rPr>
          <w:spacing w:val="2"/>
        </w:rPr>
        <w:t xml:space="preserve"> </w:t>
      </w:r>
      <w:r w:rsidRPr="00857A75">
        <w:t>культурные</w:t>
      </w:r>
      <w:r w:rsidRPr="00857A75">
        <w:rPr>
          <w:spacing w:val="1"/>
        </w:rPr>
        <w:t xml:space="preserve"> </w:t>
      </w:r>
      <w:r w:rsidRPr="00857A75">
        <w:t>практики,</w:t>
      </w:r>
      <w:r w:rsidRPr="00857A75">
        <w:rPr>
          <w:spacing w:val="6"/>
        </w:rPr>
        <w:t xml:space="preserve"> </w:t>
      </w:r>
      <w:r w:rsidRPr="00857A75">
        <w:t>совместную</w:t>
      </w:r>
      <w:r w:rsidRPr="00857A75">
        <w:rPr>
          <w:spacing w:val="-1"/>
        </w:rPr>
        <w:t xml:space="preserve"> </w:t>
      </w:r>
      <w:r w:rsidRPr="00857A75">
        <w:t>деятельность</w:t>
      </w:r>
      <w:r w:rsidRPr="00857A75">
        <w:rPr>
          <w:spacing w:val="3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события.</w:t>
      </w:r>
    </w:p>
    <w:p w:rsidR="005A5190" w:rsidRPr="00830B94" w:rsidRDefault="003C2B94">
      <w:pPr>
        <w:pStyle w:val="1"/>
        <w:spacing w:before="2"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Уклад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</w:p>
    <w:p w:rsidR="003C2B94" w:rsidRPr="00857A75" w:rsidRDefault="003C2B94" w:rsidP="003C2B94">
      <w:pPr>
        <w:pStyle w:val="a3"/>
        <w:ind w:right="682"/>
        <w:rPr>
          <w:spacing w:val="11"/>
        </w:rPr>
      </w:pPr>
      <w:r w:rsidRPr="00857A75">
        <w:t>Уклад</w:t>
      </w:r>
      <w:r w:rsidRPr="00857A75">
        <w:rPr>
          <w:spacing w:val="28"/>
        </w:rPr>
        <w:t xml:space="preserve"> </w:t>
      </w:r>
      <w:r w:rsidRPr="00857A75">
        <w:t>определяется</w:t>
      </w:r>
      <w:r w:rsidRPr="00857A75">
        <w:rPr>
          <w:spacing w:val="29"/>
        </w:rPr>
        <w:t xml:space="preserve"> </w:t>
      </w:r>
      <w:r w:rsidRPr="00857A75">
        <w:t>общественным</w:t>
      </w:r>
      <w:r w:rsidRPr="00857A75">
        <w:rPr>
          <w:spacing w:val="27"/>
        </w:rPr>
        <w:t xml:space="preserve"> </w:t>
      </w:r>
      <w:r w:rsidRPr="00857A75">
        <w:t>договором,</w:t>
      </w:r>
      <w:r w:rsidRPr="00857A75">
        <w:rPr>
          <w:spacing w:val="31"/>
        </w:rPr>
        <w:t xml:space="preserve"> </w:t>
      </w:r>
      <w:r w:rsidRPr="00857A75">
        <w:t>устанавливает</w:t>
      </w:r>
      <w:r w:rsidRPr="00857A75">
        <w:rPr>
          <w:spacing w:val="30"/>
        </w:rPr>
        <w:t xml:space="preserve"> </w:t>
      </w:r>
      <w:r w:rsidRPr="00857A75">
        <w:t>правила</w:t>
      </w:r>
      <w:r w:rsidRPr="00857A75">
        <w:rPr>
          <w:spacing w:val="26"/>
        </w:rPr>
        <w:t xml:space="preserve"> </w:t>
      </w:r>
      <w:r w:rsidRPr="00857A75">
        <w:t>жизни</w:t>
      </w:r>
      <w:r w:rsidRPr="00857A75">
        <w:rPr>
          <w:spacing w:val="26"/>
        </w:rPr>
        <w:t xml:space="preserve"> </w:t>
      </w:r>
      <w:r w:rsidRPr="00857A75">
        <w:t>и</w:t>
      </w:r>
      <w:r w:rsidRPr="00857A75">
        <w:rPr>
          <w:spacing w:val="22"/>
        </w:rPr>
        <w:t xml:space="preserve"> </w:t>
      </w:r>
      <w:r w:rsidRPr="00857A75">
        <w:t>отношений</w:t>
      </w:r>
      <w:r w:rsidRPr="00857A75">
        <w:rPr>
          <w:spacing w:val="27"/>
        </w:rPr>
        <w:t xml:space="preserve"> </w:t>
      </w:r>
      <w:r w:rsidRPr="00857A75">
        <w:t>в</w:t>
      </w:r>
      <w:r w:rsidRPr="00857A75">
        <w:rPr>
          <w:spacing w:val="31"/>
        </w:rPr>
        <w:t xml:space="preserve"> </w:t>
      </w:r>
      <w:r w:rsidRPr="00857A75">
        <w:t>ДОО,</w:t>
      </w:r>
      <w:r w:rsidRPr="00857A75">
        <w:rPr>
          <w:spacing w:val="-47"/>
        </w:rPr>
        <w:t xml:space="preserve"> </w:t>
      </w:r>
      <w:r w:rsidRPr="00857A75">
        <w:t>нормы</w:t>
      </w:r>
      <w:r w:rsidRPr="00857A75">
        <w:rPr>
          <w:spacing w:val="-10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традиции,</w:t>
      </w:r>
      <w:r w:rsidRPr="00857A75">
        <w:rPr>
          <w:spacing w:val="-9"/>
        </w:rPr>
        <w:t xml:space="preserve"> </w:t>
      </w:r>
      <w:r w:rsidRPr="00857A75">
        <w:t>психологический</w:t>
      </w:r>
      <w:r w:rsidRPr="00857A75">
        <w:rPr>
          <w:spacing w:val="-10"/>
        </w:rPr>
        <w:t xml:space="preserve"> </w:t>
      </w:r>
      <w:r w:rsidRPr="00857A75">
        <w:t>климат</w:t>
      </w:r>
      <w:r w:rsidRPr="00857A75">
        <w:rPr>
          <w:spacing w:val="-10"/>
        </w:rPr>
        <w:t xml:space="preserve"> </w:t>
      </w:r>
      <w:r w:rsidRPr="00857A75">
        <w:t>(атмосферу),</w:t>
      </w:r>
      <w:r w:rsidRPr="00857A75">
        <w:rPr>
          <w:spacing w:val="-5"/>
        </w:rPr>
        <w:t xml:space="preserve"> </w:t>
      </w:r>
      <w:r w:rsidRPr="00857A75">
        <w:t>безопасность,</w:t>
      </w:r>
      <w:r w:rsidRPr="00857A75">
        <w:rPr>
          <w:spacing w:val="-8"/>
        </w:rPr>
        <w:t xml:space="preserve"> </w:t>
      </w:r>
      <w:r w:rsidRPr="00857A75">
        <w:t>характер</w:t>
      </w:r>
      <w:r w:rsidRPr="00857A75">
        <w:rPr>
          <w:spacing w:val="-8"/>
        </w:rPr>
        <w:t xml:space="preserve"> </w:t>
      </w:r>
      <w:r w:rsidRPr="00857A75">
        <w:t>воспитательных</w:t>
      </w:r>
      <w:r w:rsidRPr="00857A75">
        <w:rPr>
          <w:spacing w:val="-10"/>
        </w:rPr>
        <w:t xml:space="preserve"> </w:t>
      </w:r>
      <w:r w:rsidRPr="00857A75">
        <w:t>процессов,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способы</w:t>
      </w:r>
      <w:r w:rsidRPr="00857A75">
        <w:rPr>
          <w:spacing w:val="-8"/>
        </w:rPr>
        <w:t xml:space="preserve"> </w:t>
      </w:r>
      <w:r w:rsidRPr="00857A75">
        <w:t>взаимодействия</w:t>
      </w:r>
      <w:r w:rsidRPr="00857A75">
        <w:rPr>
          <w:spacing w:val="-9"/>
        </w:rPr>
        <w:t xml:space="preserve"> </w:t>
      </w:r>
      <w:r w:rsidRPr="00857A75">
        <w:t>между</w:t>
      </w:r>
      <w:r w:rsidRPr="00857A75">
        <w:rPr>
          <w:spacing w:val="-12"/>
        </w:rPr>
        <w:t xml:space="preserve"> </w:t>
      </w:r>
      <w:r w:rsidRPr="00857A75">
        <w:t>детьми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8"/>
        </w:rPr>
        <w:t xml:space="preserve"> </w:t>
      </w:r>
      <w:r w:rsidRPr="00857A75">
        <w:t>педагогами,</w:t>
      </w:r>
      <w:r w:rsidRPr="00857A75">
        <w:rPr>
          <w:spacing w:val="-10"/>
        </w:rPr>
        <w:t xml:space="preserve"> </w:t>
      </w:r>
      <w:r w:rsidRPr="00857A75">
        <w:t>педагогами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родителями,</w:t>
      </w:r>
      <w:r w:rsidRPr="00857A75">
        <w:rPr>
          <w:spacing w:val="-6"/>
        </w:rPr>
        <w:t xml:space="preserve"> </w:t>
      </w:r>
      <w:r w:rsidRPr="00857A75">
        <w:t>детьми</w:t>
      </w:r>
      <w:r w:rsidRPr="00857A75">
        <w:rPr>
          <w:spacing w:val="-9"/>
        </w:rPr>
        <w:t xml:space="preserve"> </w:t>
      </w:r>
      <w:r w:rsidRPr="00857A75">
        <w:t>друг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9"/>
        </w:rPr>
        <w:t xml:space="preserve"> </w:t>
      </w:r>
      <w:r w:rsidRPr="00857A75">
        <w:t>другом.</w:t>
      </w:r>
      <w:r w:rsidRPr="00857A75">
        <w:rPr>
          <w:spacing w:val="-7"/>
        </w:rPr>
        <w:t xml:space="preserve"> </w:t>
      </w:r>
      <w:r w:rsidRPr="00857A75">
        <w:t>Уклад</w:t>
      </w:r>
      <w:r w:rsidRPr="00857A75">
        <w:rPr>
          <w:spacing w:val="-47"/>
        </w:rPr>
        <w:t xml:space="preserve"> </w:t>
      </w:r>
      <w:r w:rsidRPr="00857A75">
        <w:t>включает</w:t>
      </w:r>
      <w:r w:rsidRPr="00857A75">
        <w:rPr>
          <w:spacing w:val="46"/>
        </w:rPr>
        <w:t xml:space="preserve"> </w:t>
      </w:r>
      <w:r w:rsidRPr="00857A75">
        <w:t>в</w:t>
      </w:r>
      <w:r w:rsidRPr="00857A75">
        <w:rPr>
          <w:spacing w:val="44"/>
        </w:rPr>
        <w:t xml:space="preserve"> </w:t>
      </w:r>
      <w:r w:rsidRPr="00857A75">
        <w:t>себя</w:t>
      </w:r>
      <w:r w:rsidRPr="00857A75">
        <w:rPr>
          <w:spacing w:val="46"/>
        </w:rPr>
        <w:t xml:space="preserve"> </w:t>
      </w:r>
      <w:r w:rsidRPr="00857A75">
        <w:t>сетевое</w:t>
      </w:r>
      <w:r w:rsidRPr="00857A75">
        <w:rPr>
          <w:spacing w:val="41"/>
        </w:rPr>
        <w:t xml:space="preserve"> </w:t>
      </w:r>
      <w:r w:rsidRPr="00857A75">
        <w:t>информационное</w:t>
      </w:r>
      <w:r w:rsidRPr="00857A75">
        <w:rPr>
          <w:spacing w:val="42"/>
        </w:rPr>
        <w:t xml:space="preserve"> </w:t>
      </w:r>
      <w:r w:rsidRPr="00857A75">
        <w:t>пространство</w:t>
      </w:r>
      <w:r w:rsidRPr="00857A75">
        <w:rPr>
          <w:spacing w:val="42"/>
        </w:rPr>
        <w:t xml:space="preserve"> </w:t>
      </w:r>
      <w:r w:rsidRPr="00857A75">
        <w:t>и</w:t>
      </w:r>
      <w:r w:rsidRPr="00857A75">
        <w:rPr>
          <w:spacing w:val="43"/>
        </w:rPr>
        <w:t xml:space="preserve"> </w:t>
      </w:r>
      <w:r w:rsidRPr="00857A75">
        <w:t>нормы</w:t>
      </w:r>
      <w:r w:rsidRPr="00857A75">
        <w:rPr>
          <w:spacing w:val="40"/>
        </w:rPr>
        <w:t xml:space="preserve"> </w:t>
      </w:r>
      <w:r w:rsidRPr="00857A75">
        <w:t>общения</w:t>
      </w:r>
      <w:r w:rsidRPr="00857A75">
        <w:rPr>
          <w:spacing w:val="41"/>
        </w:rPr>
        <w:t xml:space="preserve"> </w:t>
      </w:r>
      <w:r w:rsidRPr="00857A75">
        <w:t>участников</w:t>
      </w:r>
      <w:r w:rsidRPr="00857A75">
        <w:rPr>
          <w:spacing w:val="40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отношений</w:t>
      </w:r>
      <w:r w:rsidRPr="00857A75">
        <w:rPr>
          <w:spacing w:val="6"/>
        </w:rPr>
        <w:t xml:space="preserve"> </w:t>
      </w:r>
      <w:r w:rsidRPr="00857A75">
        <w:t>в</w:t>
      </w:r>
      <w:r w:rsidRPr="00857A75">
        <w:rPr>
          <w:spacing w:val="7"/>
        </w:rPr>
        <w:t xml:space="preserve"> </w:t>
      </w:r>
      <w:r w:rsidRPr="00857A75">
        <w:t>социальных</w:t>
      </w:r>
      <w:r w:rsidRPr="00857A75">
        <w:rPr>
          <w:spacing w:val="5"/>
        </w:rPr>
        <w:t xml:space="preserve"> </w:t>
      </w:r>
      <w:r w:rsidRPr="00857A75">
        <w:t>сетях.</w:t>
      </w:r>
      <w:r w:rsidRPr="00857A75">
        <w:rPr>
          <w:spacing w:val="11"/>
        </w:rPr>
        <w:t xml:space="preserve"> </w:t>
      </w:r>
    </w:p>
    <w:p w:rsidR="005A5190" w:rsidRPr="00857A75" w:rsidRDefault="003C2B94" w:rsidP="003C2B94">
      <w:pPr>
        <w:pStyle w:val="a3"/>
        <w:ind w:right="682"/>
      </w:pPr>
      <w:r w:rsidRPr="00857A75">
        <w:t>Уклад</w:t>
      </w:r>
      <w:r w:rsidRPr="00857A75">
        <w:rPr>
          <w:spacing w:val="11"/>
        </w:rPr>
        <w:t xml:space="preserve"> </w:t>
      </w:r>
      <w:r w:rsidRPr="00857A75">
        <w:t>учитывает</w:t>
      </w:r>
      <w:r w:rsidRPr="00857A75">
        <w:rPr>
          <w:spacing w:val="10"/>
        </w:rPr>
        <w:t xml:space="preserve"> </w:t>
      </w:r>
      <w:r w:rsidRPr="00857A75">
        <w:t>специфику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9"/>
        </w:rPr>
        <w:t xml:space="preserve"> </w:t>
      </w:r>
      <w:r w:rsidRPr="00857A75">
        <w:t>конкретные</w:t>
      </w:r>
      <w:r w:rsidRPr="00857A75">
        <w:rPr>
          <w:spacing w:val="9"/>
        </w:rPr>
        <w:t xml:space="preserve"> </w:t>
      </w:r>
      <w:r w:rsidRPr="00857A75">
        <w:t>формы</w:t>
      </w:r>
      <w:r w:rsidRPr="00857A75">
        <w:rPr>
          <w:spacing w:val="7"/>
        </w:rPr>
        <w:t xml:space="preserve"> </w:t>
      </w:r>
      <w:r w:rsidRPr="00857A75">
        <w:t>организации</w:t>
      </w:r>
      <w:r w:rsidRPr="00857A75">
        <w:rPr>
          <w:spacing w:val="10"/>
        </w:rPr>
        <w:t xml:space="preserve"> </w:t>
      </w:r>
      <w:r w:rsidRPr="00857A75">
        <w:t>распорядка</w:t>
      </w:r>
      <w:r w:rsidRPr="00857A75">
        <w:rPr>
          <w:spacing w:val="1"/>
        </w:rPr>
        <w:t xml:space="preserve"> </w:t>
      </w:r>
      <w:r w:rsidRPr="00857A75">
        <w:t>дневного,</w:t>
      </w:r>
      <w:r w:rsidRPr="00857A75">
        <w:rPr>
          <w:spacing w:val="1"/>
        </w:rPr>
        <w:t xml:space="preserve"> </w:t>
      </w:r>
      <w:r w:rsidRPr="00857A75">
        <w:t>способствует</w:t>
      </w:r>
      <w:r w:rsidRPr="00857A75">
        <w:rPr>
          <w:spacing w:val="1"/>
        </w:rPr>
        <w:t xml:space="preserve"> </w:t>
      </w:r>
      <w:r w:rsidRPr="00857A75">
        <w:t>формированию ценностей</w:t>
      </w:r>
      <w:r w:rsidRPr="00857A75">
        <w:rPr>
          <w:spacing w:val="1"/>
        </w:rPr>
        <w:t xml:space="preserve"> </w:t>
      </w:r>
      <w:r w:rsidRPr="00857A75">
        <w:t>воспитания,</w:t>
      </w:r>
      <w:r w:rsidRPr="00857A75">
        <w:rPr>
          <w:spacing w:val="1"/>
        </w:rPr>
        <w:t xml:space="preserve"> </w:t>
      </w:r>
      <w:r w:rsidRPr="00857A75">
        <w:t>которые</w:t>
      </w:r>
      <w:r w:rsidRPr="00857A75">
        <w:rPr>
          <w:spacing w:val="1"/>
        </w:rPr>
        <w:t xml:space="preserve"> </w:t>
      </w:r>
      <w:r w:rsidRPr="00857A75">
        <w:t>разделяются</w:t>
      </w:r>
      <w:r w:rsidRPr="00857A75">
        <w:rPr>
          <w:spacing w:val="1"/>
        </w:rPr>
        <w:t xml:space="preserve"> </w:t>
      </w:r>
      <w:r w:rsidRPr="00857A75">
        <w:t>всеми</w:t>
      </w:r>
      <w:r w:rsidRPr="00857A75">
        <w:rPr>
          <w:spacing w:val="1"/>
        </w:rPr>
        <w:t xml:space="preserve"> </w:t>
      </w:r>
      <w:r w:rsidRPr="00857A75">
        <w:t>участниками</w:t>
      </w:r>
      <w:r w:rsidRPr="00857A75">
        <w:rPr>
          <w:spacing w:val="1"/>
        </w:rPr>
        <w:t xml:space="preserve"> </w:t>
      </w:r>
      <w:r w:rsidRPr="00857A75">
        <w:t>образовательных отношений., недельного, месячного, годового цикла жизни МБДОУ Лесновский детский сад.</w:t>
      </w:r>
      <w:r w:rsidRPr="00857A75">
        <w:rPr>
          <w:spacing w:val="-47"/>
        </w:rPr>
        <w:t xml:space="preserve">   </w:t>
      </w:r>
      <w:r w:rsidRPr="00857A75">
        <w:t>Уклад</w:t>
      </w:r>
      <w:r w:rsidRPr="00857A75">
        <w:rPr>
          <w:spacing w:val="9"/>
        </w:rPr>
        <w:t xml:space="preserve"> </w:t>
      </w:r>
      <w:r w:rsidRPr="00857A75">
        <w:t>образовательной</w:t>
      </w:r>
      <w:r w:rsidRPr="00857A75">
        <w:rPr>
          <w:spacing w:val="7"/>
        </w:rPr>
        <w:t xml:space="preserve"> </w:t>
      </w:r>
      <w:r w:rsidRPr="00857A75">
        <w:t>организации</w:t>
      </w:r>
      <w:r w:rsidRPr="00857A75">
        <w:rPr>
          <w:spacing w:val="7"/>
        </w:rPr>
        <w:t xml:space="preserve"> </w:t>
      </w:r>
      <w:r w:rsidRPr="00857A75">
        <w:t>опирается</w:t>
      </w:r>
      <w:r w:rsidRPr="00857A75">
        <w:rPr>
          <w:spacing w:val="10"/>
        </w:rPr>
        <w:t xml:space="preserve"> </w:t>
      </w:r>
      <w:r w:rsidRPr="00857A75">
        <w:t>на</w:t>
      </w:r>
      <w:r w:rsidRPr="00857A75">
        <w:rPr>
          <w:spacing w:val="59"/>
        </w:rPr>
        <w:t xml:space="preserve"> </w:t>
      </w:r>
      <w:r w:rsidRPr="00857A75">
        <w:t>базовые</w:t>
      </w:r>
      <w:r w:rsidRPr="00857A75">
        <w:rPr>
          <w:spacing w:val="55"/>
        </w:rPr>
        <w:t xml:space="preserve"> </w:t>
      </w:r>
      <w:r w:rsidRPr="00857A75">
        <w:t>национальные</w:t>
      </w:r>
      <w:r w:rsidRPr="00857A75">
        <w:rPr>
          <w:spacing w:val="60"/>
        </w:rPr>
        <w:t xml:space="preserve"> </w:t>
      </w:r>
      <w:r w:rsidRPr="00857A75">
        <w:t>ценности,</w:t>
      </w:r>
      <w:r w:rsidRPr="00857A75">
        <w:rPr>
          <w:spacing w:val="57"/>
        </w:rPr>
        <w:t xml:space="preserve"> </w:t>
      </w:r>
      <w:r w:rsidRPr="00857A75">
        <w:t>содержащие</w:t>
      </w:r>
      <w:r w:rsidRPr="00857A75">
        <w:rPr>
          <w:spacing w:val="1"/>
        </w:rPr>
        <w:t xml:space="preserve"> </w:t>
      </w:r>
      <w:r w:rsidRPr="00857A75">
        <w:t>традиции</w:t>
      </w:r>
      <w:r w:rsidRPr="00857A75">
        <w:rPr>
          <w:spacing w:val="47"/>
        </w:rPr>
        <w:t xml:space="preserve"> </w:t>
      </w:r>
      <w:r w:rsidRPr="00857A75">
        <w:t>региона</w:t>
      </w:r>
      <w:r w:rsidRPr="00857A75">
        <w:rPr>
          <w:spacing w:val="44"/>
        </w:rPr>
        <w:t xml:space="preserve"> </w:t>
      </w:r>
      <w:r w:rsidRPr="00857A75">
        <w:t>и</w:t>
      </w:r>
      <w:r w:rsidRPr="00857A75">
        <w:rPr>
          <w:spacing w:val="47"/>
        </w:rPr>
        <w:t xml:space="preserve"> </w:t>
      </w:r>
      <w:r w:rsidRPr="00857A75">
        <w:t>Организации,</w:t>
      </w:r>
      <w:r w:rsidRPr="00857A75">
        <w:rPr>
          <w:spacing w:val="49"/>
        </w:rPr>
        <w:t xml:space="preserve"> </w:t>
      </w:r>
      <w:r w:rsidRPr="00857A75">
        <w:t>задающий</w:t>
      </w:r>
      <w:r w:rsidRPr="00857A75">
        <w:rPr>
          <w:spacing w:val="44"/>
        </w:rPr>
        <w:t xml:space="preserve"> </w:t>
      </w:r>
      <w:r w:rsidRPr="00857A75">
        <w:t>культуру</w:t>
      </w:r>
      <w:r w:rsidRPr="00857A75">
        <w:rPr>
          <w:spacing w:val="43"/>
        </w:rPr>
        <w:t xml:space="preserve"> </w:t>
      </w:r>
      <w:r w:rsidRPr="00857A75">
        <w:t>поведения</w:t>
      </w:r>
      <w:r w:rsidRPr="00857A75">
        <w:rPr>
          <w:spacing w:val="47"/>
        </w:rPr>
        <w:t xml:space="preserve"> </w:t>
      </w:r>
      <w:r w:rsidRPr="00857A75">
        <w:t>сообществ,</w:t>
      </w:r>
      <w:r w:rsidRPr="00857A75">
        <w:rPr>
          <w:spacing w:val="45"/>
        </w:rPr>
        <w:t xml:space="preserve"> </w:t>
      </w:r>
      <w:r w:rsidRPr="00857A75">
        <w:t>описывающий</w:t>
      </w:r>
      <w:r w:rsidRPr="00857A75">
        <w:rPr>
          <w:spacing w:val="48"/>
        </w:rPr>
        <w:t xml:space="preserve"> </w:t>
      </w:r>
      <w:r w:rsidRPr="00857A75">
        <w:t>предметно-</w:t>
      </w:r>
    </w:p>
    <w:p w:rsidR="005A5190" w:rsidRPr="00857A75" w:rsidRDefault="003C2B94" w:rsidP="003C2B94">
      <w:pPr>
        <w:pStyle w:val="a3"/>
        <w:spacing w:line="229" w:lineRule="exact"/>
        <w:ind w:firstLine="0"/>
      </w:pPr>
      <w:r w:rsidRPr="00857A75">
        <w:t>пространственную</w:t>
      </w:r>
      <w:r w:rsidRPr="00857A75">
        <w:rPr>
          <w:spacing w:val="-6"/>
        </w:rPr>
        <w:t xml:space="preserve"> </w:t>
      </w:r>
      <w:r w:rsidRPr="00857A75">
        <w:t>среду,</w:t>
      </w:r>
      <w:r w:rsidRPr="00857A75">
        <w:rPr>
          <w:spacing w:val="-3"/>
        </w:rPr>
        <w:t xml:space="preserve"> </w:t>
      </w:r>
      <w:r w:rsidRPr="00857A75">
        <w:t>деятельности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социокультурный</w:t>
      </w:r>
      <w:r w:rsidRPr="00857A75">
        <w:rPr>
          <w:spacing w:val="-4"/>
        </w:rPr>
        <w:t xml:space="preserve"> </w:t>
      </w:r>
      <w:r w:rsidRPr="00857A75">
        <w:t>контекст.</w:t>
      </w:r>
    </w:p>
    <w:p w:rsidR="005A5190" w:rsidRPr="00857A75" w:rsidRDefault="003C2B94" w:rsidP="003C2B94">
      <w:pPr>
        <w:pStyle w:val="a3"/>
        <w:tabs>
          <w:tab w:val="left" w:pos="2359"/>
          <w:tab w:val="left" w:pos="3650"/>
          <w:tab w:val="left" w:pos="4709"/>
          <w:tab w:val="left" w:pos="5728"/>
          <w:tab w:val="left" w:pos="7056"/>
          <w:tab w:val="left" w:pos="7823"/>
          <w:tab w:val="left" w:pos="9070"/>
        </w:tabs>
        <w:spacing w:before="1"/>
        <w:ind w:right="692"/>
      </w:pPr>
      <w:r w:rsidRPr="00857A75">
        <w:t>Ценности</w:t>
      </w:r>
      <w:r w:rsidRPr="00857A75">
        <w:tab/>
        <w:t>воспитания,</w:t>
      </w:r>
      <w:r w:rsidRPr="00857A75">
        <w:tab/>
        <w:t>заданные</w:t>
      </w:r>
      <w:r w:rsidRPr="00857A75">
        <w:tab/>
        <w:t>укладом,</w:t>
      </w:r>
      <w:r w:rsidRPr="00857A75">
        <w:tab/>
        <w:t>разделяются</w:t>
      </w:r>
      <w:r w:rsidRPr="00857A75">
        <w:tab/>
        <w:t>всеми</w:t>
      </w:r>
      <w:r w:rsidRPr="00857A75">
        <w:tab/>
        <w:t>субъектами</w:t>
      </w:r>
      <w:r w:rsidRPr="00857A75">
        <w:tab/>
        <w:t>воспитания</w:t>
      </w:r>
      <w:r w:rsidRPr="00857A75">
        <w:rPr>
          <w:spacing w:val="-47"/>
        </w:rPr>
        <w:t xml:space="preserve"> </w:t>
      </w:r>
      <w:r w:rsidRPr="00857A75">
        <w:t>(воспитанниками,</w:t>
      </w:r>
      <w:r w:rsidRPr="00857A75">
        <w:rPr>
          <w:spacing w:val="-2"/>
        </w:rPr>
        <w:t xml:space="preserve"> </w:t>
      </w:r>
      <w:r w:rsidRPr="00857A75">
        <w:t>родителями,</w:t>
      </w:r>
      <w:r w:rsidRPr="00857A75">
        <w:rPr>
          <w:spacing w:val="2"/>
        </w:rPr>
        <w:t xml:space="preserve"> </w:t>
      </w:r>
      <w:r w:rsidRPr="00857A75">
        <w:t>педагогами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другими</w:t>
      </w:r>
      <w:r w:rsidRPr="00857A75">
        <w:rPr>
          <w:spacing w:val="1"/>
        </w:rPr>
        <w:t xml:space="preserve"> </w:t>
      </w:r>
      <w:r w:rsidRPr="00857A75">
        <w:t>сотрудниками</w:t>
      </w:r>
      <w:r w:rsidRPr="00857A75">
        <w:rPr>
          <w:spacing w:val="2"/>
        </w:rPr>
        <w:t xml:space="preserve"> </w:t>
      </w:r>
      <w:r w:rsidRPr="00857A75">
        <w:t>ДОУ).</w:t>
      </w:r>
    </w:p>
    <w:p w:rsidR="005A5190" w:rsidRPr="00857A75" w:rsidRDefault="003C2B94" w:rsidP="003C2B94">
      <w:pPr>
        <w:pStyle w:val="a3"/>
        <w:spacing w:line="226" w:lineRule="exact"/>
        <w:ind w:left="1268" w:firstLine="0"/>
      </w:pPr>
      <w:r w:rsidRPr="00857A75">
        <w:t>В</w:t>
      </w:r>
      <w:r w:rsidRPr="00857A75">
        <w:rPr>
          <w:spacing w:val="-4"/>
        </w:rPr>
        <w:t xml:space="preserve"> </w:t>
      </w:r>
      <w:r w:rsidRPr="00857A75">
        <w:t>основе</w:t>
      </w:r>
      <w:r w:rsidRPr="00857A75">
        <w:rPr>
          <w:spacing w:val="-3"/>
        </w:rPr>
        <w:t xml:space="preserve"> </w:t>
      </w:r>
      <w:r w:rsidRPr="00857A75">
        <w:t>уклада</w:t>
      </w:r>
      <w:r w:rsidRPr="00857A75">
        <w:rPr>
          <w:spacing w:val="-2"/>
        </w:rPr>
        <w:t xml:space="preserve"> </w:t>
      </w:r>
      <w:r w:rsidRPr="00857A75">
        <w:t>лежат</w:t>
      </w:r>
      <w:r w:rsidRPr="00857A75">
        <w:rPr>
          <w:spacing w:val="-2"/>
        </w:rPr>
        <w:t xml:space="preserve"> </w:t>
      </w:r>
      <w:r w:rsidRPr="00857A75">
        <w:t>базовые</w:t>
      </w:r>
      <w:r w:rsidRPr="00857A75">
        <w:rPr>
          <w:spacing w:val="-3"/>
        </w:rPr>
        <w:t xml:space="preserve"> </w:t>
      </w:r>
      <w:r w:rsidRPr="00857A75">
        <w:t>инвариантные</w:t>
      </w:r>
      <w:r w:rsidRPr="00857A75">
        <w:rPr>
          <w:spacing w:val="-6"/>
        </w:rPr>
        <w:t xml:space="preserve"> </w:t>
      </w:r>
      <w:r w:rsidRPr="00857A75">
        <w:t>ценности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инструментальные</w:t>
      </w:r>
      <w:r w:rsidRPr="00857A75">
        <w:rPr>
          <w:spacing w:val="-3"/>
        </w:rPr>
        <w:t xml:space="preserve"> </w:t>
      </w:r>
      <w:r w:rsidRPr="00857A75">
        <w:t>ценности.</w:t>
      </w:r>
    </w:p>
    <w:p w:rsidR="005A5190" w:rsidRPr="00857A75" w:rsidRDefault="003C2B94" w:rsidP="003C2B94">
      <w:pPr>
        <w:pStyle w:val="a3"/>
        <w:spacing w:before="2"/>
        <w:ind w:right="683"/>
      </w:pPr>
      <w:r w:rsidRPr="00857A75">
        <w:t>Базовые ценности: Человек, Родина, семья, культура, вера, труд, красота, познание, здоровье, дружба,</w:t>
      </w:r>
      <w:r w:rsidRPr="00857A75">
        <w:rPr>
          <w:spacing w:val="-47"/>
        </w:rPr>
        <w:t xml:space="preserve"> </w:t>
      </w:r>
      <w:r w:rsidRPr="00857A75">
        <w:t>природа.</w:t>
      </w:r>
    </w:p>
    <w:p w:rsidR="005A5190" w:rsidRPr="00857A75" w:rsidRDefault="003C2B94">
      <w:pPr>
        <w:pStyle w:val="a3"/>
        <w:tabs>
          <w:tab w:val="left" w:pos="3210"/>
          <w:tab w:val="left" w:pos="4349"/>
          <w:tab w:val="left" w:pos="6212"/>
          <w:tab w:val="left" w:pos="7906"/>
          <w:tab w:val="left" w:pos="9190"/>
        </w:tabs>
        <w:spacing w:before="2" w:line="237" w:lineRule="auto"/>
        <w:ind w:right="694"/>
        <w:jc w:val="left"/>
      </w:pPr>
      <w:r w:rsidRPr="00857A75">
        <w:t>Инструментальные</w:t>
      </w:r>
      <w:r w:rsidRPr="00857A75">
        <w:tab/>
        <w:t>ценности:</w:t>
      </w:r>
      <w:r w:rsidRPr="00857A75">
        <w:tab/>
        <w:t>профессионализм,</w:t>
      </w:r>
      <w:r w:rsidRPr="00857A75">
        <w:tab/>
        <w:t>сотрудничество,</w:t>
      </w:r>
      <w:r w:rsidRPr="00857A75">
        <w:tab/>
        <w:t>творчество,</w:t>
      </w:r>
      <w:r w:rsidRPr="00857A75">
        <w:tab/>
      </w:r>
      <w:r w:rsidRPr="00857A75">
        <w:rPr>
          <w:spacing w:val="-1"/>
        </w:rPr>
        <w:t>уважение,</w:t>
      </w:r>
      <w:r w:rsidRPr="00857A75">
        <w:rPr>
          <w:spacing w:val="-47"/>
        </w:rPr>
        <w:t xml:space="preserve"> </w:t>
      </w:r>
      <w:r w:rsidRPr="00857A75">
        <w:t>благодарность,</w:t>
      </w:r>
      <w:r w:rsidRPr="00857A75">
        <w:rPr>
          <w:spacing w:val="-2"/>
        </w:rPr>
        <w:t xml:space="preserve"> </w:t>
      </w:r>
      <w:r w:rsidRPr="00857A75">
        <w:t>событийность,</w:t>
      </w:r>
      <w:r w:rsidRPr="00857A75">
        <w:rPr>
          <w:spacing w:val="-1"/>
        </w:rPr>
        <w:t xml:space="preserve"> </w:t>
      </w:r>
      <w:r w:rsidRPr="00857A75">
        <w:t>традиция,</w:t>
      </w:r>
      <w:r w:rsidRPr="00857A75">
        <w:rPr>
          <w:spacing w:val="-4"/>
        </w:rPr>
        <w:t xml:space="preserve"> </w:t>
      </w:r>
      <w:r w:rsidRPr="00857A75">
        <w:t>ответственность,</w:t>
      </w:r>
      <w:r w:rsidRPr="00857A75">
        <w:rPr>
          <w:spacing w:val="-2"/>
        </w:rPr>
        <w:t xml:space="preserve"> </w:t>
      </w:r>
      <w:r w:rsidRPr="00857A75">
        <w:t>взросление.</w:t>
      </w:r>
    </w:p>
    <w:p w:rsidR="005A5190" w:rsidRPr="00857A75" w:rsidRDefault="003C2B94">
      <w:pPr>
        <w:pStyle w:val="a3"/>
        <w:spacing w:before="3"/>
        <w:jc w:val="left"/>
      </w:pPr>
      <w:r w:rsidRPr="00857A75">
        <w:t>Базовые</w:t>
      </w:r>
      <w:r w:rsidRPr="00857A75">
        <w:rPr>
          <w:spacing w:val="26"/>
        </w:rPr>
        <w:t xml:space="preserve"> </w:t>
      </w:r>
      <w:r w:rsidRPr="00857A75">
        <w:t>и</w:t>
      </w:r>
      <w:r w:rsidRPr="00857A75">
        <w:rPr>
          <w:spacing w:val="27"/>
        </w:rPr>
        <w:t xml:space="preserve"> </w:t>
      </w:r>
      <w:r w:rsidRPr="00857A75">
        <w:t>инструментальные</w:t>
      </w:r>
      <w:r w:rsidRPr="00857A75">
        <w:rPr>
          <w:spacing w:val="30"/>
        </w:rPr>
        <w:t xml:space="preserve"> </w:t>
      </w:r>
      <w:r w:rsidRPr="00857A75">
        <w:t>ценности</w:t>
      </w:r>
      <w:r w:rsidRPr="00857A75">
        <w:rPr>
          <w:spacing w:val="24"/>
        </w:rPr>
        <w:t xml:space="preserve"> </w:t>
      </w:r>
      <w:r w:rsidRPr="00857A75">
        <w:t>отражаются:</w:t>
      </w:r>
      <w:r w:rsidRPr="00857A75">
        <w:rPr>
          <w:spacing w:val="32"/>
        </w:rPr>
        <w:t xml:space="preserve"> </w:t>
      </w:r>
      <w:r w:rsidRPr="00857A75">
        <w:t>в</w:t>
      </w:r>
      <w:r w:rsidRPr="00857A75">
        <w:rPr>
          <w:spacing w:val="32"/>
        </w:rPr>
        <w:t xml:space="preserve"> </w:t>
      </w:r>
      <w:r w:rsidRPr="00857A75">
        <w:t>правилах</w:t>
      </w:r>
      <w:r w:rsidRPr="00857A75">
        <w:rPr>
          <w:spacing w:val="26"/>
        </w:rPr>
        <w:t xml:space="preserve"> </w:t>
      </w:r>
      <w:r w:rsidRPr="00857A75">
        <w:t>и</w:t>
      </w:r>
      <w:r w:rsidRPr="00857A75">
        <w:rPr>
          <w:spacing w:val="31"/>
        </w:rPr>
        <w:t xml:space="preserve"> </w:t>
      </w:r>
      <w:r w:rsidRPr="00857A75">
        <w:t>нормах,</w:t>
      </w:r>
      <w:r w:rsidRPr="00857A75">
        <w:rPr>
          <w:spacing w:val="32"/>
        </w:rPr>
        <w:t xml:space="preserve"> </w:t>
      </w:r>
      <w:r w:rsidRPr="00857A75">
        <w:t>в</w:t>
      </w:r>
      <w:r w:rsidRPr="00857A75">
        <w:rPr>
          <w:spacing w:val="28"/>
        </w:rPr>
        <w:t xml:space="preserve"> </w:t>
      </w:r>
      <w:r w:rsidRPr="00857A75">
        <w:t>традициях</w:t>
      </w:r>
      <w:r w:rsidRPr="00857A75">
        <w:rPr>
          <w:spacing w:val="26"/>
        </w:rPr>
        <w:t xml:space="preserve"> </w:t>
      </w:r>
      <w:r w:rsidRPr="00857A75">
        <w:t>и</w:t>
      </w:r>
      <w:r w:rsidRPr="00857A75">
        <w:rPr>
          <w:spacing w:val="28"/>
        </w:rPr>
        <w:t xml:space="preserve"> </w:t>
      </w:r>
      <w:r w:rsidRPr="00857A75">
        <w:t>ритуалах</w:t>
      </w:r>
      <w:r w:rsidRPr="00857A75">
        <w:rPr>
          <w:spacing w:val="-47"/>
        </w:rPr>
        <w:t xml:space="preserve"> </w:t>
      </w:r>
      <w:r w:rsidRPr="00857A75">
        <w:t>МБДОУ,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системе</w:t>
      </w:r>
      <w:r w:rsidRPr="00857A75">
        <w:rPr>
          <w:spacing w:val="-9"/>
        </w:rPr>
        <w:t xml:space="preserve"> </w:t>
      </w:r>
      <w:r w:rsidRPr="00857A75">
        <w:t>отношений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-4"/>
        </w:rPr>
        <w:t xml:space="preserve"> </w:t>
      </w:r>
      <w:r w:rsidRPr="00857A75">
        <w:t>типах</w:t>
      </w:r>
      <w:r w:rsidRPr="00857A75">
        <w:rPr>
          <w:spacing w:val="-8"/>
        </w:rPr>
        <w:t xml:space="preserve"> </w:t>
      </w:r>
      <w:r w:rsidRPr="00857A75">
        <w:t>общностей,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характере</w:t>
      </w:r>
      <w:r w:rsidRPr="00857A75">
        <w:rPr>
          <w:spacing w:val="-1"/>
        </w:rPr>
        <w:t xml:space="preserve"> </w:t>
      </w:r>
      <w:r w:rsidRPr="00857A75">
        <w:t>воспитательных</w:t>
      </w:r>
      <w:r w:rsidRPr="00857A75">
        <w:rPr>
          <w:spacing w:val="-5"/>
        </w:rPr>
        <w:t xml:space="preserve"> </w:t>
      </w:r>
      <w:r w:rsidRPr="00857A75">
        <w:t>процессов,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ППС.</w:t>
      </w:r>
    </w:p>
    <w:p w:rsidR="005A5190" w:rsidRPr="00857A75" w:rsidRDefault="005A5190">
      <w:pPr>
        <w:pStyle w:val="a3"/>
        <w:spacing w:before="2"/>
        <w:ind w:left="0" w:firstLine="0"/>
        <w:jc w:val="left"/>
      </w:pPr>
    </w:p>
    <w:p w:rsidR="005A5190" w:rsidRPr="00830B94" w:rsidRDefault="003C2B94">
      <w:pPr>
        <w:pStyle w:val="1"/>
        <w:spacing w:after="5"/>
        <w:ind w:left="3625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Модель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уклада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МБДОУ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Лесновский детский сад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7294"/>
      </w:tblGrid>
      <w:tr w:rsidR="005A5190" w:rsidRPr="00857A75">
        <w:trPr>
          <w:trHeight w:val="230"/>
        </w:trPr>
        <w:tc>
          <w:tcPr>
            <w:tcW w:w="2056" w:type="dxa"/>
          </w:tcPr>
          <w:p w:rsidR="005A5190" w:rsidRPr="00857A75" w:rsidRDefault="003C2B94">
            <w:pPr>
              <w:pStyle w:val="TableParagraph"/>
              <w:spacing w:line="210" w:lineRule="exact"/>
              <w:ind w:left="222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Элементы</w:t>
            </w:r>
            <w:r w:rsidRPr="00857A7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уклада</w:t>
            </w:r>
          </w:p>
        </w:tc>
        <w:tc>
          <w:tcPr>
            <w:tcW w:w="7294" w:type="dxa"/>
          </w:tcPr>
          <w:p w:rsidR="005A5190" w:rsidRPr="00857A75" w:rsidRDefault="003C2B94">
            <w:pPr>
              <w:pStyle w:val="TableParagraph"/>
              <w:spacing w:line="210" w:lineRule="exact"/>
              <w:ind w:left="3188" w:right="3177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Ценности</w:t>
            </w:r>
          </w:p>
        </w:tc>
      </w:tr>
      <w:tr w:rsidR="005A5190" w:rsidRPr="00CA2F6B">
        <w:trPr>
          <w:trHeight w:val="2986"/>
        </w:trPr>
        <w:tc>
          <w:tcPr>
            <w:tcW w:w="2056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Правила 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нормы</w:t>
            </w:r>
          </w:p>
        </w:tc>
        <w:tc>
          <w:tcPr>
            <w:tcW w:w="7294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обеспечивается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эмоциональное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благополучие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участников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образовательного процесса (пропагандируется вежливость, доброжелательность,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корректность,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терпимость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общении);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4"/>
              </w:numPr>
              <w:tabs>
                <w:tab w:val="left" w:pos="244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отношения воспитанника и персонала ДОУ строятся на основе сотрудничества,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уважения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личности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предоставления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ему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свободы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соответствии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индивидуальными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особенностями;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spacing w:line="242" w:lineRule="auto"/>
              <w:ind w:right="98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сотрудники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добросовестно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исполняют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должностные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обязанности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высоком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профессиональном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уровне;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4"/>
              </w:numPr>
              <w:tabs>
                <w:tab w:val="left" w:pos="272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сотрудники ДОУ проявляют терпимость и уважение к обычаям и традициям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граждан различных национальностей России, создавая условия для позитивных,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доброжелательных</w:t>
            </w:r>
            <w:r w:rsidRPr="00857A75">
              <w:rPr>
                <w:spacing w:val="3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отношений</w:t>
            </w:r>
            <w:r w:rsidRPr="00857A75">
              <w:rPr>
                <w:spacing w:val="4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</w:t>
            </w:r>
            <w:r w:rsidRPr="00857A75">
              <w:rPr>
                <w:spacing w:val="3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детьми,</w:t>
            </w:r>
            <w:r w:rsidRPr="00857A75">
              <w:rPr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4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том</w:t>
            </w:r>
            <w:r w:rsidRPr="00857A75">
              <w:rPr>
                <w:spacing w:val="4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числе</w:t>
            </w:r>
            <w:r w:rsidRPr="00857A75">
              <w:rPr>
                <w:spacing w:val="4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принадлежащими</w:t>
            </w:r>
            <w:r w:rsidRPr="00857A75">
              <w:rPr>
                <w:spacing w:val="4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11" w:right="102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разным национально культурным, религиозным общностям, а также имеющими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ограниченные)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возможности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здоровья;</w:t>
            </w:r>
          </w:p>
        </w:tc>
      </w:tr>
    </w:tbl>
    <w:p w:rsidR="005A5190" w:rsidRPr="00830B94" w:rsidRDefault="005A5190">
      <w:pPr>
        <w:spacing w:line="228" w:lineRule="exact"/>
        <w:jc w:val="both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7294"/>
      </w:tblGrid>
      <w:tr w:rsidR="005A5190" w:rsidRPr="00CA2F6B">
        <w:trPr>
          <w:trHeight w:val="690"/>
        </w:trPr>
        <w:tc>
          <w:tcPr>
            <w:tcW w:w="2056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94" w:type="dxa"/>
          </w:tcPr>
          <w:p w:rsidR="005A5190" w:rsidRPr="00857A75" w:rsidRDefault="003C2B94">
            <w:pPr>
              <w:pStyle w:val="TableParagraph"/>
              <w:spacing w:line="237" w:lineRule="auto"/>
              <w:ind w:left="111" w:right="4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дети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оказывают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посильную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помощь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взрослым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(дежурство</w:t>
            </w:r>
            <w:r w:rsidRPr="00857A75">
              <w:rPr>
                <w:spacing w:val="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подготовке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приему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пищи;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дежурство</w:t>
            </w:r>
            <w:r w:rsidRPr="00857A75">
              <w:rPr>
                <w:spacing w:val="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подготовке</w:t>
            </w:r>
            <w:r w:rsidRPr="00857A75">
              <w:rPr>
                <w:spacing w:val="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занятиям;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помощь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1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младшему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воспитателю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уборке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мытью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игрушек).</w:t>
            </w:r>
          </w:p>
        </w:tc>
      </w:tr>
      <w:tr w:rsidR="005A5190" w:rsidRPr="00CA2F6B">
        <w:trPr>
          <w:trHeight w:val="5751"/>
        </w:trPr>
        <w:tc>
          <w:tcPr>
            <w:tcW w:w="2056" w:type="dxa"/>
          </w:tcPr>
          <w:p w:rsidR="005A5190" w:rsidRPr="00857A75" w:rsidRDefault="003C2B9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Традиции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ритуалы</w:t>
            </w:r>
          </w:p>
        </w:tc>
        <w:tc>
          <w:tcPr>
            <w:tcW w:w="7294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Прослушивание гимна РФ (по понедельникам): старшие и подготовительные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группы собираются в музыкальном зале для прослушивания (исполнения) гимна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РФ.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3"/>
              </w:numPr>
              <w:tabs>
                <w:tab w:val="left" w:pos="244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«Утренний круг»: обсуждение с детьми планов на предстоящий день; (младшие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благоприятное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вхождения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ребёнка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группу,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положительных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межличностных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поддержание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интереса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сверстникам,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создание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атмосферы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доброжелательности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  <w:p w:rsidR="005A5190" w:rsidRPr="00857A75" w:rsidRDefault="003C2B94">
            <w:pPr>
              <w:pStyle w:val="TableParagraph"/>
              <w:ind w:left="11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Защищенности);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«Вечерний круг»: обсуждается прошедший день, воспитатель говорит о том, как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положительно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отличился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каждый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ребят,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что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важного</w:t>
            </w:r>
            <w:r w:rsidRPr="00857A75">
              <w:rPr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сделали,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что</w:t>
            </w:r>
            <w:r w:rsidRPr="00857A75">
              <w:rPr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получилось,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 над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нужно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еще поработать,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 рефлексивных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навыков;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3"/>
              </w:numPr>
              <w:tabs>
                <w:tab w:val="left" w:pos="229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«День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именинника»: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поздравление</w:t>
            </w:r>
            <w:r w:rsidRPr="00857A75">
              <w:rPr>
                <w:spacing w:val="-1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именинника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(дарим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подарок,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водим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хоровод</w:t>
            </w:r>
            <w:r w:rsidRPr="00857A75">
              <w:rPr>
                <w:spacing w:val="-1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поем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каравай,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еще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высказывают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пожелания,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таким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подчеркиваем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значимость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каждого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группе);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«Гость группы»: расширение контактов со взрослыми людьми, ознакомление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профессиями,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бытовыми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обязанностями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увлечениями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взрослых,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коммуникативных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навыков;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Стержнем годового цикла воспитательной работы являются общие для всего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событийные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мероприятия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которых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участвуют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дети,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сотрудники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ДОУ.</w:t>
            </w:r>
          </w:p>
          <w:p w:rsidR="005A5190" w:rsidRPr="00857A75" w:rsidRDefault="003C2B94">
            <w:pPr>
              <w:pStyle w:val="TableParagraph"/>
              <w:ind w:left="111" w:right="101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Народные праздники: «Осенины», «Колядки», «Масленица» рождественские дни;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общегражданские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праздники: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«День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матери»,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Новый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год,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защитника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отечества, «8 марта», День Победы, а также «День знаний», «День дошкольного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работника»,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«День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смеха»,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«Выпускной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бал»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др.</w:t>
            </w:r>
          </w:p>
        </w:tc>
      </w:tr>
      <w:tr w:rsidR="005A5190" w:rsidRPr="00CA2F6B">
        <w:trPr>
          <w:trHeight w:val="2991"/>
        </w:trPr>
        <w:tc>
          <w:tcPr>
            <w:tcW w:w="2056" w:type="dxa"/>
          </w:tcPr>
          <w:p w:rsidR="005A5190" w:rsidRPr="00857A75" w:rsidRDefault="003C2B94">
            <w:pPr>
              <w:pStyle w:val="TableParagraph"/>
              <w:spacing w:line="237" w:lineRule="auto"/>
              <w:ind w:right="8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Система</w:t>
            </w:r>
            <w:r w:rsidRPr="00857A75">
              <w:rPr>
                <w:spacing w:val="5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отношений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общностях</w:t>
            </w:r>
          </w:p>
        </w:tc>
        <w:tc>
          <w:tcPr>
            <w:tcW w:w="7294" w:type="dxa"/>
          </w:tcPr>
          <w:p w:rsidR="005A5190" w:rsidRPr="00857A75" w:rsidRDefault="003C2B94">
            <w:pPr>
              <w:pStyle w:val="TableParagraph"/>
              <w:ind w:left="111" w:right="4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1. Позитивный психологический климат в педагогическом коллективе.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2.Регулярные</w:t>
            </w:r>
            <w:r w:rsidRPr="00857A75">
              <w:rPr>
                <w:spacing w:val="1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рефлексивные</w:t>
            </w:r>
            <w:r w:rsidRPr="00857A75">
              <w:rPr>
                <w:spacing w:val="1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обсуждения</w:t>
            </w:r>
            <w:r w:rsidRPr="00857A75">
              <w:rPr>
                <w:spacing w:val="1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реализации</w:t>
            </w:r>
            <w:r w:rsidRPr="00857A75">
              <w:rPr>
                <w:spacing w:val="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воспитательного</w:t>
            </w:r>
            <w:r w:rsidRPr="00857A75">
              <w:rPr>
                <w:spacing w:val="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процесса</w:t>
            </w:r>
            <w:r w:rsidRPr="00857A75">
              <w:rPr>
                <w:spacing w:val="1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родителями.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2"/>
              </w:numPr>
              <w:tabs>
                <w:tab w:val="left" w:pos="437"/>
              </w:tabs>
              <w:spacing w:line="242" w:lineRule="auto"/>
              <w:ind w:right="100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Взрослый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общении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обеспечивает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психологической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защищённости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 и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его психологическое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здоровье.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Способы общения взрослого с детьми - понимание, признание, принятие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личности ребёнка, основные на формирующейся у взрослых способности стать на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позицию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ребёнка,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учесть его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точку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зрения,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игнорировать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его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эмоции.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Тактика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участниками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сотрудничество. Позиция взрослого - исходить из интересов ребёнка и перспектив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его дальнейшего развития как полноценного члена общества. Исключительное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значение</w:t>
            </w:r>
            <w:r w:rsidRPr="00857A75">
              <w:rPr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воспитательном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процессе</w:t>
            </w:r>
            <w:r w:rsidRPr="00857A75">
              <w:rPr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придаётся</w:t>
            </w:r>
            <w:r w:rsidRPr="00857A75">
              <w:rPr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игре,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позволяющей</w:t>
            </w:r>
            <w:r w:rsidRPr="00857A75">
              <w:rPr>
                <w:spacing w:val="2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ребёнку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11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проявить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полную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активность,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наиболее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полно реализовать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себя.</w:t>
            </w:r>
          </w:p>
        </w:tc>
      </w:tr>
      <w:tr w:rsidR="005A5190" w:rsidRPr="00CA2F6B" w:rsidTr="003C2B94">
        <w:trPr>
          <w:trHeight w:val="3426"/>
        </w:trPr>
        <w:tc>
          <w:tcPr>
            <w:tcW w:w="2056" w:type="dxa"/>
          </w:tcPr>
          <w:p w:rsidR="005A5190" w:rsidRPr="00857A75" w:rsidRDefault="003C2B94">
            <w:pPr>
              <w:pStyle w:val="TableParagraph"/>
              <w:ind w:right="53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Характер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воспитательных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</w:p>
        </w:tc>
        <w:tc>
          <w:tcPr>
            <w:tcW w:w="7294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line="237" w:lineRule="auto"/>
              <w:ind w:right="9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построение</w:t>
            </w:r>
            <w:r w:rsidRPr="00857A75">
              <w:rPr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  <w:r w:rsidRPr="00857A75">
              <w:rPr>
                <w:spacing w:val="4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4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учетом</w:t>
            </w:r>
            <w:r w:rsidRPr="00857A75">
              <w:rPr>
                <w:spacing w:val="4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возрастных</w:t>
            </w:r>
            <w:r w:rsidRPr="00857A75">
              <w:rPr>
                <w:spacing w:val="3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4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индивидуальных</w:t>
            </w:r>
            <w:r w:rsidRPr="00857A75">
              <w:rPr>
                <w:spacing w:val="3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особенностей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ребенка;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321"/>
              </w:tabs>
              <w:spacing w:line="237" w:lineRule="auto"/>
              <w:ind w:right="9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системный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характер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ДОУ,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направленный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целостной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картины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мира;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2" w:line="229" w:lineRule="exact"/>
              <w:ind w:left="232" w:hanging="1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культуросообразный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характер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ДОУ;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line="229" w:lineRule="exact"/>
              <w:ind w:left="232" w:hanging="1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поддерживающий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безопасный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характер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before="2"/>
              <w:ind w:right="103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региональные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особенности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проектирования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содержания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процесса;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right="9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открытость</w:t>
            </w:r>
            <w:r w:rsidRPr="00857A75">
              <w:rPr>
                <w:spacing w:val="3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воспитательных</w:t>
            </w:r>
            <w:r w:rsidRPr="00857A75">
              <w:rPr>
                <w:spacing w:val="3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  <w:r w:rsidRPr="00857A75">
              <w:rPr>
                <w:spacing w:val="3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</w:t>
            </w:r>
            <w:r w:rsidRPr="00857A75">
              <w:rPr>
                <w:spacing w:val="3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взаимодействии</w:t>
            </w:r>
            <w:r w:rsidRPr="00857A75">
              <w:rPr>
                <w:spacing w:val="3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3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социальными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партнерами;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line="229" w:lineRule="exact"/>
              <w:ind w:left="232" w:hanging="1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поиск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инновационных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line="229" w:lineRule="exact"/>
              <w:ind w:left="232" w:hanging="1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деятельное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каждого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общих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событиях;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2" w:line="229" w:lineRule="exact"/>
              <w:ind w:left="232" w:hanging="1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привлечение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активному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участию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процессе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42" w:lineRule="auto"/>
              <w:ind w:right="99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активное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сотрудничества;</w:t>
            </w:r>
          </w:p>
        </w:tc>
      </w:tr>
      <w:tr w:rsidR="005A5190" w:rsidRPr="00857A75">
        <w:trPr>
          <w:trHeight w:val="918"/>
        </w:trPr>
        <w:tc>
          <w:tcPr>
            <w:tcW w:w="2056" w:type="dxa"/>
          </w:tcPr>
          <w:p w:rsidR="005A5190" w:rsidRPr="00857A75" w:rsidRDefault="003C2B94">
            <w:pPr>
              <w:pStyle w:val="TableParagraph"/>
              <w:ind w:right="38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Предметно-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пространственная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среда</w:t>
            </w:r>
          </w:p>
        </w:tc>
        <w:tc>
          <w:tcPr>
            <w:tcW w:w="7294" w:type="dxa"/>
          </w:tcPr>
          <w:p w:rsidR="005A5190" w:rsidRPr="00857A75" w:rsidRDefault="003C2B94">
            <w:pPr>
              <w:pStyle w:val="TableParagraph"/>
              <w:ind w:left="111" w:right="95" w:firstLine="236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Современное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создание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предметно-пространственной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включает в себя обеспечение активной жизнедеятельности ребенка, становления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его</w:t>
            </w:r>
            <w:r w:rsidRPr="00857A75">
              <w:rPr>
                <w:spacing w:val="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субъектной позиции,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4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творческих</w:t>
            </w:r>
            <w:r w:rsidRPr="00857A75">
              <w:rPr>
                <w:spacing w:val="4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проявлений всеми  доступными,</w:t>
            </w:r>
          </w:p>
          <w:p w:rsidR="005A5190" w:rsidRPr="00857A75" w:rsidRDefault="003C2B94">
            <w:pPr>
              <w:pStyle w:val="TableParagraph"/>
              <w:spacing w:line="215" w:lineRule="exact"/>
              <w:ind w:left="111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побуждающими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самовыражению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средствами.</w:t>
            </w:r>
          </w:p>
        </w:tc>
      </w:tr>
    </w:tbl>
    <w:p w:rsidR="005A5190" w:rsidRPr="00857A75" w:rsidRDefault="005A5190">
      <w:pPr>
        <w:spacing w:line="215" w:lineRule="exact"/>
        <w:jc w:val="both"/>
        <w:rPr>
          <w:rFonts w:ascii="Times New Roman" w:hAnsi="Times New Roman"/>
          <w:sz w:val="20"/>
          <w:szCs w:val="20"/>
        </w:rPr>
        <w:sectPr w:rsidR="005A5190" w:rsidRPr="00857A75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7294"/>
      </w:tblGrid>
      <w:tr w:rsidR="005A5190" w:rsidRPr="00857A75">
        <w:trPr>
          <w:trHeight w:val="5751"/>
        </w:trPr>
        <w:tc>
          <w:tcPr>
            <w:tcW w:w="2056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94" w:type="dxa"/>
          </w:tcPr>
          <w:p w:rsidR="005A5190" w:rsidRPr="00857A75" w:rsidRDefault="003C2B94">
            <w:pPr>
              <w:pStyle w:val="TableParagraph"/>
              <w:ind w:left="111" w:right="99" w:firstLine="236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 предметно-развивающей средой понимается определенное пространство,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организационно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оформленное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предметно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насыщенное,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приспособленное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удовлетворения потребностей ребенка в познании, общении, труде, физическом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духовном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целом.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пространство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должно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иметь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свободно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определяемые элементы в рамках игровой площади, которые давали бы простор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изобретательству,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открытиям.</w:t>
            </w:r>
          </w:p>
          <w:p w:rsidR="005A5190" w:rsidRPr="00857A75" w:rsidRDefault="003C2B94">
            <w:pPr>
              <w:pStyle w:val="TableParagraph"/>
              <w:ind w:left="111" w:right="96" w:firstLine="236"/>
              <w:jc w:val="both"/>
              <w:rPr>
                <w:sz w:val="20"/>
                <w:szCs w:val="20"/>
              </w:rPr>
            </w:pPr>
            <w:r w:rsidRPr="00857A75">
              <w:rPr>
                <w:spacing w:val="-1"/>
                <w:sz w:val="20"/>
                <w:szCs w:val="20"/>
              </w:rPr>
              <w:t>Эти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положения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личностно-ориентированной</w:t>
            </w:r>
            <w:r w:rsidRPr="00857A75">
              <w:rPr>
                <w:spacing w:val="-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модели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раскрываются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принципах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построения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развивающей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дошкольном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учреждении: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29" w:lineRule="exact"/>
              <w:ind w:hanging="4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дистанции,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позиции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взаимодействии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29" w:lineRule="exact"/>
              <w:ind w:hanging="4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активности,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самостоятельности,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творчества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29" w:lineRule="exact"/>
              <w:ind w:hanging="4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стабильности,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динамичности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29" w:lineRule="exact"/>
              <w:ind w:hanging="4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комплексирования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гибкого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зонирования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left="111" w:right="96" w:firstLine="23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эмоциогенности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среды,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индивидуальной</w:t>
            </w:r>
            <w:r w:rsidRPr="00857A75">
              <w:rPr>
                <w:spacing w:val="2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комфортности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эмоционального благополучия каждого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ребёнка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взрослого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left="111" w:right="99" w:firstLine="23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сочетания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привычных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неординарных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элементов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эстетической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среды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29" w:lineRule="exact"/>
              <w:ind w:hanging="4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открытости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закрытости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spacing w:line="229" w:lineRule="exact"/>
              <w:ind w:hanging="4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принцип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учёта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половых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различий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детей.</w:t>
            </w:r>
          </w:p>
          <w:p w:rsidR="005A5190" w:rsidRPr="00857A75" w:rsidRDefault="003C2B94">
            <w:pPr>
              <w:pStyle w:val="TableParagraph"/>
              <w:ind w:left="111" w:right="94" w:firstLine="236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Предметно-пространственная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организовывается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пространство,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которое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оказывает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воспитывающее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влияние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(изделия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народного искусства,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репродукции,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портреты художников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писателей,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т.д).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Одновременно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обеспечивает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доступ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объектам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характера,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побуждает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к</w:t>
            </w:r>
            <w:r w:rsidRPr="00857A75">
              <w:rPr>
                <w:spacing w:val="-12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наблюдениям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на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участке</w:t>
            </w:r>
            <w:r w:rsidRPr="00857A75">
              <w:rPr>
                <w:spacing w:val="-12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детского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сада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(постоянным</w:t>
            </w:r>
            <w:r w:rsidRPr="00857A75">
              <w:rPr>
                <w:spacing w:val="-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эпизодическим)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</w:t>
            </w:r>
            <w:r w:rsidRPr="00857A75">
              <w:rPr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ростом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растений,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участию</w:t>
            </w:r>
            <w:r w:rsidRPr="00857A75">
              <w:rPr>
                <w:spacing w:val="2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элементарном</w:t>
            </w:r>
            <w:r w:rsidRPr="00857A75">
              <w:rPr>
                <w:spacing w:val="2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труде,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проведению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опытов</w:t>
            </w:r>
            <w:r w:rsidRPr="00857A75">
              <w:rPr>
                <w:spacing w:val="2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11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экспериментов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природным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материалом.</w:t>
            </w:r>
          </w:p>
        </w:tc>
      </w:tr>
    </w:tbl>
    <w:p w:rsidR="005A5190" w:rsidRPr="00857A75" w:rsidRDefault="005A5190">
      <w:pPr>
        <w:pStyle w:val="a3"/>
        <w:spacing w:before="8"/>
        <w:ind w:left="0" w:firstLine="0"/>
        <w:jc w:val="left"/>
        <w:rPr>
          <w:b/>
        </w:rPr>
      </w:pPr>
    </w:p>
    <w:p w:rsidR="005A5190" w:rsidRPr="00830B94" w:rsidRDefault="003C2B94">
      <w:pPr>
        <w:spacing w:before="92" w:line="227" w:lineRule="exact"/>
        <w:ind w:left="126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Воспитывающая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среда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МБДОУ</w:t>
      </w:r>
      <w:r w:rsidRPr="00830B94">
        <w:rPr>
          <w:rFonts w:ascii="Times New Roman" w:hAnsi="Times New Roman"/>
          <w:b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Лесновский детский сад</w:t>
      </w:r>
    </w:p>
    <w:p w:rsidR="005A5190" w:rsidRPr="00857A75" w:rsidRDefault="003C2B94">
      <w:pPr>
        <w:pStyle w:val="a3"/>
        <w:ind w:right="683"/>
      </w:pPr>
      <w:r w:rsidRPr="00857A75">
        <w:t>Воспитывающая среда — это особая форма организации образовательного процесса, реализующего</w:t>
      </w:r>
      <w:r w:rsidRPr="00857A75">
        <w:rPr>
          <w:spacing w:val="1"/>
        </w:rPr>
        <w:t xml:space="preserve"> </w:t>
      </w:r>
      <w:r w:rsidRPr="00857A75">
        <w:t>цель и задачи воспитания. Воспитывающая среда определяется целью и задачами воспитания, духовно-</w:t>
      </w:r>
      <w:r w:rsidRPr="00857A75">
        <w:rPr>
          <w:spacing w:val="1"/>
        </w:rPr>
        <w:t xml:space="preserve"> </w:t>
      </w:r>
      <w:r w:rsidRPr="00857A75">
        <w:t>нравственными и социокультурными ценностями, образцами и практиками и учитывает психофизических</w:t>
      </w:r>
      <w:r w:rsidRPr="00857A75">
        <w:rPr>
          <w:spacing w:val="1"/>
        </w:rPr>
        <w:t xml:space="preserve"> </w:t>
      </w:r>
      <w:r w:rsidRPr="00857A75">
        <w:t>особенностей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ОВЗ.</w:t>
      </w:r>
      <w:r w:rsidRPr="00857A75">
        <w:rPr>
          <w:spacing w:val="1"/>
        </w:rPr>
        <w:t xml:space="preserve"> </w:t>
      </w:r>
      <w:r w:rsidRPr="00857A75">
        <w:t>Основными</w:t>
      </w:r>
      <w:r w:rsidRPr="00857A75">
        <w:rPr>
          <w:spacing w:val="1"/>
        </w:rPr>
        <w:t xml:space="preserve"> </w:t>
      </w:r>
      <w:r w:rsidRPr="00857A75">
        <w:t>характеристиками</w:t>
      </w:r>
      <w:r w:rsidRPr="00857A75">
        <w:rPr>
          <w:spacing w:val="1"/>
        </w:rPr>
        <w:t xml:space="preserve"> </w:t>
      </w:r>
      <w:r w:rsidRPr="00857A75">
        <w:t>воспитывающей</w:t>
      </w:r>
      <w:r w:rsidRPr="00857A75">
        <w:rPr>
          <w:spacing w:val="1"/>
        </w:rPr>
        <w:t xml:space="preserve"> </w:t>
      </w:r>
      <w:r w:rsidRPr="00857A75">
        <w:t>среды</w:t>
      </w:r>
      <w:r w:rsidRPr="00857A75">
        <w:rPr>
          <w:spacing w:val="1"/>
        </w:rPr>
        <w:t xml:space="preserve"> </w:t>
      </w:r>
      <w:r w:rsidRPr="00857A75">
        <w:t>являются</w:t>
      </w:r>
      <w:r w:rsidRPr="00857A75">
        <w:rPr>
          <w:spacing w:val="1"/>
        </w:rPr>
        <w:t xml:space="preserve"> </w:t>
      </w:r>
      <w:r w:rsidRPr="00857A75">
        <w:t>ее</w:t>
      </w:r>
      <w:r w:rsidRPr="00857A75">
        <w:rPr>
          <w:spacing w:val="1"/>
        </w:rPr>
        <w:t xml:space="preserve"> </w:t>
      </w:r>
      <w:r w:rsidRPr="00857A75">
        <w:t>насыщенность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структурированность.</w:t>
      </w:r>
    </w:p>
    <w:p w:rsidR="005A5190" w:rsidRPr="00857A75" w:rsidRDefault="003C2B94">
      <w:pPr>
        <w:pStyle w:val="a3"/>
        <w:ind w:right="686"/>
      </w:pPr>
      <w:r w:rsidRPr="00857A75">
        <w:rPr>
          <w:spacing w:val="-1"/>
        </w:rPr>
        <w:t>Воспитывающая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среда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–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это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совокупность</w:t>
      </w:r>
      <w:r w:rsidRPr="00857A75">
        <w:rPr>
          <w:spacing w:val="-13"/>
        </w:rPr>
        <w:t xml:space="preserve"> </w:t>
      </w:r>
      <w:r w:rsidRPr="00857A75">
        <w:t>окружающих</w:t>
      </w:r>
      <w:r w:rsidRPr="00857A75">
        <w:rPr>
          <w:spacing w:val="-13"/>
        </w:rPr>
        <w:t xml:space="preserve"> </w:t>
      </w:r>
      <w:r w:rsidRPr="00857A75">
        <w:t>ребенка</w:t>
      </w:r>
      <w:r w:rsidRPr="00857A75">
        <w:rPr>
          <w:spacing w:val="-11"/>
        </w:rPr>
        <w:t xml:space="preserve"> </w:t>
      </w:r>
      <w:r w:rsidRPr="00857A75">
        <w:t>социально-ценностных</w:t>
      </w:r>
      <w:r w:rsidRPr="00857A75">
        <w:rPr>
          <w:spacing w:val="-14"/>
        </w:rPr>
        <w:t xml:space="preserve"> </w:t>
      </w:r>
      <w:r w:rsidRPr="00857A75">
        <w:t>обстоятельств,</w:t>
      </w:r>
      <w:r w:rsidRPr="00857A75">
        <w:rPr>
          <w:spacing w:val="-47"/>
        </w:rPr>
        <w:t xml:space="preserve"> </w:t>
      </w:r>
      <w:r w:rsidRPr="00857A75">
        <w:t>влияющих</w:t>
      </w:r>
      <w:r w:rsidRPr="00857A75">
        <w:rPr>
          <w:spacing w:val="-5"/>
        </w:rPr>
        <w:t xml:space="preserve"> </w:t>
      </w:r>
      <w:r w:rsidRPr="00857A75">
        <w:t>на его</w:t>
      </w:r>
      <w:r w:rsidRPr="00857A75">
        <w:rPr>
          <w:spacing w:val="-1"/>
        </w:rPr>
        <w:t xml:space="preserve"> </w:t>
      </w:r>
      <w:r w:rsidRPr="00857A75">
        <w:t>личностное развитие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содействующих</w:t>
      </w:r>
      <w:r w:rsidRPr="00857A75">
        <w:rPr>
          <w:spacing w:val="-5"/>
        </w:rPr>
        <w:t xml:space="preserve"> </w:t>
      </w:r>
      <w:r w:rsidRPr="00857A75">
        <w:t>его включению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современную</w:t>
      </w:r>
      <w:r w:rsidRPr="00857A75">
        <w:rPr>
          <w:spacing w:val="-2"/>
        </w:rPr>
        <w:t xml:space="preserve"> </w:t>
      </w:r>
      <w:r w:rsidRPr="00857A75">
        <w:t>культуру.</w:t>
      </w:r>
    </w:p>
    <w:p w:rsidR="005A5190" w:rsidRPr="00857A75" w:rsidRDefault="003C2B94">
      <w:pPr>
        <w:pStyle w:val="a3"/>
        <w:ind w:right="682"/>
      </w:pPr>
      <w:r w:rsidRPr="00857A75">
        <w:t>Воспитывающая среда определяется, с одной стороны, целями и задачами воспитания, с другой –</w:t>
      </w:r>
      <w:r w:rsidRPr="00857A75">
        <w:rPr>
          <w:spacing w:val="1"/>
        </w:rPr>
        <w:t xml:space="preserve"> </w:t>
      </w:r>
      <w:r w:rsidRPr="00857A75">
        <w:t>культурными ценностями, образцами и практиками. В этом контексте, основными характеристиками среды</w:t>
      </w:r>
      <w:r w:rsidRPr="00857A75">
        <w:rPr>
          <w:spacing w:val="1"/>
        </w:rPr>
        <w:t xml:space="preserve"> </w:t>
      </w:r>
      <w:r w:rsidRPr="00857A75">
        <w:t>являются ее</w:t>
      </w:r>
      <w:r w:rsidRPr="00857A75">
        <w:rPr>
          <w:spacing w:val="1"/>
        </w:rPr>
        <w:t xml:space="preserve"> </w:t>
      </w:r>
      <w:r w:rsidRPr="00857A75">
        <w:t>насыщенность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структурированность.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Воспитывающая</w:t>
      </w:r>
      <w:r w:rsidRPr="00857A75">
        <w:rPr>
          <w:spacing w:val="-3"/>
        </w:rPr>
        <w:t xml:space="preserve"> </w:t>
      </w:r>
      <w:r w:rsidRPr="00857A75">
        <w:t>среда</w:t>
      </w:r>
      <w:r w:rsidRPr="00857A75">
        <w:rPr>
          <w:spacing w:val="-2"/>
        </w:rPr>
        <w:t xml:space="preserve"> </w:t>
      </w:r>
      <w:r w:rsidRPr="00857A75">
        <w:t>строится</w:t>
      </w:r>
      <w:r w:rsidRPr="00857A75">
        <w:rPr>
          <w:spacing w:val="-6"/>
        </w:rPr>
        <w:t xml:space="preserve"> </w:t>
      </w:r>
      <w:r w:rsidRPr="00857A75">
        <w:t>по</w:t>
      </w:r>
      <w:r w:rsidRPr="00857A75">
        <w:rPr>
          <w:spacing w:val="2"/>
        </w:rPr>
        <w:t xml:space="preserve"> </w:t>
      </w:r>
      <w:r w:rsidRPr="00857A75">
        <w:t>трем</w:t>
      </w:r>
      <w:r w:rsidRPr="00857A75">
        <w:rPr>
          <w:spacing w:val="-4"/>
        </w:rPr>
        <w:t xml:space="preserve"> </w:t>
      </w:r>
      <w:r w:rsidRPr="00857A75">
        <w:t>линиям: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433"/>
        </w:tabs>
        <w:spacing w:before="2"/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 взрослого», который создает предметно-пространственную среду, насыщая ее ценностями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смыслами;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425"/>
        </w:tabs>
        <w:spacing w:before="2" w:line="237" w:lineRule="auto"/>
        <w:ind w:right="69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 совместности ребенка и взрослого»: воспитывающая среда, направленная на взаимодействие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 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раскрывающего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воспитания;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413"/>
        </w:tabs>
        <w:spacing w:before="4" w:line="237" w:lineRule="auto"/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 ребенка»: воспитывающая среда, в которой ребенок самостоятельно творит, живет и получает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позитивных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достижений,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осваивая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смыслы,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заложенные взрослым.</w:t>
      </w:r>
    </w:p>
    <w:p w:rsidR="005A5190" w:rsidRPr="00857A75" w:rsidRDefault="003C2B94">
      <w:pPr>
        <w:pStyle w:val="a3"/>
        <w:spacing w:before="3"/>
        <w:ind w:right="692"/>
      </w:pPr>
      <w:r w:rsidRPr="00857A75">
        <w:t>Конструирование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1"/>
        </w:rPr>
        <w:t xml:space="preserve"> </w:t>
      </w:r>
      <w:r w:rsidRPr="00857A75">
        <w:t>среды</w:t>
      </w:r>
      <w:r w:rsidRPr="00857A75">
        <w:rPr>
          <w:spacing w:val="1"/>
        </w:rPr>
        <w:t xml:space="preserve"> </w:t>
      </w:r>
      <w:r w:rsidRPr="00857A75">
        <w:t>ДОУ</w:t>
      </w:r>
      <w:r w:rsidRPr="00857A75">
        <w:rPr>
          <w:spacing w:val="1"/>
        </w:rPr>
        <w:t xml:space="preserve"> </w:t>
      </w:r>
      <w:r w:rsidRPr="00857A75">
        <w:t>строится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следующих</w:t>
      </w:r>
      <w:r w:rsidRPr="00857A75">
        <w:rPr>
          <w:spacing w:val="1"/>
        </w:rPr>
        <w:t xml:space="preserve"> </w:t>
      </w:r>
      <w:r w:rsidRPr="00857A75">
        <w:t>элементов:</w:t>
      </w:r>
      <w:r w:rsidRPr="00857A75">
        <w:rPr>
          <w:spacing w:val="1"/>
        </w:rPr>
        <w:t xml:space="preserve"> </w:t>
      </w:r>
      <w:r w:rsidRPr="00857A75">
        <w:t>социокультурный</w:t>
      </w:r>
      <w:r w:rsidRPr="00857A75">
        <w:rPr>
          <w:spacing w:val="1"/>
        </w:rPr>
        <w:t xml:space="preserve"> </w:t>
      </w:r>
      <w:r w:rsidRPr="00857A75">
        <w:t>контекст,</w:t>
      </w:r>
      <w:r w:rsidRPr="00857A75">
        <w:rPr>
          <w:spacing w:val="1"/>
        </w:rPr>
        <w:t xml:space="preserve"> </w:t>
      </w:r>
      <w:r w:rsidRPr="00857A75">
        <w:t>социокультурные</w:t>
      </w:r>
      <w:r w:rsidRPr="00857A75">
        <w:rPr>
          <w:spacing w:val="1"/>
        </w:rPr>
        <w:t xml:space="preserve"> </w:t>
      </w:r>
      <w:r w:rsidRPr="00857A75">
        <w:t>ценности,</w:t>
      </w:r>
      <w:r w:rsidRPr="00857A75">
        <w:rPr>
          <w:spacing w:val="1"/>
        </w:rPr>
        <w:t xml:space="preserve"> </w:t>
      </w:r>
      <w:r w:rsidRPr="00857A75">
        <w:t>уклад,</w:t>
      </w:r>
      <w:r w:rsidRPr="00857A75">
        <w:rPr>
          <w:spacing w:val="1"/>
        </w:rPr>
        <w:t xml:space="preserve"> </w:t>
      </w:r>
      <w:r w:rsidRPr="00857A75">
        <w:t>воспитывающая</w:t>
      </w:r>
      <w:r w:rsidRPr="00857A75">
        <w:rPr>
          <w:spacing w:val="1"/>
        </w:rPr>
        <w:t xml:space="preserve"> </w:t>
      </w:r>
      <w:r w:rsidRPr="00857A75">
        <w:t>среда,</w:t>
      </w:r>
      <w:r w:rsidRPr="00857A75">
        <w:rPr>
          <w:spacing w:val="1"/>
        </w:rPr>
        <w:t xml:space="preserve"> </w:t>
      </w:r>
      <w:r w:rsidRPr="00857A75">
        <w:t>общность,</w:t>
      </w:r>
      <w:r w:rsidRPr="00857A75">
        <w:rPr>
          <w:spacing w:val="1"/>
        </w:rPr>
        <w:t xml:space="preserve"> </w:t>
      </w:r>
      <w:r w:rsidRPr="00857A75">
        <w:t>деятельность и событие. Каждая из этих категорий обеспечивает целостность содержания и имеет свое</w:t>
      </w:r>
      <w:r w:rsidRPr="00857A75">
        <w:rPr>
          <w:spacing w:val="1"/>
        </w:rPr>
        <w:t xml:space="preserve"> </w:t>
      </w:r>
      <w:r w:rsidRPr="00857A75">
        <w:t>наполнение для</w:t>
      </w:r>
      <w:r w:rsidRPr="00857A75">
        <w:rPr>
          <w:spacing w:val="2"/>
        </w:rPr>
        <w:t xml:space="preserve"> </w:t>
      </w:r>
      <w:r w:rsidRPr="00857A75">
        <w:t>решения</w:t>
      </w:r>
      <w:r w:rsidRPr="00857A75">
        <w:rPr>
          <w:spacing w:val="-3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становления личности</w:t>
      </w:r>
      <w:r w:rsidRPr="00857A75">
        <w:rPr>
          <w:spacing w:val="3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spacing w:before="1"/>
        <w:ind w:right="689"/>
      </w:pPr>
      <w:r w:rsidRPr="00857A75">
        <w:rPr>
          <w:b/>
        </w:rPr>
        <w:t xml:space="preserve">Культура поведения воспитателя в общностях как значимая составляющая уклада. </w:t>
      </w:r>
      <w:r w:rsidRPr="00857A75">
        <w:t>Культура</w:t>
      </w:r>
      <w:r w:rsidRPr="00857A75">
        <w:rPr>
          <w:spacing w:val="1"/>
        </w:rPr>
        <w:t xml:space="preserve"> </w:t>
      </w:r>
      <w:r w:rsidRPr="00857A75">
        <w:t>поведения взрослых в детском саду направлена на создание воспитывающей среды как условия решения</w:t>
      </w:r>
      <w:r w:rsidRPr="00857A75">
        <w:rPr>
          <w:spacing w:val="1"/>
        </w:rPr>
        <w:t xml:space="preserve"> </w:t>
      </w:r>
      <w:r w:rsidRPr="00857A75">
        <w:t>возрастных</w:t>
      </w:r>
      <w:r w:rsidRPr="00857A75">
        <w:rPr>
          <w:spacing w:val="1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воспитания.</w:t>
      </w:r>
      <w:r w:rsidRPr="00857A75">
        <w:rPr>
          <w:spacing w:val="1"/>
        </w:rPr>
        <w:t xml:space="preserve"> </w:t>
      </w:r>
      <w:r w:rsidRPr="00857A75">
        <w:t>Общая</w:t>
      </w:r>
      <w:r w:rsidRPr="00857A75">
        <w:rPr>
          <w:spacing w:val="1"/>
        </w:rPr>
        <w:t xml:space="preserve"> </w:t>
      </w:r>
      <w:r w:rsidRPr="00857A75">
        <w:t>психологическая</w:t>
      </w:r>
      <w:r w:rsidRPr="00857A75">
        <w:rPr>
          <w:spacing w:val="1"/>
        </w:rPr>
        <w:t xml:space="preserve"> </w:t>
      </w:r>
      <w:r w:rsidRPr="00857A75">
        <w:t>атмосфера,</w:t>
      </w:r>
      <w:r w:rsidRPr="00857A75">
        <w:rPr>
          <w:spacing w:val="1"/>
        </w:rPr>
        <w:t xml:space="preserve"> </w:t>
      </w:r>
      <w:r w:rsidRPr="00857A75">
        <w:t>эмоциональный</w:t>
      </w:r>
      <w:r w:rsidRPr="00857A75">
        <w:rPr>
          <w:spacing w:val="1"/>
        </w:rPr>
        <w:t xml:space="preserve"> </w:t>
      </w:r>
      <w:r w:rsidRPr="00857A75">
        <w:t>настрой</w:t>
      </w:r>
      <w:r w:rsidRPr="00857A75">
        <w:rPr>
          <w:spacing w:val="1"/>
        </w:rPr>
        <w:t xml:space="preserve"> </w:t>
      </w:r>
      <w:r w:rsidRPr="00857A75">
        <w:t>группы,</w:t>
      </w:r>
      <w:r w:rsidRPr="00857A75">
        <w:rPr>
          <w:spacing w:val="1"/>
        </w:rPr>
        <w:t xml:space="preserve"> </w:t>
      </w:r>
      <w:r w:rsidRPr="00857A75">
        <w:t>спокойная обстановка, отсутствие спешки, разумная сбалансированность планов – это необходимые условия</w:t>
      </w:r>
      <w:r w:rsidRPr="00857A75">
        <w:rPr>
          <w:spacing w:val="-47"/>
        </w:rPr>
        <w:t xml:space="preserve"> </w:t>
      </w:r>
      <w:r w:rsidRPr="00857A75">
        <w:t>нормальной</w:t>
      </w:r>
      <w:r w:rsidRPr="00857A75">
        <w:rPr>
          <w:spacing w:val="-3"/>
        </w:rPr>
        <w:t xml:space="preserve"> </w:t>
      </w:r>
      <w:r w:rsidRPr="00857A75">
        <w:t>жизни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развития</w:t>
      </w:r>
      <w:r w:rsidRPr="00857A75">
        <w:rPr>
          <w:spacing w:val="-3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Воспитатели</w:t>
      </w:r>
      <w:r w:rsidRPr="00857A75">
        <w:rPr>
          <w:spacing w:val="-6"/>
        </w:rPr>
        <w:t xml:space="preserve"> </w:t>
      </w:r>
      <w:r w:rsidRPr="00857A75">
        <w:t>соблюдают</w:t>
      </w:r>
      <w:r w:rsidRPr="00857A75">
        <w:rPr>
          <w:spacing w:val="-1"/>
        </w:rPr>
        <w:t xml:space="preserve"> </w:t>
      </w:r>
      <w:r w:rsidRPr="00857A75">
        <w:t>нормы</w:t>
      </w:r>
      <w:r w:rsidRPr="00857A75">
        <w:rPr>
          <w:spacing w:val="-4"/>
        </w:rPr>
        <w:t xml:space="preserve"> </w:t>
      </w:r>
      <w:r w:rsidRPr="00857A75">
        <w:t>профессиональной</w:t>
      </w:r>
      <w:r w:rsidRPr="00857A75">
        <w:rPr>
          <w:spacing w:val="-5"/>
        </w:rPr>
        <w:t xml:space="preserve"> </w:t>
      </w:r>
      <w:r w:rsidRPr="00857A75">
        <w:t>этики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1"/>
        </w:rPr>
        <w:t xml:space="preserve"> </w:t>
      </w:r>
      <w:r w:rsidRPr="00857A75">
        <w:t>поведения: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389"/>
        </w:tabs>
        <w:spacing w:before="2"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педагог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всегда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выходит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навстречу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родителям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приветствует родителей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детей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первым;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улыбка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всегда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обязательная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часть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приветствия;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389"/>
        </w:tabs>
        <w:spacing w:before="2"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педагог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описывает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события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ситуации,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дает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оценки;</w:t>
      </w:r>
    </w:p>
    <w:p w:rsidR="005A5190" w:rsidRPr="00830B94" w:rsidRDefault="003C2B94" w:rsidP="005460B1">
      <w:pPr>
        <w:pStyle w:val="a4"/>
        <w:numPr>
          <w:ilvl w:val="0"/>
          <w:numId w:val="39"/>
        </w:numPr>
        <w:tabs>
          <w:tab w:val="left" w:pos="1397"/>
        </w:tabs>
        <w:spacing w:line="229" w:lineRule="exact"/>
        <w:ind w:left="1397" w:hanging="12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педагог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обвиняет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возлагает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них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поведение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детском</w:t>
      </w:r>
    </w:p>
    <w:p w:rsidR="005A5190" w:rsidRPr="00830B94" w:rsidRDefault="005A5190">
      <w:pPr>
        <w:spacing w:line="229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2"/>
        <w:ind w:firstLine="0"/>
        <w:jc w:val="left"/>
      </w:pPr>
      <w:r w:rsidRPr="00857A75">
        <w:rPr>
          <w:spacing w:val="-1"/>
        </w:rPr>
        <w:lastRenderedPageBreak/>
        <w:t>саду;</w:t>
      </w:r>
    </w:p>
    <w:p w:rsidR="005A5190" w:rsidRPr="00857A75" w:rsidRDefault="003C2B94">
      <w:pPr>
        <w:pStyle w:val="a3"/>
        <w:ind w:left="0" w:firstLine="0"/>
        <w:jc w:val="left"/>
      </w:pPr>
      <w:r w:rsidRPr="00857A75">
        <w:br w:type="column"/>
      </w:r>
    </w:p>
    <w:p w:rsidR="005A5190" w:rsidRPr="00830B94" w:rsidRDefault="003C2B94" w:rsidP="005460B1">
      <w:pPr>
        <w:pStyle w:val="a4"/>
        <w:numPr>
          <w:ilvl w:val="0"/>
          <w:numId w:val="38"/>
        </w:numPr>
        <w:tabs>
          <w:tab w:val="left" w:pos="218"/>
        </w:tabs>
        <w:ind w:hanging="122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тон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ровный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дружелюбный, исключается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повышение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голоса;</w:t>
      </w:r>
    </w:p>
    <w:p w:rsidR="005A5190" w:rsidRPr="00830B94" w:rsidRDefault="003C2B94" w:rsidP="005460B1">
      <w:pPr>
        <w:pStyle w:val="a4"/>
        <w:numPr>
          <w:ilvl w:val="0"/>
          <w:numId w:val="38"/>
        </w:numPr>
        <w:tabs>
          <w:tab w:val="left" w:pos="218"/>
        </w:tabs>
        <w:spacing w:before="2" w:line="229" w:lineRule="exact"/>
        <w:ind w:hanging="122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уважительное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воспитанника;</w:t>
      </w:r>
    </w:p>
    <w:p w:rsidR="005A5190" w:rsidRPr="00830B94" w:rsidRDefault="003C2B94" w:rsidP="005460B1">
      <w:pPr>
        <w:pStyle w:val="a4"/>
        <w:numPr>
          <w:ilvl w:val="0"/>
          <w:numId w:val="38"/>
        </w:numPr>
        <w:tabs>
          <w:tab w:val="left" w:pos="218"/>
        </w:tabs>
        <w:spacing w:line="229" w:lineRule="exact"/>
        <w:ind w:hanging="122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умение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заинтересованно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слушать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собеседника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сопереживать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ему;</w:t>
      </w:r>
    </w:p>
    <w:p w:rsidR="005A5190" w:rsidRPr="00830B94" w:rsidRDefault="005A5190">
      <w:pPr>
        <w:spacing w:line="229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type w:val="continuous"/>
          <w:pgSz w:w="11910" w:h="16840"/>
          <w:pgMar w:top="1540" w:right="160" w:bottom="280" w:left="1000" w:header="720" w:footer="720" w:gutter="0"/>
          <w:cols w:num="2" w:space="720" w:equalWidth="0">
            <w:col w:w="1132" w:space="40"/>
            <w:col w:w="9578"/>
          </w:cols>
        </w:sectPr>
      </w:pP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spacing w:before="70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умение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видеть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слышать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сопереживать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ему;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spacing w:before="2" w:line="229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уравновешенность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самообладание,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выдержка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 отношениях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13"/>
        </w:tabs>
        <w:ind w:right="698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умение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быстро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правильно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оценивать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сложившуюся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обстановку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же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время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торопиться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выводами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способностях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воспитанников;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умение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сочетать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мягкий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эмоциональный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деловой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тон в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spacing w:line="229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умение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сочетать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требовательность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чутким отношением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spacing w:line="229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соответствие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внешнего вида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статусу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детского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сада;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spacing w:before="2" w:line="229" w:lineRule="exact"/>
        <w:ind w:left="138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знание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особенностей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воспитанников.</w:t>
      </w:r>
    </w:p>
    <w:p w:rsidR="005A5190" w:rsidRPr="00857A75" w:rsidRDefault="003C2B94">
      <w:pPr>
        <w:pStyle w:val="a3"/>
        <w:spacing w:line="242" w:lineRule="auto"/>
        <w:ind w:right="685"/>
      </w:pPr>
      <w:r w:rsidRPr="00857A75">
        <w:t>Педагог</w:t>
      </w:r>
      <w:r w:rsidRPr="00857A75">
        <w:rPr>
          <w:spacing w:val="1"/>
        </w:rPr>
        <w:t xml:space="preserve"> </w:t>
      </w:r>
      <w:r w:rsidRPr="00857A75">
        <w:t>имеет</w:t>
      </w:r>
      <w:r w:rsidRPr="00857A75">
        <w:rPr>
          <w:spacing w:val="1"/>
        </w:rPr>
        <w:t xml:space="preserve"> </w:t>
      </w:r>
      <w:r w:rsidRPr="00857A75">
        <w:t>право</w:t>
      </w:r>
      <w:r w:rsidRPr="00857A75">
        <w:rPr>
          <w:spacing w:val="1"/>
        </w:rPr>
        <w:t xml:space="preserve"> </w:t>
      </w:r>
      <w:r w:rsidRPr="00857A75">
        <w:t>следовать</w:t>
      </w:r>
      <w:r w:rsidRPr="00857A75">
        <w:rPr>
          <w:spacing w:val="1"/>
        </w:rPr>
        <w:t xml:space="preserve"> </w:t>
      </w:r>
      <w:r w:rsidRPr="00857A75">
        <w:t>за</w:t>
      </w:r>
      <w:r w:rsidRPr="00857A75">
        <w:rPr>
          <w:spacing w:val="1"/>
        </w:rPr>
        <w:t xml:space="preserve"> </w:t>
      </w:r>
      <w:r w:rsidRPr="00857A75">
        <w:t>пожеланиями</w:t>
      </w:r>
      <w:r w:rsidRPr="00857A75">
        <w:rPr>
          <w:spacing w:val="1"/>
        </w:rPr>
        <w:t xml:space="preserve"> </w:t>
      </w:r>
      <w:r w:rsidRPr="00857A75">
        <w:t>родителей</w:t>
      </w:r>
      <w:r w:rsidRPr="00857A75">
        <w:rPr>
          <w:spacing w:val="1"/>
        </w:rPr>
        <w:t xml:space="preserve"> </w:t>
      </w:r>
      <w:r w:rsidRPr="00857A75">
        <w:t>только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точки</w:t>
      </w:r>
      <w:r w:rsidRPr="00857A75">
        <w:rPr>
          <w:spacing w:val="1"/>
        </w:rPr>
        <w:t xml:space="preserve"> </w:t>
      </w:r>
      <w:r w:rsidRPr="00857A75">
        <w:t>зрения</w:t>
      </w:r>
      <w:r w:rsidRPr="00857A75">
        <w:rPr>
          <w:spacing w:val="1"/>
        </w:rPr>
        <w:t xml:space="preserve"> </w:t>
      </w:r>
      <w:r w:rsidRPr="00857A75">
        <w:t>возрастной</w:t>
      </w:r>
      <w:r w:rsidRPr="00857A75">
        <w:rPr>
          <w:spacing w:val="1"/>
        </w:rPr>
        <w:t xml:space="preserve"> </w:t>
      </w:r>
      <w:r w:rsidRPr="00857A75">
        <w:t>психологии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педагогики.</w:t>
      </w:r>
    </w:p>
    <w:p w:rsidR="005A5190" w:rsidRPr="00830B94" w:rsidRDefault="003C2B94">
      <w:pPr>
        <w:pStyle w:val="1"/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Общности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(сообщества) МБДОУ Лесновский детский сад</w:t>
      </w:r>
    </w:p>
    <w:p w:rsidR="005A5190" w:rsidRPr="00857A75" w:rsidRDefault="003C2B94">
      <w:pPr>
        <w:pStyle w:val="a3"/>
        <w:ind w:right="687"/>
      </w:pPr>
      <w:r w:rsidRPr="00857A75">
        <w:t>В целях эффективности воспитательной деятельности в МБДОУ Лесновский детский сад организована</w:t>
      </w:r>
      <w:r w:rsidRPr="00857A75">
        <w:rPr>
          <w:spacing w:val="1"/>
        </w:rPr>
        <w:t xml:space="preserve"> </w:t>
      </w:r>
      <w:r w:rsidRPr="00857A75">
        <w:t>работа</w:t>
      </w:r>
      <w:r w:rsidRPr="00857A75">
        <w:rPr>
          <w:spacing w:val="1"/>
        </w:rPr>
        <w:t xml:space="preserve"> </w:t>
      </w:r>
      <w:r w:rsidRPr="00857A75">
        <w:t>таких</w:t>
      </w:r>
      <w:r w:rsidRPr="00857A75">
        <w:rPr>
          <w:spacing w:val="1"/>
        </w:rPr>
        <w:t xml:space="preserve"> </w:t>
      </w:r>
      <w:r w:rsidRPr="00857A75">
        <w:t>общностей</w:t>
      </w:r>
      <w:r w:rsidRPr="00857A75">
        <w:rPr>
          <w:spacing w:val="1"/>
        </w:rPr>
        <w:t xml:space="preserve"> </w:t>
      </w:r>
      <w:r w:rsidRPr="00857A75">
        <w:t>(сообществ)</w:t>
      </w:r>
      <w:r w:rsidRPr="00857A75">
        <w:rPr>
          <w:spacing w:val="1"/>
        </w:rPr>
        <w:t xml:space="preserve"> </w:t>
      </w:r>
      <w:r w:rsidRPr="00857A75">
        <w:t>как,</w:t>
      </w:r>
      <w:r w:rsidRPr="00857A75">
        <w:rPr>
          <w:spacing w:val="1"/>
        </w:rPr>
        <w:t xml:space="preserve"> </w:t>
      </w:r>
      <w:r w:rsidRPr="00857A75">
        <w:t>профессиональная</w:t>
      </w:r>
      <w:r w:rsidRPr="00857A75">
        <w:rPr>
          <w:spacing w:val="1"/>
        </w:rPr>
        <w:t xml:space="preserve"> </w:t>
      </w:r>
      <w:r w:rsidRPr="00857A75">
        <w:t>общность,</w:t>
      </w:r>
      <w:r w:rsidRPr="00857A75">
        <w:rPr>
          <w:spacing w:val="1"/>
        </w:rPr>
        <w:t xml:space="preserve"> </w:t>
      </w:r>
      <w:r w:rsidRPr="00857A75">
        <w:t>профессионально-родительская</w:t>
      </w:r>
      <w:r w:rsidRPr="00857A75">
        <w:rPr>
          <w:spacing w:val="1"/>
        </w:rPr>
        <w:t xml:space="preserve"> </w:t>
      </w:r>
      <w:r w:rsidRPr="00857A75">
        <w:t>общность,</w:t>
      </w:r>
      <w:r w:rsidRPr="00857A75">
        <w:rPr>
          <w:spacing w:val="2"/>
        </w:rPr>
        <w:t xml:space="preserve"> </w:t>
      </w:r>
      <w:r w:rsidRPr="00857A75">
        <w:t>детско-взрослая</w:t>
      </w:r>
      <w:r w:rsidRPr="00857A75">
        <w:rPr>
          <w:spacing w:val="-6"/>
        </w:rPr>
        <w:t xml:space="preserve"> </w:t>
      </w:r>
      <w:r w:rsidRPr="00857A75">
        <w:t>общность.</w:t>
      </w:r>
    </w:p>
    <w:p w:rsidR="005A5190" w:rsidRPr="00857A75" w:rsidRDefault="003C2B94">
      <w:pPr>
        <w:pStyle w:val="a3"/>
        <w:ind w:right="689"/>
      </w:pPr>
      <w:r w:rsidRPr="00857A75">
        <w:rPr>
          <w:b/>
          <w:spacing w:val="-1"/>
        </w:rPr>
        <w:t>Профессиональная</w:t>
      </w:r>
      <w:r w:rsidRPr="00857A75">
        <w:rPr>
          <w:b/>
          <w:spacing w:val="-7"/>
        </w:rPr>
        <w:t xml:space="preserve"> </w:t>
      </w:r>
      <w:r w:rsidRPr="00857A75">
        <w:rPr>
          <w:b/>
          <w:spacing w:val="-1"/>
        </w:rPr>
        <w:t>общность</w:t>
      </w:r>
      <w:r w:rsidRPr="00857A75">
        <w:rPr>
          <w:b/>
          <w:spacing w:val="-2"/>
        </w:rPr>
        <w:t xml:space="preserve"> </w:t>
      </w:r>
      <w:r w:rsidRPr="00857A75">
        <w:t>–</w:t>
      </w:r>
      <w:r w:rsidRPr="00857A75">
        <w:rPr>
          <w:spacing w:val="-7"/>
        </w:rPr>
        <w:t xml:space="preserve"> </w:t>
      </w:r>
      <w:r w:rsidRPr="00857A75">
        <w:t>это</w:t>
      </w:r>
      <w:r w:rsidRPr="00857A75">
        <w:rPr>
          <w:spacing w:val="-2"/>
        </w:rPr>
        <w:t xml:space="preserve"> </w:t>
      </w:r>
      <w:r w:rsidRPr="00857A75">
        <w:t>устойчивая</w:t>
      </w:r>
      <w:r w:rsidRPr="00857A75">
        <w:rPr>
          <w:spacing w:val="-6"/>
        </w:rPr>
        <w:t xml:space="preserve"> </w:t>
      </w:r>
      <w:r w:rsidRPr="00857A75">
        <w:t>система</w:t>
      </w:r>
      <w:r w:rsidRPr="00857A75">
        <w:rPr>
          <w:spacing w:val="-7"/>
        </w:rPr>
        <w:t xml:space="preserve"> </w:t>
      </w:r>
      <w:r w:rsidRPr="00857A75">
        <w:t>связей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отношений</w:t>
      </w:r>
      <w:r w:rsidRPr="00857A75">
        <w:rPr>
          <w:spacing w:val="-10"/>
        </w:rPr>
        <w:t xml:space="preserve"> </w:t>
      </w:r>
      <w:r w:rsidRPr="00857A75">
        <w:t>между</w:t>
      </w:r>
      <w:r w:rsidRPr="00857A75">
        <w:rPr>
          <w:spacing w:val="-14"/>
        </w:rPr>
        <w:t xml:space="preserve"> </w:t>
      </w:r>
      <w:r w:rsidRPr="00857A75">
        <w:t>людьми,</w:t>
      </w:r>
      <w:r w:rsidRPr="00857A75">
        <w:rPr>
          <w:spacing w:val="-5"/>
        </w:rPr>
        <w:t xml:space="preserve"> </w:t>
      </w:r>
      <w:r w:rsidRPr="00857A75">
        <w:t>единство</w:t>
      </w:r>
      <w:r w:rsidRPr="00857A75">
        <w:rPr>
          <w:spacing w:val="-47"/>
        </w:rPr>
        <w:t xml:space="preserve"> </w:t>
      </w:r>
      <w:r w:rsidRPr="00857A75">
        <w:t>целей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воспитания,</w:t>
      </w:r>
      <w:r w:rsidRPr="00857A75">
        <w:rPr>
          <w:spacing w:val="1"/>
        </w:rPr>
        <w:t xml:space="preserve"> </w:t>
      </w:r>
      <w:r w:rsidRPr="00857A75">
        <w:t>реализуемое</w:t>
      </w:r>
      <w:r w:rsidRPr="00857A75">
        <w:rPr>
          <w:spacing w:val="1"/>
        </w:rPr>
        <w:t xml:space="preserve"> </w:t>
      </w:r>
      <w:r w:rsidRPr="00857A75">
        <w:t>всеми</w:t>
      </w:r>
      <w:r w:rsidRPr="00857A75">
        <w:rPr>
          <w:spacing w:val="1"/>
        </w:rPr>
        <w:t xml:space="preserve"> </w:t>
      </w:r>
      <w:r w:rsidRPr="00857A75">
        <w:t>сотрудниками</w:t>
      </w:r>
      <w:r w:rsidRPr="00857A75">
        <w:rPr>
          <w:spacing w:val="1"/>
        </w:rPr>
        <w:t xml:space="preserve"> </w:t>
      </w:r>
      <w:r w:rsidRPr="00857A75">
        <w:t>ДОУ.</w:t>
      </w:r>
      <w:r w:rsidRPr="00857A75">
        <w:rPr>
          <w:spacing w:val="1"/>
        </w:rPr>
        <w:t xml:space="preserve"> </w:t>
      </w:r>
      <w:r w:rsidRPr="00857A75">
        <w:t>Участники</w:t>
      </w:r>
      <w:r w:rsidRPr="00857A75">
        <w:rPr>
          <w:spacing w:val="1"/>
        </w:rPr>
        <w:t xml:space="preserve"> </w:t>
      </w:r>
      <w:r w:rsidRPr="00857A75">
        <w:t>общности</w:t>
      </w:r>
      <w:r w:rsidRPr="00857A75">
        <w:rPr>
          <w:spacing w:val="1"/>
        </w:rPr>
        <w:t xml:space="preserve"> </w:t>
      </w:r>
      <w:r w:rsidRPr="00857A75">
        <w:t>разделяют</w:t>
      </w:r>
      <w:r w:rsidRPr="00857A75">
        <w:rPr>
          <w:spacing w:val="1"/>
        </w:rPr>
        <w:t xml:space="preserve"> </w:t>
      </w:r>
      <w:r w:rsidRPr="00857A75">
        <w:t>те</w:t>
      </w:r>
      <w:r w:rsidRPr="00857A75">
        <w:rPr>
          <w:spacing w:val="1"/>
        </w:rPr>
        <w:t xml:space="preserve"> </w:t>
      </w:r>
      <w:r w:rsidRPr="00857A75">
        <w:t>ценности, которые заложены в основу Программы воспитания. Основой эффективности общности является</w:t>
      </w:r>
      <w:r w:rsidRPr="00857A75">
        <w:rPr>
          <w:spacing w:val="1"/>
        </w:rPr>
        <w:t xml:space="preserve"> </w:t>
      </w:r>
      <w:r w:rsidRPr="00857A75">
        <w:t>рефлексия собственной</w:t>
      </w:r>
      <w:r w:rsidRPr="00857A75">
        <w:rPr>
          <w:spacing w:val="-2"/>
        </w:rPr>
        <w:t xml:space="preserve"> </w:t>
      </w:r>
      <w:r w:rsidRPr="00857A75">
        <w:t>профессиональной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left="1268" w:firstLine="0"/>
      </w:pPr>
      <w:r w:rsidRPr="00857A75">
        <w:t>В</w:t>
      </w:r>
      <w:r w:rsidRPr="00857A75">
        <w:rPr>
          <w:spacing w:val="-4"/>
        </w:rPr>
        <w:t xml:space="preserve"> </w:t>
      </w:r>
      <w:r w:rsidRPr="00857A75">
        <w:t>нашем</w:t>
      </w:r>
      <w:r w:rsidRPr="00857A75">
        <w:rPr>
          <w:spacing w:val="-1"/>
        </w:rPr>
        <w:t xml:space="preserve"> </w:t>
      </w:r>
      <w:r w:rsidRPr="00857A75">
        <w:t>ДОУ</w:t>
      </w:r>
      <w:r w:rsidRPr="00857A75">
        <w:rPr>
          <w:spacing w:val="-4"/>
        </w:rPr>
        <w:t xml:space="preserve"> </w:t>
      </w:r>
      <w:r w:rsidRPr="00857A75">
        <w:t>создано</w:t>
      </w:r>
      <w:r w:rsidRPr="00857A75">
        <w:rPr>
          <w:spacing w:val="-3"/>
        </w:rPr>
        <w:t xml:space="preserve"> </w:t>
      </w:r>
      <w:r w:rsidRPr="00857A75">
        <w:t>несколько</w:t>
      </w:r>
      <w:r w:rsidRPr="00857A75">
        <w:rPr>
          <w:spacing w:val="-2"/>
        </w:rPr>
        <w:t xml:space="preserve"> </w:t>
      </w:r>
      <w:r w:rsidRPr="00857A75">
        <w:t>профессиональных</w:t>
      </w:r>
      <w:r w:rsidRPr="00857A75">
        <w:rPr>
          <w:spacing w:val="-7"/>
        </w:rPr>
        <w:t xml:space="preserve"> </w:t>
      </w:r>
      <w:r w:rsidRPr="00857A75">
        <w:t>общностей</w:t>
      </w:r>
      <w:r w:rsidRPr="00857A75">
        <w:rPr>
          <w:spacing w:val="-6"/>
        </w:rPr>
        <w:t xml:space="preserve"> </w:t>
      </w:r>
      <w:r w:rsidRPr="00857A75">
        <w:t>(сообществ):</w:t>
      </w:r>
    </w:p>
    <w:p w:rsidR="005A5190" w:rsidRPr="00857A75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29" w:lineRule="exact"/>
        <w:ind w:left="1409" w:hanging="141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педагогический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совет;</w:t>
      </w:r>
    </w:p>
    <w:p w:rsidR="005A5190" w:rsidRPr="00857A75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29" w:lineRule="exact"/>
        <w:ind w:left="1409" w:hanging="141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творческие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группы;</w:t>
      </w:r>
    </w:p>
    <w:p w:rsidR="005A5190" w:rsidRPr="00857A75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before="1" w:line="229" w:lineRule="exact"/>
        <w:ind w:left="1409" w:hanging="141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психолого-педагогический</w:t>
      </w:r>
      <w:r w:rsidRPr="00857A7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консилиум.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Педагоги,</w:t>
      </w:r>
      <w:r w:rsidRPr="00857A75">
        <w:rPr>
          <w:spacing w:val="-2"/>
        </w:rPr>
        <w:t xml:space="preserve"> </w:t>
      </w:r>
      <w:r w:rsidRPr="00857A75">
        <w:t>состоящие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сообществе,</w:t>
      </w:r>
      <w:r w:rsidRPr="00857A75">
        <w:rPr>
          <w:spacing w:val="-5"/>
        </w:rPr>
        <w:t xml:space="preserve"> </w:t>
      </w:r>
      <w:r w:rsidRPr="00857A75">
        <w:t>придерживаются</w:t>
      </w:r>
      <w:r w:rsidRPr="00857A75">
        <w:rPr>
          <w:spacing w:val="-4"/>
        </w:rPr>
        <w:t xml:space="preserve"> </w:t>
      </w:r>
      <w:r w:rsidRPr="00857A75">
        <w:t>следующих</w:t>
      </w:r>
      <w:r w:rsidRPr="00857A75">
        <w:rPr>
          <w:spacing w:val="-7"/>
        </w:rPr>
        <w:t xml:space="preserve"> </w:t>
      </w:r>
      <w:r w:rsidRPr="00857A75">
        <w:t>принципов: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before="2" w:line="229" w:lineRule="exact"/>
        <w:ind w:left="1409" w:hanging="14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быть примером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полноценных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ориентиров,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норм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42" w:lineRule="auto"/>
        <w:ind w:right="69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мотивировать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общению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другом,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поощрять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даже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самые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незначительные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стремления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общению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взаимодействию;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42" w:lineRule="auto"/>
        <w:ind w:right="702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поощрять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дружбу,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стараться,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чтобы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дружба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между отдельными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внутри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группы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сверстников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принимала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общественную направленность;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42" w:lineRule="auto"/>
        <w:ind w:right="695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заботиться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том,</w:t>
      </w:r>
      <w:r w:rsidRPr="00830B94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чтобы</w:t>
      </w:r>
      <w:r w:rsidRPr="00830B94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дети</w:t>
      </w:r>
      <w:r w:rsidRPr="00830B94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непрерывно</w:t>
      </w:r>
      <w:r w:rsidRPr="00830B94">
        <w:rPr>
          <w:rFonts w:ascii="Times New Roman" w:hAnsi="Times New Roman"/>
          <w:spacing w:val="5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приобретали</w:t>
      </w:r>
      <w:r w:rsidRPr="00830B94">
        <w:rPr>
          <w:rFonts w:ascii="Times New Roman" w:hAnsi="Times New Roman"/>
          <w:spacing w:val="4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общения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4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чувства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доброжелательности;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42" w:lineRule="auto"/>
        <w:ind w:right="694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содействовать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проявлению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заботы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окружающих,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проявлять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чуткость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сверстникам,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побуждать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сопереживать,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беспокоиться,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проявлять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внимание 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заболевшему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товарищу;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42" w:lineRule="auto"/>
        <w:ind w:right="697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воспитывать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детях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такие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качества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личности,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которые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помогают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влиться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общество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сверстников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(организованность,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общительность,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отзывчивость,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щедрость,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доброжелательность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пр.);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42" w:lineRule="auto"/>
        <w:ind w:right="68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совместной деятельности, насыщать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 жизнь событиями,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сплачивали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объединяли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ребят;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25" w:lineRule="exact"/>
        <w:ind w:left="1409" w:hanging="14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воспитывать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 детях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чувство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перед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поведение.</w:t>
      </w:r>
    </w:p>
    <w:p w:rsidR="005A5190" w:rsidRPr="00857A75" w:rsidRDefault="003C2B94">
      <w:pPr>
        <w:pStyle w:val="a3"/>
        <w:ind w:right="688"/>
      </w:pPr>
      <w:r w:rsidRPr="00857A75">
        <w:rPr>
          <w:b/>
        </w:rPr>
        <w:t xml:space="preserve">Профессионально-родительская общность. </w:t>
      </w:r>
      <w:r w:rsidRPr="00857A75">
        <w:t>В состав данной общности входят сотрудники МБДОУ</w:t>
      </w:r>
      <w:r w:rsidRPr="00857A75">
        <w:rPr>
          <w:spacing w:val="1"/>
        </w:rPr>
        <w:t xml:space="preserve"> </w:t>
      </w:r>
      <w:r w:rsidRPr="00857A75">
        <w:t>и все взрослые члены семей воспитанников, которых связывают не только общие ценности, цели развития и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детей,</w:t>
      </w:r>
      <w:r w:rsidRPr="00857A75">
        <w:rPr>
          <w:spacing w:val="3"/>
        </w:rPr>
        <w:t xml:space="preserve"> </w:t>
      </w:r>
      <w:r w:rsidRPr="00857A75">
        <w:t>но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уважение друг</w:t>
      </w:r>
      <w:r w:rsidRPr="00857A75">
        <w:rPr>
          <w:spacing w:val="3"/>
        </w:rPr>
        <w:t xml:space="preserve"> </w:t>
      </w:r>
      <w:r w:rsidRPr="00857A75">
        <w:t>к другу.</w:t>
      </w:r>
    </w:p>
    <w:p w:rsidR="005A5190" w:rsidRPr="00857A75" w:rsidRDefault="003C2B94">
      <w:pPr>
        <w:pStyle w:val="a3"/>
        <w:spacing w:line="228" w:lineRule="exact"/>
        <w:ind w:left="1409" w:firstLine="0"/>
      </w:pPr>
      <w:r w:rsidRPr="00857A75">
        <w:t>К</w:t>
      </w:r>
      <w:r w:rsidRPr="00857A75">
        <w:rPr>
          <w:spacing w:val="97"/>
        </w:rPr>
        <w:t xml:space="preserve"> </w:t>
      </w:r>
      <w:r w:rsidRPr="00857A75">
        <w:t>профессионально-родительским</w:t>
      </w:r>
      <w:r w:rsidRPr="00857A75">
        <w:rPr>
          <w:spacing w:val="89"/>
        </w:rPr>
        <w:t xml:space="preserve"> </w:t>
      </w:r>
      <w:r w:rsidRPr="00857A75">
        <w:t>общностям в</w:t>
      </w:r>
      <w:r w:rsidRPr="00857A75">
        <w:rPr>
          <w:spacing w:val="-3"/>
        </w:rPr>
        <w:t xml:space="preserve"> </w:t>
      </w:r>
      <w:r w:rsidRPr="00857A75">
        <w:t>МБДОУ</w:t>
      </w:r>
      <w:r w:rsidRPr="00857A75">
        <w:rPr>
          <w:spacing w:val="-2"/>
        </w:rPr>
        <w:t xml:space="preserve"> </w:t>
      </w:r>
      <w:r w:rsidRPr="00857A75">
        <w:t>относятся:</w:t>
      </w:r>
    </w:p>
    <w:p w:rsidR="005A5190" w:rsidRPr="00857A75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29" w:lineRule="exact"/>
        <w:ind w:left="1409" w:hanging="141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Управляющий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совет;</w:t>
      </w:r>
    </w:p>
    <w:p w:rsidR="005A5190" w:rsidRPr="00857A75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spacing w:line="229" w:lineRule="exact"/>
        <w:ind w:left="1409" w:hanging="141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родительское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собрание.</w:t>
      </w:r>
    </w:p>
    <w:p w:rsidR="005A5190" w:rsidRPr="00857A75" w:rsidRDefault="003C2B94">
      <w:pPr>
        <w:pStyle w:val="a3"/>
        <w:ind w:right="687"/>
      </w:pPr>
      <w:r w:rsidRPr="00857A75">
        <w:rPr>
          <w:b/>
        </w:rPr>
        <w:t>Детско-взрослая общность</w:t>
      </w:r>
      <w:r w:rsidRPr="00857A75">
        <w:t>. Для данной общности характерно содействие друг другу, сотворчество и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сопереживание,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взаимопонимание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взаимное</w:t>
      </w:r>
      <w:r w:rsidRPr="00857A75">
        <w:rPr>
          <w:spacing w:val="-6"/>
        </w:rPr>
        <w:t xml:space="preserve"> </w:t>
      </w:r>
      <w:r w:rsidRPr="00857A75">
        <w:t>уважение,</w:t>
      </w:r>
      <w:r w:rsidRPr="00857A75">
        <w:rPr>
          <w:spacing w:val="-12"/>
        </w:rPr>
        <w:t xml:space="preserve"> </w:t>
      </w:r>
      <w:r w:rsidRPr="00857A75">
        <w:t>отношение</w:t>
      </w:r>
      <w:r w:rsidRPr="00857A75">
        <w:rPr>
          <w:spacing w:val="-11"/>
        </w:rPr>
        <w:t xml:space="preserve"> </w:t>
      </w:r>
      <w:r w:rsidRPr="00857A75">
        <w:t>к</w:t>
      </w:r>
      <w:r w:rsidRPr="00857A75">
        <w:rPr>
          <w:spacing w:val="-11"/>
        </w:rPr>
        <w:t xml:space="preserve"> </w:t>
      </w:r>
      <w:r w:rsidRPr="00857A75">
        <w:t>ребенку</w:t>
      </w:r>
      <w:r w:rsidRPr="00857A75">
        <w:rPr>
          <w:spacing w:val="-14"/>
        </w:rPr>
        <w:t xml:space="preserve"> </w:t>
      </w:r>
      <w:r w:rsidRPr="00857A75">
        <w:t>как</w:t>
      </w:r>
      <w:r w:rsidRPr="00857A75">
        <w:rPr>
          <w:spacing w:val="-8"/>
        </w:rPr>
        <w:t xml:space="preserve"> </w:t>
      </w:r>
      <w:r w:rsidRPr="00857A75">
        <w:t>к</w:t>
      </w:r>
      <w:r w:rsidRPr="00857A75">
        <w:rPr>
          <w:spacing w:val="-7"/>
        </w:rPr>
        <w:t xml:space="preserve"> </w:t>
      </w:r>
      <w:r w:rsidRPr="00857A75">
        <w:t>полноправному</w:t>
      </w:r>
      <w:r w:rsidRPr="00857A75">
        <w:rPr>
          <w:spacing w:val="-14"/>
        </w:rPr>
        <w:t xml:space="preserve"> </w:t>
      </w:r>
      <w:r w:rsidRPr="00857A75">
        <w:t>человеку,</w:t>
      </w:r>
      <w:r w:rsidRPr="00857A75">
        <w:rPr>
          <w:spacing w:val="1"/>
        </w:rPr>
        <w:t xml:space="preserve"> </w:t>
      </w:r>
      <w:r w:rsidRPr="00857A75">
        <w:t>наличие</w:t>
      </w:r>
      <w:r w:rsidRPr="00857A75">
        <w:rPr>
          <w:spacing w:val="-4"/>
        </w:rPr>
        <w:t xml:space="preserve"> </w:t>
      </w:r>
      <w:r w:rsidRPr="00857A75">
        <w:t>общих</w:t>
      </w:r>
      <w:r w:rsidRPr="00857A75">
        <w:rPr>
          <w:spacing w:val="-3"/>
        </w:rPr>
        <w:t xml:space="preserve"> </w:t>
      </w:r>
      <w:r w:rsidRPr="00857A75">
        <w:t>симпатий,</w:t>
      </w:r>
      <w:r w:rsidRPr="00857A75">
        <w:rPr>
          <w:spacing w:val="-1"/>
        </w:rPr>
        <w:t xml:space="preserve"> </w:t>
      </w:r>
      <w:r w:rsidRPr="00857A75">
        <w:t>ценностей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смыслов</w:t>
      </w:r>
      <w:r w:rsidRPr="00857A75">
        <w:rPr>
          <w:spacing w:val="3"/>
        </w:rPr>
        <w:t xml:space="preserve"> </w:t>
      </w:r>
      <w:r w:rsidRPr="00857A75">
        <w:t>у</w:t>
      </w:r>
      <w:r w:rsidRPr="00857A75">
        <w:rPr>
          <w:spacing w:val="-8"/>
        </w:rPr>
        <w:t xml:space="preserve"> </w:t>
      </w:r>
      <w:r w:rsidRPr="00857A75">
        <w:t>всех</w:t>
      </w:r>
      <w:r w:rsidRPr="00857A75">
        <w:rPr>
          <w:spacing w:val="1"/>
        </w:rPr>
        <w:t xml:space="preserve"> </w:t>
      </w:r>
      <w:r w:rsidRPr="00857A75">
        <w:t>участников</w:t>
      </w:r>
      <w:r w:rsidRPr="00857A75">
        <w:rPr>
          <w:spacing w:val="-5"/>
        </w:rPr>
        <w:t xml:space="preserve"> </w:t>
      </w:r>
      <w:r w:rsidRPr="00857A75">
        <w:t>общности.</w:t>
      </w:r>
    </w:p>
    <w:p w:rsidR="005A5190" w:rsidRPr="00857A75" w:rsidRDefault="003C2B94">
      <w:pPr>
        <w:pStyle w:val="a3"/>
        <w:ind w:right="688"/>
      </w:pPr>
      <w:r w:rsidRPr="00857A75">
        <w:t>Детско-взрослая</w:t>
      </w:r>
      <w:r w:rsidRPr="00857A75">
        <w:rPr>
          <w:spacing w:val="1"/>
        </w:rPr>
        <w:t xml:space="preserve"> </w:t>
      </w:r>
      <w:r w:rsidRPr="00857A75">
        <w:t>общность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источником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механизмом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ребенка.</w:t>
      </w:r>
      <w:r w:rsidRPr="00857A75">
        <w:rPr>
          <w:spacing w:val="1"/>
        </w:rPr>
        <w:t xml:space="preserve"> </w:t>
      </w:r>
      <w:r w:rsidRPr="00857A75">
        <w:t>Находясь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общности, ребенок сначала приобщается к тем правилам и нормам, которые вносят взрослые в общность, а</w:t>
      </w:r>
      <w:r w:rsidRPr="00857A75">
        <w:rPr>
          <w:spacing w:val="1"/>
        </w:rPr>
        <w:t xml:space="preserve"> </w:t>
      </w:r>
      <w:r w:rsidRPr="00857A75">
        <w:t>затем</w:t>
      </w:r>
      <w:r w:rsidRPr="00857A75">
        <w:rPr>
          <w:spacing w:val="1"/>
        </w:rPr>
        <w:t xml:space="preserve"> </w:t>
      </w:r>
      <w:r w:rsidRPr="00857A75">
        <w:t>эти</w:t>
      </w:r>
      <w:r w:rsidRPr="00857A75">
        <w:rPr>
          <w:spacing w:val="-1"/>
        </w:rPr>
        <w:t xml:space="preserve"> </w:t>
      </w:r>
      <w:r w:rsidRPr="00857A75">
        <w:t>нормы</w:t>
      </w:r>
      <w:r w:rsidRPr="00857A75">
        <w:rPr>
          <w:spacing w:val="-2"/>
        </w:rPr>
        <w:t xml:space="preserve"> </w:t>
      </w:r>
      <w:r w:rsidRPr="00857A75">
        <w:t>усваиваются</w:t>
      </w:r>
      <w:r w:rsidRPr="00857A75">
        <w:rPr>
          <w:spacing w:val="1"/>
        </w:rPr>
        <w:t xml:space="preserve"> </w:t>
      </w:r>
      <w:r w:rsidRPr="00857A75">
        <w:t>ребенком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становятся</w:t>
      </w:r>
      <w:r w:rsidRPr="00857A75">
        <w:rPr>
          <w:spacing w:val="1"/>
        </w:rPr>
        <w:t xml:space="preserve"> </w:t>
      </w:r>
      <w:r w:rsidRPr="00857A75">
        <w:t>его собственными.</w:t>
      </w:r>
    </w:p>
    <w:p w:rsidR="005A5190" w:rsidRPr="00857A75" w:rsidRDefault="003C2B94">
      <w:pPr>
        <w:pStyle w:val="a3"/>
        <w:ind w:right="688"/>
      </w:pPr>
      <w:r w:rsidRPr="00857A75">
        <w:t>Общность строится и задается системой связей и отношений ее участников. В каждом возрасте и</w:t>
      </w:r>
      <w:r w:rsidRPr="00857A75">
        <w:rPr>
          <w:spacing w:val="1"/>
        </w:rPr>
        <w:t xml:space="preserve"> </w:t>
      </w:r>
      <w:r w:rsidRPr="00857A75">
        <w:t>каждом случае</w:t>
      </w:r>
      <w:r w:rsidRPr="00857A75">
        <w:rPr>
          <w:spacing w:val="-1"/>
        </w:rPr>
        <w:t xml:space="preserve"> </w:t>
      </w:r>
      <w:r w:rsidRPr="00857A75">
        <w:t>она</w:t>
      </w:r>
      <w:r w:rsidRPr="00857A75">
        <w:rPr>
          <w:spacing w:val="-1"/>
        </w:rPr>
        <w:t xml:space="preserve"> </w:t>
      </w:r>
      <w:r w:rsidRPr="00857A75">
        <w:t>будет обладать</w:t>
      </w:r>
      <w:r w:rsidRPr="00857A75">
        <w:rPr>
          <w:spacing w:val="1"/>
        </w:rPr>
        <w:t xml:space="preserve"> </w:t>
      </w:r>
      <w:r w:rsidRPr="00857A75">
        <w:t>своей</w:t>
      </w:r>
      <w:r w:rsidRPr="00857A75">
        <w:rPr>
          <w:spacing w:val="-4"/>
        </w:rPr>
        <w:t xml:space="preserve"> </w:t>
      </w:r>
      <w:r w:rsidRPr="00857A75">
        <w:t>спецификой</w:t>
      </w:r>
      <w:r w:rsidRPr="00857A75">
        <w:rPr>
          <w:spacing w:val="-4"/>
        </w:rPr>
        <w:t xml:space="preserve"> </w:t>
      </w:r>
      <w:r w:rsidRPr="00857A75">
        <w:t>в зависимости</w:t>
      </w:r>
      <w:r w:rsidRPr="00857A75">
        <w:rPr>
          <w:spacing w:val="-7"/>
        </w:rPr>
        <w:t xml:space="preserve"> </w:t>
      </w:r>
      <w:r w:rsidRPr="00857A75">
        <w:t>от</w:t>
      </w:r>
      <w:r w:rsidRPr="00857A75">
        <w:rPr>
          <w:spacing w:val="-4"/>
        </w:rPr>
        <w:t xml:space="preserve"> </w:t>
      </w:r>
      <w:r w:rsidRPr="00857A75">
        <w:t>решаемых</w:t>
      </w:r>
      <w:r w:rsidRPr="00857A75">
        <w:rPr>
          <w:spacing w:val="-4"/>
        </w:rPr>
        <w:t xml:space="preserve"> </w:t>
      </w:r>
      <w:r w:rsidRPr="00857A75">
        <w:t>воспитательных</w:t>
      </w:r>
      <w:r w:rsidRPr="00857A75">
        <w:rPr>
          <w:spacing w:val="-5"/>
        </w:rPr>
        <w:t xml:space="preserve"> </w:t>
      </w:r>
      <w:r w:rsidRPr="00857A75">
        <w:t>задач.</w:t>
      </w:r>
    </w:p>
    <w:p w:rsidR="005A5190" w:rsidRPr="00857A75" w:rsidRDefault="003C2B94" w:rsidP="004173EA">
      <w:pPr>
        <w:pStyle w:val="a3"/>
        <w:spacing w:line="229" w:lineRule="exact"/>
        <w:ind w:left="1268" w:firstLine="0"/>
      </w:pPr>
      <w:r w:rsidRPr="00857A75">
        <w:t>К</w:t>
      </w:r>
      <w:r w:rsidRPr="00857A75">
        <w:rPr>
          <w:spacing w:val="-2"/>
        </w:rPr>
        <w:t xml:space="preserve"> </w:t>
      </w:r>
      <w:r w:rsidRPr="00857A75">
        <w:t>детско-взрослой</w:t>
      </w:r>
      <w:r w:rsidRPr="00857A75">
        <w:rPr>
          <w:spacing w:val="-8"/>
        </w:rPr>
        <w:t xml:space="preserve"> </w:t>
      </w:r>
      <w:r w:rsidRPr="00857A75">
        <w:t>общности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МБДОУ</w:t>
      </w:r>
      <w:r w:rsidRPr="00857A75">
        <w:rPr>
          <w:spacing w:val="-2"/>
        </w:rPr>
        <w:t xml:space="preserve"> </w:t>
      </w:r>
      <w:r w:rsidR="004173EA" w:rsidRPr="00857A75">
        <w:t xml:space="preserve">относится </w:t>
      </w:r>
      <w:r w:rsidRPr="00857A75">
        <w:t>сообщество</w:t>
      </w:r>
      <w:r w:rsidRPr="00857A75">
        <w:rPr>
          <w:spacing w:val="-3"/>
        </w:rPr>
        <w:t xml:space="preserve"> </w:t>
      </w:r>
      <w:r w:rsidRPr="00857A75">
        <w:t>по</w:t>
      </w:r>
      <w:r w:rsidRPr="00857A75">
        <w:rPr>
          <w:spacing w:val="-2"/>
        </w:rPr>
        <w:t xml:space="preserve"> </w:t>
      </w:r>
      <w:r w:rsidRPr="00857A75">
        <w:t>интересам в</w:t>
      </w:r>
      <w:r w:rsidRPr="00857A75">
        <w:rPr>
          <w:spacing w:val="-4"/>
        </w:rPr>
        <w:t xml:space="preserve"> </w:t>
      </w:r>
      <w:r w:rsidRPr="00857A75">
        <w:t>кружковой</w:t>
      </w:r>
      <w:r w:rsidRPr="00857A75">
        <w:rPr>
          <w:spacing w:val="-1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89"/>
      </w:pPr>
      <w:r w:rsidRPr="00857A75">
        <w:rPr>
          <w:b/>
        </w:rPr>
        <w:t xml:space="preserve">Детская общность. </w:t>
      </w:r>
      <w:r w:rsidRPr="00857A75">
        <w:t>Общество сверстников — необходимое условие полноценного развития личности</w:t>
      </w:r>
      <w:r w:rsidRPr="00857A75">
        <w:rPr>
          <w:spacing w:val="-47"/>
        </w:rPr>
        <w:t xml:space="preserve"> </w:t>
      </w:r>
      <w:r w:rsidRPr="00857A75">
        <w:t>ребенка.</w:t>
      </w:r>
      <w:r w:rsidRPr="00857A75">
        <w:rPr>
          <w:spacing w:val="1"/>
        </w:rPr>
        <w:t xml:space="preserve"> </w:t>
      </w:r>
      <w:r w:rsidRPr="00857A75">
        <w:t>Здесь</w:t>
      </w:r>
      <w:r w:rsidRPr="00857A75">
        <w:rPr>
          <w:spacing w:val="1"/>
        </w:rPr>
        <w:t xml:space="preserve"> </w:t>
      </w:r>
      <w:r w:rsidRPr="00857A75">
        <w:t>он</w:t>
      </w:r>
      <w:r w:rsidRPr="00857A75">
        <w:rPr>
          <w:spacing w:val="1"/>
        </w:rPr>
        <w:t xml:space="preserve"> </w:t>
      </w:r>
      <w:r w:rsidRPr="00857A75">
        <w:t>непрерывно</w:t>
      </w:r>
      <w:r w:rsidRPr="00857A75">
        <w:rPr>
          <w:spacing w:val="1"/>
        </w:rPr>
        <w:t xml:space="preserve"> </w:t>
      </w:r>
      <w:r w:rsidRPr="00857A75">
        <w:t>приобретает</w:t>
      </w:r>
      <w:r w:rsidRPr="00857A75">
        <w:rPr>
          <w:spacing w:val="1"/>
        </w:rPr>
        <w:t xml:space="preserve"> </w:t>
      </w:r>
      <w:r w:rsidRPr="00857A75">
        <w:t>способы</w:t>
      </w:r>
      <w:r w:rsidRPr="00857A75">
        <w:rPr>
          <w:spacing w:val="1"/>
        </w:rPr>
        <w:t xml:space="preserve"> </w:t>
      </w:r>
      <w:r w:rsidRPr="00857A75">
        <w:t>общественного</w:t>
      </w:r>
      <w:r w:rsidRPr="00857A75">
        <w:rPr>
          <w:spacing w:val="1"/>
        </w:rPr>
        <w:t xml:space="preserve"> </w:t>
      </w:r>
      <w:r w:rsidRPr="00857A75">
        <w:t>поведения,</w:t>
      </w:r>
      <w:r w:rsidRPr="00857A75">
        <w:rPr>
          <w:spacing w:val="1"/>
        </w:rPr>
        <w:t xml:space="preserve"> </w:t>
      </w:r>
      <w:r w:rsidRPr="00857A75">
        <w:t>под</w:t>
      </w:r>
      <w:r w:rsidRPr="00857A75">
        <w:rPr>
          <w:spacing w:val="1"/>
        </w:rPr>
        <w:t xml:space="preserve"> </w:t>
      </w:r>
      <w:r w:rsidRPr="00857A75">
        <w:t>руководством</w:t>
      </w:r>
      <w:r w:rsidRPr="00857A75">
        <w:rPr>
          <w:spacing w:val="1"/>
        </w:rPr>
        <w:t xml:space="preserve"> </w:t>
      </w:r>
      <w:r w:rsidRPr="00857A75">
        <w:t>воспитателя учится умению дружно жить, сообща играть, трудиться, заниматься, достигать поставленной</w:t>
      </w:r>
      <w:r w:rsidRPr="00857A75">
        <w:rPr>
          <w:spacing w:val="1"/>
        </w:rPr>
        <w:t xml:space="preserve"> </w:t>
      </w:r>
      <w:r w:rsidRPr="00857A75">
        <w:t>цели. Чувство приверженности к группе сверстников рождается тогда, когда ребенок впервые начинает</w:t>
      </w:r>
      <w:r w:rsidRPr="00857A75">
        <w:rPr>
          <w:spacing w:val="1"/>
        </w:rPr>
        <w:t xml:space="preserve"> </w:t>
      </w:r>
      <w:r w:rsidRPr="00857A75">
        <w:t>понимать, что рядом с ним такие же, как он сам, что свои желания необходимо соотносить с желаниями</w:t>
      </w:r>
      <w:r w:rsidRPr="00857A75">
        <w:rPr>
          <w:spacing w:val="1"/>
        </w:rPr>
        <w:t xml:space="preserve"> </w:t>
      </w:r>
      <w:r w:rsidRPr="00857A75">
        <w:t>других.</w:t>
      </w:r>
    </w:p>
    <w:p w:rsidR="005A5190" w:rsidRPr="00857A75" w:rsidRDefault="003C2B94">
      <w:pPr>
        <w:pStyle w:val="a3"/>
        <w:spacing w:line="242" w:lineRule="auto"/>
        <w:ind w:right="693"/>
      </w:pPr>
      <w:r w:rsidRPr="00857A75">
        <w:t>Воспитатель должен воспитывать у детей навыки и привычки поведения, качества, определяющие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характер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взаимоотношений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ребенка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с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другими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людьми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его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успешность</w:t>
      </w:r>
      <w:r w:rsidRPr="00857A75">
        <w:rPr>
          <w:spacing w:val="-13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том</w:t>
      </w:r>
      <w:r w:rsidRPr="00857A75">
        <w:rPr>
          <w:spacing w:val="-13"/>
        </w:rPr>
        <w:t xml:space="preserve"> </w:t>
      </w:r>
      <w:r w:rsidRPr="00857A75">
        <w:t>или</w:t>
      </w:r>
      <w:r w:rsidRPr="00857A75">
        <w:rPr>
          <w:spacing w:val="-8"/>
        </w:rPr>
        <w:t xml:space="preserve"> </w:t>
      </w:r>
      <w:r w:rsidRPr="00857A75">
        <w:t>ином</w:t>
      </w:r>
      <w:r w:rsidRPr="00857A75">
        <w:rPr>
          <w:spacing w:val="-9"/>
        </w:rPr>
        <w:t xml:space="preserve"> </w:t>
      </w:r>
      <w:r w:rsidRPr="00857A75">
        <w:t>сообществе.</w:t>
      </w:r>
      <w:r w:rsidRPr="00857A75">
        <w:rPr>
          <w:spacing w:val="-8"/>
        </w:rPr>
        <w:t xml:space="preserve"> </w:t>
      </w:r>
      <w:r w:rsidRPr="00857A75">
        <w:t>Поэтому</w:t>
      </w:r>
    </w:p>
    <w:p w:rsidR="005A5190" w:rsidRPr="00830B94" w:rsidRDefault="005A5190">
      <w:pPr>
        <w:spacing w:line="242" w:lineRule="auto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70"/>
        <w:ind w:right="685" w:firstLine="0"/>
      </w:pPr>
      <w:r w:rsidRPr="00857A75">
        <w:lastRenderedPageBreak/>
        <w:t>так важно придать детским взаимоотношениям дух доброжелательности, развивать у детей стремление и</w:t>
      </w:r>
      <w:r w:rsidRPr="00857A75">
        <w:rPr>
          <w:spacing w:val="1"/>
        </w:rPr>
        <w:t xml:space="preserve"> </w:t>
      </w:r>
      <w:r w:rsidRPr="00857A75">
        <w:t>умение помогать как старшим, так и друг другу, оказывать сопротивление плохим поступкам, общими</w:t>
      </w:r>
      <w:r w:rsidRPr="00857A75">
        <w:rPr>
          <w:spacing w:val="1"/>
        </w:rPr>
        <w:t xml:space="preserve"> </w:t>
      </w:r>
      <w:r w:rsidRPr="00857A75">
        <w:t>усилиями</w:t>
      </w:r>
      <w:r w:rsidRPr="00857A75">
        <w:rPr>
          <w:spacing w:val="1"/>
        </w:rPr>
        <w:t xml:space="preserve"> </w:t>
      </w:r>
      <w:r w:rsidRPr="00857A75">
        <w:t>достигать</w:t>
      </w:r>
      <w:r w:rsidRPr="00857A75">
        <w:rPr>
          <w:spacing w:val="-1"/>
        </w:rPr>
        <w:t xml:space="preserve"> </w:t>
      </w:r>
      <w:r w:rsidRPr="00857A75">
        <w:t>поставленной</w:t>
      </w:r>
      <w:r w:rsidRPr="00857A75">
        <w:rPr>
          <w:spacing w:val="-2"/>
        </w:rPr>
        <w:t xml:space="preserve"> </w:t>
      </w:r>
      <w:r w:rsidRPr="00857A75">
        <w:t>цели.</w:t>
      </w:r>
    </w:p>
    <w:p w:rsidR="005A5190" w:rsidRPr="00830B94" w:rsidRDefault="003C2B94" w:rsidP="00D13675">
      <w:pPr>
        <w:pStyle w:val="1"/>
        <w:spacing w:before="5" w:line="227" w:lineRule="exact"/>
        <w:ind w:firstLine="1276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Социокультурный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контекст</w:t>
      </w:r>
    </w:p>
    <w:p w:rsidR="005A5190" w:rsidRPr="00857A75" w:rsidRDefault="003C2B94">
      <w:pPr>
        <w:pStyle w:val="a3"/>
        <w:ind w:right="684"/>
      </w:pPr>
      <w:r w:rsidRPr="00857A75">
        <w:t>Социокультурный</w:t>
      </w:r>
      <w:r w:rsidRPr="00857A75">
        <w:rPr>
          <w:spacing w:val="-9"/>
        </w:rPr>
        <w:t xml:space="preserve"> </w:t>
      </w:r>
      <w:r w:rsidRPr="00857A75">
        <w:t>контекст</w:t>
      </w:r>
      <w:r w:rsidRPr="00857A75">
        <w:rPr>
          <w:spacing w:val="-6"/>
        </w:rPr>
        <w:t xml:space="preserve"> </w:t>
      </w:r>
      <w:r w:rsidRPr="00857A75">
        <w:t>–</w:t>
      </w:r>
      <w:r w:rsidRPr="00857A75">
        <w:rPr>
          <w:spacing w:val="-8"/>
        </w:rPr>
        <w:t xml:space="preserve"> </w:t>
      </w:r>
      <w:r w:rsidRPr="00857A75">
        <w:t>это</w:t>
      </w:r>
      <w:r w:rsidRPr="00857A75">
        <w:rPr>
          <w:spacing w:val="-6"/>
        </w:rPr>
        <w:t xml:space="preserve"> </w:t>
      </w:r>
      <w:r w:rsidRPr="00857A75">
        <w:t>социальная</w:t>
      </w:r>
      <w:r w:rsidRPr="00857A75">
        <w:rPr>
          <w:spacing w:val="-13"/>
        </w:rPr>
        <w:t xml:space="preserve"> </w:t>
      </w:r>
      <w:r w:rsidRPr="00857A75">
        <w:t>и</w:t>
      </w:r>
      <w:r w:rsidRPr="00857A75">
        <w:rPr>
          <w:spacing w:val="-12"/>
        </w:rPr>
        <w:t xml:space="preserve"> </w:t>
      </w:r>
      <w:r w:rsidRPr="00857A75">
        <w:t>культурная</w:t>
      </w:r>
      <w:r w:rsidRPr="00857A75">
        <w:rPr>
          <w:spacing w:val="-9"/>
        </w:rPr>
        <w:t xml:space="preserve"> </w:t>
      </w:r>
      <w:r w:rsidRPr="00857A75">
        <w:t>среда,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которой</w:t>
      </w:r>
      <w:r w:rsidRPr="00857A75">
        <w:rPr>
          <w:spacing w:val="-8"/>
        </w:rPr>
        <w:t xml:space="preserve"> </w:t>
      </w:r>
      <w:r w:rsidRPr="00857A75">
        <w:t>человек</w:t>
      </w:r>
      <w:r w:rsidRPr="00857A75">
        <w:rPr>
          <w:spacing w:val="-10"/>
        </w:rPr>
        <w:t xml:space="preserve"> </w:t>
      </w:r>
      <w:r w:rsidRPr="00857A75">
        <w:t>растет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8"/>
        </w:rPr>
        <w:t xml:space="preserve"> </w:t>
      </w:r>
      <w:r w:rsidRPr="00857A75">
        <w:t>живет.</w:t>
      </w:r>
      <w:r w:rsidRPr="00857A75">
        <w:rPr>
          <w:spacing w:val="-7"/>
        </w:rPr>
        <w:t xml:space="preserve"> </w:t>
      </w:r>
      <w:r w:rsidRPr="00857A75">
        <w:t>Он</w:t>
      </w:r>
      <w:r w:rsidRPr="00857A75">
        <w:rPr>
          <w:spacing w:val="-48"/>
        </w:rPr>
        <w:t xml:space="preserve"> </w:t>
      </w:r>
      <w:r w:rsidRPr="00857A75">
        <w:t>также включает в себя влияние, которое среда оказывает на идеи и поведение человека. Социокультурные</w:t>
      </w:r>
      <w:r w:rsidRPr="00857A75">
        <w:rPr>
          <w:spacing w:val="1"/>
        </w:rPr>
        <w:t xml:space="preserve"> </w:t>
      </w:r>
      <w:r w:rsidRPr="00857A75">
        <w:t>ценности являются определяющими в структурно-содержательной основе Программы воспитания МБДОУ</w:t>
      </w:r>
      <w:r w:rsidRPr="00857A75">
        <w:rPr>
          <w:spacing w:val="1"/>
        </w:rPr>
        <w:t xml:space="preserve"> </w:t>
      </w:r>
      <w:r w:rsidR="004173EA" w:rsidRPr="00857A75">
        <w:t>Лесновский детский сад</w:t>
      </w:r>
      <w:r w:rsidRPr="00857A75">
        <w:t>.</w:t>
      </w:r>
    </w:p>
    <w:p w:rsidR="005A5190" w:rsidRPr="00857A75" w:rsidRDefault="003C2B94">
      <w:pPr>
        <w:pStyle w:val="a3"/>
        <w:ind w:right="693"/>
      </w:pPr>
      <w:r w:rsidRPr="00857A75">
        <w:t>Социокультурный</w:t>
      </w:r>
      <w:r w:rsidRPr="00857A75">
        <w:rPr>
          <w:spacing w:val="1"/>
        </w:rPr>
        <w:t xml:space="preserve"> </w:t>
      </w:r>
      <w:r w:rsidRPr="00857A75">
        <w:t>контекст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вариативной</w:t>
      </w:r>
      <w:r w:rsidRPr="00857A75">
        <w:rPr>
          <w:spacing w:val="1"/>
        </w:rPr>
        <w:t xml:space="preserve"> </w:t>
      </w:r>
      <w:r w:rsidRPr="00857A75">
        <w:t>составляющей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ДОУ.</w:t>
      </w:r>
      <w:r w:rsidRPr="00857A75">
        <w:rPr>
          <w:spacing w:val="1"/>
        </w:rPr>
        <w:t xml:space="preserve"> </w:t>
      </w:r>
      <w:r w:rsidRPr="00857A75">
        <w:t>Он</w:t>
      </w:r>
      <w:r w:rsidRPr="00857A75">
        <w:rPr>
          <w:spacing w:val="1"/>
        </w:rPr>
        <w:t xml:space="preserve"> </w:t>
      </w:r>
      <w:r w:rsidRPr="00857A75">
        <w:t>учитывает</w:t>
      </w:r>
      <w:r w:rsidRPr="00857A75">
        <w:rPr>
          <w:spacing w:val="1"/>
        </w:rPr>
        <w:t xml:space="preserve"> </w:t>
      </w:r>
      <w:r w:rsidRPr="00857A75">
        <w:t>этнокультурные,</w:t>
      </w:r>
      <w:r w:rsidRPr="00857A75">
        <w:rPr>
          <w:spacing w:val="1"/>
        </w:rPr>
        <w:t xml:space="preserve"> </w:t>
      </w:r>
      <w:r w:rsidRPr="00857A75">
        <w:t>конфессиональные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региональные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направлен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3"/>
        </w:rPr>
        <w:t xml:space="preserve"> </w:t>
      </w:r>
      <w:r w:rsidRPr="00857A75">
        <w:t>формирование</w:t>
      </w:r>
      <w:r w:rsidRPr="00857A75">
        <w:rPr>
          <w:spacing w:val="1"/>
        </w:rPr>
        <w:t xml:space="preserve"> </w:t>
      </w:r>
      <w:r w:rsidRPr="00857A75">
        <w:t>ресурсов</w:t>
      </w:r>
      <w:r w:rsidRPr="00857A75">
        <w:rPr>
          <w:spacing w:val="-2"/>
        </w:rPr>
        <w:t xml:space="preserve"> </w:t>
      </w:r>
      <w:r w:rsidRPr="00857A75">
        <w:t>воспитательной</w:t>
      </w:r>
      <w:r w:rsidRPr="00857A75">
        <w:rPr>
          <w:spacing w:val="2"/>
        </w:rPr>
        <w:t xml:space="preserve"> </w:t>
      </w:r>
      <w:r w:rsidRPr="00857A75">
        <w:t>программы.</w:t>
      </w:r>
    </w:p>
    <w:p w:rsidR="005A5190" w:rsidRPr="00857A75" w:rsidRDefault="003C2B94">
      <w:pPr>
        <w:pStyle w:val="a3"/>
        <w:ind w:right="688"/>
      </w:pPr>
      <w:r w:rsidRPr="00857A75">
        <w:t>Реализация</w:t>
      </w:r>
      <w:r w:rsidRPr="00857A75">
        <w:rPr>
          <w:spacing w:val="1"/>
        </w:rPr>
        <w:t xml:space="preserve"> </w:t>
      </w:r>
      <w:r w:rsidRPr="00857A75">
        <w:t>социокультурного</w:t>
      </w:r>
      <w:r w:rsidRPr="00857A75">
        <w:rPr>
          <w:spacing w:val="1"/>
        </w:rPr>
        <w:t xml:space="preserve"> </w:t>
      </w:r>
      <w:r w:rsidRPr="00857A75">
        <w:t>контекста</w:t>
      </w:r>
      <w:r w:rsidRPr="00857A75">
        <w:rPr>
          <w:spacing w:val="1"/>
        </w:rPr>
        <w:t xml:space="preserve"> </w:t>
      </w:r>
      <w:r w:rsidRPr="00857A75">
        <w:t>опирается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построение</w:t>
      </w:r>
      <w:r w:rsidRPr="00857A75">
        <w:rPr>
          <w:spacing w:val="1"/>
        </w:rPr>
        <w:t xml:space="preserve"> </w:t>
      </w:r>
      <w:r w:rsidRPr="00857A75">
        <w:t>социального</w:t>
      </w:r>
      <w:r w:rsidRPr="00857A75">
        <w:rPr>
          <w:spacing w:val="1"/>
        </w:rPr>
        <w:t xml:space="preserve"> </w:t>
      </w:r>
      <w:r w:rsidRPr="00857A75">
        <w:t>партнерства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-3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ind w:right="687"/>
      </w:pPr>
      <w:r w:rsidRPr="00857A75">
        <w:t>В рамках социокультурного контекста повышается роль родительской общественности как субъекта</w:t>
      </w:r>
      <w:r w:rsidRPr="00857A75">
        <w:rPr>
          <w:spacing w:val="1"/>
        </w:rPr>
        <w:t xml:space="preserve"> </w:t>
      </w:r>
      <w:r w:rsidRPr="00857A75">
        <w:t>образовательных отношений в Программе воспитания. Для создания</w:t>
      </w:r>
      <w:r w:rsidRPr="00857A75">
        <w:rPr>
          <w:spacing w:val="1"/>
        </w:rPr>
        <w:t xml:space="preserve"> </w:t>
      </w:r>
      <w:r w:rsidRPr="00857A75">
        <w:t>качественных условий воспитания,</w:t>
      </w:r>
      <w:r w:rsidRPr="00857A75">
        <w:rPr>
          <w:spacing w:val="1"/>
        </w:rPr>
        <w:t xml:space="preserve"> </w:t>
      </w:r>
      <w:r w:rsidRPr="00857A75">
        <w:t>обучения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осуществляется</w:t>
      </w:r>
      <w:r w:rsidRPr="00857A75">
        <w:rPr>
          <w:spacing w:val="1"/>
        </w:rPr>
        <w:t xml:space="preserve"> </w:t>
      </w:r>
      <w:r w:rsidRPr="00857A75">
        <w:t>сотрудничество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учреждениями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культуры.</w:t>
      </w:r>
      <w:r w:rsidRPr="00857A75">
        <w:rPr>
          <w:spacing w:val="1"/>
        </w:rPr>
        <w:t xml:space="preserve"> </w:t>
      </w:r>
      <w:r w:rsidRPr="00857A75">
        <w:t>Самораскрытие</w:t>
      </w:r>
      <w:r w:rsidRPr="00857A75">
        <w:rPr>
          <w:spacing w:val="1"/>
        </w:rPr>
        <w:t xml:space="preserve"> </w:t>
      </w:r>
      <w:r w:rsidRPr="00857A75">
        <w:t>личности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самореализация</w:t>
      </w:r>
      <w:r w:rsidRPr="00857A75">
        <w:rPr>
          <w:spacing w:val="1"/>
        </w:rPr>
        <w:t xml:space="preserve"> </w:t>
      </w:r>
      <w:r w:rsidRPr="00857A75">
        <w:t>творческих</w:t>
      </w:r>
      <w:r w:rsidRPr="00857A75">
        <w:rPr>
          <w:spacing w:val="1"/>
        </w:rPr>
        <w:t xml:space="preserve"> </w:t>
      </w:r>
      <w:r w:rsidRPr="00857A75">
        <w:t>способностей</w:t>
      </w:r>
      <w:r w:rsidRPr="00857A75">
        <w:rPr>
          <w:spacing w:val="1"/>
        </w:rPr>
        <w:t xml:space="preserve"> </w:t>
      </w:r>
      <w:r w:rsidRPr="00857A75">
        <w:t>воспитанников</w:t>
      </w:r>
      <w:r w:rsidRPr="00857A75">
        <w:rPr>
          <w:spacing w:val="1"/>
        </w:rPr>
        <w:t xml:space="preserve"> </w:t>
      </w:r>
      <w:r w:rsidRPr="00857A75">
        <w:t>обеспечивается</w:t>
      </w:r>
      <w:r w:rsidRPr="00857A75">
        <w:rPr>
          <w:spacing w:val="1"/>
        </w:rPr>
        <w:t xml:space="preserve"> </w:t>
      </w:r>
      <w:r w:rsidRPr="00857A75">
        <w:t>социальными</w:t>
      </w:r>
      <w:r w:rsidRPr="00857A75">
        <w:rPr>
          <w:spacing w:val="1"/>
        </w:rPr>
        <w:t xml:space="preserve"> </w:t>
      </w:r>
      <w:r w:rsidRPr="00857A75">
        <w:t>партнерами,</w:t>
      </w:r>
      <w:r w:rsidRPr="00857A75">
        <w:rPr>
          <w:spacing w:val="-2"/>
        </w:rPr>
        <w:t xml:space="preserve"> </w:t>
      </w:r>
      <w:r w:rsidRPr="00857A75">
        <w:t>что</w:t>
      </w:r>
      <w:r w:rsidRPr="00857A75">
        <w:rPr>
          <w:spacing w:val="4"/>
        </w:rPr>
        <w:t xml:space="preserve"> </w:t>
      </w:r>
      <w:r w:rsidRPr="00857A75">
        <w:t>способствует</w:t>
      </w:r>
      <w:r w:rsidRPr="00857A75">
        <w:rPr>
          <w:spacing w:val="5"/>
        </w:rPr>
        <w:t xml:space="preserve"> </w:t>
      </w:r>
      <w:r w:rsidRPr="00857A75">
        <w:t>успешной</w:t>
      </w:r>
      <w:r w:rsidRPr="00857A75">
        <w:rPr>
          <w:spacing w:val="-3"/>
        </w:rPr>
        <w:t xml:space="preserve"> </w:t>
      </w:r>
      <w:r w:rsidRPr="00857A75">
        <w:t>социализации</w:t>
      </w:r>
      <w:r w:rsidRPr="00857A75">
        <w:rPr>
          <w:spacing w:val="-3"/>
        </w:rPr>
        <w:t xml:space="preserve"> </w:t>
      </w:r>
      <w:r w:rsidRPr="00857A75">
        <w:t>воспитанников.</w:t>
      </w:r>
    </w:p>
    <w:p w:rsidR="005A5190" w:rsidRPr="00830B94" w:rsidRDefault="003C2B94">
      <w:pPr>
        <w:pStyle w:val="1"/>
        <w:spacing w:before="2" w:after="5"/>
        <w:ind w:left="2453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Значимые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партнеры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3541"/>
      </w:tblGrid>
      <w:tr w:rsidR="005A5190" w:rsidRPr="00857A75">
        <w:trPr>
          <w:trHeight w:val="230"/>
        </w:trPr>
        <w:tc>
          <w:tcPr>
            <w:tcW w:w="5810" w:type="dxa"/>
          </w:tcPr>
          <w:p w:rsidR="005A5190" w:rsidRPr="00857A75" w:rsidRDefault="003C2B94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Субъекты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взаимодействия</w:t>
            </w:r>
          </w:p>
        </w:tc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Предмет</w:t>
            </w:r>
            <w:r w:rsidRPr="00857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взаимодействия</w:t>
            </w:r>
          </w:p>
        </w:tc>
      </w:tr>
      <w:tr w:rsidR="005A5190" w:rsidRPr="00CA2F6B" w:rsidTr="004173EA">
        <w:trPr>
          <w:trHeight w:val="190"/>
        </w:trPr>
        <w:tc>
          <w:tcPr>
            <w:tcW w:w="5810" w:type="dxa"/>
            <w:tcBorders>
              <w:bottom w:val="single" w:sz="4" w:space="0" w:color="auto"/>
            </w:tcBorders>
          </w:tcPr>
          <w:p w:rsidR="005A5190" w:rsidRPr="00857A75" w:rsidRDefault="004173EA">
            <w:pPr>
              <w:pStyle w:val="TableParagrap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Кадетский казачий класс «Лесновские донцы»</w:t>
            </w:r>
          </w:p>
        </w:tc>
        <w:tc>
          <w:tcPr>
            <w:tcW w:w="3541" w:type="dxa"/>
            <w:vMerge w:val="restart"/>
            <w:tcBorders>
              <w:bottom w:val="single" w:sz="6" w:space="0" w:color="000000"/>
            </w:tcBorders>
          </w:tcPr>
          <w:p w:rsidR="005A5190" w:rsidRPr="00857A75" w:rsidRDefault="005A519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5A519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5A519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5A519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5A5190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107" w:right="18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5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компетентности воспитанников,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художественно-эстетическое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краеведческое развитие, знакомство с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творческими людьми города,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патриотическое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</w:t>
            </w:r>
          </w:p>
        </w:tc>
      </w:tr>
      <w:tr w:rsidR="004173EA" w:rsidRPr="00857A75" w:rsidTr="004173EA">
        <w:trPr>
          <w:trHeight w:val="500"/>
        </w:trPr>
        <w:tc>
          <w:tcPr>
            <w:tcW w:w="5810" w:type="dxa"/>
            <w:tcBorders>
              <w:top w:val="single" w:sz="4" w:space="0" w:color="auto"/>
            </w:tcBorders>
          </w:tcPr>
          <w:p w:rsidR="004173EA" w:rsidRPr="00857A75" w:rsidRDefault="004173EA" w:rsidP="004173EA">
            <w:pPr>
              <w:pStyle w:val="TableParagraph"/>
              <w:rPr>
                <w:b/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Лесновская детская библиотека</w:t>
            </w:r>
          </w:p>
        </w:tc>
        <w:tc>
          <w:tcPr>
            <w:tcW w:w="3541" w:type="dxa"/>
            <w:vMerge/>
            <w:tcBorders>
              <w:bottom w:val="single" w:sz="6" w:space="0" w:color="000000"/>
            </w:tcBorders>
          </w:tcPr>
          <w:p w:rsidR="004173EA" w:rsidRPr="00857A75" w:rsidRDefault="004173E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  <w:tr w:rsidR="005A5190" w:rsidRPr="00857A75">
        <w:trPr>
          <w:trHeight w:val="700"/>
        </w:trPr>
        <w:tc>
          <w:tcPr>
            <w:tcW w:w="5810" w:type="dxa"/>
          </w:tcPr>
          <w:p w:rsidR="005A5190" w:rsidRPr="00857A75" w:rsidRDefault="004173EA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МБУДО "Лесновская ДШИ "Парус"</w:t>
            </w:r>
          </w:p>
        </w:tc>
        <w:tc>
          <w:tcPr>
            <w:tcW w:w="3541" w:type="dxa"/>
            <w:vMerge/>
            <w:tcBorders>
              <w:top w:val="nil"/>
              <w:bottom w:val="single" w:sz="6" w:space="0" w:color="000000"/>
            </w:tcBorders>
          </w:tcPr>
          <w:p w:rsidR="005A5190" w:rsidRPr="00857A75" w:rsidRDefault="005A5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190" w:rsidRPr="00857A75" w:rsidTr="004173EA">
        <w:trPr>
          <w:trHeight w:val="392"/>
        </w:trPr>
        <w:tc>
          <w:tcPr>
            <w:tcW w:w="5810" w:type="dxa"/>
          </w:tcPr>
          <w:p w:rsidR="005A5190" w:rsidRPr="00857A75" w:rsidRDefault="004173EA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МБУ ДО Лесновский ДДТ</w:t>
            </w:r>
          </w:p>
        </w:tc>
        <w:tc>
          <w:tcPr>
            <w:tcW w:w="3541" w:type="dxa"/>
            <w:vMerge/>
            <w:tcBorders>
              <w:top w:val="nil"/>
              <w:bottom w:val="single" w:sz="6" w:space="0" w:color="000000"/>
            </w:tcBorders>
          </w:tcPr>
          <w:p w:rsidR="005A5190" w:rsidRPr="00857A75" w:rsidRDefault="005A5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190" w:rsidRPr="00857A75">
        <w:trPr>
          <w:trHeight w:val="829"/>
        </w:trPr>
        <w:tc>
          <w:tcPr>
            <w:tcW w:w="5810" w:type="dxa"/>
          </w:tcPr>
          <w:p w:rsidR="005A5190" w:rsidRPr="00857A75" w:rsidRDefault="004173EA">
            <w:pPr>
              <w:pStyle w:val="TableParagraph"/>
              <w:spacing w:before="181"/>
              <w:ind w:right="6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Пожарная часть №6 п.Лесной</w:t>
            </w:r>
          </w:p>
        </w:tc>
        <w:tc>
          <w:tcPr>
            <w:tcW w:w="3541" w:type="dxa"/>
            <w:vMerge/>
            <w:tcBorders>
              <w:top w:val="nil"/>
              <w:bottom w:val="single" w:sz="6" w:space="0" w:color="000000"/>
            </w:tcBorders>
          </w:tcPr>
          <w:p w:rsidR="005A5190" w:rsidRPr="00857A75" w:rsidRDefault="005A5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190" w:rsidRPr="00857A75">
        <w:trPr>
          <w:trHeight w:val="460"/>
        </w:trPr>
        <w:tc>
          <w:tcPr>
            <w:tcW w:w="5810" w:type="dxa"/>
          </w:tcPr>
          <w:p w:rsidR="005A5190" w:rsidRPr="00857A75" w:rsidRDefault="004173E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МБУК «Лесновский Дом культуры»</w:t>
            </w:r>
          </w:p>
        </w:tc>
        <w:tc>
          <w:tcPr>
            <w:tcW w:w="3541" w:type="dxa"/>
            <w:vMerge/>
            <w:tcBorders>
              <w:top w:val="nil"/>
              <w:bottom w:val="single" w:sz="6" w:space="0" w:color="000000"/>
            </w:tcBorders>
          </w:tcPr>
          <w:p w:rsidR="005A5190" w:rsidRPr="00857A75" w:rsidRDefault="005A5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190" w:rsidRPr="00857A75">
        <w:trPr>
          <w:trHeight w:val="231"/>
        </w:trPr>
        <w:tc>
          <w:tcPr>
            <w:tcW w:w="5810" w:type="dxa"/>
          </w:tcPr>
          <w:p w:rsidR="005A5190" w:rsidRPr="00857A75" w:rsidRDefault="004173EA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МБОУ "Лесновская СОШ"</w:t>
            </w:r>
          </w:p>
        </w:tc>
        <w:tc>
          <w:tcPr>
            <w:tcW w:w="3541" w:type="dxa"/>
            <w:vMerge/>
            <w:tcBorders>
              <w:top w:val="nil"/>
              <w:bottom w:val="single" w:sz="6" w:space="0" w:color="000000"/>
            </w:tcBorders>
          </w:tcPr>
          <w:p w:rsidR="005A5190" w:rsidRPr="00857A75" w:rsidRDefault="005A5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5190" w:rsidRPr="00857A75" w:rsidRDefault="005A5190">
      <w:pPr>
        <w:pStyle w:val="a3"/>
        <w:spacing w:before="3"/>
        <w:ind w:left="0" w:firstLine="0"/>
        <w:jc w:val="left"/>
        <w:rPr>
          <w:b/>
        </w:rPr>
      </w:pPr>
    </w:p>
    <w:p w:rsidR="005A5190" w:rsidRPr="00857A75" w:rsidRDefault="003C2B94">
      <w:pPr>
        <w:pStyle w:val="a3"/>
        <w:ind w:right="687"/>
      </w:pPr>
      <w:r w:rsidRPr="00857A75">
        <w:t>Социальное</w:t>
      </w:r>
      <w:r w:rsidRPr="00857A75">
        <w:rPr>
          <w:spacing w:val="1"/>
        </w:rPr>
        <w:t xml:space="preserve"> </w:t>
      </w:r>
      <w:r w:rsidRPr="00857A75">
        <w:t>партнёрство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сотрудничество,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степень</w:t>
      </w:r>
      <w:r w:rsidRPr="00857A75">
        <w:rPr>
          <w:spacing w:val="1"/>
        </w:rPr>
        <w:t xml:space="preserve"> </w:t>
      </w:r>
      <w:r w:rsidRPr="00857A75">
        <w:t>открытости</w:t>
      </w:r>
      <w:r w:rsidRPr="00857A75">
        <w:rPr>
          <w:spacing w:val="1"/>
        </w:rPr>
        <w:t xml:space="preserve"> </w:t>
      </w:r>
      <w:r w:rsidRPr="00857A75">
        <w:t>образовательного</w:t>
      </w:r>
      <w:r w:rsidRPr="00857A75">
        <w:rPr>
          <w:spacing w:val="1"/>
        </w:rPr>
        <w:t xml:space="preserve"> </w:t>
      </w:r>
      <w:r w:rsidRPr="00857A75">
        <w:t>учреждения,</w:t>
      </w:r>
      <w:r w:rsidRPr="00857A75">
        <w:rPr>
          <w:spacing w:val="2"/>
        </w:rPr>
        <w:t xml:space="preserve"> </w:t>
      </w:r>
      <w:r w:rsidRPr="00857A75">
        <w:t>является</w:t>
      </w:r>
      <w:r w:rsidRPr="00857A75">
        <w:rPr>
          <w:spacing w:val="-3"/>
        </w:rPr>
        <w:t xml:space="preserve"> </w:t>
      </w:r>
      <w:r w:rsidRPr="00857A75">
        <w:t>важным</w:t>
      </w:r>
      <w:r w:rsidRPr="00857A75">
        <w:rPr>
          <w:spacing w:val="-2"/>
        </w:rPr>
        <w:t xml:space="preserve"> </w:t>
      </w:r>
      <w:r w:rsidRPr="00857A75">
        <w:t>механизмом</w:t>
      </w:r>
      <w:r w:rsidRPr="00857A75">
        <w:rPr>
          <w:spacing w:val="-1"/>
        </w:rPr>
        <w:t xml:space="preserve"> </w:t>
      </w:r>
      <w:r w:rsidRPr="00857A75">
        <w:t>реализации</w:t>
      </w:r>
      <w:r w:rsidRPr="00857A75">
        <w:rPr>
          <w:spacing w:val="-2"/>
        </w:rPr>
        <w:t xml:space="preserve"> </w:t>
      </w:r>
      <w:r w:rsidRPr="00857A75">
        <w:t>Программы</w:t>
      </w:r>
      <w:r w:rsidRPr="00857A75">
        <w:rPr>
          <w:spacing w:val="15"/>
        </w:rPr>
        <w:t xml:space="preserve"> </w:t>
      </w:r>
      <w:r w:rsidRPr="00857A75">
        <w:t>воспитания.</w:t>
      </w:r>
    </w:p>
    <w:p w:rsidR="005A5190" w:rsidRPr="00830B94" w:rsidRDefault="003C2B94" w:rsidP="00D13675">
      <w:pPr>
        <w:pStyle w:val="1"/>
        <w:spacing w:before="4" w:line="229" w:lineRule="exact"/>
        <w:ind w:firstLine="1276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Деятельности 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</w:p>
    <w:p w:rsidR="005A5190" w:rsidRPr="00857A75" w:rsidRDefault="003C2B94">
      <w:pPr>
        <w:pStyle w:val="a3"/>
        <w:ind w:right="684"/>
      </w:pPr>
      <w:r w:rsidRPr="00857A75">
        <w:t>Цели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задачи</w:t>
      </w:r>
      <w:r w:rsidRPr="00857A75">
        <w:rPr>
          <w:spacing w:val="-6"/>
        </w:rPr>
        <w:t xml:space="preserve"> </w:t>
      </w:r>
      <w:r w:rsidRPr="00857A75">
        <w:t>воспитания</w:t>
      </w:r>
      <w:r w:rsidRPr="00857A75">
        <w:rPr>
          <w:spacing w:val="-10"/>
        </w:rPr>
        <w:t xml:space="preserve"> </w:t>
      </w:r>
      <w:r w:rsidRPr="00857A75">
        <w:t>реализуются</w:t>
      </w:r>
      <w:r w:rsidRPr="00857A75">
        <w:rPr>
          <w:spacing w:val="-7"/>
        </w:rPr>
        <w:t xml:space="preserve"> </w:t>
      </w:r>
      <w:r w:rsidRPr="00857A75">
        <w:t>во</w:t>
      </w:r>
      <w:r w:rsidRPr="00857A75">
        <w:rPr>
          <w:spacing w:val="-7"/>
        </w:rPr>
        <w:t xml:space="preserve"> </w:t>
      </w:r>
      <w:r w:rsidRPr="00857A75">
        <w:t>всех</w:t>
      </w:r>
      <w:r w:rsidRPr="00857A75">
        <w:rPr>
          <w:spacing w:val="-9"/>
        </w:rPr>
        <w:t xml:space="preserve"> </w:t>
      </w:r>
      <w:r w:rsidRPr="00857A75">
        <w:t>видах</w:t>
      </w:r>
      <w:r w:rsidRPr="00857A75">
        <w:rPr>
          <w:spacing w:val="-10"/>
        </w:rPr>
        <w:t xml:space="preserve"> </w:t>
      </w:r>
      <w:r w:rsidRPr="00857A75">
        <w:t>деятельности</w:t>
      </w:r>
      <w:r w:rsidRPr="00857A75">
        <w:rPr>
          <w:spacing w:val="-5"/>
        </w:rPr>
        <w:t xml:space="preserve"> </w:t>
      </w:r>
      <w:r w:rsidRPr="00857A75">
        <w:t>дошкольника</w:t>
      </w:r>
      <w:r w:rsidRPr="00857A75">
        <w:rPr>
          <w:spacing w:val="-1"/>
        </w:rPr>
        <w:t xml:space="preserve"> </w:t>
      </w:r>
      <w:r w:rsidRPr="00857A75">
        <w:t>с</w:t>
      </w:r>
      <w:r w:rsidRPr="00857A75">
        <w:rPr>
          <w:spacing w:val="-10"/>
        </w:rPr>
        <w:t xml:space="preserve"> </w:t>
      </w:r>
      <w:r w:rsidRPr="00857A75">
        <w:t>ОВЗ,</w:t>
      </w:r>
      <w:r w:rsidRPr="00857A75">
        <w:rPr>
          <w:spacing w:val="-8"/>
        </w:rPr>
        <w:t xml:space="preserve"> </w:t>
      </w:r>
      <w:r w:rsidRPr="00857A75">
        <w:t>обозначенных</w:t>
      </w:r>
      <w:r w:rsidRPr="00857A75">
        <w:rPr>
          <w:spacing w:val="-48"/>
        </w:rPr>
        <w:t xml:space="preserve"> </w:t>
      </w:r>
      <w:r w:rsidRPr="00857A75">
        <w:t>во</w:t>
      </w:r>
      <w:r w:rsidRPr="00857A75">
        <w:rPr>
          <w:spacing w:val="2"/>
        </w:rPr>
        <w:t xml:space="preserve"> </w:t>
      </w:r>
      <w:r w:rsidRPr="00857A75">
        <w:t>ФГОС</w:t>
      </w:r>
      <w:r w:rsidRPr="00857A75">
        <w:rPr>
          <w:spacing w:val="4"/>
        </w:rPr>
        <w:t xml:space="preserve"> </w:t>
      </w:r>
      <w:r w:rsidRPr="00857A75">
        <w:t>ДО.</w:t>
      </w:r>
      <w:r w:rsidRPr="00857A75">
        <w:rPr>
          <w:spacing w:val="3"/>
        </w:rPr>
        <w:t xml:space="preserve"> </w:t>
      </w:r>
      <w:r w:rsidRPr="00857A75">
        <w:t>В</w:t>
      </w:r>
      <w:r w:rsidRPr="00857A75">
        <w:rPr>
          <w:spacing w:val="49"/>
        </w:rPr>
        <w:t xml:space="preserve"> </w:t>
      </w:r>
      <w:r w:rsidRPr="00857A75">
        <w:t>соответствии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принципами</w:t>
      </w:r>
      <w:r w:rsidRPr="00857A75">
        <w:rPr>
          <w:spacing w:val="6"/>
        </w:rPr>
        <w:t xml:space="preserve"> </w:t>
      </w:r>
      <w:r w:rsidRPr="00857A75">
        <w:t>ДО,</w:t>
      </w:r>
      <w:r w:rsidRPr="00857A75">
        <w:rPr>
          <w:spacing w:val="3"/>
        </w:rPr>
        <w:t xml:space="preserve"> </w:t>
      </w:r>
      <w:r w:rsidRPr="00857A75">
        <w:t>сформулированными</w:t>
      </w:r>
      <w:r w:rsidRPr="00857A75">
        <w:rPr>
          <w:spacing w:val="2"/>
        </w:rPr>
        <w:t xml:space="preserve"> </w:t>
      </w:r>
      <w:r w:rsidRPr="00857A75">
        <w:t>во</w:t>
      </w:r>
      <w:r w:rsidRPr="00857A75">
        <w:rPr>
          <w:spacing w:val="9"/>
        </w:rPr>
        <w:t xml:space="preserve"> </w:t>
      </w:r>
      <w:r w:rsidRPr="00857A75">
        <w:t>ФГОС</w:t>
      </w:r>
      <w:r w:rsidRPr="00857A75">
        <w:rPr>
          <w:spacing w:val="5"/>
        </w:rPr>
        <w:t xml:space="preserve"> </w:t>
      </w:r>
      <w:r w:rsidRPr="00857A75">
        <w:t>ДО</w:t>
      </w:r>
      <w:r w:rsidRPr="00857A75">
        <w:rPr>
          <w:spacing w:val="49"/>
        </w:rPr>
        <w:t xml:space="preserve"> </w:t>
      </w:r>
      <w:r w:rsidRPr="00857A75">
        <w:t>(п.3</w:t>
      </w:r>
      <w:r w:rsidRPr="00857A75">
        <w:rPr>
          <w:spacing w:val="5"/>
        </w:rPr>
        <w:t xml:space="preserve"> </w:t>
      </w:r>
      <w:r w:rsidRPr="00857A75">
        <w:t>раздела</w:t>
      </w:r>
      <w:r w:rsidRPr="00857A75">
        <w:rPr>
          <w:spacing w:val="5"/>
        </w:rPr>
        <w:t xml:space="preserve"> </w:t>
      </w:r>
      <w:r w:rsidRPr="00857A75">
        <w:t>1.4</w:t>
      </w:r>
    </w:p>
    <w:p w:rsidR="005A5190" w:rsidRPr="00857A75" w:rsidRDefault="003C2B94">
      <w:pPr>
        <w:pStyle w:val="a3"/>
        <w:ind w:right="690" w:firstLine="0"/>
      </w:pPr>
      <w:r w:rsidRPr="00857A75">
        <w:t>«содействие и сотрудничество детей и взрослых, признание ребенка полноценным участником (субъектом)</w:t>
      </w:r>
      <w:r w:rsidRPr="00857A75">
        <w:rPr>
          <w:spacing w:val="1"/>
        </w:rPr>
        <w:t xml:space="preserve"> </w:t>
      </w:r>
      <w:r w:rsidRPr="00857A75">
        <w:t>образовательных отношений»), и моделью образовательного процесса. В качестве средств реализации цели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выступают</w:t>
      </w:r>
      <w:r w:rsidRPr="00857A75">
        <w:rPr>
          <w:spacing w:val="3"/>
        </w:rPr>
        <w:t xml:space="preserve"> </w:t>
      </w:r>
      <w:r w:rsidRPr="00857A75">
        <w:t>следующие</w:t>
      </w:r>
      <w:r w:rsidRPr="00857A75">
        <w:rPr>
          <w:spacing w:val="1"/>
        </w:rPr>
        <w:t xml:space="preserve"> </w:t>
      </w:r>
      <w:r w:rsidRPr="00857A75">
        <w:t>основные деятельности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культурные практики: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ind w:right="6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предметно-целевая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(виды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организуемые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взрослым,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он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открывает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человеческой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родителями,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воспитателями,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сверстниками);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ind w:right="68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культурные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(активная,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самостоятельная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апробация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каждым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ребенком инструментального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различных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через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личный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опыт);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09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свободная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инициативная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деятельность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(его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спонтанная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самостоятельная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активность,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рамках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которой он реализует свои базовые устремления: любознательность, общительность, опыт деятельности 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усвоенных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ценностей).</w:t>
      </w:r>
    </w:p>
    <w:p w:rsidR="005A5190" w:rsidRPr="00857A75" w:rsidRDefault="003C2B94">
      <w:pPr>
        <w:pStyle w:val="a3"/>
        <w:ind w:left="1268" w:firstLine="0"/>
      </w:pPr>
      <w:r w:rsidRPr="00857A75">
        <w:t xml:space="preserve">Принципиально  </w:t>
      </w:r>
      <w:r w:rsidRPr="00857A75">
        <w:rPr>
          <w:spacing w:val="2"/>
        </w:rPr>
        <w:t xml:space="preserve"> </w:t>
      </w:r>
      <w:r w:rsidRPr="00857A75">
        <w:t xml:space="preserve">значимым  </w:t>
      </w:r>
      <w:r w:rsidRPr="00857A75">
        <w:rPr>
          <w:spacing w:val="48"/>
        </w:rPr>
        <w:t xml:space="preserve"> </w:t>
      </w:r>
      <w:r w:rsidRPr="00857A75">
        <w:t xml:space="preserve">является  </w:t>
      </w:r>
      <w:r w:rsidRPr="00857A75">
        <w:rPr>
          <w:spacing w:val="47"/>
        </w:rPr>
        <w:t xml:space="preserve"> </w:t>
      </w:r>
      <w:r w:rsidRPr="00857A75">
        <w:t xml:space="preserve">использование  </w:t>
      </w:r>
      <w:r w:rsidRPr="00857A75">
        <w:rPr>
          <w:spacing w:val="47"/>
        </w:rPr>
        <w:t xml:space="preserve"> </w:t>
      </w:r>
      <w:r w:rsidR="004173EA" w:rsidRPr="00857A75">
        <w:t>гуманных, л</w:t>
      </w:r>
      <w:r w:rsidRPr="00857A75">
        <w:t xml:space="preserve">ичностно  </w:t>
      </w:r>
      <w:r w:rsidRPr="00857A75">
        <w:rPr>
          <w:spacing w:val="48"/>
        </w:rPr>
        <w:t xml:space="preserve"> </w:t>
      </w:r>
      <w:r w:rsidRPr="00857A75">
        <w:t>ориентированных</w:t>
      </w:r>
    </w:p>
    <w:p w:rsidR="005A5190" w:rsidRPr="00857A75" w:rsidRDefault="003C2B94">
      <w:pPr>
        <w:pStyle w:val="a3"/>
        <w:spacing w:before="70"/>
        <w:ind w:right="685" w:firstLine="0"/>
      </w:pPr>
      <w:r w:rsidRPr="00857A75">
        <w:t>технологий. Это такие технологии, которые расширяют границы совместной деятельности детей и взрослых</w:t>
      </w:r>
      <w:r w:rsidRPr="00857A75">
        <w:rPr>
          <w:spacing w:val="1"/>
        </w:rPr>
        <w:t xml:space="preserve"> </w:t>
      </w:r>
      <w:r w:rsidRPr="00857A75">
        <w:t>в воспитательном процессе ДОУ, они переводят отношения в системе педагог-ребёнок на новый уровень с</w:t>
      </w:r>
      <w:r w:rsidRPr="00857A75">
        <w:rPr>
          <w:spacing w:val="1"/>
        </w:rPr>
        <w:t xml:space="preserve"> </w:t>
      </w:r>
      <w:r w:rsidRPr="00857A75">
        <w:t>позиции</w:t>
      </w:r>
      <w:r w:rsidRPr="00857A75">
        <w:rPr>
          <w:spacing w:val="48"/>
        </w:rPr>
        <w:t xml:space="preserve"> </w:t>
      </w:r>
      <w:r w:rsidRPr="00857A75">
        <w:t>«воздействие»</w:t>
      </w:r>
      <w:r w:rsidRPr="00857A75">
        <w:rPr>
          <w:spacing w:val="47"/>
        </w:rPr>
        <w:t xml:space="preserve"> </w:t>
      </w:r>
      <w:r w:rsidRPr="00857A75">
        <w:t>в</w:t>
      </w:r>
      <w:r w:rsidRPr="00857A75">
        <w:rPr>
          <w:spacing w:val="49"/>
        </w:rPr>
        <w:t xml:space="preserve"> </w:t>
      </w:r>
      <w:r w:rsidRPr="00857A75">
        <w:t>позицию</w:t>
      </w:r>
      <w:r w:rsidRPr="00857A75">
        <w:rPr>
          <w:spacing w:val="46"/>
        </w:rPr>
        <w:t xml:space="preserve"> </w:t>
      </w:r>
      <w:r w:rsidRPr="00857A75">
        <w:t>«взаимодействие»,</w:t>
      </w:r>
      <w:r w:rsidRPr="00857A75">
        <w:rPr>
          <w:spacing w:val="3"/>
        </w:rPr>
        <w:t xml:space="preserve"> </w:t>
      </w:r>
      <w:r w:rsidRPr="00857A75">
        <w:t>а</w:t>
      </w:r>
      <w:r w:rsidRPr="00857A75">
        <w:rPr>
          <w:spacing w:val="47"/>
        </w:rPr>
        <w:t xml:space="preserve"> </w:t>
      </w:r>
      <w:r w:rsidRPr="00857A75">
        <w:t>в</w:t>
      </w:r>
      <w:r w:rsidRPr="00857A75">
        <w:rPr>
          <w:spacing w:val="45"/>
        </w:rPr>
        <w:t xml:space="preserve"> </w:t>
      </w:r>
      <w:r w:rsidRPr="00857A75">
        <w:t>оптимальном</w:t>
      </w:r>
      <w:r w:rsidRPr="00857A75">
        <w:rPr>
          <w:spacing w:val="45"/>
        </w:rPr>
        <w:t xml:space="preserve"> </w:t>
      </w:r>
      <w:r w:rsidRPr="00857A75">
        <w:t>варианте</w:t>
      </w:r>
      <w:r w:rsidRPr="00857A75">
        <w:rPr>
          <w:spacing w:val="47"/>
        </w:rPr>
        <w:t xml:space="preserve"> </w:t>
      </w:r>
      <w:r w:rsidRPr="00857A75">
        <w:t>в</w:t>
      </w:r>
      <w:r w:rsidRPr="00857A75">
        <w:rPr>
          <w:spacing w:val="49"/>
        </w:rPr>
        <w:t xml:space="preserve"> </w:t>
      </w:r>
      <w:r w:rsidRPr="00857A75">
        <w:t>позицию</w:t>
      </w:r>
    </w:p>
    <w:p w:rsidR="005A5190" w:rsidRPr="00857A75" w:rsidRDefault="003C2B94">
      <w:pPr>
        <w:pStyle w:val="a3"/>
        <w:spacing w:before="1" w:line="229" w:lineRule="exact"/>
        <w:ind w:firstLine="0"/>
        <w:jc w:val="left"/>
      </w:pPr>
      <w:r w:rsidRPr="00857A75">
        <w:t>«взаимосодействие».</w:t>
      </w:r>
    </w:p>
    <w:p w:rsidR="005A5190" w:rsidRPr="00857A75" w:rsidRDefault="003C2B94">
      <w:pPr>
        <w:pStyle w:val="a3"/>
        <w:ind w:right="688"/>
      </w:pPr>
      <w:r w:rsidRPr="00857A75">
        <w:t>Личностно</w:t>
      </w:r>
      <w:r w:rsidRPr="00857A75">
        <w:rPr>
          <w:spacing w:val="1"/>
        </w:rPr>
        <w:t xml:space="preserve"> </w:t>
      </w:r>
      <w:r w:rsidRPr="00857A75">
        <w:t>ориентированные</w:t>
      </w:r>
      <w:r w:rsidRPr="00857A75">
        <w:rPr>
          <w:spacing w:val="1"/>
        </w:rPr>
        <w:t xml:space="preserve"> </w:t>
      </w:r>
      <w:r w:rsidRPr="00857A75">
        <w:t>технологии</w:t>
      </w:r>
      <w:r w:rsidRPr="00857A75">
        <w:rPr>
          <w:spacing w:val="1"/>
        </w:rPr>
        <w:t xml:space="preserve"> </w:t>
      </w:r>
      <w:r w:rsidRPr="00857A75">
        <w:t>направлены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всестороннее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ребёнка,</w:t>
      </w:r>
      <w:r w:rsidRPr="00857A75">
        <w:rPr>
          <w:spacing w:val="1"/>
        </w:rPr>
        <w:t xml:space="preserve"> </w:t>
      </w:r>
      <w:r w:rsidRPr="00857A75">
        <w:t>формирование</w:t>
      </w:r>
      <w:r w:rsidRPr="00857A75">
        <w:rPr>
          <w:spacing w:val="-2"/>
        </w:rPr>
        <w:t xml:space="preserve"> </w:t>
      </w:r>
      <w:r w:rsidRPr="00857A75">
        <w:t>духовных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общечеловеческих</w:t>
      </w:r>
      <w:r w:rsidRPr="00857A75">
        <w:rPr>
          <w:spacing w:val="-6"/>
        </w:rPr>
        <w:t xml:space="preserve"> </w:t>
      </w:r>
      <w:r w:rsidRPr="00857A75">
        <w:t>ценностей,</w:t>
      </w:r>
      <w:r w:rsidRPr="00857A75">
        <w:rPr>
          <w:spacing w:val="-3"/>
        </w:rPr>
        <w:t xml:space="preserve"> </w:t>
      </w:r>
      <w:r w:rsidRPr="00857A75">
        <w:t>а</w:t>
      </w:r>
      <w:r w:rsidRPr="00857A75">
        <w:rPr>
          <w:spacing w:val="-1"/>
        </w:rPr>
        <w:t xml:space="preserve"> </w:t>
      </w:r>
      <w:r w:rsidRPr="00857A75">
        <w:t>также</w:t>
      </w:r>
      <w:r w:rsidRPr="00857A75">
        <w:rPr>
          <w:spacing w:val="-2"/>
        </w:rPr>
        <w:t xml:space="preserve"> </w:t>
      </w:r>
      <w:r w:rsidRPr="00857A75">
        <w:t>способностей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8"/>
        </w:rPr>
        <w:t xml:space="preserve"> </w:t>
      </w:r>
      <w:r w:rsidRPr="00857A75">
        <w:t>интегративных</w:t>
      </w:r>
      <w:r w:rsidRPr="00857A75">
        <w:rPr>
          <w:spacing w:val="-5"/>
        </w:rPr>
        <w:t xml:space="preserve"> </w:t>
      </w:r>
      <w:r w:rsidRPr="00857A75">
        <w:t>качеств.</w:t>
      </w:r>
    </w:p>
    <w:p w:rsidR="005A5190" w:rsidRPr="00857A75" w:rsidRDefault="003C2B94">
      <w:pPr>
        <w:pStyle w:val="a3"/>
        <w:ind w:right="680"/>
      </w:pPr>
      <w:r w:rsidRPr="00857A75">
        <w:lastRenderedPageBreak/>
        <w:t>Программа предусматривает комплексное решение задач по охране жизни и укреплению здоровья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всестороннее</w:t>
      </w:r>
      <w:r w:rsidRPr="00857A75">
        <w:rPr>
          <w:spacing w:val="1"/>
        </w:rPr>
        <w:t xml:space="preserve"> </w:t>
      </w:r>
      <w:r w:rsidRPr="00857A75">
        <w:t>воспитание,</w:t>
      </w:r>
      <w:r w:rsidRPr="00857A75">
        <w:rPr>
          <w:spacing w:val="1"/>
        </w:rPr>
        <w:t xml:space="preserve"> </w:t>
      </w:r>
      <w:r w:rsidRPr="00857A75">
        <w:t>амплификацию</w:t>
      </w:r>
      <w:r w:rsidRPr="00857A75">
        <w:rPr>
          <w:spacing w:val="1"/>
        </w:rPr>
        <w:t xml:space="preserve"> </w:t>
      </w:r>
      <w:r w:rsidRPr="00857A75">
        <w:t>(обогащение)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разнообразных</w:t>
      </w:r>
      <w:r w:rsidRPr="00857A75">
        <w:rPr>
          <w:spacing w:val="-4"/>
        </w:rPr>
        <w:t xml:space="preserve"> </w:t>
      </w:r>
      <w:r w:rsidRPr="00857A75">
        <w:t>видов</w:t>
      </w:r>
      <w:r w:rsidRPr="00857A75">
        <w:rPr>
          <w:spacing w:val="3"/>
        </w:rPr>
        <w:t xml:space="preserve"> </w:t>
      </w:r>
      <w:r w:rsidRPr="00857A75">
        <w:t>детской</w:t>
      </w:r>
      <w:r w:rsidRPr="00857A75">
        <w:rPr>
          <w:spacing w:val="-2"/>
        </w:rPr>
        <w:t xml:space="preserve"> </w:t>
      </w:r>
      <w:r w:rsidRPr="00857A75">
        <w:t>творческой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spacing w:before="2"/>
        <w:ind w:right="685"/>
      </w:pPr>
      <w:r w:rsidRPr="00857A75">
        <w:t>Предполагает построение воспитательного процесса на адекватных возрасту формах работы с детьми.</w:t>
      </w:r>
      <w:r w:rsidRPr="00857A75">
        <w:rPr>
          <w:spacing w:val="-47"/>
        </w:rPr>
        <w:t xml:space="preserve"> </w:t>
      </w:r>
      <w:r w:rsidRPr="00857A75">
        <w:t>Основной формой работы с дошкольниками и ведущим видом их деятельности является игра. Строится с</w:t>
      </w:r>
      <w:r w:rsidRPr="00857A75">
        <w:rPr>
          <w:spacing w:val="1"/>
        </w:rPr>
        <w:t xml:space="preserve"> </w:t>
      </w:r>
      <w:r w:rsidRPr="00857A75">
        <w:t>учетом соблюдения преемственности между всеми возрастными дошкольными группами и между детским</w:t>
      </w:r>
      <w:r w:rsidRPr="00857A75">
        <w:rPr>
          <w:spacing w:val="1"/>
        </w:rPr>
        <w:t xml:space="preserve"> </w:t>
      </w:r>
      <w:r w:rsidRPr="00857A75">
        <w:t>садом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начальной</w:t>
      </w:r>
      <w:r w:rsidRPr="00857A75">
        <w:rPr>
          <w:spacing w:val="-2"/>
        </w:rPr>
        <w:t xml:space="preserve"> </w:t>
      </w:r>
      <w:r w:rsidRPr="00857A75">
        <w:t>школой.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Культурные</w:t>
      </w:r>
      <w:r w:rsidRPr="00857A75">
        <w:rPr>
          <w:spacing w:val="-3"/>
        </w:rPr>
        <w:t xml:space="preserve"> </w:t>
      </w:r>
      <w:r w:rsidRPr="00857A75">
        <w:t>практики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389"/>
        </w:tabs>
        <w:spacing w:line="242" w:lineRule="auto"/>
        <w:ind w:left="1268" w:right="237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Свободные практики детской деятельности (игра, продуктивная, познавательно –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исследовательская деятельность);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89"/>
        </w:tabs>
        <w:spacing w:line="242" w:lineRule="auto"/>
        <w:ind w:right="68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идентификации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социумом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(ознакомление с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окружающим,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продуктивная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игры);</w:t>
      </w:r>
    </w:p>
    <w:p w:rsidR="005A5190" w:rsidRPr="00830B94" w:rsidRDefault="003C2B94" w:rsidP="005460B1">
      <w:pPr>
        <w:pStyle w:val="a4"/>
        <w:numPr>
          <w:ilvl w:val="1"/>
          <w:numId w:val="38"/>
        </w:numPr>
        <w:tabs>
          <w:tab w:val="left" w:pos="1429"/>
        </w:tabs>
        <w:spacing w:line="225" w:lineRule="exact"/>
        <w:ind w:left="1429" w:hanging="16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3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игрового</w:t>
      </w:r>
      <w:r w:rsidRPr="00830B94">
        <w:rPr>
          <w:rFonts w:ascii="Times New Roman" w:hAnsi="Times New Roman"/>
          <w:spacing w:val="3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3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(сюжетно</w:t>
      </w:r>
      <w:r w:rsidRPr="00830B94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3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ролевые,</w:t>
      </w:r>
      <w:r w:rsidRPr="00830B94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творческие,</w:t>
      </w:r>
      <w:r w:rsidRPr="00830B94">
        <w:rPr>
          <w:rFonts w:ascii="Times New Roman" w:hAnsi="Times New Roman"/>
          <w:spacing w:val="3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дидактические,</w:t>
      </w:r>
      <w:r w:rsidRPr="00830B94">
        <w:rPr>
          <w:rFonts w:ascii="Times New Roman" w:hAnsi="Times New Roman"/>
          <w:spacing w:val="3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подвижные</w:t>
      </w:r>
    </w:p>
    <w:p w:rsidR="005A5190" w:rsidRPr="00830B94" w:rsidRDefault="005A5190">
      <w:pPr>
        <w:spacing w:line="225" w:lineRule="exact"/>
        <w:jc w:val="both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line="227" w:lineRule="exact"/>
        <w:ind w:firstLine="0"/>
        <w:jc w:val="left"/>
      </w:pPr>
      <w:r w:rsidRPr="00857A75">
        <w:lastRenderedPageBreak/>
        <w:t>игры);</w:t>
      </w:r>
    </w:p>
    <w:p w:rsidR="005A5190" w:rsidRPr="00857A75" w:rsidRDefault="003C2B94">
      <w:pPr>
        <w:pStyle w:val="a3"/>
        <w:spacing w:before="6"/>
        <w:ind w:left="0" w:firstLine="0"/>
        <w:jc w:val="left"/>
      </w:pPr>
      <w:r w:rsidRPr="00857A75">
        <w:br w:type="column"/>
      </w:r>
    </w:p>
    <w:p w:rsidR="005A5190" w:rsidRPr="00830B94" w:rsidRDefault="003C2B94" w:rsidP="005460B1">
      <w:pPr>
        <w:pStyle w:val="a4"/>
        <w:numPr>
          <w:ilvl w:val="0"/>
          <w:numId w:val="52"/>
        </w:numPr>
        <w:tabs>
          <w:tab w:val="left" w:pos="98"/>
        </w:tabs>
        <w:spacing w:before="1"/>
        <w:ind w:left="9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коммуникативные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(игры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драматизации,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художественной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литературы);</w:t>
      </w:r>
    </w:p>
    <w:p w:rsidR="005A5190" w:rsidRPr="00830B94" w:rsidRDefault="003C2B94" w:rsidP="005460B1">
      <w:pPr>
        <w:pStyle w:val="a4"/>
        <w:numPr>
          <w:ilvl w:val="0"/>
          <w:numId w:val="52"/>
        </w:numPr>
        <w:tabs>
          <w:tab w:val="left" w:pos="162"/>
        </w:tabs>
        <w:spacing w:before="2"/>
        <w:ind w:left="161" w:hanging="185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культурные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6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здорового</w:t>
      </w:r>
      <w:r w:rsidRPr="00830B94">
        <w:rPr>
          <w:rFonts w:ascii="Times New Roman" w:hAnsi="Times New Roman"/>
          <w:spacing w:val="6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образа</w:t>
      </w:r>
      <w:r w:rsidRPr="00830B94">
        <w:rPr>
          <w:rFonts w:ascii="Times New Roman" w:hAnsi="Times New Roman"/>
          <w:spacing w:val="6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жизни</w:t>
      </w:r>
      <w:r w:rsidRPr="00830B94">
        <w:rPr>
          <w:rFonts w:ascii="Times New Roman" w:hAnsi="Times New Roman"/>
          <w:spacing w:val="6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(физическое</w:t>
      </w:r>
      <w:r w:rsidRPr="00830B94">
        <w:rPr>
          <w:rFonts w:ascii="Times New Roman" w:hAnsi="Times New Roman"/>
          <w:spacing w:val="6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развитие,</w:t>
      </w:r>
      <w:r w:rsidRPr="00830B94">
        <w:rPr>
          <w:rFonts w:ascii="Times New Roman" w:hAnsi="Times New Roman"/>
          <w:spacing w:val="5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6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культурно</w:t>
      </w:r>
      <w:r w:rsidRPr="00830B94">
        <w:rPr>
          <w:rFonts w:ascii="Times New Roman" w:hAnsi="Times New Roman"/>
          <w:spacing w:val="6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type w:val="continuous"/>
          <w:pgSz w:w="11910" w:h="16840"/>
          <w:pgMar w:top="1540" w:right="160" w:bottom="280" w:left="1000" w:header="720" w:footer="720" w:gutter="0"/>
          <w:cols w:num="2" w:space="720" w:equalWidth="0">
            <w:col w:w="1252" w:space="40"/>
            <w:col w:w="9458"/>
          </w:cols>
        </w:sectPr>
      </w:pPr>
    </w:p>
    <w:p w:rsidR="005A5190" w:rsidRPr="00857A75" w:rsidRDefault="003C2B94">
      <w:pPr>
        <w:pStyle w:val="a3"/>
        <w:spacing w:line="228" w:lineRule="exact"/>
        <w:ind w:firstLine="0"/>
        <w:jc w:val="left"/>
      </w:pPr>
      <w:r w:rsidRPr="00857A75">
        <w:lastRenderedPageBreak/>
        <w:t>гигиенических</w:t>
      </w:r>
      <w:r w:rsidRPr="00857A75">
        <w:rPr>
          <w:spacing w:val="-6"/>
        </w:rPr>
        <w:t xml:space="preserve"> </w:t>
      </w:r>
      <w:r w:rsidRPr="00857A75">
        <w:t>навыков);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421"/>
        </w:tabs>
        <w:spacing w:before="2"/>
        <w:ind w:left="1421" w:hanging="153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культурные</w:t>
      </w:r>
      <w:r w:rsidRPr="00830B94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формирования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</w:t>
      </w:r>
      <w:r w:rsidRPr="00830B94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(сюжетно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ролевые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игры,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бытовой</w:t>
      </w:r>
    </w:p>
    <w:p w:rsidR="005A5190" w:rsidRPr="00857A75" w:rsidRDefault="003C2B94">
      <w:pPr>
        <w:pStyle w:val="a3"/>
        <w:spacing w:line="228" w:lineRule="exact"/>
        <w:ind w:firstLine="0"/>
        <w:jc w:val="left"/>
      </w:pPr>
      <w:r w:rsidRPr="00857A75">
        <w:t>труд);</w:t>
      </w:r>
    </w:p>
    <w:p w:rsidR="005A5190" w:rsidRPr="00830B94" w:rsidRDefault="003C2B94" w:rsidP="005460B1">
      <w:pPr>
        <w:pStyle w:val="a4"/>
        <w:numPr>
          <w:ilvl w:val="1"/>
          <w:numId w:val="52"/>
        </w:numPr>
        <w:tabs>
          <w:tab w:val="left" w:pos="1493"/>
        </w:tabs>
        <w:spacing w:before="2"/>
        <w:ind w:left="1493" w:hanging="225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культурные</w:t>
      </w:r>
      <w:r w:rsidRPr="00830B94">
        <w:rPr>
          <w:rFonts w:ascii="Times New Roman" w:hAnsi="Times New Roman"/>
          <w:spacing w:val="5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практики</w:t>
      </w:r>
      <w:r w:rsidRPr="00830B94">
        <w:rPr>
          <w:rFonts w:ascii="Times New Roman" w:hAnsi="Times New Roman"/>
          <w:spacing w:val="9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познания</w:t>
      </w:r>
      <w:r w:rsidRPr="00830B94">
        <w:rPr>
          <w:rFonts w:ascii="Times New Roman" w:hAnsi="Times New Roman"/>
          <w:spacing w:val="9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мира</w:t>
      </w:r>
      <w:r w:rsidRPr="00830B94">
        <w:rPr>
          <w:rFonts w:ascii="Times New Roman" w:hAnsi="Times New Roman"/>
          <w:spacing w:val="9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9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самопознание</w:t>
      </w:r>
      <w:r w:rsidRPr="00830B94">
        <w:rPr>
          <w:rFonts w:ascii="Times New Roman" w:hAnsi="Times New Roman"/>
          <w:spacing w:val="9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(познавательно  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9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исследовательская,</w:t>
      </w:r>
    </w:p>
    <w:p w:rsidR="005A5190" w:rsidRPr="00857A75" w:rsidRDefault="003C2B94">
      <w:pPr>
        <w:pStyle w:val="a3"/>
        <w:spacing w:line="228" w:lineRule="exact"/>
        <w:ind w:firstLine="0"/>
        <w:jc w:val="left"/>
      </w:pPr>
      <w:r w:rsidRPr="00857A75">
        <w:t>продуктивная</w:t>
      </w:r>
      <w:r w:rsidRPr="00857A75">
        <w:rPr>
          <w:spacing w:val="-5"/>
        </w:rPr>
        <w:t xml:space="preserve"> </w:t>
      </w:r>
      <w:r w:rsidRPr="00857A75">
        <w:t>деятельность,</w:t>
      </w:r>
      <w:r w:rsidRPr="00857A75">
        <w:rPr>
          <w:spacing w:val="-7"/>
        </w:rPr>
        <w:t xml:space="preserve"> </w:t>
      </w:r>
      <w:r w:rsidRPr="00857A75">
        <w:t>нравственно</w:t>
      </w:r>
      <w:r w:rsidRPr="00857A75">
        <w:rPr>
          <w:spacing w:val="3"/>
        </w:rPr>
        <w:t xml:space="preserve"> </w:t>
      </w:r>
      <w:r w:rsidRPr="00857A75">
        <w:t>–</w:t>
      </w:r>
      <w:r w:rsidRPr="00857A75">
        <w:rPr>
          <w:spacing w:val="-8"/>
        </w:rPr>
        <w:t xml:space="preserve"> </w:t>
      </w:r>
      <w:r w:rsidRPr="00857A75">
        <w:t>патриотическое</w:t>
      </w:r>
      <w:r w:rsidRPr="00857A75">
        <w:rPr>
          <w:spacing w:val="-8"/>
        </w:rPr>
        <w:t xml:space="preserve"> </w:t>
      </w:r>
      <w:r w:rsidRPr="00857A75">
        <w:t>воспитание,</w:t>
      </w:r>
      <w:r w:rsidRPr="00857A75">
        <w:rPr>
          <w:spacing w:val="-3"/>
        </w:rPr>
        <w:t xml:space="preserve"> </w:t>
      </w:r>
      <w:r w:rsidRPr="00857A75">
        <w:t>самопознание).</w:t>
      </w:r>
    </w:p>
    <w:p w:rsidR="005A5190" w:rsidRPr="00857A75" w:rsidRDefault="003C2B94">
      <w:pPr>
        <w:pStyle w:val="a3"/>
        <w:spacing w:before="2"/>
        <w:ind w:right="683"/>
        <w:jc w:val="left"/>
      </w:pPr>
      <w:r w:rsidRPr="00857A75">
        <w:t>Именно в этих практиках появляется и обогащается внутренний план действия, оформляется замысел,</w:t>
      </w:r>
      <w:r w:rsidRPr="00857A75">
        <w:rPr>
          <w:spacing w:val="-47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осуществляется</w:t>
      </w:r>
      <w:r w:rsidRPr="00857A75">
        <w:rPr>
          <w:spacing w:val="1"/>
        </w:rPr>
        <w:t xml:space="preserve"> </w:t>
      </w:r>
      <w:r w:rsidRPr="00857A75">
        <w:t>переход</w:t>
      </w:r>
      <w:r w:rsidRPr="00857A75">
        <w:rPr>
          <w:spacing w:val="-1"/>
        </w:rPr>
        <w:t xml:space="preserve"> </w:t>
      </w:r>
      <w:r w:rsidRPr="00857A75">
        <w:t>от</w:t>
      </w:r>
      <w:r w:rsidRPr="00857A75">
        <w:rPr>
          <w:spacing w:val="2"/>
        </w:rPr>
        <w:t xml:space="preserve"> </w:t>
      </w:r>
      <w:r w:rsidRPr="00857A75">
        <w:t>изначальной</w:t>
      </w:r>
      <w:r w:rsidRPr="00857A75">
        <w:rPr>
          <w:spacing w:val="-3"/>
        </w:rPr>
        <w:t xml:space="preserve"> </w:t>
      </w:r>
      <w:r w:rsidRPr="00857A75">
        <w:t>процессуальности</w:t>
      </w:r>
      <w:r w:rsidRPr="00857A75">
        <w:rPr>
          <w:spacing w:val="3"/>
        </w:rPr>
        <w:t xml:space="preserve"> </w:t>
      </w:r>
      <w:r w:rsidRPr="00857A75">
        <w:t>к</w:t>
      </w:r>
      <w:r w:rsidRPr="00857A75">
        <w:rPr>
          <w:spacing w:val="-2"/>
        </w:rPr>
        <w:t xml:space="preserve"> </w:t>
      </w:r>
      <w:r w:rsidRPr="00857A75">
        <w:t>результативности.</w:t>
      </w:r>
    </w:p>
    <w:p w:rsidR="005A5190" w:rsidRPr="00857A75" w:rsidRDefault="003C2B94">
      <w:pPr>
        <w:pStyle w:val="a3"/>
        <w:jc w:val="left"/>
      </w:pPr>
      <w:r w:rsidRPr="00857A75">
        <w:t>Все</w:t>
      </w:r>
      <w:r w:rsidRPr="00857A75">
        <w:rPr>
          <w:spacing w:val="40"/>
        </w:rPr>
        <w:t xml:space="preserve"> </w:t>
      </w:r>
      <w:r w:rsidRPr="00857A75">
        <w:t>культурные</w:t>
      </w:r>
      <w:r w:rsidRPr="00857A75">
        <w:rPr>
          <w:spacing w:val="41"/>
        </w:rPr>
        <w:t xml:space="preserve"> </w:t>
      </w:r>
      <w:r w:rsidRPr="00857A75">
        <w:t>практики</w:t>
      </w:r>
      <w:r w:rsidRPr="00857A75">
        <w:rPr>
          <w:spacing w:val="42"/>
        </w:rPr>
        <w:t xml:space="preserve"> </w:t>
      </w:r>
      <w:r w:rsidRPr="00857A75">
        <w:t>включены</w:t>
      </w:r>
      <w:r w:rsidRPr="00857A75">
        <w:rPr>
          <w:spacing w:val="39"/>
        </w:rPr>
        <w:t xml:space="preserve"> </w:t>
      </w:r>
      <w:r w:rsidRPr="00857A75">
        <w:t>в</w:t>
      </w:r>
      <w:r w:rsidRPr="00857A75">
        <w:rPr>
          <w:spacing w:val="38"/>
        </w:rPr>
        <w:t xml:space="preserve"> </w:t>
      </w:r>
      <w:r w:rsidRPr="00857A75">
        <w:t>воспитательный</w:t>
      </w:r>
      <w:r w:rsidRPr="00857A75">
        <w:rPr>
          <w:spacing w:val="38"/>
        </w:rPr>
        <w:t xml:space="preserve"> </w:t>
      </w:r>
      <w:r w:rsidRPr="00857A75">
        <w:t>процесс</w:t>
      </w:r>
      <w:r w:rsidRPr="00857A75">
        <w:rPr>
          <w:spacing w:val="37"/>
        </w:rPr>
        <w:t xml:space="preserve"> </w:t>
      </w:r>
      <w:r w:rsidRPr="00857A75">
        <w:t>и</w:t>
      </w:r>
      <w:r w:rsidRPr="00857A75">
        <w:rPr>
          <w:spacing w:val="38"/>
        </w:rPr>
        <w:t xml:space="preserve"> </w:t>
      </w:r>
      <w:r w:rsidRPr="00857A75">
        <w:t>максимально</w:t>
      </w:r>
      <w:r w:rsidRPr="00857A75">
        <w:rPr>
          <w:spacing w:val="49"/>
        </w:rPr>
        <w:t xml:space="preserve"> </w:t>
      </w:r>
      <w:r w:rsidRPr="00857A75">
        <w:t>используются</w:t>
      </w:r>
      <w:r w:rsidRPr="00857A75">
        <w:rPr>
          <w:spacing w:val="41"/>
        </w:rPr>
        <w:t xml:space="preserve"> </w:t>
      </w:r>
      <w:r w:rsidRPr="00857A75">
        <w:t>для</w:t>
      </w:r>
      <w:r w:rsidRPr="00857A75">
        <w:rPr>
          <w:spacing w:val="-47"/>
        </w:rPr>
        <w:t xml:space="preserve"> </w:t>
      </w:r>
      <w:r w:rsidRPr="00857A75">
        <w:t>всестороннего</w:t>
      </w:r>
      <w:r w:rsidRPr="00857A75">
        <w:rPr>
          <w:spacing w:val="4"/>
        </w:rPr>
        <w:t xml:space="preserve"> </w:t>
      </w:r>
      <w:r w:rsidRPr="00857A75">
        <w:t>развития</w:t>
      </w:r>
      <w:r w:rsidRPr="00857A75">
        <w:rPr>
          <w:spacing w:val="-3"/>
        </w:rPr>
        <w:t xml:space="preserve"> </w:t>
      </w:r>
      <w:r w:rsidRPr="00857A75">
        <w:t>ребёнка.</w:t>
      </w:r>
    </w:p>
    <w:p w:rsidR="005A5190" w:rsidRPr="00857A75" w:rsidRDefault="003C2B94">
      <w:pPr>
        <w:pStyle w:val="1"/>
        <w:spacing w:before="4" w:after="3"/>
        <w:ind w:left="2601" w:right="1732" w:hanging="1333"/>
        <w:rPr>
          <w:rFonts w:ascii="Times New Roman" w:hAnsi="Times New Roman"/>
          <w:sz w:val="20"/>
          <w:szCs w:val="20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Целевые ориентиры воспитательной работы для детей дошкольного возраста с ОВЗ.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Портрет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ребенка</w:t>
      </w:r>
      <w:r w:rsidRPr="00857A7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дошкольного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возраста</w:t>
      </w:r>
      <w:r w:rsidRPr="00857A7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ОВЗ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(к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8-ми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годам)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524"/>
        <w:gridCol w:w="5389"/>
      </w:tblGrid>
      <w:tr w:rsidR="005A5190" w:rsidRPr="00857A75">
        <w:trPr>
          <w:trHeight w:val="230"/>
        </w:trPr>
        <w:tc>
          <w:tcPr>
            <w:tcW w:w="2441" w:type="dxa"/>
          </w:tcPr>
          <w:p w:rsidR="005A5190" w:rsidRPr="00857A75" w:rsidRDefault="003C2B94">
            <w:pPr>
              <w:pStyle w:val="TableParagraph"/>
              <w:spacing w:line="210" w:lineRule="exact"/>
              <w:ind w:left="14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Направление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</w:p>
        </w:tc>
        <w:tc>
          <w:tcPr>
            <w:tcW w:w="1524" w:type="dxa"/>
          </w:tcPr>
          <w:p w:rsidR="005A5190" w:rsidRPr="00857A75" w:rsidRDefault="003C2B94">
            <w:pPr>
              <w:pStyle w:val="TableParagraph"/>
              <w:spacing w:line="210" w:lineRule="exact"/>
              <w:ind w:left="34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Ценности</w:t>
            </w:r>
          </w:p>
        </w:tc>
        <w:tc>
          <w:tcPr>
            <w:tcW w:w="5389" w:type="dxa"/>
          </w:tcPr>
          <w:p w:rsidR="005A5190" w:rsidRPr="00857A75" w:rsidRDefault="003C2B94">
            <w:pPr>
              <w:pStyle w:val="TableParagraph"/>
              <w:spacing w:line="210" w:lineRule="exact"/>
              <w:ind w:left="2184" w:right="217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Показатели</w:t>
            </w:r>
          </w:p>
        </w:tc>
      </w:tr>
      <w:tr w:rsidR="005A5190" w:rsidRPr="00CA2F6B">
        <w:trPr>
          <w:trHeight w:val="901"/>
        </w:trPr>
        <w:tc>
          <w:tcPr>
            <w:tcW w:w="2441" w:type="dxa"/>
          </w:tcPr>
          <w:p w:rsidR="005A5190" w:rsidRPr="00857A75" w:rsidRDefault="003C2B94">
            <w:pPr>
              <w:pStyle w:val="TableParagraph"/>
              <w:spacing w:line="226" w:lineRule="exact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524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68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Родина,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природа</w:t>
            </w:r>
          </w:p>
        </w:tc>
        <w:tc>
          <w:tcPr>
            <w:tcW w:w="5389" w:type="dxa"/>
          </w:tcPr>
          <w:p w:rsidR="005A5190" w:rsidRPr="00857A75" w:rsidRDefault="003C2B94">
            <w:pPr>
              <w:pStyle w:val="TableParagraph"/>
              <w:ind w:left="107" w:right="98" w:firstLine="42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Любящий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малую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родину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имеющий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стране,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испытывающий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привязанности к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родному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дому,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семье,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близким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людям.</w:t>
            </w:r>
          </w:p>
        </w:tc>
      </w:tr>
      <w:tr w:rsidR="005A5190" w:rsidRPr="00857A75">
        <w:trPr>
          <w:trHeight w:val="2531"/>
        </w:trPr>
        <w:tc>
          <w:tcPr>
            <w:tcW w:w="2441" w:type="dxa"/>
          </w:tcPr>
          <w:p w:rsidR="005A5190" w:rsidRPr="00857A75" w:rsidRDefault="003C2B94">
            <w:pPr>
              <w:pStyle w:val="TableParagraph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1524" w:type="dxa"/>
          </w:tcPr>
          <w:p w:rsidR="005A5190" w:rsidRPr="00857A75" w:rsidRDefault="003C2B94">
            <w:pPr>
              <w:pStyle w:val="TableParagraph"/>
              <w:ind w:left="107" w:right="13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Человек,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семья, дружба,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сотрудничеств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</w:p>
        </w:tc>
        <w:tc>
          <w:tcPr>
            <w:tcW w:w="5389" w:type="dxa"/>
          </w:tcPr>
          <w:p w:rsidR="005A5190" w:rsidRPr="00857A75" w:rsidRDefault="003C2B94">
            <w:pPr>
              <w:pStyle w:val="TableParagraph"/>
              <w:ind w:left="107" w:right="99" w:firstLine="42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Различающий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зла,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принимающий и уважающий ценности семьи и общества;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правдивый, искренний; способный к сочувствию и заботе, к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нравственному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поступку;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проявляющий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зачатки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долга: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ответственность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свои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действия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поведение;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принимающий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уважающий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людьми.</w:t>
            </w:r>
          </w:p>
          <w:p w:rsidR="005A5190" w:rsidRPr="00857A75" w:rsidRDefault="003C2B94">
            <w:pPr>
              <w:pStyle w:val="TableParagraph"/>
              <w:spacing w:line="229" w:lineRule="exact"/>
              <w:ind w:left="535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Освоивший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основы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речевой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культуры.</w:t>
            </w:r>
          </w:p>
          <w:p w:rsidR="005A5190" w:rsidRPr="00857A75" w:rsidRDefault="003C2B94">
            <w:pPr>
              <w:pStyle w:val="TableParagraph"/>
              <w:ind w:left="107" w:right="97" w:firstLine="42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Дружелюбный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доброжелательный,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умеющий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слушать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слышать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собеседника,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способный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взаимодействовать</w:t>
            </w:r>
            <w:r w:rsidRPr="00857A75">
              <w:rPr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взрослыми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сверстниками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основе</w:t>
            </w:r>
          </w:p>
          <w:p w:rsidR="005A5190" w:rsidRPr="00857A75" w:rsidRDefault="003C2B94">
            <w:pPr>
              <w:pStyle w:val="TableParagraph"/>
              <w:spacing w:line="214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общих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интересов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дел.</w:t>
            </w:r>
          </w:p>
        </w:tc>
      </w:tr>
      <w:tr w:rsidR="005A5190" w:rsidRPr="00857A75">
        <w:trPr>
          <w:trHeight w:val="1610"/>
        </w:trPr>
        <w:tc>
          <w:tcPr>
            <w:tcW w:w="2441" w:type="dxa"/>
          </w:tcPr>
          <w:p w:rsidR="005A5190" w:rsidRPr="00857A75" w:rsidRDefault="003C2B94">
            <w:pPr>
              <w:pStyle w:val="TableParagraph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1524" w:type="dxa"/>
          </w:tcPr>
          <w:p w:rsidR="005A5190" w:rsidRPr="00857A75" w:rsidRDefault="003C2B9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Знания</w:t>
            </w:r>
          </w:p>
        </w:tc>
        <w:tc>
          <w:tcPr>
            <w:tcW w:w="5389" w:type="dxa"/>
          </w:tcPr>
          <w:p w:rsidR="005A5190" w:rsidRPr="00857A75" w:rsidRDefault="003C2B94">
            <w:pPr>
              <w:pStyle w:val="TableParagraph"/>
              <w:ind w:left="107" w:right="95" w:firstLine="56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Любознательный, наблюдательный,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испытывающий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потребность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самовыражении,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творческом;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проявляющий активность, самостоятельность, субъектную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инициативу в познавательной, игровой, коммуникативной 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продуктивных видах деятельности и в самообслуживании;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обладающий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первичной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картиной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мира</w:t>
            </w:r>
            <w:r w:rsidRPr="00857A75">
              <w:rPr>
                <w:spacing w:val="2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2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основе</w:t>
            </w:r>
          </w:p>
          <w:p w:rsidR="005A5190" w:rsidRPr="00857A75" w:rsidRDefault="003C2B94">
            <w:pPr>
              <w:pStyle w:val="TableParagraph"/>
              <w:spacing w:line="214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традиционных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ценностей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российского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общества.</w:t>
            </w:r>
          </w:p>
        </w:tc>
      </w:tr>
      <w:tr w:rsidR="005A5190" w:rsidRPr="00857A75">
        <w:trPr>
          <w:trHeight w:val="918"/>
        </w:trPr>
        <w:tc>
          <w:tcPr>
            <w:tcW w:w="2441" w:type="dxa"/>
          </w:tcPr>
          <w:p w:rsidR="005A5190" w:rsidRPr="00857A75" w:rsidRDefault="003C2B94">
            <w:pPr>
              <w:pStyle w:val="TableParagraph"/>
              <w:spacing w:line="242" w:lineRule="auto"/>
              <w:ind w:right="78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Физическое</w:t>
            </w:r>
            <w:r w:rsidRPr="00857A7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и</w:t>
            </w:r>
            <w:r w:rsidRPr="00857A7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1524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Здоровье</w:t>
            </w:r>
          </w:p>
        </w:tc>
        <w:tc>
          <w:tcPr>
            <w:tcW w:w="5389" w:type="dxa"/>
          </w:tcPr>
          <w:p w:rsidR="005A5190" w:rsidRPr="00857A75" w:rsidRDefault="003C2B94">
            <w:pPr>
              <w:pStyle w:val="TableParagraph"/>
              <w:ind w:left="107" w:right="98" w:firstLine="56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Владеющий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навыками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личной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общественной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гигиены,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стремящийся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соблюдать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безопасного</w:t>
            </w:r>
            <w:r w:rsidRPr="00857A75">
              <w:rPr>
                <w:spacing w:val="1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поведения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быту,</w:t>
            </w:r>
            <w:r w:rsidRPr="00857A75">
              <w:rPr>
                <w:spacing w:val="1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социуме</w:t>
            </w:r>
            <w:r w:rsidRPr="00857A75">
              <w:rPr>
                <w:spacing w:val="1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(в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том</w:t>
            </w:r>
            <w:r w:rsidRPr="00857A75">
              <w:rPr>
                <w:spacing w:val="1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числе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</w:p>
          <w:p w:rsidR="005A5190" w:rsidRPr="00857A75" w:rsidRDefault="003C2B94">
            <w:pPr>
              <w:pStyle w:val="TableParagraph"/>
              <w:spacing w:line="214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цифровой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среде),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природе.</w:t>
            </w:r>
          </w:p>
        </w:tc>
      </w:tr>
      <w:tr w:rsidR="005A5190" w:rsidRPr="00CA2F6B">
        <w:trPr>
          <w:trHeight w:val="458"/>
        </w:trPr>
        <w:tc>
          <w:tcPr>
            <w:tcW w:w="2441" w:type="dxa"/>
          </w:tcPr>
          <w:p w:rsidR="005A5190" w:rsidRPr="00857A75" w:rsidRDefault="003C2B94">
            <w:pPr>
              <w:pStyle w:val="TableParagraph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1524" w:type="dxa"/>
          </w:tcPr>
          <w:p w:rsidR="005A5190" w:rsidRPr="00857A75" w:rsidRDefault="003C2B9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Труд</w:t>
            </w:r>
          </w:p>
        </w:tc>
        <w:tc>
          <w:tcPr>
            <w:tcW w:w="5389" w:type="dxa"/>
          </w:tcPr>
          <w:p w:rsidR="005A5190" w:rsidRPr="00857A75" w:rsidRDefault="003C2B94">
            <w:pPr>
              <w:pStyle w:val="TableParagraph"/>
              <w:tabs>
                <w:tab w:val="left" w:pos="910"/>
                <w:tab w:val="left" w:pos="1945"/>
                <w:tab w:val="left" w:pos="2265"/>
                <w:tab w:val="left" w:pos="3056"/>
                <w:tab w:val="left" w:pos="3808"/>
                <w:tab w:val="left" w:pos="5071"/>
              </w:tabs>
              <w:spacing w:line="228" w:lineRule="exact"/>
              <w:ind w:left="107" w:right="97" w:firstLine="56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Понимающий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обществе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основе</w:t>
            </w:r>
            <w:r w:rsidRPr="00857A75">
              <w:rPr>
                <w:sz w:val="20"/>
                <w:szCs w:val="20"/>
              </w:rPr>
              <w:tab/>
              <w:t>уважения</w:t>
            </w:r>
            <w:r w:rsidRPr="00857A75">
              <w:rPr>
                <w:sz w:val="20"/>
                <w:szCs w:val="20"/>
              </w:rPr>
              <w:tab/>
              <w:t>к</w:t>
            </w:r>
            <w:r w:rsidRPr="00857A75">
              <w:rPr>
                <w:sz w:val="20"/>
                <w:szCs w:val="20"/>
              </w:rPr>
              <w:tab/>
              <w:t>людям</w:t>
            </w:r>
            <w:r w:rsidRPr="00857A75">
              <w:rPr>
                <w:sz w:val="20"/>
                <w:szCs w:val="20"/>
              </w:rPr>
              <w:tab/>
              <w:t>труда,</w:t>
            </w:r>
            <w:r w:rsidRPr="00857A75">
              <w:rPr>
                <w:sz w:val="20"/>
                <w:szCs w:val="20"/>
              </w:rPr>
              <w:tab/>
              <w:t>результатам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2"/>
                <w:sz w:val="20"/>
                <w:szCs w:val="20"/>
              </w:rPr>
              <w:t>их</w:t>
            </w:r>
          </w:p>
        </w:tc>
      </w:tr>
    </w:tbl>
    <w:p w:rsidR="005A5190" w:rsidRPr="00830B94" w:rsidRDefault="005A5190">
      <w:pPr>
        <w:spacing w:line="228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type w:val="continuous"/>
          <w:pgSz w:w="11910" w:h="16840"/>
          <w:pgMar w:top="154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524"/>
        <w:gridCol w:w="5389"/>
      </w:tblGrid>
      <w:tr w:rsidR="005A5190" w:rsidRPr="00857A75" w:rsidTr="007D0701">
        <w:trPr>
          <w:trHeight w:val="690"/>
        </w:trPr>
        <w:tc>
          <w:tcPr>
            <w:tcW w:w="2441" w:type="dxa"/>
          </w:tcPr>
          <w:p w:rsidR="005A5190" w:rsidRPr="00857A75" w:rsidRDefault="005A5190" w:rsidP="007D0701">
            <w:pPr>
              <w:pStyle w:val="TableParagraph"/>
              <w:ind w:left="0" w:firstLine="283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A5190" w:rsidRPr="00857A75" w:rsidRDefault="005A5190" w:rsidP="007D07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389" w:type="dxa"/>
          </w:tcPr>
          <w:p w:rsidR="005A5190" w:rsidRPr="00857A75" w:rsidRDefault="003C2B94" w:rsidP="007D0701">
            <w:pPr>
              <w:pStyle w:val="TableParagraph"/>
              <w:tabs>
                <w:tab w:val="left" w:pos="670"/>
                <w:tab w:val="left" w:pos="1969"/>
                <w:tab w:val="left" w:pos="3128"/>
                <w:tab w:val="left" w:pos="3484"/>
                <w:tab w:val="left" w:pos="3824"/>
              </w:tabs>
              <w:spacing w:line="237" w:lineRule="auto"/>
              <w:ind w:left="107" w:right="9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деятельности;</w:t>
            </w:r>
            <w:r w:rsidRPr="00857A75">
              <w:rPr>
                <w:spacing w:val="1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проявляющий</w:t>
            </w:r>
            <w:r w:rsidRPr="00857A75">
              <w:rPr>
                <w:spacing w:val="1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трудолюбие</w:t>
            </w:r>
            <w:r w:rsidRPr="00857A75">
              <w:rPr>
                <w:spacing w:val="2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субъектность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</w:t>
            </w:r>
            <w:r w:rsidRPr="00857A75">
              <w:rPr>
                <w:sz w:val="20"/>
                <w:szCs w:val="20"/>
              </w:rPr>
              <w:tab/>
              <w:t>выполнении</w:t>
            </w:r>
            <w:r w:rsidRPr="00857A75">
              <w:rPr>
                <w:sz w:val="20"/>
                <w:szCs w:val="20"/>
              </w:rPr>
              <w:tab/>
              <w:t>поручений</w:t>
            </w:r>
            <w:r w:rsidRPr="00857A75">
              <w:rPr>
                <w:sz w:val="20"/>
                <w:szCs w:val="20"/>
              </w:rPr>
              <w:tab/>
              <w:t>и</w:t>
            </w:r>
            <w:r w:rsidRPr="00857A75">
              <w:rPr>
                <w:sz w:val="20"/>
                <w:szCs w:val="20"/>
              </w:rPr>
              <w:tab/>
              <w:t>в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самостоятельной</w:t>
            </w:r>
          </w:p>
          <w:p w:rsidR="005A5190" w:rsidRPr="00857A75" w:rsidRDefault="003C2B94" w:rsidP="007D0701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деятельности.</w:t>
            </w:r>
          </w:p>
        </w:tc>
      </w:tr>
      <w:tr w:rsidR="005A5190" w:rsidRPr="00857A75" w:rsidTr="007D0701">
        <w:trPr>
          <w:trHeight w:val="1149"/>
        </w:trPr>
        <w:tc>
          <w:tcPr>
            <w:tcW w:w="2441" w:type="dxa"/>
          </w:tcPr>
          <w:p w:rsidR="005A5190" w:rsidRPr="00857A75" w:rsidRDefault="003C2B94" w:rsidP="007D0701">
            <w:pPr>
              <w:pStyle w:val="TableParagraph"/>
              <w:spacing w:line="227" w:lineRule="exact"/>
              <w:ind w:left="0" w:firstLine="283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Этико-эстетическое</w:t>
            </w:r>
          </w:p>
        </w:tc>
        <w:tc>
          <w:tcPr>
            <w:tcW w:w="1524" w:type="dxa"/>
          </w:tcPr>
          <w:p w:rsidR="005A5190" w:rsidRPr="00857A75" w:rsidRDefault="003C2B94" w:rsidP="007D0701">
            <w:pPr>
              <w:pStyle w:val="TableParagraph"/>
              <w:spacing w:line="237" w:lineRule="auto"/>
              <w:ind w:left="107" w:right="438"/>
              <w:rPr>
                <w:sz w:val="20"/>
                <w:szCs w:val="20"/>
              </w:rPr>
            </w:pPr>
            <w:r w:rsidRPr="00857A75">
              <w:rPr>
                <w:spacing w:val="-1"/>
                <w:sz w:val="20"/>
                <w:szCs w:val="20"/>
              </w:rPr>
              <w:t xml:space="preserve">Культура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красота</w:t>
            </w:r>
          </w:p>
        </w:tc>
        <w:tc>
          <w:tcPr>
            <w:tcW w:w="5389" w:type="dxa"/>
          </w:tcPr>
          <w:p w:rsidR="005A5190" w:rsidRPr="00857A75" w:rsidRDefault="003C2B94" w:rsidP="007D0701">
            <w:pPr>
              <w:pStyle w:val="TableParagraph"/>
              <w:ind w:left="107" w:right="93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Способный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воспринимать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чувствовать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прекрасное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быту,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природе,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поступках,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искусстве;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стремящийся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отображению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прекрасного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продуктивных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деятельности;</w:t>
            </w:r>
            <w:r w:rsidRPr="00857A75">
              <w:rPr>
                <w:spacing w:val="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обладающий</w:t>
            </w:r>
            <w:r w:rsidRPr="00857A75">
              <w:rPr>
                <w:spacing w:val="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зачатками</w:t>
            </w:r>
            <w:r w:rsidRPr="00857A75">
              <w:rPr>
                <w:spacing w:val="1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художественно-</w:t>
            </w:r>
          </w:p>
          <w:p w:rsidR="005A5190" w:rsidRPr="00857A75" w:rsidRDefault="003C2B94" w:rsidP="007D0701">
            <w:pPr>
              <w:pStyle w:val="TableParagraph"/>
              <w:spacing w:line="217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эстетического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вкуса.</w:t>
            </w:r>
          </w:p>
        </w:tc>
      </w:tr>
    </w:tbl>
    <w:p w:rsidR="005A5190" w:rsidRPr="00D13675" w:rsidRDefault="003C2B94" w:rsidP="007D0701">
      <w:pPr>
        <w:spacing w:line="225" w:lineRule="exact"/>
        <w:ind w:left="170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13675">
        <w:rPr>
          <w:rFonts w:ascii="Times New Roman" w:hAnsi="Times New Roman"/>
          <w:b/>
          <w:sz w:val="20"/>
          <w:szCs w:val="20"/>
          <w:lang w:val="ru-RU"/>
        </w:rPr>
        <w:t>Часть,</w:t>
      </w:r>
      <w:r w:rsidRPr="00D13675">
        <w:rPr>
          <w:rFonts w:ascii="Times New Roman" w:hAnsi="Times New Roman"/>
          <w:b/>
          <w:spacing w:val="-5"/>
          <w:sz w:val="20"/>
          <w:szCs w:val="20"/>
          <w:lang w:val="ru-RU"/>
        </w:rPr>
        <w:t xml:space="preserve"> </w:t>
      </w:r>
      <w:r w:rsidRPr="00D13675">
        <w:rPr>
          <w:rFonts w:ascii="Times New Roman" w:hAnsi="Times New Roman"/>
          <w:b/>
          <w:sz w:val="20"/>
          <w:szCs w:val="20"/>
          <w:lang w:val="ru-RU"/>
        </w:rPr>
        <w:t>формируемая</w:t>
      </w:r>
      <w:r w:rsidRPr="00D13675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D13675">
        <w:rPr>
          <w:rFonts w:ascii="Times New Roman" w:hAnsi="Times New Roman"/>
          <w:b/>
          <w:sz w:val="20"/>
          <w:szCs w:val="20"/>
          <w:lang w:val="ru-RU"/>
        </w:rPr>
        <w:t>участниками</w:t>
      </w:r>
      <w:r w:rsidRPr="00D13675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D13675">
        <w:rPr>
          <w:rFonts w:ascii="Times New Roman" w:hAnsi="Times New Roman"/>
          <w:b/>
          <w:sz w:val="20"/>
          <w:szCs w:val="20"/>
          <w:lang w:val="ru-RU"/>
        </w:rPr>
        <w:t>образовательных</w:t>
      </w:r>
      <w:r w:rsidRPr="00D13675">
        <w:rPr>
          <w:rFonts w:ascii="Times New Roman" w:hAnsi="Times New Roman"/>
          <w:b/>
          <w:spacing w:val="-6"/>
          <w:sz w:val="20"/>
          <w:szCs w:val="20"/>
          <w:lang w:val="ru-RU"/>
        </w:rPr>
        <w:t xml:space="preserve"> </w:t>
      </w:r>
      <w:r w:rsidRPr="00D13675">
        <w:rPr>
          <w:rFonts w:ascii="Times New Roman" w:hAnsi="Times New Roman"/>
          <w:b/>
          <w:sz w:val="20"/>
          <w:szCs w:val="20"/>
          <w:lang w:val="ru-RU"/>
        </w:rPr>
        <w:t>отношений</w:t>
      </w:r>
    </w:p>
    <w:p w:rsidR="007D0701" w:rsidRDefault="00830B94" w:rsidP="007D0701">
      <w:pPr>
        <w:pStyle w:val="a3"/>
        <w:spacing w:before="1"/>
        <w:ind w:left="1701" w:right="685" w:firstLine="0"/>
      </w:pPr>
      <w:r>
        <w:t>Часть Программы, формируемая участниками образовательных отношений сформирована на основе регионального компонента и интеграции образовательных областей.</w:t>
      </w:r>
      <w:r w:rsidR="007D0701" w:rsidRPr="007D0701">
        <w:t xml:space="preserve"> </w:t>
      </w:r>
    </w:p>
    <w:p w:rsidR="005A5190" w:rsidRDefault="007D0701" w:rsidP="007D0701">
      <w:pPr>
        <w:pStyle w:val="a3"/>
        <w:spacing w:before="1"/>
        <w:ind w:left="1701" w:right="685" w:firstLine="0"/>
      </w:pPr>
      <w:r>
        <w:t>Часть программы, формируемая участниками образовательных отношений по направлению «Социально-коммуникативное развитие» сформирована на основе регионального компонента и интеграции образовательных областей. Определены задачи, решение которых направленно на формирование жизненных ценностей, основанных на исторических традициях, нравственном, духовном и культурном наследии своего Отечества через организацию кадетского движения в дошкольном образовательном учреждении: проект «Юный кадет».</w:t>
      </w:r>
    </w:p>
    <w:p w:rsidR="007D0701" w:rsidRPr="00D13675" w:rsidRDefault="007D0701" w:rsidP="007D0701">
      <w:pPr>
        <w:widowControl w:val="0"/>
        <w:autoSpaceDE w:val="0"/>
        <w:autoSpaceDN w:val="0"/>
        <w:spacing w:before="12" w:after="7"/>
        <w:ind w:left="1896"/>
        <w:jc w:val="both"/>
        <w:rPr>
          <w:rFonts w:ascii="Times New Roman" w:eastAsia="Times New Roman" w:hAnsi="Times New Roman"/>
          <w:b/>
          <w:i/>
          <w:szCs w:val="22"/>
          <w:lang w:val="ru-RU"/>
        </w:rPr>
      </w:pPr>
      <w:r w:rsidRPr="00D13675">
        <w:rPr>
          <w:rFonts w:ascii="Times New Roman" w:eastAsia="Times New Roman" w:hAnsi="Times New Roman"/>
          <w:b/>
          <w:i/>
          <w:szCs w:val="22"/>
          <w:lang w:val="ru-RU"/>
        </w:rPr>
        <w:t>Методическое</w:t>
      </w:r>
      <w:r w:rsidRPr="00D13675">
        <w:rPr>
          <w:rFonts w:ascii="Times New Roman" w:eastAsia="Times New Roman" w:hAnsi="Times New Roman"/>
          <w:b/>
          <w:i/>
          <w:spacing w:val="-16"/>
          <w:szCs w:val="22"/>
          <w:lang w:val="ru-RU"/>
        </w:rPr>
        <w:t xml:space="preserve"> </w:t>
      </w:r>
      <w:r w:rsidRPr="00D13675">
        <w:rPr>
          <w:rFonts w:ascii="Times New Roman" w:eastAsia="Times New Roman" w:hAnsi="Times New Roman"/>
          <w:b/>
          <w:i/>
          <w:szCs w:val="22"/>
          <w:lang w:val="ru-RU"/>
        </w:rPr>
        <w:t>обеспечение:</w:t>
      </w:r>
    </w:p>
    <w:tbl>
      <w:tblPr>
        <w:tblStyle w:val="TableNormal1"/>
        <w:tblW w:w="9356" w:type="dxa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"/>
        <w:gridCol w:w="2919"/>
        <w:gridCol w:w="7"/>
        <w:gridCol w:w="2686"/>
        <w:gridCol w:w="7"/>
        <w:gridCol w:w="1418"/>
      </w:tblGrid>
      <w:tr w:rsidR="007D0701" w:rsidRPr="007D0701" w:rsidTr="00D13675">
        <w:trPr>
          <w:trHeight w:val="551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73" w:lineRule="exact"/>
              <w:ind w:left="480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Автор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spacing w:line="274" w:lineRule="exact"/>
              <w:ind w:left="672" w:right="976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Наименование</w:t>
            </w:r>
            <w:r w:rsidRPr="007D070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73" w:lineRule="exact"/>
              <w:ind w:left="255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Издательство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74" w:lineRule="exact"/>
              <w:ind w:left="212" w:right="275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Год</w:t>
            </w:r>
            <w:r w:rsidRPr="007D070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</w:tr>
      <w:tr w:rsidR="007D0701" w:rsidRPr="007D0701" w:rsidTr="00D13675">
        <w:trPr>
          <w:trHeight w:val="1104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Белая К.Ю.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spacing w:line="237" w:lineRule="auto"/>
              <w:ind w:left="115" w:right="112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«Формирование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основ</w:t>
            </w:r>
          </w:p>
          <w:p w:rsidR="007D0701" w:rsidRPr="007D0701" w:rsidRDefault="007D0701" w:rsidP="007D0701">
            <w:pPr>
              <w:spacing w:line="274" w:lineRule="exact"/>
              <w:ind w:left="115" w:right="115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7D070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дошкольников»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1" w:right="118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D13675">
            <w:pPr>
              <w:spacing w:line="268" w:lineRule="exact"/>
              <w:ind w:left="576" w:hanging="42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377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Буре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Р.С.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ind w:left="115" w:right="97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«Социально-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нравственное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воспитание</w:t>
            </w:r>
          </w:p>
          <w:p w:rsidR="007D0701" w:rsidRPr="007D0701" w:rsidRDefault="007D0701" w:rsidP="007D0701">
            <w:pPr>
              <w:spacing w:line="268" w:lineRule="exact"/>
              <w:ind w:left="115" w:right="89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дошкольников 3-7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42" w:lineRule="auto"/>
              <w:ind w:left="111" w:right="118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108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5" w:right="120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Куцакова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Л.В.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ind w:left="115" w:right="65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«Трудовое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воспитание в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-19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детей</w:t>
            </w:r>
          </w:p>
          <w:p w:rsidR="007D0701" w:rsidRPr="007D0701" w:rsidRDefault="007D0701" w:rsidP="007D0701">
            <w:pPr>
              <w:spacing w:line="269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3-7</w:t>
            </w:r>
            <w:r w:rsidRPr="007D070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1" w:right="118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73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930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ind w:left="115" w:right="94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Белая К.Ю.,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Жемчугова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А.Е.,</w:t>
            </w:r>
          </w:p>
          <w:p w:rsidR="007D0701" w:rsidRPr="007D0701" w:rsidRDefault="007D0701" w:rsidP="007D0701">
            <w:pPr>
              <w:spacing w:line="242" w:lineRule="auto"/>
              <w:ind w:left="115" w:right="132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Злобина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М.А.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7D0701" w:rsidRPr="007D0701" w:rsidRDefault="007D0701" w:rsidP="007D0701">
            <w:pPr>
              <w:spacing w:line="264" w:lineRule="exact"/>
              <w:ind w:left="115" w:right="98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Кудрявцева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Н.Ю.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ind w:left="115" w:right="87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Методические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рекомендации к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комплексу из пяти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книг «Моя</w:t>
            </w:r>
            <w:r w:rsidRPr="007D070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родина</w:t>
            </w:r>
          </w:p>
          <w:p w:rsidR="007D0701" w:rsidRPr="007D0701" w:rsidRDefault="007D0701" w:rsidP="007D0701">
            <w:pPr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–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Россия»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1" w:right="109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Школьная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пресса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2010</w:t>
            </w:r>
          </w:p>
        </w:tc>
      </w:tr>
      <w:tr w:rsidR="007D0701" w:rsidRPr="007D0701" w:rsidTr="00D13675">
        <w:trPr>
          <w:trHeight w:val="1103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42" w:lineRule="auto"/>
              <w:ind w:left="115" w:right="106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Шорыгина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Т.А.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ind w:left="115" w:right="92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«Беседы о детях –</w:t>
            </w:r>
            <w:r w:rsidRPr="007D070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героях Великой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Отечественной</w:t>
            </w:r>
          </w:p>
          <w:p w:rsidR="007D0701" w:rsidRPr="007D0701" w:rsidRDefault="007D0701" w:rsidP="007D0701">
            <w:pPr>
              <w:spacing w:line="264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войны»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ТЦ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830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42" w:lineRule="auto"/>
              <w:ind w:left="115" w:right="106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Шорыгина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Т.А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spacing w:line="267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«Беседы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</w:t>
            </w:r>
            <w:r w:rsidRPr="007D070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Великой</w:t>
            </w:r>
          </w:p>
          <w:p w:rsidR="007D0701" w:rsidRPr="007D0701" w:rsidRDefault="007D0701" w:rsidP="007D0701">
            <w:pPr>
              <w:spacing w:line="274" w:lineRule="exact"/>
              <w:ind w:left="115" w:right="122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Отечественной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войне»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ТЦ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103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5" w:right="120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Куцакова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Л.В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ind w:left="115" w:right="125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«Нравственно-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трудовое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7D0701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7D0701" w:rsidRPr="007D0701" w:rsidRDefault="007D0701" w:rsidP="007D0701">
            <w:pPr>
              <w:spacing w:line="264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1" w:right="118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2005</w:t>
            </w:r>
          </w:p>
        </w:tc>
      </w:tr>
      <w:tr w:rsidR="007D0701" w:rsidRPr="007D0701" w:rsidTr="00D13675">
        <w:trPr>
          <w:trHeight w:val="825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5" w:right="120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Потапова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Т.В.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spacing w:line="267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«Беседы</w:t>
            </w:r>
            <w:r w:rsidRPr="007D070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</w:t>
            </w:r>
          </w:p>
          <w:p w:rsidR="007D0701" w:rsidRPr="007D0701" w:rsidRDefault="007D0701" w:rsidP="007D0701">
            <w:pPr>
              <w:spacing w:before="2" w:line="268" w:lineRule="exact"/>
              <w:ind w:left="115" w:right="96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дошкольниками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о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профессиях»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ТЦ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7D0701" w:rsidRPr="007D0701" w:rsidTr="00D13675">
        <w:trPr>
          <w:trHeight w:val="1382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lastRenderedPageBreak/>
              <w:t>Саулина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Т.Ф.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ind w:left="115" w:right="1107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«Ознакомление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дошкольников с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правилами</w:t>
            </w:r>
          </w:p>
          <w:p w:rsidR="007D0701" w:rsidRPr="007D0701" w:rsidRDefault="007D0701" w:rsidP="007D0701">
            <w:pPr>
              <w:spacing w:line="274" w:lineRule="exact"/>
              <w:ind w:left="115" w:right="165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дорожного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движения»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42" w:lineRule="auto"/>
              <w:ind w:left="111" w:right="118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7D0701" w:rsidRPr="007D0701" w:rsidTr="00D13675">
        <w:trPr>
          <w:trHeight w:val="829"/>
        </w:trPr>
        <w:tc>
          <w:tcPr>
            <w:tcW w:w="2319" w:type="dxa"/>
            <w:gridSpan w:val="2"/>
          </w:tcPr>
          <w:p w:rsidR="007D0701" w:rsidRPr="007D0701" w:rsidRDefault="007D0701" w:rsidP="007D0701">
            <w:pPr>
              <w:spacing w:line="237" w:lineRule="auto"/>
              <w:ind w:left="115" w:right="123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Алёшина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Н.В.</w:t>
            </w:r>
          </w:p>
        </w:tc>
        <w:tc>
          <w:tcPr>
            <w:tcW w:w="2919" w:type="dxa"/>
          </w:tcPr>
          <w:p w:rsidR="007D0701" w:rsidRPr="007D0701" w:rsidRDefault="007D0701" w:rsidP="007D0701">
            <w:pPr>
              <w:spacing w:line="235" w:lineRule="auto"/>
              <w:ind w:left="115" w:right="111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Патриотическое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дошкольников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11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ЦГЛ</w:t>
            </w:r>
          </w:p>
        </w:tc>
        <w:tc>
          <w:tcPr>
            <w:tcW w:w="1425" w:type="dxa"/>
            <w:gridSpan w:val="2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2005</w:t>
            </w:r>
          </w:p>
        </w:tc>
      </w:tr>
      <w:tr w:rsidR="007D0701" w:rsidRPr="007D0701" w:rsidTr="00D13675">
        <w:trPr>
          <w:trHeight w:val="830"/>
        </w:trPr>
        <w:tc>
          <w:tcPr>
            <w:tcW w:w="2268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Волина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В.В.</w:t>
            </w:r>
          </w:p>
        </w:tc>
        <w:tc>
          <w:tcPr>
            <w:tcW w:w="2977" w:type="dxa"/>
            <w:gridSpan w:val="3"/>
          </w:tcPr>
          <w:p w:rsidR="007D0701" w:rsidRPr="007D0701" w:rsidRDefault="007D0701" w:rsidP="007D0701">
            <w:pPr>
              <w:spacing w:line="242" w:lineRule="auto"/>
              <w:ind w:left="115" w:right="168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«Как стать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хорошим»</w:t>
            </w:r>
          </w:p>
        </w:tc>
        <w:tc>
          <w:tcPr>
            <w:tcW w:w="2693" w:type="dxa"/>
            <w:gridSpan w:val="2"/>
          </w:tcPr>
          <w:p w:rsidR="007D0701" w:rsidRPr="007D0701" w:rsidRDefault="007D0701" w:rsidP="007D0701">
            <w:pPr>
              <w:spacing w:line="267" w:lineRule="exact"/>
              <w:ind w:left="11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СПб:</w:t>
            </w:r>
          </w:p>
          <w:p w:rsidR="007D0701" w:rsidRPr="007D0701" w:rsidRDefault="007D0701" w:rsidP="007D0701">
            <w:pPr>
              <w:spacing w:line="274" w:lineRule="exact"/>
              <w:ind w:left="111" w:right="17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издательство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>Дидактика</w:t>
            </w:r>
            <w:r w:rsidRPr="007D0701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плюс</w:t>
            </w:r>
          </w:p>
        </w:tc>
        <w:tc>
          <w:tcPr>
            <w:tcW w:w="1418" w:type="dxa"/>
          </w:tcPr>
          <w:p w:rsidR="007D0701" w:rsidRPr="007D0701" w:rsidRDefault="007D0701" w:rsidP="007D0701">
            <w:pPr>
              <w:spacing w:line="268" w:lineRule="exact"/>
              <w:ind w:left="4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2001</w:t>
            </w:r>
          </w:p>
        </w:tc>
      </w:tr>
    </w:tbl>
    <w:p w:rsidR="007D0701" w:rsidRDefault="007D0701" w:rsidP="007D0701">
      <w:pPr>
        <w:pStyle w:val="a3"/>
        <w:spacing w:before="1"/>
        <w:ind w:right="685"/>
      </w:pPr>
    </w:p>
    <w:p w:rsidR="007D0701" w:rsidRPr="007D0701" w:rsidRDefault="007D0701" w:rsidP="007D0701">
      <w:pPr>
        <w:widowControl w:val="0"/>
        <w:autoSpaceDE w:val="0"/>
        <w:autoSpaceDN w:val="0"/>
        <w:spacing w:before="3"/>
        <w:ind w:left="2059" w:right="865" w:firstLine="216"/>
        <w:jc w:val="both"/>
        <w:rPr>
          <w:rFonts w:ascii="Times New Roman" w:eastAsia="Times New Roman" w:hAnsi="Times New Roman"/>
          <w:szCs w:val="28"/>
          <w:lang w:val="ru-RU"/>
        </w:rPr>
      </w:pPr>
      <w:r w:rsidRPr="007D0701">
        <w:rPr>
          <w:rFonts w:ascii="Times New Roman" w:eastAsia="Times New Roman" w:hAnsi="Times New Roman"/>
          <w:szCs w:val="28"/>
          <w:lang w:val="ru-RU"/>
        </w:rPr>
        <w:t>Часть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программы,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формируемая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участниками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образовательных</w:t>
      </w:r>
      <w:r w:rsidRPr="007D0701">
        <w:rPr>
          <w:rFonts w:ascii="Times New Roman" w:eastAsia="Times New Roman" w:hAnsi="Times New Roman"/>
          <w:spacing w:val="-67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отношений по направлению «Познавательное развитие» сформирована на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основе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регионального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компонента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интеграции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образовательных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областей. В направлении «Познавательное развитие» определены задачи,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направленные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на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становление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у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детей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научно-познавательного,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эмоционально-нравственного,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практически-действенного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отношения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к</w:t>
      </w:r>
      <w:r w:rsidRPr="007D0701">
        <w:rPr>
          <w:rFonts w:ascii="Times New Roman" w:eastAsia="Times New Roman" w:hAnsi="Times New Roman"/>
          <w:spacing w:val="-67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окружающей среде</w:t>
      </w:r>
      <w:r w:rsidRPr="007D0701">
        <w:rPr>
          <w:rFonts w:ascii="Times New Roman" w:eastAsia="Times New Roman" w:hAnsi="Times New Roman"/>
          <w:spacing w:val="6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к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своему</w:t>
      </w:r>
      <w:r w:rsidRPr="007D0701">
        <w:rPr>
          <w:rFonts w:ascii="Times New Roman" w:eastAsia="Times New Roman" w:hAnsi="Times New Roman"/>
          <w:spacing w:val="-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Cs w:val="28"/>
          <w:lang w:val="ru-RU"/>
        </w:rPr>
        <w:t>здоровью: реализация программы дополнительного образования естественно-научной направленности «Почемучка».</w:t>
      </w:r>
    </w:p>
    <w:p w:rsidR="007D0701" w:rsidRPr="00D13675" w:rsidRDefault="007D0701" w:rsidP="007D0701">
      <w:pPr>
        <w:widowControl w:val="0"/>
        <w:autoSpaceDE w:val="0"/>
        <w:autoSpaceDN w:val="0"/>
        <w:spacing w:before="8" w:after="7"/>
        <w:ind w:left="2347"/>
        <w:jc w:val="both"/>
        <w:rPr>
          <w:rFonts w:ascii="Times New Roman" w:eastAsia="Times New Roman" w:hAnsi="Times New Roman"/>
          <w:b/>
          <w:i/>
          <w:szCs w:val="22"/>
          <w:lang w:val="ru-RU"/>
        </w:rPr>
      </w:pPr>
      <w:r w:rsidRPr="00D13675">
        <w:rPr>
          <w:rFonts w:ascii="Times New Roman" w:eastAsia="Times New Roman" w:hAnsi="Times New Roman"/>
          <w:b/>
          <w:i/>
          <w:szCs w:val="22"/>
          <w:lang w:val="ru-RU"/>
        </w:rPr>
        <w:t>Методическое</w:t>
      </w:r>
      <w:r w:rsidRPr="00D13675">
        <w:rPr>
          <w:rFonts w:ascii="Times New Roman" w:eastAsia="Times New Roman" w:hAnsi="Times New Roman"/>
          <w:b/>
          <w:i/>
          <w:spacing w:val="-15"/>
          <w:szCs w:val="22"/>
          <w:lang w:val="ru-RU"/>
        </w:rPr>
        <w:t xml:space="preserve"> </w:t>
      </w:r>
      <w:r w:rsidRPr="00D13675">
        <w:rPr>
          <w:rFonts w:ascii="Times New Roman" w:eastAsia="Times New Roman" w:hAnsi="Times New Roman"/>
          <w:b/>
          <w:i/>
          <w:szCs w:val="22"/>
          <w:lang w:val="ru-RU"/>
        </w:rPr>
        <w:t>обеспечение:</w:t>
      </w:r>
    </w:p>
    <w:tbl>
      <w:tblPr>
        <w:tblStyle w:val="TableNormal2"/>
        <w:tblW w:w="922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3"/>
        <w:gridCol w:w="2416"/>
        <w:gridCol w:w="1276"/>
      </w:tblGrid>
      <w:tr w:rsidR="007D0701" w:rsidRPr="007D0701" w:rsidTr="00D13675">
        <w:trPr>
          <w:trHeight w:val="546"/>
        </w:trPr>
        <w:tc>
          <w:tcPr>
            <w:tcW w:w="2699" w:type="dxa"/>
          </w:tcPr>
          <w:p w:rsidR="007D0701" w:rsidRPr="007D0701" w:rsidRDefault="007D0701" w:rsidP="007D0701">
            <w:pPr>
              <w:spacing w:line="273" w:lineRule="exact"/>
              <w:ind w:left="667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Автор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74" w:lineRule="exact"/>
              <w:ind w:left="633" w:right="929" w:hanging="365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Наименование</w:t>
            </w:r>
            <w:r w:rsidRPr="007D070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73" w:lineRule="exact"/>
              <w:ind w:left="124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Издательство</w:t>
            </w:r>
          </w:p>
        </w:tc>
        <w:tc>
          <w:tcPr>
            <w:tcW w:w="1276" w:type="dxa"/>
          </w:tcPr>
          <w:p w:rsidR="007D0701" w:rsidRPr="007D0701" w:rsidRDefault="007D0701" w:rsidP="00D13675">
            <w:pPr>
              <w:spacing w:line="274" w:lineRule="exact"/>
              <w:ind w:left="113" w:firstLine="245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Год</w:t>
            </w:r>
            <w:r w:rsidRPr="007D070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</w:tr>
      <w:tr w:rsidR="007D0701" w:rsidRPr="007D0701" w:rsidTr="00D13675">
        <w:trPr>
          <w:trHeight w:val="1107"/>
        </w:trPr>
        <w:tc>
          <w:tcPr>
            <w:tcW w:w="2699" w:type="dxa"/>
          </w:tcPr>
          <w:p w:rsidR="007D0701" w:rsidRPr="007D0701" w:rsidRDefault="007D0701" w:rsidP="007D0701">
            <w:pPr>
              <w:spacing w:line="237" w:lineRule="auto"/>
              <w:ind w:left="115" w:right="93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Соломенникова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92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«Ознакомление с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природой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7D0701" w:rsidRPr="007D0701" w:rsidRDefault="007D0701" w:rsidP="007D0701">
            <w:pPr>
              <w:spacing w:before="1" w:line="270" w:lineRule="exact"/>
              <w:ind w:left="114" w:right="104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саду»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младшая</w:t>
            </w:r>
            <w:r w:rsidRPr="007D0701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71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103"/>
        </w:trPr>
        <w:tc>
          <w:tcPr>
            <w:tcW w:w="2699" w:type="dxa"/>
          </w:tcPr>
          <w:p w:rsidR="007D0701" w:rsidRPr="007D0701" w:rsidRDefault="007D0701" w:rsidP="007D0701">
            <w:pPr>
              <w:spacing w:line="237" w:lineRule="auto"/>
              <w:ind w:left="115" w:right="93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Соломенникова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92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«Ознакомление с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природой в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саду»</w:t>
            </w:r>
          </w:p>
          <w:p w:rsidR="007D0701" w:rsidRPr="007D0701" w:rsidRDefault="007D0701" w:rsidP="007D0701">
            <w:pPr>
              <w:spacing w:line="26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средняя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104"/>
        </w:trPr>
        <w:tc>
          <w:tcPr>
            <w:tcW w:w="2699" w:type="dxa"/>
          </w:tcPr>
          <w:p w:rsidR="007D0701" w:rsidRPr="007D0701" w:rsidRDefault="007D0701" w:rsidP="007D0701">
            <w:pPr>
              <w:spacing w:line="237" w:lineRule="auto"/>
              <w:ind w:left="115" w:right="93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Соломенникова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92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«Ознакомление с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природой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7D0701" w:rsidRPr="007D0701" w:rsidRDefault="007D0701" w:rsidP="007D0701">
            <w:pPr>
              <w:spacing w:line="274" w:lineRule="exact"/>
              <w:ind w:left="114" w:right="92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детском саду»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>старшая</w:t>
            </w:r>
            <w:r w:rsidRPr="007D0701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377"/>
        </w:trPr>
        <w:tc>
          <w:tcPr>
            <w:tcW w:w="2699" w:type="dxa"/>
          </w:tcPr>
          <w:p w:rsidR="007D0701" w:rsidRPr="007D0701" w:rsidRDefault="007D0701" w:rsidP="007D0701">
            <w:pPr>
              <w:spacing w:line="237" w:lineRule="auto"/>
              <w:ind w:left="115" w:right="93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Соломенникова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86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«Ознакомление с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природой в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саду»</w:t>
            </w:r>
          </w:p>
          <w:p w:rsidR="007D0701" w:rsidRPr="007D0701" w:rsidRDefault="007D0701" w:rsidP="007D0701">
            <w:pPr>
              <w:spacing w:line="268" w:lineRule="exact"/>
              <w:ind w:left="114" w:right="86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подготовительная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7D0701" w:rsidRPr="007D0701" w:rsidTr="00D13675">
        <w:trPr>
          <w:trHeight w:val="1587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Павлова</w:t>
            </w:r>
            <w:r w:rsidRPr="007D070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92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Сборник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дидактических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игр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ознакомлению с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окружающим</w:t>
            </w:r>
          </w:p>
          <w:p w:rsidR="007D0701" w:rsidRPr="007D0701" w:rsidRDefault="007D0701" w:rsidP="007D0701">
            <w:pPr>
              <w:spacing w:line="274" w:lineRule="exact"/>
              <w:ind w:left="114" w:right="95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миром в детском</w:t>
            </w:r>
            <w:r w:rsidRPr="007D070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42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7D0701" w:rsidRPr="007D0701" w:rsidTr="00D13675">
        <w:trPr>
          <w:trHeight w:val="1377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Николаева</w:t>
            </w:r>
            <w:r w:rsidRPr="007D070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С.Н.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35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Парциальная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программа</w:t>
            </w:r>
          </w:p>
          <w:p w:rsidR="007D0701" w:rsidRPr="007D0701" w:rsidRDefault="007D0701" w:rsidP="007D0701">
            <w:pPr>
              <w:spacing w:line="27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«Юный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Эколог».</w:t>
            </w:r>
          </w:p>
          <w:p w:rsidR="007D0701" w:rsidRPr="007D0701" w:rsidRDefault="007D0701" w:rsidP="007D0701">
            <w:pPr>
              <w:spacing w:line="274" w:lineRule="exact"/>
              <w:ind w:left="114" w:right="1207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Для работы с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3-7</w:t>
            </w:r>
            <w:r w:rsidRPr="007D0701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2016</w:t>
            </w:r>
          </w:p>
        </w:tc>
      </w:tr>
      <w:tr w:rsidR="007D0701" w:rsidRPr="007D0701" w:rsidTr="00D13675">
        <w:trPr>
          <w:trHeight w:val="829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И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ванова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А.И.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15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Экологические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наблюдения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7D0701" w:rsidRPr="007D0701" w:rsidRDefault="007D0701" w:rsidP="007D0701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эксперименты</w:t>
            </w:r>
            <w:r w:rsidRPr="007D0701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ТЦ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2009</w:t>
            </w:r>
          </w:p>
        </w:tc>
      </w:tr>
      <w:tr w:rsidR="007D0701" w:rsidRPr="007D0701" w:rsidTr="00D13675">
        <w:trPr>
          <w:trHeight w:val="830"/>
        </w:trPr>
        <w:tc>
          <w:tcPr>
            <w:tcW w:w="2699" w:type="dxa"/>
          </w:tcPr>
          <w:p w:rsidR="007D0701" w:rsidRPr="007D0701" w:rsidRDefault="007D0701" w:rsidP="007D0701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21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детском саду.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Методическое</w:t>
            </w:r>
          </w:p>
          <w:p w:rsidR="007D0701" w:rsidRPr="007D0701" w:rsidRDefault="007D0701" w:rsidP="007D0701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пособие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276" w:type="dxa"/>
          </w:tcPr>
          <w:p w:rsidR="007D0701" w:rsidRPr="007D0701" w:rsidRDefault="007D0701" w:rsidP="007D0701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7D0701" w:rsidRPr="007D0701" w:rsidTr="00D13675">
        <w:trPr>
          <w:trHeight w:val="1377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Новикова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В.П.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117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«Математика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старший</w:t>
            </w:r>
          </w:p>
          <w:p w:rsidR="007D0701" w:rsidRPr="007D0701" w:rsidRDefault="007D0701" w:rsidP="007D0701">
            <w:pPr>
              <w:spacing w:line="268" w:lineRule="exact"/>
              <w:ind w:left="114" w:right="137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дошкольный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возраст»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2009</w:t>
            </w:r>
          </w:p>
        </w:tc>
      </w:tr>
      <w:tr w:rsidR="007D0701" w:rsidRPr="007D0701" w:rsidTr="00D13675">
        <w:trPr>
          <w:trHeight w:val="1382"/>
        </w:trPr>
        <w:tc>
          <w:tcPr>
            <w:tcW w:w="2699" w:type="dxa"/>
          </w:tcPr>
          <w:p w:rsidR="007D0701" w:rsidRPr="007D0701" w:rsidRDefault="007D0701" w:rsidP="007D0701">
            <w:pPr>
              <w:spacing w:line="273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Новикова В.П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117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«Математика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младший</w:t>
            </w:r>
          </w:p>
          <w:p w:rsidR="007D0701" w:rsidRPr="007D0701" w:rsidRDefault="007D0701" w:rsidP="007D0701">
            <w:pPr>
              <w:spacing w:line="268" w:lineRule="exact"/>
              <w:ind w:left="114" w:right="137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дошкольный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возраст»,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73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2009</w:t>
            </w:r>
          </w:p>
        </w:tc>
      </w:tr>
    </w:tbl>
    <w:p w:rsidR="007D0701" w:rsidRPr="007D0701" w:rsidRDefault="007D0701" w:rsidP="007D0701">
      <w:pPr>
        <w:widowControl w:val="0"/>
        <w:autoSpaceDE w:val="0"/>
        <w:autoSpaceDN w:val="0"/>
        <w:rPr>
          <w:rFonts w:ascii="Times New Roman" w:eastAsia="Times New Roman" w:hAnsi="Times New Roman"/>
          <w:b/>
          <w:i/>
          <w:sz w:val="20"/>
          <w:szCs w:val="28"/>
          <w:lang w:val="ru-RU"/>
        </w:rPr>
      </w:pPr>
    </w:p>
    <w:p w:rsidR="007D0701" w:rsidRPr="007D0701" w:rsidRDefault="007D0701" w:rsidP="007D0701">
      <w:pPr>
        <w:widowControl w:val="0"/>
        <w:autoSpaceDE w:val="0"/>
        <w:autoSpaceDN w:val="0"/>
        <w:spacing w:before="3"/>
        <w:ind w:left="2059" w:right="865" w:firstLine="216"/>
        <w:jc w:val="both"/>
        <w:rPr>
          <w:rFonts w:ascii="Times New Roman" w:eastAsia="Times New Roman" w:hAnsi="Times New Roman"/>
          <w:szCs w:val="28"/>
          <w:lang w:val="ru-RU"/>
        </w:rPr>
      </w:pPr>
      <w:r w:rsidRPr="007D0701">
        <w:rPr>
          <w:rFonts w:ascii="Times New Roman" w:eastAsia="Times New Roman" w:hAnsi="Times New Roman"/>
          <w:szCs w:val="28"/>
          <w:lang w:val="ru-RU"/>
        </w:rPr>
        <w:t>Часть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программы,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формируемая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участниками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образовательных</w:t>
      </w:r>
      <w:r w:rsidRPr="007D0701">
        <w:rPr>
          <w:rFonts w:ascii="Times New Roman" w:eastAsia="Times New Roman" w:hAnsi="Times New Roman"/>
          <w:spacing w:val="-67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отношений по направлению «</w:t>
      </w:r>
      <w:r>
        <w:rPr>
          <w:rFonts w:ascii="Times New Roman" w:eastAsia="Times New Roman" w:hAnsi="Times New Roman"/>
          <w:szCs w:val="28"/>
          <w:lang w:val="ru-RU"/>
        </w:rPr>
        <w:t>речевое</w:t>
      </w:r>
      <w:r w:rsidRPr="007D0701">
        <w:rPr>
          <w:rFonts w:ascii="Times New Roman" w:eastAsia="Times New Roman" w:hAnsi="Times New Roman"/>
          <w:szCs w:val="28"/>
          <w:lang w:val="ru-RU"/>
        </w:rPr>
        <w:t xml:space="preserve"> развитие» сформирована на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основе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регионального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компонента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интеграции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образовательных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областей. В направлении «</w:t>
      </w:r>
      <w:r>
        <w:rPr>
          <w:rFonts w:ascii="Times New Roman" w:eastAsia="Times New Roman" w:hAnsi="Times New Roman"/>
          <w:szCs w:val="28"/>
          <w:lang w:val="ru-RU"/>
        </w:rPr>
        <w:t>Речевое</w:t>
      </w:r>
      <w:r w:rsidRPr="007D0701">
        <w:rPr>
          <w:rFonts w:ascii="Times New Roman" w:eastAsia="Times New Roman" w:hAnsi="Times New Roman"/>
          <w:szCs w:val="28"/>
          <w:lang w:val="ru-RU"/>
        </w:rPr>
        <w:t xml:space="preserve"> развитие» определены задачи,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направленные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на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Cs w:val="28"/>
          <w:lang w:val="ru-RU"/>
        </w:rPr>
        <w:t>развитие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у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детей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Cs w:val="28"/>
          <w:lang w:val="ru-RU"/>
        </w:rPr>
        <w:t xml:space="preserve">речевой, </w:t>
      </w:r>
      <w:r w:rsidRPr="007D0701">
        <w:rPr>
          <w:rFonts w:ascii="Times New Roman" w:eastAsia="Times New Roman" w:hAnsi="Times New Roman"/>
          <w:szCs w:val="28"/>
          <w:lang w:val="ru-RU"/>
        </w:rPr>
        <w:t>познавательно</w:t>
      </w:r>
      <w:r>
        <w:rPr>
          <w:rFonts w:ascii="Times New Roman" w:eastAsia="Times New Roman" w:hAnsi="Times New Roman"/>
          <w:szCs w:val="28"/>
          <w:lang w:val="ru-RU"/>
        </w:rPr>
        <w:t>й</w:t>
      </w:r>
      <w:r w:rsidRPr="007D0701">
        <w:rPr>
          <w:rFonts w:ascii="Times New Roman" w:eastAsia="Times New Roman" w:hAnsi="Times New Roman"/>
          <w:szCs w:val="28"/>
          <w:lang w:val="ru-RU"/>
        </w:rPr>
        <w:t>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эмоционально-нравственно</w:t>
      </w:r>
      <w:r>
        <w:rPr>
          <w:rFonts w:ascii="Times New Roman" w:eastAsia="Times New Roman" w:hAnsi="Times New Roman"/>
          <w:szCs w:val="28"/>
          <w:lang w:val="ru-RU"/>
        </w:rPr>
        <w:t>й</w:t>
      </w:r>
      <w:r w:rsidRPr="007D0701">
        <w:rPr>
          <w:rFonts w:ascii="Times New Roman" w:eastAsia="Times New Roman" w:hAnsi="Times New Roman"/>
          <w:szCs w:val="28"/>
          <w:lang w:val="ru-RU"/>
        </w:rPr>
        <w:t>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практически-действенно</w:t>
      </w:r>
      <w:r>
        <w:rPr>
          <w:rFonts w:ascii="Times New Roman" w:eastAsia="Times New Roman" w:hAnsi="Times New Roman"/>
          <w:szCs w:val="28"/>
          <w:lang w:val="ru-RU"/>
        </w:rPr>
        <w:t>й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Cs w:val="28"/>
          <w:lang w:val="ru-RU"/>
        </w:rPr>
        <w:t>активности: реализация программы дополнительного образования речевой направленности «Как хорошо уметь читать».</w:t>
      </w:r>
    </w:p>
    <w:p w:rsidR="007D0701" w:rsidRPr="007D0701" w:rsidRDefault="007D0701" w:rsidP="007D0701">
      <w:pPr>
        <w:widowControl w:val="0"/>
        <w:autoSpaceDE w:val="0"/>
        <w:autoSpaceDN w:val="0"/>
        <w:rPr>
          <w:rFonts w:ascii="Times New Roman" w:eastAsia="Times New Roman" w:hAnsi="Times New Roman"/>
          <w:b/>
          <w:i/>
          <w:sz w:val="20"/>
          <w:szCs w:val="28"/>
          <w:lang w:val="ru-RU"/>
        </w:rPr>
      </w:pPr>
    </w:p>
    <w:p w:rsidR="007D0701" w:rsidRPr="007D0701" w:rsidRDefault="007D0701" w:rsidP="007D0701">
      <w:pPr>
        <w:widowControl w:val="0"/>
        <w:autoSpaceDE w:val="0"/>
        <w:autoSpaceDN w:val="0"/>
        <w:spacing w:before="4" w:after="2"/>
        <w:ind w:left="2275"/>
        <w:rPr>
          <w:rFonts w:ascii="Times New Roman" w:eastAsia="Times New Roman" w:hAnsi="Times New Roman"/>
          <w:b/>
          <w:i/>
          <w:sz w:val="28"/>
          <w:szCs w:val="22"/>
          <w:lang w:val="ru-RU"/>
        </w:rPr>
      </w:pPr>
      <w:r w:rsidRPr="007D0701">
        <w:rPr>
          <w:rFonts w:ascii="Times New Roman" w:eastAsia="Times New Roman" w:hAnsi="Times New Roman"/>
          <w:b/>
          <w:i/>
          <w:sz w:val="28"/>
          <w:szCs w:val="22"/>
          <w:lang w:val="ru-RU"/>
        </w:rPr>
        <w:t>Методическое</w:t>
      </w:r>
      <w:r w:rsidRPr="007D0701">
        <w:rPr>
          <w:rFonts w:ascii="Times New Roman" w:eastAsia="Times New Roman" w:hAnsi="Times New Roman"/>
          <w:b/>
          <w:i/>
          <w:spacing w:val="-14"/>
          <w:sz w:val="28"/>
          <w:szCs w:val="22"/>
          <w:lang w:val="ru-RU"/>
        </w:rPr>
        <w:t xml:space="preserve"> </w:t>
      </w:r>
      <w:r w:rsidRPr="007D0701">
        <w:rPr>
          <w:rFonts w:ascii="Times New Roman" w:eastAsia="Times New Roman" w:hAnsi="Times New Roman"/>
          <w:b/>
          <w:i/>
          <w:sz w:val="28"/>
          <w:szCs w:val="22"/>
          <w:lang w:val="ru-RU"/>
        </w:rPr>
        <w:t>сопровождение:</w:t>
      </w:r>
    </w:p>
    <w:tbl>
      <w:tblPr>
        <w:tblStyle w:val="TableNormal3"/>
        <w:tblW w:w="9224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3"/>
        <w:gridCol w:w="2416"/>
        <w:gridCol w:w="1276"/>
      </w:tblGrid>
      <w:tr w:rsidR="007D0701" w:rsidRPr="007D0701" w:rsidTr="00D13675">
        <w:trPr>
          <w:trHeight w:val="551"/>
        </w:trPr>
        <w:tc>
          <w:tcPr>
            <w:tcW w:w="2699" w:type="dxa"/>
          </w:tcPr>
          <w:p w:rsidR="007D0701" w:rsidRPr="007D0701" w:rsidRDefault="007D0701" w:rsidP="007D0701">
            <w:pPr>
              <w:spacing w:line="273" w:lineRule="exact"/>
              <w:ind w:left="667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Автор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73" w:lineRule="exact"/>
              <w:ind w:left="250" w:right="926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Наименование</w:t>
            </w:r>
          </w:p>
          <w:p w:rsidR="007D0701" w:rsidRPr="007D0701" w:rsidRDefault="007D0701" w:rsidP="007D0701">
            <w:pPr>
              <w:spacing w:before="2" w:line="257" w:lineRule="exact"/>
              <w:ind w:left="250" w:right="922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73" w:lineRule="exact"/>
              <w:ind w:left="124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Издательство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73" w:lineRule="exact"/>
              <w:ind w:left="95" w:right="77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Год</w:t>
            </w:r>
          </w:p>
          <w:p w:rsidR="007D0701" w:rsidRPr="007D0701" w:rsidRDefault="007D0701" w:rsidP="00D13675">
            <w:pPr>
              <w:spacing w:before="2" w:line="257" w:lineRule="exact"/>
              <w:ind w:left="95" w:right="-7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</w:tr>
      <w:tr w:rsidR="007D0701" w:rsidRPr="007D0701" w:rsidTr="00D13675">
        <w:trPr>
          <w:trHeight w:val="551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Ушакова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О.С.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0" w:lineRule="auto"/>
              <w:ind w:left="114" w:right="124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Развитие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речи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детей 5-7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7D0701" w:rsidRPr="007D0701" w:rsidTr="00D13675">
        <w:trPr>
          <w:trHeight w:val="552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Ушакова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О.С.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before="1" w:line="230" w:lineRule="auto"/>
              <w:ind w:left="114" w:right="124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Развитие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речи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детей 3-5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7D0701" w:rsidRPr="007D0701" w:rsidTr="00D13675">
        <w:trPr>
          <w:trHeight w:val="1656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Ушакова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О.С.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102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Ознакомление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дошкольников с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литературой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развитие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речи.</w:t>
            </w:r>
          </w:p>
          <w:p w:rsidR="007D0701" w:rsidRPr="007D0701" w:rsidRDefault="007D0701" w:rsidP="007D0701">
            <w:pPr>
              <w:spacing w:line="274" w:lineRule="exact"/>
              <w:ind w:left="114" w:right="121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Методическое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пособие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7D0701" w:rsidRPr="007D0701" w:rsidTr="00D13675">
        <w:trPr>
          <w:trHeight w:val="1377"/>
        </w:trPr>
        <w:tc>
          <w:tcPr>
            <w:tcW w:w="2699" w:type="dxa"/>
          </w:tcPr>
          <w:p w:rsidR="007D0701" w:rsidRPr="007D0701" w:rsidRDefault="007D0701" w:rsidP="007D0701">
            <w:pPr>
              <w:spacing w:line="237" w:lineRule="auto"/>
              <w:ind w:left="115" w:right="1227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Колесникова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Е.В.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92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Слова. Слоги.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Звуки. Развитие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>фонематического</w:t>
            </w:r>
          </w:p>
          <w:p w:rsidR="007D0701" w:rsidRPr="007D0701" w:rsidRDefault="007D0701" w:rsidP="007D0701">
            <w:pPr>
              <w:spacing w:line="270" w:lineRule="exact"/>
              <w:ind w:left="114" w:right="94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слуха у детей 4-5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 Ювента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2016</w:t>
            </w:r>
          </w:p>
        </w:tc>
      </w:tr>
      <w:tr w:rsidR="007D0701" w:rsidRPr="007D0701" w:rsidTr="00D13675">
        <w:trPr>
          <w:trHeight w:val="1103"/>
        </w:trPr>
        <w:tc>
          <w:tcPr>
            <w:tcW w:w="2699" w:type="dxa"/>
          </w:tcPr>
          <w:p w:rsidR="007D0701" w:rsidRPr="007D0701" w:rsidRDefault="007D0701" w:rsidP="007D0701">
            <w:pPr>
              <w:spacing w:line="242" w:lineRule="auto"/>
              <w:ind w:left="115" w:right="1227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Колесникова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Е.В.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86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Развитие звуко-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буквенного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 xml:space="preserve">анализа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у</w:t>
            </w:r>
            <w:r w:rsidRPr="007D0701">
              <w:rPr>
                <w:rFonts w:ascii="Times New Roman" w:eastAsia="Times New Roman" w:hAnsi="Times New Roman"/>
                <w:spacing w:val="-16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детей</w:t>
            </w:r>
            <w:r w:rsidRPr="007D070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5-</w:t>
            </w:r>
          </w:p>
          <w:p w:rsidR="007D0701" w:rsidRPr="007D0701" w:rsidRDefault="007D0701" w:rsidP="007D0701">
            <w:pPr>
              <w:spacing w:line="26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6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лет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 Ювента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2016</w:t>
            </w:r>
          </w:p>
        </w:tc>
      </w:tr>
      <w:tr w:rsidR="007D0701" w:rsidRPr="007D0701" w:rsidTr="00D13675">
        <w:trPr>
          <w:trHeight w:val="830"/>
        </w:trPr>
        <w:tc>
          <w:tcPr>
            <w:tcW w:w="2699" w:type="dxa"/>
          </w:tcPr>
          <w:p w:rsidR="007D0701" w:rsidRPr="007D0701" w:rsidRDefault="007D0701" w:rsidP="007D0701">
            <w:pPr>
              <w:spacing w:line="273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Гербова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В.В.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5" w:lineRule="auto"/>
              <w:ind w:left="114" w:right="104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Развитие речи в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детском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 2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младшая</w:t>
            </w:r>
            <w:r w:rsidRPr="007D0701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6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73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2017</w:t>
            </w:r>
          </w:p>
        </w:tc>
      </w:tr>
      <w:tr w:rsidR="007D0701" w:rsidRPr="007D0701" w:rsidTr="00D13675">
        <w:trPr>
          <w:trHeight w:val="830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lastRenderedPageBreak/>
              <w:t>Гербова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В.В.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67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Развитие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речи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7D0701" w:rsidRPr="007D0701" w:rsidRDefault="007D0701" w:rsidP="007D0701">
            <w:pPr>
              <w:spacing w:line="274" w:lineRule="exact"/>
              <w:ind w:left="114" w:right="92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2"/>
                <w:lang w:val="ru-RU"/>
              </w:rPr>
              <w:t>средняя</w:t>
            </w:r>
            <w:r w:rsidRPr="007D0701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42" w:lineRule="auto"/>
              <w:ind w:left="119" w:right="96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2017</w:t>
            </w:r>
          </w:p>
        </w:tc>
      </w:tr>
      <w:tr w:rsidR="007D0701" w:rsidRPr="007D0701" w:rsidTr="00D13675">
        <w:trPr>
          <w:trHeight w:val="825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Гербова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В.В.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67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Развитие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речи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7D0701" w:rsidRPr="007D0701" w:rsidRDefault="007D0701" w:rsidP="007D0701">
            <w:pPr>
              <w:spacing w:before="3" w:line="268" w:lineRule="exact"/>
              <w:ind w:left="114" w:right="110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старшая</w:t>
            </w:r>
            <w:r w:rsidRPr="007D0701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6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2017</w:t>
            </w:r>
          </w:p>
        </w:tc>
      </w:tr>
      <w:tr w:rsidR="007D0701" w:rsidRPr="007D0701" w:rsidTr="00D13675">
        <w:trPr>
          <w:trHeight w:val="829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Гербова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В.В.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06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Развитие речи в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</w:p>
          <w:p w:rsidR="007D0701" w:rsidRPr="007D0701" w:rsidRDefault="007D0701" w:rsidP="007D0701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подготовительная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42" w:lineRule="auto"/>
              <w:ind w:left="119" w:right="96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2017</w:t>
            </w:r>
          </w:p>
        </w:tc>
      </w:tr>
      <w:tr w:rsidR="007D0701" w:rsidRPr="007D0701" w:rsidTr="00D13675">
        <w:trPr>
          <w:trHeight w:val="278"/>
        </w:trPr>
        <w:tc>
          <w:tcPr>
            <w:tcW w:w="2699" w:type="dxa"/>
          </w:tcPr>
          <w:p w:rsidR="007D0701" w:rsidRPr="007D0701" w:rsidRDefault="007D0701" w:rsidP="007D070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58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7D0701" w:rsidRPr="007D0701" w:rsidRDefault="007D0701" w:rsidP="007D070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7D0701" w:rsidRPr="007D0701" w:rsidTr="00D13675">
        <w:trPr>
          <w:trHeight w:val="825"/>
        </w:trPr>
        <w:tc>
          <w:tcPr>
            <w:tcW w:w="2699" w:type="dxa"/>
          </w:tcPr>
          <w:p w:rsidR="007D0701" w:rsidRPr="007D0701" w:rsidRDefault="007D0701" w:rsidP="007D0701">
            <w:pPr>
              <w:spacing w:line="225" w:lineRule="auto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4"/>
                <w:lang w:val="ru-RU"/>
              </w:rPr>
              <w:t>Журова</w:t>
            </w:r>
            <w:r w:rsidRPr="007D0701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>Л.Е.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67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Обучение</w:t>
            </w:r>
          </w:p>
          <w:p w:rsidR="007D0701" w:rsidRPr="007D0701" w:rsidRDefault="007D0701" w:rsidP="007D0701">
            <w:pPr>
              <w:spacing w:before="2" w:line="268" w:lineRule="exact"/>
              <w:ind w:left="114" w:right="120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дошкольников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грамоте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Издательство</w:t>
            </w:r>
          </w:p>
          <w:p w:rsidR="007D0701" w:rsidRPr="007D0701" w:rsidRDefault="007D0701" w:rsidP="007D0701">
            <w:pPr>
              <w:spacing w:line="280" w:lineRule="atLeast"/>
              <w:ind w:left="119" w:right="80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«Педагогика»,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1978</w:t>
            </w:r>
          </w:p>
        </w:tc>
      </w:tr>
      <w:tr w:rsidR="007D0701" w:rsidRPr="007D0701" w:rsidTr="00D13675">
        <w:trPr>
          <w:trHeight w:val="1105"/>
        </w:trPr>
        <w:tc>
          <w:tcPr>
            <w:tcW w:w="2699" w:type="dxa"/>
          </w:tcPr>
          <w:p w:rsidR="007D0701" w:rsidRPr="007D0701" w:rsidRDefault="007D0701" w:rsidP="007D0701">
            <w:pPr>
              <w:spacing w:line="391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4"/>
                <w:lang w:val="ru-RU"/>
              </w:rPr>
              <w:t>Журова</w:t>
            </w:r>
            <w:r w:rsidRPr="007D0701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>Л.Е.</w:t>
            </w:r>
          </w:p>
          <w:p w:rsidR="007D0701" w:rsidRPr="007D0701" w:rsidRDefault="007D0701" w:rsidP="007D0701">
            <w:pPr>
              <w:spacing w:before="113"/>
              <w:ind w:left="446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,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03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Азбука для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дошкольников: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играем</w:t>
            </w:r>
            <w:r w:rsidRPr="007D0701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</w:t>
            </w:r>
            <w:r w:rsidRPr="007D0701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читаем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вместе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37" w:lineRule="auto"/>
              <w:ind w:left="119" w:right="94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Вентана-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Граф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70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</w:tbl>
    <w:p w:rsidR="007D0701" w:rsidRPr="007D0701" w:rsidRDefault="007D0701" w:rsidP="007D0701">
      <w:pPr>
        <w:widowControl w:val="0"/>
        <w:autoSpaceDE w:val="0"/>
        <w:autoSpaceDN w:val="0"/>
        <w:spacing w:before="3"/>
        <w:ind w:left="2059" w:right="865" w:firstLine="216"/>
        <w:jc w:val="both"/>
        <w:rPr>
          <w:rFonts w:ascii="Times New Roman" w:eastAsia="Times New Roman" w:hAnsi="Times New Roman"/>
          <w:szCs w:val="28"/>
          <w:lang w:val="ru-RU"/>
        </w:rPr>
      </w:pPr>
      <w:r w:rsidRPr="007D0701">
        <w:rPr>
          <w:rFonts w:ascii="Times New Roman" w:eastAsia="Times New Roman" w:hAnsi="Times New Roman"/>
          <w:szCs w:val="28"/>
          <w:lang w:val="ru-RU"/>
        </w:rPr>
        <w:t>Часть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программы,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формируемая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участниками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образовательных</w:t>
      </w:r>
      <w:r w:rsidRPr="007D0701">
        <w:rPr>
          <w:rFonts w:ascii="Times New Roman" w:eastAsia="Times New Roman" w:hAnsi="Times New Roman"/>
          <w:spacing w:val="-67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отношений по направлению «</w:t>
      </w:r>
      <w:r w:rsidR="00D13675">
        <w:rPr>
          <w:rFonts w:ascii="Times New Roman" w:eastAsia="Times New Roman" w:hAnsi="Times New Roman"/>
          <w:szCs w:val="28"/>
          <w:lang w:val="ru-RU"/>
        </w:rPr>
        <w:t>Художественно-эстетическое развитие</w:t>
      </w:r>
      <w:r w:rsidRPr="007D0701">
        <w:rPr>
          <w:rFonts w:ascii="Times New Roman" w:eastAsia="Times New Roman" w:hAnsi="Times New Roman"/>
          <w:szCs w:val="28"/>
          <w:lang w:val="ru-RU"/>
        </w:rPr>
        <w:t>» сформирована на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основе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регионального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компонента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интеграции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>образовательных</w:t>
      </w:r>
      <w:r w:rsidRPr="007D0701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7D0701">
        <w:rPr>
          <w:rFonts w:ascii="Times New Roman" w:eastAsia="Times New Roman" w:hAnsi="Times New Roman"/>
          <w:szCs w:val="28"/>
          <w:lang w:val="ru-RU"/>
        </w:rPr>
        <w:t xml:space="preserve">областей. </w:t>
      </w:r>
    </w:p>
    <w:p w:rsidR="007D0701" w:rsidRPr="007D0701" w:rsidRDefault="007D0701" w:rsidP="007D0701">
      <w:pPr>
        <w:widowControl w:val="0"/>
        <w:autoSpaceDE w:val="0"/>
        <w:autoSpaceDN w:val="0"/>
        <w:spacing w:after="2"/>
        <w:ind w:left="2275"/>
        <w:rPr>
          <w:rFonts w:ascii="Times New Roman" w:eastAsia="Times New Roman" w:hAnsi="Times New Roman"/>
          <w:b/>
          <w:i/>
          <w:sz w:val="28"/>
          <w:szCs w:val="22"/>
          <w:lang w:val="ru-RU"/>
        </w:rPr>
      </w:pPr>
      <w:r w:rsidRPr="007D0701">
        <w:rPr>
          <w:rFonts w:ascii="Times New Roman" w:eastAsia="Times New Roman" w:hAnsi="Times New Roman"/>
          <w:b/>
          <w:i/>
          <w:sz w:val="28"/>
          <w:szCs w:val="22"/>
          <w:lang w:val="ru-RU"/>
        </w:rPr>
        <w:t>Методическое</w:t>
      </w:r>
      <w:r w:rsidRPr="007D0701">
        <w:rPr>
          <w:rFonts w:ascii="Times New Roman" w:eastAsia="Times New Roman" w:hAnsi="Times New Roman"/>
          <w:b/>
          <w:i/>
          <w:spacing w:val="-15"/>
          <w:sz w:val="28"/>
          <w:szCs w:val="22"/>
          <w:lang w:val="ru-RU"/>
        </w:rPr>
        <w:t xml:space="preserve"> </w:t>
      </w:r>
      <w:r w:rsidRPr="007D0701">
        <w:rPr>
          <w:rFonts w:ascii="Times New Roman" w:eastAsia="Times New Roman" w:hAnsi="Times New Roman"/>
          <w:b/>
          <w:i/>
          <w:sz w:val="28"/>
          <w:szCs w:val="22"/>
          <w:lang w:val="ru-RU"/>
        </w:rPr>
        <w:t>обеспечение:</w:t>
      </w:r>
    </w:p>
    <w:tbl>
      <w:tblPr>
        <w:tblStyle w:val="TableNormal4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3"/>
        <w:gridCol w:w="2416"/>
        <w:gridCol w:w="1276"/>
      </w:tblGrid>
      <w:tr w:rsidR="007D0701" w:rsidRPr="007D0701" w:rsidTr="00D13675">
        <w:trPr>
          <w:trHeight w:val="551"/>
        </w:trPr>
        <w:tc>
          <w:tcPr>
            <w:tcW w:w="2699" w:type="dxa"/>
          </w:tcPr>
          <w:p w:rsidR="007D0701" w:rsidRPr="007D0701" w:rsidRDefault="007D0701" w:rsidP="007D0701">
            <w:pPr>
              <w:spacing w:line="273" w:lineRule="exact"/>
              <w:ind w:left="667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Автор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before="3" w:line="264" w:lineRule="exact"/>
              <w:ind w:left="633" w:right="929" w:hanging="365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Наименование</w:t>
            </w:r>
            <w:r w:rsidRPr="007D0701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73" w:lineRule="exact"/>
              <w:ind w:left="124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Издательство</w:t>
            </w:r>
          </w:p>
        </w:tc>
        <w:tc>
          <w:tcPr>
            <w:tcW w:w="1276" w:type="dxa"/>
          </w:tcPr>
          <w:p w:rsidR="007D0701" w:rsidRPr="007D0701" w:rsidRDefault="007D0701" w:rsidP="00D13675">
            <w:pPr>
              <w:spacing w:before="3" w:line="264" w:lineRule="exact"/>
              <w:ind w:left="113" w:right="-149" w:firstLine="245"/>
              <w:rPr>
                <w:rFonts w:ascii="Times New Roman" w:eastAsia="Times New Roman" w:hAnsi="Times New Roman"/>
                <w:b/>
                <w:lang w:val="ru-RU"/>
              </w:rPr>
            </w:pPr>
            <w:r w:rsidRPr="007D0701">
              <w:rPr>
                <w:rFonts w:ascii="Times New Roman" w:eastAsia="Times New Roman" w:hAnsi="Times New Roman"/>
                <w:b/>
                <w:lang w:val="ru-RU"/>
              </w:rPr>
              <w:t>Год</w:t>
            </w:r>
            <w:r w:rsidRPr="007D0701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</w:tr>
      <w:tr w:rsidR="007D0701" w:rsidRPr="007D0701" w:rsidTr="00D13675">
        <w:trPr>
          <w:trHeight w:val="830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Лыкова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877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Конструирование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7D070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детском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-2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7D0701" w:rsidRPr="007D0701" w:rsidRDefault="007D0701" w:rsidP="007D0701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младшая</w:t>
            </w:r>
            <w:r w:rsidRPr="007D0701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ИД</w:t>
            </w:r>
          </w:p>
          <w:p w:rsidR="007D0701" w:rsidRPr="007D0701" w:rsidRDefault="007D0701" w:rsidP="007D0701">
            <w:pPr>
              <w:spacing w:line="274" w:lineRule="exact"/>
              <w:ind w:left="119" w:right="127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«Цветной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мир»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7D0701" w:rsidRPr="007D0701" w:rsidTr="00D13675">
        <w:trPr>
          <w:trHeight w:val="830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Лыкова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877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Конструирование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 саду</w:t>
            </w:r>
          </w:p>
          <w:p w:rsidR="007D0701" w:rsidRPr="007D0701" w:rsidRDefault="007D0701" w:rsidP="007D0701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средняя</w:t>
            </w:r>
            <w:r w:rsidRPr="007D0701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ИД</w:t>
            </w:r>
          </w:p>
          <w:p w:rsidR="007D0701" w:rsidRPr="007D0701" w:rsidRDefault="007D0701" w:rsidP="007D0701">
            <w:pPr>
              <w:spacing w:line="274" w:lineRule="exact"/>
              <w:ind w:left="119" w:right="127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«Цветной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мир»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7D0701" w:rsidRPr="007D0701" w:rsidTr="00D13675">
        <w:trPr>
          <w:trHeight w:val="825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Лыкова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67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Конструирование</w:t>
            </w:r>
          </w:p>
          <w:p w:rsidR="007D0701" w:rsidRPr="007D0701" w:rsidRDefault="007D0701" w:rsidP="007D0701">
            <w:pPr>
              <w:spacing w:before="3" w:line="268" w:lineRule="exact"/>
              <w:ind w:left="114" w:right="110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старшая</w:t>
            </w:r>
            <w:r w:rsidRPr="007D0701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ИД</w:t>
            </w:r>
          </w:p>
          <w:p w:rsidR="007D0701" w:rsidRPr="007D0701" w:rsidRDefault="007D0701" w:rsidP="007D0701">
            <w:pPr>
              <w:spacing w:before="3" w:line="268" w:lineRule="exact"/>
              <w:ind w:left="119" w:right="127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«Цветной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мир»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7D0701" w:rsidRPr="007D0701" w:rsidTr="00D13675">
        <w:trPr>
          <w:trHeight w:val="1103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Лыкова</w:t>
            </w:r>
            <w:r w:rsidRPr="007D070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И.А.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86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Конструирование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 саду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подготовительная</w:t>
            </w:r>
          </w:p>
          <w:p w:rsidR="007D0701" w:rsidRPr="007D0701" w:rsidRDefault="007D0701" w:rsidP="007D0701">
            <w:pPr>
              <w:spacing w:line="26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ИД</w:t>
            </w:r>
          </w:p>
          <w:p w:rsidR="007D0701" w:rsidRPr="007D0701" w:rsidRDefault="007D0701" w:rsidP="007D0701">
            <w:pPr>
              <w:spacing w:before="5" w:line="232" w:lineRule="auto"/>
              <w:ind w:left="119" w:right="127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«Цветной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мир»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7D0701" w:rsidRPr="007D0701" w:rsidTr="00D13675">
        <w:trPr>
          <w:trHeight w:val="830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Комарова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Т.С.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24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эстетического</w:t>
            </w:r>
          </w:p>
          <w:p w:rsidR="007D0701" w:rsidRPr="007D0701" w:rsidRDefault="007D0701" w:rsidP="007D0701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воспитания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42" w:lineRule="auto"/>
              <w:ind w:left="119" w:right="90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Мозаика-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2009</w:t>
            </w:r>
          </w:p>
        </w:tc>
      </w:tr>
      <w:tr w:rsidR="007D0701" w:rsidRPr="007D0701" w:rsidTr="00D13675">
        <w:trPr>
          <w:trHeight w:val="2481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Каплунова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И.М.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83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Ладушки.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Праздник каждый</w:t>
            </w:r>
            <w:r w:rsidRPr="007D070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день. Программа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музыкального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воспитания детей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дошкольного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возраста 2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младшая 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СПб.:</w:t>
            </w:r>
          </w:p>
          <w:p w:rsidR="007D0701" w:rsidRPr="007D0701" w:rsidRDefault="007D0701" w:rsidP="007D0701">
            <w:pPr>
              <w:spacing w:line="275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«Композитор»</w:t>
            </w:r>
          </w:p>
        </w:tc>
        <w:tc>
          <w:tcPr>
            <w:tcW w:w="127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</w:tbl>
    <w:p w:rsidR="007D0701" w:rsidRPr="007D0701" w:rsidRDefault="007D0701" w:rsidP="007D0701">
      <w:pPr>
        <w:widowControl w:val="0"/>
        <w:autoSpaceDE w:val="0"/>
        <w:autoSpaceDN w:val="0"/>
        <w:spacing w:line="268" w:lineRule="exact"/>
        <w:rPr>
          <w:rFonts w:ascii="Times New Roman" w:eastAsia="Times New Roman" w:hAnsi="Times New Roman"/>
          <w:szCs w:val="22"/>
          <w:lang w:val="ru-RU"/>
        </w:rPr>
        <w:sectPr w:rsidR="007D0701" w:rsidRPr="007D0701">
          <w:pgSz w:w="11910" w:h="16840"/>
          <w:pgMar w:top="1000" w:right="0" w:bottom="1200" w:left="20" w:header="0" w:footer="894" w:gutter="0"/>
          <w:cols w:space="720"/>
        </w:sectPr>
      </w:pPr>
    </w:p>
    <w:tbl>
      <w:tblPr>
        <w:tblStyle w:val="TableNormal4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3"/>
        <w:gridCol w:w="2416"/>
        <w:gridCol w:w="1266"/>
      </w:tblGrid>
      <w:tr w:rsidR="007D0701" w:rsidRPr="007D0701" w:rsidTr="00D13675">
        <w:trPr>
          <w:trHeight w:val="2208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lastRenderedPageBreak/>
              <w:t>Каплунова</w:t>
            </w:r>
            <w:r w:rsidRPr="007D070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И.М.</w:t>
            </w: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83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Ладушки.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Праздник каждый</w:t>
            </w:r>
            <w:r w:rsidRPr="007D070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день. Программа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музыкального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воспитания детей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дошкольного</w:t>
            </w:r>
          </w:p>
          <w:p w:rsidR="007D0701" w:rsidRPr="007D0701" w:rsidRDefault="007D0701" w:rsidP="007D0701">
            <w:pPr>
              <w:spacing w:line="274" w:lineRule="exact"/>
              <w:ind w:left="114" w:right="952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возраста средняя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СПб.:</w:t>
            </w:r>
          </w:p>
          <w:p w:rsidR="007D0701" w:rsidRPr="007D0701" w:rsidRDefault="007D0701" w:rsidP="007D0701">
            <w:pPr>
              <w:spacing w:line="275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«Композитор»</w:t>
            </w:r>
          </w:p>
        </w:tc>
        <w:tc>
          <w:tcPr>
            <w:tcW w:w="126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7D0701" w:rsidRPr="007D0701" w:rsidTr="00D13675">
        <w:trPr>
          <w:trHeight w:val="2487"/>
        </w:trPr>
        <w:tc>
          <w:tcPr>
            <w:tcW w:w="2699" w:type="dxa"/>
          </w:tcPr>
          <w:p w:rsidR="007D0701" w:rsidRPr="007D0701" w:rsidRDefault="007D0701" w:rsidP="007D0701">
            <w:pPr>
              <w:spacing w:line="263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9"/>
                <w:lang w:val="ru-RU"/>
              </w:rPr>
              <w:t>Каплунова</w:t>
            </w:r>
            <w:r w:rsidRPr="007D0701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9"/>
                <w:lang w:val="ru-RU"/>
              </w:rPr>
              <w:t>И.М.</w:t>
            </w:r>
          </w:p>
          <w:p w:rsidR="007D0701" w:rsidRPr="007D0701" w:rsidRDefault="007D0701" w:rsidP="007D0701">
            <w:pPr>
              <w:spacing w:before="10" w:line="292" w:lineRule="exact"/>
              <w:ind w:left="215" w:right="2314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2833" w:type="dxa"/>
          </w:tcPr>
          <w:p w:rsidR="007D0701" w:rsidRPr="007D0701" w:rsidRDefault="007D0701" w:rsidP="007D0701">
            <w:pPr>
              <w:ind w:left="114" w:right="838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Ладушки.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Праздник каждый</w:t>
            </w:r>
            <w:r w:rsidRPr="007D0701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день. Программа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музыкального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воспитания детей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дошкольного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возраста</w:t>
            </w:r>
          </w:p>
          <w:p w:rsidR="007D0701" w:rsidRPr="007D0701" w:rsidRDefault="007D0701" w:rsidP="007D0701">
            <w:pPr>
              <w:spacing w:line="274" w:lineRule="exact"/>
              <w:ind w:left="114" w:right="86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подготовительная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группа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72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СПб.:</w:t>
            </w:r>
          </w:p>
          <w:p w:rsidR="007D0701" w:rsidRPr="007D0701" w:rsidRDefault="007D0701" w:rsidP="007D0701">
            <w:pPr>
              <w:spacing w:line="275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«Композитор»</w:t>
            </w:r>
          </w:p>
        </w:tc>
        <w:tc>
          <w:tcPr>
            <w:tcW w:w="1266" w:type="dxa"/>
          </w:tcPr>
          <w:p w:rsidR="007D0701" w:rsidRPr="007D0701" w:rsidRDefault="007D0701" w:rsidP="007D0701">
            <w:pPr>
              <w:spacing w:line="273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7D0701" w:rsidRPr="007D0701" w:rsidTr="00D13675">
        <w:trPr>
          <w:trHeight w:val="1655"/>
        </w:trPr>
        <w:tc>
          <w:tcPr>
            <w:tcW w:w="2699" w:type="dxa"/>
          </w:tcPr>
          <w:p w:rsidR="007D0701" w:rsidRPr="007D0701" w:rsidRDefault="007D0701" w:rsidP="007D0701">
            <w:pPr>
              <w:spacing w:line="268" w:lineRule="exact"/>
              <w:ind w:left="11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Гончарова</w:t>
            </w:r>
            <w:r w:rsidRPr="007D070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О.В.</w:t>
            </w:r>
          </w:p>
          <w:p w:rsidR="007D0701" w:rsidRPr="007D0701" w:rsidRDefault="007D0701" w:rsidP="007D0701">
            <w:pPr>
              <w:spacing w:before="56"/>
              <w:ind w:left="215" w:right="2328"/>
              <w:jc w:val="both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42" w:lineRule="auto"/>
              <w:ind w:left="114" w:right="142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Театральная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палитра.</w:t>
            </w:r>
          </w:p>
          <w:p w:rsidR="007D0701" w:rsidRPr="007D0701" w:rsidRDefault="007D0701" w:rsidP="007D0701">
            <w:pPr>
              <w:spacing w:line="242" w:lineRule="auto"/>
              <w:ind w:left="114" w:right="1061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Программа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художественно-</w:t>
            </w:r>
          </w:p>
          <w:p w:rsidR="007D0701" w:rsidRPr="007D0701" w:rsidRDefault="007D0701" w:rsidP="007D0701">
            <w:pPr>
              <w:spacing w:line="274" w:lineRule="exact"/>
              <w:ind w:left="114" w:right="124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эстетического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воспитания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ТЦ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66" w:type="dxa"/>
          </w:tcPr>
          <w:p w:rsidR="007D0701" w:rsidRPr="007D0701" w:rsidRDefault="007D0701" w:rsidP="007D0701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2010</w:t>
            </w:r>
          </w:p>
        </w:tc>
      </w:tr>
      <w:tr w:rsidR="007D0701" w:rsidRPr="007D0701" w:rsidTr="00D13675">
        <w:trPr>
          <w:trHeight w:val="914"/>
        </w:trPr>
        <w:tc>
          <w:tcPr>
            <w:tcW w:w="2699" w:type="dxa"/>
          </w:tcPr>
          <w:p w:rsidR="007D0701" w:rsidRPr="007D0701" w:rsidRDefault="007D0701" w:rsidP="007D0701">
            <w:pPr>
              <w:spacing w:line="269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spacing w:val="-20"/>
                <w:lang w:val="ru-RU"/>
              </w:rPr>
              <w:t>З</w:t>
            </w:r>
            <w:r w:rsidRPr="007D0701">
              <w:rPr>
                <w:rFonts w:ascii="Times New Roman" w:eastAsia="Times New Roman" w:hAnsi="Times New Roman"/>
                <w:b/>
                <w:i/>
                <w:spacing w:val="-105"/>
                <w:w w:val="95"/>
                <w:sz w:val="28"/>
                <w:lang w:val="ru-RU"/>
              </w:rPr>
              <w:t>с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>ц</w:t>
            </w:r>
            <w:r w:rsidRPr="007D0701">
              <w:rPr>
                <w:rFonts w:ascii="Times New Roman" w:eastAsia="Times New Roman" w:hAnsi="Times New Roman"/>
                <w:spacing w:val="-1"/>
                <w:lang w:val="ru-RU"/>
              </w:rPr>
              <w:t>е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>пин</w:t>
            </w:r>
            <w:r w:rsidRPr="007D0701">
              <w:rPr>
                <w:rFonts w:ascii="Times New Roman" w:eastAsia="Times New Roman" w:hAnsi="Times New Roman"/>
                <w:lang w:val="ru-RU"/>
              </w:rPr>
              <w:t>а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spacing w:val="-7"/>
                <w:lang w:val="ru-RU"/>
              </w:rPr>
              <w:t>М</w:t>
            </w:r>
            <w:r w:rsidRPr="007D0701">
              <w:rPr>
                <w:rFonts w:ascii="Times New Roman" w:eastAsia="Times New Roman" w:hAnsi="Times New Roman"/>
                <w:spacing w:val="2"/>
                <w:lang w:val="ru-RU"/>
              </w:rPr>
              <w:t>.</w:t>
            </w:r>
            <w:r w:rsidRPr="007D0701">
              <w:rPr>
                <w:rFonts w:ascii="Times New Roman" w:eastAsia="Times New Roman" w:hAnsi="Times New Roman"/>
                <w:spacing w:val="-4"/>
                <w:lang w:val="ru-RU"/>
              </w:rPr>
              <w:t>Б</w:t>
            </w:r>
            <w:r w:rsidRPr="007D0701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7D0701" w:rsidRPr="007D0701" w:rsidRDefault="007D0701" w:rsidP="007D0701">
            <w:pPr>
              <w:spacing w:line="308" w:lineRule="exact"/>
              <w:ind w:left="215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2833" w:type="dxa"/>
          </w:tcPr>
          <w:p w:rsidR="007D0701" w:rsidRPr="007D0701" w:rsidRDefault="007D0701" w:rsidP="007D0701">
            <w:pPr>
              <w:spacing w:line="237" w:lineRule="auto"/>
              <w:ind w:left="114" w:right="1260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Праздники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и</w:t>
            </w:r>
            <w:r w:rsidRPr="007D070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развлечения в</w:t>
            </w:r>
            <w:r w:rsidRPr="007D0701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7D070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саду</w:t>
            </w:r>
          </w:p>
        </w:tc>
        <w:tc>
          <w:tcPr>
            <w:tcW w:w="2416" w:type="dxa"/>
          </w:tcPr>
          <w:p w:rsidR="007D0701" w:rsidRPr="007D0701" w:rsidRDefault="007D0701" w:rsidP="007D0701">
            <w:pPr>
              <w:spacing w:line="261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М.: ТЦ</w:t>
            </w:r>
            <w:r w:rsidRPr="007D0701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D0701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66" w:type="dxa"/>
          </w:tcPr>
          <w:p w:rsidR="007D0701" w:rsidRPr="007D0701" w:rsidRDefault="007D0701" w:rsidP="007D0701">
            <w:pPr>
              <w:spacing w:line="261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7D0701">
              <w:rPr>
                <w:rFonts w:ascii="Times New Roman" w:eastAsia="Times New Roman" w:hAnsi="Times New Roman"/>
                <w:lang w:val="ru-RU"/>
              </w:rPr>
              <w:t>2009</w:t>
            </w:r>
          </w:p>
        </w:tc>
      </w:tr>
    </w:tbl>
    <w:p w:rsidR="007D0701" w:rsidRDefault="007D0701" w:rsidP="00D13675">
      <w:pPr>
        <w:pStyle w:val="a3"/>
        <w:spacing w:before="1"/>
        <w:ind w:left="0" w:right="685" w:firstLine="0"/>
      </w:pPr>
    </w:p>
    <w:p w:rsidR="00D13675" w:rsidRDefault="00D13675" w:rsidP="00D13675">
      <w:pPr>
        <w:pStyle w:val="a3"/>
        <w:spacing w:before="1"/>
        <w:ind w:left="0" w:right="685" w:firstLine="0"/>
      </w:pPr>
    </w:p>
    <w:p w:rsidR="00D13675" w:rsidRPr="00D13675" w:rsidRDefault="00D13675" w:rsidP="00D13675">
      <w:pPr>
        <w:widowControl w:val="0"/>
        <w:autoSpaceDE w:val="0"/>
        <w:autoSpaceDN w:val="0"/>
        <w:spacing w:line="242" w:lineRule="auto"/>
        <w:ind w:left="851" w:right="685" w:firstLine="216"/>
        <w:jc w:val="both"/>
        <w:rPr>
          <w:rFonts w:ascii="Times New Roman" w:eastAsia="Times New Roman" w:hAnsi="Times New Roman"/>
          <w:szCs w:val="28"/>
          <w:lang w:val="ru-RU"/>
        </w:rPr>
      </w:pPr>
      <w:r w:rsidRPr="00D13675">
        <w:rPr>
          <w:rFonts w:ascii="Times New Roman" w:eastAsia="Times New Roman" w:hAnsi="Times New Roman"/>
          <w:szCs w:val="28"/>
          <w:lang w:val="ru-RU"/>
        </w:rPr>
        <w:t>Часть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программы, формируемая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участниками образовательных отношений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по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направлению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«Физическое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развитие»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сформирована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основе</w:t>
      </w:r>
      <w:r w:rsidRPr="00D13675">
        <w:rPr>
          <w:rFonts w:ascii="Times New Roman" w:eastAsia="Times New Roman" w:hAnsi="Times New Roman"/>
          <w:spacing w:val="-67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регионального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компонента.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В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направлении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«Физическое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развитие»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определены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задачи,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содержание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и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условие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педагогической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работы,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решение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которых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направленно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укрепление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здоровья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детей,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совершенствование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функциональных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возможностей,</w:t>
      </w:r>
      <w:r w:rsidRPr="00D13675">
        <w:rPr>
          <w:rFonts w:ascii="Times New Roman" w:eastAsia="Times New Roman" w:hAnsi="Times New Roman"/>
          <w:spacing w:val="1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двигательных</w:t>
      </w:r>
      <w:r w:rsidRPr="00D13675">
        <w:rPr>
          <w:rFonts w:ascii="Times New Roman" w:eastAsia="Times New Roman" w:hAnsi="Times New Roman"/>
          <w:spacing w:val="-67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навыков,</w:t>
      </w:r>
      <w:r w:rsidRPr="00D13675">
        <w:rPr>
          <w:rFonts w:ascii="Times New Roman" w:eastAsia="Times New Roman" w:hAnsi="Times New Roman"/>
          <w:spacing w:val="45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физических</w:t>
      </w:r>
      <w:r w:rsidRPr="00D13675">
        <w:rPr>
          <w:rFonts w:ascii="Times New Roman" w:eastAsia="Times New Roman" w:hAnsi="Times New Roman"/>
          <w:spacing w:val="35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качеств.</w:t>
      </w:r>
      <w:r w:rsidRPr="00D13675">
        <w:rPr>
          <w:rFonts w:ascii="Times New Roman" w:eastAsia="Times New Roman" w:hAnsi="Times New Roman"/>
          <w:spacing w:val="45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Приоритетным</w:t>
      </w:r>
      <w:r w:rsidRPr="00D13675">
        <w:rPr>
          <w:rFonts w:ascii="Times New Roman" w:eastAsia="Times New Roman" w:hAnsi="Times New Roman"/>
          <w:spacing w:val="46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направлением</w:t>
      </w:r>
      <w:r w:rsidRPr="00D13675">
        <w:rPr>
          <w:rFonts w:ascii="Times New Roman" w:eastAsia="Times New Roman" w:hAnsi="Times New Roman"/>
          <w:spacing w:val="45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является</w:t>
      </w:r>
      <w:r>
        <w:rPr>
          <w:rFonts w:ascii="Times New Roman" w:eastAsia="Times New Roman" w:hAnsi="Times New Roman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pacing w:val="-1"/>
          <w:szCs w:val="28"/>
          <w:lang w:val="ru-RU"/>
        </w:rPr>
        <w:t>применение</w:t>
      </w:r>
      <w:r w:rsidRPr="00D13675">
        <w:rPr>
          <w:rFonts w:ascii="Times New Roman" w:eastAsia="Times New Roman" w:hAnsi="Times New Roman"/>
          <w:spacing w:val="-6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pacing w:val="-1"/>
          <w:szCs w:val="28"/>
          <w:lang w:val="ru-RU"/>
        </w:rPr>
        <w:t>подвижных</w:t>
      </w:r>
      <w:r w:rsidRPr="00D13675">
        <w:rPr>
          <w:rFonts w:ascii="Times New Roman" w:eastAsia="Times New Roman" w:hAnsi="Times New Roman"/>
          <w:spacing w:val="-17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pacing w:val="-1"/>
          <w:szCs w:val="28"/>
          <w:lang w:val="ru-RU"/>
        </w:rPr>
        <w:t>игр</w:t>
      </w:r>
      <w:r w:rsidRPr="00D13675">
        <w:rPr>
          <w:rFonts w:ascii="Times New Roman" w:eastAsia="Times New Roman" w:hAnsi="Times New Roman"/>
          <w:spacing w:val="-7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и</w:t>
      </w:r>
      <w:r w:rsidRPr="00D13675">
        <w:rPr>
          <w:rFonts w:ascii="Times New Roman" w:eastAsia="Times New Roman" w:hAnsi="Times New Roman"/>
          <w:spacing w:val="-8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здоровьесберегающих</w:t>
      </w:r>
      <w:r w:rsidRPr="00D13675">
        <w:rPr>
          <w:rFonts w:ascii="Times New Roman" w:eastAsia="Times New Roman" w:hAnsi="Times New Roman"/>
          <w:spacing w:val="-14"/>
          <w:szCs w:val="28"/>
          <w:lang w:val="ru-RU"/>
        </w:rPr>
        <w:t xml:space="preserve"> </w:t>
      </w:r>
      <w:r w:rsidRPr="00D13675">
        <w:rPr>
          <w:rFonts w:ascii="Times New Roman" w:eastAsia="Times New Roman" w:hAnsi="Times New Roman"/>
          <w:szCs w:val="28"/>
          <w:lang w:val="ru-RU"/>
        </w:rPr>
        <w:t>технологий.</w:t>
      </w:r>
    </w:p>
    <w:p w:rsidR="00D13675" w:rsidRPr="00D13675" w:rsidRDefault="00D13675" w:rsidP="00D13675">
      <w:pPr>
        <w:widowControl w:val="0"/>
        <w:autoSpaceDE w:val="0"/>
        <w:autoSpaceDN w:val="0"/>
        <w:spacing w:before="240" w:after="2"/>
        <w:ind w:left="2045"/>
        <w:rPr>
          <w:rFonts w:ascii="Times New Roman" w:eastAsia="Times New Roman" w:hAnsi="Times New Roman"/>
          <w:b/>
          <w:i/>
          <w:szCs w:val="22"/>
          <w:lang w:val="ru-RU"/>
        </w:rPr>
      </w:pPr>
      <w:r w:rsidRPr="00D13675">
        <w:rPr>
          <w:rFonts w:ascii="Times New Roman" w:eastAsia="Times New Roman" w:hAnsi="Times New Roman"/>
          <w:b/>
          <w:i/>
          <w:spacing w:val="-1"/>
          <w:szCs w:val="22"/>
          <w:lang w:val="ru-RU"/>
        </w:rPr>
        <w:t>Методическое</w:t>
      </w:r>
      <w:r w:rsidRPr="00D13675">
        <w:rPr>
          <w:rFonts w:ascii="Times New Roman" w:eastAsia="Times New Roman" w:hAnsi="Times New Roman"/>
          <w:b/>
          <w:i/>
          <w:spacing w:val="-14"/>
          <w:szCs w:val="22"/>
          <w:lang w:val="ru-RU"/>
        </w:rPr>
        <w:t xml:space="preserve"> </w:t>
      </w:r>
      <w:r w:rsidRPr="00D13675">
        <w:rPr>
          <w:rFonts w:ascii="Times New Roman" w:eastAsia="Times New Roman" w:hAnsi="Times New Roman"/>
          <w:b/>
          <w:i/>
          <w:szCs w:val="22"/>
          <w:lang w:val="ru-RU"/>
        </w:rPr>
        <w:t>обеспечение:</w:t>
      </w:r>
    </w:p>
    <w:tbl>
      <w:tblPr>
        <w:tblStyle w:val="TableNormal5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3"/>
        <w:gridCol w:w="2416"/>
        <w:gridCol w:w="1266"/>
      </w:tblGrid>
      <w:tr w:rsidR="00D13675" w:rsidRPr="00D13675" w:rsidTr="00D13675">
        <w:trPr>
          <w:trHeight w:val="552"/>
        </w:trPr>
        <w:tc>
          <w:tcPr>
            <w:tcW w:w="2699" w:type="dxa"/>
          </w:tcPr>
          <w:p w:rsidR="00D13675" w:rsidRPr="00D13675" w:rsidRDefault="00D13675" w:rsidP="00D13675">
            <w:pPr>
              <w:spacing w:line="273" w:lineRule="exact"/>
              <w:ind w:left="667"/>
              <w:rPr>
                <w:rFonts w:ascii="Times New Roman" w:eastAsia="Times New Roman" w:hAnsi="Times New Roman"/>
                <w:b/>
                <w:lang w:val="ru-RU"/>
              </w:rPr>
            </w:pPr>
            <w:r w:rsidRPr="00D13675">
              <w:rPr>
                <w:rFonts w:ascii="Times New Roman" w:eastAsia="Times New Roman" w:hAnsi="Times New Roman"/>
                <w:b/>
                <w:lang w:val="ru-RU"/>
              </w:rPr>
              <w:t>Автор</w:t>
            </w:r>
          </w:p>
        </w:tc>
        <w:tc>
          <w:tcPr>
            <w:tcW w:w="2833" w:type="dxa"/>
          </w:tcPr>
          <w:p w:rsidR="00D13675" w:rsidRPr="00D13675" w:rsidRDefault="00D13675" w:rsidP="00D13675">
            <w:pPr>
              <w:spacing w:before="4" w:line="264" w:lineRule="exact"/>
              <w:ind w:left="633" w:right="929" w:hanging="365"/>
              <w:rPr>
                <w:rFonts w:ascii="Times New Roman" w:eastAsia="Times New Roman" w:hAnsi="Times New Roman"/>
                <w:b/>
                <w:lang w:val="ru-RU"/>
              </w:rPr>
            </w:pPr>
            <w:r w:rsidRPr="00D13675">
              <w:rPr>
                <w:rFonts w:ascii="Times New Roman" w:eastAsia="Times New Roman" w:hAnsi="Times New Roman"/>
                <w:b/>
                <w:lang w:val="ru-RU"/>
              </w:rPr>
              <w:t>Наименование</w:t>
            </w:r>
            <w:r w:rsidRPr="00D13675">
              <w:rPr>
                <w:rFonts w:ascii="Times New Roman" w:eastAsia="Times New Roman" w:hAnsi="Times New Roman"/>
                <w:b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  <w:tc>
          <w:tcPr>
            <w:tcW w:w="2416" w:type="dxa"/>
          </w:tcPr>
          <w:p w:rsidR="00D13675" w:rsidRPr="00D13675" w:rsidRDefault="00D13675" w:rsidP="00D13675">
            <w:pPr>
              <w:spacing w:line="273" w:lineRule="exact"/>
              <w:ind w:left="124"/>
              <w:rPr>
                <w:rFonts w:ascii="Times New Roman" w:eastAsia="Times New Roman" w:hAnsi="Times New Roman"/>
                <w:b/>
                <w:lang w:val="ru-RU"/>
              </w:rPr>
            </w:pPr>
            <w:r w:rsidRPr="00D13675">
              <w:rPr>
                <w:rFonts w:ascii="Times New Roman" w:eastAsia="Times New Roman" w:hAnsi="Times New Roman"/>
                <w:b/>
                <w:lang w:val="ru-RU"/>
              </w:rPr>
              <w:t>Издательство</w:t>
            </w:r>
          </w:p>
        </w:tc>
        <w:tc>
          <w:tcPr>
            <w:tcW w:w="1266" w:type="dxa"/>
          </w:tcPr>
          <w:p w:rsidR="00D13675" w:rsidRPr="00D13675" w:rsidRDefault="00D13675" w:rsidP="00D13675">
            <w:pPr>
              <w:spacing w:before="4" w:line="264" w:lineRule="exact"/>
              <w:ind w:left="118" w:firstLine="245"/>
              <w:rPr>
                <w:rFonts w:ascii="Times New Roman" w:eastAsia="Times New Roman" w:hAnsi="Times New Roman"/>
                <w:b/>
                <w:lang w:val="ru-RU"/>
              </w:rPr>
            </w:pPr>
            <w:r w:rsidRPr="00D13675">
              <w:rPr>
                <w:rFonts w:ascii="Times New Roman" w:eastAsia="Times New Roman" w:hAnsi="Times New Roman"/>
                <w:b/>
                <w:lang w:val="ru-RU"/>
              </w:rPr>
              <w:t>Год</w:t>
            </w:r>
            <w:r w:rsidRPr="00D13675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b/>
                <w:lang w:val="ru-RU"/>
              </w:rPr>
              <w:t>издания</w:t>
            </w:r>
          </w:p>
        </w:tc>
      </w:tr>
      <w:tr w:rsidR="00D13675" w:rsidRPr="00D13675" w:rsidTr="00D13675">
        <w:trPr>
          <w:trHeight w:val="830"/>
        </w:trPr>
        <w:tc>
          <w:tcPr>
            <w:tcW w:w="2699" w:type="dxa"/>
          </w:tcPr>
          <w:p w:rsidR="00D13675" w:rsidRPr="00D13675" w:rsidRDefault="00D13675" w:rsidP="00D13675">
            <w:pPr>
              <w:spacing w:line="250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Борисова</w:t>
            </w:r>
            <w:r w:rsidRPr="00D1367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И.М.</w:t>
            </w:r>
          </w:p>
          <w:p w:rsidR="00D13675" w:rsidRPr="00D13675" w:rsidRDefault="00D13675" w:rsidP="00D13675">
            <w:pPr>
              <w:spacing w:line="283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D13675" w:rsidRPr="00D13675" w:rsidRDefault="00D13675" w:rsidP="00D13675">
            <w:pPr>
              <w:spacing w:line="277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</w:tcPr>
          <w:p w:rsidR="00D13675" w:rsidRPr="00D13675" w:rsidRDefault="00D13675" w:rsidP="00D13675">
            <w:pPr>
              <w:spacing w:line="267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Формирование</w:t>
            </w:r>
            <w:r w:rsidRPr="00D13675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о</w:t>
            </w:r>
          </w:p>
          <w:p w:rsidR="00D13675" w:rsidRPr="00D13675" w:rsidRDefault="00D13675" w:rsidP="00D13675">
            <w:pPr>
              <w:spacing w:line="274" w:lineRule="exact"/>
              <w:ind w:left="114" w:right="996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здоровом образе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жизни</w:t>
            </w:r>
          </w:p>
        </w:tc>
        <w:tc>
          <w:tcPr>
            <w:tcW w:w="2416" w:type="dxa"/>
          </w:tcPr>
          <w:p w:rsidR="00D13675" w:rsidRPr="00D13675" w:rsidRDefault="00D13675" w:rsidP="00D13675">
            <w:pPr>
              <w:spacing w:line="242" w:lineRule="auto"/>
              <w:ind w:left="119" w:right="840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М.: Мозаика -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66" w:type="dxa"/>
          </w:tcPr>
          <w:p w:rsidR="00D13675" w:rsidRPr="00D13675" w:rsidRDefault="00D13675" w:rsidP="00D13675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D13675" w:rsidRPr="00D13675" w:rsidTr="00D13675">
        <w:trPr>
          <w:trHeight w:val="274"/>
        </w:trPr>
        <w:tc>
          <w:tcPr>
            <w:tcW w:w="2699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54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spacing w:val="-33"/>
                <w:lang w:val="ru-RU"/>
              </w:rPr>
              <w:t>Б</w:t>
            </w:r>
            <w:r w:rsidRPr="00D13675">
              <w:rPr>
                <w:rFonts w:ascii="Times New Roman" w:eastAsia="Times New Roman" w:hAnsi="Times New Roman"/>
                <w:spacing w:val="-97"/>
                <w:w w:val="95"/>
                <w:position w:val="-7"/>
                <w:sz w:val="28"/>
                <w:lang w:val="ru-RU"/>
              </w:rPr>
              <w:t>в</w:t>
            </w:r>
            <w:r w:rsidRPr="00D13675">
              <w:rPr>
                <w:rFonts w:ascii="Times New Roman" w:eastAsia="Times New Roman" w:hAnsi="Times New Roman"/>
                <w:spacing w:val="9"/>
                <w:lang w:val="ru-RU"/>
              </w:rPr>
              <w:t>о</w:t>
            </w:r>
            <w:r w:rsidRPr="00D13675">
              <w:rPr>
                <w:rFonts w:ascii="Times New Roman" w:eastAsia="Times New Roman" w:hAnsi="Times New Roman"/>
                <w:spacing w:val="-5"/>
                <w:lang w:val="ru-RU"/>
              </w:rPr>
              <w:t>р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>и</w:t>
            </w:r>
            <w:r w:rsidRPr="00D13675">
              <w:rPr>
                <w:rFonts w:ascii="Times New Roman" w:eastAsia="Times New Roman" w:hAnsi="Times New Roman"/>
                <w:spacing w:val="-6"/>
                <w:lang w:val="ru-RU"/>
              </w:rPr>
              <w:t>с</w:t>
            </w:r>
            <w:r w:rsidRPr="00D13675">
              <w:rPr>
                <w:rFonts w:ascii="Times New Roman" w:eastAsia="Times New Roman" w:hAnsi="Times New Roman"/>
                <w:spacing w:val="4"/>
                <w:lang w:val="ru-RU"/>
              </w:rPr>
              <w:t>о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>в</w:t>
            </w:r>
            <w:r w:rsidRPr="00D13675">
              <w:rPr>
                <w:rFonts w:ascii="Times New Roman" w:eastAsia="Times New Roman" w:hAnsi="Times New Roman"/>
                <w:lang w:val="ru-RU"/>
              </w:rPr>
              <w:t>а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spacing w:val="-7"/>
                <w:lang w:val="ru-RU"/>
              </w:rPr>
              <w:t>М</w:t>
            </w:r>
            <w:r w:rsidRPr="00D13675">
              <w:rPr>
                <w:rFonts w:ascii="Times New Roman" w:eastAsia="Times New Roman" w:hAnsi="Times New Roman"/>
                <w:spacing w:val="2"/>
                <w:lang w:val="ru-RU"/>
              </w:rPr>
              <w:t>.</w:t>
            </w:r>
            <w:r w:rsidRPr="00D13675">
              <w:rPr>
                <w:rFonts w:ascii="Times New Roman" w:eastAsia="Times New Roman" w:hAnsi="Times New Roman"/>
                <w:spacing w:val="-7"/>
                <w:lang w:val="ru-RU"/>
              </w:rPr>
              <w:t>М</w:t>
            </w:r>
            <w:r w:rsidRPr="00D13675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833" w:type="dxa"/>
            <w:vMerge w:val="restart"/>
          </w:tcPr>
          <w:p w:rsidR="00D13675" w:rsidRPr="00D13675" w:rsidRDefault="00D13675" w:rsidP="00D13675">
            <w:pPr>
              <w:ind w:left="114" w:right="92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Малоподвижные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игры и игровые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упражнения для</w:t>
            </w:r>
          </w:p>
          <w:p w:rsidR="00D13675" w:rsidRPr="00D13675" w:rsidRDefault="00D13675" w:rsidP="00D13675">
            <w:pPr>
              <w:spacing w:line="274" w:lineRule="exact"/>
              <w:ind w:left="114" w:right="952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занятий с детьми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3-7</w:t>
            </w:r>
            <w:r w:rsidRPr="00D13675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лет</w:t>
            </w:r>
          </w:p>
        </w:tc>
        <w:tc>
          <w:tcPr>
            <w:tcW w:w="2416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54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М: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Мозаика-</w:t>
            </w:r>
          </w:p>
        </w:tc>
        <w:tc>
          <w:tcPr>
            <w:tcW w:w="1266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54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D13675" w:rsidRPr="00D13675" w:rsidTr="00D13675">
        <w:trPr>
          <w:trHeight w:val="380"/>
        </w:trPr>
        <w:tc>
          <w:tcPr>
            <w:tcW w:w="2699" w:type="dxa"/>
            <w:tcBorders>
              <w:top w:val="nil"/>
              <w:bottom w:val="nil"/>
            </w:tcBorders>
          </w:tcPr>
          <w:p w:rsidR="00D13675" w:rsidRPr="00D13675" w:rsidRDefault="00D13675" w:rsidP="00D13675">
            <w:pPr>
              <w:spacing w:before="54" w:line="306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D13675" w:rsidRPr="00D13675" w:rsidRDefault="00D13675" w:rsidP="00D13675">
            <w:pPr>
              <w:spacing w:line="267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D13675" w:rsidRPr="00D13675" w:rsidTr="00D13675">
        <w:trPr>
          <w:trHeight w:val="316"/>
        </w:trPr>
        <w:tc>
          <w:tcPr>
            <w:tcW w:w="2699" w:type="dxa"/>
            <w:tcBorders>
              <w:top w:val="nil"/>
              <w:bottom w:val="nil"/>
            </w:tcBorders>
          </w:tcPr>
          <w:p w:rsidR="00D13675" w:rsidRPr="00D13675" w:rsidRDefault="00D13675" w:rsidP="00D13675">
            <w:pPr>
              <w:spacing w:line="296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13675" w:rsidRPr="00D13675" w:rsidTr="00D13675">
        <w:trPr>
          <w:trHeight w:val="376"/>
        </w:trPr>
        <w:tc>
          <w:tcPr>
            <w:tcW w:w="2699" w:type="dxa"/>
            <w:tcBorders>
              <w:top w:val="nil"/>
            </w:tcBorders>
          </w:tcPr>
          <w:p w:rsidR="00D13675" w:rsidRPr="00D13675" w:rsidRDefault="00D13675" w:rsidP="00D13675">
            <w:pPr>
              <w:spacing w:line="313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D13675" w:rsidRPr="00D13675" w:rsidTr="00D13675">
        <w:trPr>
          <w:trHeight w:val="830"/>
        </w:trPr>
        <w:tc>
          <w:tcPr>
            <w:tcW w:w="2699" w:type="dxa"/>
          </w:tcPr>
          <w:p w:rsidR="00D13675" w:rsidRPr="00D13675" w:rsidRDefault="00D13675" w:rsidP="00D13675">
            <w:pPr>
              <w:spacing w:line="265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spacing w:val="-15"/>
                <w:lang w:val="ru-RU"/>
              </w:rPr>
              <w:t>З</w:t>
            </w:r>
            <w:r w:rsidRPr="00D13675">
              <w:rPr>
                <w:rFonts w:ascii="Times New Roman" w:eastAsia="Times New Roman" w:hAnsi="Times New Roman"/>
                <w:spacing w:val="-117"/>
                <w:w w:val="95"/>
                <w:position w:val="1"/>
                <w:sz w:val="28"/>
                <w:lang w:val="ru-RU"/>
              </w:rPr>
              <w:t>в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>и</w:t>
            </w:r>
            <w:r w:rsidRPr="00D13675">
              <w:rPr>
                <w:rFonts w:ascii="Times New Roman" w:eastAsia="Times New Roman" w:hAnsi="Times New Roman"/>
                <w:spacing w:val="-4"/>
                <w:lang w:val="ru-RU"/>
              </w:rPr>
              <w:t>м</w:t>
            </w:r>
            <w:r w:rsidRPr="00D13675">
              <w:rPr>
                <w:rFonts w:ascii="Times New Roman" w:eastAsia="Times New Roman" w:hAnsi="Times New Roman"/>
                <w:spacing w:val="9"/>
                <w:lang w:val="ru-RU"/>
              </w:rPr>
              <w:t>о</w:t>
            </w:r>
            <w:r w:rsidRPr="00D13675">
              <w:rPr>
                <w:rFonts w:ascii="Times New Roman" w:eastAsia="Times New Roman" w:hAnsi="Times New Roman"/>
                <w:spacing w:val="-4"/>
                <w:lang w:val="ru-RU"/>
              </w:rPr>
              <w:t>н</w:t>
            </w:r>
            <w:r w:rsidRPr="00D13675">
              <w:rPr>
                <w:rFonts w:ascii="Times New Roman" w:eastAsia="Times New Roman" w:hAnsi="Times New Roman"/>
                <w:lang w:val="ru-RU"/>
              </w:rPr>
              <w:t xml:space="preserve">ина 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spacing w:val="-2"/>
                <w:lang w:val="ru-RU"/>
              </w:rPr>
              <w:t>В</w:t>
            </w:r>
            <w:r w:rsidRPr="00D13675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D13675">
              <w:rPr>
                <w:rFonts w:ascii="Times New Roman" w:eastAsia="Times New Roman" w:hAnsi="Times New Roman"/>
                <w:spacing w:val="-6"/>
                <w:lang w:val="ru-RU"/>
              </w:rPr>
              <w:t>Н.</w:t>
            </w:r>
          </w:p>
          <w:p w:rsidR="00D13675" w:rsidRPr="00D13675" w:rsidRDefault="00D13675" w:rsidP="00D13675">
            <w:pPr>
              <w:spacing w:line="319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</w:tcPr>
          <w:p w:rsidR="00D13675" w:rsidRPr="00D13675" w:rsidRDefault="00D13675" w:rsidP="00D13675">
            <w:pPr>
              <w:spacing w:line="235" w:lineRule="auto"/>
              <w:ind w:left="114" w:right="1316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Воспитание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ребёнка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–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дошкольника</w:t>
            </w:r>
          </w:p>
        </w:tc>
        <w:tc>
          <w:tcPr>
            <w:tcW w:w="2416" w:type="dxa"/>
          </w:tcPr>
          <w:p w:rsidR="00D13675" w:rsidRPr="00D13675" w:rsidRDefault="00D13675" w:rsidP="00D13675">
            <w:pPr>
              <w:spacing w:line="273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М.:</w:t>
            </w:r>
            <w:r w:rsidRPr="00D13675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МИКПРО</w:t>
            </w:r>
          </w:p>
        </w:tc>
        <w:tc>
          <w:tcPr>
            <w:tcW w:w="1266" w:type="dxa"/>
          </w:tcPr>
          <w:p w:rsidR="00D13675" w:rsidRPr="00D13675" w:rsidRDefault="00D13675" w:rsidP="00D13675">
            <w:pPr>
              <w:spacing w:line="273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1996</w:t>
            </w:r>
          </w:p>
        </w:tc>
      </w:tr>
      <w:tr w:rsidR="00D13675" w:rsidRPr="00D13675" w:rsidTr="00D13675">
        <w:trPr>
          <w:trHeight w:val="830"/>
        </w:trPr>
        <w:tc>
          <w:tcPr>
            <w:tcW w:w="2699" w:type="dxa"/>
          </w:tcPr>
          <w:p w:rsidR="00D13675" w:rsidRPr="00D13675" w:rsidRDefault="00D13675" w:rsidP="00D13675">
            <w:pPr>
              <w:spacing w:before="14" w:line="187" w:lineRule="auto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spacing w:val="-68"/>
                <w:lang w:val="ru-RU"/>
              </w:rPr>
              <w:lastRenderedPageBreak/>
              <w:t>П</w:t>
            </w:r>
            <w:r w:rsidRPr="00D13675">
              <w:rPr>
                <w:rFonts w:ascii="Times New Roman" w:eastAsia="Times New Roman" w:hAnsi="Times New Roman"/>
                <w:spacing w:val="-130"/>
                <w:w w:val="95"/>
                <w:position w:val="-10"/>
                <w:sz w:val="28"/>
                <w:lang w:val="ru-RU"/>
              </w:rPr>
              <w:t>И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>е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>н</w:t>
            </w:r>
            <w:r w:rsidRPr="00D13675">
              <w:rPr>
                <w:rFonts w:ascii="Times New Roman" w:eastAsia="Times New Roman" w:hAnsi="Times New Roman"/>
                <w:spacing w:val="10"/>
                <w:lang w:val="ru-RU"/>
              </w:rPr>
              <w:t>з</w:t>
            </w:r>
            <w:r w:rsidRPr="00D13675">
              <w:rPr>
                <w:rFonts w:ascii="Times New Roman" w:eastAsia="Times New Roman" w:hAnsi="Times New Roman"/>
                <w:spacing w:val="-20"/>
                <w:lang w:val="ru-RU"/>
              </w:rPr>
              <w:t>у</w:t>
            </w:r>
            <w:r w:rsidRPr="00D13675">
              <w:rPr>
                <w:rFonts w:ascii="Times New Roman" w:eastAsia="Times New Roman" w:hAnsi="Times New Roman"/>
                <w:lang w:val="ru-RU"/>
              </w:rPr>
              <w:t>л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>ае</w:t>
            </w:r>
            <w:r w:rsidRPr="00D13675">
              <w:rPr>
                <w:rFonts w:ascii="Times New Roman" w:eastAsia="Times New Roman" w:hAnsi="Times New Roman"/>
                <w:spacing w:val="2"/>
                <w:lang w:val="ru-RU"/>
              </w:rPr>
              <w:t>в</w:t>
            </w:r>
            <w:r w:rsidRPr="00D13675">
              <w:rPr>
                <w:rFonts w:ascii="Times New Roman" w:eastAsia="Times New Roman" w:hAnsi="Times New Roman"/>
                <w:lang w:val="ru-RU"/>
              </w:rPr>
              <w:t>а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Л</w:t>
            </w:r>
            <w:r w:rsidRPr="00D13675">
              <w:rPr>
                <w:rFonts w:ascii="Times New Roman" w:eastAsia="Times New Roman" w:hAnsi="Times New Roman"/>
                <w:spacing w:val="2"/>
                <w:lang w:val="ru-RU"/>
              </w:rPr>
              <w:t>.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>И.</w:t>
            </w:r>
          </w:p>
          <w:p w:rsidR="00D13675" w:rsidRPr="00D13675" w:rsidRDefault="00D13675" w:rsidP="00D13675">
            <w:pPr>
              <w:spacing w:before="26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</w:tcPr>
          <w:p w:rsidR="00D13675" w:rsidRPr="00D13675" w:rsidRDefault="00D13675" w:rsidP="00D13675">
            <w:pPr>
              <w:spacing w:line="237" w:lineRule="auto"/>
              <w:ind w:left="114" w:right="1480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Физическая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культура</w:t>
            </w:r>
            <w:r w:rsidRPr="00D1367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в</w:t>
            </w:r>
          </w:p>
          <w:p w:rsidR="00D13675" w:rsidRPr="00D13675" w:rsidRDefault="00D13675" w:rsidP="00D13675">
            <w:pPr>
              <w:spacing w:line="27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детском</w:t>
            </w:r>
            <w:r w:rsidRPr="00D13675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саду</w:t>
            </w:r>
          </w:p>
        </w:tc>
        <w:tc>
          <w:tcPr>
            <w:tcW w:w="2416" w:type="dxa"/>
          </w:tcPr>
          <w:p w:rsidR="00D13675" w:rsidRPr="00D13675" w:rsidRDefault="00D13675" w:rsidP="00D13675">
            <w:pPr>
              <w:spacing w:line="242" w:lineRule="auto"/>
              <w:ind w:left="119" w:right="960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М: Мозаика-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Синтез</w:t>
            </w:r>
          </w:p>
        </w:tc>
        <w:tc>
          <w:tcPr>
            <w:tcW w:w="1266" w:type="dxa"/>
          </w:tcPr>
          <w:p w:rsidR="00D13675" w:rsidRPr="00D13675" w:rsidRDefault="00D13675" w:rsidP="00D13675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2014</w:t>
            </w:r>
          </w:p>
        </w:tc>
      </w:tr>
      <w:tr w:rsidR="00D13675" w:rsidRPr="00D13675" w:rsidTr="00D13675">
        <w:trPr>
          <w:trHeight w:val="550"/>
        </w:trPr>
        <w:tc>
          <w:tcPr>
            <w:tcW w:w="2699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19" w:lineRule="exact"/>
              <w:ind w:left="115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Шорыгина</w:t>
            </w:r>
            <w:r w:rsidRPr="00D13675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Т.А.</w:t>
            </w:r>
          </w:p>
          <w:p w:rsidR="00D13675" w:rsidRPr="00D13675" w:rsidRDefault="00D13675" w:rsidP="00D13675">
            <w:pPr>
              <w:spacing w:line="302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68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Спортивные</w:t>
            </w:r>
          </w:p>
          <w:p w:rsidR="00D13675" w:rsidRPr="00D13675" w:rsidRDefault="00D13675" w:rsidP="00D13675">
            <w:pPr>
              <w:spacing w:before="2" w:line="260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сказки.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Беседы с</w:t>
            </w:r>
          </w:p>
        </w:tc>
        <w:tc>
          <w:tcPr>
            <w:tcW w:w="2416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М: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Сфера</w:t>
            </w:r>
          </w:p>
        </w:tc>
        <w:tc>
          <w:tcPr>
            <w:tcW w:w="1266" w:type="dxa"/>
            <w:tcBorders>
              <w:bottom w:val="nil"/>
            </w:tcBorders>
          </w:tcPr>
          <w:p w:rsidR="00D13675" w:rsidRPr="00D13675" w:rsidRDefault="00D13675" w:rsidP="00D13675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2015</w:t>
            </w:r>
          </w:p>
        </w:tc>
      </w:tr>
      <w:tr w:rsidR="00D13675" w:rsidRPr="00CA2F6B" w:rsidTr="00D13675">
        <w:trPr>
          <w:trHeight w:val="553"/>
        </w:trPr>
        <w:tc>
          <w:tcPr>
            <w:tcW w:w="2699" w:type="dxa"/>
            <w:tcBorders>
              <w:top w:val="nil"/>
            </w:tcBorders>
          </w:tcPr>
          <w:p w:rsidR="00D13675" w:rsidRPr="00D13675" w:rsidRDefault="00D13675" w:rsidP="00D13675">
            <w:pPr>
              <w:spacing w:before="220" w:line="313" w:lineRule="exact"/>
              <w:ind w:left="21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D13675" w:rsidRPr="00D13675" w:rsidRDefault="00D13675" w:rsidP="00D13675">
            <w:pPr>
              <w:spacing w:line="269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детьми</w:t>
            </w:r>
            <w:r w:rsidRPr="00D13675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о</w:t>
            </w:r>
            <w:r w:rsidRPr="00D13675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спорте</w:t>
            </w:r>
            <w:r w:rsidRPr="00D13675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D13675" w:rsidRPr="00D13675" w:rsidRDefault="00D13675" w:rsidP="00D13675">
            <w:pPr>
              <w:spacing w:line="265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здоровье</w:t>
            </w:r>
          </w:p>
        </w:tc>
        <w:tc>
          <w:tcPr>
            <w:tcW w:w="2416" w:type="dxa"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D13675" w:rsidRPr="00D13675" w:rsidRDefault="00D13675" w:rsidP="00D13675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D13675" w:rsidRPr="00D13675" w:rsidTr="00D13675">
        <w:trPr>
          <w:trHeight w:val="1655"/>
        </w:trPr>
        <w:tc>
          <w:tcPr>
            <w:tcW w:w="2699" w:type="dxa"/>
          </w:tcPr>
          <w:p w:rsidR="00D13675" w:rsidRPr="00D13675" w:rsidRDefault="00D13675" w:rsidP="00D13675">
            <w:pPr>
              <w:spacing w:line="232" w:lineRule="auto"/>
              <w:ind w:left="115" w:right="827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Винер-Усманова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И.А.</w:t>
            </w:r>
          </w:p>
          <w:p w:rsidR="00D13675" w:rsidRPr="00D13675" w:rsidRDefault="00D13675" w:rsidP="00D13675">
            <w:pPr>
              <w:spacing w:before="22"/>
              <w:ind w:left="215"/>
              <w:rPr>
                <w:rFonts w:ascii="Times New Roman" w:eastAsia="Times New Roman" w:hAnsi="Times New Roman"/>
                <w:lang w:val="ru-RU"/>
              </w:rPr>
            </w:pPr>
          </w:p>
          <w:p w:rsidR="00D13675" w:rsidRPr="00D13675" w:rsidRDefault="00D13675" w:rsidP="00D13675">
            <w:pPr>
              <w:spacing w:before="8" w:line="275" w:lineRule="exact"/>
              <w:ind w:left="215"/>
              <w:rPr>
                <w:rFonts w:ascii="Times New Roman" w:eastAsia="Times New Roman" w:hAnsi="Times New Roman"/>
                <w:lang w:val="ru-RU"/>
              </w:rPr>
            </w:pPr>
          </w:p>
          <w:p w:rsidR="00D13675" w:rsidRPr="00D13675" w:rsidRDefault="00D13675" w:rsidP="00D13675">
            <w:pPr>
              <w:spacing w:line="275" w:lineRule="exact"/>
              <w:ind w:left="215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3" w:type="dxa"/>
          </w:tcPr>
          <w:p w:rsidR="00D13675" w:rsidRPr="00D13675" w:rsidRDefault="00D13675" w:rsidP="00D13675">
            <w:pPr>
              <w:spacing w:line="264" w:lineRule="exact"/>
              <w:ind w:left="114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Программа</w:t>
            </w:r>
          </w:p>
          <w:p w:rsidR="00D13675" w:rsidRPr="00D13675" w:rsidRDefault="00D13675" w:rsidP="00D13675">
            <w:pPr>
              <w:ind w:left="114" w:right="92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«Основы</w:t>
            </w:r>
            <w:r w:rsidRPr="00D136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физического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spacing w:val="-2"/>
                <w:lang w:val="ru-RU"/>
              </w:rPr>
              <w:t>воспитания</w:t>
            </w:r>
            <w:r w:rsidRPr="00D13675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</w:p>
          <w:p w:rsidR="00D13675" w:rsidRPr="00D13675" w:rsidRDefault="00D13675" w:rsidP="00D13675">
            <w:pPr>
              <w:spacing w:line="274" w:lineRule="exact"/>
              <w:ind w:left="114" w:right="1395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дошкольном</w:t>
            </w:r>
            <w:r w:rsidRPr="00D13675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возрасте»</w:t>
            </w:r>
          </w:p>
        </w:tc>
        <w:tc>
          <w:tcPr>
            <w:tcW w:w="2416" w:type="dxa"/>
          </w:tcPr>
          <w:p w:rsidR="00D13675" w:rsidRPr="00D13675" w:rsidRDefault="00D13675" w:rsidP="00D13675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Москва</w:t>
            </w:r>
          </w:p>
        </w:tc>
        <w:tc>
          <w:tcPr>
            <w:tcW w:w="1266" w:type="dxa"/>
          </w:tcPr>
          <w:p w:rsidR="00D13675" w:rsidRPr="00D13675" w:rsidRDefault="00D13675" w:rsidP="00D13675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2013</w:t>
            </w:r>
          </w:p>
        </w:tc>
      </w:tr>
      <w:tr w:rsidR="00D13675" w:rsidRPr="00D13675" w:rsidTr="00D13675">
        <w:trPr>
          <w:trHeight w:val="551"/>
        </w:trPr>
        <w:tc>
          <w:tcPr>
            <w:tcW w:w="2699" w:type="dxa"/>
          </w:tcPr>
          <w:p w:rsidR="00D13675" w:rsidRPr="00D13675" w:rsidRDefault="00D13675" w:rsidP="00D13675">
            <w:pPr>
              <w:spacing w:line="225" w:lineRule="auto"/>
              <w:ind w:left="115" w:right="1347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spacing w:val="-6"/>
                <w:position w:val="1"/>
                <w:lang w:val="ru-RU"/>
              </w:rPr>
              <w:t>Емельянова</w:t>
            </w:r>
            <w:r w:rsidRPr="00D13675">
              <w:rPr>
                <w:rFonts w:ascii="Times New Roman" w:eastAsia="Times New Roman" w:hAnsi="Times New Roman"/>
                <w:spacing w:val="-57"/>
                <w:position w:val="1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М.Н.</w:t>
            </w:r>
          </w:p>
        </w:tc>
        <w:tc>
          <w:tcPr>
            <w:tcW w:w="2833" w:type="dxa"/>
          </w:tcPr>
          <w:p w:rsidR="00D13675" w:rsidRPr="00D13675" w:rsidRDefault="00D13675" w:rsidP="00D13675">
            <w:pPr>
              <w:spacing w:line="230" w:lineRule="auto"/>
              <w:ind w:left="114" w:right="911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spacing w:val="-1"/>
                <w:lang w:val="ru-RU"/>
              </w:rPr>
              <w:t xml:space="preserve">Подвижные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игры</w:t>
            </w:r>
            <w:r w:rsidRPr="00D13675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в</w:t>
            </w:r>
            <w:r w:rsidRPr="00D13675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D13675">
              <w:rPr>
                <w:rFonts w:ascii="Times New Roman" w:eastAsia="Times New Roman" w:hAnsi="Times New Roman"/>
                <w:lang w:val="ru-RU"/>
              </w:rPr>
              <w:t>детском саду</w:t>
            </w:r>
          </w:p>
        </w:tc>
        <w:tc>
          <w:tcPr>
            <w:tcW w:w="2416" w:type="dxa"/>
          </w:tcPr>
          <w:p w:rsidR="00D13675" w:rsidRPr="00D13675" w:rsidRDefault="00D13675" w:rsidP="00D13675">
            <w:pPr>
              <w:spacing w:line="268" w:lineRule="exact"/>
              <w:ind w:left="119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М: Владос</w:t>
            </w:r>
          </w:p>
        </w:tc>
        <w:tc>
          <w:tcPr>
            <w:tcW w:w="1266" w:type="dxa"/>
          </w:tcPr>
          <w:p w:rsidR="00D13675" w:rsidRPr="00D13675" w:rsidRDefault="00D13675" w:rsidP="00D13675">
            <w:pPr>
              <w:spacing w:line="268" w:lineRule="exact"/>
              <w:ind w:left="113"/>
              <w:rPr>
                <w:rFonts w:ascii="Times New Roman" w:eastAsia="Times New Roman" w:hAnsi="Times New Roman"/>
                <w:lang w:val="ru-RU"/>
              </w:rPr>
            </w:pPr>
            <w:r w:rsidRPr="00D13675">
              <w:rPr>
                <w:rFonts w:ascii="Times New Roman" w:eastAsia="Times New Roman" w:hAnsi="Times New Roman"/>
                <w:lang w:val="ru-RU"/>
              </w:rPr>
              <w:t>2005</w:t>
            </w:r>
          </w:p>
        </w:tc>
      </w:tr>
    </w:tbl>
    <w:p w:rsidR="005A5190" w:rsidRPr="00D13675" w:rsidRDefault="003C2B94" w:rsidP="00D13675">
      <w:pPr>
        <w:pStyle w:val="1"/>
        <w:numPr>
          <w:ilvl w:val="2"/>
          <w:numId w:val="54"/>
        </w:numPr>
        <w:tabs>
          <w:tab w:val="left" w:pos="1773"/>
        </w:tabs>
        <w:ind w:left="1773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Содержательны</w:t>
      </w:r>
      <w:r w:rsidRPr="00D13675">
        <w:rPr>
          <w:rFonts w:ascii="Times New Roman" w:hAnsi="Times New Roman"/>
          <w:sz w:val="20"/>
          <w:szCs w:val="20"/>
        </w:rPr>
        <w:t>й</w:t>
      </w:r>
    </w:p>
    <w:p w:rsidR="005A5190" w:rsidRPr="00830B94" w:rsidRDefault="003C2B94">
      <w:pPr>
        <w:spacing w:before="3" w:line="227" w:lineRule="exact"/>
        <w:ind w:left="126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Содержание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воспитательной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b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направлениям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ind w:right="688"/>
      </w:pPr>
      <w:r w:rsidRPr="00857A75">
        <w:t>Содержание</w:t>
      </w:r>
      <w:r w:rsidRPr="00857A75">
        <w:rPr>
          <w:spacing w:val="-3"/>
        </w:rPr>
        <w:t xml:space="preserve"> </w:t>
      </w:r>
      <w:r w:rsidRPr="00857A75">
        <w:t>Программы</w:t>
      </w:r>
      <w:r w:rsidRPr="00857A75">
        <w:rPr>
          <w:spacing w:val="-5"/>
        </w:rPr>
        <w:t xml:space="preserve"> </w:t>
      </w:r>
      <w:r w:rsidRPr="00857A75">
        <w:t>воспитания</w:t>
      </w:r>
      <w:r w:rsidRPr="00857A75">
        <w:rPr>
          <w:spacing w:val="-3"/>
        </w:rPr>
        <w:t xml:space="preserve"> </w:t>
      </w:r>
      <w:r w:rsidRPr="00857A75">
        <w:t>реализуется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5"/>
        </w:rPr>
        <w:t xml:space="preserve"> </w:t>
      </w:r>
      <w:r w:rsidRPr="00857A75">
        <w:t>ходе</w:t>
      </w:r>
      <w:r w:rsidRPr="00857A75">
        <w:rPr>
          <w:spacing w:val="-6"/>
        </w:rPr>
        <w:t xml:space="preserve"> </w:t>
      </w:r>
      <w:r w:rsidRPr="00857A75">
        <w:t>освоения</w:t>
      </w:r>
      <w:r w:rsidRPr="00857A75">
        <w:rPr>
          <w:spacing w:val="-7"/>
        </w:rPr>
        <w:t xml:space="preserve"> </w:t>
      </w:r>
      <w:r w:rsidRPr="00857A75">
        <w:t>детьми</w:t>
      </w:r>
      <w:r w:rsidRPr="00857A75">
        <w:rPr>
          <w:spacing w:val="-5"/>
        </w:rPr>
        <w:t xml:space="preserve"> </w:t>
      </w:r>
      <w:r w:rsidRPr="00857A75">
        <w:t>дошкольного</w:t>
      </w:r>
      <w:r w:rsidRPr="00857A75">
        <w:rPr>
          <w:spacing w:val="-3"/>
        </w:rPr>
        <w:t xml:space="preserve"> </w:t>
      </w:r>
      <w:r w:rsidRPr="00857A75">
        <w:t>возраста</w:t>
      </w:r>
      <w:r w:rsidRPr="00857A75">
        <w:rPr>
          <w:spacing w:val="-3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ОВЗ</w:t>
      </w:r>
      <w:r w:rsidRPr="00857A75">
        <w:rPr>
          <w:spacing w:val="-48"/>
        </w:rPr>
        <w:t xml:space="preserve"> </w:t>
      </w:r>
      <w:r w:rsidRPr="00857A75">
        <w:t>всех образовательных областей, обозначенных во ФГОС ДО, одной из задач которого является объединение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обучения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целостный</w:t>
      </w:r>
      <w:r w:rsidRPr="00857A75">
        <w:rPr>
          <w:spacing w:val="1"/>
        </w:rPr>
        <w:t xml:space="preserve"> </w:t>
      </w:r>
      <w:r w:rsidRPr="00857A75">
        <w:t>образовательный</w:t>
      </w:r>
      <w:r w:rsidRPr="00857A75">
        <w:rPr>
          <w:spacing w:val="1"/>
        </w:rPr>
        <w:t xml:space="preserve"> </w:t>
      </w:r>
      <w:r w:rsidRPr="00857A75">
        <w:t>процесс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духовно-нравственных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социокультурных ценностей и принятых в обществе правил, и норм поведения в интересах человека, семьи,</w:t>
      </w:r>
      <w:r w:rsidRPr="00857A75">
        <w:rPr>
          <w:spacing w:val="1"/>
        </w:rPr>
        <w:t xml:space="preserve"> </w:t>
      </w:r>
      <w:r w:rsidRPr="00857A75">
        <w:t>общества:</w:t>
      </w:r>
    </w:p>
    <w:p w:rsidR="005A5190" w:rsidRPr="00857A75" w:rsidRDefault="003C2B94" w:rsidP="005460B1">
      <w:pPr>
        <w:pStyle w:val="a4"/>
        <w:numPr>
          <w:ilvl w:val="0"/>
          <w:numId w:val="36"/>
        </w:numPr>
        <w:tabs>
          <w:tab w:val="left" w:pos="1692"/>
          <w:tab w:val="left" w:pos="1693"/>
        </w:tabs>
        <w:spacing w:before="1" w:line="245" w:lineRule="exac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социально-коммуникативное</w:t>
      </w:r>
      <w:r w:rsidRPr="00857A7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развитие;</w:t>
      </w:r>
    </w:p>
    <w:p w:rsidR="005A5190" w:rsidRPr="00857A75" w:rsidRDefault="003C2B94" w:rsidP="005460B1">
      <w:pPr>
        <w:pStyle w:val="a4"/>
        <w:numPr>
          <w:ilvl w:val="0"/>
          <w:numId w:val="36"/>
        </w:numPr>
        <w:tabs>
          <w:tab w:val="left" w:pos="1692"/>
          <w:tab w:val="left" w:pos="1693"/>
        </w:tabs>
        <w:spacing w:line="244" w:lineRule="exac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познавательное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развитие;</w:t>
      </w:r>
    </w:p>
    <w:p w:rsidR="005A5190" w:rsidRPr="00857A75" w:rsidRDefault="003C2B94" w:rsidP="005460B1">
      <w:pPr>
        <w:pStyle w:val="a4"/>
        <w:numPr>
          <w:ilvl w:val="0"/>
          <w:numId w:val="36"/>
        </w:numPr>
        <w:tabs>
          <w:tab w:val="left" w:pos="1692"/>
          <w:tab w:val="left" w:pos="1693"/>
        </w:tabs>
        <w:spacing w:line="244" w:lineRule="exac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речевое развитие;</w:t>
      </w:r>
    </w:p>
    <w:p w:rsidR="005A5190" w:rsidRPr="00857A75" w:rsidRDefault="003C2B94" w:rsidP="005460B1">
      <w:pPr>
        <w:pStyle w:val="a4"/>
        <w:numPr>
          <w:ilvl w:val="0"/>
          <w:numId w:val="36"/>
        </w:numPr>
        <w:tabs>
          <w:tab w:val="left" w:pos="1692"/>
          <w:tab w:val="left" w:pos="1693"/>
        </w:tabs>
        <w:spacing w:line="244" w:lineRule="exac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художественно-эстетическое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развитие;</w:t>
      </w:r>
    </w:p>
    <w:p w:rsidR="005A5190" w:rsidRPr="00857A75" w:rsidRDefault="003C2B94" w:rsidP="005460B1">
      <w:pPr>
        <w:pStyle w:val="a4"/>
        <w:numPr>
          <w:ilvl w:val="0"/>
          <w:numId w:val="36"/>
        </w:numPr>
        <w:tabs>
          <w:tab w:val="left" w:pos="1692"/>
          <w:tab w:val="left" w:pos="1693"/>
        </w:tabs>
        <w:spacing w:line="245" w:lineRule="exac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физическое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развитие.</w:t>
      </w:r>
    </w:p>
    <w:p w:rsidR="005A5190" w:rsidRPr="00857A75" w:rsidRDefault="003C2B94" w:rsidP="00D13675">
      <w:pPr>
        <w:pStyle w:val="1"/>
        <w:spacing w:before="2" w:line="229" w:lineRule="exact"/>
        <w:ind w:firstLine="1276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Патриотическое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направление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воспитания</w:t>
      </w:r>
    </w:p>
    <w:p w:rsidR="005A5190" w:rsidRPr="00857A75" w:rsidRDefault="003C2B94">
      <w:pPr>
        <w:pStyle w:val="a3"/>
        <w:ind w:right="682"/>
      </w:pPr>
      <w:r w:rsidRPr="00857A75">
        <w:t>Ценности Родины и природы лежат в основе патриотического направления воспитания. Патриотизм –</w:t>
      </w:r>
      <w:r w:rsidRPr="00857A75">
        <w:rPr>
          <w:spacing w:val="-47"/>
        </w:rPr>
        <w:t xml:space="preserve"> </w:t>
      </w:r>
      <w:r w:rsidRPr="00857A75">
        <w:t>это воспитание в ребенке нравственных качеств, чувства любви, интереса к своей стране – России, своему</w:t>
      </w:r>
      <w:r w:rsidRPr="00857A75">
        <w:rPr>
          <w:spacing w:val="1"/>
        </w:rPr>
        <w:t xml:space="preserve"> </w:t>
      </w:r>
      <w:r w:rsidRPr="00857A75">
        <w:t>краю,</w:t>
      </w:r>
      <w:r w:rsidRPr="00857A75">
        <w:rPr>
          <w:spacing w:val="20"/>
        </w:rPr>
        <w:t xml:space="preserve"> </w:t>
      </w:r>
      <w:r w:rsidRPr="00857A75">
        <w:t>малой</w:t>
      </w:r>
      <w:r w:rsidRPr="00857A75">
        <w:rPr>
          <w:spacing w:val="17"/>
        </w:rPr>
        <w:t xml:space="preserve"> </w:t>
      </w:r>
      <w:r w:rsidRPr="00857A75">
        <w:t>родине,</w:t>
      </w:r>
      <w:r w:rsidRPr="00857A75">
        <w:rPr>
          <w:spacing w:val="17"/>
        </w:rPr>
        <w:t xml:space="preserve"> </w:t>
      </w:r>
      <w:r w:rsidRPr="00857A75">
        <w:t>своему</w:t>
      </w:r>
      <w:r w:rsidRPr="00857A75">
        <w:rPr>
          <w:spacing w:val="11"/>
        </w:rPr>
        <w:t xml:space="preserve"> </w:t>
      </w:r>
      <w:r w:rsidRPr="00857A75">
        <w:t>народу</w:t>
      </w:r>
      <w:r w:rsidRPr="00857A75">
        <w:rPr>
          <w:spacing w:val="11"/>
        </w:rPr>
        <w:t xml:space="preserve"> </w:t>
      </w:r>
      <w:r w:rsidRPr="00857A75">
        <w:t>и</w:t>
      </w:r>
      <w:r w:rsidRPr="00857A75">
        <w:rPr>
          <w:spacing w:val="20"/>
        </w:rPr>
        <w:t xml:space="preserve"> </w:t>
      </w:r>
      <w:r w:rsidRPr="00857A75">
        <w:t>народу</w:t>
      </w:r>
      <w:r w:rsidRPr="00857A75">
        <w:rPr>
          <w:spacing w:val="11"/>
        </w:rPr>
        <w:t xml:space="preserve"> </w:t>
      </w:r>
      <w:r w:rsidRPr="00857A75">
        <w:t>России</w:t>
      </w:r>
      <w:r w:rsidRPr="00857A75">
        <w:rPr>
          <w:spacing w:val="17"/>
        </w:rPr>
        <w:t xml:space="preserve"> </w:t>
      </w:r>
      <w:r w:rsidRPr="00857A75">
        <w:t>в</w:t>
      </w:r>
      <w:r w:rsidRPr="00857A75">
        <w:rPr>
          <w:spacing w:val="17"/>
        </w:rPr>
        <w:t xml:space="preserve"> </w:t>
      </w:r>
      <w:r w:rsidRPr="00857A75">
        <w:t>целом</w:t>
      </w:r>
      <w:r w:rsidRPr="00857A75">
        <w:rPr>
          <w:spacing w:val="17"/>
        </w:rPr>
        <w:t xml:space="preserve"> </w:t>
      </w:r>
      <w:r w:rsidRPr="00857A75">
        <w:t>(гражданский</w:t>
      </w:r>
      <w:r w:rsidRPr="00857A75">
        <w:rPr>
          <w:spacing w:val="16"/>
        </w:rPr>
        <w:t xml:space="preserve"> </w:t>
      </w:r>
      <w:r w:rsidRPr="00857A75">
        <w:t>патриотизм),</w:t>
      </w:r>
      <w:r w:rsidRPr="00857A75">
        <w:rPr>
          <w:spacing w:val="13"/>
        </w:rPr>
        <w:t xml:space="preserve"> </w:t>
      </w:r>
      <w:r w:rsidRPr="00857A75">
        <w:t>ответственности,</w:t>
      </w:r>
    </w:p>
    <w:p w:rsidR="005A5190" w:rsidRPr="00857A75" w:rsidRDefault="003C2B94">
      <w:pPr>
        <w:pStyle w:val="a3"/>
        <w:spacing w:before="70" w:line="242" w:lineRule="auto"/>
        <w:ind w:right="699" w:firstLine="0"/>
      </w:pPr>
      <w:r w:rsidRPr="00857A75">
        <w:t>трудолюбия,</w:t>
      </w:r>
      <w:r w:rsidRPr="00857A75">
        <w:rPr>
          <w:spacing w:val="-1"/>
        </w:rPr>
        <w:t xml:space="preserve"> </w:t>
      </w:r>
      <w:r w:rsidRPr="00857A75">
        <w:t>ощущения</w:t>
      </w:r>
      <w:r w:rsidRPr="00857A75">
        <w:rPr>
          <w:spacing w:val="-3"/>
        </w:rPr>
        <w:t xml:space="preserve"> </w:t>
      </w:r>
      <w:r w:rsidRPr="00857A75">
        <w:t>принадлежности</w:t>
      </w:r>
      <w:r w:rsidRPr="00857A75">
        <w:rPr>
          <w:spacing w:val="-1"/>
        </w:rPr>
        <w:t xml:space="preserve"> </w:t>
      </w:r>
      <w:r w:rsidRPr="00857A75">
        <w:t>к</w:t>
      </w:r>
      <w:r w:rsidRPr="00857A75">
        <w:rPr>
          <w:spacing w:val="-8"/>
        </w:rPr>
        <w:t xml:space="preserve"> </w:t>
      </w:r>
      <w:r w:rsidRPr="00857A75">
        <w:t>своему</w:t>
      </w:r>
      <w:r w:rsidRPr="00857A75">
        <w:rPr>
          <w:spacing w:val="-10"/>
        </w:rPr>
        <w:t xml:space="preserve"> </w:t>
      </w:r>
      <w:r w:rsidRPr="00857A75">
        <w:t>народу,</w:t>
      </w:r>
      <w:r w:rsidRPr="00857A75">
        <w:rPr>
          <w:spacing w:val="-1"/>
        </w:rPr>
        <w:t xml:space="preserve"> </w:t>
      </w:r>
      <w:r w:rsidRPr="00857A75">
        <w:t>сознания</w:t>
      </w:r>
      <w:r w:rsidRPr="00857A75">
        <w:rPr>
          <w:spacing w:val="-6"/>
        </w:rPr>
        <w:t xml:space="preserve"> </w:t>
      </w:r>
      <w:r w:rsidRPr="00857A75">
        <w:t>собственной</w:t>
      </w:r>
      <w:r w:rsidRPr="00857A75">
        <w:rPr>
          <w:spacing w:val="-6"/>
        </w:rPr>
        <w:t xml:space="preserve"> </w:t>
      </w:r>
      <w:r w:rsidRPr="00857A75">
        <w:t>востребованности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родной</w:t>
      </w:r>
      <w:r w:rsidRPr="00857A75">
        <w:rPr>
          <w:spacing w:val="-48"/>
        </w:rPr>
        <w:t xml:space="preserve"> </w:t>
      </w:r>
      <w:r w:rsidRPr="00857A75">
        <w:t>стране.</w:t>
      </w:r>
    </w:p>
    <w:p w:rsidR="005A5190" w:rsidRPr="00857A75" w:rsidRDefault="003C2B94">
      <w:pPr>
        <w:pStyle w:val="a3"/>
        <w:ind w:right="697"/>
      </w:pPr>
      <w:r w:rsidRPr="00857A75">
        <w:t>Патриотическое направление воспитания строится на идее патриотизма как нравственного чувства,</w:t>
      </w:r>
      <w:r w:rsidRPr="00857A75">
        <w:rPr>
          <w:spacing w:val="1"/>
        </w:rPr>
        <w:t xml:space="preserve"> </w:t>
      </w:r>
      <w:r w:rsidRPr="00857A75">
        <w:t>которое вырастает из культуры человеческого бытия, особенностей образа жизни и ее уклада, народных и</w:t>
      </w:r>
      <w:r w:rsidRPr="00857A75">
        <w:rPr>
          <w:spacing w:val="1"/>
        </w:rPr>
        <w:t xml:space="preserve"> </w:t>
      </w:r>
      <w:r w:rsidRPr="00857A75">
        <w:t>семейных</w:t>
      </w:r>
      <w:r w:rsidRPr="00857A75">
        <w:rPr>
          <w:spacing w:val="-4"/>
        </w:rPr>
        <w:t xml:space="preserve"> </w:t>
      </w:r>
      <w:r w:rsidRPr="00857A75">
        <w:t>традиций.</w:t>
      </w:r>
    </w:p>
    <w:p w:rsidR="005A5190" w:rsidRPr="00857A75" w:rsidRDefault="003C2B94">
      <w:pPr>
        <w:pStyle w:val="a3"/>
        <w:jc w:val="left"/>
      </w:pPr>
      <w:r w:rsidRPr="00857A75">
        <w:t>Воспитательная</w:t>
      </w:r>
      <w:r w:rsidRPr="00857A75">
        <w:rPr>
          <w:spacing w:val="5"/>
        </w:rPr>
        <w:t xml:space="preserve"> </w:t>
      </w:r>
      <w:r w:rsidRPr="00857A75">
        <w:t>работа</w:t>
      </w:r>
      <w:r w:rsidRPr="00857A75">
        <w:rPr>
          <w:spacing w:val="6"/>
        </w:rPr>
        <w:t xml:space="preserve"> </w:t>
      </w:r>
      <w:r w:rsidRPr="00857A75">
        <w:t>в</w:t>
      </w:r>
      <w:r w:rsidRPr="00857A75">
        <w:rPr>
          <w:spacing w:val="7"/>
        </w:rPr>
        <w:t xml:space="preserve"> </w:t>
      </w:r>
      <w:r w:rsidRPr="00857A75">
        <w:t>данном</w:t>
      </w:r>
      <w:r w:rsidRPr="00857A75">
        <w:rPr>
          <w:spacing w:val="8"/>
        </w:rPr>
        <w:t xml:space="preserve"> </w:t>
      </w:r>
      <w:r w:rsidRPr="00857A75">
        <w:t>направлении</w:t>
      </w:r>
      <w:r w:rsidRPr="00857A75">
        <w:rPr>
          <w:spacing w:val="2"/>
        </w:rPr>
        <w:t xml:space="preserve"> </w:t>
      </w:r>
      <w:r w:rsidRPr="00857A75">
        <w:t>связана</w:t>
      </w:r>
      <w:r w:rsidRPr="00857A75">
        <w:rPr>
          <w:spacing w:val="10"/>
        </w:rPr>
        <w:t xml:space="preserve"> </w:t>
      </w:r>
      <w:r w:rsidRPr="00857A75">
        <w:t>со</w:t>
      </w:r>
      <w:r w:rsidRPr="00857A75">
        <w:rPr>
          <w:spacing w:val="9"/>
        </w:rPr>
        <w:t xml:space="preserve"> </w:t>
      </w:r>
      <w:r w:rsidRPr="00857A75">
        <w:t>структурой</w:t>
      </w:r>
      <w:r w:rsidRPr="00857A75">
        <w:rPr>
          <w:spacing w:val="10"/>
        </w:rPr>
        <w:t xml:space="preserve"> </w:t>
      </w:r>
      <w:r w:rsidRPr="00857A75">
        <w:t>самого</w:t>
      </w:r>
      <w:r w:rsidRPr="00857A75">
        <w:rPr>
          <w:spacing w:val="10"/>
        </w:rPr>
        <w:t xml:space="preserve"> </w:t>
      </w:r>
      <w:r w:rsidRPr="00857A75">
        <w:t>понятия</w:t>
      </w:r>
      <w:r w:rsidRPr="00857A75">
        <w:rPr>
          <w:spacing w:val="5"/>
        </w:rPr>
        <w:t xml:space="preserve"> </w:t>
      </w:r>
      <w:r w:rsidRPr="00857A75">
        <w:t>«патриотизм»</w:t>
      </w:r>
      <w:r w:rsidRPr="00857A75">
        <w:rPr>
          <w:spacing w:val="6"/>
        </w:rPr>
        <w:t xml:space="preserve"> </w:t>
      </w:r>
      <w:r w:rsidRPr="00857A75">
        <w:t>и</w:t>
      </w:r>
      <w:r w:rsidRPr="00857A75">
        <w:rPr>
          <w:spacing w:val="-47"/>
        </w:rPr>
        <w:t xml:space="preserve"> </w:t>
      </w:r>
      <w:r w:rsidRPr="00857A75">
        <w:t>определяется через</w:t>
      </w:r>
      <w:r w:rsidRPr="00857A75">
        <w:rPr>
          <w:spacing w:val="2"/>
        </w:rPr>
        <w:t xml:space="preserve"> </w:t>
      </w:r>
      <w:r w:rsidRPr="00857A75">
        <w:t>следующие</w:t>
      </w:r>
      <w:r w:rsidRPr="00857A75">
        <w:rPr>
          <w:spacing w:val="1"/>
        </w:rPr>
        <w:t xml:space="preserve"> </w:t>
      </w:r>
      <w:r w:rsidRPr="00857A75">
        <w:t>взаимосвязанные компоненты: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ind w:right="692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когнитивно-смысловой,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связанный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знаниями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истории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России,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своего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края,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духовных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многонационального народа России;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ind w:right="686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эмоционально-ценностный,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характеризующийся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любовью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Родине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России,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уважением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своему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народу,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народу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целом;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ind w:right="700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регуляторно-волевой,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обеспечивающий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укорененность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духовных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культурных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традициях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своего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народа,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понимания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настоящее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будущее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своего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народа,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России.</w:t>
      </w:r>
    </w:p>
    <w:p w:rsidR="005A5190" w:rsidRPr="00857A75" w:rsidRDefault="003C2B94">
      <w:pPr>
        <w:pStyle w:val="a3"/>
        <w:spacing w:line="229" w:lineRule="exact"/>
        <w:ind w:left="1268" w:firstLine="0"/>
        <w:jc w:val="left"/>
      </w:pPr>
      <w:r w:rsidRPr="00857A75">
        <w:t>Задачи</w:t>
      </w:r>
      <w:r w:rsidRPr="00857A75">
        <w:rPr>
          <w:spacing w:val="-3"/>
        </w:rPr>
        <w:t xml:space="preserve"> </w:t>
      </w:r>
      <w:r w:rsidRPr="00857A75">
        <w:t>патриотического</w:t>
      </w:r>
      <w:r w:rsidRPr="00857A75">
        <w:rPr>
          <w:spacing w:val="-4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обучающихся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ОВЗ:</w:t>
      </w:r>
    </w:p>
    <w:p w:rsidR="005A5190" w:rsidRPr="00830B94" w:rsidRDefault="003C2B94" w:rsidP="005460B1">
      <w:pPr>
        <w:pStyle w:val="a4"/>
        <w:numPr>
          <w:ilvl w:val="0"/>
          <w:numId w:val="34"/>
        </w:numPr>
        <w:tabs>
          <w:tab w:val="left" w:pos="1489"/>
        </w:tabs>
        <w:spacing w:line="242" w:lineRule="auto"/>
        <w:ind w:right="70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 любви к родному краю, родной природе, родному языку, культурному наследию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своего народа;</w:t>
      </w:r>
    </w:p>
    <w:p w:rsidR="005A5190" w:rsidRPr="00830B94" w:rsidRDefault="003C2B94" w:rsidP="005460B1">
      <w:pPr>
        <w:pStyle w:val="a4"/>
        <w:numPr>
          <w:ilvl w:val="0"/>
          <w:numId w:val="34"/>
        </w:numPr>
        <w:tabs>
          <w:tab w:val="left" w:pos="1489"/>
        </w:tabs>
        <w:spacing w:line="242" w:lineRule="auto"/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любви,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национальным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чувства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достоинства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 представителя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народа;</w:t>
      </w:r>
    </w:p>
    <w:p w:rsidR="005A5190" w:rsidRPr="00830B94" w:rsidRDefault="003C2B94" w:rsidP="005460B1">
      <w:pPr>
        <w:pStyle w:val="a4"/>
        <w:numPr>
          <w:ilvl w:val="0"/>
          <w:numId w:val="34"/>
        </w:numPr>
        <w:tabs>
          <w:tab w:val="left" w:pos="1489"/>
        </w:tabs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уважительного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целом,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соотечественникам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согражданам, представителям всех народов России, к ровесникам, родителям, соседям, старшим, другим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людям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зависимости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этнической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принадлежности;</w:t>
      </w:r>
    </w:p>
    <w:p w:rsidR="005A5190" w:rsidRPr="00830B94" w:rsidRDefault="003C2B94" w:rsidP="005460B1">
      <w:pPr>
        <w:pStyle w:val="a4"/>
        <w:numPr>
          <w:ilvl w:val="0"/>
          <w:numId w:val="34"/>
        </w:numPr>
        <w:tabs>
          <w:tab w:val="left" w:pos="1489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воспитание любви к родной природе, природе своего края, России, понимания единства природы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бережного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ответственного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 природе.</w:t>
      </w:r>
    </w:p>
    <w:p w:rsidR="005A5190" w:rsidRPr="00857A75" w:rsidRDefault="003C2B94">
      <w:pPr>
        <w:pStyle w:val="a3"/>
        <w:ind w:right="692"/>
      </w:pPr>
      <w:r w:rsidRPr="00857A75">
        <w:t>При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указанных</w:t>
      </w:r>
      <w:r w:rsidRPr="00857A75">
        <w:rPr>
          <w:spacing w:val="1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воспитатель</w:t>
      </w:r>
      <w:r w:rsidRPr="00857A75">
        <w:rPr>
          <w:spacing w:val="1"/>
        </w:rPr>
        <w:t xml:space="preserve"> </w:t>
      </w:r>
      <w:r w:rsidRPr="00857A75">
        <w:t>ДОО</w:t>
      </w:r>
      <w:r w:rsidRPr="00857A75">
        <w:rPr>
          <w:spacing w:val="1"/>
        </w:rPr>
        <w:t xml:space="preserve"> </w:t>
      </w:r>
      <w:r w:rsidRPr="00857A75">
        <w:t>должен</w:t>
      </w:r>
      <w:r w:rsidRPr="00857A75">
        <w:rPr>
          <w:spacing w:val="1"/>
        </w:rPr>
        <w:t xml:space="preserve"> </w:t>
      </w:r>
      <w:r w:rsidRPr="00857A75">
        <w:t>сосредоточить</w:t>
      </w:r>
      <w:r w:rsidRPr="00857A75">
        <w:rPr>
          <w:spacing w:val="1"/>
        </w:rPr>
        <w:t xml:space="preserve"> </w:t>
      </w:r>
      <w:r w:rsidRPr="00857A75">
        <w:t>свое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нескольких</w:t>
      </w:r>
      <w:r w:rsidRPr="00857A75">
        <w:rPr>
          <w:spacing w:val="-4"/>
        </w:rPr>
        <w:t xml:space="preserve"> </w:t>
      </w:r>
      <w:r w:rsidRPr="00857A75">
        <w:t>основных</w:t>
      </w:r>
      <w:r w:rsidRPr="00857A75">
        <w:rPr>
          <w:spacing w:val="-3"/>
        </w:rPr>
        <w:t xml:space="preserve"> </w:t>
      </w:r>
      <w:r w:rsidRPr="00857A75">
        <w:t>направлениях</w:t>
      </w:r>
      <w:r w:rsidRPr="00857A75">
        <w:rPr>
          <w:spacing w:val="-3"/>
        </w:rPr>
        <w:t xml:space="preserve"> </w:t>
      </w:r>
      <w:r w:rsidRPr="00857A75">
        <w:t>воспитательной</w:t>
      </w:r>
      <w:r w:rsidRPr="00857A75">
        <w:rPr>
          <w:spacing w:val="2"/>
        </w:rPr>
        <w:t xml:space="preserve"> </w:t>
      </w:r>
      <w:r w:rsidRPr="00857A75">
        <w:t>работы: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spacing w:line="237" w:lineRule="auto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ознакомлении обучающихся с ОВЗ с историей, героями, культурой, традициями России и своего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народа;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организации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творческих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проектов,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приобщение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российским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общенациональным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традициям;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природе,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осознанного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растениям,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животным,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последствиям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хозяйственной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человека.</w:t>
      </w:r>
    </w:p>
    <w:p w:rsidR="005A5190" w:rsidRPr="00830B94" w:rsidRDefault="003C2B94" w:rsidP="00D13675">
      <w:pPr>
        <w:pStyle w:val="1"/>
        <w:spacing w:line="227" w:lineRule="exact"/>
        <w:ind w:left="1276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Социальное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spacing w:line="242" w:lineRule="auto"/>
        <w:ind w:right="689"/>
      </w:pPr>
      <w:r w:rsidRPr="00857A75">
        <w:t>Ценности семьи, дружбы, человека и личности в команде лежат в основе социального направления</w:t>
      </w:r>
      <w:r w:rsidRPr="00857A75">
        <w:rPr>
          <w:spacing w:val="1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ind w:right="694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дошкольном</w:t>
      </w:r>
      <w:r w:rsidRPr="00857A75">
        <w:rPr>
          <w:spacing w:val="1"/>
        </w:rPr>
        <w:t xml:space="preserve"> </w:t>
      </w:r>
      <w:r w:rsidRPr="00857A75">
        <w:t>детстве</w:t>
      </w:r>
      <w:r w:rsidRPr="00857A75">
        <w:rPr>
          <w:spacing w:val="1"/>
        </w:rPr>
        <w:t xml:space="preserve"> </w:t>
      </w:r>
      <w:r w:rsidRPr="00857A75">
        <w:t>ребенок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открывает</w:t>
      </w:r>
      <w:r w:rsidRPr="00857A75">
        <w:rPr>
          <w:spacing w:val="1"/>
        </w:rPr>
        <w:t xml:space="preserve"> </w:t>
      </w:r>
      <w:r w:rsidRPr="00857A75">
        <w:t>Личность</w:t>
      </w:r>
      <w:r w:rsidRPr="00857A75">
        <w:rPr>
          <w:spacing w:val="1"/>
        </w:rPr>
        <w:t xml:space="preserve"> </w:t>
      </w:r>
      <w:r w:rsidRPr="00857A75">
        <w:t>другого</w:t>
      </w:r>
      <w:r w:rsidRPr="00857A75">
        <w:rPr>
          <w:spacing w:val="1"/>
        </w:rPr>
        <w:t xml:space="preserve"> </w:t>
      </w:r>
      <w:r w:rsidRPr="00857A75">
        <w:t>человека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значение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собственной жизни и жизни людей. Он начинает осваивать все многообразие социальных отношений и</w:t>
      </w:r>
      <w:r w:rsidRPr="00857A75">
        <w:rPr>
          <w:spacing w:val="1"/>
        </w:rPr>
        <w:t xml:space="preserve"> </w:t>
      </w:r>
      <w:r w:rsidRPr="00857A75">
        <w:t>социальных ролей. Он учится действовать сообща, подчиняться правилам, нести ответственность за свои</w:t>
      </w:r>
      <w:r w:rsidRPr="00857A75">
        <w:rPr>
          <w:spacing w:val="1"/>
        </w:rPr>
        <w:t xml:space="preserve"> </w:t>
      </w:r>
      <w:r w:rsidRPr="00857A75">
        <w:t>поступки,</w:t>
      </w:r>
      <w:r w:rsidRPr="00857A75">
        <w:rPr>
          <w:spacing w:val="2"/>
        </w:rPr>
        <w:t xml:space="preserve"> </w:t>
      </w:r>
      <w:r w:rsidRPr="00857A75">
        <w:t>действовать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интересах</w:t>
      </w:r>
      <w:r w:rsidRPr="00857A75">
        <w:rPr>
          <w:spacing w:val="-3"/>
        </w:rPr>
        <w:t xml:space="preserve"> </w:t>
      </w:r>
      <w:r w:rsidRPr="00857A75">
        <w:t>семьи,</w:t>
      </w:r>
      <w:r w:rsidRPr="00857A75">
        <w:rPr>
          <w:spacing w:val="-1"/>
        </w:rPr>
        <w:t xml:space="preserve"> </w:t>
      </w:r>
      <w:r w:rsidRPr="00857A75">
        <w:t>группы.</w:t>
      </w:r>
    </w:p>
    <w:p w:rsidR="005A5190" w:rsidRPr="00857A75" w:rsidRDefault="003C2B94">
      <w:pPr>
        <w:pStyle w:val="a3"/>
        <w:tabs>
          <w:tab w:val="left" w:pos="2411"/>
          <w:tab w:val="left" w:pos="3718"/>
          <w:tab w:val="left" w:pos="4798"/>
          <w:tab w:val="left" w:pos="6065"/>
          <w:tab w:val="left" w:pos="7708"/>
          <w:tab w:val="left" w:pos="9379"/>
        </w:tabs>
        <w:ind w:right="687"/>
      </w:pPr>
      <w:r w:rsidRPr="00857A75">
        <w:t xml:space="preserve">Формирование     </w:t>
      </w:r>
      <w:r w:rsidRPr="00857A75">
        <w:rPr>
          <w:spacing w:val="41"/>
        </w:rPr>
        <w:t xml:space="preserve"> </w:t>
      </w:r>
      <w:r w:rsidRPr="00857A75">
        <w:t xml:space="preserve">правильного      </w:t>
      </w:r>
      <w:r w:rsidRPr="00857A75">
        <w:rPr>
          <w:spacing w:val="43"/>
        </w:rPr>
        <w:t xml:space="preserve"> </w:t>
      </w:r>
      <w:r w:rsidRPr="00857A75">
        <w:t xml:space="preserve">ценностно-смыслового      </w:t>
      </w:r>
      <w:r w:rsidRPr="00857A75">
        <w:rPr>
          <w:spacing w:val="40"/>
        </w:rPr>
        <w:t xml:space="preserve"> </w:t>
      </w:r>
      <w:r w:rsidRPr="00857A75">
        <w:t xml:space="preserve">отношения      </w:t>
      </w:r>
      <w:r w:rsidRPr="00857A75">
        <w:rPr>
          <w:spacing w:val="40"/>
        </w:rPr>
        <w:t xml:space="preserve"> </w:t>
      </w:r>
      <w:r w:rsidRPr="00857A75">
        <w:t xml:space="preserve">ребенка      </w:t>
      </w:r>
      <w:r w:rsidRPr="00857A75">
        <w:rPr>
          <w:spacing w:val="44"/>
        </w:rPr>
        <w:t xml:space="preserve"> </w:t>
      </w:r>
      <w:r w:rsidRPr="00857A75">
        <w:t xml:space="preserve">с      </w:t>
      </w:r>
      <w:r w:rsidRPr="00857A75">
        <w:rPr>
          <w:spacing w:val="40"/>
        </w:rPr>
        <w:t xml:space="preserve"> </w:t>
      </w:r>
      <w:r w:rsidRPr="00857A75">
        <w:t>ОВЗ</w:t>
      </w:r>
      <w:r w:rsidRPr="00857A75">
        <w:rPr>
          <w:spacing w:val="-48"/>
        </w:rPr>
        <w:t xml:space="preserve"> </w:t>
      </w:r>
      <w:r w:rsidRPr="00857A75">
        <w:t>к социальному окружению невозможно без грамотно выстроенного воспитательного процесса, в котором</w:t>
      </w:r>
      <w:r w:rsidRPr="00857A75">
        <w:rPr>
          <w:spacing w:val="1"/>
        </w:rPr>
        <w:t xml:space="preserve"> </w:t>
      </w:r>
      <w:r w:rsidRPr="00857A75">
        <w:t>обязательно</w:t>
      </w:r>
      <w:r w:rsidRPr="00857A75">
        <w:tab/>
        <w:t>должна</w:t>
      </w:r>
      <w:r w:rsidRPr="00857A75">
        <w:tab/>
        <w:t>быть</w:t>
      </w:r>
      <w:r w:rsidRPr="00857A75">
        <w:tab/>
        <w:t>личная</w:t>
      </w:r>
      <w:r w:rsidRPr="00857A75">
        <w:tab/>
        <w:t>социальная</w:t>
      </w:r>
      <w:r w:rsidRPr="00857A75">
        <w:tab/>
        <w:t>инициатива</w:t>
      </w:r>
      <w:r w:rsidRPr="00857A75">
        <w:tab/>
        <w:t>ребенка</w:t>
      </w:r>
      <w:r w:rsidRPr="00857A75">
        <w:rPr>
          <w:spacing w:val="-48"/>
        </w:rPr>
        <w:t xml:space="preserve"> </w:t>
      </w:r>
      <w:r w:rsidRPr="00857A75">
        <w:t xml:space="preserve">в    </w:t>
      </w:r>
      <w:r w:rsidRPr="00857A75">
        <w:rPr>
          <w:spacing w:val="23"/>
        </w:rPr>
        <w:t xml:space="preserve"> </w:t>
      </w:r>
      <w:r w:rsidRPr="00857A75">
        <w:t xml:space="preserve">детско-взрослых     </w:t>
      </w:r>
      <w:r w:rsidRPr="00857A75">
        <w:rPr>
          <w:spacing w:val="15"/>
        </w:rPr>
        <w:t xml:space="preserve"> </w:t>
      </w:r>
      <w:r w:rsidRPr="00857A75">
        <w:t xml:space="preserve">и     </w:t>
      </w:r>
      <w:r w:rsidRPr="00857A75">
        <w:rPr>
          <w:spacing w:val="21"/>
        </w:rPr>
        <w:t xml:space="preserve"> </w:t>
      </w:r>
      <w:r w:rsidRPr="00857A75">
        <w:t xml:space="preserve">детских     </w:t>
      </w:r>
      <w:r w:rsidRPr="00857A75">
        <w:rPr>
          <w:spacing w:val="16"/>
        </w:rPr>
        <w:t xml:space="preserve"> </w:t>
      </w:r>
      <w:r w:rsidRPr="00857A75">
        <w:t xml:space="preserve">общностях.     </w:t>
      </w:r>
      <w:r w:rsidRPr="00857A75">
        <w:rPr>
          <w:spacing w:val="22"/>
        </w:rPr>
        <w:t xml:space="preserve"> </w:t>
      </w:r>
      <w:r w:rsidRPr="00857A75">
        <w:t xml:space="preserve">Важным     </w:t>
      </w:r>
      <w:r w:rsidRPr="00857A75">
        <w:rPr>
          <w:spacing w:val="21"/>
        </w:rPr>
        <w:t xml:space="preserve"> </w:t>
      </w:r>
      <w:r w:rsidRPr="00857A75">
        <w:t xml:space="preserve">аспектом     </w:t>
      </w:r>
      <w:r w:rsidRPr="00857A75">
        <w:rPr>
          <w:spacing w:val="18"/>
        </w:rPr>
        <w:t xml:space="preserve"> </w:t>
      </w:r>
      <w:r w:rsidRPr="00857A75">
        <w:t xml:space="preserve">является     </w:t>
      </w:r>
      <w:r w:rsidRPr="00857A75">
        <w:rPr>
          <w:spacing w:val="16"/>
        </w:rPr>
        <w:t xml:space="preserve"> </w:t>
      </w:r>
      <w:r w:rsidRPr="00857A75">
        <w:t>формирование</w:t>
      </w:r>
      <w:r w:rsidRPr="00857A75">
        <w:rPr>
          <w:spacing w:val="-48"/>
        </w:rPr>
        <w:t xml:space="preserve"> </w:t>
      </w:r>
      <w:r w:rsidRPr="00857A75">
        <w:t>у обучающегося с ОВЗ представлений о мире профессий взрослых, появление к 8 годам положительной</w:t>
      </w:r>
      <w:r w:rsidRPr="00857A75">
        <w:rPr>
          <w:spacing w:val="1"/>
        </w:rPr>
        <w:t xml:space="preserve"> </w:t>
      </w:r>
      <w:r w:rsidRPr="00857A75">
        <w:t>установки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-4"/>
        </w:rPr>
        <w:t xml:space="preserve"> </w:t>
      </w:r>
      <w:r w:rsidRPr="00857A75">
        <w:t>обучению в</w:t>
      </w:r>
      <w:r w:rsidRPr="00857A75">
        <w:rPr>
          <w:spacing w:val="3"/>
        </w:rPr>
        <w:t xml:space="preserve"> </w:t>
      </w:r>
      <w:r w:rsidRPr="00857A75">
        <w:t>школе</w:t>
      </w:r>
      <w:r w:rsidRPr="00857A75">
        <w:rPr>
          <w:spacing w:val="1"/>
        </w:rPr>
        <w:t xml:space="preserve"> </w:t>
      </w:r>
      <w:r w:rsidRPr="00857A75">
        <w:t>как важному</w:t>
      </w:r>
      <w:r w:rsidRPr="00857A75">
        <w:rPr>
          <w:spacing w:val="-7"/>
        </w:rPr>
        <w:t xml:space="preserve"> </w:t>
      </w:r>
      <w:r w:rsidRPr="00857A75">
        <w:t>шагу</w:t>
      </w:r>
      <w:r w:rsidRPr="00857A75">
        <w:rPr>
          <w:spacing w:val="-8"/>
        </w:rPr>
        <w:t xml:space="preserve"> </w:t>
      </w:r>
      <w:r w:rsidRPr="00857A75">
        <w:t>взросления.</w:t>
      </w:r>
    </w:p>
    <w:p w:rsidR="005A5190" w:rsidRPr="00857A75" w:rsidRDefault="003C2B94">
      <w:pPr>
        <w:pStyle w:val="a3"/>
        <w:ind w:right="686"/>
      </w:pPr>
      <w:r w:rsidRPr="00857A75">
        <w:rPr>
          <w:spacing w:val="-1"/>
        </w:rPr>
        <w:t>Основная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цель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социального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направления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воспитания</w:t>
      </w:r>
      <w:r w:rsidRPr="00857A75">
        <w:rPr>
          <w:spacing w:val="-7"/>
        </w:rPr>
        <w:t xml:space="preserve"> </w:t>
      </w:r>
      <w:r w:rsidRPr="00857A75">
        <w:t>дошкольника</w:t>
      </w:r>
      <w:r w:rsidRPr="00857A75">
        <w:rPr>
          <w:spacing w:val="-8"/>
        </w:rPr>
        <w:t xml:space="preserve"> </w:t>
      </w:r>
      <w:r w:rsidRPr="00857A75">
        <w:t>с</w:t>
      </w:r>
      <w:r w:rsidRPr="00857A75">
        <w:rPr>
          <w:spacing w:val="-8"/>
        </w:rPr>
        <w:t xml:space="preserve"> </w:t>
      </w:r>
      <w:r w:rsidRPr="00857A75">
        <w:t>ОВЗ</w:t>
      </w:r>
      <w:r w:rsidRPr="00857A75">
        <w:rPr>
          <w:spacing w:val="-12"/>
        </w:rPr>
        <w:t xml:space="preserve"> </w:t>
      </w:r>
      <w:r w:rsidRPr="00857A75">
        <w:t>заключается</w:t>
      </w:r>
      <w:r w:rsidRPr="00857A75">
        <w:rPr>
          <w:spacing w:val="-8"/>
        </w:rPr>
        <w:t xml:space="preserve"> </w:t>
      </w:r>
      <w:r w:rsidRPr="00857A75">
        <w:t>в</w:t>
      </w:r>
      <w:r w:rsidRPr="00857A75">
        <w:rPr>
          <w:spacing w:val="-6"/>
        </w:rPr>
        <w:t xml:space="preserve"> </w:t>
      </w:r>
      <w:r w:rsidRPr="00857A75">
        <w:t>формировании</w:t>
      </w:r>
      <w:r w:rsidRPr="00857A75">
        <w:rPr>
          <w:spacing w:val="1"/>
        </w:rPr>
        <w:t xml:space="preserve"> </w:t>
      </w:r>
      <w:r w:rsidRPr="00857A75">
        <w:t>ценностного отношения детей к семье, другому человеку, развитии дружелюбия, создании условий для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обществе.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Выделяются</w:t>
      </w:r>
      <w:r w:rsidRPr="00857A75">
        <w:rPr>
          <w:spacing w:val="-5"/>
        </w:rPr>
        <w:t xml:space="preserve"> </w:t>
      </w:r>
      <w:r w:rsidRPr="00857A75">
        <w:t>основные</w:t>
      </w:r>
      <w:r w:rsidRPr="00857A75">
        <w:rPr>
          <w:spacing w:val="-5"/>
        </w:rPr>
        <w:t xml:space="preserve"> </w:t>
      </w:r>
      <w:r w:rsidRPr="00857A75">
        <w:t>задачи</w:t>
      </w:r>
      <w:r w:rsidRPr="00857A75">
        <w:rPr>
          <w:spacing w:val="-4"/>
        </w:rPr>
        <w:t xml:space="preserve"> </w:t>
      </w:r>
      <w:r w:rsidRPr="00857A75">
        <w:t>социального</w:t>
      </w:r>
      <w:r w:rsidRPr="00857A75">
        <w:rPr>
          <w:spacing w:val="-5"/>
        </w:rPr>
        <w:t xml:space="preserve"> </w:t>
      </w:r>
      <w:r w:rsidRPr="00857A75">
        <w:t>направления</w:t>
      </w:r>
      <w:r w:rsidRPr="00857A75">
        <w:rPr>
          <w:spacing w:val="-5"/>
        </w:rPr>
        <w:t xml:space="preserve"> </w:t>
      </w:r>
      <w:r w:rsidRPr="00857A75">
        <w:t>воспитания.</w:t>
      </w:r>
    </w:p>
    <w:p w:rsidR="005A5190" w:rsidRPr="00857A75" w:rsidRDefault="003C2B94" w:rsidP="005460B1">
      <w:pPr>
        <w:pStyle w:val="a4"/>
        <w:numPr>
          <w:ilvl w:val="0"/>
          <w:numId w:val="33"/>
        </w:numPr>
        <w:tabs>
          <w:tab w:val="left" w:pos="1473"/>
        </w:tabs>
        <w:ind w:right="687" w:firstLine="567"/>
        <w:jc w:val="both"/>
        <w:rPr>
          <w:rFonts w:ascii="Times New Roman" w:hAnsi="Times New Roman"/>
          <w:sz w:val="20"/>
          <w:szCs w:val="20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Задачи, связанные с познавательной деятельностью детей. Формирование у ребенка представлений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 добре и зле, позитивного образа семьи с детьми, ознакомление с распределением ролей в семье, образами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дружбы в фольклоре и детской литературе, примерами сотрудничества и взаимопомощи людей в различных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(на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истории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героев),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милосердия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заботы.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Анализ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поступков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самих</w:t>
      </w:r>
      <w:r w:rsidRPr="00857A75">
        <w:rPr>
          <w:rFonts w:ascii="Times New Roman" w:hAnsi="Times New Roman"/>
          <w:spacing w:val="-48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детей</w:t>
      </w:r>
      <w:r w:rsidRPr="00857A7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в</w:t>
      </w:r>
      <w:r w:rsidRPr="00857A7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группе</w:t>
      </w:r>
      <w:r w:rsidRPr="00857A7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в</w:t>
      </w:r>
      <w:r w:rsidRPr="00857A7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различных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ситуациях.</w:t>
      </w:r>
    </w:p>
    <w:p w:rsidR="005A5190" w:rsidRPr="00830B94" w:rsidRDefault="003C2B94" w:rsidP="005460B1">
      <w:pPr>
        <w:pStyle w:val="a4"/>
        <w:numPr>
          <w:ilvl w:val="0"/>
          <w:numId w:val="33"/>
        </w:numPr>
        <w:tabs>
          <w:tab w:val="left" w:pos="1473"/>
        </w:tabs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необходимых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полноценного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существования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обществе: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эмпатии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(сопереживания), коммуникабельности, заботы, ответственности, сотрудничества, умения договариваться,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умения соблюдать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правила.</w:t>
      </w:r>
    </w:p>
    <w:p w:rsidR="005A5190" w:rsidRPr="00830B94" w:rsidRDefault="003C2B94" w:rsidP="005460B1">
      <w:pPr>
        <w:pStyle w:val="a4"/>
        <w:numPr>
          <w:ilvl w:val="0"/>
          <w:numId w:val="33"/>
        </w:numPr>
        <w:tabs>
          <w:tab w:val="left" w:pos="1473"/>
        </w:tabs>
        <w:spacing w:line="242" w:lineRule="auto"/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 способности поставить себя на место другого как проявление личностной зрелости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преодоление детского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эгоизма.</w:t>
      </w:r>
    </w:p>
    <w:p w:rsidR="005A5190" w:rsidRPr="00857A75" w:rsidRDefault="003C2B94">
      <w:pPr>
        <w:pStyle w:val="a3"/>
        <w:spacing w:line="242" w:lineRule="auto"/>
        <w:ind w:right="694"/>
      </w:pPr>
      <w:r w:rsidRPr="00857A75">
        <w:t>При реализации данных задач воспитатель ДОО должен сосредоточить свое внимание на нескольких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-4"/>
        </w:rPr>
        <w:t xml:space="preserve"> </w:t>
      </w:r>
      <w:r w:rsidRPr="00857A75">
        <w:t>направлениях</w:t>
      </w:r>
      <w:r w:rsidRPr="00857A75">
        <w:rPr>
          <w:spacing w:val="-3"/>
        </w:rPr>
        <w:t xml:space="preserve"> </w:t>
      </w:r>
      <w:r w:rsidRPr="00857A75">
        <w:t>воспитательной</w:t>
      </w:r>
      <w:r w:rsidRPr="00857A75">
        <w:rPr>
          <w:spacing w:val="-2"/>
        </w:rPr>
        <w:t xml:space="preserve"> </w:t>
      </w:r>
      <w:r w:rsidRPr="00857A75">
        <w:t>работы: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spacing w:line="242" w:lineRule="auto"/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организовывать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сюжетно-ролевые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семью,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команду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т. П.),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традиционные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пр.;</w:t>
      </w:r>
    </w:p>
    <w:p w:rsidR="005A5190" w:rsidRPr="00857A75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spacing w:before="70"/>
        <w:ind w:left="1421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воспитывать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детей навыки поведения</w:t>
      </w:r>
      <w:r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обществе;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5"/>
        </w:tabs>
        <w:spacing w:before="2" w:line="229" w:lineRule="exact"/>
        <w:ind w:left="1425" w:hanging="15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сотрудничать,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организуя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групповые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продуктивных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5"/>
        </w:tabs>
        <w:spacing w:line="229" w:lineRule="exact"/>
        <w:ind w:left="1425" w:hanging="15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анализировать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поступки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чувства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людей;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spacing w:before="1" w:line="229" w:lineRule="exact"/>
        <w:ind w:left="14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организовывать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коллективные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заботы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помощи;</w:t>
      </w:r>
    </w:p>
    <w:p w:rsidR="005A5190" w:rsidRPr="00830B94" w:rsidRDefault="003C2B94" w:rsidP="005460B1">
      <w:pPr>
        <w:pStyle w:val="a4"/>
        <w:numPr>
          <w:ilvl w:val="0"/>
          <w:numId w:val="35"/>
        </w:numPr>
        <w:tabs>
          <w:tab w:val="left" w:pos="1421"/>
        </w:tabs>
        <w:spacing w:line="229" w:lineRule="exact"/>
        <w:ind w:left="14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создавать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доброжелательный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психологический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климат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группе.</w:t>
      </w:r>
    </w:p>
    <w:p w:rsidR="005A5190" w:rsidRPr="00830B94" w:rsidRDefault="003C2B94" w:rsidP="00D13675">
      <w:pPr>
        <w:pStyle w:val="1"/>
        <w:spacing w:before="6" w:line="227" w:lineRule="exact"/>
        <w:ind w:firstLine="1276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Познавательное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направление воспитания</w:t>
      </w:r>
    </w:p>
    <w:p w:rsidR="005A5190" w:rsidRPr="00857A75" w:rsidRDefault="003C2B94">
      <w:pPr>
        <w:pStyle w:val="a3"/>
        <w:spacing w:line="242" w:lineRule="auto"/>
        <w:ind w:right="686"/>
      </w:pPr>
      <w:r w:rsidRPr="00857A75">
        <w:t>Ценность – знания. Цель</w:t>
      </w:r>
      <w:r w:rsidRPr="00857A75">
        <w:rPr>
          <w:spacing w:val="1"/>
        </w:rPr>
        <w:t xml:space="preserve"> </w:t>
      </w:r>
      <w:r w:rsidRPr="00857A75">
        <w:t>познавательного</w:t>
      </w:r>
      <w:r w:rsidRPr="00857A75">
        <w:rPr>
          <w:spacing w:val="1"/>
        </w:rPr>
        <w:t xml:space="preserve"> </w:t>
      </w:r>
      <w:r w:rsidRPr="00857A75">
        <w:t>направления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формирование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познания.</w:t>
      </w:r>
    </w:p>
    <w:p w:rsidR="005A5190" w:rsidRPr="00857A75" w:rsidRDefault="003C2B94">
      <w:pPr>
        <w:pStyle w:val="a3"/>
        <w:ind w:right="694"/>
      </w:pPr>
      <w:r w:rsidRPr="00857A75">
        <w:t>Значимым для воспитания является формирование целостной картины мира ребенка с ОВЗ, в которой</w:t>
      </w:r>
      <w:r w:rsidRPr="00857A75">
        <w:rPr>
          <w:spacing w:val="-47"/>
        </w:rPr>
        <w:t xml:space="preserve"> </w:t>
      </w:r>
      <w:r w:rsidRPr="00857A75">
        <w:t>интегрировано ценностное, эмоционально окрашенное отношение к миру, людям, природе, деятельности</w:t>
      </w:r>
      <w:r w:rsidRPr="00857A75">
        <w:rPr>
          <w:spacing w:val="1"/>
        </w:rPr>
        <w:t xml:space="preserve"> </w:t>
      </w:r>
      <w:r w:rsidRPr="00857A75">
        <w:t>человека.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Задачи</w:t>
      </w:r>
      <w:r w:rsidRPr="00857A75">
        <w:rPr>
          <w:spacing w:val="-4"/>
        </w:rPr>
        <w:t xml:space="preserve"> </w:t>
      </w:r>
      <w:r w:rsidRPr="00857A75">
        <w:t>познавательного</w:t>
      </w:r>
      <w:r w:rsidRPr="00857A75">
        <w:rPr>
          <w:spacing w:val="-4"/>
        </w:rPr>
        <w:t xml:space="preserve"> </w:t>
      </w:r>
      <w:r w:rsidRPr="00857A75">
        <w:t>направления</w:t>
      </w:r>
      <w:r w:rsidRPr="00857A75">
        <w:rPr>
          <w:spacing w:val="-7"/>
        </w:rPr>
        <w:t xml:space="preserve"> </w:t>
      </w:r>
      <w:r w:rsidRPr="00857A75">
        <w:t>воспитания:</w:t>
      </w:r>
    </w:p>
    <w:p w:rsidR="005A5190" w:rsidRPr="00830B94" w:rsidRDefault="003C2B94" w:rsidP="005460B1">
      <w:pPr>
        <w:pStyle w:val="a4"/>
        <w:numPr>
          <w:ilvl w:val="0"/>
          <w:numId w:val="32"/>
        </w:numPr>
        <w:tabs>
          <w:tab w:val="left" w:pos="1489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любознательности,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инициативы;</w:t>
      </w:r>
    </w:p>
    <w:p w:rsidR="005A5190" w:rsidRPr="00830B94" w:rsidRDefault="003C2B94" w:rsidP="005460B1">
      <w:pPr>
        <w:pStyle w:val="a4"/>
        <w:numPr>
          <w:ilvl w:val="0"/>
          <w:numId w:val="32"/>
        </w:numPr>
        <w:tabs>
          <w:tab w:val="left" w:pos="1489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взрослому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источнику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знаний;</w:t>
      </w:r>
    </w:p>
    <w:p w:rsidR="005A5190" w:rsidRPr="00830B94" w:rsidRDefault="003C2B94" w:rsidP="005460B1">
      <w:pPr>
        <w:pStyle w:val="a4"/>
        <w:numPr>
          <w:ilvl w:val="0"/>
          <w:numId w:val="32"/>
        </w:numPr>
        <w:tabs>
          <w:tab w:val="left" w:pos="1489"/>
        </w:tabs>
        <w:spacing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приобщение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культурным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способам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познания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(книги,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интернет-источники,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дискуссии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</w:p>
    <w:p w:rsidR="005A5190" w:rsidRPr="00857A75" w:rsidRDefault="003C2B94" w:rsidP="00D13675">
      <w:pPr>
        <w:pStyle w:val="a3"/>
        <w:spacing w:line="230" w:lineRule="exact"/>
        <w:ind w:firstLine="0"/>
        <w:jc w:val="left"/>
      </w:pPr>
      <w:r w:rsidRPr="00857A75">
        <w:t>др.).</w:t>
      </w:r>
    </w:p>
    <w:p w:rsidR="005A5190" w:rsidRPr="00857A75" w:rsidRDefault="003C2B94" w:rsidP="00D13675">
      <w:pPr>
        <w:pStyle w:val="a3"/>
        <w:ind w:left="158" w:firstLine="551"/>
        <w:jc w:val="left"/>
      </w:pPr>
      <w:r w:rsidRPr="00857A75">
        <w:t>Направления</w:t>
      </w:r>
      <w:r w:rsidRPr="00857A75">
        <w:rPr>
          <w:spacing w:val="-3"/>
        </w:rPr>
        <w:t xml:space="preserve"> </w:t>
      </w:r>
      <w:r w:rsidRPr="00857A75">
        <w:t>деятельности</w:t>
      </w:r>
      <w:r w:rsidRPr="00857A75">
        <w:rPr>
          <w:spacing w:val="-4"/>
        </w:rPr>
        <w:t xml:space="preserve"> </w:t>
      </w:r>
      <w:r w:rsidRPr="00857A75">
        <w:t>воспитателя:</w:t>
      </w:r>
    </w:p>
    <w:p w:rsidR="005A5190" w:rsidRPr="00830B94" w:rsidRDefault="003C2B94" w:rsidP="00D13675">
      <w:pPr>
        <w:pStyle w:val="a4"/>
        <w:numPr>
          <w:ilvl w:val="0"/>
          <w:numId w:val="31"/>
        </w:numPr>
        <w:tabs>
          <w:tab w:val="left" w:pos="311"/>
        </w:tabs>
        <w:spacing w:before="2"/>
        <w:ind w:firstLine="55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совместная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 воспитателя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наблюдения,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сравнения,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проведения</w:t>
      </w:r>
    </w:p>
    <w:p w:rsidR="005A5190" w:rsidRPr="00857A75" w:rsidRDefault="003C2B94" w:rsidP="00D13675">
      <w:pPr>
        <w:pStyle w:val="a3"/>
        <w:spacing w:line="242" w:lineRule="auto"/>
        <w:ind w:right="687" w:firstLine="551"/>
      </w:pPr>
      <w:r w:rsidRPr="00857A75">
        <w:t>опытов (экспериментирования), организации походов и экскурсий, просмотра доступных для восприятия</w:t>
      </w:r>
      <w:r w:rsidRPr="00857A75">
        <w:rPr>
          <w:spacing w:val="1"/>
        </w:rPr>
        <w:t xml:space="preserve"> </w:t>
      </w:r>
      <w:r w:rsidRPr="00857A75">
        <w:t>ребенка познавательных</w:t>
      </w:r>
      <w:r w:rsidRPr="00857A75">
        <w:rPr>
          <w:spacing w:val="-3"/>
        </w:rPr>
        <w:t xml:space="preserve"> </w:t>
      </w:r>
      <w:r w:rsidRPr="00857A75">
        <w:t>фильмов,</w:t>
      </w:r>
      <w:r w:rsidRPr="00857A75">
        <w:rPr>
          <w:spacing w:val="3"/>
        </w:rPr>
        <w:t xml:space="preserve"> </w:t>
      </w:r>
      <w:r w:rsidRPr="00857A75">
        <w:t>чтения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просмотра</w:t>
      </w:r>
      <w:r w:rsidRPr="00857A75">
        <w:rPr>
          <w:spacing w:val="-3"/>
        </w:rPr>
        <w:t xml:space="preserve"> </w:t>
      </w:r>
      <w:r w:rsidRPr="00857A75">
        <w:t>книг;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42" w:lineRule="auto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конструкторской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продуктивной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исследовательской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 совместно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 взрослыми;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 насыщенной и структурированной образовательной среды, включающей иллюстрации,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видеоматериалы, ориентированные на детскую аудиторию, различного типа конструкторы и наборы 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экспериментирования.</w:t>
      </w:r>
    </w:p>
    <w:p w:rsidR="005A5190" w:rsidRPr="00830B94" w:rsidRDefault="003C2B94" w:rsidP="00D13675">
      <w:pPr>
        <w:pStyle w:val="1"/>
        <w:spacing w:line="227" w:lineRule="exact"/>
        <w:ind w:firstLine="1276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Физическое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оздоровительное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ind w:right="686"/>
      </w:pPr>
      <w:r w:rsidRPr="00857A75">
        <w:t>Ценность – здоровье. Цель данного направления – сформировать навыки здорового образа жизни, где</w:t>
      </w:r>
      <w:r w:rsidRPr="00857A75">
        <w:rPr>
          <w:spacing w:val="1"/>
        </w:rPr>
        <w:t xml:space="preserve"> </w:t>
      </w:r>
      <w:r w:rsidRPr="00857A75">
        <w:t>безопасность жизнедеятельности лежит в основе всего. Физическое развитие и освоение ребенком с ОВЗ</w:t>
      </w:r>
      <w:r w:rsidRPr="00857A75">
        <w:rPr>
          <w:spacing w:val="1"/>
        </w:rPr>
        <w:t xml:space="preserve"> </w:t>
      </w:r>
      <w:r w:rsidRPr="00857A75">
        <w:t>своего тела происходит в виде любой двигательной активности: выполнение бытовых обязанностей, игр,</w:t>
      </w:r>
      <w:r w:rsidRPr="00857A75">
        <w:rPr>
          <w:spacing w:val="1"/>
        </w:rPr>
        <w:t xml:space="preserve"> </w:t>
      </w:r>
      <w:r w:rsidRPr="00857A75">
        <w:t>ритмики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танцев,</w:t>
      </w:r>
      <w:r w:rsidRPr="00857A75">
        <w:rPr>
          <w:spacing w:val="-2"/>
        </w:rPr>
        <w:t xml:space="preserve"> </w:t>
      </w:r>
      <w:r w:rsidRPr="00857A75">
        <w:t>творческой</w:t>
      </w:r>
      <w:r w:rsidRPr="00857A75">
        <w:rPr>
          <w:spacing w:val="2"/>
        </w:rPr>
        <w:t xml:space="preserve"> </w:t>
      </w:r>
      <w:r w:rsidRPr="00857A75">
        <w:t>деятельности,</w:t>
      </w:r>
      <w:r w:rsidRPr="00857A75">
        <w:rPr>
          <w:spacing w:val="3"/>
        </w:rPr>
        <w:t xml:space="preserve"> </w:t>
      </w:r>
      <w:r w:rsidRPr="00857A75">
        <w:t>спорта,</w:t>
      </w:r>
      <w:r w:rsidRPr="00857A75">
        <w:rPr>
          <w:spacing w:val="-2"/>
        </w:rPr>
        <w:t xml:space="preserve"> </w:t>
      </w:r>
      <w:r w:rsidRPr="00857A75">
        <w:t>прогулок.</w:t>
      </w:r>
    </w:p>
    <w:p w:rsidR="005A5190" w:rsidRPr="00857A75" w:rsidRDefault="003C2B94">
      <w:pPr>
        <w:pStyle w:val="a3"/>
        <w:ind w:left="1268" w:firstLine="0"/>
      </w:pPr>
      <w:r w:rsidRPr="00857A75">
        <w:t>Задачи</w:t>
      </w:r>
      <w:r w:rsidRPr="00857A75">
        <w:rPr>
          <w:spacing w:val="-2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формированию</w:t>
      </w:r>
      <w:r w:rsidRPr="00857A75">
        <w:rPr>
          <w:spacing w:val="-8"/>
        </w:rPr>
        <w:t xml:space="preserve"> </w:t>
      </w:r>
      <w:r w:rsidRPr="00857A75">
        <w:t>здорового</w:t>
      </w:r>
      <w:r w:rsidRPr="00857A75">
        <w:rPr>
          <w:spacing w:val="-5"/>
        </w:rPr>
        <w:t xml:space="preserve"> </w:t>
      </w:r>
      <w:r w:rsidRPr="00857A75">
        <w:t>образа</w:t>
      </w:r>
      <w:r w:rsidRPr="00857A75">
        <w:rPr>
          <w:spacing w:val="-3"/>
        </w:rPr>
        <w:t xml:space="preserve"> </w:t>
      </w:r>
      <w:r w:rsidRPr="00857A75">
        <w:t>жизни</w:t>
      </w:r>
      <w:r w:rsidRPr="00857A75">
        <w:rPr>
          <w:spacing w:val="-5"/>
        </w:rPr>
        <w:t xml:space="preserve"> </w:t>
      </w:r>
      <w:r w:rsidRPr="00857A75">
        <w:t>обучающихся</w:t>
      </w:r>
      <w:r w:rsidRPr="00857A75">
        <w:rPr>
          <w:spacing w:val="-3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ОВЗ:</w:t>
      </w:r>
    </w:p>
    <w:p w:rsidR="005A5190" w:rsidRPr="00830B94" w:rsidRDefault="003C2B94" w:rsidP="005460B1">
      <w:pPr>
        <w:pStyle w:val="a4"/>
        <w:numPr>
          <w:ilvl w:val="0"/>
          <w:numId w:val="30"/>
        </w:numPr>
        <w:tabs>
          <w:tab w:val="left" w:pos="1485"/>
        </w:tabs>
        <w:ind w:right="69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укрепление: закаливание организма, повышение </w:t>
      </w:r>
      <w:r w:rsidRPr="00830B94">
        <w:rPr>
          <w:rFonts w:ascii="Times New Roman" w:hAnsi="Times New Roman"/>
          <w:sz w:val="20"/>
          <w:szCs w:val="20"/>
          <w:lang w:val="ru-RU"/>
        </w:rPr>
        <w:t>сопротивляемости к воздействию условий внешней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укрепление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опорно-двигательного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аппарата;</w:t>
      </w:r>
    </w:p>
    <w:p w:rsidR="005A5190" w:rsidRPr="00830B94" w:rsidRDefault="003C2B94" w:rsidP="005460B1">
      <w:pPr>
        <w:pStyle w:val="a4"/>
        <w:numPr>
          <w:ilvl w:val="0"/>
          <w:numId w:val="30"/>
        </w:numPr>
        <w:tabs>
          <w:tab w:val="left" w:pos="1552"/>
        </w:tabs>
        <w:ind w:right="69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развитие: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двигательных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способностей,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обучение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двигательным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навыкам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умениям,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представлений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области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спорта,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здоровья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безопасного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жизни;</w:t>
      </w:r>
    </w:p>
    <w:p w:rsidR="005A5190" w:rsidRPr="00830B94" w:rsidRDefault="003C2B94" w:rsidP="005460B1">
      <w:pPr>
        <w:pStyle w:val="a4"/>
        <w:numPr>
          <w:ilvl w:val="0"/>
          <w:numId w:val="30"/>
        </w:numPr>
        <w:tabs>
          <w:tab w:val="left" w:pos="1516"/>
        </w:tabs>
        <w:ind w:right="697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сохранение: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сна,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здорового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питания,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экологической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культуры,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жизнедеятельности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выстраиванию правильного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режима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дня.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Направления</w:t>
      </w:r>
      <w:r w:rsidRPr="00857A75">
        <w:rPr>
          <w:spacing w:val="-3"/>
        </w:rPr>
        <w:t xml:space="preserve"> </w:t>
      </w:r>
      <w:r w:rsidRPr="00857A75">
        <w:t>деятельности</w:t>
      </w:r>
      <w:r w:rsidRPr="00857A75">
        <w:rPr>
          <w:spacing w:val="-4"/>
        </w:rPr>
        <w:t xml:space="preserve"> </w:t>
      </w:r>
      <w:r w:rsidRPr="00857A75">
        <w:t>воспитателя: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42" w:lineRule="auto"/>
        <w:ind w:right="68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подвижных,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спортивных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игр,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традиционных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дворовых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территории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сада;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26" w:lineRule="exact"/>
        <w:ind w:left="14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детско-взрослых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проектов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здоровому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жизни;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29" w:lineRule="exact"/>
        <w:ind w:left="14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введение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оздоровительных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ДОУ.</w:t>
      </w:r>
    </w:p>
    <w:p w:rsidR="005A5190" w:rsidRPr="00857A75" w:rsidRDefault="003C2B94">
      <w:pPr>
        <w:pStyle w:val="a3"/>
        <w:ind w:right="690"/>
      </w:pPr>
      <w:r w:rsidRPr="00857A75">
        <w:t>Формирование у дошкольников с ОВЗ культурно-гигиенических навыков является важной частью</w:t>
      </w:r>
      <w:r w:rsidRPr="00857A75">
        <w:rPr>
          <w:spacing w:val="1"/>
        </w:rPr>
        <w:t xml:space="preserve"> </w:t>
      </w:r>
      <w:r w:rsidRPr="00857A75">
        <w:t>воспитания культуры здоровья. Воспитатель должен формировать у дошкольников понимание того, что</w:t>
      </w:r>
      <w:r w:rsidRPr="00857A75">
        <w:rPr>
          <w:spacing w:val="1"/>
        </w:rPr>
        <w:t xml:space="preserve"> </w:t>
      </w:r>
      <w:r w:rsidRPr="00857A75">
        <w:t>чистота лица и тела, опрятность одежды отвечают не только гигиене и здоровью человека, но и нормальным</w:t>
      </w:r>
      <w:r w:rsidRPr="00857A75">
        <w:rPr>
          <w:spacing w:val="-47"/>
        </w:rPr>
        <w:t xml:space="preserve"> </w:t>
      </w:r>
      <w:r w:rsidRPr="00857A75">
        <w:t>социальным</w:t>
      </w:r>
      <w:r w:rsidRPr="00857A75">
        <w:rPr>
          <w:spacing w:val="-6"/>
        </w:rPr>
        <w:t xml:space="preserve"> </w:t>
      </w:r>
      <w:r w:rsidRPr="00857A75">
        <w:t>ожиданиям</w:t>
      </w:r>
      <w:r w:rsidRPr="00857A75">
        <w:rPr>
          <w:spacing w:val="-1"/>
        </w:rPr>
        <w:t xml:space="preserve"> </w:t>
      </w:r>
      <w:r w:rsidRPr="00857A75">
        <w:t>окружающих</w:t>
      </w:r>
      <w:r w:rsidRPr="00857A75">
        <w:rPr>
          <w:spacing w:val="-3"/>
        </w:rPr>
        <w:t xml:space="preserve"> </w:t>
      </w:r>
      <w:r w:rsidRPr="00857A75">
        <w:t>людей.</w:t>
      </w:r>
    </w:p>
    <w:p w:rsidR="005A5190" w:rsidRPr="00857A75" w:rsidRDefault="003C2B94">
      <w:pPr>
        <w:pStyle w:val="a3"/>
        <w:spacing w:line="242" w:lineRule="auto"/>
        <w:ind w:right="689"/>
      </w:pPr>
      <w:r w:rsidRPr="00857A75">
        <w:t>Особенность</w:t>
      </w:r>
      <w:r w:rsidRPr="00857A75">
        <w:rPr>
          <w:spacing w:val="-7"/>
        </w:rPr>
        <w:t xml:space="preserve"> </w:t>
      </w:r>
      <w:r w:rsidRPr="00857A75">
        <w:t>культурно-гигиенических</w:t>
      </w:r>
      <w:r w:rsidRPr="00857A75">
        <w:rPr>
          <w:spacing w:val="-10"/>
        </w:rPr>
        <w:t xml:space="preserve"> </w:t>
      </w:r>
      <w:r w:rsidRPr="00857A75">
        <w:t>навыков</w:t>
      </w:r>
      <w:r w:rsidRPr="00857A75">
        <w:rPr>
          <w:spacing w:val="-6"/>
        </w:rPr>
        <w:t xml:space="preserve"> </w:t>
      </w:r>
      <w:r w:rsidRPr="00857A75">
        <w:t>заключается</w:t>
      </w:r>
      <w:r w:rsidRPr="00857A75">
        <w:rPr>
          <w:spacing w:val="-8"/>
        </w:rPr>
        <w:t xml:space="preserve"> </w:t>
      </w:r>
      <w:r w:rsidRPr="00857A75">
        <w:t>в</w:t>
      </w:r>
      <w:r w:rsidRPr="00857A75">
        <w:rPr>
          <w:spacing w:val="-9"/>
        </w:rPr>
        <w:t xml:space="preserve"> </w:t>
      </w:r>
      <w:r w:rsidRPr="00857A75">
        <w:t>том,</w:t>
      </w:r>
      <w:r w:rsidRPr="00857A75">
        <w:rPr>
          <w:spacing w:val="-9"/>
        </w:rPr>
        <w:t xml:space="preserve"> </w:t>
      </w:r>
      <w:r w:rsidRPr="00857A75">
        <w:t>что</w:t>
      </w:r>
      <w:r w:rsidRPr="00857A75">
        <w:rPr>
          <w:spacing w:val="-8"/>
        </w:rPr>
        <w:t xml:space="preserve"> </w:t>
      </w:r>
      <w:r w:rsidRPr="00857A75">
        <w:t>они</w:t>
      </w:r>
      <w:r w:rsidRPr="00857A75">
        <w:rPr>
          <w:spacing w:val="-10"/>
        </w:rPr>
        <w:t xml:space="preserve"> </w:t>
      </w:r>
      <w:r w:rsidRPr="00857A75">
        <w:t>должны</w:t>
      </w:r>
      <w:r w:rsidRPr="00857A75">
        <w:rPr>
          <w:spacing w:val="-10"/>
        </w:rPr>
        <w:t xml:space="preserve"> </w:t>
      </w:r>
      <w:r w:rsidRPr="00857A75">
        <w:t>формироваться</w:t>
      </w:r>
      <w:r w:rsidRPr="00857A75">
        <w:rPr>
          <w:spacing w:val="-7"/>
        </w:rPr>
        <w:t xml:space="preserve"> </w:t>
      </w:r>
      <w:r w:rsidRPr="00857A75">
        <w:t>на</w:t>
      </w:r>
      <w:r w:rsidRPr="00857A75">
        <w:rPr>
          <w:spacing w:val="-48"/>
        </w:rPr>
        <w:t xml:space="preserve"> </w:t>
      </w:r>
      <w:r w:rsidRPr="00857A75">
        <w:t>протяжении</w:t>
      </w:r>
      <w:r w:rsidRPr="00857A75">
        <w:rPr>
          <w:spacing w:val="-3"/>
        </w:rPr>
        <w:t xml:space="preserve"> </w:t>
      </w:r>
      <w:r w:rsidRPr="00857A75">
        <w:t>всего</w:t>
      </w:r>
      <w:r w:rsidRPr="00857A75">
        <w:rPr>
          <w:spacing w:val="1"/>
        </w:rPr>
        <w:t xml:space="preserve"> </w:t>
      </w:r>
      <w:r w:rsidRPr="00857A75">
        <w:t>пребывания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3"/>
        </w:rPr>
        <w:t xml:space="preserve"> </w:t>
      </w:r>
      <w:r w:rsidRPr="00857A75">
        <w:t>ДОУ.</w:t>
      </w:r>
    </w:p>
    <w:p w:rsidR="005A5190" w:rsidRPr="00857A75" w:rsidRDefault="003C2B94">
      <w:pPr>
        <w:pStyle w:val="a3"/>
        <w:ind w:right="691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формировании</w:t>
      </w:r>
      <w:r w:rsidRPr="00857A75">
        <w:rPr>
          <w:spacing w:val="1"/>
        </w:rPr>
        <w:t xml:space="preserve"> </w:t>
      </w:r>
      <w:r w:rsidRPr="00857A75">
        <w:t>культурно-гигиенических</w:t>
      </w:r>
      <w:r w:rsidRPr="00857A75">
        <w:rPr>
          <w:spacing w:val="1"/>
        </w:rPr>
        <w:t xml:space="preserve"> </w:t>
      </w:r>
      <w:r w:rsidRPr="00857A75">
        <w:t>навыков</w:t>
      </w:r>
      <w:r w:rsidRPr="00857A75">
        <w:rPr>
          <w:spacing w:val="1"/>
        </w:rPr>
        <w:t xml:space="preserve"> </w:t>
      </w:r>
      <w:r w:rsidRPr="00857A75">
        <w:t>режим</w:t>
      </w:r>
      <w:r w:rsidRPr="00857A75">
        <w:rPr>
          <w:spacing w:val="1"/>
        </w:rPr>
        <w:t xml:space="preserve"> </w:t>
      </w:r>
      <w:r w:rsidRPr="00857A75">
        <w:t>дня</w:t>
      </w:r>
      <w:r w:rsidRPr="00857A75">
        <w:rPr>
          <w:spacing w:val="1"/>
        </w:rPr>
        <w:t xml:space="preserve"> </w:t>
      </w:r>
      <w:r w:rsidRPr="00857A75">
        <w:t>играет</w:t>
      </w:r>
      <w:r w:rsidRPr="00857A75">
        <w:rPr>
          <w:spacing w:val="1"/>
        </w:rPr>
        <w:t xml:space="preserve"> </w:t>
      </w:r>
      <w:r w:rsidRPr="00857A75">
        <w:t>одну из</w:t>
      </w:r>
      <w:r w:rsidRPr="00857A75">
        <w:rPr>
          <w:spacing w:val="1"/>
        </w:rPr>
        <w:t xml:space="preserve"> </w:t>
      </w:r>
      <w:r w:rsidRPr="00857A75">
        <w:t>ключевых</w:t>
      </w:r>
      <w:r w:rsidRPr="00857A75">
        <w:rPr>
          <w:spacing w:val="1"/>
        </w:rPr>
        <w:t xml:space="preserve"> </w:t>
      </w:r>
      <w:r w:rsidRPr="00857A75">
        <w:t>ролей.</w:t>
      </w:r>
      <w:r w:rsidRPr="00857A75">
        <w:rPr>
          <w:spacing w:val="1"/>
        </w:rPr>
        <w:t xml:space="preserve"> </w:t>
      </w:r>
      <w:r w:rsidRPr="00857A75">
        <w:t>Привыкая выполнять серию гигиенических процедур с определенной периодичностью, ребенок вводит их в</w:t>
      </w:r>
      <w:r w:rsidRPr="00857A75">
        <w:rPr>
          <w:spacing w:val="1"/>
        </w:rPr>
        <w:t xml:space="preserve"> </w:t>
      </w:r>
      <w:r w:rsidRPr="00857A75">
        <w:t>свое</w:t>
      </w:r>
      <w:r w:rsidRPr="00857A75">
        <w:rPr>
          <w:spacing w:val="-4"/>
        </w:rPr>
        <w:t xml:space="preserve"> </w:t>
      </w:r>
      <w:r w:rsidRPr="00857A75">
        <w:t>бытовое</w:t>
      </w:r>
      <w:r w:rsidRPr="00857A75">
        <w:rPr>
          <w:spacing w:val="-4"/>
        </w:rPr>
        <w:t xml:space="preserve"> </w:t>
      </w:r>
      <w:r w:rsidRPr="00857A75">
        <w:t>пространство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постепенно они</w:t>
      </w:r>
      <w:r w:rsidRPr="00857A75">
        <w:rPr>
          <w:spacing w:val="2"/>
        </w:rPr>
        <w:t xml:space="preserve"> </w:t>
      </w:r>
      <w:r w:rsidRPr="00857A75">
        <w:t>становятся для</w:t>
      </w:r>
      <w:r w:rsidRPr="00857A75">
        <w:rPr>
          <w:spacing w:val="1"/>
        </w:rPr>
        <w:t xml:space="preserve"> </w:t>
      </w:r>
      <w:r w:rsidRPr="00857A75">
        <w:t>него</w:t>
      </w:r>
      <w:r w:rsidRPr="00857A75">
        <w:rPr>
          <w:spacing w:val="5"/>
        </w:rPr>
        <w:t xml:space="preserve"> </w:t>
      </w:r>
      <w:r w:rsidRPr="00857A75">
        <w:t>привычкой.</w:t>
      </w:r>
    </w:p>
    <w:p w:rsidR="005A5190" w:rsidRPr="00857A75" w:rsidRDefault="003C2B94">
      <w:pPr>
        <w:pStyle w:val="a3"/>
        <w:ind w:right="689"/>
      </w:pPr>
      <w:r w:rsidRPr="00857A75">
        <w:t>Формируя у детей с ОВЗ культурно-гигиенические навыки, воспитатель ДОО должен сосредоточить</w:t>
      </w:r>
      <w:r w:rsidRPr="00857A75">
        <w:rPr>
          <w:spacing w:val="1"/>
        </w:rPr>
        <w:t xml:space="preserve"> </w:t>
      </w:r>
      <w:r w:rsidRPr="00857A75">
        <w:t>свое</w:t>
      </w:r>
      <w:r w:rsidRPr="00857A75">
        <w:rPr>
          <w:spacing w:val="-4"/>
        </w:rPr>
        <w:t xml:space="preserve"> </w:t>
      </w:r>
      <w:r w:rsidRPr="00857A75">
        <w:t>внимание</w:t>
      </w:r>
      <w:r w:rsidRPr="00857A75">
        <w:rPr>
          <w:spacing w:val="-3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нескольких</w:t>
      </w:r>
      <w:r w:rsidRPr="00857A75">
        <w:rPr>
          <w:spacing w:val="-3"/>
        </w:rPr>
        <w:t xml:space="preserve"> </w:t>
      </w:r>
      <w:r w:rsidRPr="00857A75">
        <w:t>основных</w:t>
      </w:r>
      <w:r w:rsidRPr="00857A75">
        <w:rPr>
          <w:spacing w:val="-3"/>
        </w:rPr>
        <w:t xml:space="preserve"> </w:t>
      </w:r>
      <w:r w:rsidRPr="00857A75">
        <w:t>направлениях</w:t>
      </w:r>
      <w:r w:rsidRPr="00857A75">
        <w:rPr>
          <w:spacing w:val="-3"/>
        </w:rPr>
        <w:t xml:space="preserve"> </w:t>
      </w:r>
      <w:r w:rsidRPr="00857A75">
        <w:t>воспитательной</w:t>
      </w:r>
      <w:r w:rsidRPr="00857A75">
        <w:rPr>
          <w:spacing w:val="-2"/>
        </w:rPr>
        <w:t xml:space="preserve"> </w:t>
      </w:r>
      <w:r w:rsidRPr="00857A75">
        <w:t>работы: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29" w:lineRule="exact"/>
        <w:ind w:left="14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время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приема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пищи;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42" w:lineRule="auto"/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 xml:space="preserve">формировать      </w:t>
      </w:r>
      <w:r w:rsidRPr="00830B94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у       </w:t>
      </w:r>
      <w:r w:rsidRPr="00830B94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ребенка       </w:t>
      </w:r>
      <w:r w:rsidRPr="00830B94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представления       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о       </w:t>
      </w:r>
      <w:r w:rsidRPr="00830B94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ценности       </w:t>
      </w:r>
      <w:r w:rsidRPr="00830B94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здоровья,       </w:t>
      </w:r>
      <w:r w:rsidRPr="00830B94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красоте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чистоте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тела;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25" w:lineRule="exact"/>
        <w:ind w:left="14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 привычку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следить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своим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внешним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видом;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29" w:lineRule="exact"/>
        <w:ind w:left="14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включать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информацию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гигиене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повседневную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игру.</w:t>
      </w:r>
    </w:p>
    <w:p w:rsidR="005A5190" w:rsidRPr="00857A75" w:rsidRDefault="003C2B94">
      <w:pPr>
        <w:pStyle w:val="a3"/>
        <w:spacing w:line="242" w:lineRule="auto"/>
        <w:ind w:right="689"/>
      </w:pPr>
      <w:r w:rsidRPr="00857A75">
        <w:t>Работа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формированию</w:t>
      </w:r>
      <w:r w:rsidRPr="00857A75">
        <w:rPr>
          <w:spacing w:val="1"/>
        </w:rPr>
        <w:t xml:space="preserve"> </w:t>
      </w:r>
      <w:r w:rsidRPr="00857A75">
        <w:t>у ребенка</w:t>
      </w:r>
      <w:r w:rsidRPr="00857A75">
        <w:rPr>
          <w:spacing w:val="1"/>
        </w:rPr>
        <w:t xml:space="preserve"> </w:t>
      </w:r>
      <w:r w:rsidRPr="00857A75">
        <w:t>культурно-гигиенических</w:t>
      </w:r>
      <w:r w:rsidRPr="00857A75">
        <w:rPr>
          <w:spacing w:val="1"/>
        </w:rPr>
        <w:t xml:space="preserve"> </w:t>
      </w:r>
      <w:r w:rsidRPr="00857A75">
        <w:t>навыков</w:t>
      </w:r>
      <w:r w:rsidRPr="00857A75">
        <w:rPr>
          <w:spacing w:val="1"/>
        </w:rPr>
        <w:t xml:space="preserve"> </w:t>
      </w:r>
      <w:r w:rsidRPr="00857A75">
        <w:t>должна</w:t>
      </w:r>
      <w:r w:rsidRPr="00857A75">
        <w:rPr>
          <w:spacing w:val="1"/>
        </w:rPr>
        <w:t xml:space="preserve"> </w:t>
      </w:r>
      <w:r w:rsidRPr="00857A75">
        <w:t>вестись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тесном</w:t>
      </w:r>
      <w:r w:rsidRPr="00857A75">
        <w:rPr>
          <w:spacing w:val="1"/>
        </w:rPr>
        <w:t xml:space="preserve"> </w:t>
      </w:r>
      <w:r w:rsidRPr="00857A75">
        <w:t>контакте с</w:t>
      </w:r>
      <w:r w:rsidRPr="00857A75">
        <w:rPr>
          <w:spacing w:val="1"/>
        </w:rPr>
        <w:t xml:space="preserve"> </w:t>
      </w:r>
      <w:r w:rsidRPr="00857A75">
        <w:t>семьей.</w:t>
      </w:r>
    </w:p>
    <w:p w:rsidR="005A5190" w:rsidRPr="00830B94" w:rsidRDefault="003C2B94" w:rsidP="00D13675">
      <w:pPr>
        <w:pStyle w:val="1"/>
        <w:spacing w:line="230" w:lineRule="exact"/>
        <w:ind w:firstLine="7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Трудовое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tabs>
          <w:tab w:val="left" w:pos="1891"/>
          <w:tab w:val="left" w:pos="2667"/>
          <w:tab w:val="left" w:pos="2971"/>
          <w:tab w:val="left" w:pos="3507"/>
          <w:tab w:val="left" w:pos="5122"/>
          <w:tab w:val="left" w:pos="5403"/>
          <w:tab w:val="left" w:pos="6900"/>
          <w:tab w:val="left" w:pos="7531"/>
          <w:tab w:val="left" w:pos="8268"/>
          <w:tab w:val="left" w:pos="8731"/>
          <w:tab w:val="left" w:pos="9143"/>
        </w:tabs>
        <w:spacing w:before="70"/>
        <w:ind w:right="687"/>
      </w:pPr>
      <w:r w:rsidRPr="00857A75">
        <w:t>Ценность – труд</w:t>
      </w:r>
      <w:r w:rsidRPr="00857A75">
        <w:rPr>
          <w:b/>
        </w:rPr>
        <w:t xml:space="preserve">. </w:t>
      </w:r>
      <w:r w:rsidRPr="00857A75">
        <w:t>С дошкольного возраста каждый ребенок обязательно должен принимать участие в</w:t>
      </w:r>
      <w:r w:rsidRPr="00857A75">
        <w:rPr>
          <w:spacing w:val="1"/>
        </w:rPr>
        <w:t xml:space="preserve"> </w:t>
      </w:r>
      <w:r w:rsidRPr="00857A75">
        <w:t>труде,</w:t>
      </w:r>
      <w:r w:rsidRPr="00857A75">
        <w:tab/>
        <w:t>и</w:t>
      </w:r>
      <w:r w:rsidRPr="00857A75">
        <w:tab/>
        <w:t>те</w:t>
      </w:r>
      <w:r w:rsidRPr="00857A75">
        <w:tab/>
      </w:r>
      <w:r w:rsidRPr="00857A75">
        <w:tab/>
        <w:t>несложные</w:t>
      </w:r>
      <w:r w:rsidRPr="00857A75">
        <w:tab/>
        <w:t>обязанности,</w:t>
      </w:r>
      <w:r w:rsidRPr="00857A75">
        <w:tab/>
        <w:t>которые</w:t>
      </w:r>
      <w:r w:rsidRPr="00857A75">
        <w:tab/>
        <w:t>он</w:t>
      </w:r>
      <w:r w:rsidRPr="00857A75">
        <w:tab/>
      </w:r>
      <w:r w:rsidRPr="00857A75">
        <w:tab/>
        <w:t>выполняет</w:t>
      </w:r>
      <w:r w:rsidRPr="00857A75">
        <w:rPr>
          <w:spacing w:val="-48"/>
        </w:rPr>
        <w:t xml:space="preserve"> </w:t>
      </w:r>
      <w:r w:rsidRPr="00857A75">
        <w:t>в детском саду и в семье, должны стать повседневными. Только при этом условии труд оказывает на детей</w:t>
      </w:r>
      <w:r w:rsidRPr="00857A75">
        <w:rPr>
          <w:spacing w:val="1"/>
        </w:rPr>
        <w:t xml:space="preserve"> </w:t>
      </w:r>
      <w:r w:rsidRPr="00857A75">
        <w:t>определенное</w:t>
      </w:r>
      <w:r w:rsidRPr="00857A75">
        <w:tab/>
      </w:r>
      <w:r w:rsidRPr="00857A75">
        <w:tab/>
      </w:r>
      <w:r w:rsidRPr="00857A75">
        <w:tab/>
        <w:t>воспитательное</w:t>
      </w:r>
      <w:r w:rsidRPr="00857A75">
        <w:tab/>
      </w:r>
      <w:r w:rsidRPr="00857A75">
        <w:tab/>
        <w:t>воздействие</w:t>
      </w:r>
      <w:r w:rsidRPr="00857A75">
        <w:tab/>
      </w:r>
      <w:r w:rsidRPr="00857A75">
        <w:tab/>
        <w:t>и</w:t>
      </w:r>
      <w:r w:rsidRPr="00857A75">
        <w:tab/>
      </w:r>
      <w:r w:rsidRPr="00857A75">
        <w:tab/>
      </w:r>
      <w:r w:rsidRPr="00857A75">
        <w:rPr>
          <w:spacing w:val="-1"/>
        </w:rPr>
        <w:t>подготавливает</w:t>
      </w:r>
      <w:r w:rsidRPr="00857A75">
        <w:rPr>
          <w:spacing w:val="-48"/>
        </w:rPr>
        <w:t xml:space="preserve"> </w:t>
      </w:r>
      <w:r w:rsidRPr="00857A75">
        <w:t>их</w:t>
      </w:r>
      <w:r w:rsidRPr="00857A75">
        <w:rPr>
          <w:spacing w:val="-4"/>
        </w:rPr>
        <w:t xml:space="preserve"> </w:t>
      </w:r>
      <w:r w:rsidRPr="00857A75">
        <w:t>к осознанию его</w:t>
      </w:r>
      <w:r w:rsidRPr="00857A75">
        <w:rPr>
          <w:spacing w:val="1"/>
        </w:rPr>
        <w:t xml:space="preserve"> </w:t>
      </w:r>
      <w:r w:rsidRPr="00857A75">
        <w:t>нравственной</w:t>
      </w:r>
      <w:r w:rsidRPr="00857A75">
        <w:rPr>
          <w:spacing w:val="2"/>
        </w:rPr>
        <w:t xml:space="preserve"> </w:t>
      </w:r>
      <w:r w:rsidRPr="00857A75">
        <w:t>стороны.</w:t>
      </w:r>
    </w:p>
    <w:p w:rsidR="005A5190" w:rsidRPr="00857A75" w:rsidRDefault="003C2B94">
      <w:pPr>
        <w:pStyle w:val="a3"/>
        <w:spacing w:before="1"/>
        <w:ind w:right="694"/>
      </w:pPr>
      <w:r w:rsidRPr="00857A75">
        <w:t>Основная цель трудового воспитания дошкольника с ОВЗ заключается в формировании ценностного</w:t>
      </w:r>
      <w:r w:rsidRPr="00857A75">
        <w:rPr>
          <w:spacing w:val="1"/>
        </w:rPr>
        <w:t xml:space="preserve"> </w:t>
      </w:r>
      <w:r w:rsidRPr="00857A75">
        <w:t>отношения детей к труду и трудолюбию, а также в приобщении ребенка к труду. Можно выделить основные</w:t>
      </w:r>
      <w:r w:rsidRPr="00857A75">
        <w:rPr>
          <w:spacing w:val="-47"/>
        </w:rPr>
        <w:t xml:space="preserve"> </w:t>
      </w:r>
      <w:r w:rsidRPr="00857A75">
        <w:t>задачи</w:t>
      </w:r>
      <w:r w:rsidRPr="00857A75">
        <w:rPr>
          <w:spacing w:val="1"/>
        </w:rPr>
        <w:t xml:space="preserve"> </w:t>
      </w:r>
      <w:r w:rsidRPr="00857A75">
        <w:t>трудового</w:t>
      </w:r>
      <w:r w:rsidRPr="00857A75">
        <w:rPr>
          <w:spacing w:val="1"/>
        </w:rPr>
        <w:t xml:space="preserve"> </w:t>
      </w:r>
      <w:r w:rsidRPr="00857A75">
        <w:t>воспитания.</w:t>
      </w:r>
    </w:p>
    <w:p w:rsidR="005A5190" w:rsidRPr="00830B94" w:rsidRDefault="004173EA" w:rsidP="005460B1">
      <w:pPr>
        <w:pStyle w:val="a4"/>
        <w:numPr>
          <w:ilvl w:val="0"/>
          <w:numId w:val="29"/>
        </w:numPr>
        <w:tabs>
          <w:tab w:val="left" w:pos="1473"/>
        </w:tabs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 xml:space="preserve">Ознакомление с доступными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детям с ОВЗ видами труда взрослых и воспитание положительного</w:t>
      </w:r>
      <w:r w:rsidR="003C2B94"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отношения к их труду, а также познание явлений и свойств, связанных с преобразованием материалов и</w:t>
      </w:r>
      <w:r w:rsidR="003C2B94"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природной среды,</w:t>
      </w:r>
      <w:r w:rsidR="003C2B94"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которое</w:t>
      </w:r>
      <w:r w:rsidR="003C2B94"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является следствием</w:t>
      </w:r>
      <w:r w:rsidR="003C2B94"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трудовой</w:t>
      </w:r>
      <w:r w:rsidR="003C2B94"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="003C2B94"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взрослых</w:t>
      </w:r>
      <w:r w:rsidR="003C2B94"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и</w:t>
      </w:r>
      <w:r w:rsidR="003C2B94"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труда самих</w:t>
      </w:r>
      <w:r w:rsidR="003C2B94"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="003C2B94" w:rsidRPr="00830B94">
        <w:rPr>
          <w:rFonts w:ascii="Times New Roman" w:hAnsi="Times New Roman"/>
          <w:sz w:val="20"/>
          <w:szCs w:val="20"/>
          <w:lang w:val="ru-RU"/>
        </w:rPr>
        <w:t>детей.</w:t>
      </w:r>
    </w:p>
    <w:p w:rsidR="005A5190" w:rsidRPr="00830B94" w:rsidRDefault="003C2B94" w:rsidP="005460B1">
      <w:pPr>
        <w:pStyle w:val="a4"/>
        <w:numPr>
          <w:ilvl w:val="0"/>
          <w:numId w:val="29"/>
        </w:numPr>
        <w:tabs>
          <w:tab w:val="left" w:pos="1473"/>
        </w:tabs>
        <w:spacing w:before="1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необходимых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трудовой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 элементарных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планирования.</w:t>
      </w:r>
    </w:p>
    <w:p w:rsidR="005A5190" w:rsidRPr="00830B94" w:rsidRDefault="003C2B94" w:rsidP="005460B1">
      <w:pPr>
        <w:pStyle w:val="a4"/>
        <w:numPr>
          <w:ilvl w:val="0"/>
          <w:numId w:val="29"/>
        </w:numPr>
        <w:tabs>
          <w:tab w:val="left" w:pos="1473"/>
        </w:tabs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 трудового усилия (привычки к доступному дошкольнику напряжению физических,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умственных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сил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решения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трудовой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задачи).</w:t>
      </w:r>
    </w:p>
    <w:p w:rsidR="005A5190" w:rsidRPr="00857A75" w:rsidRDefault="003C2B94">
      <w:pPr>
        <w:pStyle w:val="a3"/>
        <w:ind w:right="694"/>
      </w:pPr>
      <w:r w:rsidRPr="00857A75">
        <w:t>При реализации данных задач воспитатель ДОО должен сосредоточить свое внимание на нескольких</w:t>
      </w:r>
      <w:r w:rsidRPr="00857A75">
        <w:rPr>
          <w:spacing w:val="1"/>
        </w:rPr>
        <w:t xml:space="preserve"> </w:t>
      </w:r>
      <w:r w:rsidRPr="00857A75">
        <w:t>направлениях</w:t>
      </w:r>
      <w:r w:rsidRPr="00857A75">
        <w:rPr>
          <w:spacing w:val="-4"/>
        </w:rPr>
        <w:t xml:space="preserve"> </w:t>
      </w:r>
      <w:r w:rsidRPr="00857A75">
        <w:t>воспитательной</w:t>
      </w:r>
      <w:r w:rsidRPr="00857A75">
        <w:rPr>
          <w:spacing w:val="2"/>
        </w:rPr>
        <w:t xml:space="preserve"> </w:t>
      </w:r>
      <w:r w:rsidRPr="00857A75">
        <w:t>работы: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показать детям с ОВЗ необходимость постоянного труда в повседневной жизни, использовать 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 дошкольников;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before="1"/>
        <w:ind w:right="68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воспитывать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бережливость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(беречь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игрушки,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одежду,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старания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4173EA" w:rsidRPr="00830B94">
        <w:rPr>
          <w:rFonts w:ascii="Times New Roman" w:hAnsi="Times New Roman"/>
          <w:sz w:val="20"/>
          <w:szCs w:val="20"/>
          <w:lang w:val="ru-RU"/>
        </w:rPr>
        <w:t xml:space="preserve">воспитателя, сверстников), </w:t>
      </w:r>
      <w:r w:rsidRPr="00830B94">
        <w:rPr>
          <w:rFonts w:ascii="Times New Roman" w:hAnsi="Times New Roman"/>
          <w:sz w:val="20"/>
          <w:szCs w:val="20"/>
          <w:lang w:val="ru-RU"/>
        </w:rPr>
        <w:t>так          как          данная          черта          непременно          сопряжена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 трудолюбием;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42" w:lineRule="auto"/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предоставлять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выполнении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посильной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чтобы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они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почувствовали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действия;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42" w:lineRule="auto"/>
        <w:ind w:right="69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собственным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примером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трудолюбия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занятости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создавать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соответствующее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настроение,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формировать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стремление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полезной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42" w:lineRule="auto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связывать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трудолюбия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желанием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приносить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пользу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людям.</w:t>
      </w:r>
    </w:p>
    <w:p w:rsidR="005A5190" w:rsidRPr="00830B94" w:rsidRDefault="003C2B94" w:rsidP="00D13675">
      <w:pPr>
        <w:pStyle w:val="1"/>
        <w:spacing w:line="229" w:lineRule="exact"/>
        <w:ind w:firstLine="7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Этико-эстетическое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Ценности</w:t>
      </w:r>
      <w:r w:rsidRPr="00857A75">
        <w:rPr>
          <w:spacing w:val="-3"/>
        </w:rPr>
        <w:t xml:space="preserve"> </w:t>
      </w:r>
      <w:r w:rsidRPr="00857A75">
        <w:t>– культура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1"/>
        </w:rPr>
        <w:t xml:space="preserve"> </w:t>
      </w:r>
      <w:r w:rsidRPr="00857A75">
        <w:t>красота.</w:t>
      </w:r>
    </w:p>
    <w:p w:rsidR="005A5190" w:rsidRPr="00857A75" w:rsidRDefault="003C2B94">
      <w:pPr>
        <w:pStyle w:val="a3"/>
        <w:ind w:right="687"/>
      </w:pPr>
      <w:r w:rsidRPr="00857A75">
        <w:t>Культура поведения в своей основе имеет глубоко социальное нравственное чувство – уважение к</w:t>
      </w:r>
      <w:r w:rsidRPr="00857A75">
        <w:rPr>
          <w:spacing w:val="1"/>
        </w:rPr>
        <w:t xml:space="preserve"> </w:t>
      </w:r>
      <w:r w:rsidRPr="00857A75">
        <w:t>человеку,</w:t>
      </w:r>
      <w:r w:rsidRPr="00857A75">
        <w:rPr>
          <w:spacing w:val="1"/>
        </w:rPr>
        <w:t xml:space="preserve"> </w:t>
      </w:r>
      <w:r w:rsidRPr="00857A75">
        <w:t>к законам человеческого общества. Культура отношений является делом не столько личным,</w:t>
      </w:r>
      <w:r w:rsidRPr="00857A75">
        <w:rPr>
          <w:spacing w:val="1"/>
        </w:rPr>
        <w:t xml:space="preserve"> </w:t>
      </w:r>
      <w:r w:rsidRPr="00857A75">
        <w:t>сколько общественным. Конкретные представления о культуре поведения усваиваются ребенком вместе с</w:t>
      </w:r>
      <w:r w:rsidRPr="00857A75">
        <w:rPr>
          <w:spacing w:val="1"/>
        </w:rPr>
        <w:t xml:space="preserve"> </w:t>
      </w:r>
      <w:r w:rsidRPr="00857A75">
        <w:t>опытом</w:t>
      </w:r>
      <w:r w:rsidRPr="00857A75">
        <w:rPr>
          <w:spacing w:val="-2"/>
        </w:rPr>
        <w:t xml:space="preserve"> </w:t>
      </w:r>
      <w:r w:rsidRPr="00857A75">
        <w:t>поведения,</w:t>
      </w:r>
      <w:r w:rsidRPr="00857A75">
        <w:rPr>
          <w:spacing w:val="-1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накоплением</w:t>
      </w:r>
      <w:r w:rsidRPr="00857A75">
        <w:rPr>
          <w:spacing w:val="-1"/>
        </w:rPr>
        <w:t xml:space="preserve"> </w:t>
      </w:r>
      <w:r w:rsidRPr="00857A75">
        <w:t>нравственных</w:t>
      </w:r>
      <w:r w:rsidRPr="00857A75">
        <w:rPr>
          <w:spacing w:val="-4"/>
        </w:rPr>
        <w:t xml:space="preserve"> </w:t>
      </w:r>
      <w:r w:rsidRPr="00857A75">
        <w:t>представлений.</w:t>
      </w:r>
    </w:p>
    <w:p w:rsidR="005A5190" w:rsidRPr="00857A75" w:rsidRDefault="003C2B94">
      <w:pPr>
        <w:pStyle w:val="a3"/>
        <w:ind w:left="1268" w:firstLine="0"/>
      </w:pPr>
      <w:r w:rsidRPr="00857A75">
        <w:t>Можно</w:t>
      </w:r>
      <w:r w:rsidRPr="00857A75">
        <w:rPr>
          <w:spacing w:val="-3"/>
        </w:rPr>
        <w:t xml:space="preserve"> </w:t>
      </w:r>
      <w:r w:rsidRPr="00857A75">
        <w:t>выделить</w:t>
      </w:r>
      <w:r w:rsidRPr="00857A75">
        <w:rPr>
          <w:spacing w:val="-5"/>
        </w:rPr>
        <w:t xml:space="preserve"> </w:t>
      </w:r>
      <w:r w:rsidRPr="00857A75">
        <w:t>основные</w:t>
      </w:r>
      <w:r w:rsidRPr="00857A75">
        <w:rPr>
          <w:spacing w:val="-6"/>
        </w:rPr>
        <w:t xml:space="preserve"> </w:t>
      </w:r>
      <w:r w:rsidRPr="00857A75">
        <w:t>задачи</w:t>
      </w:r>
      <w:r w:rsidRPr="00857A75">
        <w:rPr>
          <w:spacing w:val="-2"/>
        </w:rPr>
        <w:t xml:space="preserve"> </w:t>
      </w:r>
      <w:r w:rsidRPr="00857A75">
        <w:t>этико-эстетического</w:t>
      </w:r>
      <w:r w:rsidRPr="00857A75">
        <w:rPr>
          <w:spacing w:val="-3"/>
        </w:rPr>
        <w:t xml:space="preserve"> </w:t>
      </w:r>
      <w:r w:rsidRPr="00857A75">
        <w:t>воспитания.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45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общения,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поведения,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этических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представлений;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37" w:lineRule="auto"/>
        <w:ind w:right="68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представлений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значении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опрятности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внешней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красоты,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влиянии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внутренний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человека;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ind w:right="69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предпосылок</w:t>
      </w:r>
      <w:r w:rsidRPr="00830B94">
        <w:rPr>
          <w:rFonts w:ascii="Times New Roman" w:hAnsi="Times New Roman"/>
          <w:spacing w:val="3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ценностно-смыслового</w:t>
      </w:r>
      <w:r w:rsidRPr="00830B94">
        <w:rPr>
          <w:rFonts w:ascii="Times New Roman" w:hAnsi="Times New Roman"/>
          <w:spacing w:val="4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восприятия</w:t>
      </w:r>
      <w:r w:rsidRPr="00830B94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понимания</w:t>
      </w:r>
      <w:r w:rsidRPr="00830B94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произведений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искусства,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явлений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жизни,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между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людьми;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45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воспитание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любви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прекрасному,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уважения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традициям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родной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страны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других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народов;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44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творческого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миру,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природе, быту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к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окружающей ребенка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действительности;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43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эстетического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вкуса, стремления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окружать себя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прекрасным, создавать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его.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t>Для</w:t>
      </w:r>
      <w:r w:rsidRPr="00857A75">
        <w:rPr>
          <w:spacing w:val="32"/>
        </w:rPr>
        <w:t xml:space="preserve"> </w:t>
      </w:r>
      <w:r w:rsidRPr="00857A75">
        <w:t>того</w:t>
      </w:r>
      <w:r w:rsidRPr="00857A75">
        <w:rPr>
          <w:spacing w:val="36"/>
        </w:rPr>
        <w:t xml:space="preserve"> </w:t>
      </w:r>
      <w:r w:rsidRPr="00857A75">
        <w:t>чтобы</w:t>
      </w:r>
      <w:r w:rsidRPr="00857A75">
        <w:rPr>
          <w:spacing w:val="30"/>
        </w:rPr>
        <w:t xml:space="preserve"> </w:t>
      </w:r>
      <w:r w:rsidRPr="00857A75">
        <w:t>формировать</w:t>
      </w:r>
      <w:r w:rsidRPr="00857A75">
        <w:rPr>
          <w:spacing w:val="30"/>
        </w:rPr>
        <w:t xml:space="preserve"> </w:t>
      </w:r>
      <w:r w:rsidRPr="00857A75">
        <w:t>у</w:t>
      </w:r>
      <w:r w:rsidRPr="00857A75">
        <w:rPr>
          <w:spacing w:val="25"/>
        </w:rPr>
        <w:t xml:space="preserve"> </w:t>
      </w:r>
      <w:r w:rsidRPr="00857A75">
        <w:t>детей</w:t>
      </w:r>
      <w:r w:rsidRPr="00857A75">
        <w:rPr>
          <w:spacing w:val="33"/>
        </w:rPr>
        <w:t xml:space="preserve"> </w:t>
      </w:r>
      <w:r w:rsidRPr="00857A75">
        <w:t>с</w:t>
      </w:r>
      <w:r w:rsidRPr="00857A75">
        <w:rPr>
          <w:spacing w:val="32"/>
        </w:rPr>
        <w:t xml:space="preserve"> </w:t>
      </w:r>
      <w:r w:rsidRPr="00857A75">
        <w:t>ОВЗ</w:t>
      </w:r>
      <w:r w:rsidRPr="00857A75">
        <w:rPr>
          <w:spacing w:val="32"/>
        </w:rPr>
        <w:t xml:space="preserve"> </w:t>
      </w:r>
      <w:r w:rsidRPr="00857A75">
        <w:t>культуру</w:t>
      </w:r>
      <w:r w:rsidRPr="00857A75">
        <w:rPr>
          <w:spacing w:val="25"/>
        </w:rPr>
        <w:t xml:space="preserve"> </w:t>
      </w:r>
      <w:r w:rsidRPr="00857A75">
        <w:t>поведения,</w:t>
      </w:r>
      <w:r w:rsidRPr="00857A75">
        <w:rPr>
          <w:spacing w:val="38"/>
        </w:rPr>
        <w:t xml:space="preserve"> </w:t>
      </w:r>
      <w:r w:rsidRPr="00857A75">
        <w:t>воспитатель</w:t>
      </w:r>
      <w:r w:rsidRPr="00857A75">
        <w:rPr>
          <w:spacing w:val="29"/>
        </w:rPr>
        <w:t xml:space="preserve"> </w:t>
      </w:r>
      <w:r w:rsidRPr="00857A75">
        <w:t>ДОО</w:t>
      </w:r>
      <w:r w:rsidRPr="00857A75">
        <w:rPr>
          <w:spacing w:val="25"/>
        </w:rPr>
        <w:t xml:space="preserve"> </w:t>
      </w:r>
      <w:r w:rsidRPr="00857A75">
        <w:t>должен</w:t>
      </w:r>
      <w:r w:rsidRPr="00857A75">
        <w:rPr>
          <w:spacing w:val="-47"/>
        </w:rPr>
        <w:t xml:space="preserve"> </w:t>
      </w:r>
      <w:r w:rsidRPr="00857A75">
        <w:t>сосредоточить</w:t>
      </w:r>
      <w:r w:rsidRPr="00857A75">
        <w:rPr>
          <w:spacing w:val="1"/>
        </w:rPr>
        <w:t xml:space="preserve"> </w:t>
      </w:r>
      <w:r w:rsidRPr="00857A75">
        <w:t>свое</w:t>
      </w:r>
      <w:r w:rsidRPr="00857A75">
        <w:rPr>
          <w:spacing w:val="-4"/>
        </w:rPr>
        <w:t xml:space="preserve"> </w:t>
      </w:r>
      <w:r w:rsidRPr="00857A75">
        <w:t>внимание</w:t>
      </w:r>
      <w:r w:rsidRPr="00857A75">
        <w:rPr>
          <w:spacing w:val="-4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нескольких</w:t>
      </w:r>
      <w:r w:rsidRPr="00857A75">
        <w:rPr>
          <w:spacing w:val="-4"/>
        </w:rPr>
        <w:t xml:space="preserve"> </w:t>
      </w:r>
      <w:r w:rsidRPr="00857A75">
        <w:t>основных</w:t>
      </w:r>
      <w:r w:rsidRPr="00857A75">
        <w:rPr>
          <w:spacing w:val="-4"/>
        </w:rPr>
        <w:t xml:space="preserve"> </w:t>
      </w:r>
      <w:r w:rsidRPr="00857A75">
        <w:t>направлениях</w:t>
      </w:r>
      <w:r w:rsidRPr="00857A75">
        <w:rPr>
          <w:spacing w:val="-4"/>
        </w:rPr>
        <w:t xml:space="preserve"> </w:t>
      </w:r>
      <w:r w:rsidRPr="00857A75">
        <w:t>воспитательной</w:t>
      </w:r>
      <w:r w:rsidRPr="00857A75">
        <w:rPr>
          <w:spacing w:val="-2"/>
        </w:rPr>
        <w:t xml:space="preserve"> </w:t>
      </w:r>
      <w:r w:rsidRPr="00857A75">
        <w:t>работы: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37" w:lineRule="auto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уважительно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относиться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людям,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считаться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делами,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интересами,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удобствами;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spacing w:line="237" w:lineRule="auto"/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воспитывать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культуру общения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выражающуюся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общительности,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вежливости,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предупредительности,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сдержанности,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умении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вести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себя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общественных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местах;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ind w:right="69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воспитывать культуру речи (называть взрослых на «вы» и по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имени и отчеству; не перебивать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говорящих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выслушивать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других;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говорить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четко,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разборчиво,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владеть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голосом);</w:t>
      </w:r>
    </w:p>
    <w:p w:rsidR="005A5190" w:rsidRPr="00830B94" w:rsidRDefault="003C2B94" w:rsidP="005460B1">
      <w:pPr>
        <w:pStyle w:val="a4"/>
        <w:numPr>
          <w:ilvl w:val="0"/>
          <w:numId w:val="28"/>
        </w:numPr>
        <w:tabs>
          <w:tab w:val="left" w:pos="1409"/>
        </w:tabs>
        <w:ind w:right="68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воспитывать        куль</w:t>
      </w:r>
      <w:r w:rsidR="004173EA" w:rsidRPr="00830B94">
        <w:rPr>
          <w:rFonts w:ascii="Times New Roman" w:hAnsi="Times New Roman"/>
          <w:sz w:val="20"/>
          <w:szCs w:val="20"/>
          <w:lang w:val="ru-RU"/>
        </w:rPr>
        <w:t>туру        деятельности,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 что        подразумевает        умение        обращаться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с    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игрушками,     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книгами,     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личными     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вещами,     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имуществом     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ДОО;     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 xml:space="preserve">умение     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подготовиться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предстоящей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четко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последовательно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выполнять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заканчивать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после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завершения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привести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порядок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рабочее место,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аккуратно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убрать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 собой;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привести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порядок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свою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одежду.</w:t>
      </w:r>
    </w:p>
    <w:p w:rsidR="005A5190" w:rsidRPr="00857A75" w:rsidRDefault="003C2B94">
      <w:pPr>
        <w:pStyle w:val="a3"/>
        <w:ind w:right="687" w:firstLine="619"/>
      </w:pPr>
      <w:r w:rsidRPr="00857A75">
        <w:t>Цель эстетического воспитания – становление у ребенка с ОВЗ ценностного отношения к красоте.</w:t>
      </w:r>
      <w:r w:rsidRPr="00857A75">
        <w:rPr>
          <w:spacing w:val="1"/>
        </w:rPr>
        <w:t xml:space="preserve"> </w:t>
      </w:r>
      <w:r w:rsidRPr="00857A75">
        <w:t>Эстетическое воспитание через обогащение чувственного опыта, развитие эмоциональной сферы личности</w:t>
      </w:r>
      <w:r w:rsidRPr="00857A75">
        <w:rPr>
          <w:spacing w:val="1"/>
        </w:rPr>
        <w:t xml:space="preserve"> </w:t>
      </w:r>
      <w:r w:rsidRPr="00857A75">
        <w:t>влияет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4"/>
        </w:rPr>
        <w:t xml:space="preserve"> </w:t>
      </w:r>
      <w:r w:rsidRPr="00857A75">
        <w:t>становление</w:t>
      </w:r>
      <w:r w:rsidRPr="00857A75">
        <w:rPr>
          <w:spacing w:val="-4"/>
        </w:rPr>
        <w:t xml:space="preserve"> </w:t>
      </w:r>
      <w:r w:rsidRPr="00857A75">
        <w:t>нравственной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духовной</w:t>
      </w:r>
      <w:r w:rsidRPr="00857A75">
        <w:rPr>
          <w:spacing w:val="1"/>
        </w:rPr>
        <w:t xml:space="preserve"> </w:t>
      </w:r>
      <w:r w:rsidRPr="00857A75">
        <w:t>составляющей</w:t>
      </w:r>
      <w:r w:rsidRPr="00857A75">
        <w:rPr>
          <w:spacing w:val="-3"/>
        </w:rPr>
        <w:t xml:space="preserve"> </w:t>
      </w:r>
      <w:r w:rsidRPr="00857A75">
        <w:t>внутреннего</w:t>
      </w:r>
      <w:r w:rsidRPr="00857A75">
        <w:rPr>
          <w:spacing w:val="1"/>
        </w:rPr>
        <w:t xml:space="preserve"> </w:t>
      </w:r>
      <w:r w:rsidRPr="00857A75">
        <w:t>мира ребенка.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Направления</w:t>
      </w:r>
      <w:r w:rsidRPr="00857A75">
        <w:rPr>
          <w:spacing w:val="-4"/>
        </w:rPr>
        <w:t xml:space="preserve"> </w:t>
      </w:r>
      <w:r w:rsidRPr="00857A75">
        <w:t>деятельности</w:t>
      </w:r>
      <w:r w:rsidRPr="00857A75">
        <w:rPr>
          <w:spacing w:val="-6"/>
        </w:rPr>
        <w:t xml:space="preserve"> </w:t>
      </w:r>
      <w:r w:rsidRPr="00857A75">
        <w:t>воспитателя</w:t>
      </w:r>
      <w:r w:rsidRPr="00857A75">
        <w:rPr>
          <w:spacing w:val="-7"/>
        </w:rPr>
        <w:t xml:space="preserve"> </w:t>
      </w:r>
      <w:r w:rsidRPr="00857A75">
        <w:t>по эстетическому</w:t>
      </w:r>
      <w:r w:rsidRPr="00857A75">
        <w:rPr>
          <w:spacing w:val="-11"/>
        </w:rPr>
        <w:t xml:space="preserve"> </w:t>
      </w:r>
      <w:r w:rsidRPr="00857A75">
        <w:t>воспитанию</w:t>
      </w:r>
      <w:r w:rsidRPr="00857A75">
        <w:rPr>
          <w:spacing w:val="-5"/>
        </w:rPr>
        <w:t xml:space="preserve"> </w:t>
      </w:r>
      <w:r w:rsidRPr="00857A75">
        <w:t>предполагают</w:t>
      </w:r>
      <w:r w:rsidRPr="00857A75">
        <w:rPr>
          <w:spacing w:val="-2"/>
        </w:rPr>
        <w:t xml:space="preserve"> </w:t>
      </w:r>
      <w:r w:rsidRPr="00857A75">
        <w:t>следующее: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ind w:right="68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выстраивание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взаимосвязи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художественно-творческой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работой через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восприятия,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образных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представлений,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воображения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творчества;</w:t>
      </w:r>
    </w:p>
    <w:p w:rsidR="005A5190" w:rsidRPr="00857A75" w:rsidRDefault="003C2B94" w:rsidP="005460B1">
      <w:pPr>
        <w:pStyle w:val="a4"/>
        <w:numPr>
          <w:ilvl w:val="1"/>
          <w:numId w:val="31"/>
        </w:numPr>
        <w:tabs>
          <w:tab w:val="left" w:pos="1425"/>
        </w:tabs>
        <w:spacing w:before="70" w:line="242" w:lineRule="auto"/>
        <w:ind w:right="69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уважительное отношение к результатам творчества детей, широкое включение их произведений 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жизнь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ДОО;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line="225" w:lineRule="exact"/>
        <w:ind w:left="14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организацию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выставок,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концертов, создание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эстетической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развивающей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среды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>др.;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spacing w:before="1"/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 чувства прекрасного на основе восприятия художественного слова на русском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родном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языке;</w:t>
      </w:r>
    </w:p>
    <w:p w:rsidR="005A5190" w:rsidRPr="00830B94" w:rsidRDefault="003C2B94" w:rsidP="005460B1">
      <w:pPr>
        <w:pStyle w:val="a4"/>
        <w:numPr>
          <w:ilvl w:val="1"/>
          <w:numId w:val="31"/>
        </w:numPr>
        <w:tabs>
          <w:tab w:val="left" w:pos="1421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реализацию вариативности содержания, форм и методов работы с детьми по разным направлениям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эстетического воспитания.</w:t>
      </w:r>
    </w:p>
    <w:p w:rsidR="005A5190" w:rsidRPr="00830B94" w:rsidRDefault="003C2B94" w:rsidP="00D13675">
      <w:pPr>
        <w:pStyle w:val="1"/>
        <w:spacing w:before="4" w:line="227" w:lineRule="exact"/>
        <w:ind w:firstLine="7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Особенности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воспитательного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</w:t>
      </w:r>
    </w:p>
    <w:p w:rsidR="005A5190" w:rsidRPr="00857A75" w:rsidRDefault="003C2B94">
      <w:pPr>
        <w:pStyle w:val="a3"/>
        <w:ind w:right="687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Федеральным</w:t>
      </w:r>
      <w:r w:rsidRPr="00857A75">
        <w:rPr>
          <w:spacing w:val="1"/>
        </w:rPr>
        <w:t xml:space="preserve"> </w:t>
      </w:r>
      <w:r w:rsidRPr="00857A75">
        <w:t>Законом от</w:t>
      </w:r>
      <w:r w:rsidRPr="00857A75">
        <w:rPr>
          <w:spacing w:val="1"/>
        </w:rPr>
        <w:t xml:space="preserve"> </w:t>
      </w:r>
      <w:r w:rsidRPr="00857A75">
        <w:t>29.12.2012</w:t>
      </w:r>
      <w:r w:rsidRPr="00857A75">
        <w:rPr>
          <w:spacing w:val="1"/>
        </w:rPr>
        <w:t xml:space="preserve"> </w:t>
      </w:r>
      <w:r w:rsidRPr="00857A75">
        <w:t>№273-ФЗ</w:t>
      </w:r>
      <w:r w:rsidRPr="00857A75">
        <w:rPr>
          <w:spacing w:val="1"/>
        </w:rPr>
        <w:t xml:space="preserve"> </w:t>
      </w:r>
      <w:r w:rsidRPr="00857A75">
        <w:t>«Об</w:t>
      </w:r>
      <w:r w:rsidRPr="00857A75">
        <w:rPr>
          <w:spacing w:val="1"/>
        </w:rPr>
        <w:t xml:space="preserve"> </w:t>
      </w:r>
      <w:r w:rsidRPr="00857A75">
        <w:t>образовании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Российской</w:t>
      </w:r>
      <w:r w:rsidRPr="00857A75">
        <w:rPr>
          <w:spacing w:val="1"/>
        </w:rPr>
        <w:t xml:space="preserve"> </w:t>
      </w:r>
      <w:r w:rsidRPr="00857A75">
        <w:t>Федерации» дошкольное образование направлено на формирование общей культуры, развитие физических,</w:t>
      </w:r>
      <w:r w:rsidRPr="00857A75">
        <w:rPr>
          <w:spacing w:val="1"/>
        </w:rPr>
        <w:t xml:space="preserve"> </w:t>
      </w:r>
      <w:r w:rsidRPr="00857A75">
        <w:t>интеллектуальных, нравственных, эстетических и личностных качеств, формирование предпосылок учебной</w:t>
      </w:r>
      <w:r w:rsidRPr="00857A75">
        <w:rPr>
          <w:spacing w:val="-47"/>
        </w:rPr>
        <w:t xml:space="preserve"> </w:t>
      </w:r>
      <w:r w:rsidRPr="00857A75">
        <w:t>деятельности,</w:t>
      </w:r>
      <w:r w:rsidRPr="00857A75">
        <w:rPr>
          <w:spacing w:val="2"/>
        </w:rPr>
        <w:t xml:space="preserve"> </w:t>
      </w:r>
      <w:r w:rsidRPr="00857A75">
        <w:t>сохранение и</w:t>
      </w:r>
      <w:r w:rsidRPr="00857A75">
        <w:rPr>
          <w:spacing w:val="1"/>
        </w:rPr>
        <w:t xml:space="preserve"> </w:t>
      </w:r>
      <w:r w:rsidRPr="00857A75">
        <w:t>укрепление здоровья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4"/>
        </w:rPr>
        <w:t xml:space="preserve"> </w:t>
      </w:r>
      <w:r w:rsidRPr="00857A75">
        <w:t>возраста.</w:t>
      </w:r>
    </w:p>
    <w:p w:rsidR="005A5190" w:rsidRPr="00857A75" w:rsidRDefault="003C2B94">
      <w:pPr>
        <w:pStyle w:val="a3"/>
        <w:ind w:right="690"/>
      </w:pPr>
      <w:r w:rsidRPr="00857A75">
        <w:t>Основой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воспитательного</w:t>
      </w:r>
      <w:r w:rsidRPr="00857A75">
        <w:rPr>
          <w:spacing w:val="1"/>
        </w:rPr>
        <w:t xml:space="preserve"> </w:t>
      </w:r>
      <w:r w:rsidRPr="00857A75">
        <w:t>процесса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дошкольном</w:t>
      </w:r>
      <w:r w:rsidRPr="00857A75">
        <w:rPr>
          <w:spacing w:val="1"/>
        </w:rPr>
        <w:t xml:space="preserve"> </w:t>
      </w:r>
      <w:r w:rsidRPr="00857A75">
        <w:t>возрасте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психологического</w:t>
      </w:r>
      <w:r w:rsidRPr="00857A75">
        <w:rPr>
          <w:spacing w:val="1"/>
        </w:rPr>
        <w:t xml:space="preserve"> </w:t>
      </w:r>
      <w:r w:rsidRPr="00857A75">
        <w:t>обеспечения в том числе детей с ОВЗ являются представления об особенностях конкретного возраста и тех</w:t>
      </w:r>
      <w:r w:rsidRPr="00857A75">
        <w:rPr>
          <w:spacing w:val="1"/>
        </w:rPr>
        <w:t xml:space="preserve"> </w:t>
      </w:r>
      <w:r w:rsidRPr="00857A75">
        <w:t>психологических</w:t>
      </w:r>
      <w:r w:rsidRPr="00857A75">
        <w:rPr>
          <w:spacing w:val="-6"/>
        </w:rPr>
        <w:t xml:space="preserve"> </w:t>
      </w:r>
      <w:r w:rsidRPr="00857A75">
        <w:t>механизмах, которые</w:t>
      </w:r>
      <w:r w:rsidRPr="00857A75">
        <w:rPr>
          <w:spacing w:val="-1"/>
        </w:rPr>
        <w:t xml:space="preserve"> </w:t>
      </w:r>
      <w:r w:rsidRPr="00857A75">
        <w:t>лежат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7"/>
        </w:rPr>
        <w:t xml:space="preserve"> </w:t>
      </w:r>
      <w:r w:rsidRPr="00857A75">
        <w:t>основе</w:t>
      </w:r>
      <w:r w:rsidRPr="00857A75">
        <w:rPr>
          <w:spacing w:val="-6"/>
        </w:rPr>
        <w:t xml:space="preserve"> </w:t>
      </w:r>
      <w:r w:rsidRPr="00857A75">
        <w:t>формирования</w:t>
      </w:r>
      <w:r w:rsidRPr="00857A75">
        <w:rPr>
          <w:spacing w:val="3"/>
        </w:rPr>
        <w:t xml:space="preserve"> </w:t>
      </w:r>
      <w:r w:rsidRPr="00857A75">
        <w:t>личности</w:t>
      </w:r>
      <w:r w:rsidRPr="00857A75">
        <w:rPr>
          <w:spacing w:val="-3"/>
        </w:rPr>
        <w:t xml:space="preserve"> </w:t>
      </w:r>
      <w:r w:rsidRPr="00857A75">
        <w:t>на</w:t>
      </w:r>
      <w:r w:rsidRPr="00857A75">
        <w:rPr>
          <w:spacing w:val="-6"/>
        </w:rPr>
        <w:t xml:space="preserve"> </w:t>
      </w:r>
      <w:r w:rsidRPr="00857A75">
        <w:t>разных</w:t>
      </w:r>
      <w:r w:rsidRPr="00857A75">
        <w:rPr>
          <w:spacing w:val="-5"/>
        </w:rPr>
        <w:t xml:space="preserve"> </w:t>
      </w:r>
      <w:r w:rsidRPr="00857A75">
        <w:t>возрастных</w:t>
      </w:r>
      <w:r w:rsidRPr="00857A75">
        <w:rPr>
          <w:spacing w:val="-5"/>
        </w:rPr>
        <w:t xml:space="preserve"> </w:t>
      </w:r>
      <w:r w:rsidRPr="00857A75">
        <w:t>этапах</w:t>
      </w:r>
      <w:r w:rsidRPr="00857A75">
        <w:rPr>
          <w:spacing w:val="-48"/>
        </w:rPr>
        <w:t xml:space="preserve"> </w:t>
      </w:r>
      <w:r w:rsidRPr="00857A75">
        <w:t>дошкольного детства. Результаты достижения по целевым ориентирам программы воспитания не подлежат</w:t>
      </w:r>
      <w:r w:rsidRPr="00857A75">
        <w:rPr>
          <w:spacing w:val="1"/>
        </w:rPr>
        <w:t xml:space="preserve"> </w:t>
      </w:r>
      <w:r w:rsidRPr="00857A75">
        <w:t>непосредственной оценке, в том числе в виде педагогической диагностики, и не являются основанием для их</w:t>
      </w:r>
      <w:r w:rsidRPr="00857A75">
        <w:rPr>
          <w:spacing w:val="-47"/>
        </w:rPr>
        <w:t xml:space="preserve"> </w:t>
      </w:r>
      <w:r w:rsidRPr="00857A75">
        <w:t>формального сравнения с реальными достижениями детей. Они являются основой для самодиагностики</w:t>
      </w:r>
      <w:r w:rsidRPr="00857A75">
        <w:rPr>
          <w:spacing w:val="1"/>
        </w:rPr>
        <w:t xml:space="preserve"> </w:t>
      </w:r>
      <w:r w:rsidRPr="00857A75">
        <w:t>педагогической</w:t>
      </w:r>
      <w:r w:rsidRPr="00857A75">
        <w:rPr>
          <w:spacing w:val="-3"/>
        </w:rPr>
        <w:t xml:space="preserve"> </w:t>
      </w:r>
      <w:r w:rsidRPr="00857A75">
        <w:t>деятельности</w:t>
      </w:r>
      <w:r w:rsidRPr="00857A75">
        <w:rPr>
          <w:spacing w:val="2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ДОУ.</w:t>
      </w:r>
    </w:p>
    <w:p w:rsidR="005A5190" w:rsidRPr="00857A75" w:rsidRDefault="003C2B94">
      <w:pPr>
        <w:pStyle w:val="a3"/>
        <w:ind w:right="689"/>
      </w:pPr>
      <w:r w:rsidRPr="00857A75">
        <w:rPr>
          <w:spacing w:val="-1"/>
        </w:rPr>
        <w:t>Конструирование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воспитательной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среды</w:t>
      </w:r>
      <w:r w:rsidRPr="00857A75">
        <w:rPr>
          <w:spacing w:val="-4"/>
        </w:rPr>
        <w:t xml:space="preserve"> </w:t>
      </w:r>
      <w:r w:rsidRPr="00857A75">
        <w:rPr>
          <w:spacing w:val="-1"/>
        </w:rPr>
        <w:t>МБДОУ</w:t>
      </w:r>
      <w:r w:rsidRPr="00857A75">
        <w:rPr>
          <w:spacing w:val="-12"/>
        </w:rPr>
        <w:t xml:space="preserve"> </w:t>
      </w:r>
      <w:r w:rsidR="004173EA" w:rsidRPr="00857A75">
        <w:t xml:space="preserve">Лесновский детский сад </w:t>
      </w:r>
      <w:r w:rsidRPr="00857A75">
        <w:t>строится</w:t>
      </w:r>
      <w:r w:rsidRPr="00857A75">
        <w:rPr>
          <w:spacing w:val="-10"/>
        </w:rPr>
        <w:t xml:space="preserve"> </w:t>
      </w:r>
      <w:r w:rsidRPr="00857A75">
        <w:t>на</w:t>
      </w:r>
      <w:r w:rsidRPr="00857A75">
        <w:rPr>
          <w:spacing w:val="-15"/>
        </w:rPr>
        <w:t xml:space="preserve"> </w:t>
      </w:r>
      <w:r w:rsidRPr="00857A75">
        <w:t>основе</w:t>
      </w:r>
      <w:r w:rsidRPr="00857A75">
        <w:rPr>
          <w:spacing w:val="-11"/>
        </w:rPr>
        <w:t xml:space="preserve"> </w:t>
      </w:r>
      <w:r w:rsidRPr="00857A75">
        <w:t>следующих</w:t>
      </w:r>
      <w:r w:rsidRPr="00857A75">
        <w:rPr>
          <w:spacing w:val="-47"/>
        </w:rPr>
        <w:t xml:space="preserve"> </w:t>
      </w:r>
      <w:r w:rsidRPr="00857A75">
        <w:t>элементов: социокультурный контекст, социокультурные ценности, уклад, воспитывающая среда, общность,</w:t>
      </w:r>
      <w:r w:rsidRPr="00857A75">
        <w:rPr>
          <w:spacing w:val="-47"/>
        </w:rPr>
        <w:t xml:space="preserve"> </w:t>
      </w:r>
      <w:r w:rsidRPr="00857A75">
        <w:t>деятельность и событие. Каждая из этих категорий обеспечивает целостность содержания и имеет свое</w:t>
      </w:r>
      <w:r w:rsidRPr="00857A75">
        <w:rPr>
          <w:spacing w:val="1"/>
        </w:rPr>
        <w:t xml:space="preserve"> </w:t>
      </w:r>
      <w:r w:rsidRPr="00857A75">
        <w:t>наполнение для</w:t>
      </w:r>
      <w:r w:rsidRPr="00857A75">
        <w:rPr>
          <w:spacing w:val="4"/>
        </w:rPr>
        <w:t xml:space="preserve"> </w:t>
      </w:r>
      <w:r w:rsidRPr="00857A75">
        <w:t>решения</w:t>
      </w:r>
      <w:r w:rsidRPr="00857A75">
        <w:rPr>
          <w:spacing w:val="-3"/>
        </w:rPr>
        <w:t xml:space="preserve"> </w:t>
      </w:r>
      <w:r w:rsidRPr="00857A75">
        <w:t>задач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становления личности</w:t>
      </w:r>
      <w:r w:rsidRPr="00857A75">
        <w:rPr>
          <w:spacing w:val="3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ind w:right="690"/>
      </w:pPr>
      <w:r w:rsidRPr="00857A75">
        <w:lastRenderedPageBreak/>
        <w:t>Социокультурный контекст – это социальная и культурная среда, в которой человек растет и живет, а</w:t>
      </w:r>
      <w:r w:rsidRPr="00857A75">
        <w:rPr>
          <w:spacing w:val="1"/>
        </w:rPr>
        <w:t xml:space="preserve"> </w:t>
      </w:r>
      <w:r w:rsidRPr="00857A75">
        <w:t>также включает</w:t>
      </w:r>
      <w:r w:rsidRPr="00857A75">
        <w:rPr>
          <w:spacing w:val="1"/>
        </w:rPr>
        <w:t xml:space="preserve"> </w:t>
      </w:r>
      <w:r w:rsidRPr="00857A75">
        <w:t>влияние,</w:t>
      </w:r>
      <w:r w:rsidRPr="00857A75">
        <w:rPr>
          <w:spacing w:val="3"/>
        </w:rPr>
        <w:t xml:space="preserve"> </w:t>
      </w:r>
      <w:r w:rsidRPr="00857A75">
        <w:t>которое среда</w:t>
      </w:r>
      <w:r w:rsidRPr="00857A75">
        <w:rPr>
          <w:spacing w:val="-3"/>
        </w:rPr>
        <w:t xml:space="preserve"> </w:t>
      </w:r>
      <w:r w:rsidRPr="00857A75">
        <w:t>оказывает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его идеи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поведение.</w:t>
      </w:r>
    </w:p>
    <w:p w:rsidR="005A5190" w:rsidRPr="00857A75" w:rsidRDefault="003C2B94">
      <w:pPr>
        <w:pStyle w:val="a3"/>
        <w:ind w:right="688"/>
      </w:pPr>
      <w:r w:rsidRPr="00857A75">
        <w:t>Социокультурные ценности – это основные жизненные смыслы, определяющие отношение человека к</w:t>
      </w:r>
      <w:r w:rsidRPr="00857A75">
        <w:rPr>
          <w:spacing w:val="-48"/>
        </w:rPr>
        <w:t xml:space="preserve"> </w:t>
      </w:r>
      <w:r w:rsidRPr="00857A75">
        <w:t>окружающей действительности и детерминирующие основные модели социального поведения, которыми</w:t>
      </w:r>
      <w:r w:rsidRPr="00857A75">
        <w:rPr>
          <w:spacing w:val="1"/>
        </w:rPr>
        <w:t xml:space="preserve"> </w:t>
      </w:r>
      <w:r w:rsidRPr="00857A75">
        <w:t>руководствуется</w:t>
      </w:r>
      <w:r w:rsidRPr="00857A75">
        <w:rPr>
          <w:spacing w:val="1"/>
        </w:rPr>
        <w:t xml:space="preserve"> </w:t>
      </w:r>
      <w:r w:rsidRPr="00857A75">
        <w:t>человек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повседневной</w:t>
      </w:r>
      <w:r w:rsidRPr="00857A75">
        <w:rPr>
          <w:spacing w:val="1"/>
        </w:rPr>
        <w:t xml:space="preserve"> </w:t>
      </w:r>
      <w:r w:rsidRPr="00857A75">
        <w:t>жизни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деятельности.</w:t>
      </w:r>
      <w:r w:rsidRPr="00857A75">
        <w:rPr>
          <w:spacing w:val="1"/>
        </w:rPr>
        <w:t xml:space="preserve"> </w:t>
      </w:r>
      <w:r w:rsidRPr="00857A75">
        <w:t>Социокультурные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являются</w:t>
      </w:r>
      <w:r w:rsidRPr="00857A75">
        <w:rPr>
          <w:spacing w:val="1"/>
        </w:rPr>
        <w:t xml:space="preserve"> </w:t>
      </w:r>
      <w:r w:rsidRPr="00857A75">
        <w:t>определяющей</w:t>
      </w:r>
      <w:r w:rsidRPr="00857A75">
        <w:rPr>
          <w:spacing w:val="1"/>
        </w:rPr>
        <w:t xml:space="preserve"> </w:t>
      </w:r>
      <w:r w:rsidRPr="00857A75">
        <w:t>структурно-содержательной</w:t>
      </w:r>
      <w:r w:rsidRPr="00857A75">
        <w:rPr>
          <w:spacing w:val="-2"/>
        </w:rPr>
        <w:t xml:space="preserve"> </w:t>
      </w:r>
      <w:r w:rsidRPr="00857A75">
        <w:t>основой</w:t>
      </w:r>
      <w:r w:rsidRPr="00857A75">
        <w:rPr>
          <w:spacing w:val="-3"/>
        </w:rPr>
        <w:t xml:space="preserve"> </w:t>
      </w:r>
      <w:r w:rsidRPr="00857A75">
        <w:t>программы</w:t>
      </w:r>
      <w:r w:rsidRPr="00857A75">
        <w:rPr>
          <w:spacing w:val="-1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ind w:right="683"/>
      </w:pPr>
      <w:r w:rsidRPr="00857A75">
        <w:t>Уклад – это система отношений в образовательной организации, сложившаяся на основе нравственно-</w:t>
      </w:r>
      <w:r w:rsidRPr="00857A75">
        <w:rPr>
          <w:spacing w:val="-47"/>
        </w:rPr>
        <w:t xml:space="preserve"> </w:t>
      </w:r>
      <w:r w:rsidRPr="00857A75">
        <w:t>ценностных</w:t>
      </w:r>
      <w:r w:rsidRPr="00857A75">
        <w:rPr>
          <w:spacing w:val="1"/>
        </w:rPr>
        <w:t xml:space="preserve"> </w:t>
      </w:r>
      <w:r w:rsidRPr="00857A75">
        <w:t>идеалов,</w:t>
      </w:r>
      <w:r w:rsidRPr="00857A75">
        <w:rPr>
          <w:spacing w:val="1"/>
        </w:rPr>
        <w:t xml:space="preserve"> </w:t>
      </w:r>
      <w:r w:rsidRPr="00857A75">
        <w:t>традиций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характера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различных</w:t>
      </w:r>
      <w:r w:rsidRPr="00857A75">
        <w:rPr>
          <w:spacing w:val="1"/>
        </w:rPr>
        <w:t xml:space="preserve"> </w:t>
      </w:r>
      <w:r w:rsidRPr="00857A75">
        <w:t>воспитательных</w:t>
      </w:r>
      <w:r w:rsidRPr="00857A75">
        <w:rPr>
          <w:spacing w:val="1"/>
        </w:rPr>
        <w:t xml:space="preserve"> </w:t>
      </w:r>
      <w:r w:rsidRPr="00857A75">
        <w:t>процессов.</w:t>
      </w:r>
      <w:r w:rsidRPr="00857A75">
        <w:rPr>
          <w:spacing w:val="1"/>
        </w:rPr>
        <w:t xml:space="preserve"> </w:t>
      </w:r>
      <w:r w:rsidRPr="00857A75">
        <w:t>Уклад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основан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на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социокультурном</w:t>
      </w:r>
      <w:r w:rsidRPr="00857A75">
        <w:rPr>
          <w:spacing w:val="-2"/>
        </w:rPr>
        <w:t xml:space="preserve"> </w:t>
      </w:r>
      <w:r w:rsidRPr="00857A75">
        <w:rPr>
          <w:spacing w:val="-1"/>
        </w:rPr>
        <w:t>контексте;</w:t>
      </w:r>
      <w:r w:rsidRPr="00857A75">
        <w:rPr>
          <w:spacing w:val="-7"/>
        </w:rPr>
        <w:t xml:space="preserve"> </w:t>
      </w:r>
      <w:r w:rsidRPr="00857A75">
        <w:t>определяет</w:t>
      </w:r>
      <w:r w:rsidRPr="00857A75">
        <w:rPr>
          <w:spacing w:val="-3"/>
        </w:rPr>
        <w:t xml:space="preserve"> </w:t>
      </w:r>
      <w:r w:rsidRPr="00857A75">
        <w:t>смысл,</w:t>
      </w:r>
      <w:r w:rsidRPr="00857A75">
        <w:rPr>
          <w:spacing w:val="-5"/>
        </w:rPr>
        <w:t xml:space="preserve"> </w:t>
      </w:r>
      <w:r w:rsidRPr="00857A75">
        <w:t>стиль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7"/>
        </w:rPr>
        <w:t xml:space="preserve"> </w:t>
      </w:r>
      <w:r w:rsidRPr="00857A75">
        <w:t>характер</w:t>
      </w:r>
      <w:r w:rsidRPr="00857A75">
        <w:rPr>
          <w:spacing w:val="-4"/>
        </w:rPr>
        <w:t xml:space="preserve"> </w:t>
      </w:r>
      <w:r w:rsidRPr="00857A75">
        <w:t>взаимоотношений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6"/>
        </w:rPr>
        <w:t xml:space="preserve"> </w:t>
      </w:r>
      <w:r w:rsidRPr="00857A75">
        <w:t>ДОУ.</w:t>
      </w:r>
      <w:r w:rsidRPr="00857A75">
        <w:rPr>
          <w:spacing w:val="-5"/>
        </w:rPr>
        <w:t xml:space="preserve"> </w:t>
      </w:r>
      <w:r w:rsidRPr="00857A75">
        <w:t>Уклад</w:t>
      </w:r>
      <w:r w:rsidRPr="00857A75">
        <w:rPr>
          <w:spacing w:val="1"/>
        </w:rPr>
        <w:t xml:space="preserve"> </w:t>
      </w:r>
      <w:r w:rsidRPr="00857A75">
        <w:t>всегда основывается на человеческой культуре, поэтому объединяет в себе устоявшийся порядок жизни,</w:t>
      </w:r>
      <w:r w:rsidRPr="00857A75">
        <w:rPr>
          <w:spacing w:val="1"/>
        </w:rPr>
        <w:t xml:space="preserve"> </w:t>
      </w:r>
      <w:r w:rsidRPr="00857A75">
        <w:t>общественный договор, нормы и правила, традиции, психологический климат (атмосферу), безопасность и</w:t>
      </w:r>
      <w:r w:rsidRPr="00857A75">
        <w:rPr>
          <w:spacing w:val="1"/>
        </w:rPr>
        <w:t xml:space="preserve"> </w:t>
      </w:r>
      <w:r w:rsidRPr="00857A75">
        <w:t>систему</w:t>
      </w:r>
      <w:r w:rsidRPr="00857A75">
        <w:rPr>
          <w:spacing w:val="-8"/>
        </w:rPr>
        <w:t xml:space="preserve"> </w:t>
      </w:r>
      <w:r w:rsidRPr="00857A75">
        <w:t>ценностей</w:t>
      </w:r>
      <w:r w:rsidRPr="00857A75">
        <w:rPr>
          <w:spacing w:val="-2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spacing w:before="3" w:line="237" w:lineRule="auto"/>
        <w:ind w:right="686"/>
      </w:pPr>
      <w:r w:rsidRPr="00857A75">
        <w:rPr>
          <w:spacing w:val="-1"/>
        </w:rPr>
        <w:t>Воспитывающая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среда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–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это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совокупность</w:t>
      </w:r>
      <w:r w:rsidRPr="00857A75">
        <w:rPr>
          <w:spacing w:val="-12"/>
        </w:rPr>
        <w:t xml:space="preserve"> </w:t>
      </w:r>
      <w:r w:rsidRPr="00857A75">
        <w:t>окружающих</w:t>
      </w:r>
      <w:r w:rsidRPr="00857A75">
        <w:rPr>
          <w:spacing w:val="-14"/>
        </w:rPr>
        <w:t xml:space="preserve"> </w:t>
      </w:r>
      <w:r w:rsidRPr="00857A75">
        <w:t>ребенка</w:t>
      </w:r>
      <w:r w:rsidRPr="00857A75">
        <w:rPr>
          <w:spacing w:val="-11"/>
        </w:rPr>
        <w:t xml:space="preserve"> </w:t>
      </w:r>
      <w:r w:rsidRPr="00857A75">
        <w:t>социально-ценностных</w:t>
      </w:r>
      <w:r w:rsidRPr="00857A75">
        <w:rPr>
          <w:spacing w:val="-14"/>
        </w:rPr>
        <w:t xml:space="preserve"> </w:t>
      </w:r>
      <w:r w:rsidRPr="00857A75">
        <w:t>обстоятельств,</w:t>
      </w:r>
      <w:r w:rsidRPr="00857A75">
        <w:rPr>
          <w:spacing w:val="-47"/>
        </w:rPr>
        <w:t xml:space="preserve"> </w:t>
      </w:r>
      <w:r w:rsidRPr="00857A75">
        <w:t>влияющих</w:t>
      </w:r>
      <w:r w:rsidRPr="00857A75">
        <w:rPr>
          <w:spacing w:val="-5"/>
        </w:rPr>
        <w:t xml:space="preserve"> </w:t>
      </w:r>
      <w:r w:rsidRPr="00857A75">
        <w:t>на его личностное развитие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содействующих</w:t>
      </w:r>
      <w:r w:rsidRPr="00857A75">
        <w:rPr>
          <w:spacing w:val="-4"/>
        </w:rPr>
        <w:t xml:space="preserve"> </w:t>
      </w:r>
      <w:r w:rsidRPr="00857A75">
        <w:t>его включению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современную</w:t>
      </w:r>
      <w:r w:rsidRPr="00857A75">
        <w:rPr>
          <w:spacing w:val="-1"/>
        </w:rPr>
        <w:t xml:space="preserve"> </w:t>
      </w:r>
      <w:r w:rsidRPr="00857A75">
        <w:t>культуру.</w:t>
      </w:r>
    </w:p>
    <w:p w:rsidR="005A5190" w:rsidRPr="00857A75" w:rsidRDefault="003C2B94">
      <w:pPr>
        <w:pStyle w:val="a3"/>
        <w:spacing w:before="3"/>
        <w:ind w:right="682"/>
      </w:pPr>
      <w:r w:rsidRPr="00857A75">
        <w:t>Воспитывающая среда определяется, с одной стороны, целями и задачами воспитания, с другой –</w:t>
      </w:r>
      <w:r w:rsidRPr="00857A75">
        <w:rPr>
          <w:spacing w:val="1"/>
        </w:rPr>
        <w:t xml:space="preserve"> </w:t>
      </w:r>
      <w:r w:rsidRPr="00857A75">
        <w:t>культурными ценностями, образцами и практиками. В этом контексте, основными характеристиками среды</w:t>
      </w:r>
      <w:r w:rsidRPr="00857A75">
        <w:rPr>
          <w:spacing w:val="1"/>
        </w:rPr>
        <w:t xml:space="preserve"> </w:t>
      </w:r>
      <w:r w:rsidRPr="00857A75">
        <w:t>являются</w:t>
      </w:r>
      <w:r w:rsidRPr="00857A75">
        <w:rPr>
          <w:spacing w:val="-1"/>
        </w:rPr>
        <w:t xml:space="preserve"> </w:t>
      </w:r>
      <w:r w:rsidRPr="00857A75">
        <w:t>ее</w:t>
      </w:r>
      <w:r w:rsidRPr="00857A75">
        <w:rPr>
          <w:spacing w:val="-1"/>
        </w:rPr>
        <w:t xml:space="preserve"> </w:t>
      </w:r>
      <w:r w:rsidRPr="00857A75">
        <w:t>насыщенность</w:t>
      </w:r>
      <w:r w:rsidRPr="00857A75">
        <w:rPr>
          <w:spacing w:val="-3"/>
        </w:rPr>
        <w:t xml:space="preserve"> </w:t>
      </w:r>
      <w:r w:rsidRPr="00857A75">
        <w:t>и структурированность.</w:t>
      </w:r>
      <w:r w:rsidRPr="00857A75">
        <w:rPr>
          <w:spacing w:val="6"/>
        </w:rPr>
        <w:t xml:space="preserve"> </w:t>
      </w:r>
      <w:r w:rsidRPr="00857A75">
        <w:t>Воспитывающая</w:t>
      </w:r>
      <w:r w:rsidRPr="00857A75">
        <w:rPr>
          <w:spacing w:val="-1"/>
        </w:rPr>
        <w:t xml:space="preserve"> </w:t>
      </w:r>
      <w:r w:rsidRPr="00857A75">
        <w:t>среда</w:t>
      </w:r>
      <w:r w:rsidRPr="00857A75">
        <w:rPr>
          <w:spacing w:val="-1"/>
        </w:rPr>
        <w:t xml:space="preserve"> </w:t>
      </w:r>
      <w:r w:rsidRPr="00857A75">
        <w:t>строится</w:t>
      </w:r>
      <w:r w:rsidRPr="00857A75">
        <w:rPr>
          <w:spacing w:val="-5"/>
        </w:rPr>
        <w:t xml:space="preserve"> </w:t>
      </w:r>
      <w:r w:rsidRPr="00857A75">
        <w:t>по</w:t>
      </w:r>
      <w:r w:rsidRPr="00857A75">
        <w:rPr>
          <w:spacing w:val="3"/>
        </w:rPr>
        <w:t xml:space="preserve"> </w:t>
      </w:r>
      <w:r w:rsidRPr="00857A75">
        <w:t>трем</w:t>
      </w:r>
      <w:r w:rsidRPr="00857A75">
        <w:rPr>
          <w:spacing w:val="1"/>
        </w:rPr>
        <w:t xml:space="preserve"> </w:t>
      </w:r>
      <w:r w:rsidRPr="00857A75">
        <w:t>линиям:</w:t>
      </w:r>
    </w:p>
    <w:p w:rsidR="005A5190" w:rsidRPr="00830B94" w:rsidRDefault="003C2B94" w:rsidP="005460B1">
      <w:pPr>
        <w:pStyle w:val="a4"/>
        <w:numPr>
          <w:ilvl w:val="0"/>
          <w:numId w:val="27"/>
        </w:numPr>
        <w:tabs>
          <w:tab w:val="left" w:pos="1409"/>
        </w:tabs>
        <w:spacing w:before="1" w:line="237" w:lineRule="auto"/>
        <w:ind w:right="68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взрослого»,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который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создает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предметно-пространственную</w:t>
      </w:r>
      <w:r w:rsidRPr="00830B94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среду,</w:t>
      </w:r>
      <w:r w:rsidRPr="00830B94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насыщая</w:t>
      </w:r>
      <w:r w:rsidRPr="00830B94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ценностями</w:t>
      </w:r>
      <w:r w:rsidRPr="00830B94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смыслами;</w:t>
      </w:r>
    </w:p>
    <w:p w:rsidR="005A5190" w:rsidRPr="00830B94" w:rsidRDefault="003C2B94" w:rsidP="005460B1">
      <w:pPr>
        <w:pStyle w:val="a4"/>
        <w:numPr>
          <w:ilvl w:val="0"/>
          <w:numId w:val="27"/>
        </w:numPr>
        <w:tabs>
          <w:tab w:val="left" w:pos="1409"/>
        </w:tabs>
        <w:spacing w:before="6" w:line="237" w:lineRule="auto"/>
        <w:ind w:right="691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</w:t>
      </w:r>
      <w:r w:rsidRPr="00830B94">
        <w:rPr>
          <w:rFonts w:ascii="Times New Roman" w:hAnsi="Times New Roman"/>
          <w:spacing w:val="3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совместности</w:t>
      </w:r>
      <w:r w:rsidRPr="00830B94">
        <w:rPr>
          <w:rFonts w:ascii="Times New Roman" w:hAnsi="Times New Roman"/>
          <w:spacing w:val="3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3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3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взрослого»:</w:t>
      </w:r>
      <w:r w:rsidRPr="00830B94">
        <w:rPr>
          <w:rFonts w:ascii="Times New Roman" w:hAnsi="Times New Roman"/>
          <w:spacing w:val="3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воспитывающая</w:t>
      </w:r>
      <w:r w:rsidRPr="00830B94">
        <w:rPr>
          <w:rFonts w:ascii="Times New Roman" w:hAnsi="Times New Roman"/>
          <w:spacing w:val="3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среда,</w:t>
      </w:r>
      <w:r w:rsidRPr="00830B94">
        <w:rPr>
          <w:rFonts w:ascii="Times New Roman" w:hAnsi="Times New Roman"/>
          <w:spacing w:val="3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направленная</w:t>
      </w:r>
      <w:r w:rsidRPr="00830B94">
        <w:rPr>
          <w:rFonts w:ascii="Times New Roman" w:hAnsi="Times New Roman"/>
          <w:spacing w:val="3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3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 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раскрывающего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воспитания;</w:t>
      </w:r>
    </w:p>
    <w:p w:rsidR="005A5190" w:rsidRPr="00830B94" w:rsidRDefault="003C2B94" w:rsidP="005460B1">
      <w:pPr>
        <w:pStyle w:val="a4"/>
        <w:numPr>
          <w:ilvl w:val="0"/>
          <w:numId w:val="27"/>
        </w:numPr>
        <w:tabs>
          <w:tab w:val="left" w:pos="1409"/>
        </w:tabs>
        <w:ind w:right="701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ребенка»: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воспитывающая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среда,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которой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ребенок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самостоятельно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творит,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живет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получает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позитивных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достижений,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осваивая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смыслы,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заложенные взрослым.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t>Цели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задачи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реализуются</w:t>
      </w:r>
      <w:r w:rsidRPr="00857A75">
        <w:rPr>
          <w:spacing w:val="1"/>
        </w:rPr>
        <w:t xml:space="preserve"> </w:t>
      </w:r>
      <w:r w:rsidRPr="00857A75">
        <w:t>во</w:t>
      </w:r>
      <w:r w:rsidRPr="00857A75">
        <w:rPr>
          <w:spacing w:val="1"/>
        </w:rPr>
        <w:t xml:space="preserve"> </w:t>
      </w:r>
      <w:r w:rsidRPr="00857A75">
        <w:t>всех видах деятельности</w:t>
      </w:r>
      <w:r w:rsidRPr="00857A75">
        <w:rPr>
          <w:spacing w:val="1"/>
        </w:rPr>
        <w:t xml:space="preserve"> </w:t>
      </w:r>
      <w:r w:rsidRPr="00857A75">
        <w:t>дошкольника, обозначенных в</w:t>
      </w:r>
      <w:r w:rsidRPr="00857A75">
        <w:rPr>
          <w:spacing w:val="-47"/>
        </w:rPr>
        <w:t xml:space="preserve"> </w:t>
      </w:r>
      <w:r w:rsidRPr="00857A75">
        <w:t>ФГОС</w:t>
      </w:r>
      <w:r w:rsidRPr="00857A75">
        <w:rPr>
          <w:spacing w:val="-1"/>
        </w:rPr>
        <w:t xml:space="preserve"> </w:t>
      </w:r>
      <w:r w:rsidRPr="00857A75">
        <w:t>ДО.</w:t>
      </w:r>
    </w:p>
    <w:p w:rsidR="005A5190" w:rsidRPr="00857A75" w:rsidRDefault="003C2B94">
      <w:pPr>
        <w:pStyle w:val="a3"/>
        <w:spacing w:line="225" w:lineRule="exact"/>
        <w:ind w:left="1268" w:firstLine="0"/>
      </w:pPr>
      <w:r w:rsidRPr="00857A75">
        <w:t>Все</w:t>
      </w:r>
      <w:r w:rsidRPr="00857A75">
        <w:rPr>
          <w:spacing w:val="-2"/>
        </w:rPr>
        <w:t xml:space="preserve"> </w:t>
      </w:r>
      <w:r w:rsidRPr="00857A75">
        <w:t>виды</w:t>
      </w:r>
      <w:r w:rsidRPr="00857A75">
        <w:rPr>
          <w:spacing w:val="-1"/>
        </w:rPr>
        <w:t xml:space="preserve"> </w:t>
      </w:r>
      <w:r w:rsidRPr="00857A75">
        <w:t>детской</w:t>
      </w:r>
      <w:r w:rsidRPr="00857A75">
        <w:rPr>
          <w:spacing w:val="-4"/>
        </w:rPr>
        <w:t xml:space="preserve"> </w:t>
      </w:r>
      <w:r w:rsidRPr="00857A75">
        <w:t>деятельности</w:t>
      </w:r>
      <w:r w:rsidRPr="00857A75">
        <w:rPr>
          <w:spacing w:val="-5"/>
        </w:rPr>
        <w:t xml:space="preserve"> </w:t>
      </w:r>
      <w:r w:rsidRPr="00857A75">
        <w:t>опосредованы</w:t>
      </w:r>
      <w:r w:rsidRPr="00857A75">
        <w:rPr>
          <w:spacing w:val="-8"/>
        </w:rPr>
        <w:t xml:space="preserve"> </w:t>
      </w:r>
      <w:r w:rsidRPr="00857A75">
        <w:t>разными</w:t>
      </w:r>
      <w:r w:rsidRPr="00857A75">
        <w:rPr>
          <w:spacing w:val="-5"/>
        </w:rPr>
        <w:t xml:space="preserve"> </w:t>
      </w:r>
      <w:r w:rsidRPr="00857A75">
        <w:t>типами</w:t>
      </w:r>
      <w:r w:rsidRPr="00857A75">
        <w:rPr>
          <w:spacing w:val="-1"/>
        </w:rPr>
        <w:t xml:space="preserve"> </w:t>
      </w:r>
      <w:r w:rsidRPr="00857A75">
        <w:t>активностей: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13"/>
        </w:tabs>
        <w:spacing w:before="2"/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предметно-целевая (виды деятельности, организуемые взрослым, в которых он открывает ребенку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смысл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человеческой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родителями,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воспитателями,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сверстниками);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389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культурные практики (активная, самостоятельная апробация каждым ребенком инструментального 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различных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через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личный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опыт);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381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свободная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инициативная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деятельность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(его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спонтанная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самостоятельная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активность,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рамках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которой он реализует свои базовые устремления: любознательность, общительность, опыт деятельности 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усвоенных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ценностей).</w:t>
      </w:r>
    </w:p>
    <w:p w:rsidR="005A5190" w:rsidRPr="00857A75" w:rsidRDefault="003C2B94">
      <w:pPr>
        <w:pStyle w:val="a3"/>
        <w:spacing w:before="70"/>
        <w:ind w:right="688"/>
      </w:pPr>
      <w:r w:rsidRPr="00857A75">
        <w:t>Общность – это качественная характеристика любого объединения людей, определяющая степень их</w:t>
      </w:r>
      <w:r w:rsidRPr="00857A75">
        <w:rPr>
          <w:spacing w:val="1"/>
        </w:rPr>
        <w:t xml:space="preserve"> </w:t>
      </w:r>
      <w:r w:rsidRPr="00857A75">
        <w:t>единства и совместности, для которой характерно содействие друг другу, сотворчество и сопереживание,</w:t>
      </w:r>
      <w:r w:rsidRPr="00857A75">
        <w:rPr>
          <w:spacing w:val="1"/>
        </w:rPr>
        <w:t xml:space="preserve"> </w:t>
      </w:r>
      <w:r w:rsidRPr="00857A75">
        <w:t>взаимопонимание и взаимное уважение, наличие общих симпатий, ценностей и смыслов. Понятие общность</w:t>
      </w:r>
      <w:r w:rsidRPr="00857A75">
        <w:rPr>
          <w:spacing w:val="1"/>
        </w:rPr>
        <w:t xml:space="preserve"> </w:t>
      </w:r>
      <w:r w:rsidRPr="00857A75">
        <w:t>основывается на социальной ситуации развития ребенка, которая представляет собой исходный момент для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всех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динамических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изменений,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происходящих</w:t>
      </w:r>
      <w:r w:rsidRPr="00857A75">
        <w:rPr>
          <w:spacing w:val="-13"/>
        </w:rPr>
        <w:t xml:space="preserve"> </w:t>
      </w:r>
      <w:r w:rsidRPr="00857A75">
        <w:t>в</w:t>
      </w:r>
      <w:r w:rsidRPr="00857A75">
        <w:rPr>
          <w:spacing w:val="-13"/>
        </w:rPr>
        <w:t xml:space="preserve"> </w:t>
      </w:r>
      <w:r w:rsidRPr="00857A75">
        <w:t>развитии</w:t>
      </w:r>
      <w:r w:rsidRPr="00857A75">
        <w:rPr>
          <w:spacing w:val="-14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течение</w:t>
      </w:r>
      <w:r w:rsidRPr="00857A75">
        <w:rPr>
          <w:spacing w:val="-11"/>
        </w:rPr>
        <w:t xml:space="preserve"> </w:t>
      </w:r>
      <w:r w:rsidRPr="00857A75">
        <w:t>данного</w:t>
      </w:r>
      <w:r w:rsidRPr="00857A75">
        <w:rPr>
          <w:spacing w:val="-11"/>
        </w:rPr>
        <w:t xml:space="preserve"> </w:t>
      </w:r>
      <w:r w:rsidRPr="00857A75">
        <w:t>периода.</w:t>
      </w:r>
      <w:r w:rsidRPr="00857A75">
        <w:rPr>
          <w:spacing w:val="-8"/>
        </w:rPr>
        <w:t xml:space="preserve"> </w:t>
      </w:r>
      <w:r w:rsidRPr="00857A75">
        <w:t>Она</w:t>
      </w:r>
      <w:r w:rsidRPr="00857A75">
        <w:rPr>
          <w:spacing w:val="-15"/>
        </w:rPr>
        <w:t xml:space="preserve"> </w:t>
      </w:r>
      <w:r w:rsidRPr="00857A75">
        <w:t>определяет</w:t>
      </w:r>
      <w:r w:rsidRPr="00857A75">
        <w:rPr>
          <w:spacing w:val="-10"/>
        </w:rPr>
        <w:t xml:space="preserve"> </w:t>
      </w:r>
      <w:r w:rsidRPr="00857A75">
        <w:t>целиком</w:t>
      </w:r>
      <w:r w:rsidRPr="00857A75">
        <w:rPr>
          <w:spacing w:val="-47"/>
        </w:rPr>
        <w:t xml:space="preserve"> </w:t>
      </w:r>
      <w:r w:rsidRPr="00857A75">
        <w:t>и полностью те формы, и тот путь, следуя по которому, ребенок приобретает новые и новые свойства своей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личности,</w:t>
      </w:r>
      <w:r w:rsidRPr="00857A75">
        <w:rPr>
          <w:spacing w:val="-7"/>
        </w:rPr>
        <w:t xml:space="preserve"> </w:t>
      </w:r>
      <w:r w:rsidRPr="00857A75">
        <w:t>черпая</w:t>
      </w:r>
      <w:r w:rsidRPr="00857A75">
        <w:rPr>
          <w:spacing w:val="-8"/>
        </w:rPr>
        <w:t xml:space="preserve"> </w:t>
      </w:r>
      <w:r w:rsidRPr="00857A75">
        <w:t>их</w:t>
      </w:r>
      <w:r w:rsidRPr="00857A75">
        <w:rPr>
          <w:spacing w:val="-9"/>
        </w:rPr>
        <w:t xml:space="preserve"> </w:t>
      </w:r>
      <w:r w:rsidRPr="00857A75">
        <w:t>из</w:t>
      </w:r>
      <w:r w:rsidRPr="00857A75">
        <w:rPr>
          <w:spacing w:val="-7"/>
        </w:rPr>
        <w:t xml:space="preserve"> </w:t>
      </w:r>
      <w:r w:rsidRPr="00857A75">
        <w:t>среды,</w:t>
      </w:r>
      <w:r w:rsidRPr="00857A75">
        <w:rPr>
          <w:spacing w:val="-4"/>
        </w:rPr>
        <w:t xml:space="preserve"> </w:t>
      </w:r>
      <w:r w:rsidRPr="00857A75">
        <w:t>как</w:t>
      </w:r>
      <w:r w:rsidRPr="00857A75">
        <w:rPr>
          <w:spacing w:val="-10"/>
        </w:rPr>
        <w:t xml:space="preserve"> </w:t>
      </w:r>
      <w:r w:rsidRPr="00857A75">
        <w:t>из</w:t>
      </w:r>
      <w:r w:rsidRPr="00857A75">
        <w:rPr>
          <w:spacing w:val="-11"/>
        </w:rPr>
        <w:t xml:space="preserve"> </w:t>
      </w:r>
      <w:r w:rsidRPr="00857A75">
        <w:t>основного</w:t>
      </w:r>
      <w:r w:rsidRPr="00857A75">
        <w:rPr>
          <w:spacing w:val="-8"/>
        </w:rPr>
        <w:t xml:space="preserve"> </w:t>
      </w:r>
      <w:r w:rsidRPr="00857A75">
        <w:t>источника</w:t>
      </w:r>
      <w:r w:rsidRPr="00857A75">
        <w:rPr>
          <w:spacing w:val="-6"/>
        </w:rPr>
        <w:t xml:space="preserve"> </w:t>
      </w:r>
      <w:r w:rsidRPr="00857A75">
        <w:t>своего</w:t>
      </w:r>
      <w:r w:rsidRPr="00857A75">
        <w:rPr>
          <w:spacing w:val="-5"/>
        </w:rPr>
        <w:t xml:space="preserve"> </w:t>
      </w:r>
      <w:r w:rsidRPr="00857A75">
        <w:t>развития,</w:t>
      </w:r>
      <w:r w:rsidRPr="00857A75">
        <w:rPr>
          <w:spacing w:val="-7"/>
        </w:rPr>
        <w:t xml:space="preserve"> </w:t>
      </w:r>
      <w:r w:rsidRPr="00857A75">
        <w:t>тот</w:t>
      </w:r>
      <w:r w:rsidRPr="00857A75">
        <w:rPr>
          <w:spacing w:val="-8"/>
        </w:rPr>
        <w:t xml:space="preserve"> </w:t>
      </w:r>
      <w:r w:rsidRPr="00857A75">
        <w:t>путь,</w:t>
      </w:r>
      <w:r w:rsidRPr="00857A75">
        <w:rPr>
          <w:spacing w:val="-4"/>
        </w:rPr>
        <w:t xml:space="preserve"> </w:t>
      </w:r>
      <w:r w:rsidRPr="00857A75">
        <w:t>по</w:t>
      </w:r>
      <w:r w:rsidRPr="00857A75">
        <w:rPr>
          <w:spacing w:val="-2"/>
        </w:rPr>
        <w:t xml:space="preserve"> </w:t>
      </w:r>
      <w:r w:rsidRPr="00857A75">
        <w:t>которому</w:t>
      </w:r>
      <w:r w:rsidRPr="00857A75">
        <w:rPr>
          <w:spacing w:val="-12"/>
        </w:rPr>
        <w:t xml:space="preserve"> </w:t>
      </w:r>
      <w:r w:rsidRPr="00857A75">
        <w:t>социальное</w:t>
      </w:r>
      <w:r w:rsidRPr="00857A75">
        <w:rPr>
          <w:spacing w:val="-47"/>
        </w:rPr>
        <w:t xml:space="preserve"> </w:t>
      </w:r>
      <w:r w:rsidRPr="00857A75">
        <w:t>становится индивидуальным.</w:t>
      </w:r>
    </w:p>
    <w:p w:rsidR="005A5190" w:rsidRPr="00857A75" w:rsidRDefault="003C2B94">
      <w:pPr>
        <w:pStyle w:val="a3"/>
        <w:spacing w:line="242" w:lineRule="auto"/>
        <w:ind w:right="692"/>
      </w:pPr>
      <w:r w:rsidRPr="00857A75">
        <w:t>Процесс воспитания детей дошкольного возраста связан с деятельностью разных видов общностей</w:t>
      </w:r>
      <w:r w:rsidRPr="00857A75">
        <w:rPr>
          <w:spacing w:val="1"/>
        </w:rPr>
        <w:t xml:space="preserve"> </w:t>
      </w:r>
      <w:r w:rsidRPr="00857A75">
        <w:t>(детских,</w:t>
      </w:r>
      <w:r w:rsidRPr="00857A75">
        <w:rPr>
          <w:spacing w:val="2"/>
        </w:rPr>
        <w:t xml:space="preserve"> </w:t>
      </w:r>
      <w:r w:rsidRPr="00857A75">
        <w:t>детско-взрослых,</w:t>
      </w:r>
      <w:r w:rsidRPr="00857A75">
        <w:rPr>
          <w:spacing w:val="2"/>
        </w:rPr>
        <w:t xml:space="preserve"> </w:t>
      </w:r>
      <w:r w:rsidRPr="00857A75">
        <w:t>профессионально-родительских,</w:t>
      </w:r>
      <w:r w:rsidRPr="00857A75">
        <w:rPr>
          <w:spacing w:val="2"/>
        </w:rPr>
        <w:t xml:space="preserve"> </w:t>
      </w:r>
      <w:r w:rsidRPr="00857A75">
        <w:t>профессиональных).</w:t>
      </w:r>
    </w:p>
    <w:p w:rsidR="005A5190" w:rsidRPr="00857A75" w:rsidRDefault="003C2B94">
      <w:pPr>
        <w:pStyle w:val="a3"/>
        <w:spacing w:line="242" w:lineRule="auto"/>
        <w:ind w:right="689"/>
      </w:pPr>
      <w:r w:rsidRPr="00857A75">
        <w:t>Воспитательное событие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это</w:t>
      </w:r>
      <w:r w:rsidRPr="00857A75">
        <w:rPr>
          <w:spacing w:val="1"/>
        </w:rPr>
        <w:t xml:space="preserve"> </w:t>
      </w:r>
      <w:r w:rsidRPr="00857A75">
        <w:t>единица воспитания,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которой</w:t>
      </w:r>
      <w:r w:rsidRPr="00857A75">
        <w:rPr>
          <w:spacing w:val="1"/>
        </w:rPr>
        <w:t xml:space="preserve"> </w:t>
      </w:r>
      <w:r w:rsidRPr="00857A75">
        <w:t>активность взрослого</w:t>
      </w:r>
      <w:r w:rsidRPr="00857A75">
        <w:rPr>
          <w:spacing w:val="1"/>
        </w:rPr>
        <w:t xml:space="preserve"> </w:t>
      </w:r>
      <w:r w:rsidRPr="00857A75">
        <w:t>приводит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накоплению</w:t>
      </w:r>
      <w:r w:rsidRPr="00857A75">
        <w:rPr>
          <w:spacing w:val="-1"/>
        </w:rPr>
        <w:t xml:space="preserve"> </w:t>
      </w:r>
      <w:r w:rsidRPr="00857A75">
        <w:t>ребенком</w:t>
      </w:r>
      <w:r w:rsidRPr="00857A75">
        <w:rPr>
          <w:spacing w:val="3"/>
        </w:rPr>
        <w:t xml:space="preserve"> </w:t>
      </w:r>
      <w:r w:rsidRPr="00857A75">
        <w:t>собственного опыта</w:t>
      </w:r>
      <w:r w:rsidRPr="00857A75">
        <w:rPr>
          <w:spacing w:val="-3"/>
        </w:rPr>
        <w:t xml:space="preserve"> </w:t>
      </w:r>
      <w:r w:rsidRPr="00857A75">
        <w:t>переживания</w:t>
      </w:r>
      <w:r w:rsidRPr="00857A75">
        <w:rPr>
          <w:spacing w:val="-4"/>
        </w:rPr>
        <w:t xml:space="preserve"> </w:t>
      </w:r>
      <w:r w:rsidRPr="00857A75">
        <w:t>базовых</w:t>
      </w:r>
      <w:r w:rsidRPr="00857A75">
        <w:rPr>
          <w:spacing w:val="-3"/>
        </w:rPr>
        <w:t xml:space="preserve"> </w:t>
      </w:r>
      <w:r w:rsidRPr="00857A75">
        <w:t>ценностей.</w:t>
      </w:r>
    </w:p>
    <w:p w:rsidR="005A5190" w:rsidRPr="00857A75" w:rsidRDefault="003C2B94">
      <w:pPr>
        <w:pStyle w:val="a3"/>
        <w:ind w:right="683"/>
      </w:pPr>
      <w:r w:rsidRPr="00857A75">
        <w:t>Событием</w:t>
      </w:r>
      <w:r w:rsidRPr="00857A75">
        <w:rPr>
          <w:spacing w:val="1"/>
        </w:rPr>
        <w:t xml:space="preserve"> </w:t>
      </w:r>
      <w:r w:rsidRPr="00857A75">
        <w:t>может</w:t>
      </w:r>
      <w:r w:rsidRPr="00857A75">
        <w:rPr>
          <w:spacing w:val="1"/>
        </w:rPr>
        <w:t xml:space="preserve"> </w:t>
      </w:r>
      <w:r w:rsidRPr="00857A75">
        <w:t>быть</w:t>
      </w:r>
      <w:r w:rsidRPr="00857A75">
        <w:rPr>
          <w:spacing w:val="1"/>
        </w:rPr>
        <w:t xml:space="preserve"> </w:t>
      </w:r>
      <w:r w:rsidRPr="00857A75">
        <w:t>не</w:t>
      </w:r>
      <w:r w:rsidRPr="00857A75">
        <w:rPr>
          <w:spacing w:val="1"/>
        </w:rPr>
        <w:t xml:space="preserve"> </w:t>
      </w:r>
      <w:r w:rsidRPr="00857A75">
        <w:t>только</w:t>
      </w:r>
      <w:r w:rsidRPr="00857A75">
        <w:rPr>
          <w:spacing w:val="1"/>
        </w:rPr>
        <w:t xml:space="preserve"> </w:t>
      </w:r>
      <w:r w:rsidRPr="00857A75">
        <w:t>организованное</w:t>
      </w:r>
      <w:r w:rsidRPr="00857A75">
        <w:rPr>
          <w:spacing w:val="1"/>
        </w:rPr>
        <w:t xml:space="preserve"> </w:t>
      </w:r>
      <w:r w:rsidRPr="00857A75">
        <w:t>мероприятие,</w:t>
      </w:r>
      <w:r w:rsidRPr="00857A75">
        <w:rPr>
          <w:spacing w:val="1"/>
        </w:rPr>
        <w:t xml:space="preserve"> </w:t>
      </w:r>
      <w:r w:rsidRPr="00857A75">
        <w:t>но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любой</w:t>
      </w:r>
      <w:r w:rsidRPr="00857A75">
        <w:rPr>
          <w:spacing w:val="1"/>
        </w:rPr>
        <w:t xml:space="preserve"> </w:t>
      </w:r>
      <w:r w:rsidRPr="00857A75">
        <w:t>режимный</w:t>
      </w:r>
      <w:r w:rsidRPr="00857A75">
        <w:rPr>
          <w:spacing w:val="1"/>
        </w:rPr>
        <w:t xml:space="preserve"> </w:t>
      </w:r>
      <w:r w:rsidRPr="00857A75">
        <w:t>момент,</w:t>
      </w:r>
      <w:r w:rsidRPr="00857A75">
        <w:rPr>
          <w:spacing w:val="1"/>
        </w:rPr>
        <w:t xml:space="preserve"> </w:t>
      </w:r>
      <w:r w:rsidRPr="00857A75">
        <w:t>традиции утренней встречи детей, индивидуальная беседа, общие дела и совместно реализуемые проекты, и</w:t>
      </w:r>
      <w:r w:rsidRPr="00857A75">
        <w:rPr>
          <w:spacing w:val="1"/>
        </w:rPr>
        <w:t xml:space="preserve"> </w:t>
      </w:r>
      <w:r w:rsidRPr="00857A75">
        <w:t>прочее.</w:t>
      </w:r>
    </w:p>
    <w:p w:rsidR="005A5190" w:rsidRPr="00857A75" w:rsidRDefault="003C2B94">
      <w:pPr>
        <w:pStyle w:val="a3"/>
        <w:ind w:right="688"/>
      </w:pPr>
      <w:r w:rsidRPr="00857A75">
        <w:rPr>
          <w:spacing w:val="-1"/>
        </w:rPr>
        <w:t>Основной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целью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педагогической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работы</w:t>
      </w:r>
      <w:r w:rsidRPr="00857A75">
        <w:rPr>
          <w:spacing w:val="-10"/>
        </w:rPr>
        <w:t xml:space="preserve"> </w:t>
      </w:r>
      <w:r w:rsidRPr="00857A75">
        <w:t>ДОУ</w:t>
      </w:r>
      <w:r w:rsidRPr="00857A75">
        <w:rPr>
          <w:spacing w:val="-10"/>
        </w:rPr>
        <w:t xml:space="preserve"> </w:t>
      </w:r>
      <w:r w:rsidRPr="00857A75">
        <w:t>является</w:t>
      </w:r>
      <w:r w:rsidRPr="00857A75">
        <w:rPr>
          <w:spacing w:val="-7"/>
        </w:rPr>
        <w:t xml:space="preserve"> </w:t>
      </w:r>
      <w:r w:rsidRPr="00857A75">
        <w:t>формирование</w:t>
      </w:r>
      <w:r w:rsidRPr="00857A75">
        <w:rPr>
          <w:spacing w:val="-12"/>
        </w:rPr>
        <w:t xml:space="preserve"> </w:t>
      </w:r>
      <w:r w:rsidRPr="00857A75">
        <w:t>общей</w:t>
      </w:r>
      <w:r w:rsidRPr="00857A75">
        <w:rPr>
          <w:spacing w:val="-11"/>
        </w:rPr>
        <w:t xml:space="preserve"> </w:t>
      </w:r>
      <w:r w:rsidRPr="00857A75">
        <w:t>культуры</w:t>
      </w:r>
      <w:r w:rsidRPr="00857A75">
        <w:rPr>
          <w:spacing w:val="-7"/>
        </w:rPr>
        <w:t xml:space="preserve"> </w:t>
      </w:r>
      <w:r w:rsidRPr="00857A75">
        <w:t>личности</w:t>
      </w:r>
      <w:r w:rsidRPr="00857A75">
        <w:rPr>
          <w:spacing w:val="-6"/>
        </w:rPr>
        <w:t xml:space="preserve"> </w:t>
      </w:r>
      <w:r w:rsidRPr="00857A75">
        <w:t>детей</w:t>
      </w:r>
      <w:r w:rsidRPr="00857A75">
        <w:rPr>
          <w:spacing w:val="-48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том</w:t>
      </w:r>
      <w:r w:rsidRPr="00857A75">
        <w:rPr>
          <w:spacing w:val="1"/>
        </w:rPr>
        <w:t xml:space="preserve"> </w:t>
      </w:r>
      <w:r w:rsidRPr="00857A75">
        <w:t>числе</w:t>
      </w:r>
      <w:r w:rsidRPr="00857A75">
        <w:rPr>
          <w:spacing w:val="1"/>
        </w:rPr>
        <w:t xml:space="preserve"> </w:t>
      </w:r>
      <w:r w:rsidRPr="00857A75">
        <w:t>ценностей</w:t>
      </w:r>
      <w:r w:rsidRPr="00857A75">
        <w:rPr>
          <w:spacing w:val="1"/>
        </w:rPr>
        <w:t xml:space="preserve"> </w:t>
      </w:r>
      <w:r w:rsidRPr="00857A75">
        <w:t>здорового</w:t>
      </w:r>
      <w:r w:rsidRPr="00857A75">
        <w:rPr>
          <w:spacing w:val="1"/>
        </w:rPr>
        <w:t xml:space="preserve"> </w:t>
      </w:r>
      <w:r w:rsidRPr="00857A75">
        <w:t>образа</w:t>
      </w:r>
      <w:r w:rsidRPr="00857A75">
        <w:rPr>
          <w:spacing w:val="1"/>
        </w:rPr>
        <w:t xml:space="preserve"> </w:t>
      </w:r>
      <w:r w:rsidRPr="00857A75">
        <w:t>жизни,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социальных,</w:t>
      </w:r>
      <w:r w:rsidRPr="00857A75">
        <w:rPr>
          <w:spacing w:val="1"/>
        </w:rPr>
        <w:t xml:space="preserve"> </w:t>
      </w:r>
      <w:r w:rsidRPr="00857A75">
        <w:t>эстетических,</w:t>
      </w:r>
      <w:r w:rsidRPr="00857A75">
        <w:rPr>
          <w:spacing w:val="1"/>
        </w:rPr>
        <w:t xml:space="preserve"> </w:t>
      </w:r>
      <w:r w:rsidRPr="00857A75">
        <w:t>интеллектуальных, физических качеств, инициативности, самостоятельности и ответственности ребенка,</w:t>
      </w:r>
      <w:r w:rsidRPr="00857A75">
        <w:rPr>
          <w:spacing w:val="1"/>
        </w:rPr>
        <w:t xml:space="preserve"> </w:t>
      </w:r>
      <w:r w:rsidRPr="00857A75">
        <w:t>формирования</w:t>
      </w:r>
      <w:r w:rsidRPr="00857A75">
        <w:rPr>
          <w:spacing w:val="-3"/>
        </w:rPr>
        <w:t xml:space="preserve"> </w:t>
      </w:r>
      <w:r w:rsidRPr="00857A75">
        <w:t>предпосылок учебной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88"/>
      </w:pPr>
      <w:r w:rsidRPr="00857A75">
        <w:t>Ведущей в воспитательном процессе является игровая деятельность. Игра широко используется как</w:t>
      </w:r>
      <w:r w:rsidRPr="00857A75">
        <w:rPr>
          <w:spacing w:val="1"/>
        </w:rPr>
        <w:t xml:space="preserve"> </w:t>
      </w:r>
      <w:r w:rsidRPr="00857A75">
        <w:t>самостоятельная</w:t>
      </w:r>
      <w:r w:rsidRPr="00857A75">
        <w:rPr>
          <w:spacing w:val="1"/>
        </w:rPr>
        <w:t xml:space="preserve"> </w:t>
      </w:r>
      <w:r w:rsidRPr="00857A75">
        <w:t>форма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эффективное</w:t>
      </w:r>
      <w:r w:rsidRPr="00857A75">
        <w:rPr>
          <w:spacing w:val="1"/>
        </w:rPr>
        <w:t xml:space="preserve"> </w:t>
      </w:r>
      <w:r w:rsidRPr="00857A75">
        <w:t>средство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метод</w:t>
      </w:r>
      <w:r w:rsidRPr="00857A75">
        <w:rPr>
          <w:spacing w:val="1"/>
        </w:rPr>
        <w:t xml:space="preserve"> </w:t>
      </w:r>
      <w:r w:rsidRPr="00857A75">
        <w:t>развития, воспитания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обучения в других организационных формах. Приоритет отдается творческим играм (сюжетно-ролевые,</w:t>
      </w:r>
      <w:r w:rsidRPr="00857A75">
        <w:rPr>
          <w:spacing w:val="1"/>
        </w:rPr>
        <w:t xml:space="preserve"> </w:t>
      </w:r>
      <w:r w:rsidRPr="00857A75">
        <w:t>строительно-конструктивные,</w:t>
      </w:r>
      <w:r w:rsidRPr="00857A75">
        <w:rPr>
          <w:spacing w:val="1"/>
        </w:rPr>
        <w:t xml:space="preserve"> </w:t>
      </w:r>
      <w:r w:rsidRPr="00857A75">
        <w:t>игры-драматизации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инсценировки,</w:t>
      </w:r>
      <w:r w:rsidRPr="00857A75">
        <w:rPr>
          <w:spacing w:val="1"/>
        </w:rPr>
        <w:t xml:space="preserve"> </w:t>
      </w:r>
      <w:r w:rsidRPr="00857A75">
        <w:t>игры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элементами</w:t>
      </w:r>
      <w:r w:rsidRPr="00857A75">
        <w:rPr>
          <w:spacing w:val="1"/>
        </w:rPr>
        <w:t xml:space="preserve"> </w:t>
      </w:r>
      <w:r w:rsidRPr="00857A75">
        <w:t>труда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47"/>
        </w:rPr>
        <w:t xml:space="preserve"> </w:t>
      </w:r>
      <w:r w:rsidRPr="00857A75">
        <w:t>художественно</w:t>
      </w:r>
      <w:r w:rsidRPr="00857A75">
        <w:rPr>
          <w:spacing w:val="1"/>
        </w:rPr>
        <w:t xml:space="preserve"> </w:t>
      </w:r>
      <w:r w:rsidRPr="00857A75">
        <w:t>деятельности)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играм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правилами</w:t>
      </w:r>
      <w:r w:rsidRPr="00857A75">
        <w:rPr>
          <w:spacing w:val="1"/>
        </w:rPr>
        <w:t xml:space="preserve"> </w:t>
      </w:r>
      <w:r w:rsidRPr="00857A75">
        <w:t>(дидактические,</w:t>
      </w:r>
      <w:r w:rsidRPr="00857A75">
        <w:rPr>
          <w:spacing w:val="1"/>
        </w:rPr>
        <w:t xml:space="preserve"> </w:t>
      </w:r>
      <w:r w:rsidRPr="00857A75">
        <w:t>интеллектуальные,</w:t>
      </w:r>
      <w:r w:rsidRPr="00857A75">
        <w:rPr>
          <w:spacing w:val="1"/>
        </w:rPr>
        <w:t xml:space="preserve"> </w:t>
      </w:r>
      <w:r w:rsidRPr="00857A75">
        <w:t>подвижные,</w:t>
      </w:r>
      <w:r w:rsidRPr="00857A75">
        <w:rPr>
          <w:spacing w:val="1"/>
        </w:rPr>
        <w:t xml:space="preserve"> </w:t>
      </w:r>
      <w:r w:rsidRPr="00857A75">
        <w:t>хороводные т.п.)</w:t>
      </w:r>
    </w:p>
    <w:p w:rsidR="005A5190" w:rsidRPr="00857A75" w:rsidRDefault="003C2B94">
      <w:pPr>
        <w:pStyle w:val="a3"/>
        <w:ind w:right="689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МБДОУ</w:t>
      </w:r>
      <w:r w:rsidRPr="00857A75">
        <w:rPr>
          <w:spacing w:val="1"/>
        </w:rPr>
        <w:t xml:space="preserve"> </w:t>
      </w:r>
      <w:r w:rsidR="004173EA" w:rsidRPr="00857A75">
        <w:t>Лесновский детский сад</w:t>
      </w:r>
      <w:r w:rsidRPr="00857A75">
        <w:rPr>
          <w:spacing w:val="1"/>
        </w:rPr>
        <w:t xml:space="preserve"> </w:t>
      </w:r>
      <w:r w:rsidRPr="00857A75">
        <w:t>отдельное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уделяется</w:t>
      </w:r>
      <w:r w:rsidRPr="00857A75">
        <w:rPr>
          <w:spacing w:val="1"/>
        </w:rPr>
        <w:t xml:space="preserve"> </w:t>
      </w:r>
      <w:r w:rsidRPr="00857A75">
        <w:t>самостоятельной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воспитанников с ОВЗ. Ее содержание и уровень зависят от возраста и опыта детей, запаса знаний, умений и</w:t>
      </w:r>
      <w:r w:rsidRPr="00857A75">
        <w:rPr>
          <w:spacing w:val="1"/>
        </w:rPr>
        <w:t xml:space="preserve"> </w:t>
      </w:r>
      <w:r w:rsidRPr="00857A75">
        <w:t>навыков,</w:t>
      </w:r>
      <w:r w:rsidRPr="00857A75">
        <w:rPr>
          <w:spacing w:val="1"/>
        </w:rPr>
        <w:t xml:space="preserve"> </w:t>
      </w:r>
      <w:r w:rsidRPr="00857A75">
        <w:t>уровня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творческого</w:t>
      </w:r>
      <w:r w:rsidRPr="00857A75">
        <w:rPr>
          <w:spacing w:val="1"/>
        </w:rPr>
        <w:t xml:space="preserve"> </w:t>
      </w:r>
      <w:r w:rsidRPr="00857A75">
        <w:t>воображения,</w:t>
      </w:r>
      <w:r w:rsidRPr="00857A75">
        <w:rPr>
          <w:spacing w:val="1"/>
        </w:rPr>
        <w:t xml:space="preserve"> </w:t>
      </w:r>
      <w:r w:rsidRPr="00857A75">
        <w:t>самостоятельности,</w:t>
      </w:r>
      <w:r w:rsidRPr="00857A75">
        <w:rPr>
          <w:spacing w:val="1"/>
        </w:rPr>
        <w:t xml:space="preserve"> </w:t>
      </w:r>
      <w:r w:rsidRPr="00857A75">
        <w:t>инициативы,</w:t>
      </w:r>
      <w:r w:rsidRPr="00857A75">
        <w:rPr>
          <w:spacing w:val="1"/>
        </w:rPr>
        <w:t xml:space="preserve"> </w:t>
      </w:r>
      <w:r w:rsidRPr="00857A75">
        <w:t>организаторских</w:t>
      </w:r>
      <w:r w:rsidRPr="00857A75">
        <w:rPr>
          <w:spacing w:val="1"/>
        </w:rPr>
        <w:t xml:space="preserve"> </w:t>
      </w:r>
      <w:r w:rsidRPr="00857A75">
        <w:lastRenderedPageBreak/>
        <w:t>способностей,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от</w:t>
      </w:r>
      <w:r w:rsidRPr="00857A75">
        <w:rPr>
          <w:spacing w:val="1"/>
        </w:rPr>
        <w:t xml:space="preserve"> </w:t>
      </w:r>
      <w:r w:rsidRPr="00857A75">
        <w:t>имеющейся</w:t>
      </w:r>
      <w:r w:rsidRPr="00857A75">
        <w:rPr>
          <w:spacing w:val="1"/>
        </w:rPr>
        <w:t xml:space="preserve"> </w:t>
      </w:r>
      <w:r w:rsidRPr="00857A75">
        <w:t>материальной</w:t>
      </w:r>
      <w:r w:rsidRPr="00857A75">
        <w:rPr>
          <w:spacing w:val="1"/>
        </w:rPr>
        <w:t xml:space="preserve"> </w:t>
      </w:r>
      <w:r w:rsidRPr="00857A75">
        <w:t>базы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качества</w:t>
      </w:r>
      <w:r w:rsidRPr="00857A75">
        <w:rPr>
          <w:spacing w:val="1"/>
        </w:rPr>
        <w:t xml:space="preserve"> </w:t>
      </w:r>
      <w:r w:rsidRPr="00857A75">
        <w:t>педагогического</w:t>
      </w:r>
      <w:r w:rsidRPr="00857A75">
        <w:rPr>
          <w:spacing w:val="1"/>
        </w:rPr>
        <w:t xml:space="preserve"> </w:t>
      </w:r>
      <w:r w:rsidRPr="00857A75">
        <w:t>руководства.</w:t>
      </w:r>
      <w:r w:rsidRPr="00857A75">
        <w:rPr>
          <w:spacing w:val="1"/>
        </w:rPr>
        <w:t xml:space="preserve"> </w:t>
      </w:r>
      <w:r w:rsidRPr="00857A75">
        <w:t>Организованное</w:t>
      </w:r>
      <w:r w:rsidRPr="00857A75">
        <w:rPr>
          <w:spacing w:val="1"/>
        </w:rPr>
        <w:t xml:space="preserve"> </w:t>
      </w:r>
      <w:r w:rsidRPr="00857A75">
        <w:t>проведение</w:t>
      </w:r>
      <w:r w:rsidRPr="00857A75">
        <w:rPr>
          <w:spacing w:val="1"/>
        </w:rPr>
        <w:t xml:space="preserve"> </w:t>
      </w:r>
      <w:r w:rsidRPr="00857A75">
        <w:t>этой</w:t>
      </w:r>
      <w:r w:rsidRPr="00857A75">
        <w:rPr>
          <w:spacing w:val="1"/>
        </w:rPr>
        <w:t xml:space="preserve"> </w:t>
      </w:r>
      <w:r w:rsidRPr="00857A75">
        <w:t>формы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обеспечивается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непосредственным,</w:t>
      </w:r>
      <w:r w:rsidRPr="00857A75">
        <w:rPr>
          <w:spacing w:val="1"/>
        </w:rPr>
        <w:t xml:space="preserve"> </w:t>
      </w:r>
      <w:r w:rsidRPr="00857A75">
        <w:t>так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опосредованным</w:t>
      </w:r>
      <w:r w:rsidRPr="00857A75">
        <w:rPr>
          <w:spacing w:val="2"/>
        </w:rPr>
        <w:t xml:space="preserve"> </w:t>
      </w:r>
      <w:r w:rsidRPr="00857A75">
        <w:t>руководством</w:t>
      </w:r>
      <w:r w:rsidRPr="00857A75">
        <w:rPr>
          <w:spacing w:val="3"/>
        </w:rPr>
        <w:t xml:space="preserve"> </w:t>
      </w:r>
      <w:r w:rsidRPr="00857A75">
        <w:t>со</w:t>
      </w:r>
      <w:r w:rsidRPr="00857A75">
        <w:rPr>
          <w:spacing w:val="1"/>
        </w:rPr>
        <w:t xml:space="preserve"> </w:t>
      </w:r>
      <w:r w:rsidRPr="00857A75">
        <w:t>стороны</w:t>
      </w:r>
      <w:r w:rsidRPr="00857A75">
        <w:rPr>
          <w:spacing w:val="-2"/>
        </w:rPr>
        <w:t xml:space="preserve"> </w:t>
      </w:r>
      <w:r w:rsidRPr="00857A75">
        <w:t>воспитателя.</w:t>
      </w:r>
    </w:p>
    <w:p w:rsidR="005A5190" w:rsidRPr="00857A75" w:rsidRDefault="003C2B94">
      <w:pPr>
        <w:pStyle w:val="a3"/>
        <w:ind w:right="690"/>
      </w:pPr>
      <w:r w:rsidRPr="00857A75">
        <w:t>Индивидуальная работа с детьми с ОВЗ проводится в свободные часы (во время утреннего приема,</w:t>
      </w:r>
      <w:r w:rsidRPr="00857A75">
        <w:rPr>
          <w:spacing w:val="1"/>
        </w:rPr>
        <w:t xml:space="preserve"> </w:t>
      </w:r>
      <w:r w:rsidRPr="00857A75">
        <w:t>прогулок и т.п.) в помещениях и на свежем воздухе. Она организуется с целью активизации пассивных</w:t>
      </w:r>
      <w:r w:rsidRPr="00857A75">
        <w:rPr>
          <w:spacing w:val="1"/>
        </w:rPr>
        <w:t xml:space="preserve"> </w:t>
      </w:r>
      <w:r w:rsidRPr="00857A75">
        <w:t>воспитанников,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дополнительных</w:t>
      </w:r>
      <w:r w:rsidRPr="00857A75">
        <w:rPr>
          <w:spacing w:val="1"/>
        </w:rPr>
        <w:t xml:space="preserve"> </w:t>
      </w:r>
      <w:r w:rsidRPr="00857A75">
        <w:t>занятий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отдельными</w:t>
      </w:r>
      <w:r w:rsidRPr="00857A75">
        <w:rPr>
          <w:spacing w:val="1"/>
        </w:rPr>
        <w:t xml:space="preserve"> </w:t>
      </w:r>
      <w:r w:rsidRPr="00857A75">
        <w:t>детьми,</w:t>
      </w:r>
      <w:r w:rsidRPr="00857A75">
        <w:rPr>
          <w:spacing w:val="1"/>
        </w:rPr>
        <w:t xml:space="preserve"> </w:t>
      </w:r>
      <w:r w:rsidRPr="00857A75">
        <w:t>которые</w:t>
      </w:r>
      <w:r w:rsidRPr="00857A75">
        <w:rPr>
          <w:spacing w:val="1"/>
        </w:rPr>
        <w:t xml:space="preserve"> </w:t>
      </w:r>
      <w:r w:rsidRPr="00857A75">
        <w:t>нуждаются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дополнительном</w:t>
      </w:r>
      <w:r w:rsidRPr="00857A75">
        <w:rPr>
          <w:spacing w:val="-10"/>
        </w:rPr>
        <w:t xml:space="preserve"> </w:t>
      </w:r>
      <w:r w:rsidRPr="00857A75">
        <w:t>внимании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7"/>
        </w:rPr>
        <w:t xml:space="preserve"> </w:t>
      </w:r>
      <w:r w:rsidRPr="00857A75">
        <w:t>контроле,</w:t>
      </w:r>
      <w:r w:rsidRPr="00857A75">
        <w:rPr>
          <w:spacing w:val="-6"/>
        </w:rPr>
        <w:t xml:space="preserve"> </w:t>
      </w:r>
      <w:r w:rsidRPr="00857A75">
        <w:t>например,</w:t>
      </w:r>
      <w:r w:rsidRPr="00857A75">
        <w:rPr>
          <w:spacing w:val="-6"/>
        </w:rPr>
        <w:t xml:space="preserve"> </w:t>
      </w:r>
      <w:r w:rsidRPr="00857A75">
        <w:t>часто</w:t>
      </w:r>
      <w:r w:rsidRPr="00857A75">
        <w:rPr>
          <w:spacing w:val="-7"/>
        </w:rPr>
        <w:t xml:space="preserve"> </w:t>
      </w:r>
      <w:r w:rsidRPr="00857A75">
        <w:t>болеющими,</w:t>
      </w:r>
      <w:r w:rsidRPr="00857A75">
        <w:rPr>
          <w:spacing w:val="-6"/>
        </w:rPr>
        <w:t xml:space="preserve"> </w:t>
      </w:r>
      <w:r w:rsidRPr="00857A75">
        <w:t>хуже</w:t>
      </w:r>
      <w:r w:rsidRPr="00857A75">
        <w:rPr>
          <w:spacing w:val="-5"/>
        </w:rPr>
        <w:t xml:space="preserve"> </w:t>
      </w:r>
      <w:r w:rsidRPr="00857A75">
        <w:t>усваивающими</w:t>
      </w:r>
      <w:r w:rsidRPr="00857A75">
        <w:rPr>
          <w:spacing w:val="-7"/>
        </w:rPr>
        <w:t xml:space="preserve"> </w:t>
      </w:r>
      <w:r w:rsidRPr="00857A75">
        <w:t>учебный</w:t>
      </w:r>
      <w:r w:rsidRPr="00857A75">
        <w:rPr>
          <w:spacing w:val="-7"/>
        </w:rPr>
        <w:t xml:space="preserve"> </w:t>
      </w:r>
      <w:r w:rsidRPr="00857A75">
        <w:t>материал</w:t>
      </w:r>
      <w:r w:rsidRPr="00857A75">
        <w:rPr>
          <w:spacing w:val="-47"/>
        </w:rPr>
        <w:t xml:space="preserve"> </w:t>
      </w:r>
      <w:r w:rsidRPr="00857A75">
        <w:t>при</w:t>
      </w:r>
      <w:r w:rsidRPr="00857A75">
        <w:rPr>
          <w:spacing w:val="1"/>
        </w:rPr>
        <w:t xml:space="preserve"> </w:t>
      </w:r>
      <w:r w:rsidRPr="00857A75">
        <w:t>фронтальной</w:t>
      </w:r>
      <w:r w:rsidRPr="00857A75">
        <w:rPr>
          <w:spacing w:val="2"/>
        </w:rPr>
        <w:t xml:space="preserve"> </w:t>
      </w:r>
      <w:r w:rsidRPr="00857A75">
        <w:t>работе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т.д.</w:t>
      </w:r>
    </w:p>
    <w:p w:rsidR="005A5190" w:rsidRPr="00857A75" w:rsidRDefault="003C2B94" w:rsidP="00CB6560">
      <w:pPr>
        <w:pStyle w:val="a3"/>
        <w:spacing w:line="228" w:lineRule="exact"/>
        <w:ind w:left="1268" w:right="685" w:firstLine="0"/>
      </w:pPr>
      <w:r w:rsidRPr="00857A75">
        <w:t>В</w:t>
      </w:r>
      <w:r w:rsidRPr="00857A75">
        <w:rPr>
          <w:spacing w:val="24"/>
        </w:rPr>
        <w:t xml:space="preserve"> </w:t>
      </w:r>
      <w:r w:rsidRPr="00857A75">
        <w:t>реализации</w:t>
      </w:r>
      <w:r w:rsidRPr="00857A75">
        <w:rPr>
          <w:spacing w:val="71"/>
        </w:rPr>
        <w:t xml:space="preserve"> </w:t>
      </w:r>
      <w:r w:rsidRPr="00857A75">
        <w:t>воспитательного</w:t>
      </w:r>
      <w:r w:rsidRPr="00857A75">
        <w:rPr>
          <w:spacing w:val="74"/>
        </w:rPr>
        <w:t xml:space="preserve"> </w:t>
      </w:r>
      <w:r w:rsidRPr="00857A75">
        <w:t>потенциала</w:t>
      </w:r>
      <w:r w:rsidRPr="00857A75">
        <w:rPr>
          <w:spacing w:val="66"/>
        </w:rPr>
        <w:t xml:space="preserve"> </w:t>
      </w:r>
      <w:r w:rsidRPr="00857A75">
        <w:t>образовательной</w:t>
      </w:r>
      <w:r w:rsidRPr="00857A75">
        <w:rPr>
          <w:spacing w:val="75"/>
        </w:rPr>
        <w:t xml:space="preserve"> </w:t>
      </w:r>
      <w:r w:rsidRPr="00857A75">
        <w:t>деятельности</w:t>
      </w:r>
      <w:r w:rsidRPr="00857A75">
        <w:rPr>
          <w:spacing w:val="72"/>
        </w:rPr>
        <w:t xml:space="preserve"> </w:t>
      </w:r>
      <w:r w:rsidRPr="00857A75">
        <w:t>в</w:t>
      </w:r>
      <w:r w:rsidRPr="00857A75">
        <w:rPr>
          <w:spacing w:val="72"/>
        </w:rPr>
        <w:t xml:space="preserve"> </w:t>
      </w:r>
      <w:r w:rsidRPr="00857A75">
        <w:t>МБДОУ</w:t>
      </w:r>
      <w:r w:rsidRPr="00857A75">
        <w:rPr>
          <w:spacing w:val="73"/>
        </w:rPr>
        <w:t xml:space="preserve"> </w:t>
      </w:r>
      <w:r w:rsidR="00CB6560" w:rsidRPr="00857A75">
        <w:t>Лесновский детский сад</w:t>
      </w:r>
      <w:r w:rsidRPr="00857A75">
        <w:rPr>
          <w:spacing w:val="1"/>
        </w:rPr>
        <w:t xml:space="preserve"> </w:t>
      </w:r>
      <w:r w:rsidRPr="00857A75">
        <w:t>педагогам</w:t>
      </w:r>
      <w:r w:rsidRPr="00857A75">
        <w:rPr>
          <w:spacing w:val="1"/>
        </w:rPr>
        <w:t xml:space="preserve"> </w:t>
      </w:r>
      <w:r w:rsidRPr="00857A75">
        <w:t>важно</w:t>
      </w:r>
      <w:r w:rsidRPr="00857A75">
        <w:rPr>
          <w:spacing w:val="1"/>
        </w:rPr>
        <w:t xml:space="preserve"> </w:t>
      </w:r>
      <w:r w:rsidRPr="00857A75">
        <w:t>ориентироваться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целевые</w:t>
      </w:r>
      <w:r w:rsidRPr="00857A75">
        <w:rPr>
          <w:spacing w:val="1"/>
        </w:rPr>
        <w:t xml:space="preserve"> </w:t>
      </w:r>
      <w:r w:rsidRPr="00857A75">
        <w:t>приоритеты,</w:t>
      </w:r>
      <w:r w:rsidRPr="00857A75">
        <w:rPr>
          <w:spacing w:val="1"/>
        </w:rPr>
        <w:t xml:space="preserve"> </w:t>
      </w:r>
      <w:r w:rsidRPr="00857A75">
        <w:t>связанные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особенностями</w:t>
      </w:r>
      <w:r w:rsidRPr="00857A75">
        <w:rPr>
          <w:spacing w:val="1"/>
        </w:rPr>
        <w:t xml:space="preserve"> </w:t>
      </w:r>
      <w:r w:rsidRPr="00857A75">
        <w:t>воспитанников с</w:t>
      </w:r>
      <w:r w:rsidRPr="00857A75">
        <w:rPr>
          <w:spacing w:val="1"/>
        </w:rPr>
        <w:t xml:space="preserve"> </w:t>
      </w:r>
      <w:r w:rsidRPr="00857A75">
        <w:t>ОВЗ: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45"/>
        </w:tabs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установление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доверительных отношений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между педагогом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способствующих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позитивному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восприятию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требований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просьб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педагога,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привлечению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внимания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обсуждаемой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занятии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информации,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29"/>
        </w:tabs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побуждение дошкольников соблюдать в детском саду общепринятые нормы поведения, правила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старшими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(педагогами)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(дошкольниками),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принципы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дисциплины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самоорганизации;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01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привлечение внимания дошкольников к лексической теме, организация их работы с получаемой 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занятии социально значимой информацией – инициирование ее обсуждения, высказывания детьми своего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мнения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поводу,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выработки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45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использование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содержания обучения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через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демонстрацию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примеров ответственного, гражданского поведения, проявления человеколюбия и добросердечности, через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подбор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соответствующих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текстов для чтения,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проблемных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ситуаций для обсуждения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воспитанниками;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517"/>
        </w:tabs>
        <w:ind w:right="68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применение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занятии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интерактивных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детьми: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интеллектуальных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стимулирующих познавательную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мотивацию дошкольников;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дидактического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театра,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где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полученные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занятии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обыгрываются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театральных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постановках;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дискуссий,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дают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дошкольникам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 приобрести опыт ведения конструктивного диалога; групповой работы или работы в парах,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которые учат дошкольников командной работе и взаимодействию с другими детьми; включение в занятия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игровых ситуаций, которые помогают поддержать мотивацию детей к получению знаний, налаживанию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позитивных межличностных отношений в группе, помогают установлению доброжелательной атмосферы во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время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жизнедеятельности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ДОУ;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шефства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над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дающего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дошкольникам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значимый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сотрудничества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помощи;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инициирование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исследовательской деятельности дошкольников в рамках реализации ими индивидуальных и групповых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исследовательских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проектов.</w:t>
      </w:r>
    </w:p>
    <w:p w:rsidR="005A5190" w:rsidRPr="00857A75" w:rsidRDefault="003C2B94">
      <w:pPr>
        <w:pStyle w:val="a3"/>
        <w:spacing w:before="70"/>
        <w:ind w:right="693"/>
      </w:pPr>
      <w:r w:rsidRPr="00857A75">
        <w:t>Целевые ориентиры следует рассматривать как возрастные характеристики возможных достижений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ребенка,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которые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коррелируют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(одна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величина,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изменяясь,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меняет</w:t>
      </w:r>
      <w:r w:rsidRPr="00857A75">
        <w:rPr>
          <w:spacing w:val="-10"/>
        </w:rPr>
        <w:t xml:space="preserve"> </w:t>
      </w:r>
      <w:r w:rsidRPr="00857A75">
        <w:t>другую</w:t>
      </w:r>
      <w:r w:rsidRPr="00857A75">
        <w:rPr>
          <w:spacing w:val="-7"/>
        </w:rPr>
        <w:t xml:space="preserve"> </w:t>
      </w:r>
      <w:r w:rsidRPr="00857A75">
        <w:t>величину)</w:t>
      </w:r>
      <w:r w:rsidRPr="00857A75">
        <w:rPr>
          <w:spacing w:val="-5"/>
        </w:rPr>
        <w:t xml:space="preserve"> </w:t>
      </w:r>
      <w:r w:rsidRPr="00857A75">
        <w:t>с</w:t>
      </w:r>
      <w:r w:rsidRPr="00857A75">
        <w:rPr>
          <w:spacing w:val="-6"/>
        </w:rPr>
        <w:t xml:space="preserve"> </w:t>
      </w:r>
      <w:r w:rsidRPr="00857A75">
        <w:t>портретом</w:t>
      </w:r>
      <w:r w:rsidRPr="00857A75">
        <w:rPr>
          <w:spacing w:val="-5"/>
        </w:rPr>
        <w:t xml:space="preserve"> </w:t>
      </w:r>
      <w:r w:rsidRPr="00857A75">
        <w:t>выпускника</w:t>
      </w:r>
      <w:r w:rsidRPr="00857A75">
        <w:rPr>
          <w:spacing w:val="-48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организации,</w:t>
      </w:r>
      <w:r w:rsidRPr="00857A75">
        <w:rPr>
          <w:spacing w:val="1"/>
        </w:rPr>
        <w:t xml:space="preserve"> </w:t>
      </w:r>
      <w:r w:rsidRPr="00857A75">
        <w:t>осуществляющей</w:t>
      </w:r>
      <w:r w:rsidRPr="00857A75">
        <w:rPr>
          <w:spacing w:val="1"/>
        </w:rPr>
        <w:t xml:space="preserve"> </w:t>
      </w:r>
      <w:r w:rsidRPr="00857A75">
        <w:t>образовательный</w:t>
      </w:r>
      <w:r w:rsidRPr="00857A75">
        <w:rPr>
          <w:spacing w:val="1"/>
        </w:rPr>
        <w:t xml:space="preserve"> </w:t>
      </w:r>
      <w:r w:rsidRPr="00857A75">
        <w:t>процесс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уровне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базовыми</w:t>
      </w:r>
      <w:r w:rsidRPr="00857A75">
        <w:rPr>
          <w:spacing w:val="2"/>
        </w:rPr>
        <w:t xml:space="preserve"> </w:t>
      </w:r>
      <w:r w:rsidRPr="00857A75">
        <w:t>духовно-нравственными</w:t>
      </w:r>
      <w:r w:rsidRPr="00857A75">
        <w:rPr>
          <w:spacing w:val="-3"/>
        </w:rPr>
        <w:t xml:space="preserve"> </w:t>
      </w:r>
      <w:r w:rsidRPr="00857A75">
        <w:t>ценностями.</w:t>
      </w:r>
    </w:p>
    <w:p w:rsidR="005A5190" w:rsidRPr="00857A75" w:rsidRDefault="003C2B94">
      <w:pPr>
        <w:pStyle w:val="a3"/>
        <w:ind w:right="683"/>
      </w:pPr>
      <w:r w:rsidRPr="00857A75">
        <w:t xml:space="preserve">Приоритетным в воспитательном процессе МБДОУ </w:t>
      </w:r>
      <w:r w:rsidR="00CB6560" w:rsidRPr="00857A75">
        <w:t>Лесновский детский сад</w:t>
      </w:r>
      <w:r w:rsidRPr="00857A75">
        <w:t xml:space="preserve"> является нравственно-</w:t>
      </w:r>
      <w:r w:rsidRPr="00857A75">
        <w:rPr>
          <w:spacing w:val="1"/>
        </w:rPr>
        <w:t xml:space="preserve"> </w:t>
      </w:r>
      <w:r w:rsidRPr="00857A75">
        <w:t>патриотическое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физическое</w:t>
      </w:r>
      <w:r w:rsidRPr="00857A75">
        <w:rPr>
          <w:spacing w:val="1"/>
        </w:rPr>
        <w:t xml:space="preserve"> </w:t>
      </w:r>
      <w:r w:rsidRPr="00857A75">
        <w:t>воспитание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дошкольников.</w:t>
      </w:r>
    </w:p>
    <w:p w:rsidR="005A5190" w:rsidRPr="00857A75" w:rsidRDefault="003C2B94">
      <w:pPr>
        <w:pStyle w:val="a3"/>
        <w:ind w:right="686"/>
      </w:pPr>
      <w:r w:rsidRPr="00857A75">
        <w:t>Повседневный</w:t>
      </w:r>
      <w:r w:rsidRPr="00857A75">
        <w:rPr>
          <w:spacing w:val="1"/>
        </w:rPr>
        <w:t xml:space="preserve"> </w:t>
      </w:r>
      <w:r w:rsidRPr="00857A75">
        <w:t>опыт</w:t>
      </w:r>
      <w:r w:rsidRPr="00857A75">
        <w:rPr>
          <w:spacing w:val="1"/>
        </w:rPr>
        <w:t xml:space="preserve"> </w:t>
      </w:r>
      <w:r w:rsidRPr="00857A75">
        <w:t>общения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окружающими</w:t>
      </w:r>
      <w:r w:rsidRPr="00857A75">
        <w:rPr>
          <w:spacing w:val="1"/>
        </w:rPr>
        <w:t xml:space="preserve"> </w:t>
      </w:r>
      <w:r w:rsidRPr="00857A75">
        <w:t>служит</w:t>
      </w:r>
      <w:r w:rsidRPr="00857A75">
        <w:rPr>
          <w:spacing w:val="1"/>
        </w:rPr>
        <w:t xml:space="preserve"> </w:t>
      </w:r>
      <w:r w:rsidRPr="00857A75">
        <w:t>источником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положительных,</w:t>
      </w:r>
      <w:r w:rsidRPr="00857A75">
        <w:rPr>
          <w:spacing w:val="1"/>
        </w:rPr>
        <w:t xml:space="preserve"> </w:t>
      </w:r>
      <w:r w:rsidRPr="00857A75">
        <w:t>так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отрицательных</w:t>
      </w:r>
      <w:r w:rsidRPr="00857A75">
        <w:rPr>
          <w:spacing w:val="1"/>
        </w:rPr>
        <w:t xml:space="preserve"> </w:t>
      </w:r>
      <w:r w:rsidRPr="00857A75">
        <w:t>примеров</w:t>
      </w:r>
      <w:r w:rsidRPr="00857A75">
        <w:rPr>
          <w:spacing w:val="1"/>
        </w:rPr>
        <w:t xml:space="preserve"> </w:t>
      </w:r>
      <w:r w:rsidRPr="00857A75">
        <w:t>поведения.</w:t>
      </w:r>
      <w:r w:rsidRPr="00857A75">
        <w:rPr>
          <w:spacing w:val="1"/>
        </w:rPr>
        <w:t xml:space="preserve"> </w:t>
      </w:r>
      <w:r w:rsidRPr="00857A75">
        <w:t>Воспитательно-образовательная</w:t>
      </w:r>
      <w:r w:rsidRPr="00857A75">
        <w:rPr>
          <w:spacing w:val="1"/>
        </w:rPr>
        <w:t xml:space="preserve"> </w:t>
      </w:r>
      <w:r w:rsidRPr="00857A75">
        <w:t>работа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патриотическому</w:t>
      </w:r>
      <w:r w:rsidRPr="00857A75">
        <w:rPr>
          <w:spacing w:val="1"/>
        </w:rPr>
        <w:t xml:space="preserve"> </w:t>
      </w:r>
      <w:r w:rsidRPr="00857A75">
        <w:t>воспитанию направлена на формирование у детей образа героя, защитника своего государства; на привитие</w:t>
      </w:r>
      <w:r w:rsidRPr="00857A75">
        <w:rPr>
          <w:spacing w:val="1"/>
        </w:rPr>
        <w:t xml:space="preserve"> </w:t>
      </w:r>
      <w:r w:rsidRPr="00857A75">
        <w:t>любви к Отечеству, родному краю, родному городу, своему детскому саду, своей семье; на воспитание</w:t>
      </w:r>
      <w:r w:rsidRPr="00857A75">
        <w:rPr>
          <w:spacing w:val="1"/>
        </w:rPr>
        <w:t xml:space="preserve"> </w:t>
      </w:r>
      <w:r w:rsidRPr="00857A75">
        <w:t>чувства гордости</w:t>
      </w:r>
      <w:r w:rsidRPr="00857A75">
        <w:rPr>
          <w:spacing w:val="-2"/>
        </w:rPr>
        <w:t xml:space="preserve"> </w:t>
      </w:r>
      <w:r w:rsidRPr="00857A75">
        <w:t>за историю</w:t>
      </w:r>
      <w:r w:rsidRPr="00857A75">
        <w:rPr>
          <w:spacing w:val="-1"/>
        </w:rPr>
        <w:t xml:space="preserve"> </w:t>
      </w:r>
      <w:r w:rsidRPr="00857A75">
        <w:t>становления</w:t>
      </w:r>
      <w:r w:rsidRPr="00857A75">
        <w:rPr>
          <w:spacing w:val="1"/>
        </w:rPr>
        <w:t xml:space="preserve"> </w:t>
      </w:r>
      <w:r w:rsidRPr="00857A75">
        <w:t>страны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потребности</w:t>
      </w:r>
      <w:r w:rsidRPr="00857A75">
        <w:rPr>
          <w:spacing w:val="-2"/>
        </w:rPr>
        <w:t xml:space="preserve"> </w:t>
      </w:r>
      <w:r w:rsidRPr="00857A75">
        <w:t>защищать</w:t>
      </w:r>
      <w:r w:rsidRPr="00857A75">
        <w:rPr>
          <w:spacing w:val="-1"/>
        </w:rPr>
        <w:t xml:space="preserve"> </w:t>
      </w:r>
      <w:r w:rsidRPr="00857A75">
        <w:t>Родину.</w:t>
      </w:r>
    </w:p>
    <w:p w:rsidR="005A5190" w:rsidRPr="00857A75" w:rsidRDefault="003C2B94">
      <w:pPr>
        <w:pStyle w:val="a3"/>
        <w:spacing w:before="2"/>
        <w:ind w:right="684"/>
      </w:pPr>
      <w:r w:rsidRPr="00857A75">
        <w:t>Успех этих направлений зависит от правильной организации режима дня, двигательного, санитарно-</w:t>
      </w:r>
      <w:r w:rsidRPr="00857A75">
        <w:rPr>
          <w:spacing w:val="1"/>
        </w:rPr>
        <w:t xml:space="preserve"> </w:t>
      </w:r>
      <w:r w:rsidRPr="00857A75">
        <w:t>гигиенического</w:t>
      </w:r>
      <w:r w:rsidRPr="00857A75">
        <w:rPr>
          <w:spacing w:val="-5"/>
        </w:rPr>
        <w:t xml:space="preserve"> </w:t>
      </w:r>
      <w:r w:rsidRPr="00857A75">
        <w:t>режимов,</w:t>
      </w:r>
      <w:r w:rsidRPr="00857A75">
        <w:rPr>
          <w:spacing w:val="-8"/>
        </w:rPr>
        <w:t xml:space="preserve"> </w:t>
      </w:r>
      <w:r w:rsidRPr="00857A75">
        <w:t>всех</w:t>
      </w:r>
      <w:r w:rsidRPr="00857A75">
        <w:rPr>
          <w:spacing w:val="-8"/>
        </w:rPr>
        <w:t xml:space="preserve"> </w:t>
      </w:r>
      <w:r w:rsidRPr="00857A75">
        <w:t>форм</w:t>
      </w:r>
      <w:r w:rsidRPr="00857A75">
        <w:rPr>
          <w:spacing w:val="-8"/>
        </w:rPr>
        <w:t xml:space="preserve"> </w:t>
      </w:r>
      <w:r w:rsidRPr="00857A75">
        <w:t>работы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9"/>
        </w:rPr>
        <w:t xml:space="preserve"> </w:t>
      </w:r>
      <w:r w:rsidRPr="00857A75">
        <w:t>детьми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других</w:t>
      </w:r>
      <w:r w:rsidRPr="00857A75">
        <w:rPr>
          <w:spacing w:val="-8"/>
        </w:rPr>
        <w:t xml:space="preserve"> </w:t>
      </w:r>
      <w:r w:rsidRPr="00857A75">
        <w:t>факторов.</w:t>
      </w:r>
      <w:r w:rsidRPr="00857A75">
        <w:rPr>
          <w:spacing w:val="-7"/>
        </w:rPr>
        <w:t xml:space="preserve"> </w:t>
      </w:r>
      <w:r w:rsidRPr="00857A75">
        <w:t>Двигательный</w:t>
      </w:r>
      <w:r w:rsidRPr="00857A75">
        <w:rPr>
          <w:spacing w:val="-9"/>
        </w:rPr>
        <w:t xml:space="preserve"> </w:t>
      </w:r>
      <w:r w:rsidRPr="00857A75">
        <w:t>режим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течение</w:t>
      </w:r>
      <w:r w:rsidRPr="00857A75">
        <w:rPr>
          <w:spacing w:val="-6"/>
        </w:rPr>
        <w:t xml:space="preserve"> </w:t>
      </w:r>
      <w:r w:rsidRPr="00857A75">
        <w:t>дня,</w:t>
      </w:r>
      <w:r w:rsidRPr="00857A75">
        <w:rPr>
          <w:spacing w:val="-47"/>
        </w:rPr>
        <w:t xml:space="preserve"> </w:t>
      </w:r>
      <w:r w:rsidRPr="00857A75">
        <w:t>недели, определяется комплексно, в соответствии с возрастом детей. Ориентировочная продолжительность</w:t>
      </w:r>
      <w:r w:rsidRPr="00857A75">
        <w:rPr>
          <w:spacing w:val="1"/>
        </w:rPr>
        <w:t xml:space="preserve"> </w:t>
      </w:r>
      <w:r w:rsidRPr="00857A75">
        <w:t>ежедневной</w:t>
      </w:r>
      <w:r w:rsidRPr="00857A75">
        <w:rPr>
          <w:spacing w:val="1"/>
        </w:rPr>
        <w:t xml:space="preserve"> </w:t>
      </w:r>
      <w:r w:rsidRPr="00857A75">
        <w:t>двигательной</w:t>
      </w:r>
      <w:r w:rsidRPr="00857A75">
        <w:rPr>
          <w:spacing w:val="1"/>
        </w:rPr>
        <w:t xml:space="preserve"> </w:t>
      </w:r>
      <w:r w:rsidRPr="00857A75">
        <w:t>активности</w:t>
      </w:r>
      <w:r w:rsidRPr="00857A75">
        <w:rPr>
          <w:spacing w:val="1"/>
        </w:rPr>
        <w:t xml:space="preserve"> </w:t>
      </w:r>
      <w:r w:rsidRPr="00857A75">
        <w:t>малышей</w:t>
      </w:r>
      <w:r w:rsidRPr="00857A75">
        <w:rPr>
          <w:spacing w:val="1"/>
        </w:rPr>
        <w:t xml:space="preserve"> </w:t>
      </w:r>
      <w:r w:rsidRPr="00857A75">
        <w:t>устанавливается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следующих</w:t>
      </w:r>
      <w:r w:rsidRPr="00857A75">
        <w:rPr>
          <w:spacing w:val="1"/>
        </w:rPr>
        <w:t xml:space="preserve"> </w:t>
      </w:r>
      <w:r w:rsidRPr="00857A75">
        <w:t>пределах:</w:t>
      </w:r>
      <w:r w:rsidRPr="00857A75">
        <w:rPr>
          <w:spacing w:val="1"/>
        </w:rPr>
        <w:t xml:space="preserve"> </w:t>
      </w:r>
      <w:r w:rsidRPr="00857A75">
        <w:t>младший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дошкольный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возраст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–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до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3–4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часов,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старший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дошкольный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возраст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–</w:t>
      </w:r>
      <w:r w:rsidRPr="00857A75">
        <w:rPr>
          <w:spacing w:val="-10"/>
        </w:rPr>
        <w:t xml:space="preserve"> </w:t>
      </w:r>
      <w:r w:rsidRPr="00857A75">
        <w:t>до</w:t>
      </w:r>
      <w:r w:rsidRPr="00857A75">
        <w:rPr>
          <w:spacing w:val="-10"/>
        </w:rPr>
        <w:t xml:space="preserve"> </w:t>
      </w:r>
      <w:r w:rsidRPr="00857A75">
        <w:t>4–5</w:t>
      </w:r>
      <w:r w:rsidRPr="00857A75">
        <w:rPr>
          <w:spacing w:val="-10"/>
        </w:rPr>
        <w:t xml:space="preserve"> </w:t>
      </w:r>
      <w:r w:rsidRPr="00857A75">
        <w:t>часов.</w:t>
      </w:r>
      <w:r w:rsidRPr="00857A75">
        <w:rPr>
          <w:spacing w:val="-9"/>
        </w:rPr>
        <w:t xml:space="preserve"> </w:t>
      </w:r>
      <w:r w:rsidRPr="00857A75">
        <w:t>Оптимизация</w:t>
      </w:r>
      <w:r w:rsidRPr="00857A75">
        <w:rPr>
          <w:spacing w:val="-14"/>
        </w:rPr>
        <w:t xml:space="preserve"> </w:t>
      </w:r>
      <w:r w:rsidRPr="00857A75">
        <w:t>двигательного</w:t>
      </w:r>
      <w:r w:rsidRPr="00857A75">
        <w:rPr>
          <w:spacing w:val="1"/>
        </w:rPr>
        <w:t xml:space="preserve"> </w:t>
      </w:r>
      <w:r w:rsidRPr="00857A75">
        <w:t>режима обеспечивается путем проведения различных подвижных, спортивных игр, упражнений, занятий</w:t>
      </w:r>
      <w:r w:rsidRPr="00857A75">
        <w:rPr>
          <w:spacing w:val="1"/>
        </w:rPr>
        <w:t xml:space="preserve"> </w:t>
      </w:r>
      <w:r w:rsidRPr="00857A75">
        <w:t>физкультурой,</w:t>
      </w:r>
      <w:r w:rsidRPr="00857A75">
        <w:rPr>
          <w:spacing w:val="2"/>
        </w:rPr>
        <w:t xml:space="preserve"> </w:t>
      </w:r>
      <w:r w:rsidRPr="00857A75">
        <w:t>самостоятельной</w:t>
      </w:r>
      <w:r w:rsidRPr="00857A75">
        <w:rPr>
          <w:spacing w:val="-2"/>
        </w:rPr>
        <w:t xml:space="preserve"> </w:t>
      </w:r>
      <w:r w:rsidRPr="00857A75">
        <w:t>двигательной</w:t>
      </w:r>
      <w:r w:rsidRPr="00857A75">
        <w:rPr>
          <w:spacing w:val="-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91"/>
      </w:pPr>
      <w:r w:rsidRPr="00857A75">
        <w:t>Значительное внимание в воспитании детей уделяется труду, как части нравственного становления.</w:t>
      </w:r>
      <w:r w:rsidRPr="00857A75">
        <w:rPr>
          <w:spacing w:val="1"/>
        </w:rPr>
        <w:t xml:space="preserve"> </w:t>
      </w:r>
      <w:r w:rsidRPr="00857A75">
        <w:t>Воспитательная</w:t>
      </w:r>
      <w:r w:rsidRPr="00857A75">
        <w:rPr>
          <w:spacing w:val="1"/>
        </w:rPr>
        <w:t xml:space="preserve"> </w:t>
      </w:r>
      <w:r w:rsidRPr="00857A75">
        <w:t>деятельность</w:t>
      </w:r>
      <w:r w:rsidRPr="00857A75">
        <w:rPr>
          <w:spacing w:val="1"/>
        </w:rPr>
        <w:t xml:space="preserve"> </w:t>
      </w:r>
      <w:r w:rsidRPr="00857A75">
        <w:t>направлена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формирование</w:t>
      </w:r>
      <w:r w:rsidRPr="00857A75">
        <w:rPr>
          <w:spacing w:val="1"/>
        </w:rPr>
        <w:t xml:space="preserve"> </w:t>
      </w:r>
      <w:r w:rsidRPr="00857A75">
        <w:t>эмоциональной</w:t>
      </w:r>
      <w:r w:rsidRPr="00857A75">
        <w:rPr>
          <w:spacing w:val="1"/>
        </w:rPr>
        <w:t xml:space="preserve"> </w:t>
      </w:r>
      <w:r w:rsidRPr="00857A75">
        <w:t>готовности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труду,</w:t>
      </w:r>
      <w:r w:rsidRPr="00857A75">
        <w:rPr>
          <w:spacing w:val="1"/>
        </w:rPr>
        <w:t xml:space="preserve"> </w:t>
      </w:r>
      <w:r w:rsidRPr="00857A75">
        <w:t>элементарных умений и навыков в различных видах труда, интереса к миру труда взрослых людей. Важным</w:t>
      </w:r>
      <w:r w:rsidRPr="00857A75">
        <w:rPr>
          <w:spacing w:val="1"/>
        </w:rPr>
        <w:t xml:space="preserve"> </w:t>
      </w:r>
      <w:r w:rsidRPr="00857A75">
        <w:t>аспектом является индивидуальный и дифференцированный подходы к детской личности (учет интересов,</w:t>
      </w:r>
      <w:r w:rsidRPr="00857A75">
        <w:rPr>
          <w:spacing w:val="1"/>
        </w:rPr>
        <w:t xml:space="preserve"> </w:t>
      </w:r>
      <w:r w:rsidRPr="00857A75">
        <w:t>предпочтений, способностей, усвоенных умений, личностных симпатий при постановке трудовых заданий,</w:t>
      </w:r>
      <w:r w:rsidRPr="00857A75">
        <w:rPr>
          <w:spacing w:val="1"/>
        </w:rPr>
        <w:t xml:space="preserve"> </w:t>
      </w:r>
      <w:r w:rsidRPr="00857A75">
        <w:t>объединении</w:t>
      </w:r>
      <w:r w:rsidRPr="00857A75">
        <w:rPr>
          <w:spacing w:val="-3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рабочие</w:t>
      </w:r>
      <w:r w:rsidRPr="00857A75">
        <w:rPr>
          <w:spacing w:val="-4"/>
        </w:rPr>
        <w:t xml:space="preserve"> </w:t>
      </w:r>
      <w:r w:rsidRPr="00857A75">
        <w:t>подгруппы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т.д.)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моральная</w:t>
      </w:r>
      <w:r w:rsidRPr="00857A75">
        <w:rPr>
          <w:spacing w:val="-3"/>
        </w:rPr>
        <w:t xml:space="preserve"> </w:t>
      </w:r>
      <w:r w:rsidRPr="00857A75">
        <w:t>мотивация детского</w:t>
      </w:r>
      <w:r w:rsidRPr="00857A75">
        <w:rPr>
          <w:spacing w:val="4"/>
        </w:rPr>
        <w:t xml:space="preserve"> </w:t>
      </w:r>
      <w:r w:rsidRPr="00857A75">
        <w:t>труда.</w:t>
      </w:r>
    </w:p>
    <w:p w:rsidR="005A5190" w:rsidRPr="00857A75" w:rsidRDefault="003C2B94">
      <w:pPr>
        <w:pStyle w:val="a3"/>
        <w:ind w:right="684"/>
      </w:pPr>
      <w:r w:rsidRPr="00857A75">
        <w:t>Экологическое</w:t>
      </w:r>
      <w:r w:rsidRPr="00857A75">
        <w:rPr>
          <w:spacing w:val="1"/>
        </w:rPr>
        <w:t xml:space="preserve"> </w:t>
      </w:r>
      <w:r w:rsidRPr="00857A75">
        <w:t>воспитание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детском</w:t>
      </w:r>
      <w:r w:rsidRPr="00857A75">
        <w:rPr>
          <w:spacing w:val="1"/>
        </w:rPr>
        <w:t xml:space="preserve"> </w:t>
      </w:r>
      <w:r w:rsidRPr="00857A75">
        <w:t>саду</w:t>
      </w:r>
      <w:r w:rsidRPr="00857A75">
        <w:rPr>
          <w:spacing w:val="1"/>
        </w:rPr>
        <w:t xml:space="preserve"> </w:t>
      </w:r>
      <w:r w:rsidRPr="00857A75">
        <w:t>подразумевает</w:t>
      </w:r>
      <w:r w:rsidRPr="00857A75">
        <w:rPr>
          <w:spacing w:val="1"/>
        </w:rPr>
        <w:t xml:space="preserve"> </w:t>
      </w:r>
      <w:r w:rsidRPr="00857A75">
        <w:t>воспитание</w:t>
      </w:r>
      <w:r w:rsidRPr="00857A75">
        <w:rPr>
          <w:spacing w:val="1"/>
        </w:rPr>
        <w:t xml:space="preserve"> </w:t>
      </w:r>
      <w:r w:rsidRPr="00857A75">
        <w:t>осознанно-правильного</w:t>
      </w:r>
      <w:r w:rsidRPr="00857A75">
        <w:rPr>
          <w:spacing w:val="1"/>
        </w:rPr>
        <w:t xml:space="preserve"> </w:t>
      </w:r>
      <w:r w:rsidRPr="00857A75">
        <w:t>отношения к явлениям, к объектам живой и неживой природы. Такое отношение к природе формируется у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ходе</w:t>
      </w:r>
      <w:r w:rsidRPr="00857A75">
        <w:rPr>
          <w:spacing w:val="1"/>
        </w:rPr>
        <w:t xml:space="preserve"> </w:t>
      </w:r>
      <w:r w:rsidRPr="00857A75">
        <w:t>систематических</w:t>
      </w:r>
      <w:r w:rsidRPr="00857A75">
        <w:rPr>
          <w:spacing w:val="1"/>
        </w:rPr>
        <w:t xml:space="preserve"> </w:t>
      </w:r>
      <w:r w:rsidRPr="00857A75">
        <w:t>занятий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использованием</w:t>
      </w:r>
      <w:r w:rsidRPr="00857A75">
        <w:rPr>
          <w:spacing w:val="1"/>
        </w:rPr>
        <w:t xml:space="preserve"> </w:t>
      </w:r>
      <w:r w:rsidRPr="00857A75">
        <w:t>различных</w:t>
      </w:r>
      <w:r w:rsidRPr="00857A75">
        <w:rPr>
          <w:spacing w:val="1"/>
        </w:rPr>
        <w:t xml:space="preserve"> </w:t>
      </w:r>
      <w:r w:rsidRPr="00857A75">
        <w:t>методов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приемов,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современных</w:t>
      </w:r>
      <w:r w:rsidRPr="00857A75">
        <w:rPr>
          <w:spacing w:val="1"/>
        </w:rPr>
        <w:t xml:space="preserve"> </w:t>
      </w:r>
      <w:r w:rsidRPr="00857A75">
        <w:t>педагогических</w:t>
      </w:r>
      <w:r w:rsidRPr="00857A75">
        <w:rPr>
          <w:spacing w:val="1"/>
        </w:rPr>
        <w:t xml:space="preserve"> </w:t>
      </w:r>
      <w:r w:rsidRPr="00857A75">
        <w:t>технологий,</w:t>
      </w:r>
      <w:r w:rsidRPr="00857A75">
        <w:rPr>
          <w:spacing w:val="1"/>
        </w:rPr>
        <w:t xml:space="preserve"> </w:t>
      </w:r>
      <w:r w:rsidRPr="00857A75">
        <w:t>таких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технология</w:t>
      </w:r>
      <w:r w:rsidRPr="00857A75">
        <w:rPr>
          <w:spacing w:val="1"/>
        </w:rPr>
        <w:t xml:space="preserve"> </w:t>
      </w:r>
      <w:r w:rsidRPr="00857A75">
        <w:t>проектной</w:t>
      </w:r>
      <w:r w:rsidRPr="00857A75">
        <w:rPr>
          <w:spacing w:val="1"/>
        </w:rPr>
        <w:t xml:space="preserve"> </w:t>
      </w:r>
      <w:r w:rsidRPr="00857A75">
        <w:t>деятельности,</w:t>
      </w:r>
      <w:r w:rsidRPr="00857A75">
        <w:rPr>
          <w:spacing w:val="1"/>
        </w:rPr>
        <w:t xml:space="preserve"> </w:t>
      </w:r>
      <w:r w:rsidRPr="00857A75">
        <w:t>технология</w:t>
      </w:r>
      <w:r w:rsidRPr="00857A75">
        <w:rPr>
          <w:spacing w:val="1"/>
        </w:rPr>
        <w:t xml:space="preserve"> </w:t>
      </w:r>
      <w:r w:rsidRPr="00857A75">
        <w:t>проблемного обучения,</w:t>
      </w:r>
      <w:r w:rsidRPr="00857A75">
        <w:rPr>
          <w:spacing w:val="3"/>
        </w:rPr>
        <w:t xml:space="preserve"> </w:t>
      </w:r>
      <w:r w:rsidRPr="00857A75">
        <w:t>квест-технология,</w:t>
      </w:r>
      <w:r w:rsidRPr="00857A75">
        <w:rPr>
          <w:spacing w:val="3"/>
        </w:rPr>
        <w:t xml:space="preserve"> </w:t>
      </w:r>
      <w:r w:rsidRPr="00857A75">
        <w:t>ИКТ.</w:t>
      </w:r>
    </w:p>
    <w:p w:rsidR="005A5190" w:rsidRPr="00857A75" w:rsidRDefault="003C2B94">
      <w:pPr>
        <w:pStyle w:val="a3"/>
        <w:spacing w:before="2"/>
        <w:ind w:right="691"/>
      </w:pPr>
      <w:r w:rsidRPr="00857A75">
        <w:lastRenderedPageBreak/>
        <w:t>Процесс</w:t>
      </w:r>
      <w:r w:rsidRPr="00857A75">
        <w:rPr>
          <w:spacing w:val="1"/>
        </w:rPr>
        <w:t xml:space="preserve"> </w:t>
      </w:r>
      <w:r w:rsidRPr="00857A75">
        <w:t>ознакомления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социальной</w:t>
      </w:r>
      <w:r w:rsidRPr="00857A75">
        <w:rPr>
          <w:spacing w:val="1"/>
        </w:rPr>
        <w:t xml:space="preserve"> </w:t>
      </w:r>
      <w:r w:rsidRPr="00857A75">
        <w:t>действительностью</w:t>
      </w:r>
      <w:r w:rsidRPr="00857A75">
        <w:rPr>
          <w:spacing w:val="1"/>
        </w:rPr>
        <w:t xml:space="preserve"> </w:t>
      </w:r>
      <w:r w:rsidRPr="00857A75">
        <w:t>сложен,</w:t>
      </w:r>
      <w:r w:rsidRPr="00857A75">
        <w:rPr>
          <w:spacing w:val="1"/>
        </w:rPr>
        <w:t xml:space="preserve"> </w:t>
      </w:r>
      <w:r w:rsidRPr="00857A75">
        <w:t>противоречив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носит</w:t>
      </w:r>
      <w:r w:rsidRPr="00857A75">
        <w:rPr>
          <w:spacing w:val="1"/>
        </w:rPr>
        <w:t xml:space="preserve"> </w:t>
      </w:r>
      <w:r w:rsidRPr="00857A75">
        <w:t>комплексный характер: задачи развития интеллекта, чувств, нравственных основ личности, решаются во</w:t>
      </w:r>
      <w:r w:rsidRPr="00857A75">
        <w:rPr>
          <w:spacing w:val="1"/>
        </w:rPr>
        <w:t xml:space="preserve"> </w:t>
      </w:r>
      <w:r w:rsidRPr="00857A75">
        <w:t>взаимосвязи, и отделить одни от других невозможно. Однако, сама по себе социальная действительность не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является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средством</w:t>
      </w:r>
      <w:r w:rsidRPr="00857A75">
        <w:rPr>
          <w:spacing w:val="-10"/>
        </w:rPr>
        <w:t xml:space="preserve"> </w:t>
      </w:r>
      <w:r w:rsidRPr="00857A75">
        <w:t>воспитания</w:t>
      </w:r>
      <w:r w:rsidRPr="00857A75">
        <w:rPr>
          <w:spacing w:val="-11"/>
        </w:rPr>
        <w:t xml:space="preserve"> </w:t>
      </w:r>
      <w:r w:rsidRPr="00857A75">
        <w:t>детей.</w:t>
      </w:r>
      <w:r w:rsidRPr="00857A75">
        <w:rPr>
          <w:spacing w:val="-9"/>
        </w:rPr>
        <w:t xml:space="preserve"> </w:t>
      </w:r>
      <w:r w:rsidRPr="00857A75">
        <w:t>Таковым</w:t>
      </w:r>
      <w:r w:rsidRPr="00857A75">
        <w:rPr>
          <w:spacing w:val="-11"/>
        </w:rPr>
        <w:t xml:space="preserve"> </w:t>
      </w:r>
      <w:r w:rsidRPr="00857A75">
        <w:t>она</w:t>
      </w:r>
      <w:r w:rsidRPr="00857A75">
        <w:rPr>
          <w:spacing w:val="-12"/>
        </w:rPr>
        <w:t xml:space="preserve"> </w:t>
      </w:r>
      <w:r w:rsidRPr="00857A75">
        <w:t>становится</w:t>
      </w:r>
      <w:r w:rsidRPr="00857A75">
        <w:rPr>
          <w:spacing w:val="-12"/>
        </w:rPr>
        <w:t xml:space="preserve"> </w:t>
      </w:r>
      <w:r w:rsidRPr="00857A75">
        <w:t>в</w:t>
      </w:r>
      <w:r w:rsidRPr="00857A75">
        <w:rPr>
          <w:spacing w:val="-10"/>
        </w:rPr>
        <w:t xml:space="preserve"> </w:t>
      </w:r>
      <w:r w:rsidRPr="00857A75">
        <w:t>том</w:t>
      </w:r>
      <w:r w:rsidRPr="00857A75">
        <w:rPr>
          <w:spacing w:val="-10"/>
        </w:rPr>
        <w:t xml:space="preserve"> </w:t>
      </w:r>
      <w:r w:rsidRPr="00857A75">
        <w:t>случае,</w:t>
      </w:r>
      <w:r w:rsidRPr="00857A75">
        <w:rPr>
          <w:spacing w:val="-7"/>
        </w:rPr>
        <w:t xml:space="preserve"> </w:t>
      </w:r>
      <w:r w:rsidRPr="00857A75">
        <w:t>когда</w:t>
      </w:r>
      <w:r w:rsidRPr="00857A75">
        <w:rPr>
          <w:spacing w:val="-8"/>
        </w:rPr>
        <w:t xml:space="preserve"> </w:t>
      </w:r>
      <w:r w:rsidRPr="00857A75">
        <w:t>субъекты,</w:t>
      </w:r>
      <w:r w:rsidRPr="00857A75">
        <w:rPr>
          <w:spacing w:val="-10"/>
        </w:rPr>
        <w:t xml:space="preserve"> </w:t>
      </w:r>
      <w:r w:rsidRPr="00857A75">
        <w:t>объекты,</w:t>
      </w:r>
      <w:r w:rsidRPr="00857A75">
        <w:rPr>
          <w:spacing w:val="-6"/>
        </w:rPr>
        <w:t xml:space="preserve"> </w:t>
      </w:r>
      <w:r w:rsidRPr="00857A75">
        <w:t>факты,</w:t>
      </w:r>
      <w:r w:rsidRPr="00857A75">
        <w:rPr>
          <w:spacing w:val="-48"/>
        </w:rPr>
        <w:t xml:space="preserve"> </w:t>
      </w:r>
      <w:r w:rsidRPr="00857A75">
        <w:rPr>
          <w:spacing w:val="-1"/>
        </w:rPr>
        <w:t>события,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с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которыми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встречается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ребенок,</w:t>
      </w:r>
      <w:r w:rsidRPr="00857A75">
        <w:rPr>
          <w:spacing w:val="-4"/>
        </w:rPr>
        <w:t xml:space="preserve"> </w:t>
      </w:r>
      <w:r w:rsidRPr="00857A75">
        <w:rPr>
          <w:spacing w:val="-1"/>
        </w:rPr>
        <w:t>доступны,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понятны,</w:t>
      </w:r>
      <w:r w:rsidRPr="00857A75">
        <w:rPr>
          <w:spacing w:val="2"/>
        </w:rPr>
        <w:t xml:space="preserve"> </w:t>
      </w:r>
      <w:r w:rsidRPr="00857A75">
        <w:rPr>
          <w:spacing w:val="-1"/>
        </w:rPr>
        <w:t>личностно</w:t>
      </w:r>
      <w:r w:rsidRPr="00857A75">
        <w:rPr>
          <w:spacing w:val="-2"/>
        </w:rPr>
        <w:t xml:space="preserve"> </w:t>
      </w:r>
      <w:r w:rsidRPr="00857A75">
        <w:t>значимы</w:t>
      </w:r>
      <w:r w:rsidRPr="00857A75">
        <w:rPr>
          <w:spacing w:val="-5"/>
        </w:rPr>
        <w:t xml:space="preserve"> </w:t>
      </w:r>
      <w:r w:rsidRPr="00857A75">
        <w:t>для</w:t>
      </w:r>
      <w:r w:rsidRPr="00857A75">
        <w:rPr>
          <w:spacing w:val="-9"/>
        </w:rPr>
        <w:t xml:space="preserve"> </w:t>
      </w:r>
      <w:r w:rsidRPr="00857A75">
        <w:t>него.</w:t>
      </w:r>
      <w:r w:rsidRPr="00857A75">
        <w:rPr>
          <w:spacing w:val="-8"/>
        </w:rPr>
        <w:t xml:space="preserve"> </w:t>
      </w:r>
      <w:r w:rsidRPr="00857A75">
        <w:t>Поэтому</w:t>
      </w:r>
      <w:r w:rsidRPr="00857A75">
        <w:rPr>
          <w:spacing w:val="-13"/>
        </w:rPr>
        <w:t xml:space="preserve"> </w:t>
      </w:r>
      <w:r w:rsidRPr="00857A75">
        <w:t>важной</w:t>
      </w:r>
      <w:r w:rsidRPr="00857A75">
        <w:rPr>
          <w:spacing w:val="-48"/>
        </w:rPr>
        <w:t xml:space="preserve"> </w:t>
      </w:r>
      <w:r w:rsidRPr="00857A75">
        <w:t>педагогической</w:t>
      </w:r>
      <w:r w:rsidRPr="00857A75">
        <w:rPr>
          <w:spacing w:val="-9"/>
        </w:rPr>
        <w:t xml:space="preserve"> </w:t>
      </w:r>
      <w:r w:rsidRPr="00857A75">
        <w:t>задачей</w:t>
      </w:r>
      <w:r w:rsidRPr="00857A75">
        <w:rPr>
          <w:spacing w:val="-5"/>
        </w:rPr>
        <w:t xml:space="preserve"> </w:t>
      </w:r>
      <w:r w:rsidRPr="00857A75">
        <w:t>является</w:t>
      </w:r>
      <w:r w:rsidRPr="00857A75">
        <w:rPr>
          <w:spacing w:val="-5"/>
        </w:rPr>
        <w:t xml:space="preserve"> </w:t>
      </w:r>
      <w:r w:rsidRPr="00857A75">
        <w:t>анализ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12"/>
        </w:rPr>
        <w:t xml:space="preserve"> </w:t>
      </w:r>
      <w:r w:rsidRPr="00857A75">
        <w:t>отбор</w:t>
      </w:r>
      <w:r w:rsidRPr="00857A75">
        <w:rPr>
          <w:spacing w:val="-5"/>
        </w:rPr>
        <w:t xml:space="preserve"> </w:t>
      </w:r>
      <w:r w:rsidRPr="00857A75">
        <w:t>того</w:t>
      </w:r>
      <w:r w:rsidRPr="00857A75">
        <w:rPr>
          <w:spacing w:val="-2"/>
        </w:rPr>
        <w:t xml:space="preserve"> </w:t>
      </w:r>
      <w:r w:rsidRPr="00857A75">
        <w:t>содержания</w:t>
      </w:r>
      <w:r w:rsidRPr="00857A75">
        <w:rPr>
          <w:spacing w:val="-9"/>
        </w:rPr>
        <w:t xml:space="preserve"> </w:t>
      </w:r>
      <w:r w:rsidRPr="00857A75">
        <w:t>из</w:t>
      </w:r>
      <w:r w:rsidRPr="00857A75">
        <w:rPr>
          <w:spacing w:val="-4"/>
        </w:rPr>
        <w:t xml:space="preserve"> </w:t>
      </w:r>
      <w:r w:rsidRPr="00857A75">
        <w:t>социального</w:t>
      </w:r>
      <w:r w:rsidRPr="00857A75">
        <w:rPr>
          <w:spacing w:val="-6"/>
        </w:rPr>
        <w:t xml:space="preserve"> </w:t>
      </w:r>
      <w:r w:rsidRPr="00857A75">
        <w:t>окружения,</w:t>
      </w:r>
      <w:r w:rsidRPr="00857A75">
        <w:rPr>
          <w:spacing w:val="-8"/>
        </w:rPr>
        <w:t xml:space="preserve"> </w:t>
      </w:r>
      <w:r w:rsidRPr="00857A75">
        <w:t>которое</w:t>
      </w:r>
      <w:r w:rsidRPr="00857A75">
        <w:rPr>
          <w:spacing w:val="-6"/>
        </w:rPr>
        <w:t xml:space="preserve"> </w:t>
      </w:r>
      <w:r w:rsidRPr="00857A75">
        <w:t>несет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47"/>
        </w:rPr>
        <w:t xml:space="preserve"> </w:t>
      </w:r>
      <w:r w:rsidRPr="00857A75">
        <w:t>себе развивающий</w:t>
      </w:r>
      <w:r w:rsidRPr="00857A75">
        <w:rPr>
          <w:spacing w:val="-3"/>
        </w:rPr>
        <w:t xml:space="preserve"> </w:t>
      </w:r>
      <w:r w:rsidRPr="00857A75">
        <w:t>потенциал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может</w:t>
      </w:r>
      <w:r w:rsidRPr="00857A75">
        <w:rPr>
          <w:spacing w:val="-2"/>
        </w:rPr>
        <w:t xml:space="preserve"> </w:t>
      </w:r>
      <w:r w:rsidRPr="00857A75">
        <w:t>стать</w:t>
      </w:r>
      <w:r w:rsidRPr="00857A75">
        <w:rPr>
          <w:spacing w:val="1"/>
        </w:rPr>
        <w:t xml:space="preserve"> </w:t>
      </w:r>
      <w:r w:rsidRPr="00857A75">
        <w:t>средством</w:t>
      </w:r>
      <w:r w:rsidRPr="00857A75">
        <w:rPr>
          <w:spacing w:val="-2"/>
        </w:rPr>
        <w:t xml:space="preserve"> </w:t>
      </w:r>
      <w:r w:rsidRPr="00857A75">
        <w:t>приобщения</w:t>
      </w:r>
      <w:r w:rsidRPr="00857A75">
        <w:rPr>
          <w:spacing w:val="-4"/>
        </w:rPr>
        <w:t xml:space="preserve"> </w:t>
      </w:r>
      <w:r w:rsidRPr="00857A75">
        <w:t>ребенка к социальному</w:t>
      </w:r>
      <w:r w:rsidRPr="00857A75">
        <w:rPr>
          <w:spacing w:val="-8"/>
        </w:rPr>
        <w:t xml:space="preserve"> </w:t>
      </w:r>
      <w:r w:rsidRPr="00857A75">
        <w:t>миру.</w:t>
      </w:r>
    </w:p>
    <w:p w:rsidR="005A5190" w:rsidRPr="00830B94" w:rsidRDefault="003C2B94">
      <w:pPr>
        <w:pStyle w:val="1"/>
        <w:spacing w:before="2" w:line="242" w:lineRule="auto"/>
        <w:ind w:left="700" w:right="68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Особенности взаимодействия педагогического коллектива с семьями воспитанников с ОВЗ 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процессе реализации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p w:rsidR="005A5190" w:rsidRPr="00857A75" w:rsidRDefault="003C2B94">
      <w:pPr>
        <w:pStyle w:val="a3"/>
        <w:ind w:right="692"/>
      </w:pPr>
      <w:r w:rsidRPr="00857A75">
        <w:t>С учетом особенностей социокультурной сферы современного детства в образовательной программе</w:t>
      </w:r>
      <w:r w:rsidRPr="00857A75">
        <w:rPr>
          <w:spacing w:val="1"/>
        </w:rPr>
        <w:t xml:space="preserve"> </w:t>
      </w:r>
      <w:r w:rsidRPr="00857A75">
        <w:t>ДОУ отражается сотрудничество учреждения с семьями дошкольников с ОВЗ, а также со всеми субъектами</w:t>
      </w:r>
      <w:r w:rsidRPr="00857A75">
        <w:rPr>
          <w:spacing w:val="1"/>
        </w:rPr>
        <w:t xml:space="preserve"> </w:t>
      </w:r>
      <w:r w:rsidRPr="00857A75">
        <w:t>образовательных отношений. Только при подобном подходе возможно воспитать гражданина и патриота,</w:t>
      </w:r>
      <w:r w:rsidRPr="00857A75">
        <w:rPr>
          <w:spacing w:val="1"/>
        </w:rPr>
        <w:t xml:space="preserve"> </w:t>
      </w:r>
      <w:r w:rsidRPr="00857A75">
        <w:t>раскрыть</w:t>
      </w:r>
      <w:r w:rsidRPr="00857A75">
        <w:rPr>
          <w:spacing w:val="1"/>
        </w:rPr>
        <w:t xml:space="preserve"> </w:t>
      </w:r>
      <w:r w:rsidRPr="00857A75">
        <w:t>способности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таланты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готовить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жизни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высокотехнологичном,</w:t>
      </w:r>
      <w:r w:rsidRPr="00857A75">
        <w:rPr>
          <w:spacing w:val="1"/>
        </w:rPr>
        <w:t xml:space="preserve"> </w:t>
      </w:r>
      <w:r w:rsidRPr="00857A75">
        <w:t>конкурентном</w:t>
      </w:r>
      <w:r w:rsidRPr="00857A75">
        <w:rPr>
          <w:spacing w:val="1"/>
        </w:rPr>
        <w:t xml:space="preserve"> </w:t>
      </w:r>
      <w:r w:rsidRPr="00857A75">
        <w:t>обществе.</w:t>
      </w:r>
    </w:p>
    <w:p w:rsidR="005A5190" w:rsidRPr="00857A75" w:rsidRDefault="003C2B94">
      <w:pPr>
        <w:pStyle w:val="a3"/>
        <w:ind w:right="688"/>
      </w:pPr>
      <w:r w:rsidRPr="00857A75">
        <w:t>Ведущая</w:t>
      </w:r>
      <w:r w:rsidRPr="00857A75">
        <w:rPr>
          <w:spacing w:val="1"/>
        </w:rPr>
        <w:t xml:space="preserve"> </w:t>
      </w:r>
      <w:r w:rsidRPr="00857A75">
        <w:t>идея</w:t>
      </w:r>
      <w:r w:rsidRPr="00857A75">
        <w:rPr>
          <w:spacing w:val="1"/>
        </w:rPr>
        <w:t xml:space="preserve"> </w:t>
      </w:r>
      <w:r w:rsidRPr="00857A75">
        <w:t>системы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педагогического</w:t>
      </w:r>
      <w:r w:rsidRPr="00857A75">
        <w:rPr>
          <w:spacing w:val="1"/>
        </w:rPr>
        <w:t xml:space="preserve"> </w:t>
      </w:r>
      <w:r w:rsidRPr="00857A75">
        <w:t>коллектива</w:t>
      </w:r>
      <w:r w:rsidRPr="00857A75">
        <w:rPr>
          <w:spacing w:val="1"/>
        </w:rPr>
        <w:t xml:space="preserve"> </w:t>
      </w:r>
      <w:r w:rsidRPr="00857A75">
        <w:t>МБДОУ</w:t>
      </w:r>
      <w:r w:rsidR="00CB6560" w:rsidRPr="00857A75">
        <w:t xml:space="preserve"> Лесновский детский сад 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родителями (законными представителями) детей с ОВЗ – установление партнерских отношений с семьей</w:t>
      </w:r>
      <w:r w:rsidRPr="00857A75">
        <w:rPr>
          <w:spacing w:val="1"/>
        </w:rPr>
        <w:t xml:space="preserve"> </w:t>
      </w:r>
      <w:r w:rsidRPr="00857A75">
        <w:t>каждого воспитанника,</w:t>
      </w:r>
      <w:r w:rsidRPr="00857A75">
        <w:rPr>
          <w:spacing w:val="2"/>
        </w:rPr>
        <w:t xml:space="preserve"> </w:t>
      </w:r>
      <w:r w:rsidRPr="00857A75">
        <w:t>создание</w:t>
      </w:r>
      <w:r w:rsidRPr="00857A75">
        <w:rPr>
          <w:spacing w:val="-4"/>
        </w:rPr>
        <w:t xml:space="preserve"> </w:t>
      </w:r>
      <w:r w:rsidRPr="00857A75">
        <w:t>атмосферы</w:t>
      </w:r>
      <w:r w:rsidRPr="00857A75">
        <w:rPr>
          <w:spacing w:val="2"/>
        </w:rPr>
        <w:t xml:space="preserve"> </w:t>
      </w:r>
      <w:r w:rsidRPr="00857A75">
        <w:t>взаимоподдержки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общности</w:t>
      </w:r>
      <w:r w:rsidRPr="00857A75">
        <w:rPr>
          <w:spacing w:val="2"/>
        </w:rPr>
        <w:t xml:space="preserve"> </w:t>
      </w:r>
      <w:r w:rsidRPr="00857A75">
        <w:t>интересов.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rPr>
          <w:spacing w:val="-1"/>
        </w:rPr>
        <w:t>В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основу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совместной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деятельности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семьи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дошкольного</w:t>
      </w:r>
      <w:r w:rsidRPr="00857A75">
        <w:rPr>
          <w:spacing w:val="-3"/>
        </w:rPr>
        <w:t xml:space="preserve"> </w:t>
      </w:r>
      <w:r w:rsidRPr="00857A75">
        <w:t>учреждения</w:t>
      </w:r>
      <w:r w:rsidRPr="00857A75">
        <w:rPr>
          <w:spacing w:val="-5"/>
        </w:rPr>
        <w:t xml:space="preserve"> </w:t>
      </w:r>
      <w:r w:rsidRPr="00857A75">
        <w:t>заложены</w:t>
      </w:r>
      <w:r w:rsidRPr="00857A75">
        <w:rPr>
          <w:spacing w:val="-5"/>
        </w:rPr>
        <w:t xml:space="preserve"> </w:t>
      </w:r>
      <w:r w:rsidRPr="00857A75">
        <w:t>следующие</w:t>
      </w:r>
      <w:r w:rsidRPr="00857A75">
        <w:rPr>
          <w:spacing w:val="-6"/>
        </w:rPr>
        <w:t xml:space="preserve"> </w:t>
      </w:r>
      <w:r w:rsidRPr="00857A75">
        <w:t>принципы:</w:t>
      </w:r>
    </w:p>
    <w:p w:rsidR="005A5190" w:rsidRPr="00830B94" w:rsidRDefault="003C2B94" w:rsidP="005460B1">
      <w:pPr>
        <w:pStyle w:val="a4"/>
        <w:numPr>
          <w:ilvl w:val="1"/>
          <w:numId w:val="26"/>
        </w:numPr>
        <w:tabs>
          <w:tab w:val="left" w:pos="2117"/>
        </w:tabs>
        <w:spacing w:line="245" w:lineRule="exact"/>
        <w:ind w:hanging="12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единый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подход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ребёнка;</w:t>
      </w:r>
    </w:p>
    <w:p w:rsidR="005A5190" w:rsidRPr="00830B94" w:rsidRDefault="003C2B94" w:rsidP="005460B1">
      <w:pPr>
        <w:pStyle w:val="a4"/>
        <w:numPr>
          <w:ilvl w:val="1"/>
          <w:numId w:val="26"/>
        </w:numPr>
        <w:tabs>
          <w:tab w:val="left" w:pos="2117"/>
        </w:tabs>
        <w:spacing w:line="244" w:lineRule="exact"/>
        <w:ind w:hanging="12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открытость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учреждения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родителей;</w:t>
      </w:r>
    </w:p>
    <w:p w:rsidR="005A5190" w:rsidRPr="00830B94" w:rsidRDefault="003C2B94" w:rsidP="005460B1">
      <w:pPr>
        <w:pStyle w:val="a4"/>
        <w:numPr>
          <w:ilvl w:val="1"/>
          <w:numId w:val="26"/>
        </w:numPr>
        <w:tabs>
          <w:tab w:val="left" w:pos="2117"/>
        </w:tabs>
        <w:spacing w:line="244" w:lineRule="exact"/>
        <w:ind w:hanging="12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взаимное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доверие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взаимоотношениях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педагогов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 родителей;</w:t>
      </w:r>
    </w:p>
    <w:p w:rsidR="005A5190" w:rsidRPr="00830B94" w:rsidRDefault="003C2B94" w:rsidP="005460B1">
      <w:pPr>
        <w:pStyle w:val="a4"/>
        <w:numPr>
          <w:ilvl w:val="1"/>
          <w:numId w:val="26"/>
        </w:numPr>
        <w:tabs>
          <w:tab w:val="left" w:pos="2117"/>
        </w:tabs>
        <w:spacing w:line="244" w:lineRule="exact"/>
        <w:ind w:hanging="12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уважение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доброжелательность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другу;</w:t>
      </w:r>
    </w:p>
    <w:p w:rsidR="005A5190" w:rsidRPr="00830B94" w:rsidRDefault="003C2B94" w:rsidP="005460B1">
      <w:pPr>
        <w:pStyle w:val="a4"/>
        <w:numPr>
          <w:ilvl w:val="1"/>
          <w:numId w:val="26"/>
        </w:numPr>
        <w:tabs>
          <w:tab w:val="left" w:pos="2117"/>
        </w:tabs>
        <w:spacing w:line="243" w:lineRule="exact"/>
        <w:ind w:hanging="12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дифференцированный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подход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семье.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t>Взаимодействие</w:t>
      </w:r>
      <w:r w:rsidRPr="00857A75">
        <w:rPr>
          <w:spacing w:val="1"/>
        </w:rPr>
        <w:t xml:space="preserve"> </w:t>
      </w:r>
      <w:r w:rsidRPr="00857A75">
        <w:t>ДОУ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семьи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образовательном</w:t>
      </w:r>
      <w:r w:rsidRPr="00857A75">
        <w:rPr>
          <w:spacing w:val="1"/>
        </w:rPr>
        <w:t xml:space="preserve"> </w:t>
      </w:r>
      <w:r w:rsidRPr="00857A75">
        <w:t>процессе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учреждения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условиях</w:t>
      </w:r>
      <w:r w:rsidRPr="00857A75">
        <w:rPr>
          <w:spacing w:val="-47"/>
        </w:rPr>
        <w:t xml:space="preserve"> </w:t>
      </w:r>
      <w:r w:rsidRPr="00857A75">
        <w:t>реализации</w:t>
      </w:r>
      <w:r w:rsidRPr="00857A75">
        <w:rPr>
          <w:spacing w:val="-3"/>
        </w:rPr>
        <w:t xml:space="preserve"> </w:t>
      </w:r>
      <w:r w:rsidRPr="00857A75">
        <w:t>ФГОС ДО предполагает</w:t>
      </w:r>
      <w:r w:rsidRPr="00857A75">
        <w:rPr>
          <w:spacing w:val="-3"/>
        </w:rPr>
        <w:t xml:space="preserve"> </w:t>
      </w:r>
      <w:r w:rsidRPr="00857A75">
        <w:t>решение</w:t>
      </w:r>
      <w:r w:rsidRPr="00857A75">
        <w:rPr>
          <w:spacing w:val="1"/>
        </w:rPr>
        <w:t xml:space="preserve"> </w:t>
      </w:r>
      <w:r w:rsidRPr="00857A75">
        <w:t>следующих</w:t>
      </w:r>
      <w:r w:rsidRPr="00857A75">
        <w:rPr>
          <w:spacing w:val="-3"/>
        </w:rPr>
        <w:t xml:space="preserve"> </w:t>
      </w:r>
      <w:r w:rsidRPr="00857A75">
        <w:t>задач: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53"/>
        </w:tabs>
        <w:spacing w:line="242" w:lineRule="auto"/>
        <w:ind w:right="695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объединение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усилий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плане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единых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подходов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воспитании</w:t>
      </w:r>
      <w:r w:rsidRPr="00830B94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ребёнка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раскрытии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способностей;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389"/>
        </w:tabs>
        <w:spacing w:line="225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атмосферы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взаимопонимания,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общности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интересов,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эмоциональной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взаимоподдержки;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61"/>
        </w:tabs>
        <w:ind w:right="69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привлечение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участию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образовательном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процессе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учреждения;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533"/>
        </w:tabs>
        <w:ind w:right="690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личностное</w:t>
      </w:r>
      <w:r w:rsidRPr="00830B94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обогащение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всех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участников</w:t>
      </w:r>
      <w:r w:rsidRPr="00830B94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посредством</w:t>
      </w:r>
      <w:r w:rsidRPr="00830B94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преобразования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изменения;</w:t>
      </w:r>
    </w:p>
    <w:p w:rsidR="005A5190" w:rsidRPr="00857A75" w:rsidRDefault="003C2B94" w:rsidP="005460B1">
      <w:pPr>
        <w:pStyle w:val="a4"/>
        <w:numPr>
          <w:ilvl w:val="0"/>
          <w:numId w:val="26"/>
        </w:numPr>
        <w:tabs>
          <w:tab w:val="left" w:pos="1517"/>
        </w:tabs>
        <w:spacing w:before="70" w:line="242" w:lineRule="auto"/>
        <w:ind w:right="69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поддержка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уверенности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ОВЗ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собственных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возможностях;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97"/>
        </w:tabs>
        <w:spacing w:line="242" w:lineRule="auto"/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использование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семейного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коррекционно-образовательной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ДОУ.</w:t>
      </w:r>
    </w:p>
    <w:p w:rsidR="005A5190" w:rsidRPr="00857A75" w:rsidRDefault="003C2B94">
      <w:pPr>
        <w:pStyle w:val="a3"/>
        <w:ind w:right="685"/>
      </w:pPr>
      <w:r w:rsidRPr="00857A75">
        <w:t>Педагоги дошкольного учреждения уделяют большое внимание работе с семьями воспитанников с</w:t>
      </w:r>
      <w:r w:rsidRPr="00857A75">
        <w:rPr>
          <w:spacing w:val="1"/>
        </w:rPr>
        <w:t xml:space="preserve"> </w:t>
      </w:r>
      <w:r w:rsidRPr="00857A75">
        <w:t>ОВЗ,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том</w:t>
      </w:r>
      <w:r w:rsidRPr="00857A75">
        <w:rPr>
          <w:spacing w:val="1"/>
        </w:rPr>
        <w:t xml:space="preserve"> </w:t>
      </w:r>
      <w:r w:rsidRPr="00857A75">
        <w:t>числе</w:t>
      </w:r>
      <w:r w:rsidRPr="00857A75">
        <w:rPr>
          <w:spacing w:val="1"/>
        </w:rPr>
        <w:t xml:space="preserve"> </w:t>
      </w:r>
      <w:r w:rsidRPr="00857A75">
        <w:t>детей-инвалидов,</w:t>
      </w:r>
      <w:r w:rsidRPr="00857A75">
        <w:rPr>
          <w:spacing w:val="1"/>
        </w:rPr>
        <w:t xml:space="preserve"> </w:t>
      </w:r>
      <w:r w:rsidRPr="00857A75">
        <w:t>вовлекая</w:t>
      </w:r>
      <w:r w:rsidRPr="00857A75">
        <w:rPr>
          <w:spacing w:val="1"/>
        </w:rPr>
        <w:t xml:space="preserve"> </w:t>
      </w:r>
      <w:r w:rsidRPr="00857A75">
        <w:t>родителей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единое</w:t>
      </w:r>
      <w:r w:rsidRPr="00857A75">
        <w:rPr>
          <w:spacing w:val="1"/>
        </w:rPr>
        <w:t xml:space="preserve"> </w:t>
      </w:r>
      <w:r w:rsidRPr="00857A75">
        <w:t>образовательное</w:t>
      </w:r>
      <w:r w:rsidRPr="00857A75">
        <w:rPr>
          <w:spacing w:val="1"/>
        </w:rPr>
        <w:t xml:space="preserve"> </w:t>
      </w:r>
      <w:r w:rsidRPr="00857A75">
        <w:t>пространство.</w:t>
      </w:r>
      <w:r w:rsidRPr="00857A75">
        <w:rPr>
          <w:spacing w:val="1"/>
        </w:rPr>
        <w:t xml:space="preserve"> </w:t>
      </w:r>
      <w:r w:rsidRPr="00857A75">
        <w:t>ДОУ</w:t>
      </w:r>
      <w:r w:rsidRPr="00857A75">
        <w:rPr>
          <w:spacing w:val="1"/>
        </w:rPr>
        <w:t xml:space="preserve"> </w:t>
      </w:r>
      <w:r w:rsidRPr="00857A75">
        <w:t>обеспечивает полноту информирования родителей о работе детского сада. В детском саду используются</w:t>
      </w:r>
      <w:r w:rsidRPr="00857A75">
        <w:rPr>
          <w:spacing w:val="1"/>
        </w:rPr>
        <w:t xml:space="preserve"> </w:t>
      </w:r>
      <w:r w:rsidRPr="00857A75">
        <w:t>различные формы организации информационно-просветительской работы: информационно-аналитические,</w:t>
      </w:r>
      <w:r w:rsidRPr="00857A75">
        <w:rPr>
          <w:spacing w:val="1"/>
        </w:rPr>
        <w:t xml:space="preserve"> </w:t>
      </w:r>
      <w:r w:rsidRPr="00857A75">
        <w:t>досуговые,</w:t>
      </w:r>
      <w:r w:rsidRPr="00857A75">
        <w:rPr>
          <w:spacing w:val="-2"/>
        </w:rPr>
        <w:t xml:space="preserve"> </w:t>
      </w:r>
      <w:r w:rsidRPr="00857A75">
        <w:t>познавательные,</w:t>
      </w:r>
      <w:r w:rsidRPr="00857A75">
        <w:rPr>
          <w:spacing w:val="-2"/>
        </w:rPr>
        <w:t xml:space="preserve"> </w:t>
      </w:r>
      <w:r w:rsidRPr="00857A75">
        <w:t>наглядно-информационные,</w:t>
      </w:r>
      <w:r w:rsidRPr="00857A75">
        <w:rPr>
          <w:spacing w:val="-2"/>
        </w:rPr>
        <w:t xml:space="preserve"> </w:t>
      </w:r>
      <w:r w:rsidRPr="00857A75">
        <w:t>государственно-общественные.</w:t>
      </w:r>
    </w:p>
    <w:p w:rsidR="005A5190" w:rsidRPr="00857A75" w:rsidRDefault="003C2B94">
      <w:pPr>
        <w:pStyle w:val="a3"/>
        <w:ind w:right="694"/>
      </w:pPr>
      <w:r w:rsidRPr="00857A75">
        <w:t>Праздники,</w:t>
      </w:r>
      <w:r w:rsidRPr="00857A75">
        <w:rPr>
          <w:spacing w:val="1"/>
        </w:rPr>
        <w:t xml:space="preserve"> </w:t>
      </w:r>
      <w:r w:rsidRPr="00857A75">
        <w:t>события,</w:t>
      </w:r>
      <w:r w:rsidRPr="00857A75">
        <w:rPr>
          <w:spacing w:val="1"/>
        </w:rPr>
        <w:t xml:space="preserve"> </w:t>
      </w:r>
      <w:r w:rsidRPr="00857A75">
        <w:t>проекты</w:t>
      </w:r>
      <w:r w:rsidRPr="00857A75">
        <w:rPr>
          <w:spacing w:val="1"/>
        </w:rPr>
        <w:t xml:space="preserve"> </w:t>
      </w:r>
      <w:r w:rsidRPr="00857A75">
        <w:t>ориентированы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все</w:t>
      </w:r>
      <w:r w:rsidRPr="00857A75">
        <w:rPr>
          <w:spacing w:val="1"/>
        </w:rPr>
        <w:t xml:space="preserve"> </w:t>
      </w:r>
      <w:r w:rsidRPr="00857A75">
        <w:t>направления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раннего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посвящены</w:t>
      </w:r>
      <w:r w:rsidRPr="00857A75">
        <w:rPr>
          <w:spacing w:val="1"/>
        </w:rPr>
        <w:t xml:space="preserve"> </w:t>
      </w:r>
      <w:r w:rsidRPr="00857A75">
        <w:t>различным</w:t>
      </w:r>
      <w:r w:rsidRPr="00857A75">
        <w:rPr>
          <w:spacing w:val="1"/>
        </w:rPr>
        <w:t xml:space="preserve"> </w:t>
      </w:r>
      <w:r w:rsidRPr="00857A75">
        <w:t>сторонам</w:t>
      </w:r>
      <w:r w:rsidRPr="00857A75">
        <w:rPr>
          <w:spacing w:val="1"/>
        </w:rPr>
        <w:t xml:space="preserve"> </w:t>
      </w:r>
      <w:r w:rsidRPr="00857A75">
        <w:t>человеческого</w:t>
      </w:r>
      <w:r w:rsidRPr="00857A75">
        <w:rPr>
          <w:spacing w:val="1"/>
        </w:rPr>
        <w:t xml:space="preserve"> </w:t>
      </w:r>
      <w:r w:rsidRPr="00857A75">
        <w:t>бытия,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вызывают</w:t>
      </w:r>
      <w:r w:rsidRPr="00857A75">
        <w:rPr>
          <w:spacing w:val="1"/>
        </w:rPr>
        <w:t xml:space="preserve"> </w:t>
      </w:r>
      <w:r w:rsidRPr="00857A75">
        <w:t>личностный</w:t>
      </w:r>
      <w:r w:rsidRPr="00857A75">
        <w:rPr>
          <w:spacing w:val="-3"/>
        </w:rPr>
        <w:t xml:space="preserve"> </w:t>
      </w:r>
      <w:r w:rsidRPr="00857A75">
        <w:t>интерес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2"/>
        </w:rPr>
        <w:t xml:space="preserve"> </w:t>
      </w:r>
      <w:r w:rsidRPr="00857A75">
        <w:t>к:</w:t>
      </w:r>
    </w:p>
    <w:p w:rsidR="005A5190" w:rsidRPr="00857A75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spacing w:line="228" w:lineRule="exact"/>
        <w:ind w:left="1388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явлениям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нравственной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жизни</w:t>
      </w:r>
      <w:r w:rsidRPr="00857A7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ребенка</w:t>
      </w:r>
    </w:p>
    <w:p w:rsidR="005A5190" w:rsidRPr="00857A75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spacing w:line="229" w:lineRule="exact"/>
        <w:ind w:left="1388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окружающей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природе</w:t>
      </w:r>
    </w:p>
    <w:p w:rsidR="005A5190" w:rsidRPr="00857A75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spacing w:line="229" w:lineRule="exact"/>
        <w:ind w:left="1388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миру</w:t>
      </w:r>
      <w:r w:rsidRPr="00857A7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искусства и литературы</w:t>
      </w:r>
    </w:p>
    <w:p w:rsidR="005A5190" w:rsidRPr="00830B94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spacing w:line="229" w:lineRule="exact"/>
        <w:ind w:left="1388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традиционным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семьи,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государства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праздничным событиям</w:t>
      </w:r>
    </w:p>
    <w:p w:rsidR="005A5190" w:rsidRPr="00830B94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spacing w:line="242" w:lineRule="auto"/>
        <w:ind w:right="2325" w:firstLine="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событиям,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формирующим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чувство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гражданской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принадлежности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(родной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город,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День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народного единства,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День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защитника Отечества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др.)</w:t>
      </w:r>
    </w:p>
    <w:p w:rsidR="005A5190" w:rsidRPr="00857A75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spacing w:line="225" w:lineRule="exact"/>
        <w:ind w:left="1388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сезонным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явлениям</w:t>
      </w:r>
    </w:p>
    <w:p w:rsidR="005A5190" w:rsidRPr="00857A75" w:rsidRDefault="003C2B94" w:rsidP="005460B1">
      <w:pPr>
        <w:pStyle w:val="a4"/>
        <w:numPr>
          <w:ilvl w:val="0"/>
          <w:numId w:val="25"/>
        </w:numPr>
        <w:tabs>
          <w:tab w:val="left" w:pos="1389"/>
        </w:tabs>
        <w:ind w:left="1388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народной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культуре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и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традициям.</w:t>
      </w:r>
    </w:p>
    <w:p w:rsidR="005A5190" w:rsidRPr="00857A75" w:rsidRDefault="005A519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568"/>
        <w:gridCol w:w="6109"/>
      </w:tblGrid>
      <w:tr w:rsidR="005A5190" w:rsidRPr="00857A75">
        <w:trPr>
          <w:trHeight w:val="458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22" w:lineRule="exact"/>
              <w:ind w:left="35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Направление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41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воспитания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22" w:lineRule="exact"/>
              <w:ind w:left="36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Ценности</w:t>
            </w:r>
          </w:p>
        </w:tc>
        <w:tc>
          <w:tcPr>
            <w:tcW w:w="6109" w:type="dxa"/>
          </w:tcPr>
          <w:p w:rsidR="005A5190" w:rsidRPr="00857A75" w:rsidRDefault="003C2B94">
            <w:pPr>
              <w:pStyle w:val="TableParagraph"/>
              <w:spacing w:line="222" w:lineRule="exact"/>
              <w:ind w:left="2454" w:right="2445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Мероприятия</w:t>
            </w:r>
          </w:p>
        </w:tc>
      </w:tr>
      <w:tr w:rsidR="005A5190" w:rsidRPr="00CA2F6B" w:rsidTr="00CB6560">
        <w:trPr>
          <w:trHeight w:val="273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37" w:lineRule="auto"/>
              <w:ind w:left="107" w:right="72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Родина,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природа</w:t>
            </w:r>
          </w:p>
        </w:tc>
        <w:tc>
          <w:tcPr>
            <w:tcW w:w="6109" w:type="dxa"/>
          </w:tcPr>
          <w:p w:rsidR="00CB6560" w:rsidRPr="00857A75" w:rsidRDefault="003C2B94" w:rsidP="00CB6560">
            <w:pPr>
              <w:pStyle w:val="TableParagraph"/>
              <w:ind w:left="108" w:right="25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Реализация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проектов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духовно</w:t>
            </w:r>
            <w:r w:rsidR="00CB6560" w:rsidRPr="00857A75">
              <w:rPr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нравственному развитию дошкольников</w:t>
            </w:r>
            <w:r w:rsidR="00CB6560" w:rsidRPr="00857A75">
              <w:rPr>
                <w:sz w:val="20"/>
                <w:szCs w:val="20"/>
              </w:rPr>
              <w:t>.</w:t>
            </w:r>
          </w:p>
          <w:p w:rsidR="005A5190" w:rsidRPr="00857A75" w:rsidRDefault="003C2B94" w:rsidP="00CB6560">
            <w:pPr>
              <w:pStyle w:val="TableParagraph"/>
              <w:ind w:left="108" w:right="254"/>
              <w:rPr>
                <w:sz w:val="20"/>
                <w:szCs w:val="20"/>
              </w:rPr>
            </w:pP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="00CB6560" w:rsidRPr="00857A75">
              <w:rPr>
                <w:sz w:val="20"/>
                <w:szCs w:val="20"/>
              </w:rPr>
              <w:t>Реализация дополнительной образовательной программы патриотической направленности «Юный кадет»</w:t>
            </w:r>
          </w:p>
        </w:tc>
      </w:tr>
      <w:tr w:rsidR="005A5190" w:rsidRPr="00CA2F6B">
        <w:trPr>
          <w:trHeight w:val="690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Социальное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37" w:lineRule="auto"/>
              <w:ind w:left="107" w:right="9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Человек, семья,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дружба,</w:t>
            </w:r>
          </w:p>
          <w:p w:rsidR="005A5190" w:rsidRPr="00857A75" w:rsidRDefault="003C2B94">
            <w:pPr>
              <w:pStyle w:val="TableParagraph"/>
              <w:spacing w:before="1" w:line="214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6109" w:type="dxa"/>
          </w:tcPr>
          <w:p w:rsidR="005A5190" w:rsidRPr="00857A75" w:rsidRDefault="003C2B94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Развлечения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праздники</w:t>
            </w:r>
          </w:p>
          <w:p w:rsidR="005A5190" w:rsidRPr="00857A75" w:rsidRDefault="00CB6560" w:rsidP="00CB6560">
            <w:pPr>
              <w:pStyle w:val="TableParagraph"/>
              <w:ind w:left="108" w:right="25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Реализация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проектов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социально-коммуникативному развитию дошкольников.</w:t>
            </w:r>
          </w:p>
        </w:tc>
      </w:tr>
      <w:tr w:rsidR="005A5190" w:rsidRPr="00CA2F6B" w:rsidTr="00CB6560">
        <w:trPr>
          <w:trHeight w:val="531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lastRenderedPageBreak/>
              <w:t>Познавательное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26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Знание</w:t>
            </w:r>
          </w:p>
        </w:tc>
        <w:tc>
          <w:tcPr>
            <w:tcW w:w="6109" w:type="dxa"/>
          </w:tcPr>
          <w:p w:rsidR="005A5190" w:rsidRPr="00857A75" w:rsidRDefault="003C2B94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Проектная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</w:p>
          <w:p w:rsidR="005A5190" w:rsidRPr="00857A75" w:rsidRDefault="003C2B94" w:rsidP="00CB6560">
            <w:pPr>
              <w:pStyle w:val="TableParagraph"/>
              <w:tabs>
                <w:tab w:val="left" w:pos="1978"/>
                <w:tab w:val="left" w:pos="3569"/>
                <w:tab w:val="left" w:pos="4904"/>
              </w:tabs>
              <w:spacing w:line="242" w:lineRule="auto"/>
              <w:ind w:left="108" w:righ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Образовательная</w:t>
            </w:r>
            <w:r w:rsidRPr="00857A75">
              <w:rPr>
                <w:sz w:val="20"/>
                <w:szCs w:val="20"/>
              </w:rPr>
              <w:tab/>
              <w:t>деятельность,</w:t>
            </w:r>
            <w:r w:rsidRPr="00857A75">
              <w:rPr>
                <w:sz w:val="20"/>
                <w:szCs w:val="20"/>
              </w:rPr>
              <w:tab/>
              <w:t>экскурсии,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наблюдение,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экспериментирование</w:t>
            </w:r>
          </w:p>
          <w:p w:rsidR="00CB6560" w:rsidRPr="00857A75" w:rsidRDefault="00CB6560" w:rsidP="00CB6560">
            <w:pPr>
              <w:pStyle w:val="TableParagraph"/>
              <w:tabs>
                <w:tab w:val="left" w:pos="1978"/>
                <w:tab w:val="left" w:pos="3569"/>
                <w:tab w:val="left" w:pos="4904"/>
              </w:tabs>
              <w:spacing w:line="242" w:lineRule="auto"/>
              <w:ind w:left="108" w:righ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Реализация дополнительной образовательной программы речевой направленности «Как хорошо уметь читать»</w:t>
            </w:r>
          </w:p>
          <w:p w:rsidR="00CB6560" w:rsidRPr="00857A75" w:rsidRDefault="00CB6560" w:rsidP="00CB6560">
            <w:pPr>
              <w:pStyle w:val="TableParagraph"/>
              <w:tabs>
                <w:tab w:val="left" w:pos="1978"/>
                <w:tab w:val="left" w:pos="3569"/>
                <w:tab w:val="left" w:pos="4904"/>
              </w:tabs>
              <w:spacing w:line="242" w:lineRule="auto"/>
              <w:ind w:left="108" w:righ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Реализация дополнительной образовательной программы естественно-научной направленности «Познавайка»</w:t>
            </w:r>
          </w:p>
        </w:tc>
      </w:tr>
      <w:tr w:rsidR="005A5190" w:rsidRPr="00CA2F6B" w:rsidTr="00CB6560">
        <w:trPr>
          <w:trHeight w:val="1108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Физическое</w:t>
            </w:r>
          </w:p>
          <w:p w:rsidR="005A5190" w:rsidRPr="00857A75" w:rsidRDefault="003C2B9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оздоровительное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Здоровье</w:t>
            </w:r>
          </w:p>
        </w:tc>
        <w:tc>
          <w:tcPr>
            <w:tcW w:w="6109" w:type="dxa"/>
          </w:tcPr>
          <w:p w:rsidR="005A5190" w:rsidRPr="00857A75" w:rsidRDefault="003C2B94">
            <w:pPr>
              <w:pStyle w:val="TableParagraph"/>
              <w:ind w:left="108" w:right="334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Образовательная деятельность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Проектная деятельность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Акции</w:t>
            </w:r>
          </w:p>
          <w:p w:rsidR="005A5190" w:rsidRPr="00857A75" w:rsidRDefault="003C2B94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Спортивные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соревнования</w:t>
            </w:r>
          </w:p>
          <w:p w:rsidR="005A5190" w:rsidRPr="00857A75" w:rsidRDefault="003C2B94">
            <w:pPr>
              <w:pStyle w:val="TableParagraph"/>
              <w:spacing w:line="213" w:lineRule="exact"/>
              <w:ind w:left="1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Физкультурные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развлечения</w:t>
            </w:r>
          </w:p>
          <w:p w:rsidR="00CB6560" w:rsidRPr="00857A75" w:rsidRDefault="00CB6560">
            <w:pPr>
              <w:pStyle w:val="TableParagraph"/>
              <w:spacing w:line="213" w:lineRule="exact"/>
              <w:ind w:left="1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 «Играйте на здоровье!»</w:t>
            </w:r>
          </w:p>
        </w:tc>
      </w:tr>
      <w:tr w:rsidR="005A5190" w:rsidRPr="00CA2F6B">
        <w:trPr>
          <w:trHeight w:val="689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Трудовое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Труд</w:t>
            </w:r>
          </w:p>
        </w:tc>
        <w:tc>
          <w:tcPr>
            <w:tcW w:w="6109" w:type="dxa"/>
          </w:tcPr>
          <w:p w:rsidR="005A5190" w:rsidRPr="00857A75" w:rsidRDefault="003C2B94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Реализация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проектов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8" w:right="418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Субботники, акции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Трудовые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поручения</w:t>
            </w:r>
          </w:p>
        </w:tc>
      </w:tr>
      <w:tr w:rsidR="005A5190" w:rsidRPr="00CA2F6B" w:rsidTr="00CB6560">
        <w:trPr>
          <w:trHeight w:val="398"/>
        </w:trPr>
        <w:tc>
          <w:tcPr>
            <w:tcW w:w="1820" w:type="dxa"/>
          </w:tcPr>
          <w:p w:rsidR="005A5190" w:rsidRPr="00857A75" w:rsidRDefault="003C2B94">
            <w:pPr>
              <w:pStyle w:val="TableParagraph"/>
              <w:spacing w:line="242" w:lineRule="auto"/>
              <w:ind w:right="5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Этико-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эстетическое</w:t>
            </w:r>
          </w:p>
        </w:tc>
        <w:tc>
          <w:tcPr>
            <w:tcW w:w="1568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482"/>
              <w:rPr>
                <w:sz w:val="20"/>
                <w:szCs w:val="20"/>
              </w:rPr>
            </w:pPr>
            <w:r w:rsidRPr="00857A75">
              <w:rPr>
                <w:spacing w:val="-1"/>
                <w:sz w:val="20"/>
                <w:szCs w:val="20"/>
              </w:rPr>
              <w:t xml:space="preserve">Культура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красота</w:t>
            </w:r>
          </w:p>
        </w:tc>
        <w:tc>
          <w:tcPr>
            <w:tcW w:w="6109" w:type="dxa"/>
          </w:tcPr>
          <w:p w:rsidR="005A5190" w:rsidRPr="00857A75" w:rsidRDefault="003C2B94">
            <w:pPr>
              <w:pStyle w:val="TableParagraph"/>
              <w:ind w:left="108" w:right="245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Образовательная деятельность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Конкурсы, выставки детского творчества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Экскурсии,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передвижные выставки</w:t>
            </w:r>
          </w:p>
          <w:p w:rsidR="005A5190" w:rsidRPr="00857A75" w:rsidRDefault="005A5190" w:rsidP="00CB656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</w:p>
        </w:tc>
      </w:tr>
    </w:tbl>
    <w:p w:rsidR="005A5190" w:rsidRPr="00857A75" w:rsidRDefault="005A5190">
      <w:pPr>
        <w:pStyle w:val="a3"/>
        <w:spacing w:before="11"/>
        <w:ind w:left="0" w:firstLine="0"/>
        <w:jc w:val="left"/>
      </w:pPr>
    </w:p>
    <w:p w:rsidR="005A5190" w:rsidRPr="00857A75" w:rsidRDefault="003C2B94" w:rsidP="005460B1">
      <w:pPr>
        <w:pStyle w:val="1"/>
        <w:numPr>
          <w:ilvl w:val="2"/>
          <w:numId w:val="54"/>
        </w:numPr>
        <w:tabs>
          <w:tab w:val="left" w:pos="1820"/>
        </w:tabs>
        <w:spacing w:line="229" w:lineRule="exact"/>
        <w:ind w:left="1819" w:hanging="552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Организационный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раздел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Программы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воспитания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Общие</w:t>
      </w:r>
      <w:r w:rsidRPr="00857A75">
        <w:rPr>
          <w:spacing w:val="-3"/>
        </w:rPr>
        <w:t xml:space="preserve"> </w:t>
      </w:r>
      <w:r w:rsidRPr="00857A75">
        <w:t>требования</w:t>
      </w:r>
      <w:r w:rsidRPr="00857A75">
        <w:rPr>
          <w:spacing w:val="-2"/>
        </w:rPr>
        <w:t xml:space="preserve"> </w:t>
      </w:r>
      <w:r w:rsidRPr="00857A75">
        <w:t>к</w:t>
      </w:r>
      <w:r w:rsidRPr="00857A75">
        <w:rPr>
          <w:spacing w:val="-4"/>
        </w:rPr>
        <w:t xml:space="preserve"> </w:t>
      </w:r>
      <w:r w:rsidRPr="00857A75">
        <w:t>условиям</w:t>
      </w:r>
      <w:r w:rsidRPr="00857A75">
        <w:rPr>
          <w:spacing w:val="-4"/>
        </w:rPr>
        <w:t xml:space="preserve"> </w:t>
      </w:r>
      <w:r w:rsidRPr="00857A75">
        <w:t>реализации</w:t>
      </w:r>
      <w:r w:rsidRPr="00857A75">
        <w:rPr>
          <w:spacing w:val="-5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воспитания.</w:t>
      </w:r>
    </w:p>
    <w:p w:rsidR="005A5190" w:rsidRPr="00857A75" w:rsidRDefault="003C2B94">
      <w:pPr>
        <w:pStyle w:val="a3"/>
        <w:ind w:right="691"/>
      </w:pPr>
      <w:r w:rsidRPr="00857A75">
        <w:t>Программа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реализуется</w:t>
      </w:r>
      <w:r w:rsidRPr="00857A75">
        <w:rPr>
          <w:spacing w:val="1"/>
        </w:rPr>
        <w:t xml:space="preserve"> </w:t>
      </w:r>
      <w:r w:rsidRPr="00857A75">
        <w:t>через</w:t>
      </w:r>
      <w:r w:rsidRPr="00857A75">
        <w:rPr>
          <w:spacing w:val="1"/>
        </w:rPr>
        <w:t xml:space="preserve"> </w:t>
      </w:r>
      <w:r w:rsidRPr="00857A75">
        <w:t>формирование</w:t>
      </w:r>
      <w:r w:rsidRPr="00857A75">
        <w:rPr>
          <w:spacing w:val="1"/>
        </w:rPr>
        <w:t xml:space="preserve"> </w:t>
      </w:r>
      <w:r w:rsidRPr="00857A75">
        <w:t>социокультурного</w:t>
      </w:r>
      <w:r w:rsidRPr="00857A75">
        <w:rPr>
          <w:spacing w:val="1"/>
        </w:rPr>
        <w:t xml:space="preserve"> </w:t>
      </w:r>
      <w:r w:rsidRPr="00857A75">
        <w:t>воспитательного пространства при соблюдении условий создания уклада, отражающего готовность всех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участников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образовательного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процесса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руководствоваться</w:t>
      </w:r>
      <w:r w:rsidRPr="00857A75">
        <w:rPr>
          <w:spacing w:val="-5"/>
        </w:rPr>
        <w:t xml:space="preserve"> </w:t>
      </w:r>
      <w:r w:rsidRPr="00857A75">
        <w:t>едиными</w:t>
      </w:r>
      <w:r w:rsidRPr="00857A75">
        <w:rPr>
          <w:spacing w:val="-9"/>
        </w:rPr>
        <w:t xml:space="preserve"> </w:t>
      </w:r>
      <w:r w:rsidRPr="00857A75">
        <w:t>принципами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регулярно</w:t>
      </w:r>
      <w:r w:rsidRPr="00857A75">
        <w:rPr>
          <w:spacing w:val="-6"/>
        </w:rPr>
        <w:t xml:space="preserve"> </w:t>
      </w:r>
      <w:r w:rsidRPr="00857A75">
        <w:t>воспроизводить</w:t>
      </w:r>
      <w:r w:rsidRPr="00857A75">
        <w:rPr>
          <w:spacing w:val="-47"/>
        </w:rPr>
        <w:t xml:space="preserve"> </w:t>
      </w:r>
      <w:r w:rsidRPr="00857A75">
        <w:t>наиболее ценные для</w:t>
      </w:r>
      <w:r w:rsidRPr="00857A75">
        <w:rPr>
          <w:spacing w:val="-3"/>
        </w:rPr>
        <w:t xml:space="preserve"> </w:t>
      </w:r>
      <w:r w:rsidRPr="00857A75">
        <w:t>нее</w:t>
      </w:r>
      <w:r w:rsidRPr="00857A75">
        <w:rPr>
          <w:spacing w:val="1"/>
        </w:rPr>
        <w:t xml:space="preserve"> </w:t>
      </w:r>
      <w:r w:rsidRPr="00857A75">
        <w:t>воспитательно значимые виды</w:t>
      </w:r>
      <w:r w:rsidRPr="00857A75">
        <w:rPr>
          <w:spacing w:val="2"/>
        </w:rPr>
        <w:t xml:space="preserve"> </w:t>
      </w:r>
      <w:r w:rsidRPr="00857A75">
        <w:t>совместной</w:t>
      </w:r>
      <w:r w:rsidRPr="00857A75">
        <w:rPr>
          <w:spacing w:val="1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spacing w:line="242" w:lineRule="auto"/>
        <w:ind w:right="698"/>
      </w:pPr>
      <w:r w:rsidRPr="00857A75">
        <w:t>Уклад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направлен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сохранение</w:t>
      </w:r>
      <w:r w:rsidRPr="00857A75">
        <w:rPr>
          <w:spacing w:val="1"/>
        </w:rPr>
        <w:t xml:space="preserve"> </w:t>
      </w:r>
      <w:r w:rsidRPr="00857A75">
        <w:t>преемственности</w:t>
      </w:r>
      <w:r w:rsidRPr="00857A75">
        <w:rPr>
          <w:spacing w:val="1"/>
        </w:rPr>
        <w:t xml:space="preserve"> </w:t>
      </w:r>
      <w:r w:rsidRPr="00857A75">
        <w:t>принципов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уровня</w:t>
      </w:r>
      <w:r w:rsidRPr="00857A75">
        <w:rPr>
          <w:spacing w:val="1"/>
        </w:rPr>
        <w:t xml:space="preserve"> </w:t>
      </w:r>
      <w:r w:rsidRPr="00857A75">
        <w:t>дошкольного образования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3"/>
        </w:rPr>
        <w:t xml:space="preserve"> </w:t>
      </w:r>
      <w:r w:rsidRPr="00857A75">
        <w:t>уровень</w:t>
      </w:r>
      <w:r w:rsidRPr="00857A75">
        <w:rPr>
          <w:spacing w:val="2"/>
        </w:rPr>
        <w:t xml:space="preserve"> </w:t>
      </w:r>
      <w:r w:rsidRPr="00857A75">
        <w:t>начального</w:t>
      </w:r>
      <w:r w:rsidRPr="00857A75">
        <w:rPr>
          <w:spacing w:val="-3"/>
        </w:rPr>
        <w:t xml:space="preserve"> </w:t>
      </w:r>
      <w:r w:rsidRPr="00857A75">
        <w:t>общего</w:t>
      </w:r>
      <w:r w:rsidRPr="00857A75">
        <w:rPr>
          <w:spacing w:val="-2"/>
        </w:rPr>
        <w:t xml:space="preserve"> </w:t>
      </w:r>
      <w:r w:rsidRPr="00857A75">
        <w:t>образования:</w:t>
      </w:r>
    </w:p>
    <w:p w:rsidR="005A5190" w:rsidRPr="00857A75" w:rsidRDefault="003C2B94" w:rsidP="005460B1">
      <w:pPr>
        <w:pStyle w:val="a4"/>
        <w:numPr>
          <w:ilvl w:val="0"/>
          <w:numId w:val="24"/>
        </w:numPr>
        <w:tabs>
          <w:tab w:val="left" w:pos="1469"/>
        </w:tabs>
        <w:spacing w:before="70" w:line="242" w:lineRule="auto"/>
        <w:ind w:right="685" w:firstLine="0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Обеспечение</w:t>
      </w:r>
      <w:r w:rsidRPr="00857A75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личностно</w:t>
      </w:r>
      <w:r w:rsidRPr="00857A75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развивающей</w:t>
      </w:r>
      <w:r w:rsidRPr="00857A75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предметно-пространственной</w:t>
      </w:r>
      <w:r w:rsidRPr="00857A75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среды,</w:t>
      </w:r>
      <w:r w:rsidRPr="00857A75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том</w:t>
      </w:r>
      <w:r w:rsidRPr="00857A75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числе</w:t>
      </w:r>
      <w:r w:rsidRPr="00857A75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современное</w:t>
      </w:r>
      <w:r w:rsidR="00857A7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материально-техническое</w:t>
      </w:r>
      <w:r w:rsidRPr="00857A75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обеспечение,</w:t>
      </w:r>
      <w:r w:rsidRPr="00857A75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методические</w:t>
      </w:r>
      <w:r w:rsidRPr="00857A75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материалы</w:t>
      </w:r>
      <w:r w:rsidRPr="00857A75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средства</w:t>
      </w:r>
      <w:r w:rsidRPr="00857A75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обучения,</w:t>
      </w:r>
      <w:r w:rsidRPr="00857A75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учитывающей</w:t>
      </w:r>
      <w:r w:rsidRPr="00857A75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психофизические особенности</w:t>
      </w:r>
      <w:r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ОВЗ.</w:t>
      </w:r>
    </w:p>
    <w:p w:rsidR="005A5190" w:rsidRPr="00830B94" w:rsidRDefault="003C2B94" w:rsidP="005460B1">
      <w:pPr>
        <w:pStyle w:val="a4"/>
        <w:numPr>
          <w:ilvl w:val="0"/>
          <w:numId w:val="24"/>
        </w:numPr>
        <w:tabs>
          <w:tab w:val="left" w:pos="1461"/>
        </w:tabs>
        <w:spacing w:line="242" w:lineRule="auto"/>
        <w:ind w:left="700" w:right="690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Наличие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профессиональных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кадров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готовность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коллектива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достижению</w:t>
      </w:r>
      <w:r w:rsidRPr="00830B94">
        <w:rPr>
          <w:rFonts w:ascii="Times New Roman" w:hAnsi="Times New Roman"/>
          <w:spacing w:val="-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целевых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ориентиров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воспитания.</w:t>
      </w:r>
    </w:p>
    <w:p w:rsidR="005A5190" w:rsidRPr="00830B94" w:rsidRDefault="003C2B94" w:rsidP="005460B1">
      <w:pPr>
        <w:pStyle w:val="a4"/>
        <w:numPr>
          <w:ilvl w:val="0"/>
          <w:numId w:val="24"/>
        </w:numPr>
        <w:tabs>
          <w:tab w:val="left" w:pos="1472"/>
        </w:tabs>
        <w:spacing w:line="225" w:lineRule="exact"/>
        <w:ind w:left="1472" w:hanging="204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Взаимодействие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родителями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(законным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представителям)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вопросам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воспитания.</w:t>
      </w:r>
    </w:p>
    <w:p w:rsidR="005A5190" w:rsidRPr="00830B94" w:rsidRDefault="003C2B94" w:rsidP="005460B1">
      <w:pPr>
        <w:pStyle w:val="a4"/>
        <w:numPr>
          <w:ilvl w:val="0"/>
          <w:numId w:val="24"/>
        </w:numPr>
        <w:tabs>
          <w:tab w:val="left" w:pos="1532"/>
        </w:tabs>
        <w:ind w:left="700" w:right="689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Учет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индивидуальных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особенностей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возраста,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интересах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реализуется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(возрастных,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физических,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психологических,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национальных).</w:t>
      </w:r>
    </w:p>
    <w:p w:rsidR="005A5190" w:rsidRPr="00857A75" w:rsidRDefault="003C2B94">
      <w:pPr>
        <w:pStyle w:val="a3"/>
        <w:ind w:right="683"/>
      </w:pP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(кадровые,</w:t>
      </w:r>
      <w:r w:rsidRPr="00857A75">
        <w:rPr>
          <w:spacing w:val="1"/>
        </w:rPr>
        <w:t xml:space="preserve"> </w:t>
      </w:r>
      <w:r w:rsidRPr="00857A75">
        <w:t>материально-технические,</w:t>
      </w:r>
      <w:r w:rsidRPr="00857A75">
        <w:rPr>
          <w:spacing w:val="1"/>
        </w:rPr>
        <w:t xml:space="preserve"> </w:t>
      </w:r>
      <w:r w:rsidRPr="00857A75">
        <w:t>психолого-</w:t>
      </w:r>
      <w:r w:rsidRPr="00857A75">
        <w:rPr>
          <w:spacing w:val="1"/>
        </w:rPr>
        <w:t xml:space="preserve"> </w:t>
      </w:r>
      <w:r w:rsidRPr="00857A75">
        <w:t>педагогические,</w:t>
      </w:r>
      <w:r w:rsidRPr="00857A75">
        <w:rPr>
          <w:spacing w:val="1"/>
        </w:rPr>
        <w:t xml:space="preserve"> </w:t>
      </w:r>
      <w:r w:rsidRPr="00857A75">
        <w:t>нормативные,</w:t>
      </w:r>
      <w:r w:rsidRPr="00857A75">
        <w:rPr>
          <w:spacing w:val="1"/>
        </w:rPr>
        <w:t xml:space="preserve"> </w:t>
      </w:r>
      <w:r w:rsidRPr="00857A75">
        <w:t>организационно-методические)</w:t>
      </w:r>
      <w:r w:rsidRPr="00857A75">
        <w:rPr>
          <w:spacing w:val="1"/>
        </w:rPr>
        <w:t xml:space="preserve"> </w:t>
      </w:r>
      <w:r w:rsidRPr="00857A75">
        <w:t>необходимо</w:t>
      </w:r>
      <w:r w:rsidRPr="00857A75">
        <w:rPr>
          <w:spacing w:val="1"/>
        </w:rPr>
        <w:t xml:space="preserve"> </w:t>
      </w:r>
      <w:r w:rsidRPr="00857A75">
        <w:t>интегрировать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соответствующими</w:t>
      </w:r>
      <w:r w:rsidRPr="00857A75">
        <w:rPr>
          <w:spacing w:val="1"/>
        </w:rPr>
        <w:t xml:space="preserve"> </w:t>
      </w:r>
      <w:r w:rsidRPr="00857A75">
        <w:t>пунктами</w:t>
      </w:r>
      <w:r w:rsidRPr="00857A75">
        <w:rPr>
          <w:spacing w:val="1"/>
        </w:rPr>
        <w:t xml:space="preserve"> </w:t>
      </w:r>
      <w:r w:rsidRPr="00857A75">
        <w:t>организационного</w:t>
      </w:r>
      <w:r w:rsidRPr="00857A75">
        <w:rPr>
          <w:spacing w:val="5"/>
        </w:rPr>
        <w:t xml:space="preserve"> </w:t>
      </w:r>
      <w:r w:rsidRPr="00857A75">
        <w:t>раздела Программы.</w:t>
      </w:r>
    </w:p>
    <w:p w:rsidR="005A5190" w:rsidRPr="00857A75" w:rsidRDefault="003C2B94">
      <w:pPr>
        <w:pStyle w:val="a3"/>
        <w:ind w:right="688"/>
      </w:pPr>
      <w:r w:rsidRPr="00857A75">
        <w:t>Уклад задает и удерживает ценности воспитания для всех участников образовательных отношений,</w:t>
      </w:r>
      <w:r w:rsidRPr="00857A75">
        <w:rPr>
          <w:spacing w:val="1"/>
        </w:rPr>
        <w:t xml:space="preserve"> </w:t>
      </w:r>
      <w:r w:rsidRPr="00857A75">
        <w:t>учитывает</w:t>
      </w:r>
      <w:r w:rsidRPr="00857A75">
        <w:rPr>
          <w:spacing w:val="1"/>
        </w:rPr>
        <w:t xml:space="preserve"> </w:t>
      </w:r>
      <w:r w:rsidRPr="00857A75">
        <w:t>специфику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конкретные</w:t>
      </w:r>
      <w:r w:rsidRPr="00857A75">
        <w:rPr>
          <w:spacing w:val="1"/>
        </w:rPr>
        <w:t xml:space="preserve"> </w:t>
      </w:r>
      <w:r w:rsidRPr="00857A75">
        <w:t>формы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распорядка</w:t>
      </w:r>
      <w:r w:rsidRPr="00857A75">
        <w:rPr>
          <w:spacing w:val="1"/>
        </w:rPr>
        <w:t xml:space="preserve"> </w:t>
      </w:r>
      <w:r w:rsidRPr="00857A75">
        <w:t>дневного,</w:t>
      </w:r>
      <w:r w:rsidRPr="00857A75">
        <w:rPr>
          <w:spacing w:val="1"/>
        </w:rPr>
        <w:t xml:space="preserve"> </w:t>
      </w:r>
      <w:r w:rsidRPr="00857A75">
        <w:t>недельного,</w:t>
      </w:r>
      <w:r w:rsidRPr="00857A75">
        <w:rPr>
          <w:spacing w:val="1"/>
        </w:rPr>
        <w:t xml:space="preserve"> </w:t>
      </w:r>
      <w:r w:rsidRPr="00857A75">
        <w:t>месячного,</w:t>
      </w:r>
      <w:r w:rsidRPr="00857A75">
        <w:rPr>
          <w:spacing w:val="1"/>
        </w:rPr>
        <w:t xml:space="preserve"> </w:t>
      </w:r>
      <w:r w:rsidRPr="00857A75">
        <w:t>годового цикла</w:t>
      </w:r>
      <w:r w:rsidRPr="00857A75">
        <w:rPr>
          <w:spacing w:val="1"/>
        </w:rPr>
        <w:t xml:space="preserve"> </w:t>
      </w:r>
      <w:r w:rsidRPr="00857A75">
        <w:t>жизни</w:t>
      </w:r>
      <w:r w:rsidRPr="00857A75">
        <w:rPr>
          <w:spacing w:val="-2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ind w:right="690"/>
      </w:pPr>
      <w:r w:rsidRPr="00857A75">
        <w:t>Для реализации Программы воспитания уклад должен целенаправленно проектироваться командой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быть</w:t>
      </w:r>
      <w:r w:rsidRPr="00857A75">
        <w:rPr>
          <w:spacing w:val="-1"/>
        </w:rPr>
        <w:t xml:space="preserve"> </w:t>
      </w:r>
      <w:r w:rsidRPr="00857A75">
        <w:t>принят</w:t>
      </w:r>
      <w:r w:rsidRPr="00857A75">
        <w:rPr>
          <w:spacing w:val="-3"/>
        </w:rPr>
        <w:t xml:space="preserve"> </w:t>
      </w:r>
      <w:r w:rsidRPr="00857A75">
        <w:t>всеми</w:t>
      </w:r>
      <w:r w:rsidRPr="00857A75">
        <w:rPr>
          <w:spacing w:val="2"/>
        </w:rPr>
        <w:t xml:space="preserve"> </w:t>
      </w:r>
      <w:r w:rsidRPr="00857A75">
        <w:t>участниками</w:t>
      </w:r>
      <w:r w:rsidRPr="00857A75">
        <w:rPr>
          <w:spacing w:val="-2"/>
        </w:rPr>
        <w:t xml:space="preserve"> </w:t>
      </w:r>
      <w:r w:rsidRPr="00857A75">
        <w:t>образовательных</w:t>
      </w:r>
      <w:r w:rsidRPr="00857A75">
        <w:rPr>
          <w:spacing w:val="-7"/>
        </w:rPr>
        <w:t xml:space="preserve"> </w:t>
      </w:r>
      <w:r w:rsidRPr="00857A75">
        <w:t>отношений.</w:t>
      </w:r>
    </w:p>
    <w:p w:rsidR="005A5190" w:rsidRPr="00857A75" w:rsidRDefault="003C2B94">
      <w:pPr>
        <w:pStyle w:val="a3"/>
        <w:ind w:left="1268" w:firstLine="0"/>
      </w:pPr>
      <w:r w:rsidRPr="00857A75">
        <w:t>Процесс</w:t>
      </w:r>
      <w:r w:rsidRPr="00857A75">
        <w:rPr>
          <w:spacing w:val="-4"/>
        </w:rPr>
        <w:t xml:space="preserve"> </w:t>
      </w:r>
      <w:r w:rsidRPr="00857A75">
        <w:t>проектирования</w:t>
      </w:r>
      <w:r w:rsidRPr="00857A75">
        <w:rPr>
          <w:spacing w:val="-1"/>
        </w:rPr>
        <w:t xml:space="preserve"> </w:t>
      </w:r>
      <w:r w:rsidRPr="00857A75">
        <w:t>уклада</w:t>
      </w:r>
      <w:r w:rsidRPr="00857A75">
        <w:rPr>
          <w:spacing w:val="-4"/>
        </w:rPr>
        <w:t xml:space="preserve"> </w:t>
      </w:r>
      <w:r w:rsidRPr="00857A75">
        <w:t>Организации</w:t>
      </w:r>
      <w:r w:rsidRPr="00857A75">
        <w:rPr>
          <w:spacing w:val="-6"/>
        </w:rPr>
        <w:t xml:space="preserve"> </w:t>
      </w:r>
      <w:r w:rsidRPr="00857A75">
        <w:t>включает</w:t>
      </w:r>
      <w:r w:rsidRPr="00857A75">
        <w:rPr>
          <w:spacing w:val="-3"/>
        </w:rPr>
        <w:t xml:space="preserve"> </w:t>
      </w:r>
      <w:r w:rsidRPr="00857A75">
        <w:t>следующие</w:t>
      </w:r>
      <w:r w:rsidRPr="00857A75">
        <w:rPr>
          <w:spacing w:val="-3"/>
        </w:rPr>
        <w:t xml:space="preserve"> </w:t>
      </w:r>
      <w:r w:rsidRPr="00857A75">
        <w:t>шаги.</w:t>
      </w:r>
    </w:p>
    <w:p w:rsidR="005A5190" w:rsidRPr="00857A75" w:rsidRDefault="005A5190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337"/>
        <w:gridCol w:w="4254"/>
      </w:tblGrid>
      <w:tr w:rsidR="005A5190" w:rsidRPr="00857A75">
        <w:trPr>
          <w:trHeight w:val="230"/>
        </w:trPr>
        <w:tc>
          <w:tcPr>
            <w:tcW w:w="740" w:type="dxa"/>
          </w:tcPr>
          <w:p w:rsidR="005A5190" w:rsidRPr="00857A75" w:rsidRDefault="003C2B94">
            <w:pPr>
              <w:pStyle w:val="TableParagraph"/>
              <w:spacing w:line="210" w:lineRule="exact"/>
              <w:ind w:left="91" w:right="85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№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п/п</w:t>
            </w:r>
          </w:p>
        </w:tc>
        <w:tc>
          <w:tcPr>
            <w:tcW w:w="4337" w:type="dxa"/>
          </w:tcPr>
          <w:p w:rsidR="005A5190" w:rsidRPr="00857A75" w:rsidRDefault="003C2B94">
            <w:pPr>
              <w:pStyle w:val="TableParagraph"/>
              <w:spacing w:line="210" w:lineRule="exact"/>
              <w:ind w:left="1958" w:right="1955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Шаг</w:t>
            </w:r>
          </w:p>
        </w:tc>
        <w:tc>
          <w:tcPr>
            <w:tcW w:w="4254" w:type="dxa"/>
          </w:tcPr>
          <w:p w:rsidR="005A5190" w:rsidRPr="00857A75" w:rsidRDefault="003C2B94">
            <w:pPr>
              <w:pStyle w:val="TableParagraph"/>
              <w:spacing w:line="210" w:lineRule="exact"/>
              <w:ind w:left="1562" w:right="1550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Оформление</w:t>
            </w:r>
          </w:p>
        </w:tc>
      </w:tr>
      <w:tr w:rsidR="005A5190" w:rsidRPr="00CA2F6B">
        <w:trPr>
          <w:trHeight w:val="690"/>
        </w:trPr>
        <w:tc>
          <w:tcPr>
            <w:tcW w:w="740" w:type="dxa"/>
          </w:tcPr>
          <w:p w:rsidR="005A5190" w:rsidRPr="00857A75" w:rsidRDefault="003C2B94">
            <w:pPr>
              <w:pStyle w:val="TableParagraph"/>
              <w:spacing w:line="222" w:lineRule="exact"/>
              <w:ind w:left="86" w:right="85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1.</w:t>
            </w:r>
          </w:p>
        </w:tc>
        <w:tc>
          <w:tcPr>
            <w:tcW w:w="4337" w:type="dxa"/>
          </w:tcPr>
          <w:p w:rsidR="005A5190" w:rsidRPr="00857A75" w:rsidRDefault="003C2B94">
            <w:pPr>
              <w:pStyle w:val="TableParagraph"/>
              <w:spacing w:line="242" w:lineRule="auto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Определить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ценностно-смысловое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наполнение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жизнедеятельности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Организации.</w:t>
            </w:r>
          </w:p>
        </w:tc>
        <w:tc>
          <w:tcPr>
            <w:tcW w:w="4254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Устав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Организации,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локальные</w:t>
            </w:r>
            <w:r w:rsidRPr="00857A75">
              <w:rPr>
                <w:spacing w:val="2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акты,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правила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7" w:right="9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поведения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обучающихся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педагогических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работников,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внутренняя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символика.</w:t>
            </w:r>
          </w:p>
        </w:tc>
      </w:tr>
      <w:tr w:rsidR="005A5190" w:rsidRPr="00CA2F6B">
        <w:trPr>
          <w:trHeight w:val="1838"/>
        </w:trPr>
        <w:tc>
          <w:tcPr>
            <w:tcW w:w="740" w:type="dxa"/>
          </w:tcPr>
          <w:p w:rsidR="005A5190" w:rsidRPr="00857A75" w:rsidRDefault="003C2B94">
            <w:pPr>
              <w:pStyle w:val="TableParagraph"/>
              <w:spacing w:line="222" w:lineRule="exact"/>
              <w:ind w:left="86" w:right="85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2.</w:t>
            </w:r>
          </w:p>
        </w:tc>
        <w:tc>
          <w:tcPr>
            <w:tcW w:w="4337" w:type="dxa"/>
          </w:tcPr>
          <w:p w:rsidR="005A5190" w:rsidRPr="00857A75" w:rsidRDefault="003C2B94">
            <w:pPr>
              <w:pStyle w:val="TableParagraph"/>
              <w:ind w:left="107" w:right="9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Отразить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сформулированное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ценностно-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смысловое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наполнение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форматах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жизнедеятельности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Организации:</w:t>
            </w:r>
          </w:p>
          <w:p w:rsidR="005A5190" w:rsidRPr="00857A75" w:rsidRDefault="003C2B94">
            <w:pPr>
              <w:pStyle w:val="TableParagraph"/>
              <w:ind w:left="107" w:right="9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специфику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обустройство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предметно-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пространственной среды; организацию режима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дня;</w:t>
            </w:r>
            <w:r w:rsidRPr="00857A75">
              <w:rPr>
                <w:spacing w:val="2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разработку</w:t>
            </w:r>
            <w:r w:rsidRPr="00857A75">
              <w:rPr>
                <w:spacing w:val="2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традиций</w:t>
            </w:r>
            <w:r w:rsidRPr="00857A75">
              <w:rPr>
                <w:spacing w:val="3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3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ритуалов</w:t>
            </w:r>
          </w:p>
          <w:p w:rsidR="005A5190" w:rsidRPr="00857A75" w:rsidRDefault="003C2B94">
            <w:pPr>
              <w:pStyle w:val="TableParagraph"/>
              <w:spacing w:line="214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Организации;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мероприятия.</w:t>
            </w:r>
          </w:p>
        </w:tc>
        <w:tc>
          <w:tcPr>
            <w:tcW w:w="4254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АОП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воспитания.</w:t>
            </w:r>
          </w:p>
        </w:tc>
      </w:tr>
      <w:tr w:rsidR="005A5190" w:rsidRPr="00CA2F6B">
        <w:trPr>
          <w:trHeight w:val="1610"/>
        </w:trPr>
        <w:tc>
          <w:tcPr>
            <w:tcW w:w="740" w:type="dxa"/>
          </w:tcPr>
          <w:p w:rsidR="005A5190" w:rsidRPr="00857A75" w:rsidRDefault="003C2B94">
            <w:pPr>
              <w:pStyle w:val="TableParagraph"/>
              <w:spacing w:line="226" w:lineRule="exact"/>
              <w:ind w:left="86" w:right="85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37" w:type="dxa"/>
          </w:tcPr>
          <w:p w:rsidR="005A5190" w:rsidRPr="00857A75" w:rsidRDefault="003C2B94">
            <w:pPr>
              <w:pStyle w:val="TableParagraph"/>
              <w:tabs>
                <w:tab w:val="left" w:pos="2130"/>
                <w:tab w:val="left" w:pos="3652"/>
              </w:tabs>
              <w:ind w:left="107" w:right="99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Обеспечить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принятие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участниками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образовательных</w:t>
            </w:r>
            <w:r w:rsidRPr="00857A75">
              <w:rPr>
                <w:sz w:val="20"/>
                <w:szCs w:val="20"/>
              </w:rPr>
              <w:tab/>
              <w:t>отношений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2"/>
                <w:sz w:val="20"/>
                <w:szCs w:val="20"/>
              </w:rPr>
              <w:t>уклада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Организации.</w:t>
            </w:r>
          </w:p>
        </w:tc>
        <w:tc>
          <w:tcPr>
            <w:tcW w:w="4254" w:type="dxa"/>
          </w:tcPr>
          <w:p w:rsidR="005A5190" w:rsidRPr="00857A75" w:rsidRDefault="003C2B94">
            <w:pPr>
              <w:pStyle w:val="TableParagraph"/>
              <w:ind w:left="107" w:right="99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Требования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кадровому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составу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профессиональной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подготовке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сотрудников.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Организации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обучающихся.</w:t>
            </w:r>
          </w:p>
          <w:p w:rsidR="005A5190" w:rsidRPr="00857A75" w:rsidRDefault="003C2B94">
            <w:pPr>
              <w:pStyle w:val="TableParagraph"/>
              <w:spacing w:line="229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партнерство</w:t>
            </w:r>
          </w:p>
          <w:p w:rsidR="005A5190" w:rsidRPr="00857A75" w:rsidRDefault="003C2B94">
            <w:pPr>
              <w:pStyle w:val="TableParagraph"/>
              <w:spacing w:line="232" w:lineRule="exact"/>
              <w:ind w:left="107" w:right="475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Организации с социальным окружением.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Договоры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локальные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нормативные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акты.</w:t>
            </w:r>
          </w:p>
        </w:tc>
      </w:tr>
    </w:tbl>
    <w:p w:rsidR="005A5190" w:rsidRPr="00857A75" w:rsidRDefault="005A5190">
      <w:pPr>
        <w:pStyle w:val="a3"/>
        <w:spacing w:before="6"/>
        <w:ind w:left="0" w:firstLine="0"/>
        <w:jc w:val="left"/>
      </w:pPr>
    </w:p>
    <w:p w:rsidR="005A5190" w:rsidRPr="00857A75" w:rsidRDefault="003C2B94">
      <w:pPr>
        <w:pStyle w:val="a3"/>
        <w:ind w:right="687"/>
      </w:pPr>
      <w:r w:rsidRPr="00857A75">
        <w:t>Уклад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ребенок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определяют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воспитывающей</w:t>
      </w:r>
      <w:r w:rsidRPr="00857A75">
        <w:rPr>
          <w:spacing w:val="1"/>
        </w:rPr>
        <w:t xml:space="preserve"> </w:t>
      </w:r>
      <w:r w:rsidRPr="00857A75">
        <w:t>среды.</w:t>
      </w:r>
      <w:r w:rsidRPr="00857A75">
        <w:rPr>
          <w:spacing w:val="1"/>
        </w:rPr>
        <w:t xml:space="preserve"> </w:t>
      </w:r>
      <w:r w:rsidRPr="00857A75">
        <w:t>Воспитывающая</w:t>
      </w:r>
      <w:r w:rsidRPr="00857A75">
        <w:rPr>
          <w:spacing w:val="1"/>
        </w:rPr>
        <w:t xml:space="preserve"> </w:t>
      </w:r>
      <w:r w:rsidRPr="00857A75">
        <w:t>среда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раскрывает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заданные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укладом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ценностно-смысловые</w:t>
      </w:r>
      <w:r w:rsidRPr="00857A75">
        <w:rPr>
          <w:spacing w:val="-11"/>
        </w:rPr>
        <w:t xml:space="preserve"> </w:t>
      </w:r>
      <w:r w:rsidRPr="00857A75">
        <w:t>ориентиры.</w:t>
      </w:r>
      <w:r w:rsidRPr="00857A75">
        <w:rPr>
          <w:spacing w:val="-5"/>
        </w:rPr>
        <w:t xml:space="preserve"> </w:t>
      </w:r>
      <w:r w:rsidRPr="00857A75">
        <w:t>Воспитывающая</w:t>
      </w:r>
      <w:r w:rsidRPr="00857A75">
        <w:rPr>
          <w:spacing w:val="-6"/>
        </w:rPr>
        <w:t xml:space="preserve"> </w:t>
      </w:r>
      <w:r w:rsidRPr="00857A75">
        <w:t>среда</w:t>
      </w:r>
      <w:r w:rsidRPr="00857A75">
        <w:rPr>
          <w:spacing w:val="-3"/>
        </w:rPr>
        <w:t xml:space="preserve"> </w:t>
      </w:r>
      <w:r w:rsidRPr="00857A75">
        <w:t>-</w:t>
      </w:r>
      <w:r w:rsidRPr="00857A75">
        <w:rPr>
          <w:spacing w:val="-5"/>
        </w:rPr>
        <w:t xml:space="preserve"> </w:t>
      </w:r>
      <w:r w:rsidRPr="00857A75">
        <w:t>это</w:t>
      </w:r>
      <w:r w:rsidRPr="00857A75">
        <w:rPr>
          <w:spacing w:val="-6"/>
        </w:rPr>
        <w:t xml:space="preserve"> </w:t>
      </w:r>
      <w:r w:rsidRPr="00857A75">
        <w:t>содержательная</w:t>
      </w:r>
      <w:r w:rsidRPr="00857A75">
        <w:rPr>
          <w:spacing w:val="-48"/>
        </w:rPr>
        <w:t xml:space="preserve"> </w:t>
      </w:r>
      <w:r w:rsidRPr="00857A75">
        <w:t>и динамическая характеристика уклада, которая определяет его особенности, степень его вариативности и</w:t>
      </w:r>
      <w:r w:rsidRPr="00857A75">
        <w:rPr>
          <w:spacing w:val="1"/>
        </w:rPr>
        <w:t xml:space="preserve"> </w:t>
      </w:r>
      <w:r w:rsidRPr="00857A75">
        <w:t>уникальности.</w:t>
      </w:r>
    </w:p>
    <w:p w:rsidR="005A5190" w:rsidRPr="00857A75" w:rsidRDefault="003C2B94">
      <w:pPr>
        <w:pStyle w:val="a3"/>
        <w:spacing w:before="1"/>
        <w:ind w:left="1268" w:firstLine="0"/>
      </w:pPr>
      <w:r w:rsidRPr="00857A75">
        <w:t>Воспитывающая</w:t>
      </w:r>
      <w:r w:rsidRPr="00857A75">
        <w:rPr>
          <w:spacing w:val="-3"/>
        </w:rPr>
        <w:t xml:space="preserve"> </w:t>
      </w:r>
      <w:r w:rsidRPr="00857A75">
        <w:t>среда</w:t>
      </w:r>
      <w:r w:rsidRPr="00857A75">
        <w:rPr>
          <w:spacing w:val="-2"/>
        </w:rPr>
        <w:t xml:space="preserve"> </w:t>
      </w:r>
      <w:r w:rsidRPr="00857A75">
        <w:t>строится</w:t>
      </w:r>
      <w:r w:rsidRPr="00857A75">
        <w:rPr>
          <w:spacing w:val="-6"/>
        </w:rPr>
        <w:t xml:space="preserve"> </w:t>
      </w:r>
      <w:r w:rsidRPr="00857A75">
        <w:t>по</w:t>
      </w:r>
      <w:r w:rsidRPr="00857A75">
        <w:rPr>
          <w:spacing w:val="2"/>
        </w:rPr>
        <w:t xml:space="preserve"> </w:t>
      </w:r>
      <w:r w:rsidRPr="00857A75">
        <w:t>трем</w:t>
      </w:r>
      <w:r w:rsidRPr="00857A75">
        <w:rPr>
          <w:spacing w:val="-4"/>
        </w:rPr>
        <w:t xml:space="preserve"> </w:t>
      </w:r>
      <w:r w:rsidRPr="00857A75">
        <w:t>линиям: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37"/>
        </w:tabs>
        <w:spacing w:before="2"/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 педагогического работника», который создает предметно-образную среду, способствующую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воспитанию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необходимых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457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«от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работника»,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ходе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формируются нравственные, гражданские, эстетические и иные качества ребенка с ОВЗ в ходе специально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организованного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обеспечивающего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поставленных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целей;</w:t>
      </w:r>
    </w:p>
    <w:p w:rsidR="005A5190" w:rsidRPr="00830B94" w:rsidRDefault="003C2B94" w:rsidP="005460B1">
      <w:pPr>
        <w:pStyle w:val="a4"/>
        <w:numPr>
          <w:ilvl w:val="0"/>
          <w:numId w:val="26"/>
        </w:numPr>
        <w:tabs>
          <w:tab w:val="left" w:pos="1381"/>
        </w:tabs>
        <w:spacing w:before="1" w:line="229" w:lineRule="exact"/>
        <w:ind w:left="1381" w:hanging="113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«от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ребенка»,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который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самостоятельно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действует,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творит,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получает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опыт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особенности</w:t>
      </w:r>
    </w:p>
    <w:p w:rsidR="005A5190" w:rsidRPr="00857A75" w:rsidRDefault="003C2B94" w:rsidP="005460B1">
      <w:pPr>
        <w:pStyle w:val="a4"/>
        <w:numPr>
          <w:ilvl w:val="0"/>
          <w:numId w:val="23"/>
        </w:numPr>
        <w:tabs>
          <w:tab w:val="left" w:pos="821"/>
        </w:tabs>
        <w:spacing w:line="229" w:lineRule="exact"/>
        <w:ind w:hanging="121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игровой.</w:t>
      </w:r>
    </w:p>
    <w:p w:rsidR="005A5190" w:rsidRPr="00857A75" w:rsidRDefault="003C2B94">
      <w:pPr>
        <w:pStyle w:val="a3"/>
        <w:spacing w:before="2" w:line="229" w:lineRule="exact"/>
        <w:ind w:left="1268" w:firstLine="0"/>
      </w:pPr>
      <w:r w:rsidRPr="00857A75">
        <w:t>Взаимодействия</w:t>
      </w:r>
      <w:r w:rsidRPr="00857A75">
        <w:rPr>
          <w:spacing w:val="-4"/>
        </w:rPr>
        <w:t xml:space="preserve"> </w:t>
      </w:r>
      <w:r w:rsidRPr="00857A75">
        <w:t>педагогического</w:t>
      </w:r>
      <w:r w:rsidRPr="00857A75">
        <w:rPr>
          <w:spacing w:val="-4"/>
        </w:rPr>
        <w:t xml:space="preserve"> </w:t>
      </w:r>
      <w:r w:rsidRPr="00857A75">
        <w:t>работника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4"/>
        </w:rPr>
        <w:t xml:space="preserve"> </w:t>
      </w:r>
      <w:r w:rsidRPr="00857A75">
        <w:t>детьми</w:t>
      </w:r>
      <w:r w:rsidRPr="00857A75">
        <w:rPr>
          <w:spacing w:val="-3"/>
        </w:rPr>
        <w:t xml:space="preserve"> </w:t>
      </w:r>
      <w:r w:rsidRPr="00857A75">
        <w:t>с</w:t>
      </w:r>
      <w:r w:rsidRPr="00857A75">
        <w:rPr>
          <w:spacing w:val="-8"/>
        </w:rPr>
        <w:t xml:space="preserve"> </w:t>
      </w:r>
      <w:r w:rsidRPr="00857A75">
        <w:t>ОВЗ.</w:t>
      </w:r>
      <w:r w:rsidRPr="00857A75">
        <w:rPr>
          <w:spacing w:val="-2"/>
        </w:rPr>
        <w:t xml:space="preserve"> </w:t>
      </w:r>
      <w:r w:rsidRPr="00857A75">
        <w:t>События</w:t>
      </w:r>
      <w:r w:rsidRPr="00857A75">
        <w:rPr>
          <w:spacing w:val="-7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ind w:right="688"/>
      </w:pPr>
      <w:r w:rsidRPr="00857A75">
        <w:t>Спроектированная педагогическим работником образовательная ситуация является воспитательным</w:t>
      </w:r>
      <w:r w:rsidRPr="00857A75">
        <w:rPr>
          <w:spacing w:val="1"/>
        </w:rPr>
        <w:t xml:space="preserve"> </w:t>
      </w:r>
      <w:r w:rsidRPr="00857A75">
        <w:t>событием. В каждом воспитательном событии педагогический работник продумывает смысл реальных и</w:t>
      </w:r>
      <w:r w:rsidRPr="00857A75">
        <w:rPr>
          <w:spacing w:val="1"/>
        </w:rPr>
        <w:t xml:space="preserve"> </w:t>
      </w:r>
      <w:r w:rsidRPr="00857A75">
        <w:t>возможных действий, обучающихся и смысл своих действий в контексте задач воспитания. Событием может</w:t>
      </w:r>
      <w:r w:rsidRPr="00857A75">
        <w:rPr>
          <w:spacing w:val="-47"/>
        </w:rPr>
        <w:t xml:space="preserve"> </w:t>
      </w:r>
      <w:r w:rsidRPr="00857A75">
        <w:t>быть не только организованное мероприятие, но и спонтанно возникшая ситуация, и любой режимный</w:t>
      </w:r>
      <w:r w:rsidRPr="00857A75">
        <w:rPr>
          <w:spacing w:val="1"/>
        </w:rPr>
        <w:t xml:space="preserve"> </w:t>
      </w:r>
      <w:r w:rsidRPr="00857A75">
        <w:t>момент,</w:t>
      </w:r>
      <w:r w:rsidRPr="00857A75">
        <w:rPr>
          <w:spacing w:val="1"/>
        </w:rPr>
        <w:t xml:space="preserve"> </w:t>
      </w:r>
      <w:r w:rsidRPr="00857A75">
        <w:t>традиции</w:t>
      </w:r>
      <w:r w:rsidRPr="00857A75">
        <w:rPr>
          <w:spacing w:val="1"/>
        </w:rPr>
        <w:t xml:space="preserve"> </w:t>
      </w:r>
      <w:r w:rsidRPr="00857A75">
        <w:t>утренней</w:t>
      </w:r>
      <w:r w:rsidRPr="00857A75">
        <w:rPr>
          <w:spacing w:val="1"/>
        </w:rPr>
        <w:t xml:space="preserve"> </w:t>
      </w:r>
      <w:r w:rsidRPr="00857A75">
        <w:t>встречи</w:t>
      </w:r>
      <w:r w:rsidRPr="00857A75">
        <w:rPr>
          <w:spacing w:val="1"/>
        </w:rPr>
        <w:t xml:space="preserve"> </w:t>
      </w:r>
      <w:r w:rsidRPr="00857A75">
        <w:t>обучающихся,</w:t>
      </w:r>
      <w:r w:rsidRPr="00857A75">
        <w:rPr>
          <w:spacing w:val="1"/>
        </w:rPr>
        <w:t xml:space="preserve"> </w:t>
      </w:r>
      <w:r w:rsidRPr="00857A75">
        <w:t>индивидуальная</w:t>
      </w:r>
      <w:r w:rsidRPr="00857A75">
        <w:rPr>
          <w:spacing w:val="1"/>
        </w:rPr>
        <w:t xml:space="preserve"> </w:t>
      </w:r>
      <w:r w:rsidRPr="00857A75">
        <w:t>беседа,</w:t>
      </w:r>
      <w:r w:rsidRPr="00857A75">
        <w:rPr>
          <w:spacing w:val="1"/>
        </w:rPr>
        <w:t xml:space="preserve"> </w:t>
      </w:r>
      <w:r w:rsidRPr="00857A75">
        <w:t>общие</w:t>
      </w:r>
      <w:r w:rsidRPr="00857A75">
        <w:rPr>
          <w:spacing w:val="1"/>
        </w:rPr>
        <w:t xml:space="preserve"> </w:t>
      </w:r>
      <w:r w:rsidRPr="00857A75">
        <w:t>дела,</w:t>
      </w:r>
      <w:r w:rsidRPr="00857A75">
        <w:rPr>
          <w:spacing w:val="1"/>
        </w:rPr>
        <w:t xml:space="preserve"> </w:t>
      </w:r>
      <w:r w:rsidRPr="00857A75">
        <w:t>совместно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реализуемые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проекты.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Планируемые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7"/>
        </w:rPr>
        <w:t xml:space="preserve"> </w:t>
      </w:r>
      <w:r w:rsidRPr="00857A75">
        <w:t>подготовленные</w:t>
      </w:r>
      <w:r w:rsidRPr="00857A75">
        <w:rPr>
          <w:spacing w:val="-12"/>
        </w:rPr>
        <w:t xml:space="preserve"> </w:t>
      </w:r>
      <w:r w:rsidRPr="00857A75">
        <w:t>педагогическим</w:t>
      </w:r>
      <w:r w:rsidRPr="00857A75">
        <w:rPr>
          <w:spacing w:val="-10"/>
        </w:rPr>
        <w:t xml:space="preserve"> </w:t>
      </w:r>
      <w:r w:rsidRPr="00857A75">
        <w:t>работником</w:t>
      </w:r>
      <w:r w:rsidRPr="00857A75">
        <w:rPr>
          <w:spacing w:val="-11"/>
        </w:rPr>
        <w:t xml:space="preserve"> </w:t>
      </w:r>
      <w:r w:rsidRPr="00857A75">
        <w:t>воспитательные</w:t>
      </w:r>
      <w:r w:rsidRPr="00857A75">
        <w:rPr>
          <w:spacing w:val="-8"/>
        </w:rPr>
        <w:t xml:space="preserve"> </w:t>
      </w:r>
      <w:r w:rsidRPr="00857A75">
        <w:t>события</w:t>
      </w:r>
      <w:r w:rsidRPr="00857A75">
        <w:rPr>
          <w:spacing w:val="-48"/>
        </w:rPr>
        <w:t xml:space="preserve"> </w:t>
      </w:r>
      <w:r w:rsidRPr="00857A75">
        <w:t>проектируются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календарным</w:t>
      </w:r>
      <w:r w:rsidRPr="00857A75">
        <w:rPr>
          <w:spacing w:val="1"/>
        </w:rPr>
        <w:t xml:space="preserve"> </w:t>
      </w:r>
      <w:r w:rsidRPr="00857A75">
        <w:t>планом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Организации,</w:t>
      </w:r>
      <w:r w:rsidRPr="00857A75">
        <w:rPr>
          <w:spacing w:val="1"/>
        </w:rPr>
        <w:t xml:space="preserve"> </w:t>
      </w:r>
      <w:r w:rsidRPr="00857A75">
        <w:t>группы,</w:t>
      </w:r>
      <w:r w:rsidRPr="00857A75">
        <w:rPr>
          <w:spacing w:val="1"/>
        </w:rPr>
        <w:t xml:space="preserve"> </w:t>
      </w:r>
      <w:r w:rsidRPr="00857A75">
        <w:t>ситуацией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-3"/>
        </w:rPr>
        <w:t xml:space="preserve"> </w:t>
      </w:r>
      <w:r w:rsidRPr="00857A75">
        <w:t>конкретного</w:t>
      </w:r>
      <w:r w:rsidRPr="00857A75">
        <w:rPr>
          <w:spacing w:val="5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ind w:left="1268" w:firstLine="0"/>
      </w:pPr>
      <w:r w:rsidRPr="00857A75">
        <w:t>Проектирование</w:t>
      </w:r>
      <w:r w:rsidRPr="00857A75">
        <w:rPr>
          <w:spacing w:val="-7"/>
        </w:rPr>
        <w:t xml:space="preserve"> </w:t>
      </w:r>
      <w:r w:rsidRPr="00857A75">
        <w:t>событий</w:t>
      </w:r>
      <w:r w:rsidRPr="00857A75">
        <w:rPr>
          <w:spacing w:val="-6"/>
        </w:rPr>
        <w:t xml:space="preserve"> </w:t>
      </w:r>
      <w:r w:rsidRPr="00857A75">
        <w:t>в</w:t>
      </w:r>
      <w:r w:rsidRPr="00857A75">
        <w:rPr>
          <w:spacing w:val="-5"/>
        </w:rPr>
        <w:t xml:space="preserve"> </w:t>
      </w:r>
      <w:r w:rsidRPr="00857A75">
        <w:t>Организации</w:t>
      </w:r>
      <w:r w:rsidRPr="00857A75">
        <w:rPr>
          <w:spacing w:val="-5"/>
        </w:rPr>
        <w:t xml:space="preserve"> </w:t>
      </w:r>
      <w:r w:rsidRPr="00857A75">
        <w:t>возможно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следующих</w:t>
      </w:r>
      <w:r w:rsidRPr="00857A75">
        <w:rPr>
          <w:spacing w:val="-6"/>
        </w:rPr>
        <w:t xml:space="preserve"> </w:t>
      </w:r>
      <w:r w:rsidRPr="00857A75">
        <w:t>формах: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05"/>
        </w:tabs>
        <w:spacing w:before="1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разработка и реализация значимых событий в ведущих видах деятельности (спектакль, построение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эксперимента,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конструирование,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спортивные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игры);</w:t>
      </w:r>
    </w:p>
    <w:p w:rsidR="005A5190" w:rsidRPr="00857A75" w:rsidRDefault="003C2B94" w:rsidP="005460B1">
      <w:pPr>
        <w:pStyle w:val="a4"/>
        <w:numPr>
          <w:ilvl w:val="0"/>
          <w:numId w:val="22"/>
        </w:numPr>
        <w:tabs>
          <w:tab w:val="left" w:pos="1441"/>
        </w:tabs>
        <w:spacing w:before="70"/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создание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творческих детско-педагогических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работников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проектов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(празднование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Дня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Победы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приглашением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ветеранов,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«Театр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детском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саду»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-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показ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спектакля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для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из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соседней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Организации).</w:t>
      </w:r>
    </w:p>
    <w:p w:rsidR="005A5190" w:rsidRPr="00857A75" w:rsidRDefault="003C2B94">
      <w:pPr>
        <w:pStyle w:val="a3"/>
        <w:spacing w:before="1"/>
        <w:ind w:right="685"/>
      </w:pPr>
      <w:r w:rsidRPr="00857A75">
        <w:t>Проектирование событий</w:t>
      </w:r>
      <w:r w:rsidRPr="00857A75">
        <w:rPr>
          <w:spacing w:val="1"/>
        </w:rPr>
        <w:t xml:space="preserve"> </w:t>
      </w:r>
      <w:r w:rsidRPr="00857A75">
        <w:t>позволяет построить</w:t>
      </w:r>
      <w:r w:rsidRPr="00857A75">
        <w:rPr>
          <w:spacing w:val="1"/>
        </w:rPr>
        <w:t xml:space="preserve"> </w:t>
      </w:r>
      <w:r w:rsidRPr="00857A75">
        <w:t>целостный</w:t>
      </w:r>
      <w:r w:rsidRPr="00857A75">
        <w:rPr>
          <w:spacing w:val="1"/>
        </w:rPr>
        <w:t xml:space="preserve"> </w:t>
      </w:r>
      <w:r w:rsidRPr="00857A75">
        <w:t>годовой</w:t>
      </w:r>
      <w:r w:rsidRPr="00857A75">
        <w:rPr>
          <w:spacing w:val="1"/>
        </w:rPr>
        <w:t xml:space="preserve"> </w:t>
      </w:r>
      <w:r w:rsidRPr="00857A75">
        <w:t>цикл</w:t>
      </w:r>
      <w:r w:rsidRPr="00857A75">
        <w:rPr>
          <w:spacing w:val="1"/>
        </w:rPr>
        <w:t xml:space="preserve"> </w:t>
      </w:r>
      <w:r w:rsidRPr="00857A75">
        <w:t>методической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 традиционных ценностей российского общества. Это поможет каждому педагогическому работнику</w:t>
      </w:r>
      <w:r w:rsidRPr="00857A75">
        <w:rPr>
          <w:spacing w:val="1"/>
        </w:rPr>
        <w:t xml:space="preserve"> </w:t>
      </w:r>
      <w:r w:rsidRPr="00857A75">
        <w:t>создать тематический творческий проект в своей группе и спроектировать работу с группой в целом,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подгруппами</w:t>
      </w:r>
      <w:r w:rsidRPr="00857A75">
        <w:rPr>
          <w:spacing w:val="-3"/>
        </w:rPr>
        <w:t xml:space="preserve"> </w:t>
      </w:r>
      <w:r w:rsidRPr="00857A75">
        <w:t>обучающихся,</w:t>
      </w:r>
      <w:r w:rsidRPr="00857A75">
        <w:rPr>
          <w:spacing w:val="3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каждым</w:t>
      </w:r>
      <w:r w:rsidRPr="00857A75">
        <w:rPr>
          <w:spacing w:val="3"/>
        </w:rPr>
        <w:t xml:space="preserve"> </w:t>
      </w:r>
      <w:r w:rsidRPr="00857A75">
        <w:t>ребенком.</w:t>
      </w:r>
    </w:p>
    <w:p w:rsidR="005A5190" w:rsidRPr="00830B94" w:rsidRDefault="003C2B94">
      <w:pPr>
        <w:pStyle w:val="1"/>
        <w:spacing w:before="5" w:line="227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предметно-пространственной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</w:t>
      </w:r>
    </w:p>
    <w:p w:rsidR="005A5190" w:rsidRPr="00857A75" w:rsidRDefault="003C2B94">
      <w:pPr>
        <w:pStyle w:val="a3"/>
        <w:spacing w:line="242" w:lineRule="auto"/>
        <w:ind w:right="694"/>
      </w:pPr>
      <w:r w:rsidRPr="00857A75">
        <w:t>Предметно-пространственная</w:t>
      </w:r>
      <w:r w:rsidRPr="00857A75">
        <w:rPr>
          <w:spacing w:val="1"/>
        </w:rPr>
        <w:t xml:space="preserve"> </w:t>
      </w:r>
      <w:r w:rsidRPr="00857A75">
        <w:t>среда</w:t>
      </w:r>
      <w:r w:rsidRPr="00857A75">
        <w:rPr>
          <w:spacing w:val="1"/>
        </w:rPr>
        <w:t xml:space="preserve"> </w:t>
      </w:r>
      <w:r w:rsidRPr="00857A75">
        <w:t>(далее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ППС)</w:t>
      </w:r>
      <w:r w:rsidRPr="00857A75">
        <w:rPr>
          <w:spacing w:val="1"/>
        </w:rPr>
        <w:t xml:space="preserve"> </w:t>
      </w:r>
      <w:r w:rsidRPr="00857A75">
        <w:t>должна отражать</w:t>
      </w:r>
      <w:r w:rsidRPr="00857A75">
        <w:rPr>
          <w:spacing w:val="1"/>
        </w:rPr>
        <w:t xml:space="preserve"> </w:t>
      </w:r>
      <w:r w:rsidRPr="00857A75">
        <w:t>федеральную,</w:t>
      </w:r>
      <w:r w:rsidRPr="00857A75">
        <w:rPr>
          <w:spacing w:val="1"/>
        </w:rPr>
        <w:t xml:space="preserve"> </w:t>
      </w:r>
      <w:r w:rsidRPr="00857A75">
        <w:t>региональную</w:t>
      </w:r>
      <w:r w:rsidRPr="00857A75">
        <w:rPr>
          <w:spacing w:val="1"/>
        </w:rPr>
        <w:t xml:space="preserve"> </w:t>
      </w:r>
      <w:r w:rsidRPr="00857A75">
        <w:t>специфику,</w:t>
      </w:r>
      <w:r w:rsidRPr="00857A75">
        <w:rPr>
          <w:spacing w:val="2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специфику</w:t>
      </w:r>
      <w:r w:rsidRPr="00857A75">
        <w:rPr>
          <w:spacing w:val="-7"/>
        </w:rPr>
        <w:t xml:space="preserve"> </w:t>
      </w:r>
      <w:r w:rsidRPr="00857A75">
        <w:t>ОО и</w:t>
      </w:r>
      <w:r w:rsidRPr="00857A75">
        <w:rPr>
          <w:spacing w:val="1"/>
        </w:rPr>
        <w:t xml:space="preserve"> </w:t>
      </w:r>
      <w:r w:rsidRPr="00857A75">
        <w:t>включать:</w:t>
      </w:r>
    </w:p>
    <w:p w:rsidR="005A5190" w:rsidRPr="00857A75" w:rsidRDefault="003C2B94">
      <w:pPr>
        <w:pStyle w:val="a3"/>
        <w:spacing w:line="226" w:lineRule="exact"/>
        <w:ind w:left="1268" w:firstLine="0"/>
      </w:pPr>
      <w:r w:rsidRPr="00857A75">
        <w:t>оформление</w:t>
      </w:r>
      <w:r w:rsidRPr="00857A75">
        <w:rPr>
          <w:spacing w:val="-5"/>
        </w:rPr>
        <w:t xml:space="preserve"> </w:t>
      </w:r>
      <w:r w:rsidRPr="00857A75">
        <w:t>помещений;</w:t>
      </w:r>
    </w:p>
    <w:p w:rsidR="005A5190" w:rsidRPr="00857A75" w:rsidRDefault="003C2B94">
      <w:pPr>
        <w:pStyle w:val="a3"/>
        <w:ind w:right="693"/>
      </w:pPr>
      <w:r w:rsidRPr="00857A75">
        <w:t>оборудование,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том</w:t>
      </w:r>
      <w:r w:rsidRPr="00857A75">
        <w:rPr>
          <w:spacing w:val="1"/>
        </w:rPr>
        <w:t xml:space="preserve"> </w:t>
      </w:r>
      <w:r w:rsidRPr="00857A75">
        <w:t>числе</w:t>
      </w:r>
      <w:r w:rsidRPr="00857A75">
        <w:rPr>
          <w:spacing w:val="1"/>
        </w:rPr>
        <w:t xml:space="preserve"> </w:t>
      </w:r>
      <w:r w:rsidRPr="00857A75">
        <w:t>специализированное</w:t>
      </w:r>
      <w:r w:rsidRPr="00857A75">
        <w:rPr>
          <w:spacing w:val="1"/>
        </w:rPr>
        <w:t xml:space="preserve"> </w:t>
      </w:r>
      <w:r w:rsidRPr="00857A75">
        <w:t>оборудование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обучения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обучающихся с</w:t>
      </w:r>
      <w:r w:rsidRPr="00857A75">
        <w:rPr>
          <w:spacing w:val="1"/>
        </w:rPr>
        <w:t xml:space="preserve"> </w:t>
      </w:r>
      <w:r w:rsidRPr="00857A75">
        <w:t>ОВЗ;</w:t>
      </w:r>
    </w:p>
    <w:p w:rsidR="005A5190" w:rsidRPr="00857A75" w:rsidRDefault="003C2B94">
      <w:pPr>
        <w:pStyle w:val="a3"/>
        <w:spacing w:line="229" w:lineRule="exact"/>
        <w:ind w:left="1268" w:firstLine="0"/>
        <w:jc w:val="left"/>
      </w:pPr>
      <w:r w:rsidRPr="00857A75">
        <w:t>игрушки.</w:t>
      </w:r>
    </w:p>
    <w:p w:rsidR="005A5190" w:rsidRPr="00857A75" w:rsidRDefault="003C2B94">
      <w:pPr>
        <w:pStyle w:val="a3"/>
        <w:spacing w:line="242" w:lineRule="auto"/>
        <w:jc w:val="left"/>
      </w:pPr>
      <w:r w:rsidRPr="00857A75">
        <w:t>ППС</w:t>
      </w:r>
      <w:r w:rsidRPr="00857A75">
        <w:rPr>
          <w:spacing w:val="44"/>
        </w:rPr>
        <w:t xml:space="preserve"> </w:t>
      </w:r>
      <w:r w:rsidRPr="00857A75">
        <w:t>должна</w:t>
      </w:r>
      <w:r w:rsidRPr="00857A75">
        <w:rPr>
          <w:spacing w:val="41"/>
        </w:rPr>
        <w:t xml:space="preserve"> </w:t>
      </w:r>
      <w:r w:rsidRPr="00857A75">
        <w:t>отражать</w:t>
      </w:r>
      <w:r w:rsidRPr="00857A75">
        <w:rPr>
          <w:spacing w:val="44"/>
        </w:rPr>
        <w:t xml:space="preserve"> </w:t>
      </w:r>
      <w:r w:rsidRPr="00857A75">
        <w:t>ценности,</w:t>
      </w:r>
      <w:r w:rsidRPr="00857A75">
        <w:rPr>
          <w:spacing w:val="43"/>
        </w:rPr>
        <w:t xml:space="preserve"> </w:t>
      </w:r>
      <w:r w:rsidRPr="00857A75">
        <w:t>на</w:t>
      </w:r>
      <w:r w:rsidRPr="00857A75">
        <w:rPr>
          <w:spacing w:val="42"/>
        </w:rPr>
        <w:t xml:space="preserve"> </w:t>
      </w:r>
      <w:r w:rsidRPr="00857A75">
        <w:t>которых</w:t>
      </w:r>
      <w:r w:rsidRPr="00857A75">
        <w:rPr>
          <w:spacing w:val="41"/>
        </w:rPr>
        <w:t xml:space="preserve"> </w:t>
      </w:r>
      <w:r w:rsidRPr="00857A75">
        <w:t>строится</w:t>
      </w:r>
      <w:r w:rsidRPr="00857A75">
        <w:rPr>
          <w:spacing w:val="42"/>
        </w:rPr>
        <w:t xml:space="preserve"> </w:t>
      </w:r>
      <w:r w:rsidRPr="00857A75">
        <w:t>программа</w:t>
      </w:r>
      <w:r w:rsidRPr="00857A75">
        <w:rPr>
          <w:spacing w:val="41"/>
        </w:rPr>
        <w:t xml:space="preserve"> </w:t>
      </w:r>
      <w:r w:rsidRPr="00857A75">
        <w:t>воспитания,</w:t>
      </w:r>
      <w:r w:rsidRPr="00857A75">
        <w:rPr>
          <w:spacing w:val="47"/>
        </w:rPr>
        <w:t xml:space="preserve"> </w:t>
      </w:r>
      <w:r w:rsidRPr="00857A75">
        <w:t>способствовать</w:t>
      </w:r>
      <w:r w:rsidRPr="00857A75">
        <w:rPr>
          <w:spacing w:val="44"/>
        </w:rPr>
        <w:t xml:space="preserve"> </w:t>
      </w:r>
      <w:r w:rsidRPr="00857A75">
        <w:t>их</w:t>
      </w:r>
      <w:r w:rsidRPr="00857A75">
        <w:rPr>
          <w:spacing w:val="-47"/>
        </w:rPr>
        <w:t xml:space="preserve"> </w:t>
      </w:r>
      <w:r w:rsidRPr="00857A75">
        <w:t>принятию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раскрытию ребенком</w:t>
      </w:r>
      <w:r w:rsidRPr="00857A75">
        <w:rPr>
          <w:spacing w:val="3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ОВЗ.</w:t>
      </w:r>
    </w:p>
    <w:p w:rsidR="005A5190" w:rsidRPr="00857A75" w:rsidRDefault="003C2B94">
      <w:pPr>
        <w:pStyle w:val="a3"/>
        <w:spacing w:line="225" w:lineRule="exact"/>
        <w:ind w:left="1268" w:firstLine="0"/>
        <w:jc w:val="left"/>
      </w:pPr>
      <w:r w:rsidRPr="00857A75">
        <w:t>Среда</w:t>
      </w:r>
      <w:r w:rsidRPr="00857A75">
        <w:rPr>
          <w:spacing w:val="-3"/>
        </w:rPr>
        <w:t xml:space="preserve"> </w:t>
      </w:r>
      <w:r w:rsidRPr="00857A75">
        <w:t>включает</w:t>
      </w:r>
      <w:r w:rsidRPr="00857A75">
        <w:rPr>
          <w:spacing w:val="-2"/>
        </w:rPr>
        <w:t xml:space="preserve"> </w:t>
      </w:r>
      <w:r w:rsidRPr="00857A75">
        <w:t>знаки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1"/>
        </w:rPr>
        <w:t xml:space="preserve"> </w:t>
      </w:r>
      <w:r w:rsidRPr="00857A75">
        <w:t>символы</w:t>
      </w:r>
      <w:r w:rsidRPr="00857A75">
        <w:rPr>
          <w:spacing w:val="-5"/>
        </w:rPr>
        <w:t xml:space="preserve"> </w:t>
      </w:r>
      <w:r w:rsidRPr="00857A75">
        <w:t>государства, региона,</w:t>
      </w:r>
      <w:r w:rsidRPr="00857A75">
        <w:rPr>
          <w:spacing w:val="-5"/>
        </w:rPr>
        <w:t xml:space="preserve"> </w:t>
      </w:r>
      <w:r w:rsidRPr="00857A75">
        <w:t>города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ind w:right="683"/>
        <w:jc w:val="left"/>
      </w:pPr>
      <w:r w:rsidRPr="00857A75">
        <w:t>Среда</w:t>
      </w:r>
      <w:r w:rsidRPr="00857A75">
        <w:rPr>
          <w:spacing w:val="1"/>
        </w:rPr>
        <w:t xml:space="preserve"> </w:t>
      </w:r>
      <w:r w:rsidRPr="00857A75">
        <w:t>отражает</w:t>
      </w:r>
      <w:r w:rsidRPr="00857A75">
        <w:rPr>
          <w:spacing w:val="1"/>
        </w:rPr>
        <w:t xml:space="preserve"> </w:t>
      </w:r>
      <w:r w:rsidRPr="00857A75">
        <w:t>региональные,</w:t>
      </w:r>
      <w:r w:rsidRPr="00857A75">
        <w:rPr>
          <w:spacing w:val="1"/>
        </w:rPr>
        <w:t xml:space="preserve"> </w:t>
      </w:r>
      <w:r w:rsidRPr="00857A75">
        <w:t>этнографические,</w:t>
      </w:r>
      <w:r w:rsidRPr="00857A75">
        <w:rPr>
          <w:spacing w:val="1"/>
        </w:rPr>
        <w:t xml:space="preserve"> </w:t>
      </w:r>
      <w:r w:rsidRPr="00857A75">
        <w:t>конфессиональные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другие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-47"/>
        </w:rPr>
        <w:t xml:space="preserve"> </w:t>
      </w:r>
      <w:r w:rsidRPr="00857A75">
        <w:t>социокультурных условий,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которых</w:t>
      </w:r>
      <w:r w:rsidRPr="00857A75">
        <w:rPr>
          <w:spacing w:val="-3"/>
        </w:rPr>
        <w:t xml:space="preserve"> </w:t>
      </w:r>
      <w:r w:rsidRPr="00857A75">
        <w:t>находится</w:t>
      </w:r>
      <w:r w:rsidRPr="00857A75">
        <w:rPr>
          <w:spacing w:val="1"/>
        </w:rPr>
        <w:t xml:space="preserve"> </w:t>
      </w:r>
      <w:r w:rsidRPr="00857A75">
        <w:t>Организация.</w:t>
      </w:r>
    </w:p>
    <w:p w:rsidR="005A5190" w:rsidRPr="00857A75" w:rsidRDefault="003C2B94">
      <w:pPr>
        <w:pStyle w:val="a3"/>
        <w:spacing w:line="229" w:lineRule="exact"/>
        <w:ind w:left="1268" w:firstLine="0"/>
        <w:jc w:val="left"/>
      </w:pPr>
      <w:r w:rsidRPr="00857A75">
        <w:t>Среда</w:t>
      </w:r>
      <w:r w:rsidRPr="00857A75">
        <w:rPr>
          <w:spacing w:val="-3"/>
        </w:rPr>
        <w:t xml:space="preserve"> </w:t>
      </w:r>
      <w:r w:rsidRPr="00857A75">
        <w:t>должна</w:t>
      </w:r>
      <w:r w:rsidRPr="00857A75">
        <w:rPr>
          <w:spacing w:val="-3"/>
        </w:rPr>
        <w:t xml:space="preserve"> </w:t>
      </w:r>
      <w:r w:rsidRPr="00857A75">
        <w:t>быть</w:t>
      </w:r>
      <w:r w:rsidRPr="00857A75">
        <w:rPr>
          <w:spacing w:val="-4"/>
        </w:rPr>
        <w:t xml:space="preserve"> </w:t>
      </w:r>
      <w:r w:rsidRPr="00857A75">
        <w:t>экологичной,</w:t>
      </w:r>
      <w:r w:rsidRPr="00857A75">
        <w:rPr>
          <w:spacing w:val="-1"/>
        </w:rPr>
        <w:t xml:space="preserve"> </w:t>
      </w:r>
      <w:r w:rsidRPr="00857A75">
        <w:t>природосообразной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безопасной.</w:t>
      </w:r>
    </w:p>
    <w:p w:rsidR="005A5190" w:rsidRPr="00857A75" w:rsidRDefault="003C2B94">
      <w:pPr>
        <w:pStyle w:val="a3"/>
        <w:spacing w:line="242" w:lineRule="auto"/>
        <w:ind w:right="693"/>
      </w:pPr>
      <w:r w:rsidRPr="00857A75">
        <w:t>Среда</w:t>
      </w:r>
      <w:r w:rsidRPr="00857A75">
        <w:rPr>
          <w:spacing w:val="-3"/>
        </w:rPr>
        <w:t xml:space="preserve"> </w:t>
      </w:r>
      <w:r w:rsidRPr="00857A75">
        <w:t>обеспечивает</w:t>
      </w:r>
      <w:r w:rsidRPr="00857A75">
        <w:rPr>
          <w:spacing w:val="-2"/>
        </w:rPr>
        <w:t xml:space="preserve"> </w:t>
      </w:r>
      <w:r w:rsidRPr="00857A75">
        <w:t>ребенку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ОВЗ</w:t>
      </w:r>
      <w:r w:rsidRPr="00857A75">
        <w:rPr>
          <w:spacing w:val="-3"/>
        </w:rPr>
        <w:t xml:space="preserve"> </w:t>
      </w:r>
      <w:r w:rsidRPr="00857A75">
        <w:t>возможность</w:t>
      </w:r>
      <w:r w:rsidRPr="00857A75">
        <w:rPr>
          <w:spacing w:val="-5"/>
        </w:rPr>
        <w:t xml:space="preserve"> </w:t>
      </w:r>
      <w:r w:rsidRPr="00857A75">
        <w:t>общения,</w:t>
      </w:r>
      <w:r w:rsidRPr="00857A75">
        <w:rPr>
          <w:spacing w:val="-5"/>
        </w:rPr>
        <w:t xml:space="preserve"> </w:t>
      </w:r>
      <w:r w:rsidRPr="00857A75">
        <w:t>игры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совместной</w:t>
      </w:r>
      <w:r w:rsidRPr="00857A75">
        <w:rPr>
          <w:spacing w:val="-6"/>
        </w:rPr>
        <w:t xml:space="preserve"> </w:t>
      </w:r>
      <w:r w:rsidRPr="00857A75">
        <w:t>деятельности.</w:t>
      </w:r>
      <w:r w:rsidRPr="00857A75">
        <w:rPr>
          <w:spacing w:val="-4"/>
        </w:rPr>
        <w:t xml:space="preserve"> </w:t>
      </w:r>
      <w:r w:rsidRPr="00857A75">
        <w:t>Отражает</w:t>
      </w:r>
      <w:r w:rsidRPr="00857A75">
        <w:rPr>
          <w:spacing w:val="-48"/>
        </w:rPr>
        <w:t xml:space="preserve"> </w:t>
      </w:r>
      <w:r w:rsidRPr="00857A75">
        <w:t>ценность</w:t>
      </w:r>
      <w:r w:rsidRPr="00857A75">
        <w:rPr>
          <w:spacing w:val="2"/>
        </w:rPr>
        <w:t xml:space="preserve"> </w:t>
      </w:r>
      <w:r w:rsidRPr="00857A75">
        <w:t>семьи,</w:t>
      </w:r>
      <w:r w:rsidRPr="00857A75">
        <w:rPr>
          <w:spacing w:val="-1"/>
        </w:rPr>
        <w:t xml:space="preserve"> </w:t>
      </w:r>
      <w:r w:rsidRPr="00857A75">
        <w:t>людей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-3"/>
        </w:rPr>
        <w:t xml:space="preserve"> </w:t>
      </w:r>
      <w:r w:rsidRPr="00857A75">
        <w:t>поколений,</w:t>
      </w:r>
      <w:r w:rsidRPr="00857A75">
        <w:rPr>
          <w:spacing w:val="2"/>
        </w:rPr>
        <w:t xml:space="preserve"> </w:t>
      </w:r>
      <w:r w:rsidRPr="00857A75">
        <w:t>радость</w:t>
      </w:r>
      <w:r w:rsidRPr="00857A75">
        <w:rPr>
          <w:spacing w:val="-1"/>
        </w:rPr>
        <w:t xml:space="preserve"> </w:t>
      </w:r>
      <w:r w:rsidRPr="00857A75">
        <w:t>общения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семьей.</w:t>
      </w:r>
    </w:p>
    <w:p w:rsidR="005A5190" w:rsidRPr="00857A75" w:rsidRDefault="003C2B94">
      <w:pPr>
        <w:pStyle w:val="a3"/>
        <w:ind w:right="686"/>
      </w:pPr>
      <w:r w:rsidRPr="00857A75">
        <w:t>Среда обеспечивает ребенку с ОВЗ возможность познавательного развития, экспериментирования,</w:t>
      </w:r>
      <w:r w:rsidRPr="00857A75">
        <w:rPr>
          <w:spacing w:val="1"/>
        </w:rPr>
        <w:t xml:space="preserve"> </w:t>
      </w:r>
      <w:r w:rsidRPr="00857A75">
        <w:t>освоения новых технологий, раскрывает красоту знаний, необходимость научного познания, формирует</w:t>
      </w:r>
      <w:r w:rsidRPr="00857A75">
        <w:rPr>
          <w:spacing w:val="1"/>
        </w:rPr>
        <w:t xml:space="preserve"> </w:t>
      </w:r>
      <w:r w:rsidRPr="00857A75">
        <w:t>научную</w:t>
      </w:r>
      <w:r w:rsidRPr="00857A75">
        <w:rPr>
          <w:spacing w:val="-1"/>
        </w:rPr>
        <w:t xml:space="preserve"> </w:t>
      </w:r>
      <w:r w:rsidRPr="00857A75">
        <w:t>картину</w:t>
      </w:r>
      <w:r w:rsidRPr="00857A75">
        <w:rPr>
          <w:spacing w:val="-7"/>
        </w:rPr>
        <w:t xml:space="preserve"> </w:t>
      </w:r>
      <w:r w:rsidRPr="00857A75">
        <w:t>мира.</w:t>
      </w:r>
    </w:p>
    <w:p w:rsidR="005A5190" w:rsidRPr="00857A75" w:rsidRDefault="003C2B94">
      <w:pPr>
        <w:pStyle w:val="a3"/>
        <w:ind w:right="693"/>
      </w:pPr>
      <w:r w:rsidRPr="00857A75">
        <w:t>Среда</w:t>
      </w:r>
      <w:r w:rsidRPr="00857A75">
        <w:rPr>
          <w:spacing w:val="-3"/>
        </w:rPr>
        <w:t xml:space="preserve"> </w:t>
      </w:r>
      <w:r w:rsidRPr="00857A75">
        <w:t>обеспечивает</w:t>
      </w:r>
      <w:r w:rsidRPr="00857A75">
        <w:rPr>
          <w:spacing w:val="-2"/>
        </w:rPr>
        <w:t xml:space="preserve"> </w:t>
      </w:r>
      <w:r w:rsidRPr="00857A75">
        <w:t>ребенку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ОВЗ</w:t>
      </w:r>
      <w:r w:rsidRPr="00857A75">
        <w:rPr>
          <w:spacing w:val="-7"/>
        </w:rPr>
        <w:t xml:space="preserve"> </w:t>
      </w:r>
      <w:r w:rsidRPr="00857A75">
        <w:t>возможность</w:t>
      </w:r>
      <w:r w:rsidRPr="00857A75">
        <w:rPr>
          <w:spacing w:val="-2"/>
        </w:rPr>
        <w:t xml:space="preserve"> </w:t>
      </w:r>
      <w:r w:rsidRPr="00857A75">
        <w:t>посильного</w:t>
      </w:r>
      <w:r w:rsidRPr="00857A75">
        <w:rPr>
          <w:spacing w:val="-5"/>
        </w:rPr>
        <w:t xml:space="preserve"> </w:t>
      </w:r>
      <w:r w:rsidRPr="00857A75">
        <w:t>труда,</w:t>
      </w:r>
      <w:r w:rsidRPr="00857A75">
        <w:rPr>
          <w:spacing w:val="-1"/>
        </w:rPr>
        <w:t xml:space="preserve"> </w:t>
      </w:r>
      <w:r w:rsidRPr="00857A75">
        <w:t>а</w:t>
      </w:r>
      <w:r w:rsidRPr="00857A75">
        <w:rPr>
          <w:spacing w:val="-3"/>
        </w:rPr>
        <w:t xml:space="preserve"> </w:t>
      </w:r>
      <w:r w:rsidRPr="00857A75">
        <w:t>также</w:t>
      </w:r>
      <w:r w:rsidRPr="00857A75">
        <w:rPr>
          <w:spacing w:val="-10"/>
        </w:rPr>
        <w:t xml:space="preserve"> </w:t>
      </w:r>
      <w:r w:rsidRPr="00857A75">
        <w:t>отражает</w:t>
      </w:r>
      <w:r w:rsidRPr="00857A75">
        <w:rPr>
          <w:spacing w:val="-6"/>
        </w:rPr>
        <w:t xml:space="preserve"> </w:t>
      </w:r>
      <w:r w:rsidRPr="00857A75">
        <w:t>ценности</w:t>
      </w:r>
      <w:r w:rsidRPr="00857A75">
        <w:rPr>
          <w:spacing w:val="-5"/>
        </w:rPr>
        <w:t xml:space="preserve"> </w:t>
      </w:r>
      <w:r w:rsidRPr="00857A75">
        <w:t>труда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47"/>
        </w:rPr>
        <w:t xml:space="preserve"> </w:t>
      </w:r>
      <w:r w:rsidRPr="00857A75">
        <w:t>жизни</w:t>
      </w:r>
      <w:r w:rsidRPr="00857A75">
        <w:rPr>
          <w:spacing w:val="1"/>
        </w:rPr>
        <w:t xml:space="preserve"> </w:t>
      </w:r>
      <w:r w:rsidRPr="00857A75">
        <w:t>человека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государства</w:t>
      </w:r>
      <w:r w:rsidRPr="00857A75">
        <w:rPr>
          <w:spacing w:val="1"/>
        </w:rPr>
        <w:t xml:space="preserve"> </w:t>
      </w:r>
      <w:r w:rsidRPr="00857A75">
        <w:t>(портреты</w:t>
      </w:r>
      <w:r w:rsidRPr="00857A75">
        <w:rPr>
          <w:spacing w:val="1"/>
        </w:rPr>
        <w:t xml:space="preserve"> </w:t>
      </w:r>
      <w:r w:rsidRPr="00857A75">
        <w:t>членов</w:t>
      </w:r>
      <w:r w:rsidRPr="00857A75">
        <w:rPr>
          <w:spacing w:val="1"/>
        </w:rPr>
        <w:t xml:space="preserve"> </w:t>
      </w:r>
      <w:r w:rsidRPr="00857A75">
        <w:t>семей</w:t>
      </w:r>
      <w:r w:rsidRPr="00857A75">
        <w:rPr>
          <w:spacing w:val="1"/>
        </w:rPr>
        <w:t xml:space="preserve"> </w:t>
      </w:r>
      <w:r w:rsidRPr="00857A75">
        <w:t>обучающихся,</w:t>
      </w:r>
      <w:r w:rsidRPr="00857A75">
        <w:rPr>
          <w:spacing w:val="1"/>
        </w:rPr>
        <w:t xml:space="preserve"> </w:t>
      </w:r>
      <w:r w:rsidRPr="00857A75">
        <w:t>героев</w:t>
      </w:r>
      <w:r w:rsidRPr="00857A75">
        <w:rPr>
          <w:spacing w:val="1"/>
        </w:rPr>
        <w:t xml:space="preserve"> </w:t>
      </w:r>
      <w:r w:rsidRPr="00857A75">
        <w:t>труда,</w:t>
      </w:r>
      <w:r w:rsidRPr="00857A75">
        <w:rPr>
          <w:spacing w:val="1"/>
        </w:rPr>
        <w:t xml:space="preserve"> </w:t>
      </w:r>
      <w:r w:rsidRPr="00857A75">
        <w:t>представителей</w:t>
      </w:r>
      <w:r w:rsidRPr="00857A75">
        <w:rPr>
          <w:spacing w:val="1"/>
        </w:rPr>
        <w:t xml:space="preserve"> </w:t>
      </w:r>
      <w:r w:rsidRPr="00857A75">
        <w:t>профессий)</w:t>
      </w:r>
      <w:r w:rsidRPr="00857A75">
        <w:rPr>
          <w:spacing w:val="-2"/>
        </w:rPr>
        <w:t xml:space="preserve"> </w:t>
      </w:r>
      <w:r w:rsidRPr="00857A75">
        <w:t>Результаты</w:t>
      </w:r>
      <w:r w:rsidRPr="00857A75">
        <w:rPr>
          <w:spacing w:val="2"/>
        </w:rPr>
        <w:t xml:space="preserve"> </w:t>
      </w:r>
      <w:r w:rsidRPr="00857A75">
        <w:t>труда ребенка с ОВЗ могут</w:t>
      </w:r>
      <w:r w:rsidRPr="00857A75">
        <w:rPr>
          <w:spacing w:val="2"/>
        </w:rPr>
        <w:t xml:space="preserve"> </w:t>
      </w:r>
      <w:r w:rsidRPr="00857A75">
        <w:t>быть</w:t>
      </w:r>
      <w:r w:rsidRPr="00857A75">
        <w:rPr>
          <w:spacing w:val="-2"/>
        </w:rPr>
        <w:t xml:space="preserve"> </w:t>
      </w:r>
      <w:r w:rsidRPr="00857A75">
        <w:t>отражены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сохранены</w:t>
      </w:r>
      <w:r w:rsidRPr="00857A75">
        <w:rPr>
          <w:spacing w:val="2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среде.</w:t>
      </w:r>
    </w:p>
    <w:p w:rsidR="005A5190" w:rsidRPr="00857A75" w:rsidRDefault="003C2B94">
      <w:pPr>
        <w:pStyle w:val="a3"/>
        <w:spacing w:line="242" w:lineRule="auto"/>
        <w:ind w:right="692"/>
      </w:pPr>
      <w:r w:rsidRPr="00857A75">
        <w:t>Среда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ребенку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возможности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укрепления</w:t>
      </w:r>
      <w:r w:rsidRPr="00857A75">
        <w:rPr>
          <w:spacing w:val="1"/>
        </w:rPr>
        <w:t xml:space="preserve"> </w:t>
      </w:r>
      <w:r w:rsidRPr="00857A75">
        <w:t>здоровья,</w:t>
      </w:r>
      <w:r w:rsidRPr="00857A75">
        <w:rPr>
          <w:spacing w:val="1"/>
        </w:rPr>
        <w:t xml:space="preserve"> </w:t>
      </w:r>
      <w:r w:rsidRPr="00857A75">
        <w:t>раскрывает</w:t>
      </w:r>
      <w:r w:rsidRPr="00857A75">
        <w:rPr>
          <w:spacing w:val="1"/>
        </w:rPr>
        <w:t xml:space="preserve"> </w:t>
      </w:r>
      <w:r w:rsidRPr="00857A75">
        <w:t>смысл</w:t>
      </w:r>
      <w:r w:rsidRPr="00857A75">
        <w:rPr>
          <w:spacing w:val="1"/>
        </w:rPr>
        <w:t xml:space="preserve"> </w:t>
      </w:r>
      <w:r w:rsidRPr="00857A75">
        <w:t>здорового образа</w:t>
      </w:r>
      <w:r w:rsidRPr="00857A75">
        <w:rPr>
          <w:spacing w:val="-2"/>
        </w:rPr>
        <w:t xml:space="preserve"> </w:t>
      </w:r>
      <w:r w:rsidRPr="00857A75">
        <w:t>жизни,</w:t>
      </w:r>
      <w:r w:rsidRPr="00857A75">
        <w:rPr>
          <w:spacing w:val="-1"/>
        </w:rPr>
        <w:t xml:space="preserve"> </w:t>
      </w:r>
      <w:r w:rsidRPr="00857A75">
        <w:t>физической</w:t>
      </w:r>
      <w:r w:rsidRPr="00857A75">
        <w:rPr>
          <w:spacing w:val="-2"/>
        </w:rPr>
        <w:t xml:space="preserve"> </w:t>
      </w:r>
      <w:r w:rsidRPr="00857A75">
        <w:t>культуры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спорта.</w:t>
      </w:r>
    </w:p>
    <w:p w:rsidR="005A5190" w:rsidRPr="00857A75" w:rsidRDefault="003C2B94">
      <w:pPr>
        <w:pStyle w:val="a3"/>
        <w:ind w:right="692"/>
      </w:pPr>
      <w:r w:rsidRPr="00857A75">
        <w:lastRenderedPageBreak/>
        <w:t>Среда</w:t>
      </w:r>
      <w:r w:rsidRPr="00857A75">
        <w:rPr>
          <w:spacing w:val="1"/>
        </w:rPr>
        <w:t xml:space="preserve"> </w:t>
      </w:r>
      <w:r w:rsidRPr="00857A75">
        <w:t>предоставляет</w:t>
      </w:r>
      <w:r w:rsidRPr="00857A75">
        <w:rPr>
          <w:spacing w:val="1"/>
        </w:rPr>
        <w:t xml:space="preserve"> </w:t>
      </w:r>
      <w:r w:rsidRPr="00857A75">
        <w:t>ребенку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возможность</w:t>
      </w:r>
      <w:r w:rsidRPr="00857A75">
        <w:rPr>
          <w:spacing w:val="1"/>
        </w:rPr>
        <w:t xml:space="preserve"> </w:t>
      </w:r>
      <w:r w:rsidRPr="00857A75">
        <w:t>погружения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культуру</w:t>
      </w:r>
      <w:r w:rsidRPr="00857A75">
        <w:rPr>
          <w:spacing w:val="1"/>
        </w:rPr>
        <w:t xml:space="preserve"> </w:t>
      </w:r>
      <w:r w:rsidRPr="00857A75">
        <w:t>России,</w:t>
      </w:r>
      <w:r w:rsidRPr="00857A75">
        <w:rPr>
          <w:spacing w:val="1"/>
        </w:rPr>
        <w:t xml:space="preserve"> </w:t>
      </w:r>
      <w:r w:rsidRPr="00857A75">
        <w:t>знакомства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особенностями</w:t>
      </w:r>
      <w:r w:rsidRPr="00857A75">
        <w:rPr>
          <w:spacing w:val="1"/>
        </w:rPr>
        <w:t xml:space="preserve"> </w:t>
      </w:r>
      <w:r w:rsidRPr="00857A75">
        <w:t>региональной</w:t>
      </w:r>
      <w:r w:rsidRPr="00857A75">
        <w:rPr>
          <w:spacing w:val="1"/>
        </w:rPr>
        <w:t xml:space="preserve"> </w:t>
      </w:r>
      <w:r w:rsidRPr="00857A75">
        <w:t>культурной</w:t>
      </w:r>
      <w:r w:rsidRPr="00857A75">
        <w:rPr>
          <w:spacing w:val="1"/>
        </w:rPr>
        <w:t xml:space="preserve"> </w:t>
      </w:r>
      <w:r w:rsidRPr="00857A75">
        <w:t>традиции.</w:t>
      </w:r>
      <w:r w:rsidRPr="00857A75">
        <w:rPr>
          <w:spacing w:val="1"/>
        </w:rPr>
        <w:t xml:space="preserve"> </w:t>
      </w:r>
      <w:r w:rsidRPr="00857A75">
        <w:t>Вся</w:t>
      </w:r>
      <w:r w:rsidRPr="00857A75">
        <w:rPr>
          <w:spacing w:val="1"/>
        </w:rPr>
        <w:t xml:space="preserve"> </w:t>
      </w:r>
      <w:r w:rsidRPr="00857A75">
        <w:t>среда</w:t>
      </w:r>
      <w:r w:rsidRPr="00857A75">
        <w:rPr>
          <w:spacing w:val="1"/>
        </w:rPr>
        <w:t xml:space="preserve"> </w:t>
      </w:r>
      <w:r w:rsidRPr="00857A75">
        <w:t>дошкольной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должна</w:t>
      </w:r>
      <w:r w:rsidRPr="00857A75">
        <w:rPr>
          <w:spacing w:val="1"/>
        </w:rPr>
        <w:t xml:space="preserve"> </w:t>
      </w:r>
      <w:r w:rsidRPr="00857A75">
        <w:t>быть</w:t>
      </w:r>
      <w:r w:rsidRPr="00857A75">
        <w:rPr>
          <w:spacing w:val="1"/>
        </w:rPr>
        <w:t xml:space="preserve"> </w:t>
      </w:r>
      <w:r w:rsidRPr="00857A75">
        <w:t>гармоничной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эстетически</w:t>
      </w:r>
      <w:r w:rsidRPr="00857A75">
        <w:rPr>
          <w:spacing w:val="2"/>
        </w:rPr>
        <w:t xml:space="preserve"> </w:t>
      </w:r>
      <w:r w:rsidRPr="00857A75">
        <w:t>привлекательной.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В</w:t>
      </w:r>
      <w:r w:rsidRPr="00857A75">
        <w:rPr>
          <w:spacing w:val="44"/>
        </w:rPr>
        <w:t xml:space="preserve"> </w:t>
      </w:r>
      <w:r w:rsidRPr="00857A75">
        <w:t>ППС</w:t>
      </w:r>
      <w:r w:rsidRPr="00857A75">
        <w:rPr>
          <w:spacing w:val="92"/>
        </w:rPr>
        <w:t xml:space="preserve"> </w:t>
      </w:r>
      <w:r w:rsidRPr="00857A75">
        <w:t>групп</w:t>
      </w:r>
      <w:r w:rsidRPr="00857A75">
        <w:rPr>
          <w:spacing w:val="95"/>
        </w:rPr>
        <w:t xml:space="preserve"> </w:t>
      </w:r>
      <w:r w:rsidRPr="00857A75">
        <w:t>содержатся</w:t>
      </w:r>
      <w:r w:rsidRPr="00857A75">
        <w:rPr>
          <w:spacing w:val="94"/>
        </w:rPr>
        <w:t xml:space="preserve"> </w:t>
      </w:r>
      <w:r w:rsidRPr="00857A75">
        <w:t>центры</w:t>
      </w:r>
      <w:r w:rsidRPr="00857A75">
        <w:rPr>
          <w:spacing w:val="96"/>
        </w:rPr>
        <w:t xml:space="preserve"> </w:t>
      </w:r>
      <w:r w:rsidRPr="00857A75">
        <w:t>активности:</w:t>
      </w:r>
      <w:r w:rsidRPr="00857A75">
        <w:rPr>
          <w:spacing w:val="95"/>
        </w:rPr>
        <w:t xml:space="preserve"> </w:t>
      </w:r>
      <w:r w:rsidRPr="00857A75">
        <w:t>«Сюжетно-ролевая</w:t>
      </w:r>
      <w:r w:rsidRPr="00857A75">
        <w:rPr>
          <w:spacing w:val="90"/>
        </w:rPr>
        <w:t xml:space="preserve"> </w:t>
      </w:r>
      <w:r w:rsidRPr="00857A75">
        <w:t>игра»,</w:t>
      </w:r>
      <w:r w:rsidRPr="00857A75">
        <w:rPr>
          <w:spacing w:val="96"/>
        </w:rPr>
        <w:t xml:space="preserve"> </w:t>
      </w:r>
      <w:r w:rsidRPr="00857A75">
        <w:t>«Музыка</w:t>
      </w:r>
      <w:r w:rsidRPr="00857A75">
        <w:rPr>
          <w:spacing w:val="94"/>
        </w:rPr>
        <w:t xml:space="preserve"> </w:t>
      </w:r>
      <w:r w:rsidRPr="00857A75">
        <w:t>и</w:t>
      </w:r>
      <w:r w:rsidRPr="00857A75">
        <w:rPr>
          <w:spacing w:val="95"/>
        </w:rPr>
        <w:t xml:space="preserve"> </w:t>
      </w:r>
      <w:r w:rsidRPr="00857A75">
        <w:t>театр»,</w:t>
      </w:r>
    </w:p>
    <w:p w:rsidR="005A5190" w:rsidRPr="00857A75" w:rsidRDefault="003C2B94">
      <w:pPr>
        <w:pStyle w:val="a3"/>
        <w:spacing w:line="242" w:lineRule="auto"/>
        <w:ind w:right="696" w:firstLine="0"/>
      </w:pPr>
      <w:r w:rsidRPr="00857A75">
        <w:t>«Патриотический</w:t>
      </w:r>
      <w:r w:rsidRPr="00857A75">
        <w:rPr>
          <w:spacing w:val="1"/>
        </w:rPr>
        <w:t xml:space="preserve"> </w:t>
      </w:r>
      <w:r w:rsidRPr="00857A75">
        <w:t>уголок»,</w:t>
      </w:r>
      <w:r w:rsidRPr="00857A75">
        <w:rPr>
          <w:spacing w:val="1"/>
        </w:rPr>
        <w:t xml:space="preserve"> </w:t>
      </w:r>
      <w:r w:rsidRPr="00857A75">
        <w:t>«Экспериментирование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природа»,</w:t>
      </w:r>
      <w:r w:rsidRPr="00857A75">
        <w:rPr>
          <w:spacing w:val="1"/>
        </w:rPr>
        <w:t xml:space="preserve"> </w:t>
      </w:r>
      <w:r w:rsidRPr="00857A75">
        <w:t>«Математика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сенсорика»,</w:t>
      </w:r>
      <w:r w:rsidRPr="00857A75">
        <w:rPr>
          <w:spacing w:val="1"/>
        </w:rPr>
        <w:t xml:space="preserve"> </w:t>
      </w:r>
      <w:r w:rsidRPr="00857A75">
        <w:t>«Речевое</w:t>
      </w:r>
      <w:r w:rsidRPr="00857A75">
        <w:rPr>
          <w:spacing w:val="1"/>
        </w:rPr>
        <w:t xml:space="preserve"> </w:t>
      </w:r>
      <w:r w:rsidRPr="00857A75">
        <w:t>развитие»,</w:t>
      </w:r>
      <w:r w:rsidRPr="00857A75">
        <w:rPr>
          <w:spacing w:val="2"/>
        </w:rPr>
        <w:t xml:space="preserve"> </w:t>
      </w:r>
      <w:r w:rsidRPr="00857A75">
        <w:t>«Художественное</w:t>
      </w:r>
      <w:r w:rsidRPr="00857A75">
        <w:rPr>
          <w:spacing w:val="-3"/>
        </w:rPr>
        <w:t xml:space="preserve"> </w:t>
      </w:r>
      <w:r w:rsidRPr="00857A75">
        <w:t>творчество»,</w:t>
      </w:r>
      <w:r w:rsidRPr="00857A75">
        <w:rPr>
          <w:spacing w:val="2"/>
        </w:rPr>
        <w:t xml:space="preserve"> </w:t>
      </w:r>
      <w:r w:rsidRPr="00857A75">
        <w:t>«Двигательная</w:t>
      </w:r>
      <w:r w:rsidRPr="00857A75">
        <w:rPr>
          <w:spacing w:val="1"/>
        </w:rPr>
        <w:t xml:space="preserve"> </w:t>
      </w:r>
      <w:r w:rsidRPr="00857A75">
        <w:t>активность».</w:t>
      </w:r>
    </w:p>
    <w:p w:rsidR="005A5190" w:rsidRPr="00857A75" w:rsidRDefault="003C2B94">
      <w:pPr>
        <w:pStyle w:val="a3"/>
        <w:ind w:right="686"/>
      </w:pPr>
      <w:r w:rsidRPr="00857A75">
        <w:t>Центры</w:t>
      </w:r>
      <w:r w:rsidRPr="00857A75">
        <w:rPr>
          <w:spacing w:val="1"/>
        </w:rPr>
        <w:t xml:space="preserve"> </w:t>
      </w:r>
      <w:r w:rsidRPr="00857A75">
        <w:t>обогащаются</w:t>
      </w:r>
      <w:r w:rsidRPr="00857A75">
        <w:rPr>
          <w:spacing w:val="1"/>
        </w:rPr>
        <w:t xml:space="preserve"> </w:t>
      </w:r>
      <w:r w:rsidRPr="00857A75">
        <w:t>за</w:t>
      </w:r>
      <w:r w:rsidRPr="00857A75">
        <w:rPr>
          <w:spacing w:val="1"/>
        </w:rPr>
        <w:t xml:space="preserve"> </w:t>
      </w:r>
      <w:r w:rsidRPr="00857A75">
        <w:t>счет</w:t>
      </w:r>
      <w:r w:rsidRPr="00857A75">
        <w:rPr>
          <w:spacing w:val="1"/>
        </w:rPr>
        <w:t xml:space="preserve"> </w:t>
      </w:r>
      <w:r w:rsidRPr="00857A75">
        <w:t>не</w:t>
      </w:r>
      <w:r w:rsidRPr="00857A75">
        <w:rPr>
          <w:spacing w:val="1"/>
        </w:rPr>
        <w:t xml:space="preserve"> </w:t>
      </w:r>
      <w:r w:rsidRPr="00857A75">
        <w:t>только</w:t>
      </w:r>
      <w:r w:rsidRPr="00857A75">
        <w:rPr>
          <w:spacing w:val="1"/>
        </w:rPr>
        <w:t xml:space="preserve"> </w:t>
      </w:r>
      <w:r w:rsidRPr="00857A75">
        <w:t>количественного</w:t>
      </w:r>
      <w:r w:rsidRPr="00857A75">
        <w:rPr>
          <w:spacing w:val="1"/>
        </w:rPr>
        <w:t xml:space="preserve"> </w:t>
      </w:r>
      <w:r w:rsidRPr="00857A75">
        <w:t>накопления,</w:t>
      </w:r>
      <w:r w:rsidRPr="00857A75">
        <w:rPr>
          <w:spacing w:val="1"/>
        </w:rPr>
        <w:t xml:space="preserve"> </w:t>
      </w:r>
      <w:r w:rsidRPr="00857A75">
        <w:t>но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через</w:t>
      </w:r>
      <w:r w:rsidRPr="00857A75">
        <w:rPr>
          <w:spacing w:val="1"/>
        </w:rPr>
        <w:t xml:space="preserve"> </w:t>
      </w:r>
      <w:r w:rsidRPr="00857A75">
        <w:t>улучшение</w:t>
      </w:r>
      <w:r w:rsidRPr="00857A75">
        <w:rPr>
          <w:spacing w:val="1"/>
        </w:rPr>
        <w:t xml:space="preserve"> </w:t>
      </w:r>
      <w:r w:rsidRPr="00857A75">
        <w:t>качественных</w:t>
      </w:r>
      <w:r w:rsidRPr="00857A75">
        <w:rPr>
          <w:spacing w:val="1"/>
        </w:rPr>
        <w:t xml:space="preserve"> </w:t>
      </w:r>
      <w:r w:rsidRPr="00857A75">
        <w:t>параметров:</w:t>
      </w:r>
      <w:r w:rsidRPr="00857A75">
        <w:rPr>
          <w:spacing w:val="1"/>
        </w:rPr>
        <w:t xml:space="preserve"> </w:t>
      </w:r>
      <w:r w:rsidRPr="00857A75">
        <w:t>эстетичности,</w:t>
      </w:r>
      <w:r w:rsidRPr="00857A75">
        <w:rPr>
          <w:spacing w:val="1"/>
        </w:rPr>
        <w:t xml:space="preserve"> </w:t>
      </w:r>
      <w:r w:rsidRPr="00857A75">
        <w:t>гигиеничности,</w:t>
      </w:r>
      <w:r w:rsidRPr="00857A75">
        <w:rPr>
          <w:spacing w:val="1"/>
        </w:rPr>
        <w:t xml:space="preserve"> </w:t>
      </w:r>
      <w:r w:rsidRPr="00857A75">
        <w:t>комфортности,</w:t>
      </w:r>
      <w:r w:rsidRPr="00857A75">
        <w:rPr>
          <w:spacing w:val="1"/>
        </w:rPr>
        <w:t xml:space="preserve"> </w:t>
      </w:r>
      <w:r w:rsidRPr="00857A75">
        <w:t>функциональной</w:t>
      </w:r>
      <w:r w:rsidRPr="00857A75">
        <w:rPr>
          <w:spacing w:val="1"/>
        </w:rPr>
        <w:t xml:space="preserve"> </w:t>
      </w:r>
      <w:r w:rsidRPr="00857A75">
        <w:t>надежности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безопасности, открытости изменениям и динамичности, соответствия возрастным и половым особенностям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2"/>
        </w:rPr>
        <w:t xml:space="preserve"> </w:t>
      </w:r>
      <w:r w:rsidRPr="00857A75">
        <w:t>проблемной</w:t>
      </w:r>
      <w:r w:rsidRPr="00857A75">
        <w:rPr>
          <w:spacing w:val="-2"/>
        </w:rPr>
        <w:t xml:space="preserve"> </w:t>
      </w:r>
      <w:r w:rsidRPr="00857A75">
        <w:t>насыщенности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т.п.</w:t>
      </w:r>
    </w:p>
    <w:p w:rsidR="005A5190" w:rsidRPr="00857A75" w:rsidRDefault="003C2B94">
      <w:pPr>
        <w:pStyle w:val="a3"/>
        <w:ind w:right="695"/>
      </w:pPr>
      <w:r w:rsidRPr="00857A75">
        <w:t>Среда групп и ДОУ включает знаки и символы государства, региона, города и детского сада, а также</w:t>
      </w:r>
      <w:r w:rsidRPr="00857A75">
        <w:rPr>
          <w:spacing w:val="1"/>
        </w:rPr>
        <w:t xml:space="preserve"> </w:t>
      </w:r>
      <w:r w:rsidRPr="00857A75">
        <w:t>отражает</w:t>
      </w:r>
      <w:r w:rsidRPr="00857A75">
        <w:rPr>
          <w:spacing w:val="1"/>
        </w:rPr>
        <w:t xml:space="preserve"> </w:t>
      </w:r>
      <w:r w:rsidRPr="00857A75">
        <w:t>региональные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этнографические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социокультурных</w:t>
      </w:r>
      <w:r w:rsidRPr="00857A75">
        <w:rPr>
          <w:spacing w:val="1"/>
        </w:rPr>
        <w:t xml:space="preserve"> </w:t>
      </w:r>
      <w:r w:rsidRPr="00857A75">
        <w:t>условий</w:t>
      </w:r>
      <w:r w:rsidRPr="00857A75">
        <w:rPr>
          <w:spacing w:val="1"/>
        </w:rPr>
        <w:t xml:space="preserve"> </w:t>
      </w:r>
      <w:r w:rsidRPr="00857A75">
        <w:t>организации.</w:t>
      </w:r>
      <w:r w:rsidRPr="00857A75">
        <w:rPr>
          <w:spacing w:val="1"/>
        </w:rPr>
        <w:t xml:space="preserve"> </w:t>
      </w:r>
      <w:r w:rsidRPr="00857A75">
        <w:t>Обеспечивает ребенку возможность общения, игры и совместной деятельности. Отражает ценность семьи,</w:t>
      </w:r>
      <w:r w:rsidRPr="00857A75">
        <w:rPr>
          <w:spacing w:val="1"/>
        </w:rPr>
        <w:t xml:space="preserve"> </w:t>
      </w:r>
      <w:r w:rsidRPr="00857A75">
        <w:t>людей разных поколений, радость общения с семьей, предоставляет ребенку возможность погружения в</w:t>
      </w:r>
      <w:r w:rsidRPr="00857A75">
        <w:rPr>
          <w:spacing w:val="1"/>
        </w:rPr>
        <w:t xml:space="preserve"> </w:t>
      </w:r>
      <w:r w:rsidRPr="00857A75">
        <w:t>культуру</w:t>
      </w:r>
      <w:r w:rsidRPr="00857A75">
        <w:rPr>
          <w:spacing w:val="-8"/>
        </w:rPr>
        <w:t xml:space="preserve"> </w:t>
      </w:r>
      <w:r w:rsidRPr="00857A75">
        <w:t>России,</w:t>
      </w:r>
      <w:r w:rsidRPr="00857A75">
        <w:rPr>
          <w:spacing w:val="3"/>
        </w:rPr>
        <w:t xml:space="preserve"> </w:t>
      </w:r>
      <w:r w:rsidRPr="00857A75">
        <w:t>знакомства с</w:t>
      </w:r>
      <w:r w:rsidRPr="00857A75">
        <w:rPr>
          <w:spacing w:val="-3"/>
        </w:rPr>
        <w:t xml:space="preserve"> </w:t>
      </w:r>
      <w:r w:rsidRPr="00857A75">
        <w:t>особенностями</w:t>
      </w:r>
      <w:r w:rsidRPr="00857A75">
        <w:rPr>
          <w:spacing w:val="-6"/>
        </w:rPr>
        <w:t xml:space="preserve"> </w:t>
      </w:r>
      <w:r w:rsidRPr="00857A75">
        <w:t>региональной</w:t>
      </w:r>
      <w:r w:rsidRPr="00857A75">
        <w:rPr>
          <w:spacing w:val="-2"/>
        </w:rPr>
        <w:t xml:space="preserve"> </w:t>
      </w:r>
      <w:r w:rsidRPr="00857A75">
        <w:t>культурной</w:t>
      </w:r>
      <w:r w:rsidRPr="00857A75">
        <w:rPr>
          <w:spacing w:val="1"/>
        </w:rPr>
        <w:t xml:space="preserve"> </w:t>
      </w:r>
      <w:r w:rsidRPr="00857A75">
        <w:t>традиции.</w:t>
      </w:r>
    </w:p>
    <w:p w:rsidR="005A5190" w:rsidRPr="00857A75" w:rsidRDefault="003C2B94">
      <w:pPr>
        <w:pStyle w:val="a3"/>
        <w:ind w:right="695"/>
      </w:pPr>
      <w:r w:rsidRPr="00857A75">
        <w:t>Созданные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группах</w:t>
      </w:r>
      <w:r w:rsidRPr="00857A75">
        <w:rPr>
          <w:spacing w:val="1"/>
        </w:rPr>
        <w:t xml:space="preserve"> </w:t>
      </w:r>
      <w:r w:rsidRPr="00857A75">
        <w:t>обеспечивают</w:t>
      </w:r>
      <w:r w:rsidRPr="00857A75">
        <w:rPr>
          <w:spacing w:val="1"/>
        </w:rPr>
        <w:t xml:space="preserve"> </w:t>
      </w:r>
      <w:r w:rsidRPr="00857A75">
        <w:t>ребенку</w:t>
      </w:r>
      <w:r w:rsidRPr="00857A75">
        <w:rPr>
          <w:spacing w:val="1"/>
        </w:rPr>
        <w:t xml:space="preserve"> </w:t>
      </w:r>
      <w:r w:rsidRPr="00857A75">
        <w:t>возможность</w:t>
      </w:r>
      <w:r w:rsidRPr="00857A75">
        <w:rPr>
          <w:spacing w:val="1"/>
        </w:rPr>
        <w:t xml:space="preserve"> </w:t>
      </w:r>
      <w:r w:rsidRPr="00857A75">
        <w:t>познавательного</w:t>
      </w:r>
      <w:r w:rsidRPr="00857A75">
        <w:rPr>
          <w:spacing w:val="1"/>
        </w:rPr>
        <w:t xml:space="preserve"> </w:t>
      </w:r>
      <w:r w:rsidRPr="00857A75">
        <w:t>развития,</w:t>
      </w:r>
      <w:r w:rsidRPr="00857A75">
        <w:rPr>
          <w:spacing w:val="1"/>
        </w:rPr>
        <w:t xml:space="preserve"> </w:t>
      </w:r>
      <w:r w:rsidRPr="00857A75">
        <w:t>экспериментирования, освоения новых технологий, раскрывает красоту знаний, необходимость научного</w:t>
      </w:r>
      <w:r w:rsidRPr="00857A75">
        <w:rPr>
          <w:spacing w:val="1"/>
        </w:rPr>
        <w:t xml:space="preserve"> </w:t>
      </w:r>
      <w:r w:rsidRPr="00857A75">
        <w:t>познания,</w:t>
      </w:r>
      <w:r w:rsidRPr="00857A75">
        <w:rPr>
          <w:spacing w:val="2"/>
        </w:rPr>
        <w:t xml:space="preserve"> </w:t>
      </w:r>
      <w:r w:rsidRPr="00857A75">
        <w:t>формирует</w:t>
      </w:r>
      <w:r w:rsidRPr="00857A75">
        <w:rPr>
          <w:spacing w:val="2"/>
        </w:rPr>
        <w:t xml:space="preserve"> </w:t>
      </w:r>
      <w:r w:rsidRPr="00857A75">
        <w:t>научную картину</w:t>
      </w:r>
      <w:r w:rsidRPr="00857A75">
        <w:rPr>
          <w:spacing w:val="-7"/>
        </w:rPr>
        <w:t xml:space="preserve"> </w:t>
      </w:r>
      <w:r w:rsidRPr="00857A75">
        <w:t>мира.</w:t>
      </w:r>
    </w:p>
    <w:p w:rsidR="005A5190" w:rsidRPr="00857A75" w:rsidRDefault="003C2B94">
      <w:pPr>
        <w:pStyle w:val="a3"/>
        <w:ind w:right="698"/>
      </w:pPr>
      <w:r w:rsidRPr="00857A75">
        <w:t>ППС ДОУ обеспечивает ребенку возможность посильного труда, а также отражает ценности труда в</w:t>
      </w:r>
      <w:r w:rsidRPr="00857A75">
        <w:rPr>
          <w:spacing w:val="1"/>
        </w:rPr>
        <w:t xml:space="preserve"> </w:t>
      </w:r>
      <w:r w:rsidRPr="00857A75">
        <w:t>жизни</w:t>
      </w:r>
      <w:r w:rsidRPr="00857A75">
        <w:rPr>
          <w:spacing w:val="1"/>
        </w:rPr>
        <w:t xml:space="preserve"> </w:t>
      </w:r>
      <w:r w:rsidRPr="00857A75">
        <w:t>человека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государства</w:t>
      </w:r>
      <w:r w:rsidRPr="00857A75">
        <w:rPr>
          <w:spacing w:val="1"/>
        </w:rPr>
        <w:t xml:space="preserve"> </w:t>
      </w:r>
      <w:r w:rsidRPr="00857A75">
        <w:t>(портреты</w:t>
      </w:r>
      <w:r w:rsidRPr="00857A75">
        <w:rPr>
          <w:spacing w:val="1"/>
        </w:rPr>
        <w:t xml:space="preserve"> </w:t>
      </w:r>
      <w:r w:rsidRPr="00857A75">
        <w:t>членов</w:t>
      </w:r>
      <w:r w:rsidRPr="00857A75">
        <w:rPr>
          <w:spacing w:val="1"/>
        </w:rPr>
        <w:t xml:space="preserve"> </w:t>
      </w:r>
      <w:r w:rsidRPr="00857A75">
        <w:t>семей</w:t>
      </w:r>
      <w:r w:rsidRPr="00857A75">
        <w:rPr>
          <w:spacing w:val="1"/>
        </w:rPr>
        <w:t xml:space="preserve"> </w:t>
      </w:r>
      <w:r w:rsidRPr="00857A75">
        <w:t>воспитанников,</w:t>
      </w:r>
      <w:r w:rsidRPr="00857A75">
        <w:rPr>
          <w:spacing w:val="1"/>
        </w:rPr>
        <w:t xml:space="preserve"> </w:t>
      </w:r>
      <w:r w:rsidRPr="00857A75">
        <w:t>героев</w:t>
      </w:r>
      <w:r w:rsidRPr="00857A75">
        <w:rPr>
          <w:spacing w:val="1"/>
        </w:rPr>
        <w:t xml:space="preserve"> </w:t>
      </w:r>
      <w:r w:rsidRPr="00857A75">
        <w:t>труда,</w:t>
      </w:r>
      <w:r w:rsidRPr="00857A75">
        <w:rPr>
          <w:spacing w:val="1"/>
        </w:rPr>
        <w:t xml:space="preserve"> </w:t>
      </w:r>
      <w:r w:rsidRPr="00857A75">
        <w:t>представителей</w:t>
      </w:r>
      <w:r w:rsidRPr="00857A75">
        <w:rPr>
          <w:spacing w:val="1"/>
        </w:rPr>
        <w:t xml:space="preserve"> </w:t>
      </w:r>
      <w:r w:rsidRPr="00857A75">
        <w:t>профессий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пр.)</w:t>
      </w:r>
      <w:r w:rsidRPr="00857A75">
        <w:rPr>
          <w:spacing w:val="-2"/>
        </w:rPr>
        <w:t xml:space="preserve"> </w:t>
      </w:r>
      <w:r w:rsidRPr="00857A75">
        <w:t>Результаты</w:t>
      </w:r>
      <w:r w:rsidRPr="00857A75">
        <w:rPr>
          <w:spacing w:val="2"/>
        </w:rPr>
        <w:t xml:space="preserve"> </w:t>
      </w:r>
      <w:r w:rsidRPr="00857A75">
        <w:t>труда ребенка отражаются и</w:t>
      </w:r>
      <w:r w:rsidRPr="00857A75">
        <w:rPr>
          <w:spacing w:val="1"/>
        </w:rPr>
        <w:t xml:space="preserve"> </w:t>
      </w:r>
      <w:r w:rsidRPr="00857A75">
        <w:t>сохраняются в</w:t>
      </w:r>
      <w:r w:rsidRPr="00857A75">
        <w:rPr>
          <w:spacing w:val="2"/>
        </w:rPr>
        <w:t xml:space="preserve"> </w:t>
      </w:r>
      <w:r w:rsidRPr="00857A75">
        <w:t>среде группы.</w:t>
      </w:r>
    </w:p>
    <w:p w:rsidR="005A5190" w:rsidRPr="00857A75" w:rsidRDefault="003C2B94">
      <w:pPr>
        <w:pStyle w:val="a3"/>
        <w:ind w:right="692"/>
      </w:pPr>
      <w:r w:rsidRPr="00857A75">
        <w:t>Условия ППС ДОУ обеспечивают ребенку возможности для укрепления здоровья, раскрывают смысл</w:t>
      </w:r>
      <w:r w:rsidRPr="00857A75">
        <w:rPr>
          <w:spacing w:val="1"/>
        </w:rPr>
        <w:t xml:space="preserve"> </w:t>
      </w:r>
      <w:r w:rsidRPr="00857A75">
        <w:t>здорового образа</w:t>
      </w:r>
      <w:r w:rsidRPr="00857A75">
        <w:rPr>
          <w:spacing w:val="-3"/>
        </w:rPr>
        <w:t xml:space="preserve"> </w:t>
      </w:r>
      <w:r w:rsidRPr="00857A75">
        <w:t>жизни,</w:t>
      </w:r>
      <w:r w:rsidRPr="00857A75">
        <w:rPr>
          <w:spacing w:val="-1"/>
        </w:rPr>
        <w:t xml:space="preserve"> </w:t>
      </w:r>
      <w:r w:rsidRPr="00857A75">
        <w:t>физической</w:t>
      </w:r>
      <w:r w:rsidRPr="00857A75">
        <w:rPr>
          <w:spacing w:val="-2"/>
        </w:rPr>
        <w:t xml:space="preserve"> </w:t>
      </w:r>
      <w:r w:rsidRPr="00857A75">
        <w:t>культуры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спорта.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Вся</w:t>
      </w:r>
      <w:r w:rsidRPr="00857A75">
        <w:rPr>
          <w:spacing w:val="-4"/>
        </w:rPr>
        <w:t xml:space="preserve"> </w:t>
      </w:r>
      <w:r w:rsidRPr="00857A75">
        <w:t>среда</w:t>
      </w:r>
      <w:r w:rsidRPr="00857A75">
        <w:rPr>
          <w:spacing w:val="-3"/>
        </w:rPr>
        <w:t xml:space="preserve"> </w:t>
      </w:r>
      <w:r w:rsidRPr="00857A75">
        <w:t>дошкольной</w:t>
      </w:r>
      <w:r w:rsidRPr="00857A75">
        <w:rPr>
          <w:spacing w:val="-7"/>
        </w:rPr>
        <w:t xml:space="preserve"> </w:t>
      </w:r>
      <w:r w:rsidRPr="00857A75">
        <w:t>организации</w:t>
      </w:r>
      <w:r w:rsidRPr="00857A75">
        <w:rPr>
          <w:spacing w:val="-6"/>
        </w:rPr>
        <w:t xml:space="preserve"> </w:t>
      </w:r>
      <w:r w:rsidRPr="00857A75">
        <w:t>гармонична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эстетически</w:t>
      </w:r>
      <w:r w:rsidRPr="00857A75">
        <w:rPr>
          <w:spacing w:val="-3"/>
        </w:rPr>
        <w:t xml:space="preserve"> </w:t>
      </w:r>
      <w:r w:rsidRPr="00857A75">
        <w:t>привлекательна.</w:t>
      </w:r>
    </w:p>
    <w:p w:rsidR="005A5190" w:rsidRPr="00857A75" w:rsidRDefault="003C2B94">
      <w:pPr>
        <w:pStyle w:val="a3"/>
        <w:ind w:right="688"/>
      </w:pPr>
      <w:r w:rsidRPr="00857A75">
        <w:t>При выборе материалов и игрушек для ППС ДОУ ориентируется на продукцию отечественных и</w:t>
      </w:r>
      <w:r w:rsidRPr="00857A75">
        <w:rPr>
          <w:spacing w:val="1"/>
        </w:rPr>
        <w:t xml:space="preserve"> </w:t>
      </w:r>
      <w:r w:rsidRPr="00857A75">
        <w:t>территориальных производителей. Игрушки, материалы и оборудование соответствуют возрастным задачам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-4"/>
        </w:rPr>
        <w:t xml:space="preserve"> </w:t>
      </w:r>
      <w:r w:rsidRPr="00857A75">
        <w:t>детей</w:t>
      </w:r>
      <w:r w:rsidRPr="00857A75">
        <w:rPr>
          <w:spacing w:val="2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возраста.</w:t>
      </w:r>
    </w:p>
    <w:p w:rsidR="005A5190" w:rsidRPr="00857A75" w:rsidRDefault="003C2B94">
      <w:pPr>
        <w:pStyle w:val="a3"/>
        <w:ind w:right="685"/>
      </w:pPr>
      <w:r w:rsidRPr="00857A75">
        <w:t>Воспитатели</w:t>
      </w:r>
      <w:r w:rsidRPr="00857A75">
        <w:rPr>
          <w:spacing w:val="1"/>
        </w:rPr>
        <w:t xml:space="preserve"> </w:t>
      </w:r>
      <w:r w:rsidRPr="00857A75">
        <w:t>заботятся</w:t>
      </w:r>
      <w:r w:rsidRPr="00857A75">
        <w:rPr>
          <w:spacing w:val="1"/>
        </w:rPr>
        <w:t xml:space="preserve"> </w:t>
      </w:r>
      <w:r w:rsidRPr="00857A75">
        <w:t>о</w:t>
      </w:r>
      <w:r w:rsidRPr="00857A75">
        <w:rPr>
          <w:spacing w:val="1"/>
        </w:rPr>
        <w:t xml:space="preserve"> </w:t>
      </w:r>
      <w:r w:rsidRPr="00857A75">
        <w:t>том,</w:t>
      </w:r>
      <w:r w:rsidRPr="00857A75">
        <w:rPr>
          <w:spacing w:val="1"/>
        </w:rPr>
        <w:t xml:space="preserve"> </w:t>
      </w:r>
      <w:r w:rsidRPr="00857A75">
        <w:t>чтобы</w:t>
      </w:r>
      <w:r w:rsidRPr="00857A75">
        <w:rPr>
          <w:spacing w:val="1"/>
        </w:rPr>
        <w:t xml:space="preserve"> </w:t>
      </w:r>
      <w:r w:rsidRPr="00857A75">
        <w:t>дети</w:t>
      </w:r>
      <w:r w:rsidRPr="00857A75">
        <w:rPr>
          <w:spacing w:val="1"/>
        </w:rPr>
        <w:t xml:space="preserve"> </w:t>
      </w:r>
      <w:r w:rsidRPr="00857A75">
        <w:t>свободно</w:t>
      </w:r>
      <w:r w:rsidRPr="00857A75">
        <w:rPr>
          <w:spacing w:val="1"/>
        </w:rPr>
        <w:t xml:space="preserve"> </w:t>
      </w:r>
      <w:r w:rsidRPr="00857A75">
        <w:t>ориентировались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созданной</w:t>
      </w:r>
      <w:r w:rsidRPr="00857A75">
        <w:rPr>
          <w:spacing w:val="1"/>
        </w:rPr>
        <w:t xml:space="preserve"> </w:t>
      </w:r>
      <w:r w:rsidRPr="00857A75">
        <w:t>среде,</w:t>
      </w:r>
      <w:r w:rsidRPr="00857A75">
        <w:rPr>
          <w:spacing w:val="1"/>
        </w:rPr>
        <w:t xml:space="preserve"> </w:t>
      </w:r>
      <w:r w:rsidRPr="00857A75">
        <w:t>имели</w:t>
      </w:r>
      <w:r w:rsidRPr="00857A75">
        <w:rPr>
          <w:spacing w:val="1"/>
        </w:rPr>
        <w:t xml:space="preserve"> </w:t>
      </w:r>
      <w:r w:rsidRPr="00857A75">
        <w:t>свободный доступ ко всем ее составляющим, умели самостоятельно действовать в ней, придерживаясь норм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правил</w:t>
      </w:r>
      <w:r w:rsidRPr="00857A75">
        <w:rPr>
          <w:spacing w:val="-3"/>
        </w:rPr>
        <w:t xml:space="preserve"> </w:t>
      </w:r>
      <w:r w:rsidRPr="00857A75">
        <w:t>пребывания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3"/>
        </w:rPr>
        <w:t xml:space="preserve"> </w:t>
      </w:r>
      <w:r w:rsidRPr="00857A75">
        <w:t>различных</w:t>
      </w:r>
      <w:r w:rsidRPr="00857A75">
        <w:rPr>
          <w:spacing w:val="-4"/>
        </w:rPr>
        <w:t xml:space="preserve"> </w:t>
      </w:r>
      <w:r w:rsidRPr="00857A75">
        <w:t>помещениях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пользования</w:t>
      </w:r>
      <w:r w:rsidRPr="00857A75">
        <w:rPr>
          <w:spacing w:val="-3"/>
        </w:rPr>
        <w:t xml:space="preserve"> </w:t>
      </w:r>
      <w:r w:rsidRPr="00857A75">
        <w:t>материалами,</w:t>
      </w:r>
      <w:r w:rsidRPr="00857A75">
        <w:rPr>
          <w:spacing w:val="-5"/>
        </w:rPr>
        <w:t xml:space="preserve"> </w:t>
      </w:r>
      <w:r w:rsidRPr="00857A75">
        <w:t>оборудованием.</w:t>
      </w:r>
    </w:p>
    <w:p w:rsidR="005A5190" w:rsidRPr="00857A75" w:rsidRDefault="003C2B94">
      <w:pPr>
        <w:pStyle w:val="a3"/>
        <w:spacing w:line="242" w:lineRule="auto"/>
        <w:ind w:right="682" w:firstLine="619"/>
      </w:pPr>
      <w:r w:rsidRPr="00857A75">
        <w:t>Окружающая ребенка ППС ДОУ, при условии ее грамотной организации, обогащает внутренний мир</w:t>
      </w:r>
      <w:r w:rsidRPr="00857A75">
        <w:rPr>
          <w:spacing w:val="-47"/>
        </w:rPr>
        <w:t xml:space="preserve"> </w:t>
      </w:r>
      <w:r w:rsidRPr="00857A75">
        <w:t>дошкольника,</w:t>
      </w:r>
      <w:r w:rsidRPr="00857A75">
        <w:rPr>
          <w:spacing w:val="43"/>
        </w:rPr>
        <w:t xml:space="preserve"> </w:t>
      </w:r>
      <w:r w:rsidRPr="00857A75">
        <w:t>способствует</w:t>
      </w:r>
      <w:r w:rsidRPr="00857A75">
        <w:rPr>
          <w:spacing w:val="42"/>
        </w:rPr>
        <w:t xml:space="preserve"> </w:t>
      </w:r>
      <w:r w:rsidRPr="00857A75">
        <w:t>формированию</w:t>
      </w:r>
      <w:r w:rsidRPr="00857A75">
        <w:rPr>
          <w:spacing w:val="40"/>
        </w:rPr>
        <w:t xml:space="preserve"> </w:t>
      </w:r>
      <w:r w:rsidRPr="00857A75">
        <w:t>у</w:t>
      </w:r>
      <w:r w:rsidRPr="00857A75">
        <w:rPr>
          <w:spacing w:val="33"/>
        </w:rPr>
        <w:t xml:space="preserve"> </w:t>
      </w:r>
      <w:r w:rsidRPr="00857A75">
        <w:t>него</w:t>
      </w:r>
      <w:r w:rsidRPr="00857A75">
        <w:rPr>
          <w:spacing w:val="45"/>
        </w:rPr>
        <w:t xml:space="preserve"> </w:t>
      </w:r>
      <w:r w:rsidRPr="00857A75">
        <w:t>чувства</w:t>
      </w:r>
      <w:r w:rsidRPr="00857A75">
        <w:rPr>
          <w:spacing w:val="41"/>
        </w:rPr>
        <w:t xml:space="preserve"> </w:t>
      </w:r>
      <w:r w:rsidRPr="00857A75">
        <w:t>вкуса</w:t>
      </w:r>
      <w:r w:rsidRPr="00857A75">
        <w:rPr>
          <w:spacing w:val="41"/>
        </w:rPr>
        <w:t xml:space="preserve"> </w:t>
      </w:r>
      <w:r w:rsidRPr="00857A75">
        <w:t>и</w:t>
      </w:r>
      <w:r w:rsidRPr="00857A75">
        <w:rPr>
          <w:spacing w:val="42"/>
        </w:rPr>
        <w:t xml:space="preserve"> </w:t>
      </w:r>
      <w:r w:rsidRPr="00857A75">
        <w:t>стиля,</w:t>
      </w:r>
      <w:r w:rsidRPr="00857A75">
        <w:rPr>
          <w:spacing w:val="43"/>
        </w:rPr>
        <w:t xml:space="preserve"> </w:t>
      </w:r>
      <w:r w:rsidRPr="00857A75">
        <w:t>создает</w:t>
      </w:r>
      <w:r w:rsidRPr="00857A75">
        <w:rPr>
          <w:spacing w:val="42"/>
        </w:rPr>
        <w:t xml:space="preserve"> </w:t>
      </w:r>
      <w:r w:rsidRPr="00857A75">
        <w:t>атмосферу</w:t>
      </w:r>
    </w:p>
    <w:p w:rsidR="005A5190" w:rsidRPr="00857A75" w:rsidRDefault="003C2B94">
      <w:pPr>
        <w:pStyle w:val="a3"/>
        <w:spacing w:before="70"/>
        <w:ind w:right="693" w:firstLine="0"/>
      </w:pPr>
      <w:r w:rsidRPr="00857A75">
        <w:t>психологического</w:t>
      </w:r>
      <w:r w:rsidRPr="00857A75">
        <w:rPr>
          <w:spacing w:val="1"/>
        </w:rPr>
        <w:t xml:space="preserve"> </w:t>
      </w:r>
      <w:r w:rsidRPr="00857A75">
        <w:t>комфорта,</w:t>
      </w:r>
      <w:r w:rsidRPr="00857A75">
        <w:rPr>
          <w:spacing w:val="1"/>
        </w:rPr>
        <w:t xml:space="preserve"> </w:t>
      </w:r>
      <w:r w:rsidRPr="00857A75">
        <w:t>поднимает</w:t>
      </w:r>
      <w:r w:rsidRPr="00857A75">
        <w:rPr>
          <w:spacing w:val="1"/>
        </w:rPr>
        <w:t xml:space="preserve"> </w:t>
      </w:r>
      <w:r w:rsidRPr="00857A75">
        <w:t>настроение,</w:t>
      </w:r>
      <w:r w:rsidRPr="00857A75">
        <w:rPr>
          <w:spacing w:val="1"/>
        </w:rPr>
        <w:t xml:space="preserve"> </w:t>
      </w:r>
      <w:r w:rsidRPr="00857A75">
        <w:t>предупреждает</w:t>
      </w:r>
      <w:r w:rsidRPr="00857A75">
        <w:rPr>
          <w:spacing w:val="1"/>
        </w:rPr>
        <w:t xml:space="preserve"> </w:t>
      </w:r>
      <w:r w:rsidRPr="00857A75">
        <w:t>стрессовые</w:t>
      </w:r>
      <w:r w:rsidRPr="00857A75">
        <w:rPr>
          <w:spacing w:val="1"/>
        </w:rPr>
        <w:t xml:space="preserve"> </w:t>
      </w:r>
      <w:r w:rsidRPr="00857A75">
        <w:t>ситуации,</w:t>
      </w:r>
      <w:r w:rsidRPr="00857A75">
        <w:rPr>
          <w:spacing w:val="1"/>
        </w:rPr>
        <w:t xml:space="preserve"> </w:t>
      </w:r>
      <w:r w:rsidRPr="00857A75">
        <w:t>способствует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позитивному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восприятию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ребенком</w:t>
      </w:r>
      <w:r w:rsidRPr="00857A75">
        <w:rPr>
          <w:spacing w:val="-4"/>
        </w:rPr>
        <w:t xml:space="preserve"> </w:t>
      </w:r>
      <w:r w:rsidRPr="00857A75">
        <w:rPr>
          <w:spacing w:val="-1"/>
        </w:rPr>
        <w:t>детского</w:t>
      </w:r>
      <w:r w:rsidRPr="00857A75">
        <w:rPr>
          <w:spacing w:val="-3"/>
        </w:rPr>
        <w:t xml:space="preserve"> </w:t>
      </w:r>
      <w:r w:rsidRPr="00857A75">
        <w:t>сада.</w:t>
      </w:r>
      <w:r w:rsidRPr="00857A75">
        <w:rPr>
          <w:spacing w:val="-4"/>
        </w:rPr>
        <w:t xml:space="preserve"> </w:t>
      </w:r>
      <w:r w:rsidRPr="00857A75">
        <w:t>Воспитывающее</w:t>
      </w:r>
      <w:r w:rsidRPr="00857A75">
        <w:rPr>
          <w:spacing w:val="-6"/>
        </w:rPr>
        <w:t xml:space="preserve"> </w:t>
      </w:r>
      <w:r w:rsidRPr="00857A75">
        <w:t>влияние</w:t>
      </w:r>
      <w:r w:rsidRPr="00857A75">
        <w:rPr>
          <w:spacing w:val="-6"/>
        </w:rPr>
        <w:t xml:space="preserve"> </w:t>
      </w:r>
      <w:r w:rsidRPr="00857A75">
        <w:t>на</w:t>
      </w:r>
      <w:r w:rsidRPr="00857A75">
        <w:rPr>
          <w:spacing w:val="-7"/>
        </w:rPr>
        <w:t xml:space="preserve"> </w:t>
      </w:r>
      <w:r w:rsidRPr="00857A75">
        <w:t>ребенка</w:t>
      </w:r>
      <w:r w:rsidRPr="00857A75">
        <w:rPr>
          <w:spacing w:val="-6"/>
        </w:rPr>
        <w:t xml:space="preserve"> </w:t>
      </w:r>
      <w:r w:rsidRPr="00857A75">
        <w:t>осуществляется</w:t>
      </w:r>
      <w:r w:rsidRPr="00857A75">
        <w:rPr>
          <w:spacing w:val="-5"/>
        </w:rPr>
        <w:t xml:space="preserve"> </w:t>
      </w:r>
      <w:r w:rsidRPr="00857A75">
        <w:t>через</w:t>
      </w:r>
      <w:r w:rsidRPr="00857A75">
        <w:rPr>
          <w:spacing w:val="-48"/>
        </w:rPr>
        <w:t xml:space="preserve"> </w:t>
      </w:r>
      <w:r w:rsidRPr="00857A75">
        <w:t>такие формы</w:t>
      </w:r>
      <w:r w:rsidRPr="00857A75">
        <w:rPr>
          <w:spacing w:val="3"/>
        </w:rPr>
        <w:t xml:space="preserve"> </w:t>
      </w:r>
      <w:r w:rsidRPr="00857A75">
        <w:t>работы со</w:t>
      </w:r>
      <w:r w:rsidRPr="00857A75">
        <w:rPr>
          <w:spacing w:val="1"/>
        </w:rPr>
        <w:t xml:space="preserve"> </w:t>
      </w:r>
      <w:r w:rsidRPr="00857A75">
        <w:t>средой</w:t>
      </w:r>
      <w:r w:rsidRPr="00857A75">
        <w:rPr>
          <w:spacing w:val="-2"/>
        </w:rPr>
        <w:t xml:space="preserve"> </w:t>
      </w:r>
      <w:r w:rsidRPr="00857A75">
        <w:t>как:</w:t>
      </w:r>
    </w:p>
    <w:p w:rsidR="005A5190" w:rsidRPr="00857A75" w:rsidRDefault="003C2B94">
      <w:pPr>
        <w:pStyle w:val="a3"/>
        <w:spacing w:before="1"/>
        <w:ind w:right="694"/>
      </w:pPr>
      <w:r w:rsidRPr="00857A75">
        <w:t>-оформление</w:t>
      </w:r>
      <w:r w:rsidRPr="00857A75">
        <w:rPr>
          <w:spacing w:val="1"/>
        </w:rPr>
        <w:t xml:space="preserve"> </w:t>
      </w:r>
      <w:r w:rsidRPr="00857A75">
        <w:t>интерьера</w:t>
      </w:r>
      <w:r w:rsidRPr="00857A75">
        <w:rPr>
          <w:spacing w:val="1"/>
        </w:rPr>
        <w:t xml:space="preserve"> </w:t>
      </w:r>
      <w:r w:rsidRPr="00857A75">
        <w:t>дошкольных</w:t>
      </w:r>
      <w:r w:rsidRPr="00857A75">
        <w:rPr>
          <w:spacing w:val="1"/>
        </w:rPr>
        <w:t xml:space="preserve"> </w:t>
      </w:r>
      <w:r w:rsidRPr="00857A75">
        <w:t>помещений</w:t>
      </w:r>
      <w:r w:rsidRPr="00857A75">
        <w:rPr>
          <w:spacing w:val="1"/>
        </w:rPr>
        <w:t xml:space="preserve"> </w:t>
      </w:r>
      <w:r w:rsidRPr="00857A75">
        <w:t>(групп,</w:t>
      </w:r>
      <w:r w:rsidRPr="00857A75">
        <w:rPr>
          <w:spacing w:val="1"/>
        </w:rPr>
        <w:t xml:space="preserve"> </w:t>
      </w:r>
      <w:r w:rsidRPr="00857A75">
        <w:t>спален,</w:t>
      </w:r>
      <w:r w:rsidRPr="00857A75">
        <w:rPr>
          <w:spacing w:val="1"/>
        </w:rPr>
        <w:t xml:space="preserve"> </w:t>
      </w:r>
      <w:r w:rsidRPr="00857A75">
        <w:t>коридоров,</w:t>
      </w:r>
      <w:r w:rsidRPr="00857A75">
        <w:rPr>
          <w:spacing w:val="1"/>
        </w:rPr>
        <w:t xml:space="preserve"> </w:t>
      </w:r>
      <w:r w:rsidRPr="00857A75">
        <w:t>залов,</w:t>
      </w:r>
      <w:r w:rsidRPr="00857A75">
        <w:rPr>
          <w:spacing w:val="1"/>
        </w:rPr>
        <w:t xml:space="preserve"> </w:t>
      </w:r>
      <w:r w:rsidRPr="00857A75">
        <w:t>лестничных</w:t>
      </w:r>
      <w:r w:rsidRPr="00857A75">
        <w:rPr>
          <w:spacing w:val="1"/>
        </w:rPr>
        <w:t xml:space="preserve"> </w:t>
      </w:r>
      <w:r w:rsidRPr="00857A75">
        <w:t>пролетов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т.п.)</w:t>
      </w:r>
      <w:r w:rsidRPr="00857A75">
        <w:rPr>
          <w:spacing w:val="3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периодическая переориентация;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05"/>
        </w:tabs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размещение на стенах ДОУ регулярно сменяемых экспозиций, посвященных различным событиям,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праздникам,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проектам;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13"/>
        </w:tabs>
        <w:spacing w:before="1"/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озеленение присадовой территории, оборудование спортивных и игровых площадок, доступных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приспособленных для дошкольников разных возрастных категорий, разделяющих свободное пространство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ДОУ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зоны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тихого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отдыха;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77"/>
        </w:tabs>
        <w:spacing w:line="242" w:lineRule="auto"/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регулярная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проведение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конкурсов,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творческих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проектов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благоустройству</w:t>
      </w:r>
      <w:r w:rsidRPr="00830B94">
        <w:rPr>
          <w:rFonts w:ascii="Times New Roman" w:hAnsi="Times New Roman"/>
          <w:spacing w:val="-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групповых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прогулочных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участков;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1"/>
        </w:tabs>
        <w:spacing w:line="242" w:lineRule="auto"/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акцентирование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внимания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дошкольников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посредством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элементов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РППС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(стенды,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плакаты,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инсталляции)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важных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 ценностях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детского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сада,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традициях,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правилах.</w:t>
      </w:r>
    </w:p>
    <w:p w:rsidR="005A5190" w:rsidRPr="00830B94" w:rsidRDefault="003C2B94">
      <w:pPr>
        <w:pStyle w:val="1"/>
        <w:spacing w:line="242" w:lineRule="auto"/>
        <w:ind w:right="4982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Кадровое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воспитательного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процесса.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Взаимодействие взрослого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</w:p>
    <w:p w:rsidR="005A5190" w:rsidRPr="00857A75" w:rsidRDefault="003C2B94">
      <w:pPr>
        <w:pStyle w:val="a3"/>
        <w:ind w:right="684"/>
      </w:pPr>
      <w:r w:rsidRPr="00857A75">
        <w:t>Воспитательную работу детского сада для детей с ОВЗ</w:t>
      </w:r>
      <w:r w:rsidRPr="00857A75">
        <w:rPr>
          <w:spacing w:val="1"/>
        </w:rPr>
        <w:t xml:space="preserve"> </w:t>
      </w:r>
      <w:r w:rsidRPr="00857A75">
        <w:t>осуществляют:</w:t>
      </w:r>
      <w:r w:rsidRPr="00857A75">
        <w:rPr>
          <w:spacing w:val="1"/>
        </w:rPr>
        <w:t xml:space="preserve"> </w:t>
      </w:r>
      <w:r w:rsidRPr="00857A75">
        <w:t>заведующий,</w:t>
      </w:r>
      <w:r w:rsidRPr="00857A75">
        <w:rPr>
          <w:spacing w:val="1"/>
        </w:rPr>
        <w:t xml:space="preserve"> </w:t>
      </w:r>
      <w:r w:rsidR="002F0C62" w:rsidRPr="00857A75">
        <w:t>старший воспитатель</w:t>
      </w:r>
      <w:r w:rsidRPr="00857A75">
        <w:t>,</w:t>
      </w:r>
      <w:r w:rsidRPr="00857A75">
        <w:rPr>
          <w:spacing w:val="1"/>
        </w:rPr>
        <w:t xml:space="preserve"> </w:t>
      </w:r>
      <w:r w:rsidRPr="00857A75">
        <w:t>2</w:t>
      </w:r>
      <w:r w:rsidRPr="00857A75">
        <w:rPr>
          <w:spacing w:val="1"/>
        </w:rPr>
        <w:t xml:space="preserve"> </w:t>
      </w:r>
      <w:r w:rsidR="002F0C62" w:rsidRPr="00857A75">
        <w:t>учителя–логопеда, инструктор по физическому воспитанию, музыкальный руководитель</w:t>
      </w:r>
      <w:r w:rsidRPr="00857A75">
        <w:t>,</w:t>
      </w:r>
      <w:r w:rsidRPr="00857A75">
        <w:rPr>
          <w:spacing w:val="-2"/>
        </w:rPr>
        <w:t xml:space="preserve"> </w:t>
      </w:r>
      <w:r w:rsidRPr="00857A75">
        <w:t>вспомогательный</w:t>
      </w:r>
      <w:r w:rsidRPr="00857A75">
        <w:rPr>
          <w:spacing w:val="-2"/>
        </w:rPr>
        <w:t xml:space="preserve"> </w:t>
      </w:r>
      <w:r w:rsidRPr="00857A75">
        <w:t>персонал.</w:t>
      </w:r>
    </w:p>
    <w:p w:rsidR="005A5190" w:rsidRPr="00857A75" w:rsidRDefault="003C2B94">
      <w:pPr>
        <w:pStyle w:val="a3"/>
        <w:ind w:right="689"/>
      </w:pPr>
      <w:r w:rsidRPr="00857A75">
        <w:t>Безусловно, процесс воспитания - процесс комплексный. Комплексность в данном контексте означает</w:t>
      </w:r>
      <w:r w:rsidRPr="00857A75">
        <w:rPr>
          <w:spacing w:val="-47"/>
        </w:rPr>
        <w:t xml:space="preserve"> </w:t>
      </w:r>
      <w:r w:rsidRPr="00857A75">
        <w:t>единство</w:t>
      </w:r>
      <w:r w:rsidRPr="00857A75">
        <w:rPr>
          <w:spacing w:val="1"/>
        </w:rPr>
        <w:t xml:space="preserve"> </w:t>
      </w:r>
      <w:r w:rsidRPr="00857A75">
        <w:t>целей,</w:t>
      </w:r>
      <w:r w:rsidRPr="00857A75">
        <w:rPr>
          <w:spacing w:val="1"/>
        </w:rPr>
        <w:t xml:space="preserve"> </w:t>
      </w:r>
      <w:r w:rsidRPr="00857A75">
        <w:t>задач,</w:t>
      </w:r>
      <w:r w:rsidRPr="00857A75">
        <w:rPr>
          <w:spacing w:val="1"/>
        </w:rPr>
        <w:t xml:space="preserve"> </w:t>
      </w:r>
      <w:r w:rsidRPr="00857A75">
        <w:t>содержания,</w:t>
      </w:r>
      <w:r w:rsidRPr="00857A75">
        <w:rPr>
          <w:spacing w:val="1"/>
        </w:rPr>
        <w:t xml:space="preserve"> </w:t>
      </w:r>
      <w:r w:rsidRPr="00857A75">
        <w:t>форм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методов</w:t>
      </w:r>
      <w:r w:rsidRPr="00857A75">
        <w:rPr>
          <w:spacing w:val="1"/>
        </w:rPr>
        <w:t xml:space="preserve"> </w:t>
      </w:r>
      <w:r w:rsidRPr="00857A75">
        <w:t>воспитательного</w:t>
      </w:r>
      <w:r w:rsidRPr="00857A75">
        <w:rPr>
          <w:spacing w:val="1"/>
        </w:rPr>
        <w:t xml:space="preserve"> </w:t>
      </w:r>
      <w:r w:rsidRPr="00857A75">
        <w:t>процесса,</w:t>
      </w:r>
      <w:r w:rsidRPr="00857A75">
        <w:rPr>
          <w:spacing w:val="1"/>
        </w:rPr>
        <w:t xml:space="preserve"> </w:t>
      </w:r>
      <w:r w:rsidRPr="00857A75">
        <w:t>подчиненное</w:t>
      </w:r>
      <w:r w:rsidRPr="00857A75">
        <w:rPr>
          <w:spacing w:val="1"/>
        </w:rPr>
        <w:t xml:space="preserve"> </w:t>
      </w:r>
      <w:r w:rsidRPr="00857A75">
        <w:t>идее</w:t>
      </w:r>
      <w:r w:rsidRPr="00857A75">
        <w:rPr>
          <w:spacing w:val="1"/>
        </w:rPr>
        <w:t xml:space="preserve"> </w:t>
      </w:r>
      <w:r w:rsidRPr="00857A75">
        <w:t>целостности</w:t>
      </w:r>
      <w:r w:rsidRPr="00857A75">
        <w:rPr>
          <w:spacing w:val="-2"/>
        </w:rPr>
        <w:t xml:space="preserve"> </w:t>
      </w:r>
      <w:r w:rsidRPr="00857A75">
        <w:t>формирования</w:t>
      </w:r>
      <w:r w:rsidRPr="00857A75">
        <w:rPr>
          <w:spacing w:val="1"/>
        </w:rPr>
        <w:t xml:space="preserve"> </w:t>
      </w:r>
      <w:r w:rsidRPr="00857A75">
        <w:t>личности.</w:t>
      </w:r>
    </w:p>
    <w:p w:rsidR="005A5190" w:rsidRPr="00857A75" w:rsidRDefault="003C2B94">
      <w:pPr>
        <w:pStyle w:val="a3"/>
        <w:ind w:right="685"/>
      </w:pPr>
      <w:r w:rsidRPr="00857A75">
        <w:t>Формирование</w:t>
      </w:r>
      <w:r w:rsidRPr="00857A75">
        <w:rPr>
          <w:spacing w:val="-4"/>
        </w:rPr>
        <w:t xml:space="preserve"> </w:t>
      </w:r>
      <w:r w:rsidRPr="00857A75">
        <w:t>личностных</w:t>
      </w:r>
      <w:r w:rsidRPr="00857A75">
        <w:rPr>
          <w:spacing w:val="-7"/>
        </w:rPr>
        <w:t xml:space="preserve"> </w:t>
      </w:r>
      <w:r w:rsidRPr="00857A75">
        <w:t>качеств</w:t>
      </w:r>
      <w:r w:rsidRPr="00857A75">
        <w:rPr>
          <w:spacing w:val="-1"/>
        </w:rPr>
        <w:t xml:space="preserve"> </w:t>
      </w:r>
      <w:r w:rsidRPr="00857A75">
        <w:t>происходит</w:t>
      </w:r>
      <w:r w:rsidRPr="00857A75">
        <w:rPr>
          <w:spacing w:val="-2"/>
        </w:rPr>
        <w:t xml:space="preserve"> </w:t>
      </w:r>
      <w:r w:rsidRPr="00857A75">
        <w:t>не</w:t>
      </w:r>
      <w:r w:rsidRPr="00857A75">
        <w:rPr>
          <w:spacing w:val="-7"/>
        </w:rPr>
        <w:t xml:space="preserve"> </w:t>
      </w:r>
      <w:r w:rsidRPr="00857A75">
        <w:t>поочередно,</w:t>
      </w:r>
      <w:r w:rsidRPr="00857A75">
        <w:rPr>
          <w:spacing w:val="-5"/>
        </w:rPr>
        <w:t xml:space="preserve"> </w:t>
      </w:r>
      <w:r w:rsidRPr="00857A75">
        <w:t>а</w:t>
      </w:r>
      <w:r w:rsidRPr="00857A75">
        <w:rPr>
          <w:spacing w:val="-7"/>
        </w:rPr>
        <w:t xml:space="preserve"> </w:t>
      </w:r>
      <w:r w:rsidRPr="00857A75">
        <w:t>одновременно,</w:t>
      </w:r>
      <w:r w:rsidRPr="00857A75">
        <w:rPr>
          <w:spacing w:val="-8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комплексе,</w:t>
      </w:r>
      <w:r w:rsidRPr="00857A75">
        <w:rPr>
          <w:spacing w:val="-5"/>
        </w:rPr>
        <w:t xml:space="preserve"> </w:t>
      </w:r>
      <w:r w:rsidRPr="00857A75">
        <w:t>поэтому</w:t>
      </w:r>
      <w:r w:rsidRPr="00857A75">
        <w:rPr>
          <w:spacing w:val="-48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педагогическое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воздействие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должно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иметь</w:t>
      </w:r>
      <w:r w:rsidRPr="00857A75">
        <w:rPr>
          <w:spacing w:val="-10"/>
        </w:rPr>
        <w:t xml:space="preserve"> </w:t>
      </w:r>
      <w:r w:rsidRPr="00857A75">
        <w:t>комплексный</w:t>
      </w:r>
      <w:r w:rsidRPr="00857A75">
        <w:rPr>
          <w:spacing w:val="-6"/>
        </w:rPr>
        <w:t xml:space="preserve"> </w:t>
      </w:r>
      <w:r w:rsidRPr="00857A75">
        <w:t>характер.</w:t>
      </w:r>
      <w:r w:rsidRPr="00857A75">
        <w:rPr>
          <w:spacing w:val="-6"/>
        </w:rPr>
        <w:t xml:space="preserve"> </w:t>
      </w:r>
      <w:r w:rsidRPr="00857A75">
        <w:t>Это</w:t>
      </w:r>
      <w:r w:rsidRPr="00857A75">
        <w:rPr>
          <w:spacing w:val="-3"/>
        </w:rPr>
        <w:t xml:space="preserve"> </w:t>
      </w:r>
      <w:r w:rsidRPr="00857A75">
        <w:t>не</w:t>
      </w:r>
      <w:r w:rsidRPr="00857A75">
        <w:rPr>
          <w:spacing w:val="-12"/>
        </w:rPr>
        <w:t xml:space="preserve"> </w:t>
      </w:r>
      <w:r w:rsidRPr="00857A75">
        <w:t>исключает,</w:t>
      </w:r>
      <w:r w:rsidRPr="00857A75">
        <w:rPr>
          <w:spacing w:val="-4"/>
        </w:rPr>
        <w:t xml:space="preserve"> </w:t>
      </w:r>
      <w:r w:rsidRPr="00857A75">
        <w:t>что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9"/>
        </w:rPr>
        <w:t xml:space="preserve"> </w:t>
      </w:r>
      <w:r w:rsidRPr="00857A75">
        <w:t>какой-то</w:t>
      </w:r>
      <w:r w:rsidRPr="00857A75">
        <w:rPr>
          <w:spacing w:val="-7"/>
        </w:rPr>
        <w:t xml:space="preserve"> </w:t>
      </w:r>
      <w:r w:rsidRPr="00857A75">
        <w:t>момент</w:t>
      </w:r>
      <w:r w:rsidRPr="00857A75">
        <w:rPr>
          <w:spacing w:val="-48"/>
        </w:rPr>
        <w:t xml:space="preserve"> </w:t>
      </w:r>
      <w:r w:rsidRPr="00857A75">
        <w:t>приходится</w:t>
      </w:r>
      <w:r w:rsidRPr="00857A75">
        <w:rPr>
          <w:spacing w:val="1"/>
        </w:rPr>
        <w:t xml:space="preserve"> </w:t>
      </w:r>
      <w:r w:rsidRPr="00857A75">
        <w:t>уделять</w:t>
      </w:r>
      <w:r w:rsidRPr="00857A75">
        <w:rPr>
          <w:spacing w:val="1"/>
        </w:rPr>
        <w:t xml:space="preserve"> </w:t>
      </w:r>
      <w:r w:rsidRPr="00857A75">
        <w:t>большее</w:t>
      </w:r>
      <w:r w:rsidRPr="00857A75">
        <w:rPr>
          <w:spacing w:val="1"/>
        </w:rPr>
        <w:t xml:space="preserve"> </w:t>
      </w:r>
      <w:r w:rsidRPr="00857A75">
        <w:t>внимание</w:t>
      </w:r>
      <w:r w:rsidRPr="00857A75">
        <w:rPr>
          <w:spacing w:val="1"/>
        </w:rPr>
        <w:t xml:space="preserve"> </w:t>
      </w:r>
      <w:r w:rsidRPr="00857A75">
        <w:t>тем</w:t>
      </w:r>
      <w:r w:rsidRPr="00857A75">
        <w:rPr>
          <w:spacing w:val="1"/>
        </w:rPr>
        <w:t xml:space="preserve"> </w:t>
      </w:r>
      <w:r w:rsidRPr="00857A75">
        <w:t>качествам,</w:t>
      </w:r>
      <w:r w:rsidRPr="00857A75">
        <w:rPr>
          <w:spacing w:val="1"/>
        </w:rPr>
        <w:t xml:space="preserve"> </w:t>
      </w:r>
      <w:r w:rsidRPr="00857A75">
        <w:t>которые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уровню</w:t>
      </w:r>
      <w:r w:rsidRPr="00857A75">
        <w:rPr>
          <w:spacing w:val="1"/>
        </w:rPr>
        <w:t xml:space="preserve"> </w:t>
      </w:r>
      <w:r w:rsidRPr="00857A75">
        <w:t>сформированности</w:t>
      </w:r>
      <w:r w:rsidRPr="00857A75">
        <w:rPr>
          <w:spacing w:val="1"/>
        </w:rPr>
        <w:t xml:space="preserve"> </w:t>
      </w:r>
      <w:r w:rsidRPr="00857A75">
        <w:t>не</w:t>
      </w:r>
      <w:r w:rsidRPr="00857A75">
        <w:rPr>
          <w:spacing w:val="1"/>
        </w:rPr>
        <w:t xml:space="preserve"> </w:t>
      </w:r>
      <w:r w:rsidRPr="00857A75">
        <w:t>соответствуют</w:t>
      </w:r>
      <w:r w:rsidRPr="00857A75">
        <w:rPr>
          <w:spacing w:val="1"/>
        </w:rPr>
        <w:t xml:space="preserve"> </w:t>
      </w:r>
      <w:r w:rsidRPr="00857A75">
        <w:t>развитию других</w:t>
      </w:r>
      <w:r w:rsidRPr="00857A75">
        <w:rPr>
          <w:spacing w:val="-3"/>
        </w:rPr>
        <w:t xml:space="preserve"> </w:t>
      </w:r>
      <w:r w:rsidRPr="00857A75">
        <w:t>качеств.</w:t>
      </w:r>
    </w:p>
    <w:p w:rsidR="005A5190" w:rsidRPr="00857A75" w:rsidRDefault="003C2B94">
      <w:pPr>
        <w:pStyle w:val="a3"/>
        <w:ind w:right="688"/>
      </w:pPr>
      <w:r w:rsidRPr="00857A75">
        <w:t>Комплексный</w:t>
      </w:r>
      <w:r w:rsidRPr="00857A75">
        <w:rPr>
          <w:spacing w:val="1"/>
        </w:rPr>
        <w:t xml:space="preserve"> </w:t>
      </w:r>
      <w:r w:rsidRPr="00857A75">
        <w:t>характер</w:t>
      </w:r>
      <w:r w:rsidRPr="00857A75">
        <w:rPr>
          <w:spacing w:val="1"/>
        </w:rPr>
        <w:t xml:space="preserve"> </w:t>
      </w:r>
      <w:r w:rsidRPr="00857A75">
        <w:t>воспитательного</w:t>
      </w:r>
      <w:r w:rsidRPr="00857A75">
        <w:rPr>
          <w:spacing w:val="1"/>
        </w:rPr>
        <w:t xml:space="preserve"> </w:t>
      </w:r>
      <w:r w:rsidRPr="00857A75">
        <w:t>процесса</w:t>
      </w:r>
      <w:r w:rsidRPr="00857A75">
        <w:rPr>
          <w:spacing w:val="1"/>
        </w:rPr>
        <w:t xml:space="preserve"> </w:t>
      </w:r>
      <w:r w:rsidRPr="00857A75">
        <w:t>требует</w:t>
      </w:r>
      <w:r w:rsidRPr="00857A75">
        <w:rPr>
          <w:spacing w:val="1"/>
        </w:rPr>
        <w:t xml:space="preserve"> </w:t>
      </w:r>
      <w:r w:rsidRPr="00857A75">
        <w:t>соблюдения</w:t>
      </w:r>
      <w:r w:rsidRPr="00857A75">
        <w:rPr>
          <w:spacing w:val="1"/>
        </w:rPr>
        <w:t xml:space="preserve"> </w:t>
      </w:r>
      <w:r w:rsidRPr="00857A75">
        <w:t>целого</w:t>
      </w:r>
      <w:r w:rsidRPr="00857A75">
        <w:rPr>
          <w:spacing w:val="1"/>
        </w:rPr>
        <w:t xml:space="preserve"> </w:t>
      </w:r>
      <w:r w:rsidRPr="00857A75">
        <w:t>ряда</w:t>
      </w:r>
      <w:r w:rsidRPr="00857A75">
        <w:rPr>
          <w:spacing w:val="1"/>
        </w:rPr>
        <w:t xml:space="preserve"> </w:t>
      </w:r>
      <w:r w:rsidRPr="00857A75">
        <w:t>важных</w:t>
      </w:r>
      <w:r w:rsidRPr="00857A75">
        <w:rPr>
          <w:spacing w:val="1"/>
        </w:rPr>
        <w:t xml:space="preserve"> </w:t>
      </w:r>
      <w:r w:rsidRPr="00857A75">
        <w:t>педагогических</w:t>
      </w:r>
      <w:r w:rsidRPr="00857A75">
        <w:rPr>
          <w:spacing w:val="1"/>
        </w:rPr>
        <w:t xml:space="preserve"> </w:t>
      </w:r>
      <w:r w:rsidRPr="00857A75">
        <w:t>требований,</w:t>
      </w:r>
      <w:r w:rsidRPr="00857A75">
        <w:rPr>
          <w:spacing w:val="1"/>
        </w:rPr>
        <w:t xml:space="preserve"> </w:t>
      </w:r>
      <w:r w:rsidRPr="00857A75">
        <w:t>тщательной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взаимодействия</w:t>
      </w:r>
      <w:r w:rsidRPr="00857A75">
        <w:rPr>
          <w:spacing w:val="1"/>
        </w:rPr>
        <w:t xml:space="preserve"> </w:t>
      </w:r>
      <w:r w:rsidRPr="00857A75">
        <w:t>между</w:t>
      </w:r>
      <w:r w:rsidRPr="00857A75">
        <w:rPr>
          <w:spacing w:val="1"/>
        </w:rPr>
        <w:t xml:space="preserve"> </w:t>
      </w:r>
      <w:r w:rsidRPr="00857A75">
        <w:t>воспитателями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воспитанниками.</w:t>
      </w:r>
      <w:r w:rsidRPr="00857A75">
        <w:rPr>
          <w:spacing w:val="1"/>
        </w:rPr>
        <w:t xml:space="preserve"> </w:t>
      </w:r>
      <w:r w:rsidRPr="00857A75">
        <w:t>Воспитательному</w:t>
      </w:r>
      <w:r w:rsidRPr="00857A75">
        <w:rPr>
          <w:spacing w:val="1"/>
        </w:rPr>
        <w:t xml:space="preserve"> </w:t>
      </w:r>
      <w:r w:rsidRPr="00857A75">
        <w:t>процессу</w:t>
      </w:r>
      <w:r w:rsidRPr="00857A75">
        <w:rPr>
          <w:spacing w:val="1"/>
        </w:rPr>
        <w:t xml:space="preserve"> </w:t>
      </w:r>
      <w:r w:rsidRPr="00857A75">
        <w:t>присущи</w:t>
      </w:r>
      <w:r w:rsidRPr="00857A75">
        <w:rPr>
          <w:spacing w:val="1"/>
        </w:rPr>
        <w:t xml:space="preserve"> </w:t>
      </w:r>
      <w:r w:rsidRPr="00857A75">
        <w:t>значительная</w:t>
      </w:r>
      <w:r w:rsidRPr="00857A75">
        <w:rPr>
          <w:spacing w:val="1"/>
        </w:rPr>
        <w:t xml:space="preserve"> </w:t>
      </w:r>
      <w:r w:rsidRPr="00857A75">
        <w:t>вариативность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неопределенность</w:t>
      </w:r>
      <w:r w:rsidRPr="00857A75">
        <w:rPr>
          <w:spacing w:val="1"/>
        </w:rPr>
        <w:t xml:space="preserve"> </w:t>
      </w:r>
      <w:r w:rsidRPr="00857A75">
        <w:lastRenderedPageBreak/>
        <w:t>результатов.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одних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тех</w:t>
      </w:r>
      <w:r w:rsidRPr="00857A75">
        <w:rPr>
          <w:spacing w:val="1"/>
        </w:rPr>
        <w:t xml:space="preserve"> </w:t>
      </w:r>
      <w:r w:rsidRPr="00857A75">
        <w:t>же</w:t>
      </w:r>
      <w:r w:rsidRPr="00857A75">
        <w:rPr>
          <w:spacing w:val="1"/>
        </w:rPr>
        <w:t xml:space="preserve"> </w:t>
      </w:r>
      <w:r w:rsidRPr="00857A75">
        <w:t>условиях</w:t>
      </w:r>
      <w:r w:rsidRPr="00857A75">
        <w:rPr>
          <w:spacing w:val="1"/>
        </w:rPr>
        <w:t xml:space="preserve"> </w:t>
      </w:r>
      <w:r w:rsidRPr="00857A75">
        <w:t>последние</w:t>
      </w:r>
      <w:r w:rsidRPr="00857A75">
        <w:rPr>
          <w:spacing w:val="1"/>
        </w:rPr>
        <w:t xml:space="preserve"> </w:t>
      </w:r>
      <w:r w:rsidRPr="00857A75">
        <w:t>могут</w:t>
      </w:r>
      <w:r w:rsidRPr="00857A75">
        <w:rPr>
          <w:spacing w:val="1"/>
        </w:rPr>
        <w:t xml:space="preserve"> </w:t>
      </w:r>
      <w:r w:rsidRPr="00857A75">
        <w:t>существенно</w:t>
      </w:r>
      <w:r w:rsidRPr="00857A75">
        <w:rPr>
          <w:spacing w:val="1"/>
        </w:rPr>
        <w:t xml:space="preserve"> </w:t>
      </w:r>
      <w:r w:rsidRPr="00857A75">
        <w:t>отличаться.</w:t>
      </w:r>
      <w:r w:rsidRPr="00857A75">
        <w:rPr>
          <w:spacing w:val="1"/>
        </w:rPr>
        <w:t xml:space="preserve"> </w:t>
      </w:r>
      <w:r w:rsidRPr="00857A75">
        <w:t>Это</w:t>
      </w:r>
      <w:r w:rsidRPr="00857A75">
        <w:rPr>
          <w:spacing w:val="1"/>
        </w:rPr>
        <w:t xml:space="preserve"> </w:t>
      </w:r>
      <w:r w:rsidRPr="00857A75">
        <w:t>обусловлено</w:t>
      </w:r>
      <w:r w:rsidRPr="00857A75">
        <w:rPr>
          <w:spacing w:val="1"/>
        </w:rPr>
        <w:t xml:space="preserve"> </w:t>
      </w:r>
      <w:r w:rsidRPr="00857A75">
        <w:t>действиями</w:t>
      </w:r>
      <w:r w:rsidRPr="00857A75">
        <w:rPr>
          <w:spacing w:val="1"/>
        </w:rPr>
        <w:t xml:space="preserve"> </w:t>
      </w:r>
      <w:r w:rsidRPr="00857A75">
        <w:t>названных</w:t>
      </w:r>
      <w:r w:rsidRPr="00857A75">
        <w:rPr>
          <w:spacing w:val="1"/>
        </w:rPr>
        <w:t xml:space="preserve"> </w:t>
      </w:r>
      <w:r w:rsidRPr="00857A75">
        <w:t>выше</w:t>
      </w:r>
      <w:r w:rsidRPr="00857A75">
        <w:rPr>
          <w:spacing w:val="1"/>
        </w:rPr>
        <w:t xml:space="preserve"> </w:t>
      </w:r>
      <w:r w:rsidRPr="00857A75">
        <w:t>субъективных</w:t>
      </w:r>
      <w:r w:rsidRPr="00857A75">
        <w:rPr>
          <w:spacing w:val="1"/>
        </w:rPr>
        <w:t xml:space="preserve"> </w:t>
      </w:r>
      <w:r w:rsidRPr="00857A75">
        <w:t>факторов:</w:t>
      </w:r>
      <w:r w:rsidRPr="00857A75">
        <w:rPr>
          <w:spacing w:val="1"/>
        </w:rPr>
        <w:t xml:space="preserve"> </w:t>
      </w:r>
      <w:r w:rsidRPr="00857A75">
        <w:t>большими</w:t>
      </w:r>
      <w:r w:rsidRPr="00857A75">
        <w:rPr>
          <w:spacing w:val="1"/>
        </w:rPr>
        <w:t xml:space="preserve"> </w:t>
      </w:r>
      <w:r w:rsidRPr="00857A75">
        <w:t>индивидуальными</w:t>
      </w:r>
      <w:r w:rsidRPr="00857A75">
        <w:rPr>
          <w:spacing w:val="1"/>
        </w:rPr>
        <w:t xml:space="preserve"> </w:t>
      </w:r>
      <w:r w:rsidRPr="00857A75">
        <w:t>различиями</w:t>
      </w:r>
      <w:r w:rsidRPr="00857A75">
        <w:rPr>
          <w:spacing w:val="-47"/>
        </w:rPr>
        <w:t xml:space="preserve"> </w:t>
      </w:r>
      <w:r w:rsidRPr="00857A75">
        <w:t>воспитанников,</w:t>
      </w:r>
      <w:r w:rsidRPr="00857A75">
        <w:rPr>
          <w:spacing w:val="-2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социальным</w:t>
      </w:r>
      <w:r w:rsidRPr="00857A75">
        <w:rPr>
          <w:spacing w:val="-1"/>
        </w:rPr>
        <w:t xml:space="preserve"> </w:t>
      </w:r>
      <w:r w:rsidRPr="00857A75">
        <w:t>опытом,</w:t>
      </w:r>
      <w:r w:rsidRPr="00857A75">
        <w:rPr>
          <w:spacing w:val="-2"/>
        </w:rPr>
        <w:t xml:space="preserve"> </w:t>
      </w:r>
      <w:r w:rsidRPr="00857A75">
        <w:t>отношением</w:t>
      </w:r>
      <w:r w:rsidRPr="00857A75">
        <w:rPr>
          <w:spacing w:val="3"/>
        </w:rPr>
        <w:t xml:space="preserve"> </w:t>
      </w:r>
      <w:r w:rsidRPr="00857A75">
        <w:t>к</w:t>
      </w:r>
      <w:r w:rsidRPr="00857A75">
        <w:rPr>
          <w:spacing w:val="-4"/>
        </w:rPr>
        <w:t xml:space="preserve"> </w:t>
      </w:r>
      <w:r w:rsidRPr="00857A75">
        <w:t>воспитанию.</w:t>
      </w:r>
    </w:p>
    <w:p w:rsidR="005A5190" w:rsidRPr="00857A75" w:rsidRDefault="003C2B94">
      <w:pPr>
        <w:pStyle w:val="a3"/>
        <w:ind w:right="692"/>
      </w:pPr>
      <w:r w:rsidRPr="00857A75">
        <w:t>Уровень</w:t>
      </w:r>
      <w:r w:rsidRPr="00857A75">
        <w:rPr>
          <w:spacing w:val="1"/>
        </w:rPr>
        <w:t xml:space="preserve"> </w:t>
      </w:r>
      <w:r w:rsidRPr="00857A75">
        <w:t>профессиональной</w:t>
      </w:r>
      <w:r w:rsidRPr="00857A75">
        <w:rPr>
          <w:spacing w:val="1"/>
        </w:rPr>
        <w:t xml:space="preserve"> </w:t>
      </w:r>
      <w:r w:rsidRPr="00857A75">
        <w:t>подготовленности</w:t>
      </w:r>
      <w:r w:rsidRPr="00857A75">
        <w:rPr>
          <w:spacing w:val="1"/>
        </w:rPr>
        <w:t xml:space="preserve"> </w:t>
      </w:r>
      <w:r w:rsidRPr="00857A75">
        <w:t>воспитателей,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мастерство,</w:t>
      </w:r>
      <w:r w:rsidRPr="00857A75">
        <w:rPr>
          <w:spacing w:val="1"/>
        </w:rPr>
        <w:t xml:space="preserve"> </w:t>
      </w:r>
      <w:r w:rsidRPr="00857A75">
        <w:t>умение</w:t>
      </w:r>
      <w:r w:rsidRPr="00857A75">
        <w:rPr>
          <w:spacing w:val="1"/>
        </w:rPr>
        <w:t xml:space="preserve"> </w:t>
      </w:r>
      <w:r w:rsidRPr="00857A75">
        <w:t>руководить</w:t>
      </w:r>
      <w:r w:rsidRPr="00857A75">
        <w:rPr>
          <w:spacing w:val="1"/>
        </w:rPr>
        <w:t xml:space="preserve"> </w:t>
      </w:r>
      <w:r w:rsidRPr="00857A75">
        <w:t>процессом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оказывают</w:t>
      </w:r>
      <w:r w:rsidRPr="00857A75">
        <w:rPr>
          <w:spacing w:val="1"/>
        </w:rPr>
        <w:t xml:space="preserve"> </w:t>
      </w:r>
      <w:r w:rsidRPr="00857A75">
        <w:t>большое</w:t>
      </w:r>
      <w:r w:rsidRPr="00857A75">
        <w:rPr>
          <w:spacing w:val="1"/>
        </w:rPr>
        <w:t xml:space="preserve"> </w:t>
      </w:r>
      <w:r w:rsidRPr="00857A75">
        <w:t>влияние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ход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результаты.</w:t>
      </w:r>
      <w:r w:rsidRPr="00857A75">
        <w:rPr>
          <w:spacing w:val="1"/>
        </w:rPr>
        <w:t xml:space="preserve"> </w:t>
      </w:r>
      <w:r w:rsidRPr="00857A75">
        <w:t>Процесс</w:t>
      </w:r>
      <w:r w:rsidRPr="00857A75">
        <w:rPr>
          <w:spacing w:val="1"/>
        </w:rPr>
        <w:t xml:space="preserve"> </w:t>
      </w:r>
      <w:r w:rsidRPr="00857A75">
        <w:t>воспитания</w:t>
      </w:r>
      <w:r w:rsidRPr="00857A75">
        <w:rPr>
          <w:spacing w:val="1"/>
        </w:rPr>
        <w:t xml:space="preserve"> </w:t>
      </w:r>
      <w:r w:rsidRPr="00857A75">
        <w:t>имеет</w:t>
      </w:r>
      <w:r w:rsidRPr="00857A75">
        <w:rPr>
          <w:spacing w:val="1"/>
        </w:rPr>
        <w:t xml:space="preserve"> </w:t>
      </w:r>
      <w:r w:rsidRPr="00857A75">
        <w:t>двусторонний</w:t>
      </w:r>
      <w:r w:rsidRPr="00857A75">
        <w:rPr>
          <w:spacing w:val="1"/>
        </w:rPr>
        <w:t xml:space="preserve"> </w:t>
      </w:r>
      <w:r w:rsidRPr="00857A75">
        <w:t>характер.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течение</w:t>
      </w:r>
      <w:r w:rsidRPr="00857A75">
        <w:rPr>
          <w:spacing w:val="1"/>
        </w:rPr>
        <w:t xml:space="preserve"> </w:t>
      </w:r>
      <w:r w:rsidRPr="00857A75">
        <w:t>необычно</w:t>
      </w:r>
      <w:r w:rsidRPr="00857A75">
        <w:rPr>
          <w:spacing w:val="1"/>
        </w:rPr>
        <w:t xml:space="preserve"> </w:t>
      </w:r>
      <w:r w:rsidRPr="00857A75">
        <w:t>тем,</w:t>
      </w:r>
      <w:r w:rsidRPr="00857A75">
        <w:rPr>
          <w:spacing w:val="1"/>
        </w:rPr>
        <w:t xml:space="preserve"> </w:t>
      </w:r>
      <w:r w:rsidRPr="00857A75">
        <w:t>что</w:t>
      </w:r>
      <w:r w:rsidRPr="00857A75">
        <w:rPr>
          <w:spacing w:val="1"/>
        </w:rPr>
        <w:t xml:space="preserve"> </w:t>
      </w:r>
      <w:r w:rsidRPr="00857A75">
        <w:t>идет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двух</w:t>
      </w:r>
      <w:r w:rsidRPr="00857A75">
        <w:rPr>
          <w:spacing w:val="1"/>
        </w:rPr>
        <w:t xml:space="preserve"> </w:t>
      </w:r>
      <w:r w:rsidRPr="00857A75">
        <w:t>направлениях:</w:t>
      </w:r>
      <w:r w:rsidRPr="00857A75">
        <w:rPr>
          <w:spacing w:val="1"/>
        </w:rPr>
        <w:t xml:space="preserve"> </w:t>
      </w:r>
      <w:r w:rsidRPr="00857A75">
        <w:t>от</w:t>
      </w:r>
      <w:r w:rsidRPr="00857A75">
        <w:rPr>
          <w:spacing w:val="1"/>
        </w:rPr>
        <w:t xml:space="preserve"> </w:t>
      </w:r>
      <w:r w:rsidRPr="00857A75">
        <w:t>воспитателя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воспитаннику и</w:t>
      </w:r>
      <w:r w:rsidRPr="00857A75">
        <w:rPr>
          <w:spacing w:val="1"/>
        </w:rPr>
        <w:t xml:space="preserve"> </w:t>
      </w:r>
      <w:r w:rsidRPr="00857A75">
        <w:t>от</w:t>
      </w:r>
      <w:r w:rsidRPr="00857A75">
        <w:rPr>
          <w:spacing w:val="1"/>
        </w:rPr>
        <w:t xml:space="preserve"> </w:t>
      </w:r>
      <w:r w:rsidRPr="00857A75">
        <w:t>воспитанника</w:t>
      </w:r>
      <w:r w:rsidRPr="00857A75">
        <w:rPr>
          <w:spacing w:val="1"/>
        </w:rPr>
        <w:t xml:space="preserve"> </w:t>
      </w:r>
      <w:r w:rsidRPr="00857A75">
        <w:t>к</w:t>
      </w:r>
      <w:r w:rsidRPr="00857A75">
        <w:rPr>
          <w:spacing w:val="1"/>
        </w:rPr>
        <w:t xml:space="preserve"> </w:t>
      </w:r>
      <w:r w:rsidRPr="00857A75">
        <w:t>воспитателю.</w:t>
      </w:r>
      <w:r w:rsidRPr="00857A75">
        <w:rPr>
          <w:spacing w:val="1"/>
        </w:rPr>
        <w:t xml:space="preserve"> </w:t>
      </w:r>
      <w:r w:rsidRPr="00857A75">
        <w:t>Управление</w:t>
      </w:r>
      <w:r w:rsidRPr="00857A75">
        <w:rPr>
          <w:spacing w:val="1"/>
        </w:rPr>
        <w:t xml:space="preserve"> </w:t>
      </w:r>
      <w:r w:rsidRPr="00857A75">
        <w:t>процессом</w:t>
      </w:r>
      <w:r w:rsidRPr="00857A75">
        <w:rPr>
          <w:spacing w:val="1"/>
        </w:rPr>
        <w:t xml:space="preserve"> </w:t>
      </w:r>
      <w:r w:rsidRPr="00857A75">
        <w:t>строится главным</w:t>
      </w:r>
      <w:r w:rsidRPr="00857A75">
        <w:rPr>
          <w:spacing w:val="1"/>
        </w:rPr>
        <w:t xml:space="preserve"> </w:t>
      </w:r>
      <w:r w:rsidRPr="00857A75">
        <w:t>образом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обратных</w:t>
      </w:r>
      <w:r w:rsidRPr="00857A75">
        <w:rPr>
          <w:spacing w:val="1"/>
        </w:rPr>
        <w:t xml:space="preserve"> </w:t>
      </w:r>
      <w:r w:rsidRPr="00857A75">
        <w:t>связях,</w:t>
      </w:r>
      <w:r w:rsidRPr="00857A75">
        <w:rPr>
          <w:spacing w:val="1"/>
        </w:rPr>
        <w:t xml:space="preserve"> </w:t>
      </w:r>
      <w:r w:rsidRPr="00857A75">
        <w:t>т.</w:t>
      </w:r>
      <w:r w:rsidRPr="00857A75">
        <w:rPr>
          <w:spacing w:val="1"/>
        </w:rPr>
        <w:t xml:space="preserve"> </w:t>
      </w:r>
      <w:r w:rsidRPr="00857A75">
        <w:t>е.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той</w:t>
      </w:r>
      <w:r w:rsidRPr="00857A75">
        <w:rPr>
          <w:spacing w:val="1"/>
        </w:rPr>
        <w:t xml:space="preserve"> </w:t>
      </w:r>
      <w:r w:rsidRPr="00857A75">
        <w:t>информации,</w:t>
      </w:r>
      <w:r w:rsidRPr="00857A75">
        <w:rPr>
          <w:spacing w:val="1"/>
        </w:rPr>
        <w:t xml:space="preserve"> </w:t>
      </w:r>
      <w:r w:rsidRPr="00857A75">
        <w:t>которая</w:t>
      </w:r>
      <w:r w:rsidRPr="00857A75">
        <w:rPr>
          <w:spacing w:val="1"/>
        </w:rPr>
        <w:t xml:space="preserve"> </w:t>
      </w:r>
      <w:r w:rsidRPr="00857A75">
        <w:t>поступает</w:t>
      </w:r>
      <w:r w:rsidRPr="00857A75">
        <w:rPr>
          <w:spacing w:val="1"/>
        </w:rPr>
        <w:t xml:space="preserve"> </w:t>
      </w:r>
      <w:r w:rsidRPr="00857A75">
        <w:t>от</w:t>
      </w:r>
      <w:r w:rsidRPr="00857A75">
        <w:rPr>
          <w:spacing w:val="1"/>
        </w:rPr>
        <w:t xml:space="preserve"> </w:t>
      </w:r>
      <w:r w:rsidRPr="00857A75">
        <w:t>воспитанников.</w:t>
      </w:r>
      <w:r w:rsidRPr="00857A75">
        <w:rPr>
          <w:spacing w:val="1"/>
        </w:rPr>
        <w:t xml:space="preserve"> </w:t>
      </w:r>
      <w:r w:rsidRPr="00857A75">
        <w:t>Чем</w:t>
      </w:r>
      <w:r w:rsidRPr="00857A75">
        <w:rPr>
          <w:spacing w:val="1"/>
        </w:rPr>
        <w:t xml:space="preserve"> </w:t>
      </w:r>
      <w:r w:rsidRPr="00857A75">
        <w:t>больше</w:t>
      </w:r>
      <w:r w:rsidRPr="00857A75">
        <w:rPr>
          <w:spacing w:val="1"/>
        </w:rPr>
        <w:t xml:space="preserve"> </w:t>
      </w:r>
      <w:r w:rsidRPr="00857A75">
        <w:t>ее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распоряжении</w:t>
      </w:r>
      <w:r w:rsidRPr="00857A75">
        <w:rPr>
          <w:spacing w:val="-3"/>
        </w:rPr>
        <w:t xml:space="preserve"> </w:t>
      </w:r>
      <w:r w:rsidRPr="00857A75">
        <w:t>воспитателя,</w:t>
      </w:r>
      <w:r w:rsidRPr="00857A75">
        <w:rPr>
          <w:spacing w:val="-1"/>
        </w:rPr>
        <w:t xml:space="preserve"> </w:t>
      </w:r>
      <w:r w:rsidRPr="00857A75">
        <w:t>тем</w:t>
      </w:r>
      <w:r w:rsidRPr="00857A75">
        <w:rPr>
          <w:spacing w:val="-1"/>
        </w:rPr>
        <w:t xml:space="preserve"> </w:t>
      </w:r>
      <w:r w:rsidRPr="00857A75">
        <w:t>целесообразнее воспитательное</w:t>
      </w:r>
      <w:r w:rsidRPr="00857A75">
        <w:rPr>
          <w:spacing w:val="-3"/>
        </w:rPr>
        <w:t xml:space="preserve"> </w:t>
      </w:r>
      <w:r w:rsidRPr="00857A75">
        <w:t>воздействие.</w:t>
      </w:r>
    </w:p>
    <w:p w:rsidR="005A5190" w:rsidRPr="00857A75" w:rsidRDefault="003C2B94">
      <w:pPr>
        <w:pStyle w:val="a3"/>
        <w:spacing w:line="237" w:lineRule="auto"/>
        <w:ind w:right="689"/>
      </w:pPr>
      <w:r w:rsidRPr="00857A75">
        <w:t>Содержание деятельности педагога на этапе осуществления педагогического процесса может быть</w:t>
      </w:r>
      <w:r w:rsidRPr="00857A75">
        <w:rPr>
          <w:spacing w:val="1"/>
        </w:rPr>
        <w:t xml:space="preserve"> </w:t>
      </w:r>
      <w:r w:rsidRPr="00857A75">
        <w:t>представлено взаимосвязанной</w:t>
      </w:r>
      <w:r w:rsidRPr="00857A75">
        <w:rPr>
          <w:spacing w:val="-2"/>
        </w:rPr>
        <w:t xml:space="preserve"> </w:t>
      </w:r>
      <w:r w:rsidRPr="00857A75">
        <w:t>системой</w:t>
      </w:r>
      <w:r w:rsidRPr="00857A75">
        <w:rPr>
          <w:spacing w:val="-3"/>
        </w:rPr>
        <w:t xml:space="preserve"> </w:t>
      </w:r>
      <w:r w:rsidRPr="00857A75">
        <w:t>таких</w:t>
      </w:r>
      <w:r w:rsidRPr="00857A75">
        <w:rPr>
          <w:spacing w:val="-3"/>
        </w:rPr>
        <w:t xml:space="preserve"> </w:t>
      </w:r>
      <w:r w:rsidRPr="00857A75">
        <w:t>педагогических</w:t>
      </w:r>
      <w:r w:rsidRPr="00857A75">
        <w:rPr>
          <w:spacing w:val="-4"/>
        </w:rPr>
        <w:t xml:space="preserve"> </w:t>
      </w:r>
      <w:r w:rsidRPr="00857A75">
        <w:t>действий,</w:t>
      </w:r>
      <w:r w:rsidRPr="00857A75">
        <w:rPr>
          <w:spacing w:val="3"/>
        </w:rPr>
        <w:t xml:space="preserve"> </w:t>
      </w:r>
      <w:r w:rsidRPr="00857A75">
        <w:t>как: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постановка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перед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разъяснение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задач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принятия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задач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коллективом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отдельными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применение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отобранных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методов,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средств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приемов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49"/>
        </w:tabs>
        <w:spacing w:line="242" w:lineRule="auto"/>
        <w:ind w:right="695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субъектов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эффективного протекания;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5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использование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необходимых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приемов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стимулирования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установление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обратной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связи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своевременная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корректировка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хода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 процесса.</w:t>
      </w:r>
    </w:p>
    <w:p w:rsidR="005A5190" w:rsidRPr="00857A75" w:rsidRDefault="003C2B94">
      <w:pPr>
        <w:pStyle w:val="a3"/>
        <w:ind w:right="690"/>
      </w:pPr>
      <w:r w:rsidRPr="00857A75">
        <w:t>Содержание, формы и методы воспитательной деятельности педагога всегда подчинены тому или</w:t>
      </w:r>
      <w:r w:rsidRPr="00857A75">
        <w:rPr>
          <w:spacing w:val="1"/>
        </w:rPr>
        <w:t xml:space="preserve"> </w:t>
      </w:r>
      <w:r w:rsidRPr="00857A75">
        <w:t>иному</w:t>
      </w:r>
      <w:r w:rsidRPr="00857A75">
        <w:rPr>
          <w:spacing w:val="1"/>
        </w:rPr>
        <w:t xml:space="preserve"> </w:t>
      </w:r>
      <w:r w:rsidRPr="00857A75">
        <w:t>виду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детей.</w:t>
      </w:r>
      <w:r w:rsidRPr="00857A75">
        <w:rPr>
          <w:spacing w:val="1"/>
        </w:rPr>
        <w:t xml:space="preserve"> </w:t>
      </w:r>
      <w:r w:rsidRPr="00857A75">
        <w:t>Основным</w:t>
      </w:r>
      <w:r w:rsidRPr="00857A75">
        <w:rPr>
          <w:spacing w:val="1"/>
        </w:rPr>
        <w:t xml:space="preserve"> </w:t>
      </w:r>
      <w:r w:rsidRPr="00857A75">
        <w:t>признаком</w:t>
      </w:r>
      <w:r w:rsidRPr="00857A75">
        <w:rPr>
          <w:spacing w:val="1"/>
        </w:rPr>
        <w:t xml:space="preserve"> </w:t>
      </w:r>
      <w:r w:rsidRPr="00857A75">
        <w:t>эффективного</w:t>
      </w:r>
      <w:r w:rsidRPr="00857A75">
        <w:rPr>
          <w:spacing w:val="1"/>
        </w:rPr>
        <w:t xml:space="preserve"> </w:t>
      </w:r>
      <w:r w:rsidRPr="00857A75">
        <w:t>педагогического</w:t>
      </w:r>
      <w:r w:rsidRPr="00857A75">
        <w:rPr>
          <w:spacing w:val="1"/>
        </w:rPr>
        <w:t xml:space="preserve"> </w:t>
      </w:r>
      <w:r w:rsidRPr="00857A75">
        <w:t>взаимодействия</w:t>
      </w:r>
      <w:r w:rsidRPr="00857A75">
        <w:rPr>
          <w:spacing w:val="1"/>
        </w:rPr>
        <w:t xml:space="preserve"> </w:t>
      </w:r>
      <w:r w:rsidRPr="00857A75">
        <w:t>является</w:t>
      </w:r>
      <w:r w:rsidRPr="00857A75">
        <w:rPr>
          <w:spacing w:val="1"/>
        </w:rPr>
        <w:t xml:space="preserve"> </w:t>
      </w:r>
      <w:r w:rsidRPr="00857A75">
        <w:t>взаимосвязь</w:t>
      </w:r>
      <w:r w:rsidRPr="00857A75">
        <w:rPr>
          <w:spacing w:val="1"/>
        </w:rPr>
        <w:t xml:space="preserve"> </w:t>
      </w:r>
      <w:r w:rsidRPr="00857A75">
        <w:t>всех</w:t>
      </w:r>
      <w:r w:rsidRPr="00857A75">
        <w:rPr>
          <w:spacing w:val="1"/>
        </w:rPr>
        <w:t xml:space="preserve"> </w:t>
      </w:r>
      <w:r w:rsidRPr="00857A75">
        <w:t>педагогов</w:t>
      </w:r>
      <w:r w:rsidRPr="00857A75">
        <w:rPr>
          <w:spacing w:val="1"/>
        </w:rPr>
        <w:t xml:space="preserve"> </w:t>
      </w:r>
      <w:r w:rsidRPr="00857A75">
        <w:t>ДОУ,</w:t>
      </w:r>
      <w:r w:rsidRPr="00857A75">
        <w:rPr>
          <w:spacing w:val="1"/>
        </w:rPr>
        <w:t xml:space="preserve"> </w:t>
      </w:r>
      <w:r w:rsidRPr="00857A75">
        <w:t>направленная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личности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социального</w:t>
      </w:r>
      <w:r w:rsidRPr="00857A75">
        <w:rPr>
          <w:spacing w:val="1"/>
        </w:rPr>
        <w:t xml:space="preserve"> </w:t>
      </w:r>
      <w:r w:rsidRPr="00857A75">
        <w:t>становления,</w:t>
      </w:r>
      <w:r w:rsidRPr="00857A75">
        <w:rPr>
          <w:spacing w:val="-4"/>
        </w:rPr>
        <w:t xml:space="preserve"> </w:t>
      </w:r>
      <w:r w:rsidRPr="00857A75">
        <w:t>гармонизацию</w:t>
      </w:r>
      <w:r w:rsidRPr="00857A75">
        <w:rPr>
          <w:spacing w:val="-6"/>
        </w:rPr>
        <w:t xml:space="preserve"> </w:t>
      </w:r>
      <w:r w:rsidRPr="00857A75">
        <w:t>взаимоотношений</w:t>
      </w:r>
      <w:r w:rsidRPr="00857A75">
        <w:rPr>
          <w:spacing w:val="-8"/>
        </w:rPr>
        <w:t xml:space="preserve"> </w:t>
      </w:r>
      <w:r w:rsidRPr="00857A75">
        <w:t>детей с</w:t>
      </w:r>
      <w:r w:rsidRPr="00857A75">
        <w:rPr>
          <w:spacing w:val="-1"/>
        </w:rPr>
        <w:t xml:space="preserve"> </w:t>
      </w:r>
      <w:r w:rsidRPr="00857A75">
        <w:t>окружающим социумом,</w:t>
      </w:r>
      <w:r w:rsidRPr="00857A75">
        <w:rPr>
          <w:spacing w:val="-3"/>
        </w:rPr>
        <w:t xml:space="preserve"> </w:t>
      </w:r>
      <w:r w:rsidRPr="00857A75">
        <w:t>природой,</w:t>
      </w:r>
      <w:r w:rsidRPr="00857A75">
        <w:rPr>
          <w:spacing w:val="-3"/>
        </w:rPr>
        <w:t xml:space="preserve"> </w:t>
      </w:r>
      <w:r w:rsidRPr="00857A75">
        <w:t>самим собой.</w:t>
      </w:r>
    </w:p>
    <w:p w:rsidR="005A5190" w:rsidRPr="00857A75" w:rsidRDefault="003C2B94">
      <w:pPr>
        <w:pStyle w:val="a3"/>
        <w:ind w:right="688"/>
      </w:pPr>
      <w:r w:rsidRPr="00857A75">
        <w:t>Событие – это единица воспитания. Это форма совместной деятельности ребенка и взрослого, в</w:t>
      </w:r>
      <w:r w:rsidRPr="00857A75">
        <w:rPr>
          <w:spacing w:val="1"/>
        </w:rPr>
        <w:t xml:space="preserve"> </w:t>
      </w:r>
      <w:r w:rsidRPr="00857A75">
        <w:t>которой</w:t>
      </w:r>
      <w:r w:rsidRPr="00857A75">
        <w:rPr>
          <w:spacing w:val="-6"/>
        </w:rPr>
        <w:t xml:space="preserve"> </w:t>
      </w:r>
      <w:r w:rsidRPr="00857A75">
        <w:t>активность</w:t>
      </w:r>
      <w:r w:rsidRPr="00857A75">
        <w:rPr>
          <w:spacing w:val="-4"/>
        </w:rPr>
        <w:t xml:space="preserve"> </w:t>
      </w:r>
      <w:r w:rsidRPr="00857A75">
        <w:t>взрослого</w:t>
      </w:r>
      <w:r w:rsidRPr="00857A75">
        <w:rPr>
          <w:spacing w:val="-3"/>
        </w:rPr>
        <w:t xml:space="preserve"> </w:t>
      </w:r>
      <w:r w:rsidRPr="00857A75">
        <w:t>приводит</w:t>
      </w:r>
      <w:r w:rsidRPr="00857A75">
        <w:rPr>
          <w:spacing w:val="-5"/>
        </w:rPr>
        <w:t xml:space="preserve"> </w:t>
      </w:r>
      <w:r w:rsidRPr="00857A75">
        <w:t>к</w:t>
      </w:r>
      <w:r w:rsidRPr="00857A75">
        <w:rPr>
          <w:spacing w:val="-7"/>
        </w:rPr>
        <w:t xml:space="preserve"> </w:t>
      </w:r>
      <w:r w:rsidRPr="00857A75">
        <w:t>приобретению</w:t>
      </w:r>
      <w:r w:rsidRPr="00857A75">
        <w:rPr>
          <w:spacing w:val="-8"/>
        </w:rPr>
        <w:t xml:space="preserve"> </w:t>
      </w:r>
      <w:r w:rsidRPr="00857A75">
        <w:t>ребенком</w:t>
      </w:r>
      <w:r w:rsidRPr="00857A75">
        <w:rPr>
          <w:spacing w:val="-4"/>
        </w:rPr>
        <w:t xml:space="preserve"> </w:t>
      </w:r>
      <w:r w:rsidRPr="00857A75">
        <w:t>собственного</w:t>
      </w:r>
      <w:r w:rsidRPr="00857A75">
        <w:rPr>
          <w:spacing w:val="-6"/>
        </w:rPr>
        <w:t xml:space="preserve"> </w:t>
      </w:r>
      <w:r w:rsidRPr="00857A75">
        <w:t>опыта</w:t>
      </w:r>
      <w:r w:rsidRPr="00857A75">
        <w:rPr>
          <w:spacing w:val="-7"/>
        </w:rPr>
        <w:t xml:space="preserve"> </w:t>
      </w:r>
      <w:r w:rsidRPr="00857A75">
        <w:t>переживания</w:t>
      </w:r>
      <w:r w:rsidRPr="00857A75">
        <w:rPr>
          <w:spacing w:val="-5"/>
        </w:rPr>
        <w:t xml:space="preserve"> </w:t>
      </w:r>
      <w:r w:rsidRPr="00857A75">
        <w:t>той</w:t>
      </w:r>
      <w:r w:rsidRPr="00857A75">
        <w:rPr>
          <w:spacing w:val="-9"/>
        </w:rPr>
        <w:t xml:space="preserve"> </w:t>
      </w:r>
      <w:r w:rsidRPr="00857A75">
        <w:t>или</w:t>
      </w:r>
      <w:r w:rsidRPr="00857A75">
        <w:rPr>
          <w:spacing w:val="-48"/>
        </w:rPr>
        <w:t xml:space="preserve"> </w:t>
      </w:r>
      <w:r w:rsidRPr="00857A75">
        <w:t>иной ценности. Для того чтобы стать значимой, каждая ценность воспитания должна быть понята, раскрыта</w:t>
      </w:r>
      <w:r w:rsidRPr="00857A75">
        <w:rPr>
          <w:spacing w:val="1"/>
        </w:rPr>
        <w:t xml:space="preserve"> </w:t>
      </w:r>
      <w:r w:rsidRPr="00857A75">
        <w:t>и принята ребенком совместно с другими людьми в значимой для него общности. Этот процесс происходит</w:t>
      </w:r>
      <w:r w:rsidRPr="00857A75">
        <w:rPr>
          <w:spacing w:val="1"/>
        </w:rPr>
        <w:t xml:space="preserve"> </w:t>
      </w:r>
      <w:r w:rsidRPr="00857A75">
        <w:t>стихийно,</w:t>
      </w:r>
      <w:r w:rsidRPr="00857A75">
        <w:rPr>
          <w:spacing w:val="-3"/>
        </w:rPr>
        <w:t xml:space="preserve"> </w:t>
      </w:r>
      <w:r w:rsidRPr="00857A75">
        <w:t>но для</w:t>
      </w:r>
      <w:r w:rsidRPr="00857A75">
        <w:rPr>
          <w:spacing w:val="1"/>
        </w:rPr>
        <w:t xml:space="preserve"> </w:t>
      </w:r>
      <w:r w:rsidRPr="00857A75">
        <w:t>того,</w:t>
      </w:r>
      <w:r w:rsidRPr="00857A75">
        <w:rPr>
          <w:spacing w:val="2"/>
        </w:rPr>
        <w:t xml:space="preserve"> </w:t>
      </w:r>
      <w:r w:rsidRPr="00857A75">
        <w:t>чтобы</w:t>
      </w:r>
      <w:r w:rsidRPr="00857A75">
        <w:rPr>
          <w:spacing w:val="-3"/>
        </w:rPr>
        <w:t xml:space="preserve"> </w:t>
      </w:r>
      <w:r w:rsidRPr="00857A75">
        <w:t>вести</w:t>
      </w:r>
      <w:r w:rsidRPr="00857A75">
        <w:rPr>
          <w:spacing w:val="-2"/>
        </w:rPr>
        <w:t xml:space="preserve"> </w:t>
      </w:r>
      <w:r w:rsidRPr="00857A75">
        <w:t>воспитательную</w:t>
      </w:r>
      <w:r w:rsidRPr="00857A75">
        <w:rPr>
          <w:spacing w:val="-1"/>
        </w:rPr>
        <w:t xml:space="preserve"> </w:t>
      </w:r>
      <w:r w:rsidRPr="00857A75">
        <w:t>работу,</w:t>
      </w:r>
      <w:r w:rsidRPr="00857A75">
        <w:rPr>
          <w:spacing w:val="2"/>
        </w:rPr>
        <w:t xml:space="preserve"> </w:t>
      </w:r>
      <w:r w:rsidRPr="00857A75">
        <w:t>он</w:t>
      </w:r>
      <w:r w:rsidRPr="00857A75">
        <w:rPr>
          <w:spacing w:val="-3"/>
        </w:rPr>
        <w:t xml:space="preserve"> </w:t>
      </w:r>
      <w:r w:rsidRPr="00857A75">
        <w:t>должен быть</w:t>
      </w:r>
      <w:r w:rsidRPr="00857A75">
        <w:rPr>
          <w:spacing w:val="-2"/>
        </w:rPr>
        <w:t xml:space="preserve"> </w:t>
      </w:r>
      <w:r w:rsidRPr="00857A75">
        <w:t>направлен</w:t>
      </w:r>
      <w:r w:rsidRPr="00857A75">
        <w:rPr>
          <w:spacing w:val="-3"/>
        </w:rPr>
        <w:t xml:space="preserve"> </w:t>
      </w:r>
      <w:r w:rsidRPr="00857A75">
        <w:t>взрослым.</w:t>
      </w:r>
    </w:p>
    <w:p w:rsidR="005A5190" w:rsidRPr="00857A75" w:rsidRDefault="003C2B94" w:rsidP="002F0C62">
      <w:pPr>
        <w:pStyle w:val="a3"/>
        <w:ind w:right="688"/>
      </w:pPr>
      <w:r w:rsidRPr="00857A75">
        <w:rPr>
          <w:spacing w:val="-1"/>
        </w:rPr>
        <w:t>Подлинно</w:t>
      </w:r>
      <w:r w:rsidRPr="00857A75">
        <w:rPr>
          <w:spacing w:val="-6"/>
        </w:rPr>
        <w:t xml:space="preserve"> </w:t>
      </w:r>
      <w:r w:rsidRPr="00857A75">
        <w:t>воспитательное</w:t>
      </w:r>
      <w:r w:rsidRPr="00857A75">
        <w:rPr>
          <w:spacing w:val="-7"/>
        </w:rPr>
        <w:t xml:space="preserve"> </w:t>
      </w:r>
      <w:r w:rsidRPr="00857A75">
        <w:t>событие</w:t>
      </w:r>
      <w:r w:rsidRPr="00857A75">
        <w:rPr>
          <w:spacing w:val="-7"/>
        </w:rPr>
        <w:t xml:space="preserve"> </w:t>
      </w:r>
      <w:r w:rsidRPr="00857A75">
        <w:t>всегда</w:t>
      </w:r>
      <w:r w:rsidRPr="00857A75">
        <w:rPr>
          <w:spacing w:val="-6"/>
        </w:rPr>
        <w:t xml:space="preserve"> </w:t>
      </w:r>
      <w:r w:rsidRPr="00857A75">
        <w:t>есть</w:t>
      </w:r>
      <w:r w:rsidRPr="00857A75">
        <w:rPr>
          <w:spacing w:val="-9"/>
        </w:rPr>
        <w:t xml:space="preserve"> </w:t>
      </w:r>
      <w:r w:rsidRPr="00857A75">
        <w:t>спроектированная</w:t>
      </w:r>
      <w:r w:rsidRPr="00857A75">
        <w:rPr>
          <w:spacing w:val="-9"/>
        </w:rPr>
        <w:t xml:space="preserve"> </w:t>
      </w:r>
      <w:r w:rsidRPr="00857A75">
        <w:t>взрослым</w:t>
      </w:r>
      <w:r w:rsidRPr="00857A75">
        <w:rPr>
          <w:spacing w:val="-12"/>
        </w:rPr>
        <w:t xml:space="preserve"> </w:t>
      </w:r>
      <w:r w:rsidRPr="00857A75">
        <w:t>образовательная</w:t>
      </w:r>
      <w:r w:rsidRPr="00857A75">
        <w:rPr>
          <w:spacing w:val="-10"/>
        </w:rPr>
        <w:t xml:space="preserve"> </w:t>
      </w:r>
      <w:r w:rsidRPr="00857A75">
        <w:t>ситуация.</w:t>
      </w:r>
      <w:r w:rsidRPr="00857A75">
        <w:rPr>
          <w:spacing w:val="-47"/>
        </w:rPr>
        <w:t xml:space="preserve"> </w:t>
      </w:r>
      <w:r w:rsidRPr="00857A75">
        <w:t>В каждом воспитательном событии педагог продумывает смысл реальных и возможных действий детей и</w:t>
      </w:r>
      <w:r w:rsidRPr="00857A75">
        <w:rPr>
          <w:spacing w:val="1"/>
        </w:rPr>
        <w:t xml:space="preserve"> </w:t>
      </w:r>
      <w:r w:rsidRPr="00857A75">
        <w:t>смысл</w:t>
      </w:r>
      <w:r w:rsidRPr="00857A75">
        <w:rPr>
          <w:spacing w:val="1"/>
        </w:rPr>
        <w:t xml:space="preserve"> </w:t>
      </w:r>
      <w:r w:rsidRPr="00857A75">
        <w:t>своих действий в контексте задач воспитания. Событием может быть не только организованное</w:t>
      </w:r>
      <w:r w:rsidRPr="00857A75">
        <w:rPr>
          <w:spacing w:val="1"/>
        </w:rPr>
        <w:t xml:space="preserve"> </w:t>
      </w:r>
      <w:r w:rsidRPr="00857A75">
        <w:t>мероприятие, но и спонтанно возникшая ситуация, и любой режимный момент, традиции утренней встречи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34"/>
        </w:rPr>
        <w:t xml:space="preserve"> </w:t>
      </w:r>
      <w:r w:rsidRPr="00857A75">
        <w:t>индивидуальная</w:t>
      </w:r>
      <w:r w:rsidRPr="00857A75">
        <w:rPr>
          <w:spacing w:val="32"/>
        </w:rPr>
        <w:t xml:space="preserve"> </w:t>
      </w:r>
      <w:r w:rsidRPr="00857A75">
        <w:t>беседа,</w:t>
      </w:r>
      <w:r w:rsidRPr="00857A75">
        <w:rPr>
          <w:spacing w:val="34"/>
        </w:rPr>
        <w:t xml:space="preserve"> </w:t>
      </w:r>
      <w:r w:rsidRPr="00857A75">
        <w:t>общие</w:t>
      </w:r>
      <w:r w:rsidRPr="00857A75">
        <w:rPr>
          <w:spacing w:val="32"/>
        </w:rPr>
        <w:t xml:space="preserve"> </w:t>
      </w:r>
      <w:r w:rsidRPr="00857A75">
        <w:t>дела,</w:t>
      </w:r>
      <w:r w:rsidRPr="00857A75">
        <w:rPr>
          <w:spacing w:val="30"/>
        </w:rPr>
        <w:t xml:space="preserve"> </w:t>
      </w:r>
      <w:r w:rsidRPr="00857A75">
        <w:t>совместно</w:t>
      </w:r>
      <w:r w:rsidRPr="00857A75">
        <w:rPr>
          <w:spacing w:val="36"/>
        </w:rPr>
        <w:t xml:space="preserve"> </w:t>
      </w:r>
      <w:r w:rsidRPr="00857A75">
        <w:t>реализуемые</w:t>
      </w:r>
      <w:r w:rsidRPr="00857A75">
        <w:rPr>
          <w:spacing w:val="32"/>
        </w:rPr>
        <w:t xml:space="preserve"> </w:t>
      </w:r>
      <w:r w:rsidRPr="00857A75">
        <w:t>проекты</w:t>
      </w:r>
      <w:r w:rsidRPr="00857A75">
        <w:rPr>
          <w:spacing w:val="34"/>
        </w:rPr>
        <w:t xml:space="preserve"> </w:t>
      </w:r>
      <w:r w:rsidRPr="00857A75">
        <w:t>и</w:t>
      </w:r>
      <w:r w:rsidRPr="00857A75">
        <w:rPr>
          <w:spacing w:val="33"/>
        </w:rPr>
        <w:t xml:space="preserve"> </w:t>
      </w:r>
      <w:r w:rsidRPr="00857A75">
        <w:t>пр.</w:t>
      </w:r>
      <w:r w:rsidRPr="00857A75">
        <w:rPr>
          <w:spacing w:val="34"/>
        </w:rPr>
        <w:t xml:space="preserve"> </w:t>
      </w:r>
      <w:r w:rsidRPr="00857A75">
        <w:t>Планируемые</w:t>
      </w:r>
      <w:r w:rsidRPr="00857A75">
        <w:rPr>
          <w:spacing w:val="32"/>
        </w:rPr>
        <w:t xml:space="preserve"> </w:t>
      </w:r>
      <w:r w:rsidRPr="00857A75">
        <w:t>и</w:t>
      </w:r>
      <w:r w:rsidR="002F0C62" w:rsidRPr="00857A75">
        <w:t xml:space="preserve"> по</w:t>
      </w:r>
      <w:r w:rsidRPr="00857A75">
        <w:t>дготовленные педагогом воспитательные события проектируются в соответствии с календарным планом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-3"/>
        </w:rPr>
        <w:t xml:space="preserve"> </w:t>
      </w:r>
      <w:r w:rsidRPr="00857A75">
        <w:t>работы</w:t>
      </w:r>
      <w:r w:rsidRPr="00857A75">
        <w:rPr>
          <w:spacing w:val="2"/>
        </w:rPr>
        <w:t xml:space="preserve"> </w:t>
      </w:r>
      <w:r w:rsidRPr="00857A75">
        <w:t>ДОУ,</w:t>
      </w:r>
      <w:r w:rsidRPr="00857A75">
        <w:rPr>
          <w:spacing w:val="-2"/>
        </w:rPr>
        <w:t xml:space="preserve"> </w:t>
      </w:r>
      <w:r w:rsidRPr="00857A75">
        <w:t>группы,</w:t>
      </w:r>
      <w:r w:rsidRPr="00857A75">
        <w:rPr>
          <w:spacing w:val="2"/>
        </w:rPr>
        <w:t xml:space="preserve"> </w:t>
      </w:r>
      <w:r w:rsidRPr="00857A75">
        <w:t>ситуацией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конкретного ребенка.</w:t>
      </w:r>
    </w:p>
    <w:p w:rsidR="005A5190" w:rsidRPr="00857A75" w:rsidRDefault="003C2B94">
      <w:pPr>
        <w:pStyle w:val="a3"/>
        <w:spacing w:line="225" w:lineRule="exact"/>
        <w:ind w:left="1268" w:firstLine="0"/>
      </w:pPr>
      <w:r w:rsidRPr="00857A75">
        <w:t>Проектирование</w:t>
      </w:r>
      <w:r w:rsidRPr="00857A75">
        <w:rPr>
          <w:spacing w:val="-6"/>
        </w:rPr>
        <w:t xml:space="preserve"> </w:t>
      </w:r>
      <w:r w:rsidRPr="00857A75">
        <w:t>событий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3"/>
        </w:rPr>
        <w:t xml:space="preserve"> </w:t>
      </w:r>
      <w:r w:rsidRPr="00857A75">
        <w:t>ДОУ</w:t>
      </w:r>
      <w:r w:rsidRPr="00857A75">
        <w:rPr>
          <w:spacing w:val="-3"/>
        </w:rPr>
        <w:t xml:space="preserve"> </w:t>
      </w:r>
      <w:r w:rsidRPr="00857A75">
        <w:t>реализуется</w:t>
      </w:r>
      <w:r w:rsidRPr="00857A75">
        <w:rPr>
          <w:spacing w:val="-1"/>
        </w:rPr>
        <w:t xml:space="preserve"> </w:t>
      </w:r>
      <w:r w:rsidRPr="00857A75">
        <w:t>в</w:t>
      </w:r>
      <w:r w:rsidRPr="00857A75">
        <w:rPr>
          <w:spacing w:val="-3"/>
        </w:rPr>
        <w:t xml:space="preserve"> </w:t>
      </w:r>
      <w:r w:rsidRPr="00857A75">
        <w:t>следующих</w:t>
      </w:r>
      <w:r w:rsidRPr="00857A75">
        <w:rPr>
          <w:spacing w:val="-5"/>
        </w:rPr>
        <w:t xml:space="preserve"> </w:t>
      </w:r>
      <w:r w:rsidRPr="00857A75">
        <w:t>формах:</w:t>
      </w:r>
    </w:p>
    <w:p w:rsidR="005A5190" w:rsidRPr="00830B94" w:rsidRDefault="003C2B94" w:rsidP="005460B1">
      <w:pPr>
        <w:pStyle w:val="a4"/>
        <w:numPr>
          <w:ilvl w:val="0"/>
          <w:numId w:val="21"/>
        </w:numPr>
        <w:tabs>
          <w:tab w:val="left" w:pos="1485"/>
        </w:tabs>
        <w:spacing w:before="1"/>
        <w:ind w:right="6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разработка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значимых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событий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ведущих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(детско-взрослый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спектакль,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построение эксперимента,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совместное конструирование,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спортивные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игры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др.);</w:t>
      </w:r>
    </w:p>
    <w:p w:rsidR="005A5190" w:rsidRPr="00830B94" w:rsidRDefault="003C2B94" w:rsidP="005460B1">
      <w:pPr>
        <w:pStyle w:val="a4"/>
        <w:numPr>
          <w:ilvl w:val="0"/>
          <w:numId w:val="21"/>
        </w:numPr>
        <w:tabs>
          <w:tab w:val="left" w:pos="1473"/>
        </w:tabs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проектирование встреч, общения 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старшими, младшими,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ровесниками,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 взрослыми,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носителями воспитательно значимых культурных практик (искусство, литература, прикладное творчество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т.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д.),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профессий,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народов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России;</w:t>
      </w:r>
    </w:p>
    <w:p w:rsidR="005A5190" w:rsidRPr="00830B94" w:rsidRDefault="003C2B94" w:rsidP="005460B1">
      <w:pPr>
        <w:pStyle w:val="a4"/>
        <w:numPr>
          <w:ilvl w:val="0"/>
          <w:numId w:val="21"/>
        </w:numPr>
        <w:tabs>
          <w:tab w:val="left" w:pos="1477"/>
        </w:tabs>
        <w:spacing w:line="242" w:lineRule="auto"/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детско-взрослых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проектов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(празднование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значимых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событий,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театральные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постановки,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конкурсные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мероприятия).</w:t>
      </w:r>
    </w:p>
    <w:p w:rsidR="005A5190" w:rsidRPr="00857A75" w:rsidRDefault="003C2B94">
      <w:pPr>
        <w:pStyle w:val="a3"/>
        <w:ind w:right="689"/>
      </w:pPr>
      <w:r w:rsidRPr="00857A75">
        <w:t>Проектирование событий</w:t>
      </w:r>
      <w:r w:rsidRPr="00857A75">
        <w:rPr>
          <w:spacing w:val="1"/>
        </w:rPr>
        <w:t xml:space="preserve"> </w:t>
      </w:r>
      <w:r w:rsidRPr="00857A75">
        <w:t>позволяет построить</w:t>
      </w:r>
      <w:r w:rsidRPr="00857A75">
        <w:rPr>
          <w:spacing w:val="1"/>
        </w:rPr>
        <w:t xml:space="preserve"> </w:t>
      </w:r>
      <w:r w:rsidRPr="00857A75">
        <w:t>целостный</w:t>
      </w:r>
      <w:r w:rsidRPr="00857A75">
        <w:rPr>
          <w:spacing w:val="1"/>
        </w:rPr>
        <w:t xml:space="preserve"> </w:t>
      </w:r>
      <w:r w:rsidRPr="00857A75">
        <w:t>годовой</w:t>
      </w:r>
      <w:r w:rsidRPr="00857A75">
        <w:rPr>
          <w:spacing w:val="1"/>
        </w:rPr>
        <w:t xml:space="preserve"> </w:t>
      </w:r>
      <w:r w:rsidRPr="00857A75">
        <w:t>цикл</w:t>
      </w:r>
      <w:r w:rsidRPr="00857A75">
        <w:rPr>
          <w:spacing w:val="1"/>
        </w:rPr>
        <w:t xml:space="preserve"> </w:t>
      </w:r>
      <w:r w:rsidRPr="00857A75">
        <w:t>методической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традиционных</w:t>
      </w:r>
      <w:r w:rsidRPr="00857A75">
        <w:rPr>
          <w:spacing w:val="1"/>
        </w:rPr>
        <w:t xml:space="preserve"> </w:t>
      </w:r>
      <w:r w:rsidRPr="00857A75">
        <w:t>ценностей</w:t>
      </w:r>
      <w:r w:rsidRPr="00857A75">
        <w:rPr>
          <w:spacing w:val="1"/>
        </w:rPr>
        <w:t xml:space="preserve"> </w:t>
      </w:r>
      <w:r w:rsidRPr="00857A75">
        <w:t>российского</w:t>
      </w:r>
      <w:r w:rsidRPr="00857A75">
        <w:rPr>
          <w:spacing w:val="1"/>
        </w:rPr>
        <w:t xml:space="preserve"> </w:t>
      </w:r>
      <w:r w:rsidRPr="00857A75">
        <w:t>общества.</w:t>
      </w:r>
      <w:r w:rsidRPr="00857A75">
        <w:rPr>
          <w:spacing w:val="1"/>
        </w:rPr>
        <w:t xml:space="preserve"> </w:t>
      </w:r>
      <w:r w:rsidRPr="00857A75">
        <w:t>Это</w:t>
      </w:r>
      <w:r w:rsidRPr="00857A75">
        <w:rPr>
          <w:spacing w:val="1"/>
        </w:rPr>
        <w:t xml:space="preserve"> </w:t>
      </w:r>
      <w:r w:rsidRPr="00857A75">
        <w:t>помогает</w:t>
      </w:r>
      <w:r w:rsidRPr="00857A75">
        <w:rPr>
          <w:spacing w:val="1"/>
        </w:rPr>
        <w:t xml:space="preserve"> </w:t>
      </w:r>
      <w:r w:rsidRPr="00857A75">
        <w:t>каждому</w:t>
      </w:r>
      <w:r w:rsidRPr="00857A75">
        <w:rPr>
          <w:spacing w:val="1"/>
        </w:rPr>
        <w:t xml:space="preserve"> </w:t>
      </w:r>
      <w:r w:rsidRPr="00857A75">
        <w:t>педагогу</w:t>
      </w:r>
      <w:r w:rsidRPr="00857A75">
        <w:rPr>
          <w:spacing w:val="1"/>
        </w:rPr>
        <w:t xml:space="preserve"> </w:t>
      </w:r>
      <w:r w:rsidRPr="00857A75">
        <w:t>создать</w:t>
      </w:r>
      <w:r w:rsidRPr="00857A75">
        <w:rPr>
          <w:spacing w:val="1"/>
        </w:rPr>
        <w:t xml:space="preserve"> </w:t>
      </w:r>
      <w:r w:rsidRPr="00857A75">
        <w:t>тематический творческий проект в своей группе и спроектировать работу с группой в целом, с подгруппами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каждым</w:t>
      </w:r>
      <w:r w:rsidRPr="00857A75">
        <w:rPr>
          <w:spacing w:val="-1"/>
        </w:rPr>
        <w:t xml:space="preserve"> </w:t>
      </w:r>
      <w:r w:rsidRPr="00857A75">
        <w:t>ребенком.</w:t>
      </w:r>
    </w:p>
    <w:p w:rsidR="005A5190" w:rsidRPr="00857A75" w:rsidRDefault="003C2B94">
      <w:pPr>
        <w:pStyle w:val="a3"/>
        <w:ind w:right="693"/>
      </w:pPr>
      <w:r w:rsidRPr="00857A75">
        <w:t>При организации воспитательных отношений используется потенциал основных и дополнительных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программ,</w:t>
      </w:r>
      <w:r w:rsidRPr="00857A75">
        <w:rPr>
          <w:spacing w:val="1"/>
        </w:rPr>
        <w:t xml:space="preserve"> </w:t>
      </w:r>
      <w:r w:rsidRPr="00857A75">
        <w:t>которые</w:t>
      </w:r>
      <w:r w:rsidRPr="00857A75">
        <w:rPr>
          <w:spacing w:val="1"/>
        </w:rPr>
        <w:t xml:space="preserve"> </w:t>
      </w:r>
      <w:r w:rsidRPr="00857A75">
        <w:t>включают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разнообразную,</w:t>
      </w:r>
      <w:r w:rsidRPr="00857A75">
        <w:rPr>
          <w:spacing w:val="1"/>
        </w:rPr>
        <w:t xml:space="preserve"> </w:t>
      </w:r>
      <w:r w:rsidRPr="00857A75">
        <w:t>соответствующую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1"/>
        </w:rPr>
        <w:t xml:space="preserve"> </w:t>
      </w:r>
      <w:r w:rsidRPr="00857A75">
        <w:t>возрастным</w:t>
      </w:r>
      <w:r w:rsidRPr="00857A75">
        <w:rPr>
          <w:spacing w:val="-2"/>
        </w:rPr>
        <w:t xml:space="preserve"> </w:t>
      </w:r>
      <w:r w:rsidRPr="00857A75">
        <w:t>индивидуальным</w:t>
      </w:r>
      <w:r w:rsidRPr="00857A75">
        <w:rPr>
          <w:spacing w:val="-1"/>
        </w:rPr>
        <w:t xml:space="preserve"> </w:t>
      </w:r>
      <w:r w:rsidRPr="00857A75">
        <w:t>особенностям,</w:t>
      </w:r>
      <w:r w:rsidRPr="00857A75">
        <w:rPr>
          <w:spacing w:val="-2"/>
        </w:rPr>
        <w:t xml:space="preserve"> </w:t>
      </w:r>
      <w:r w:rsidRPr="00857A75">
        <w:t>деятельность,</w:t>
      </w:r>
      <w:r w:rsidRPr="00857A75">
        <w:rPr>
          <w:spacing w:val="-1"/>
        </w:rPr>
        <w:t xml:space="preserve"> </w:t>
      </w:r>
      <w:r w:rsidRPr="00857A75">
        <w:t>направленную</w:t>
      </w:r>
      <w:r w:rsidRPr="00857A75">
        <w:rPr>
          <w:spacing w:val="-1"/>
        </w:rPr>
        <w:t xml:space="preserve"> </w:t>
      </w:r>
      <w:r w:rsidRPr="00857A75">
        <w:t>на: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гражданственности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патриотизма;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5"/>
        </w:tabs>
        <w:spacing w:line="242" w:lineRule="auto"/>
        <w:ind w:right="685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опыта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сверстниками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взрослыми</w:t>
      </w:r>
      <w:r w:rsidRPr="00830B94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соответствии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общепринятыми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нравственными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нормами;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6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приобщение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системе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ценностей;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готовности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осознанному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выбору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01"/>
        </w:tabs>
        <w:spacing w:line="242" w:lineRule="auto"/>
        <w:ind w:right="69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экологической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культуры,</w:t>
      </w:r>
      <w:r w:rsidRPr="00830B9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предполагающей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ценностное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отношение</w:t>
      </w:r>
      <w:r w:rsidRPr="00830B9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природе,</w:t>
      </w:r>
      <w:r w:rsidRPr="00830B9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людям,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собственному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здоровью;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6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эстетическое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окружающему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миру;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53"/>
        </w:tabs>
        <w:spacing w:before="1" w:line="237" w:lineRule="auto"/>
        <w:ind w:right="693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потребности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самовыражения</w:t>
      </w:r>
      <w:r w:rsidRPr="00830B9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творческой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организационной</w:t>
      </w:r>
      <w:r w:rsidRPr="00830B94">
        <w:rPr>
          <w:rFonts w:ascii="Times New Roman" w:hAnsi="Times New Roman"/>
          <w:spacing w:val="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культуры,</w:t>
      </w:r>
      <w:r w:rsidRPr="00830B94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активной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жизненной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позиции.</w:t>
      </w:r>
    </w:p>
    <w:p w:rsidR="005A5190" w:rsidRPr="00857A75" w:rsidRDefault="003C2B94">
      <w:pPr>
        <w:pStyle w:val="a3"/>
        <w:spacing w:before="2"/>
        <w:ind w:right="690"/>
      </w:pPr>
      <w:r w:rsidRPr="00857A75">
        <w:t>Воспитательная деятельность педагога включает в себя реализацию комплекса организационных и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психолого-педагогических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задач,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решаемых</w:t>
      </w:r>
      <w:r w:rsidRPr="00857A75">
        <w:rPr>
          <w:spacing w:val="-14"/>
        </w:rPr>
        <w:t xml:space="preserve"> </w:t>
      </w:r>
      <w:r w:rsidRPr="00857A75">
        <w:t>педагогом</w:t>
      </w:r>
      <w:r w:rsidRPr="00857A75">
        <w:rPr>
          <w:spacing w:val="-8"/>
        </w:rPr>
        <w:t xml:space="preserve"> </w:t>
      </w:r>
      <w:r w:rsidRPr="00857A75">
        <w:t>с</w:t>
      </w:r>
      <w:r w:rsidRPr="00857A75">
        <w:rPr>
          <w:spacing w:val="-11"/>
        </w:rPr>
        <w:t xml:space="preserve"> </w:t>
      </w:r>
      <w:r w:rsidRPr="00857A75">
        <w:t>целью</w:t>
      </w:r>
      <w:r w:rsidRPr="00857A75">
        <w:rPr>
          <w:spacing w:val="-16"/>
        </w:rPr>
        <w:t xml:space="preserve"> </w:t>
      </w:r>
      <w:r w:rsidRPr="00857A75">
        <w:t>обеспечения</w:t>
      </w:r>
      <w:r w:rsidRPr="00857A75">
        <w:rPr>
          <w:spacing w:val="-13"/>
        </w:rPr>
        <w:t xml:space="preserve"> </w:t>
      </w:r>
      <w:r w:rsidRPr="00857A75">
        <w:t>оптимального</w:t>
      </w:r>
      <w:r w:rsidRPr="00857A75">
        <w:rPr>
          <w:spacing w:val="-7"/>
        </w:rPr>
        <w:t xml:space="preserve"> </w:t>
      </w:r>
      <w:r w:rsidRPr="00857A75">
        <w:t>развития</w:t>
      </w:r>
      <w:r w:rsidRPr="00857A75">
        <w:rPr>
          <w:spacing w:val="-9"/>
        </w:rPr>
        <w:t xml:space="preserve"> </w:t>
      </w:r>
      <w:r w:rsidRPr="00857A75">
        <w:t>личности</w:t>
      </w:r>
      <w:r w:rsidRPr="00857A75">
        <w:rPr>
          <w:spacing w:val="-48"/>
        </w:rPr>
        <w:t xml:space="preserve"> </w:t>
      </w:r>
      <w:r w:rsidRPr="00857A75">
        <w:t>ребенка</w:t>
      </w:r>
    </w:p>
    <w:p w:rsidR="005A5190" w:rsidRPr="00830B94" w:rsidRDefault="003C2B94">
      <w:pPr>
        <w:pStyle w:val="1"/>
        <w:spacing w:before="3" w:line="229" w:lineRule="exac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Организация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педагогической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диагностики</w:t>
      </w:r>
    </w:p>
    <w:p w:rsidR="005A5190" w:rsidRPr="00857A75" w:rsidRDefault="003C2B94" w:rsidP="00D23FF5">
      <w:pPr>
        <w:pStyle w:val="a3"/>
        <w:ind w:right="693"/>
      </w:pPr>
      <w:r w:rsidRPr="00857A75">
        <w:t>Самоанализ</w:t>
      </w:r>
      <w:r w:rsidRPr="00857A75">
        <w:rPr>
          <w:spacing w:val="-12"/>
        </w:rPr>
        <w:t xml:space="preserve"> </w:t>
      </w:r>
      <w:r w:rsidRPr="00857A75">
        <w:t>организуемой</w:t>
      </w:r>
      <w:r w:rsidRPr="00857A75">
        <w:rPr>
          <w:spacing w:val="-5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МБДОУ</w:t>
      </w:r>
      <w:r w:rsidR="00CB6560" w:rsidRPr="00857A75">
        <w:t xml:space="preserve"> Лесновский детский сад</w:t>
      </w:r>
      <w:r w:rsidRPr="00857A75">
        <w:rPr>
          <w:spacing w:val="-4"/>
        </w:rPr>
        <w:t xml:space="preserve"> </w:t>
      </w:r>
      <w:r w:rsidRPr="00857A75">
        <w:t>воспитательной</w:t>
      </w:r>
      <w:r w:rsidRPr="00857A75">
        <w:rPr>
          <w:spacing w:val="-9"/>
        </w:rPr>
        <w:t xml:space="preserve"> </w:t>
      </w:r>
      <w:r w:rsidRPr="00857A75">
        <w:t>работы</w:t>
      </w:r>
      <w:r w:rsidRPr="00857A75">
        <w:rPr>
          <w:spacing w:val="-11"/>
        </w:rPr>
        <w:t xml:space="preserve"> </w:t>
      </w:r>
      <w:r w:rsidRPr="00857A75">
        <w:t>осуществляется</w:t>
      </w:r>
      <w:r w:rsidRPr="00857A75">
        <w:rPr>
          <w:spacing w:val="-5"/>
        </w:rPr>
        <w:t xml:space="preserve"> </w:t>
      </w:r>
      <w:r w:rsidRPr="00857A75">
        <w:t>по</w:t>
      </w:r>
      <w:r w:rsidRPr="00857A75">
        <w:rPr>
          <w:spacing w:val="-48"/>
        </w:rPr>
        <w:t xml:space="preserve"> </w:t>
      </w:r>
      <w:r w:rsidRPr="00857A75">
        <w:t>выбранным детским садом направлениям и проводится с целью выявления основных проблем воспитания</w:t>
      </w:r>
      <w:r w:rsidRPr="00857A75">
        <w:rPr>
          <w:spacing w:val="1"/>
        </w:rPr>
        <w:t xml:space="preserve"> </w:t>
      </w:r>
      <w:r w:rsidRPr="00857A75">
        <w:t>дошкольников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последующего</w:t>
      </w:r>
      <w:r w:rsidRPr="00857A75">
        <w:rPr>
          <w:spacing w:val="5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решения.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Самоанализ</w:t>
      </w:r>
      <w:r w:rsidRPr="00857A75">
        <w:rPr>
          <w:spacing w:val="-8"/>
        </w:rPr>
        <w:t xml:space="preserve"> </w:t>
      </w:r>
      <w:r w:rsidRPr="00857A75">
        <w:t>осуществляется</w:t>
      </w:r>
      <w:r w:rsidRPr="00857A75">
        <w:rPr>
          <w:spacing w:val="-3"/>
        </w:rPr>
        <w:t xml:space="preserve"> </w:t>
      </w:r>
      <w:r w:rsidRPr="00857A75">
        <w:t>ежегодно</w:t>
      </w:r>
      <w:r w:rsidRPr="00857A75">
        <w:rPr>
          <w:spacing w:val="2"/>
        </w:rPr>
        <w:t xml:space="preserve"> </w:t>
      </w:r>
      <w:r w:rsidRPr="00857A75">
        <w:t>силами</w:t>
      </w:r>
      <w:r w:rsidRPr="00857A75">
        <w:rPr>
          <w:spacing w:val="-2"/>
        </w:rPr>
        <w:t xml:space="preserve"> </w:t>
      </w:r>
      <w:r w:rsidRPr="00857A75">
        <w:t>самой</w:t>
      </w:r>
      <w:r w:rsidRPr="00857A75">
        <w:rPr>
          <w:spacing w:val="-8"/>
        </w:rPr>
        <w:t xml:space="preserve"> </w:t>
      </w:r>
      <w:r w:rsidRPr="00857A75">
        <w:t>образовательной</w:t>
      </w:r>
      <w:r w:rsidRPr="00857A75">
        <w:rPr>
          <w:spacing w:val="-9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spacing w:before="1"/>
        <w:ind w:right="699"/>
      </w:pPr>
      <w:r w:rsidRPr="00857A75">
        <w:t>Основными принципами, на основе которых осуществляется самоанализ воспитательной работы в</w:t>
      </w:r>
      <w:r w:rsidRPr="00857A75">
        <w:rPr>
          <w:spacing w:val="1"/>
        </w:rPr>
        <w:t xml:space="preserve"> </w:t>
      </w:r>
      <w:r w:rsidRPr="00857A75">
        <w:t>МБДОУ</w:t>
      </w:r>
      <w:r w:rsidRPr="00857A75">
        <w:rPr>
          <w:spacing w:val="-1"/>
        </w:rPr>
        <w:t xml:space="preserve"> </w:t>
      </w:r>
      <w:r w:rsidR="00857A75" w:rsidRPr="00857A75">
        <w:t>Л</w:t>
      </w:r>
      <w:r w:rsidR="00D23FF5" w:rsidRPr="00857A75">
        <w:t>есновский детский сад</w:t>
      </w:r>
      <w:r w:rsidRPr="00857A75">
        <w:t>,</w:t>
      </w:r>
      <w:r w:rsidRPr="00857A75">
        <w:rPr>
          <w:spacing w:val="3"/>
        </w:rPr>
        <w:t xml:space="preserve"> </w:t>
      </w:r>
      <w:r w:rsidRPr="00857A75">
        <w:t>являются: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97"/>
        </w:tabs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принцип гуманистической направленности осуществляемого анализа, ориентирующий экспертов 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уважительное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отношение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педагогам, реализующим воспитательный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1"/>
        </w:tabs>
        <w:spacing w:before="1"/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принцип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приоритета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анализа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сущностных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сторон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воспитания,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ориентирующий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экспертов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изучение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 количественных его показателей, а качественных – таких как содержание и разнообразие деятельности,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характер общения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между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воспитанниками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педагогами;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97"/>
        </w:tabs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принцип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характера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осуществляемого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анализа,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ориентирующий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экспертов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использование его результатов для совершенствования воспитательной деятельности педагогов: грамотной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постановки ими цели и задач воспитания, умелого планирования своей воспитательной работы, адекватного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подбора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видов,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 детьми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89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принцип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разделенной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воспитанников,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ориентирующий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экспертов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понимание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того,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сад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участвует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наряду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социальными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институтами),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 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стихийной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социализации,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детей.</w:t>
      </w:r>
    </w:p>
    <w:p w:rsidR="005A5190" w:rsidRPr="00857A75" w:rsidRDefault="003C2B94">
      <w:pPr>
        <w:pStyle w:val="a3"/>
        <w:spacing w:line="242" w:lineRule="auto"/>
        <w:ind w:right="695"/>
      </w:pPr>
      <w:r w:rsidRPr="00857A75">
        <w:t>Направления</w:t>
      </w:r>
      <w:r w:rsidRPr="00857A75">
        <w:rPr>
          <w:spacing w:val="1"/>
        </w:rPr>
        <w:t xml:space="preserve"> </w:t>
      </w:r>
      <w:r w:rsidRPr="00857A75">
        <w:t>анализа</w:t>
      </w:r>
      <w:r w:rsidRPr="00857A75">
        <w:rPr>
          <w:spacing w:val="1"/>
        </w:rPr>
        <w:t xml:space="preserve"> </w:t>
      </w:r>
      <w:r w:rsidRPr="00857A75">
        <w:t>зависят</w:t>
      </w:r>
      <w:r w:rsidRPr="00857A75">
        <w:rPr>
          <w:spacing w:val="1"/>
        </w:rPr>
        <w:t xml:space="preserve"> </w:t>
      </w:r>
      <w:r w:rsidRPr="00857A75">
        <w:t>от</w:t>
      </w:r>
      <w:r w:rsidRPr="00857A75">
        <w:rPr>
          <w:spacing w:val="1"/>
        </w:rPr>
        <w:t xml:space="preserve"> </w:t>
      </w:r>
      <w:r w:rsidRPr="00857A75">
        <w:t>анализируемых</w:t>
      </w:r>
      <w:r w:rsidRPr="00857A75">
        <w:rPr>
          <w:spacing w:val="1"/>
        </w:rPr>
        <w:t xml:space="preserve"> </w:t>
      </w:r>
      <w:r w:rsidRPr="00857A75">
        <w:t>объектов.</w:t>
      </w:r>
      <w:r w:rsidRPr="00857A75">
        <w:rPr>
          <w:spacing w:val="1"/>
        </w:rPr>
        <w:t xml:space="preserve"> </w:t>
      </w:r>
      <w:r w:rsidRPr="00857A75">
        <w:t>Основными</w:t>
      </w:r>
      <w:r w:rsidRPr="00857A75">
        <w:rPr>
          <w:spacing w:val="1"/>
        </w:rPr>
        <w:t xml:space="preserve"> </w:t>
      </w:r>
      <w:r w:rsidRPr="00857A75">
        <w:t>объектами</w:t>
      </w:r>
      <w:r w:rsidRPr="00857A75">
        <w:rPr>
          <w:spacing w:val="1"/>
        </w:rPr>
        <w:t xml:space="preserve"> </w:t>
      </w:r>
      <w:r w:rsidRPr="00857A75">
        <w:t>анализа,</w:t>
      </w:r>
      <w:r w:rsidRPr="00857A75">
        <w:rPr>
          <w:spacing w:val="1"/>
        </w:rPr>
        <w:t xml:space="preserve"> </w:t>
      </w:r>
      <w:r w:rsidRPr="00857A75">
        <w:t>организуемого в</w:t>
      </w:r>
      <w:r w:rsidRPr="00857A75">
        <w:rPr>
          <w:spacing w:val="2"/>
        </w:rPr>
        <w:t xml:space="preserve"> </w:t>
      </w:r>
      <w:r w:rsidRPr="00857A75">
        <w:t xml:space="preserve">МБДОУ </w:t>
      </w:r>
      <w:r w:rsidR="00D23FF5" w:rsidRPr="00857A75">
        <w:t>Лесновский детский сад</w:t>
      </w:r>
      <w:r w:rsidRPr="00857A75">
        <w:rPr>
          <w:spacing w:val="-4"/>
        </w:rPr>
        <w:t xml:space="preserve"> </w:t>
      </w:r>
      <w:r w:rsidRPr="00857A75">
        <w:t>воспитательного</w:t>
      </w:r>
      <w:r w:rsidRPr="00857A75">
        <w:rPr>
          <w:spacing w:val="1"/>
        </w:rPr>
        <w:t xml:space="preserve"> </w:t>
      </w:r>
      <w:r w:rsidRPr="00857A75">
        <w:t>процесса являются:</w:t>
      </w:r>
    </w:p>
    <w:p w:rsidR="005A5190" w:rsidRPr="00830B94" w:rsidRDefault="003C2B94" w:rsidP="005460B1">
      <w:pPr>
        <w:pStyle w:val="a4"/>
        <w:numPr>
          <w:ilvl w:val="0"/>
          <w:numId w:val="20"/>
        </w:numPr>
        <w:tabs>
          <w:tab w:val="left" w:pos="1548"/>
        </w:tabs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Результаты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дошкольников.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Критерием,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которого осуществляется данный анализ, является динамика личностного развития воспитанника каждой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группы.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Осуществляется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анализ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воспитателями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педагогом-психологом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последующим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обсуждением его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результатов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психолого-педагогическом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заседании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МБДОУ</w:t>
      </w:r>
      <w:r w:rsidR="00D23FF5" w:rsidRPr="00830B94">
        <w:rPr>
          <w:rFonts w:ascii="Times New Roman" w:hAnsi="Times New Roman"/>
          <w:sz w:val="20"/>
          <w:szCs w:val="20"/>
          <w:lang w:val="ru-RU"/>
        </w:rPr>
        <w:t xml:space="preserve"> Лесновский детский сад.</w:t>
      </w:r>
    </w:p>
    <w:p w:rsidR="005A5190" w:rsidRPr="00857A75" w:rsidRDefault="003C2B94">
      <w:pPr>
        <w:pStyle w:val="a3"/>
        <w:ind w:right="687"/>
      </w:pPr>
      <w:r w:rsidRPr="00857A75">
        <w:t>Способом</w:t>
      </w:r>
      <w:r w:rsidRPr="00857A75">
        <w:rPr>
          <w:spacing w:val="1"/>
        </w:rPr>
        <w:t xml:space="preserve"> </w:t>
      </w:r>
      <w:r w:rsidRPr="00857A75">
        <w:t>получения</w:t>
      </w:r>
      <w:r w:rsidRPr="00857A75">
        <w:rPr>
          <w:spacing w:val="1"/>
        </w:rPr>
        <w:t xml:space="preserve"> </w:t>
      </w:r>
      <w:r w:rsidRPr="00857A75">
        <w:t>информации</w:t>
      </w:r>
      <w:r w:rsidRPr="00857A75">
        <w:rPr>
          <w:spacing w:val="1"/>
        </w:rPr>
        <w:t xml:space="preserve"> </w:t>
      </w:r>
      <w:r w:rsidRPr="00857A75">
        <w:t>о</w:t>
      </w:r>
      <w:r w:rsidRPr="00857A75">
        <w:rPr>
          <w:spacing w:val="1"/>
        </w:rPr>
        <w:t xml:space="preserve"> </w:t>
      </w:r>
      <w:r w:rsidRPr="00857A75">
        <w:t>результатах</w:t>
      </w:r>
      <w:r w:rsidRPr="00857A75">
        <w:rPr>
          <w:spacing w:val="1"/>
        </w:rPr>
        <w:t xml:space="preserve"> </w:t>
      </w:r>
      <w:r w:rsidRPr="00857A75">
        <w:t>воспитания,</w:t>
      </w:r>
      <w:r w:rsidRPr="00857A75">
        <w:rPr>
          <w:spacing w:val="1"/>
        </w:rPr>
        <w:t xml:space="preserve"> </w:t>
      </w:r>
      <w:r w:rsidRPr="00857A75">
        <w:t>социализации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саморазвития</w:t>
      </w:r>
      <w:r w:rsidRPr="00857A75">
        <w:rPr>
          <w:spacing w:val="1"/>
        </w:rPr>
        <w:t xml:space="preserve"> </w:t>
      </w:r>
      <w:r w:rsidRPr="00857A75">
        <w:t>воспитанников является педагогическое наблюдение. Внимание педагогов сосредотачивается на следующих</w:t>
      </w:r>
      <w:r w:rsidRPr="00857A75">
        <w:rPr>
          <w:spacing w:val="-47"/>
        </w:rPr>
        <w:t xml:space="preserve"> </w:t>
      </w:r>
      <w:r w:rsidRPr="00857A75">
        <w:t>вопросах: какие прежде существовавшие проблемы личностного развития воспитанников удалось решить за</w:t>
      </w:r>
      <w:r w:rsidRPr="00857A75">
        <w:rPr>
          <w:spacing w:val="-47"/>
        </w:rPr>
        <w:t xml:space="preserve"> </w:t>
      </w:r>
      <w:r w:rsidRPr="00857A75">
        <w:t>минувший</w:t>
      </w:r>
      <w:r w:rsidRPr="00857A75">
        <w:rPr>
          <w:spacing w:val="-1"/>
        </w:rPr>
        <w:t xml:space="preserve"> </w:t>
      </w:r>
      <w:r w:rsidRPr="00857A75">
        <w:t>учебный</w:t>
      </w:r>
      <w:r w:rsidRPr="00857A75">
        <w:rPr>
          <w:spacing w:val="-5"/>
        </w:rPr>
        <w:t xml:space="preserve"> </w:t>
      </w:r>
      <w:r w:rsidRPr="00857A75">
        <w:t>год;</w:t>
      </w:r>
      <w:r w:rsidRPr="00857A75">
        <w:rPr>
          <w:spacing w:val="-8"/>
        </w:rPr>
        <w:t xml:space="preserve"> </w:t>
      </w:r>
      <w:r w:rsidRPr="00857A75">
        <w:t>какие</w:t>
      </w:r>
      <w:r w:rsidRPr="00857A75">
        <w:rPr>
          <w:spacing w:val="-5"/>
        </w:rPr>
        <w:t xml:space="preserve"> </w:t>
      </w:r>
      <w:r w:rsidRPr="00857A75">
        <w:t>проблемы</w:t>
      </w:r>
      <w:r w:rsidRPr="00857A75">
        <w:rPr>
          <w:spacing w:val="-4"/>
        </w:rPr>
        <w:t xml:space="preserve"> </w:t>
      </w:r>
      <w:r w:rsidRPr="00857A75">
        <w:t>решить</w:t>
      </w:r>
      <w:r w:rsidRPr="00857A75">
        <w:rPr>
          <w:spacing w:val="-4"/>
        </w:rPr>
        <w:t xml:space="preserve"> </w:t>
      </w:r>
      <w:r w:rsidRPr="00857A75">
        <w:t>не</w:t>
      </w:r>
      <w:r w:rsidRPr="00857A75">
        <w:rPr>
          <w:spacing w:val="-6"/>
        </w:rPr>
        <w:t xml:space="preserve"> </w:t>
      </w:r>
      <w:r w:rsidRPr="00857A75">
        <w:t>удалось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почему;</w:t>
      </w:r>
      <w:r w:rsidRPr="00857A75">
        <w:rPr>
          <w:spacing w:val="-8"/>
        </w:rPr>
        <w:t xml:space="preserve"> </w:t>
      </w:r>
      <w:r w:rsidRPr="00857A75">
        <w:t>какие</w:t>
      </w:r>
      <w:r w:rsidRPr="00857A75">
        <w:rPr>
          <w:spacing w:val="-5"/>
        </w:rPr>
        <w:t xml:space="preserve"> </w:t>
      </w:r>
      <w:r w:rsidRPr="00857A75">
        <w:t>новые</w:t>
      </w:r>
      <w:r w:rsidRPr="00857A75">
        <w:rPr>
          <w:spacing w:val="-6"/>
        </w:rPr>
        <w:t xml:space="preserve"> </w:t>
      </w:r>
      <w:r w:rsidRPr="00857A75">
        <w:t>проблемы</w:t>
      </w:r>
      <w:r w:rsidRPr="00857A75">
        <w:rPr>
          <w:spacing w:val="-7"/>
        </w:rPr>
        <w:t xml:space="preserve"> </w:t>
      </w:r>
      <w:r w:rsidRPr="00857A75">
        <w:t>появились,</w:t>
      </w:r>
      <w:r w:rsidRPr="00857A75">
        <w:rPr>
          <w:spacing w:val="-6"/>
        </w:rPr>
        <w:t xml:space="preserve"> </w:t>
      </w:r>
      <w:r w:rsidRPr="00857A75">
        <w:t>над</w:t>
      </w:r>
      <w:r w:rsidRPr="00857A75">
        <w:rPr>
          <w:spacing w:val="-48"/>
        </w:rPr>
        <w:t xml:space="preserve"> </w:t>
      </w:r>
      <w:r w:rsidRPr="00857A75">
        <w:t>чем</w:t>
      </w:r>
      <w:r w:rsidRPr="00857A75">
        <w:rPr>
          <w:spacing w:val="2"/>
        </w:rPr>
        <w:t xml:space="preserve"> </w:t>
      </w:r>
      <w:r w:rsidRPr="00857A75">
        <w:t>далее</w:t>
      </w:r>
      <w:r w:rsidRPr="00857A75">
        <w:rPr>
          <w:spacing w:val="1"/>
        </w:rPr>
        <w:t xml:space="preserve"> </w:t>
      </w:r>
      <w:r w:rsidRPr="00857A75">
        <w:t>предстоит</w:t>
      </w:r>
      <w:r w:rsidRPr="00857A75">
        <w:rPr>
          <w:spacing w:val="-2"/>
        </w:rPr>
        <w:t xml:space="preserve"> </w:t>
      </w:r>
      <w:r w:rsidRPr="00857A75">
        <w:t>работать</w:t>
      </w:r>
      <w:r w:rsidRPr="00857A75">
        <w:rPr>
          <w:spacing w:val="-2"/>
        </w:rPr>
        <w:t xml:space="preserve"> </w:t>
      </w:r>
      <w:r w:rsidRPr="00857A75">
        <w:t>педагогическому</w:t>
      </w:r>
      <w:r w:rsidRPr="00857A75">
        <w:rPr>
          <w:spacing w:val="-3"/>
        </w:rPr>
        <w:t xml:space="preserve"> </w:t>
      </w:r>
      <w:r w:rsidRPr="00857A75">
        <w:t>коллективу.</w:t>
      </w:r>
    </w:p>
    <w:p w:rsidR="005A5190" w:rsidRPr="00830B94" w:rsidRDefault="003C2B94" w:rsidP="005460B1">
      <w:pPr>
        <w:pStyle w:val="a4"/>
        <w:numPr>
          <w:ilvl w:val="0"/>
          <w:numId w:val="20"/>
        </w:numPr>
        <w:tabs>
          <w:tab w:val="left" w:pos="1528"/>
        </w:tabs>
        <w:spacing w:before="70"/>
        <w:ind w:right="6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Состояние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организуемой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МБДОУ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="00D23FF5" w:rsidRPr="00857A75">
        <w:rPr>
          <w:rFonts w:ascii="Times New Roman" w:hAnsi="Times New Roman"/>
          <w:sz w:val="20"/>
          <w:szCs w:val="20"/>
          <w:lang w:val="ru-RU"/>
        </w:rPr>
        <w:t>Лесновский детский сад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совместной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детей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 xml:space="preserve">взрослых. </w:t>
      </w:r>
      <w:r w:rsidRPr="00830B94">
        <w:rPr>
          <w:rFonts w:ascii="Times New Roman" w:hAnsi="Times New Roman"/>
          <w:sz w:val="20"/>
          <w:szCs w:val="20"/>
          <w:lang w:val="ru-RU"/>
        </w:rPr>
        <w:t>Критерием, на основе которого осуществляется данный анализ, является наличие в детском саду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комфортной и личностно развивающей совместной деятельности детей и взрослых. Осуществляется анализ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заведующим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заместителем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заведующего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 воспитательной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работе,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воспитателями.</w:t>
      </w:r>
    </w:p>
    <w:p w:rsidR="005A5190" w:rsidRPr="00857A75" w:rsidRDefault="003C2B94">
      <w:pPr>
        <w:pStyle w:val="a3"/>
        <w:ind w:right="686"/>
      </w:pPr>
      <w:r w:rsidRPr="00857A75">
        <w:rPr>
          <w:spacing w:val="-1"/>
        </w:rPr>
        <w:t>Способами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получения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информации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о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состоянии</w:t>
      </w:r>
      <w:r w:rsidRPr="00857A75">
        <w:rPr>
          <w:spacing w:val="-14"/>
        </w:rPr>
        <w:t xml:space="preserve"> </w:t>
      </w:r>
      <w:r w:rsidRPr="00857A75">
        <w:t>организуемой</w:t>
      </w:r>
      <w:r w:rsidRPr="00857A75">
        <w:rPr>
          <w:spacing w:val="-9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детском</w:t>
      </w:r>
      <w:r w:rsidRPr="00857A75">
        <w:rPr>
          <w:spacing w:val="-8"/>
        </w:rPr>
        <w:t xml:space="preserve"> </w:t>
      </w:r>
      <w:r w:rsidRPr="00857A75">
        <w:t>саду</w:t>
      </w:r>
      <w:r w:rsidRPr="00857A75">
        <w:rPr>
          <w:spacing w:val="-18"/>
        </w:rPr>
        <w:t xml:space="preserve"> </w:t>
      </w:r>
      <w:r w:rsidRPr="00857A75">
        <w:t>совместной</w:t>
      </w:r>
      <w:r w:rsidRPr="00857A75">
        <w:rPr>
          <w:spacing w:val="-9"/>
        </w:rPr>
        <w:t xml:space="preserve"> </w:t>
      </w:r>
      <w:r w:rsidRPr="00857A75">
        <w:t>деятельности</w:t>
      </w:r>
      <w:r w:rsidRPr="00857A75">
        <w:rPr>
          <w:spacing w:val="-48"/>
        </w:rPr>
        <w:t xml:space="preserve"> </w:t>
      </w:r>
      <w:r w:rsidRPr="00857A75">
        <w:t>детей и взрослых могут быть беседы с родителями, педагогами, при необходимости – их анкетирование.</w:t>
      </w:r>
      <w:r w:rsidRPr="00857A75">
        <w:rPr>
          <w:spacing w:val="1"/>
        </w:rPr>
        <w:t xml:space="preserve"> </w:t>
      </w:r>
      <w:r w:rsidRPr="00857A75">
        <w:t>Полученные результаты обсуждаются на заседании педагогического совета МБДОУ</w:t>
      </w:r>
      <w:r w:rsidR="00D23FF5" w:rsidRPr="00857A75">
        <w:t xml:space="preserve"> Лесновский детский сад.</w:t>
      </w:r>
      <w:r w:rsidRPr="00857A75">
        <w:rPr>
          <w:spacing w:val="1"/>
        </w:rPr>
        <w:t xml:space="preserve"> </w:t>
      </w:r>
      <w:r w:rsidRPr="00857A75">
        <w:t>Внимание при</w:t>
      </w:r>
      <w:r w:rsidRPr="00857A75">
        <w:rPr>
          <w:spacing w:val="2"/>
        </w:rPr>
        <w:t xml:space="preserve"> </w:t>
      </w:r>
      <w:r w:rsidRPr="00857A75">
        <w:t>этом</w:t>
      </w:r>
      <w:r w:rsidRPr="00857A75">
        <w:rPr>
          <w:spacing w:val="-1"/>
        </w:rPr>
        <w:t xml:space="preserve"> </w:t>
      </w:r>
      <w:r w:rsidRPr="00857A75">
        <w:t>сосредотачивается на</w:t>
      </w:r>
      <w:r w:rsidRPr="00857A75">
        <w:rPr>
          <w:spacing w:val="-3"/>
        </w:rPr>
        <w:t xml:space="preserve"> </w:t>
      </w:r>
      <w:r w:rsidRPr="00857A75">
        <w:t>вопросах,</w:t>
      </w:r>
      <w:r w:rsidRPr="00857A75">
        <w:rPr>
          <w:spacing w:val="3"/>
        </w:rPr>
        <w:t xml:space="preserve"> </w:t>
      </w:r>
      <w:r w:rsidRPr="00857A75">
        <w:t>связанных</w:t>
      </w:r>
      <w:r w:rsidRPr="00857A75">
        <w:rPr>
          <w:spacing w:val="-3"/>
        </w:rPr>
        <w:t xml:space="preserve"> </w:t>
      </w:r>
      <w:r w:rsidRPr="00857A75">
        <w:t>с:</w:t>
      </w:r>
    </w:p>
    <w:p w:rsidR="005A5190" w:rsidRPr="00830B94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before="1"/>
        <w:ind w:left="1409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качеством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творческих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соревнований,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праздников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фольклорных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мероприятий;</w:t>
      </w:r>
    </w:p>
    <w:p w:rsidR="005A5190" w:rsidRPr="00830B94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before="6" w:line="237" w:lineRule="auto"/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качеством реализации воспитательного потенциала организованной образовательной 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(ООД);</w:t>
      </w:r>
    </w:p>
    <w:p w:rsidR="005A5190" w:rsidRPr="00830B94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line="244" w:lineRule="exact"/>
        <w:ind w:left="1409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качеством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функционирования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детско-взрослых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сообществ;</w:t>
      </w:r>
    </w:p>
    <w:p w:rsidR="005A5190" w:rsidRPr="00857A75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line="244" w:lineRule="exact"/>
        <w:ind w:left="1409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качеством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дополнительных</w:t>
      </w:r>
      <w:r w:rsidRPr="00857A7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образовательных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услуг;</w:t>
      </w:r>
    </w:p>
    <w:p w:rsidR="005A5190" w:rsidRPr="00857A75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line="244" w:lineRule="exact"/>
        <w:ind w:left="1409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качеством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ранней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профориентационной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работы;</w:t>
      </w:r>
    </w:p>
    <w:p w:rsidR="005A5190" w:rsidRPr="00830B94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before="1" w:line="237" w:lineRule="auto"/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качеством организации развивающей предметно-пространственной среды ДОУ, её воспитательным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потенциалом;</w:t>
      </w:r>
    </w:p>
    <w:p w:rsidR="005A5190" w:rsidRPr="00830B94" w:rsidRDefault="003C2B94" w:rsidP="005460B1">
      <w:pPr>
        <w:pStyle w:val="a4"/>
        <w:numPr>
          <w:ilvl w:val="1"/>
          <w:numId w:val="23"/>
        </w:numPr>
        <w:tabs>
          <w:tab w:val="left" w:pos="1409"/>
        </w:tabs>
        <w:spacing w:before="6" w:line="237" w:lineRule="auto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качеством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учреждения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(законных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представителей)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воспитанников.</w:t>
      </w:r>
    </w:p>
    <w:p w:rsidR="005A5190" w:rsidRPr="00857A75" w:rsidRDefault="003C2B94">
      <w:pPr>
        <w:pStyle w:val="a3"/>
        <w:spacing w:before="2"/>
        <w:ind w:right="686"/>
      </w:pPr>
      <w:r w:rsidRPr="00857A75">
        <w:t>Итогом самоанализа организуемой воспитательной работы в МБДОУ д/с № 38 «Лесовичок» является</w:t>
      </w:r>
      <w:r w:rsidRPr="00857A75">
        <w:rPr>
          <w:spacing w:val="1"/>
        </w:rPr>
        <w:t xml:space="preserve"> </w:t>
      </w:r>
      <w:r w:rsidRPr="00857A75">
        <w:t>перечень выявленных достоинств и недостатков воспитательного процесса и проектируемые, на основе</w:t>
      </w:r>
      <w:r w:rsidRPr="00857A75">
        <w:rPr>
          <w:spacing w:val="1"/>
        </w:rPr>
        <w:t xml:space="preserve"> </w:t>
      </w:r>
      <w:r w:rsidRPr="00857A75">
        <w:t>анализа,</w:t>
      </w:r>
      <w:r w:rsidRPr="00857A75">
        <w:rPr>
          <w:spacing w:val="2"/>
        </w:rPr>
        <w:t xml:space="preserve"> </w:t>
      </w:r>
      <w:r w:rsidRPr="00857A75">
        <w:t>дальнейшие</w:t>
      </w:r>
      <w:r w:rsidRPr="00857A75">
        <w:rPr>
          <w:spacing w:val="1"/>
        </w:rPr>
        <w:t xml:space="preserve"> </w:t>
      </w:r>
      <w:r w:rsidRPr="00857A75">
        <w:t>педагогические</w:t>
      </w:r>
      <w:r w:rsidRPr="00857A75">
        <w:rPr>
          <w:spacing w:val="1"/>
        </w:rPr>
        <w:t xml:space="preserve"> </w:t>
      </w:r>
      <w:r w:rsidRPr="00857A75">
        <w:t>действия.</w:t>
      </w:r>
    </w:p>
    <w:p w:rsidR="005A5190" w:rsidRPr="00830B94" w:rsidRDefault="003C2B94">
      <w:pPr>
        <w:pStyle w:val="1"/>
        <w:spacing w:before="3" w:line="242" w:lineRule="auto"/>
        <w:ind w:left="700" w:right="690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Особые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требования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обеспечивающим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планируемых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результатов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ОВЗ.</w:t>
      </w:r>
    </w:p>
    <w:p w:rsidR="005A5190" w:rsidRPr="00857A75" w:rsidRDefault="003C2B94">
      <w:pPr>
        <w:pStyle w:val="a3"/>
        <w:ind w:right="693"/>
      </w:pPr>
      <w:r w:rsidRPr="00857A75">
        <w:t>Инклюзия является ценностной основой уклада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основанием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проектирования воспитывающих</w:t>
      </w:r>
      <w:r w:rsidRPr="00857A75">
        <w:rPr>
          <w:spacing w:val="-4"/>
        </w:rPr>
        <w:t xml:space="preserve"> </w:t>
      </w:r>
      <w:r w:rsidRPr="00857A75">
        <w:t>сред,</w:t>
      </w:r>
      <w:r w:rsidRPr="00857A75">
        <w:rPr>
          <w:spacing w:val="2"/>
        </w:rPr>
        <w:t xml:space="preserve"> </w:t>
      </w:r>
      <w:r w:rsidRPr="00857A75">
        <w:t>деятельностей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событий.</w:t>
      </w:r>
    </w:p>
    <w:p w:rsidR="005A5190" w:rsidRPr="00857A75" w:rsidRDefault="003C2B94">
      <w:pPr>
        <w:pStyle w:val="a3"/>
        <w:ind w:right="691"/>
      </w:pPr>
      <w:r w:rsidRPr="00857A75">
        <w:t>На уровне уклада: инклюзивное образование является нормой для воспитания, реализующая такие</w:t>
      </w:r>
      <w:r w:rsidRPr="00857A75">
        <w:rPr>
          <w:spacing w:val="1"/>
        </w:rPr>
        <w:t xml:space="preserve"> </w:t>
      </w:r>
      <w:r w:rsidRPr="00857A75">
        <w:t>социокультурные</w:t>
      </w:r>
      <w:r w:rsidRPr="00857A75">
        <w:rPr>
          <w:spacing w:val="1"/>
        </w:rPr>
        <w:t xml:space="preserve"> </w:t>
      </w:r>
      <w:r w:rsidRPr="00857A75">
        <w:t>ценности,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забота,</w:t>
      </w:r>
      <w:r w:rsidRPr="00857A75">
        <w:rPr>
          <w:spacing w:val="1"/>
        </w:rPr>
        <w:t xml:space="preserve"> </w:t>
      </w:r>
      <w:r w:rsidRPr="00857A75">
        <w:t>принятие,</w:t>
      </w:r>
      <w:r w:rsidRPr="00857A75">
        <w:rPr>
          <w:spacing w:val="1"/>
        </w:rPr>
        <w:t xml:space="preserve"> </w:t>
      </w:r>
      <w:r w:rsidRPr="00857A75">
        <w:t>взаимоуважение,</w:t>
      </w:r>
      <w:r w:rsidRPr="00857A75">
        <w:rPr>
          <w:spacing w:val="1"/>
        </w:rPr>
        <w:t xml:space="preserve"> </w:t>
      </w:r>
      <w:r w:rsidRPr="00857A75">
        <w:t>взаимопомощь,</w:t>
      </w:r>
      <w:r w:rsidRPr="00857A75">
        <w:rPr>
          <w:spacing w:val="1"/>
        </w:rPr>
        <w:t xml:space="preserve"> </w:t>
      </w:r>
      <w:r w:rsidRPr="00857A75">
        <w:t>совместность,</w:t>
      </w:r>
      <w:r w:rsidRPr="00857A75">
        <w:rPr>
          <w:spacing w:val="1"/>
        </w:rPr>
        <w:t xml:space="preserve"> </w:t>
      </w:r>
      <w:r w:rsidRPr="00857A75">
        <w:t>сопричастность,</w:t>
      </w:r>
      <w:r w:rsidRPr="00857A75">
        <w:rPr>
          <w:spacing w:val="1"/>
        </w:rPr>
        <w:t xml:space="preserve"> </w:t>
      </w:r>
      <w:r w:rsidRPr="00857A75">
        <w:t>социальная</w:t>
      </w:r>
      <w:r w:rsidRPr="00857A75">
        <w:rPr>
          <w:spacing w:val="1"/>
        </w:rPr>
        <w:t xml:space="preserve"> </w:t>
      </w:r>
      <w:r w:rsidRPr="00857A75">
        <w:t>ответственность.</w:t>
      </w:r>
      <w:r w:rsidRPr="00857A75">
        <w:rPr>
          <w:spacing w:val="1"/>
        </w:rPr>
        <w:t xml:space="preserve"> </w:t>
      </w:r>
      <w:r w:rsidRPr="00857A75">
        <w:t>Эти</w:t>
      </w:r>
      <w:r w:rsidRPr="00857A75">
        <w:rPr>
          <w:spacing w:val="1"/>
        </w:rPr>
        <w:t xml:space="preserve"> </w:t>
      </w:r>
      <w:r w:rsidRPr="00857A75">
        <w:t>ценности</w:t>
      </w:r>
      <w:r w:rsidRPr="00857A75">
        <w:rPr>
          <w:spacing w:val="1"/>
        </w:rPr>
        <w:t xml:space="preserve"> </w:t>
      </w:r>
      <w:r w:rsidRPr="00857A75">
        <w:t>должны</w:t>
      </w:r>
      <w:r w:rsidRPr="00857A75">
        <w:rPr>
          <w:spacing w:val="1"/>
        </w:rPr>
        <w:t xml:space="preserve"> </w:t>
      </w:r>
      <w:r w:rsidRPr="00857A75">
        <w:t>разделяться</w:t>
      </w:r>
      <w:r w:rsidRPr="00857A75">
        <w:rPr>
          <w:spacing w:val="1"/>
        </w:rPr>
        <w:t xml:space="preserve"> </w:t>
      </w:r>
      <w:r w:rsidRPr="00857A75">
        <w:t>всеми</w:t>
      </w:r>
      <w:r w:rsidRPr="00857A75">
        <w:rPr>
          <w:spacing w:val="1"/>
        </w:rPr>
        <w:t xml:space="preserve"> </w:t>
      </w:r>
      <w:r w:rsidRPr="00857A75">
        <w:t>участниками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-4"/>
        </w:rPr>
        <w:t xml:space="preserve"> </w:t>
      </w:r>
      <w:r w:rsidRPr="00857A75">
        <w:t>отношений</w:t>
      </w:r>
      <w:r w:rsidRPr="00857A75">
        <w:rPr>
          <w:spacing w:val="2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Организации.</w:t>
      </w:r>
    </w:p>
    <w:p w:rsidR="005A5190" w:rsidRPr="00857A75" w:rsidRDefault="003C2B94">
      <w:pPr>
        <w:pStyle w:val="a3"/>
        <w:ind w:right="690"/>
      </w:pPr>
      <w:r w:rsidRPr="00857A75">
        <w:t>На уровне воспитывающих сред: ППС строится как максимально доступная для обучающихся с ОВЗ;</w:t>
      </w:r>
      <w:r w:rsidRPr="00857A75">
        <w:rPr>
          <w:spacing w:val="1"/>
        </w:rPr>
        <w:t xml:space="preserve"> </w:t>
      </w:r>
      <w:r w:rsidRPr="00857A75">
        <w:t>событийная воспитывающая среда Организации обеспечивает возможность включения каждого ребенка в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lastRenderedPageBreak/>
        <w:t>различные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формы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жизни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детского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сообщества;</w:t>
      </w:r>
      <w:r w:rsidRPr="00857A75">
        <w:rPr>
          <w:spacing w:val="-14"/>
        </w:rPr>
        <w:t xml:space="preserve"> </w:t>
      </w:r>
      <w:r w:rsidRPr="00857A75">
        <w:t>рукотворная</w:t>
      </w:r>
      <w:r w:rsidRPr="00857A75">
        <w:rPr>
          <w:spacing w:val="-14"/>
        </w:rPr>
        <w:t xml:space="preserve"> </w:t>
      </w:r>
      <w:r w:rsidRPr="00857A75">
        <w:t>воспитывающая</w:t>
      </w:r>
      <w:r w:rsidRPr="00857A75">
        <w:rPr>
          <w:spacing w:val="-10"/>
        </w:rPr>
        <w:t xml:space="preserve"> </w:t>
      </w:r>
      <w:r w:rsidRPr="00857A75">
        <w:t>среда</w:t>
      </w:r>
      <w:r w:rsidRPr="00857A75">
        <w:rPr>
          <w:spacing w:val="-11"/>
        </w:rPr>
        <w:t xml:space="preserve"> </w:t>
      </w:r>
      <w:r w:rsidRPr="00857A75">
        <w:t>обеспечивает</w:t>
      </w:r>
      <w:r w:rsidRPr="00857A75">
        <w:rPr>
          <w:spacing w:val="-10"/>
        </w:rPr>
        <w:t xml:space="preserve"> </w:t>
      </w:r>
      <w:r w:rsidRPr="00857A75">
        <w:t>возможность</w:t>
      </w:r>
      <w:r w:rsidRPr="00857A75">
        <w:rPr>
          <w:spacing w:val="-47"/>
        </w:rPr>
        <w:t xml:space="preserve"> </w:t>
      </w:r>
      <w:r w:rsidRPr="00857A75">
        <w:t>демонстрации</w:t>
      </w:r>
      <w:r w:rsidRPr="00857A75">
        <w:rPr>
          <w:spacing w:val="-3"/>
        </w:rPr>
        <w:t xml:space="preserve"> </w:t>
      </w:r>
      <w:r w:rsidRPr="00857A75">
        <w:t>уникальности</w:t>
      </w:r>
      <w:r w:rsidRPr="00857A75">
        <w:rPr>
          <w:spacing w:val="3"/>
        </w:rPr>
        <w:t xml:space="preserve"> </w:t>
      </w:r>
      <w:r w:rsidRPr="00857A75">
        <w:t>достижений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ind w:right="683"/>
      </w:pPr>
      <w:r w:rsidRPr="00857A75">
        <w:t>На</w:t>
      </w:r>
      <w:r w:rsidRPr="00857A75">
        <w:rPr>
          <w:spacing w:val="1"/>
        </w:rPr>
        <w:t xml:space="preserve"> </w:t>
      </w:r>
      <w:r w:rsidRPr="00857A75">
        <w:t>уровне</w:t>
      </w:r>
      <w:r w:rsidRPr="00857A75">
        <w:rPr>
          <w:spacing w:val="1"/>
        </w:rPr>
        <w:t xml:space="preserve"> </w:t>
      </w:r>
      <w:r w:rsidRPr="00857A75">
        <w:t>общности:</w:t>
      </w:r>
      <w:r w:rsidRPr="00857A75">
        <w:rPr>
          <w:spacing w:val="1"/>
        </w:rPr>
        <w:t xml:space="preserve"> </w:t>
      </w:r>
      <w:r w:rsidRPr="00857A75">
        <w:t>формируются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освоения</w:t>
      </w:r>
      <w:r w:rsidRPr="00857A75">
        <w:rPr>
          <w:spacing w:val="1"/>
        </w:rPr>
        <w:t xml:space="preserve"> </w:t>
      </w:r>
      <w:r w:rsidRPr="00857A75">
        <w:t>социальных</w:t>
      </w:r>
      <w:r w:rsidRPr="00857A75">
        <w:rPr>
          <w:spacing w:val="1"/>
        </w:rPr>
        <w:t xml:space="preserve"> </w:t>
      </w:r>
      <w:r w:rsidRPr="00857A75">
        <w:t>ролей,</w:t>
      </w:r>
      <w:r w:rsidRPr="00857A75">
        <w:rPr>
          <w:spacing w:val="1"/>
        </w:rPr>
        <w:t xml:space="preserve"> </w:t>
      </w:r>
      <w:r w:rsidRPr="00857A75">
        <w:t>ответственности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самостоятельности,</w:t>
      </w:r>
      <w:r w:rsidRPr="00857A75">
        <w:rPr>
          <w:spacing w:val="-8"/>
        </w:rPr>
        <w:t xml:space="preserve"> </w:t>
      </w:r>
      <w:r w:rsidRPr="00857A75">
        <w:t>сопричастности</w:t>
      </w:r>
      <w:r w:rsidRPr="00857A75">
        <w:rPr>
          <w:spacing w:val="-9"/>
        </w:rPr>
        <w:t xml:space="preserve"> </w:t>
      </w:r>
      <w:r w:rsidRPr="00857A75">
        <w:t>к</w:t>
      </w:r>
      <w:r w:rsidRPr="00857A75">
        <w:rPr>
          <w:spacing w:val="-7"/>
        </w:rPr>
        <w:t xml:space="preserve"> </w:t>
      </w:r>
      <w:r w:rsidRPr="00857A75">
        <w:t>реализации</w:t>
      </w:r>
      <w:r w:rsidRPr="00857A75">
        <w:rPr>
          <w:spacing w:val="-6"/>
        </w:rPr>
        <w:t xml:space="preserve"> </w:t>
      </w:r>
      <w:r w:rsidRPr="00857A75">
        <w:t>целей</w:t>
      </w:r>
      <w:r w:rsidRPr="00857A75">
        <w:rPr>
          <w:spacing w:val="-10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смыслов</w:t>
      </w:r>
      <w:r w:rsidRPr="00857A75">
        <w:rPr>
          <w:spacing w:val="-9"/>
        </w:rPr>
        <w:t xml:space="preserve"> </w:t>
      </w:r>
      <w:r w:rsidRPr="00857A75">
        <w:t>сообщества,</w:t>
      </w:r>
      <w:r w:rsidRPr="00857A75">
        <w:rPr>
          <w:spacing w:val="-7"/>
        </w:rPr>
        <w:t xml:space="preserve"> </w:t>
      </w:r>
      <w:r w:rsidRPr="00857A75">
        <w:t>приобретается</w:t>
      </w:r>
      <w:r w:rsidRPr="00857A75">
        <w:rPr>
          <w:spacing w:val="-11"/>
        </w:rPr>
        <w:t xml:space="preserve"> </w:t>
      </w:r>
      <w:r w:rsidRPr="00857A75">
        <w:t>опыт</w:t>
      </w:r>
      <w:r w:rsidRPr="00857A75">
        <w:rPr>
          <w:spacing w:val="-6"/>
        </w:rPr>
        <w:t xml:space="preserve"> </w:t>
      </w:r>
      <w:r w:rsidRPr="00857A75">
        <w:t>развития</w:t>
      </w:r>
      <w:r w:rsidRPr="00857A75">
        <w:rPr>
          <w:spacing w:val="-47"/>
        </w:rPr>
        <w:t xml:space="preserve"> </w:t>
      </w:r>
      <w:r w:rsidRPr="00857A75">
        <w:t>отношений</w:t>
      </w:r>
      <w:r w:rsidRPr="00857A75">
        <w:rPr>
          <w:spacing w:val="-9"/>
        </w:rPr>
        <w:t xml:space="preserve"> </w:t>
      </w:r>
      <w:r w:rsidRPr="00857A75">
        <w:t>между</w:t>
      </w:r>
      <w:r w:rsidRPr="00857A75">
        <w:rPr>
          <w:spacing w:val="-12"/>
        </w:rPr>
        <w:t xml:space="preserve"> </w:t>
      </w:r>
      <w:r w:rsidRPr="00857A75">
        <w:t>детьми,</w:t>
      </w:r>
      <w:r w:rsidRPr="00857A75">
        <w:rPr>
          <w:spacing w:val="-4"/>
        </w:rPr>
        <w:t xml:space="preserve"> </w:t>
      </w:r>
      <w:r w:rsidRPr="00857A75">
        <w:t>родителям</w:t>
      </w:r>
      <w:r w:rsidRPr="00857A75">
        <w:rPr>
          <w:spacing w:val="-3"/>
        </w:rPr>
        <w:t xml:space="preserve"> </w:t>
      </w:r>
      <w:r w:rsidRPr="00857A75">
        <w:t>(законным</w:t>
      </w:r>
      <w:r w:rsidRPr="00857A75">
        <w:rPr>
          <w:spacing w:val="-4"/>
        </w:rPr>
        <w:t xml:space="preserve"> </w:t>
      </w:r>
      <w:r w:rsidRPr="00857A75">
        <w:t>представителям),</w:t>
      </w:r>
      <w:r w:rsidRPr="00857A75">
        <w:rPr>
          <w:spacing w:val="-7"/>
        </w:rPr>
        <w:t xml:space="preserve"> </w:t>
      </w:r>
      <w:r w:rsidRPr="00857A75">
        <w:t>воспитателями.</w:t>
      </w:r>
      <w:r w:rsidRPr="00857A75">
        <w:rPr>
          <w:spacing w:val="-4"/>
        </w:rPr>
        <w:t xml:space="preserve"> </w:t>
      </w:r>
      <w:r w:rsidRPr="00857A75">
        <w:t>Детская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8"/>
        </w:rPr>
        <w:t xml:space="preserve"> </w:t>
      </w:r>
      <w:r w:rsidRPr="00857A75">
        <w:t>детско-взрослая</w:t>
      </w:r>
      <w:r w:rsidRPr="00857A75">
        <w:rPr>
          <w:spacing w:val="-48"/>
        </w:rPr>
        <w:t xml:space="preserve"> </w:t>
      </w:r>
      <w:r w:rsidRPr="00857A75">
        <w:t>общность</w:t>
      </w:r>
      <w:r w:rsidRPr="00857A75">
        <w:rPr>
          <w:spacing w:val="-9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инклюзивном</w:t>
      </w:r>
      <w:r w:rsidRPr="00857A75">
        <w:rPr>
          <w:spacing w:val="-9"/>
        </w:rPr>
        <w:t xml:space="preserve"> </w:t>
      </w:r>
      <w:r w:rsidRPr="00857A75">
        <w:t>образовании</w:t>
      </w:r>
      <w:r w:rsidRPr="00857A75">
        <w:rPr>
          <w:spacing w:val="-5"/>
        </w:rPr>
        <w:t xml:space="preserve"> </w:t>
      </w:r>
      <w:r w:rsidRPr="00857A75">
        <w:t>развиваются</w:t>
      </w:r>
      <w:r w:rsidRPr="00857A75">
        <w:rPr>
          <w:spacing w:val="-3"/>
        </w:rPr>
        <w:t xml:space="preserve"> </w:t>
      </w:r>
      <w:r w:rsidRPr="00857A75">
        <w:t>на</w:t>
      </w:r>
      <w:r w:rsidRPr="00857A75">
        <w:rPr>
          <w:spacing w:val="-6"/>
        </w:rPr>
        <w:t xml:space="preserve"> </w:t>
      </w:r>
      <w:r w:rsidRPr="00857A75">
        <w:t>принципах</w:t>
      </w:r>
      <w:r w:rsidRPr="00857A75">
        <w:rPr>
          <w:spacing w:val="-7"/>
        </w:rPr>
        <w:t xml:space="preserve"> </w:t>
      </w:r>
      <w:r w:rsidRPr="00857A75">
        <w:t>заботы,</w:t>
      </w:r>
      <w:r w:rsidRPr="00857A75">
        <w:rPr>
          <w:spacing w:val="-7"/>
        </w:rPr>
        <w:t xml:space="preserve"> </w:t>
      </w:r>
      <w:r w:rsidRPr="00857A75">
        <w:t>взаимоуважения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сотрудничества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совместной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83"/>
      </w:pPr>
      <w:r w:rsidRPr="00857A75">
        <w:rPr>
          <w:spacing w:val="-1"/>
        </w:rPr>
        <w:t>На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уровне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деятельностей: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педагогическое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проектирование</w:t>
      </w:r>
      <w:r w:rsidRPr="00857A75">
        <w:rPr>
          <w:spacing w:val="-10"/>
        </w:rPr>
        <w:t xml:space="preserve"> </w:t>
      </w:r>
      <w:r w:rsidRPr="00857A75">
        <w:t>совместной</w:t>
      </w:r>
      <w:r w:rsidRPr="00857A75">
        <w:rPr>
          <w:spacing w:val="-10"/>
        </w:rPr>
        <w:t xml:space="preserve"> </w:t>
      </w:r>
      <w:r w:rsidRPr="00857A75">
        <w:t>деятельности</w:t>
      </w:r>
      <w:r w:rsidRPr="00857A75">
        <w:rPr>
          <w:spacing w:val="-12"/>
        </w:rPr>
        <w:t xml:space="preserve"> </w:t>
      </w:r>
      <w:r w:rsidRPr="00857A75">
        <w:t>в</w:t>
      </w:r>
      <w:r w:rsidRPr="00857A75">
        <w:rPr>
          <w:spacing w:val="-13"/>
        </w:rPr>
        <w:t xml:space="preserve"> </w:t>
      </w:r>
      <w:r w:rsidRPr="00857A75">
        <w:t>группах обучающихся, в детско-родительских группах обеспечивает условия освоения</w:t>
      </w:r>
      <w:r w:rsidRPr="00857A75">
        <w:rPr>
          <w:spacing w:val="1"/>
        </w:rPr>
        <w:t xml:space="preserve"> </w:t>
      </w:r>
      <w:r w:rsidRPr="00857A75">
        <w:t>доступных навыков, формирует опыт работы в команде, развивает активность и ответственность каждого</w:t>
      </w:r>
      <w:r w:rsidRPr="00857A75">
        <w:rPr>
          <w:spacing w:val="1"/>
        </w:rPr>
        <w:t xml:space="preserve"> </w:t>
      </w:r>
      <w:r w:rsidRPr="00857A75">
        <w:t>ребенка в</w:t>
      </w:r>
      <w:r w:rsidRPr="00857A75">
        <w:rPr>
          <w:spacing w:val="3"/>
        </w:rPr>
        <w:t xml:space="preserve"> </w:t>
      </w:r>
      <w:r w:rsidRPr="00857A75">
        <w:t>социальной</w:t>
      </w:r>
      <w:r w:rsidRPr="00857A75">
        <w:rPr>
          <w:spacing w:val="-2"/>
        </w:rPr>
        <w:t xml:space="preserve"> </w:t>
      </w:r>
      <w:r w:rsidRPr="00857A75">
        <w:t>ситуации</w:t>
      </w:r>
      <w:r w:rsidRPr="00857A75">
        <w:rPr>
          <w:spacing w:val="2"/>
        </w:rPr>
        <w:t xml:space="preserve"> </w:t>
      </w:r>
      <w:r w:rsidRPr="00857A75">
        <w:t>его развития.</w:t>
      </w:r>
    </w:p>
    <w:p w:rsidR="005A5190" w:rsidRPr="00857A75" w:rsidRDefault="003C2B94">
      <w:pPr>
        <w:pStyle w:val="a3"/>
        <w:ind w:right="688"/>
      </w:pPr>
      <w:r w:rsidRPr="00857A75">
        <w:t>На уровне событий: проектирование педагогическим работником ритмов жизни, праздников и общих</w:t>
      </w:r>
      <w:r w:rsidRPr="00857A75">
        <w:rPr>
          <w:spacing w:val="1"/>
        </w:rPr>
        <w:t xml:space="preserve"> </w:t>
      </w:r>
      <w:r w:rsidRPr="00857A75">
        <w:t>дел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специфики</w:t>
      </w:r>
      <w:r w:rsidRPr="00857A75">
        <w:rPr>
          <w:spacing w:val="1"/>
        </w:rPr>
        <w:t xml:space="preserve"> </w:t>
      </w:r>
      <w:r w:rsidRPr="00857A75">
        <w:t>социальной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культурной</w:t>
      </w:r>
      <w:r w:rsidRPr="00857A75">
        <w:rPr>
          <w:spacing w:val="1"/>
        </w:rPr>
        <w:t xml:space="preserve"> </w:t>
      </w:r>
      <w:r w:rsidRPr="00857A75">
        <w:t>ситуации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возможность</w:t>
      </w:r>
      <w:r w:rsidRPr="00857A75">
        <w:rPr>
          <w:spacing w:val="1"/>
        </w:rPr>
        <w:t xml:space="preserve"> </w:t>
      </w:r>
      <w:r w:rsidRPr="00857A75">
        <w:t>участия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жизни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событиях</w:t>
      </w:r>
      <w:r w:rsidRPr="00857A75">
        <w:rPr>
          <w:spacing w:val="1"/>
        </w:rPr>
        <w:t xml:space="preserve"> </w:t>
      </w:r>
      <w:r w:rsidRPr="00857A75">
        <w:t>группы,</w:t>
      </w:r>
      <w:r w:rsidRPr="00857A75">
        <w:rPr>
          <w:spacing w:val="1"/>
        </w:rPr>
        <w:t xml:space="preserve"> </w:t>
      </w:r>
      <w:r w:rsidRPr="00857A75">
        <w:t>формирует</w:t>
      </w:r>
      <w:r w:rsidRPr="00857A75">
        <w:rPr>
          <w:spacing w:val="1"/>
        </w:rPr>
        <w:t xml:space="preserve"> </w:t>
      </w:r>
      <w:r w:rsidRPr="00857A75">
        <w:t>личностный</w:t>
      </w:r>
      <w:r w:rsidRPr="00857A75">
        <w:rPr>
          <w:spacing w:val="1"/>
        </w:rPr>
        <w:t xml:space="preserve"> </w:t>
      </w:r>
      <w:r w:rsidRPr="00857A75">
        <w:t>опыт,</w:t>
      </w:r>
      <w:r w:rsidRPr="00857A75">
        <w:rPr>
          <w:spacing w:val="1"/>
        </w:rPr>
        <w:t xml:space="preserve"> </w:t>
      </w:r>
      <w:r w:rsidRPr="00857A75">
        <w:t>развивает</w:t>
      </w:r>
      <w:r w:rsidRPr="00857A75">
        <w:rPr>
          <w:spacing w:val="1"/>
        </w:rPr>
        <w:t xml:space="preserve"> </w:t>
      </w:r>
      <w:r w:rsidRPr="00857A75">
        <w:t>самооценку и уверенность ребенка в своих силах. Событийная организация должна обеспечить переживание</w:t>
      </w:r>
      <w:r w:rsidRPr="00857A75">
        <w:rPr>
          <w:spacing w:val="-47"/>
        </w:rPr>
        <w:t xml:space="preserve"> </w:t>
      </w:r>
      <w:r w:rsidRPr="00857A75">
        <w:t>ребенком</w:t>
      </w:r>
      <w:r w:rsidRPr="00857A75">
        <w:rPr>
          <w:spacing w:val="1"/>
        </w:rPr>
        <w:t xml:space="preserve"> </w:t>
      </w:r>
      <w:r w:rsidRPr="00857A75">
        <w:t>опыта</w:t>
      </w:r>
      <w:r w:rsidRPr="00857A75">
        <w:rPr>
          <w:spacing w:val="1"/>
        </w:rPr>
        <w:t xml:space="preserve"> </w:t>
      </w:r>
      <w:r w:rsidRPr="00857A75">
        <w:t>самостоятельности,</w:t>
      </w:r>
      <w:r w:rsidRPr="00857A75">
        <w:rPr>
          <w:spacing w:val="1"/>
        </w:rPr>
        <w:t xml:space="preserve"> </w:t>
      </w:r>
      <w:r w:rsidRPr="00857A75">
        <w:t>счастья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свободы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коллективе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педагогических</w:t>
      </w:r>
      <w:r w:rsidRPr="00857A75">
        <w:rPr>
          <w:spacing w:val="1"/>
        </w:rPr>
        <w:t xml:space="preserve"> </w:t>
      </w:r>
      <w:r w:rsidRPr="00857A75">
        <w:t>работников.</w:t>
      </w:r>
    </w:p>
    <w:p w:rsidR="005A5190" w:rsidRPr="00857A75" w:rsidRDefault="003C2B94">
      <w:pPr>
        <w:pStyle w:val="a3"/>
        <w:ind w:right="683"/>
      </w:pPr>
      <w:r w:rsidRPr="00857A75">
        <w:t>Цель</w:t>
      </w:r>
      <w:r w:rsidRPr="00857A75">
        <w:rPr>
          <w:spacing w:val="1"/>
        </w:rPr>
        <w:t xml:space="preserve"> </w:t>
      </w:r>
      <w:r w:rsidRPr="00857A75">
        <w:t>воспитательной</w:t>
      </w:r>
      <w:r w:rsidRPr="00857A75">
        <w:rPr>
          <w:spacing w:val="1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детского</w:t>
      </w:r>
      <w:r w:rsidRPr="00857A75">
        <w:rPr>
          <w:spacing w:val="1"/>
        </w:rPr>
        <w:t xml:space="preserve"> </w:t>
      </w:r>
      <w:r w:rsidRPr="00857A75">
        <w:t>сада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детьми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создание</w:t>
      </w:r>
      <w:r w:rsidRPr="00857A75">
        <w:rPr>
          <w:spacing w:val="1"/>
        </w:rPr>
        <w:t xml:space="preserve"> </w:t>
      </w:r>
      <w:r w:rsidRPr="00857A75">
        <w:t>оптимальных</w:t>
      </w:r>
      <w:r w:rsidRPr="00857A75">
        <w:rPr>
          <w:spacing w:val="1"/>
        </w:rPr>
        <w:t xml:space="preserve"> </w:t>
      </w:r>
      <w:r w:rsidRPr="00857A75">
        <w:t>психолого-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педагогических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условий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для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обеспечения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коррекции</w:t>
      </w:r>
      <w:r w:rsidRPr="00857A75">
        <w:rPr>
          <w:spacing w:val="-6"/>
        </w:rPr>
        <w:t xml:space="preserve"> </w:t>
      </w:r>
      <w:r w:rsidRPr="00857A75">
        <w:t>недостатков</w:t>
      </w:r>
      <w:r w:rsidRPr="00857A75">
        <w:rPr>
          <w:spacing w:val="-9"/>
        </w:rPr>
        <w:t xml:space="preserve"> </w:t>
      </w:r>
      <w:r w:rsidRPr="00857A75">
        <w:t>в</w:t>
      </w:r>
      <w:r w:rsidRPr="00857A75">
        <w:rPr>
          <w:spacing w:val="-9"/>
        </w:rPr>
        <w:t xml:space="preserve"> </w:t>
      </w:r>
      <w:r w:rsidRPr="00857A75">
        <w:t>физическом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(или)</w:t>
      </w:r>
      <w:r w:rsidRPr="00857A75">
        <w:rPr>
          <w:spacing w:val="-9"/>
        </w:rPr>
        <w:t xml:space="preserve"> </w:t>
      </w:r>
      <w:r w:rsidRPr="00857A75">
        <w:t>психическом</w:t>
      </w:r>
      <w:r w:rsidRPr="00857A75">
        <w:rPr>
          <w:spacing w:val="-9"/>
        </w:rPr>
        <w:t xml:space="preserve"> </w:t>
      </w:r>
      <w:r w:rsidRPr="00857A75">
        <w:t>развитии</w:t>
      </w:r>
      <w:r w:rsidRPr="00857A75">
        <w:rPr>
          <w:spacing w:val="1"/>
        </w:rPr>
        <w:t xml:space="preserve"> </w:t>
      </w:r>
      <w:r w:rsidRPr="00857A75">
        <w:t>и оказания помощи детям этой категории в освоении адаптированной основной образовательной программы</w:t>
      </w:r>
      <w:r w:rsidRPr="00857A75">
        <w:rPr>
          <w:spacing w:val="-47"/>
        </w:rPr>
        <w:t xml:space="preserve"> </w:t>
      </w:r>
      <w:r w:rsidRPr="00857A75">
        <w:t>дошкольного образования.</w:t>
      </w:r>
    </w:p>
    <w:p w:rsidR="005A5190" w:rsidRPr="00857A75" w:rsidRDefault="003C2B94">
      <w:pPr>
        <w:pStyle w:val="a3"/>
        <w:spacing w:line="242" w:lineRule="auto"/>
        <w:ind w:right="684"/>
      </w:pPr>
      <w:r w:rsidRPr="00857A75">
        <w:t>Основная</w:t>
      </w:r>
      <w:r w:rsidRPr="00857A75">
        <w:rPr>
          <w:spacing w:val="-6"/>
        </w:rPr>
        <w:t xml:space="preserve"> </w:t>
      </w:r>
      <w:r w:rsidRPr="00857A75">
        <w:t>задача</w:t>
      </w:r>
      <w:r w:rsidRPr="00857A75">
        <w:rPr>
          <w:spacing w:val="-6"/>
        </w:rPr>
        <w:t xml:space="preserve"> </w:t>
      </w:r>
      <w:r w:rsidRPr="00857A75">
        <w:t>воспитательной</w:t>
      </w:r>
      <w:r w:rsidRPr="00857A75">
        <w:rPr>
          <w:spacing w:val="-9"/>
        </w:rPr>
        <w:t xml:space="preserve"> </w:t>
      </w:r>
      <w:r w:rsidRPr="00857A75">
        <w:t>работы</w:t>
      </w:r>
      <w:r w:rsidRPr="00857A75">
        <w:rPr>
          <w:spacing w:val="-7"/>
        </w:rPr>
        <w:t xml:space="preserve"> </w:t>
      </w:r>
      <w:r w:rsidRPr="00857A75">
        <w:t>с</w:t>
      </w:r>
      <w:r w:rsidRPr="00857A75">
        <w:rPr>
          <w:spacing w:val="-7"/>
        </w:rPr>
        <w:t xml:space="preserve"> </w:t>
      </w:r>
      <w:r w:rsidRPr="00857A75">
        <w:t>детьми</w:t>
      </w:r>
      <w:r w:rsidRPr="00857A75">
        <w:rPr>
          <w:spacing w:val="-5"/>
        </w:rPr>
        <w:t xml:space="preserve"> </w:t>
      </w:r>
      <w:r w:rsidRPr="00857A75">
        <w:t>ОВЗ</w:t>
      </w:r>
      <w:r w:rsidRPr="00857A75">
        <w:rPr>
          <w:spacing w:val="-6"/>
        </w:rPr>
        <w:t xml:space="preserve"> </w:t>
      </w:r>
      <w:r w:rsidRPr="00857A75">
        <w:t>–</w:t>
      </w:r>
      <w:r w:rsidRPr="00857A75">
        <w:rPr>
          <w:spacing w:val="-5"/>
        </w:rPr>
        <w:t xml:space="preserve"> </w:t>
      </w:r>
      <w:r w:rsidRPr="00857A75">
        <w:t>создание</w:t>
      </w:r>
      <w:r w:rsidRPr="00857A75">
        <w:rPr>
          <w:spacing w:val="-10"/>
        </w:rPr>
        <w:t xml:space="preserve"> </w:t>
      </w:r>
      <w:r w:rsidRPr="00857A75">
        <w:t>условий</w:t>
      </w:r>
      <w:r w:rsidRPr="00857A75">
        <w:rPr>
          <w:spacing w:val="-6"/>
        </w:rPr>
        <w:t xml:space="preserve"> </w:t>
      </w:r>
      <w:r w:rsidRPr="00857A75">
        <w:t>для</w:t>
      </w:r>
      <w:r w:rsidRPr="00857A75">
        <w:rPr>
          <w:spacing w:val="-9"/>
        </w:rPr>
        <w:t xml:space="preserve"> </w:t>
      </w:r>
      <w:r w:rsidRPr="00857A75">
        <w:t>всестороннего</w:t>
      </w:r>
      <w:r w:rsidRPr="00857A75">
        <w:rPr>
          <w:spacing w:val="-9"/>
        </w:rPr>
        <w:t xml:space="preserve"> </w:t>
      </w:r>
      <w:r w:rsidRPr="00857A75">
        <w:t>развития</w:t>
      </w:r>
      <w:r w:rsidRPr="00857A75">
        <w:rPr>
          <w:spacing w:val="-47"/>
        </w:rPr>
        <w:t xml:space="preserve"> </w:t>
      </w:r>
      <w:r w:rsidRPr="00857A75">
        <w:t>ребенка</w:t>
      </w:r>
      <w:r w:rsidRPr="00857A75">
        <w:rPr>
          <w:spacing w:val="-2"/>
        </w:rPr>
        <w:t xml:space="preserve"> </w:t>
      </w:r>
      <w:r w:rsidRPr="00857A75">
        <w:t>в целях</w:t>
      </w:r>
      <w:r w:rsidRPr="00857A75">
        <w:rPr>
          <w:spacing w:val="-5"/>
        </w:rPr>
        <w:t xml:space="preserve"> </w:t>
      </w:r>
      <w:r w:rsidRPr="00857A75">
        <w:t>обогащения</w:t>
      </w:r>
      <w:r w:rsidRPr="00857A75">
        <w:rPr>
          <w:spacing w:val="-1"/>
        </w:rPr>
        <w:t xml:space="preserve"> </w:t>
      </w:r>
      <w:r w:rsidRPr="00857A75">
        <w:t>его</w:t>
      </w:r>
      <w:r w:rsidRPr="00857A75">
        <w:rPr>
          <w:spacing w:val="-2"/>
        </w:rPr>
        <w:t xml:space="preserve"> </w:t>
      </w:r>
      <w:r w:rsidRPr="00857A75">
        <w:t>социального</w:t>
      </w:r>
      <w:r w:rsidRPr="00857A75">
        <w:rPr>
          <w:spacing w:val="-2"/>
        </w:rPr>
        <w:t xml:space="preserve"> </w:t>
      </w:r>
      <w:r w:rsidRPr="00857A75">
        <w:t>опыта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гармоничного</w:t>
      </w:r>
      <w:r w:rsidRPr="00857A75">
        <w:rPr>
          <w:spacing w:val="2"/>
        </w:rPr>
        <w:t xml:space="preserve"> </w:t>
      </w:r>
      <w:r w:rsidRPr="00857A75">
        <w:t>включения</w:t>
      </w:r>
      <w:r w:rsidRPr="00857A75">
        <w:rPr>
          <w:spacing w:val="-6"/>
        </w:rPr>
        <w:t xml:space="preserve"> </w:t>
      </w:r>
      <w:r w:rsidRPr="00857A75">
        <w:t>в коллектив</w:t>
      </w:r>
      <w:r w:rsidRPr="00857A75">
        <w:rPr>
          <w:spacing w:val="1"/>
        </w:rPr>
        <w:t xml:space="preserve"> </w:t>
      </w:r>
      <w:r w:rsidRPr="00857A75">
        <w:t>сверстников.</w:t>
      </w:r>
    </w:p>
    <w:p w:rsidR="005A5190" w:rsidRPr="00857A75" w:rsidRDefault="003C2B94">
      <w:pPr>
        <w:pStyle w:val="a3"/>
        <w:spacing w:line="225" w:lineRule="exact"/>
        <w:ind w:left="1268" w:firstLine="0"/>
      </w:pPr>
      <w:r w:rsidRPr="00857A75">
        <w:t>Основными</w:t>
      </w:r>
      <w:r w:rsidRPr="00857A75">
        <w:rPr>
          <w:spacing w:val="-3"/>
        </w:rPr>
        <w:t xml:space="preserve"> </w:t>
      </w:r>
      <w:r w:rsidRPr="00857A75">
        <w:t>условиями</w:t>
      </w:r>
      <w:r w:rsidRPr="00857A75">
        <w:rPr>
          <w:spacing w:val="-6"/>
        </w:rPr>
        <w:t xml:space="preserve"> </w:t>
      </w:r>
      <w:r w:rsidRPr="00857A75">
        <w:t>реализации</w:t>
      </w:r>
      <w:r w:rsidRPr="00857A75">
        <w:rPr>
          <w:spacing w:val="-6"/>
        </w:rPr>
        <w:t xml:space="preserve"> </w:t>
      </w:r>
      <w:r w:rsidRPr="00857A75">
        <w:t>Программы</w:t>
      </w:r>
      <w:r w:rsidRPr="00857A75">
        <w:rPr>
          <w:spacing w:val="-5"/>
        </w:rPr>
        <w:t xml:space="preserve"> </w:t>
      </w:r>
      <w:r w:rsidRPr="00857A75">
        <w:t>воспитания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Организации,</w:t>
      </w:r>
      <w:r w:rsidRPr="00857A75">
        <w:rPr>
          <w:spacing w:val="-2"/>
        </w:rPr>
        <w:t xml:space="preserve"> </w:t>
      </w:r>
      <w:r w:rsidRPr="00857A75">
        <w:t>являются:</w:t>
      </w:r>
    </w:p>
    <w:p w:rsidR="005A5190" w:rsidRPr="00830B94" w:rsidRDefault="003C2B94" w:rsidP="005460B1">
      <w:pPr>
        <w:pStyle w:val="a4"/>
        <w:numPr>
          <w:ilvl w:val="0"/>
          <w:numId w:val="19"/>
        </w:numPr>
        <w:tabs>
          <w:tab w:val="left" w:pos="1516"/>
        </w:tabs>
        <w:ind w:right="690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полноценное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проживание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ребенком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всех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этапов</w:t>
      </w:r>
      <w:r w:rsidRPr="00830B94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детства</w:t>
      </w:r>
      <w:r w:rsidRPr="00830B94">
        <w:rPr>
          <w:rFonts w:ascii="Times New Roman" w:hAnsi="Times New Roman"/>
          <w:spacing w:val="3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(младенческого,</w:t>
      </w:r>
      <w:r w:rsidRPr="00830B94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раннего</w:t>
      </w:r>
      <w:r w:rsidRPr="00830B94">
        <w:rPr>
          <w:rFonts w:ascii="Times New Roman" w:hAnsi="Times New Roman"/>
          <w:spacing w:val="2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возраста),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обогащение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(амплификация)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развития;</w:t>
      </w:r>
    </w:p>
    <w:p w:rsidR="005A5190" w:rsidRPr="00830B94" w:rsidRDefault="003C2B94" w:rsidP="005460B1">
      <w:pPr>
        <w:pStyle w:val="a4"/>
        <w:numPr>
          <w:ilvl w:val="0"/>
          <w:numId w:val="19"/>
        </w:numPr>
        <w:tabs>
          <w:tab w:val="left" w:pos="1485"/>
        </w:tabs>
        <w:ind w:right="701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построение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воспитательной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учетом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индивидуальных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особенностей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каждого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котором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ребенок становится активным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субъектом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воспитания;</w:t>
      </w:r>
    </w:p>
    <w:p w:rsidR="005A5190" w:rsidRPr="00857A75" w:rsidRDefault="003C2B94" w:rsidP="005460B1">
      <w:pPr>
        <w:pStyle w:val="a4"/>
        <w:numPr>
          <w:ilvl w:val="0"/>
          <w:numId w:val="19"/>
        </w:numPr>
        <w:tabs>
          <w:tab w:val="left" w:pos="1548"/>
        </w:tabs>
        <w:spacing w:before="70"/>
        <w:ind w:left="1548" w:hanging="272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>содействие</w:t>
      </w:r>
      <w:r w:rsidRPr="00857A75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сотрудничество</w:t>
      </w:r>
      <w:r w:rsidRPr="00857A75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57A75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и</w:t>
      </w:r>
      <w:r w:rsidRPr="00857A75">
        <w:rPr>
          <w:rFonts w:ascii="Times New Roman" w:hAnsi="Times New Roman"/>
          <w:spacing w:val="5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57A75">
        <w:rPr>
          <w:rFonts w:ascii="Times New Roman" w:hAnsi="Times New Roman"/>
          <w:spacing w:val="5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работников,</w:t>
      </w:r>
      <w:r w:rsidRPr="00857A75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признание</w:t>
      </w:r>
      <w:r w:rsidRPr="00857A75">
        <w:rPr>
          <w:rFonts w:ascii="Times New Roman" w:hAnsi="Times New Roman"/>
          <w:spacing w:val="5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ребенка</w:t>
      </w:r>
      <w:r w:rsidR="00857A75" w:rsidRPr="00857A7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полноценным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участником</w:t>
      </w:r>
      <w:r w:rsidRPr="00857A75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(субъектом)</w:t>
      </w:r>
      <w:r w:rsidRPr="00857A75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57A75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отношений;</w:t>
      </w:r>
    </w:p>
    <w:p w:rsidR="005A5190" w:rsidRPr="00830B94" w:rsidRDefault="003C2B94" w:rsidP="005460B1">
      <w:pPr>
        <w:pStyle w:val="a4"/>
        <w:numPr>
          <w:ilvl w:val="0"/>
          <w:numId w:val="19"/>
        </w:numPr>
        <w:tabs>
          <w:tab w:val="left" w:pos="1488"/>
        </w:tabs>
        <w:spacing w:before="2" w:line="229" w:lineRule="exact"/>
        <w:ind w:left="1488" w:hanging="2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инициативы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различных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57A75" w:rsidRDefault="003C2B94" w:rsidP="005460B1">
      <w:pPr>
        <w:pStyle w:val="a4"/>
        <w:numPr>
          <w:ilvl w:val="0"/>
          <w:numId w:val="19"/>
        </w:numPr>
        <w:tabs>
          <w:tab w:val="left" w:pos="1488"/>
        </w:tabs>
        <w:ind w:left="1268" w:right="2128" w:firstLine="0"/>
        <w:rPr>
          <w:rFonts w:ascii="Times New Roman" w:hAnsi="Times New Roman"/>
          <w:sz w:val="20"/>
          <w:szCs w:val="20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активное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привлечение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ближайшего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социального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окружения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воспитанию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ребенка.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Задачами воспитания</w:t>
      </w:r>
      <w:r w:rsidRPr="00857A7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обучающихся с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ОВЗ в</w:t>
      </w:r>
      <w:r w:rsidRPr="00857A7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условиях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Организации являются: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516"/>
        </w:tabs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 общей культуры личности обучающихся, развитие их социальных, нравственных,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эстетических,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интеллектуальных,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инициативности,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ответственности;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552"/>
        </w:tabs>
        <w:spacing w:before="1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доброжелательного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стороны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участников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516"/>
        </w:tabs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обеспечение психолого-педагогической поддержки семье ребенка с особенностями в развитии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содействие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повышению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уровня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компетентности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(законных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представителей);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481"/>
        </w:tabs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эмоционально-положительного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взаимодействия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окружающими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целях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 успешной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адаптации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интеграции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общество;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536"/>
        </w:tabs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расширение у обучающихся с различными нарушениями развития знаний и представлений об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окружающем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мире;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488"/>
        </w:tabs>
        <w:spacing w:line="229" w:lineRule="exact"/>
        <w:ind w:left="1488" w:hanging="220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взаимодействие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полноценного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560"/>
        </w:tabs>
        <w:spacing w:line="242" w:lineRule="auto"/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охрана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здоровья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эмоционального благополучия;</w:t>
      </w:r>
    </w:p>
    <w:p w:rsidR="005A5190" w:rsidRPr="00830B94" w:rsidRDefault="003C2B94" w:rsidP="005460B1">
      <w:pPr>
        <w:pStyle w:val="a4"/>
        <w:numPr>
          <w:ilvl w:val="0"/>
          <w:numId w:val="18"/>
        </w:numPr>
        <w:tabs>
          <w:tab w:val="left" w:pos="1520"/>
        </w:tabs>
        <w:ind w:right="68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объединение обучения и воспитания в целостный образовательный процесс на основе духовно-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нравственных и социокультурных ценностей и принятых в обществе правил, и норм поведения в интересах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человека,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семьи,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общества.</w:t>
      </w:r>
    </w:p>
    <w:p w:rsidR="005A5190" w:rsidRPr="00830B94" w:rsidRDefault="005A5190">
      <w:pPr>
        <w:jc w:val="both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p w:rsidR="005A5190" w:rsidRPr="00857A75" w:rsidRDefault="003C2B94" w:rsidP="005460B1">
      <w:pPr>
        <w:pStyle w:val="1"/>
        <w:numPr>
          <w:ilvl w:val="1"/>
          <w:numId w:val="60"/>
        </w:numPr>
        <w:tabs>
          <w:tab w:val="left" w:pos="3877"/>
          <w:tab w:val="left" w:pos="3878"/>
        </w:tabs>
        <w:spacing w:before="74"/>
        <w:ind w:left="3877" w:hanging="537"/>
        <w:jc w:val="lef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lastRenderedPageBreak/>
        <w:t>Организационный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раздел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Программы.</w:t>
      </w:r>
    </w:p>
    <w:p w:rsidR="005A5190" w:rsidRPr="00830B94" w:rsidRDefault="003C2B94" w:rsidP="005460B1">
      <w:pPr>
        <w:pStyle w:val="a4"/>
        <w:numPr>
          <w:ilvl w:val="1"/>
          <w:numId w:val="17"/>
        </w:numPr>
        <w:tabs>
          <w:tab w:val="left" w:pos="1621"/>
        </w:tabs>
        <w:spacing w:before="1" w:line="227" w:lineRule="exact"/>
        <w:jc w:val="left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Психолого-педагогические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условия,</w:t>
      </w:r>
      <w:r w:rsidRPr="00830B94">
        <w:rPr>
          <w:rFonts w:ascii="Times New Roman" w:hAnsi="Times New Roman"/>
          <w:b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обеспечивающие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b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ЗПР.</w:t>
      </w:r>
    </w:p>
    <w:p w:rsidR="005A5190" w:rsidRPr="00857A75" w:rsidRDefault="003C2B94">
      <w:pPr>
        <w:pStyle w:val="a3"/>
        <w:spacing w:line="227" w:lineRule="exact"/>
        <w:ind w:left="1268" w:firstLine="0"/>
        <w:jc w:val="left"/>
      </w:pPr>
      <w:r w:rsidRPr="00857A75">
        <w:t>Направлениями</w:t>
      </w:r>
      <w:r w:rsidRPr="00857A75">
        <w:rPr>
          <w:spacing w:val="-6"/>
        </w:rPr>
        <w:t xml:space="preserve"> </w:t>
      </w:r>
      <w:r w:rsidRPr="00857A75">
        <w:t>деятельности</w:t>
      </w:r>
      <w:r w:rsidRPr="00857A75">
        <w:rPr>
          <w:spacing w:val="-3"/>
        </w:rPr>
        <w:t xml:space="preserve"> </w:t>
      </w:r>
      <w:r w:rsidRPr="00857A75">
        <w:t>Организации,</w:t>
      </w:r>
      <w:r w:rsidRPr="00857A75">
        <w:rPr>
          <w:spacing w:val="-5"/>
        </w:rPr>
        <w:t xml:space="preserve"> </w:t>
      </w:r>
      <w:r w:rsidRPr="00857A75">
        <w:t>реализующей</w:t>
      </w:r>
      <w:r w:rsidRPr="00857A75">
        <w:rPr>
          <w:spacing w:val="-2"/>
        </w:rPr>
        <w:t xml:space="preserve"> </w:t>
      </w:r>
      <w:r w:rsidRPr="00857A75">
        <w:t>программу,</w:t>
      </w:r>
      <w:r w:rsidRPr="00857A75">
        <w:rPr>
          <w:spacing w:val="-1"/>
        </w:rPr>
        <w:t xml:space="preserve"> </w:t>
      </w:r>
      <w:r w:rsidRPr="00857A75">
        <w:t>являются: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before="2"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физических, интеллектуальных,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нравственных,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эстетических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личностных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качеств;</w:t>
      </w:r>
    </w:p>
    <w:p w:rsidR="005A5190" w:rsidRPr="00857A75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формирование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предпосылок</w:t>
      </w:r>
      <w:r w:rsidRPr="00857A7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учебной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деятельности;</w:t>
      </w:r>
    </w:p>
    <w:p w:rsidR="005A5190" w:rsidRPr="00857A75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before="2" w:line="229" w:lineRule="exact"/>
        <w:ind w:left="1389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сохранение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и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укрепление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здоровья;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коррекция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недостатков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(или)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психическом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61"/>
        </w:tabs>
        <w:spacing w:before="2"/>
        <w:ind w:right="691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современной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развивающей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предметно-пространственной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среды,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комфортной</w:t>
      </w:r>
      <w:r w:rsidRPr="00830B9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культуры.</w:t>
      </w:r>
    </w:p>
    <w:p w:rsidR="005A5190" w:rsidRPr="00857A75" w:rsidRDefault="003C2B94">
      <w:pPr>
        <w:pStyle w:val="a3"/>
        <w:spacing w:line="242" w:lineRule="auto"/>
        <w:jc w:val="left"/>
      </w:pPr>
      <w:r w:rsidRPr="00857A75">
        <w:t>Коррекционно-развивающая</w:t>
      </w:r>
      <w:r w:rsidRPr="00857A75">
        <w:rPr>
          <w:spacing w:val="44"/>
        </w:rPr>
        <w:t xml:space="preserve"> </w:t>
      </w:r>
      <w:r w:rsidRPr="00857A75">
        <w:t>работа</w:t>
      </w:r>
      <w:r w:rsidRPr="00857A75">
        <w:rPr>
          <w:spacing w:val="44"/>
        </w:rPr>
        <w:t xml:space="preserve"> </w:t>
      </w:r>
      <w:r w:rsidRPr="00857A75">
        <w:t>строится</w:t>
      </w:r>
      <w:r w:rsidRPr="00857A75">
        <w:rPr>
          <w:spacing w:val="44"/>
        </w:rPr>
        <w:t xml:space="preserve"> </w:t>
      </w:r>
      <w:r w:rsidRPr="00857A75">
        <w:t>с</w:t>
      </w:r>
      <w:r w:rsidRPr="00857A75">
        <w:rPr>
          <w:spacing w:val="48"/>
        </w:rPr>
        <w:t xml:space="preserve"> </w:t>
      </w:r>
      <w:r w:rsidRPr="00857A75">
        <w:t>учетом</w:t>
      </w:r>
      <w:r w:rsidRPr="00857A75">
        <w:rPr>
          <w:spacing w:val="46"/>
        </w:rPr>
        <w:t xml:space="preserve"> </w:t>
      </w:r>
      <w:r w:rsidRPr="00857A75">
        <w:t>особых</w:t>
      </w:r>
      <w:r w:rsidRPr="00857A75">
        <w:rPr>
          <w:spacing w:val="40"/>
        </w:rPr>
        <w:t xml:space="preserve"> </w:t>
      </w:r>
      <w:r w:rsidRPr="00857A75">
        <w:t>образовательных</w:t>
      </w:r>
      <w:r w:rsidRPr="00857A75">
        <w:rPr>
          <w:spacing w:val="40"/>
        </w:rPr>
        <w:t xml:space="preserve"> </w:t>
      </w:r>
      <w:r w:rsidRPr="00857A75">
        <w:t>потребностей,</w:t>
      </w:r>
      <w:r w:rsidRPr="00857A75">
        <w:rPr>
          <w:spacing w:val="-47"/>
        </w:rPr>
        <w:t xml:space="preserve"> </w:t>
      </w:r>
      <w:r w:rsidRPr="00857A75">
        <w:t>обучающихся с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заключений</w:t>
      </w:r>
      <w:r w:rsidRPr="00857A75">
        <w:rPr>
          <w:spacing w:val="2"/>
        </w:rPr>
        <w:t xml:space="preserve"> </w:t>
      </w:r>
      <w:r w:rsidRPr="00857A75">
        <w:t>ТПМПК.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t>Обучающиеся</w:t>
      </w:r>
      <w:r w:rsidRPr="00857A75">
        <w:rPr>
          <w:spacing w:val="9"/>
        </w:rPr>
        <w:t xml:space="preserve"> </w:t>
      </w:r>
      <w:r w:rsidRPr="00857A75">
        <w:t>с</w:t>
      </w:r>
      <w:r w:rsidRPr="00857A75">
        <w:rPr>
          <w:spacing w:val="9"/>
        </w:rPr>
        <w:t xml:space="preserve"> </w:t>
      </w:r>
      <w:r w:rsidRPr="00857A75">
        <w:t>ЗПР</w:t>
      </w:r>
      <w:r w:rsidRPr="00857A75">
        <w:rPr>
          <w:spacing w:val="10"/>
        </w:rPr>
        <w:t xml:space="preserve"> </w:t>
      </w:r>
      <w:r w:rsidRPr="00857A75">
        <w:t>могут</w:t>
      </w:r>
      <w:r w:rsidRPr="00857A75">
        <w:rPr>
          <w:spacing w:val="10"/>
        </w:rPr>
        <w:t xml:space="preserve"> </w:t>
      </w:r>
      <w:r w:rsidRPr="00857A75">
        <w:t>получать</w:t>
      </w:r>
      <w:r w:rsidRPr="00857A75">
        <w:rPr>
          <w:spacing w:val="11"/>
        </w:rPr>
        <w:t xml:space="preserve"> </w:t>
      </w:r>
      <w:r w:rsidRPr="00857A75">
        <w:t>коррекционно-педагогическую</w:t>
      </w:r>
      <w:r w:rsidRPr="00857A75">
        <w:rPr>
          <w:spacing w:val="8"/>
        </w:rPr>
        <w:t xml:space="preserve"> </w:t>
      </w:r>
      <w:r w:rsidRPr="00857A75">
        <w:t>помощь</w:t>
      </w:r>
      <w:r w:rsidRPr="00857A75">
        <w:rPr>
          <w:spacing w:val="6"/>
        </w:rPr>
        <w:t xml:space="preserve"> </w:t>
      </w:r>
      <w:r w:rsidRPr="00857A75">
        <w:t>как</w:t>
      </w:r>
      <w:r w:rsidRPr="00857A75">
        <w:rPr>
          <w:spacing w:val="8"/>
        </w:rPr>
        <w:t xml:space="preserve"> </w:t>
      </w:r>
      <w:r w:rsidRPr="00857A75">
        <w:t>в</w:t>
      </w:r>
      <w:r w:rsidRPr="00857A75">
        <w:rPr>
          <w:spacing w:val="7"/>
        </w:rPr>
        <w:t xml:space="preserve"> </w:t>
      </w:r>
      <w:r w:rsidRPr="00857A75">
        <w:t>группах</w:t>
      </w:r>
      <w:r w:rsidRPr="00857A75">
        <w:rPr>
          <w:spacing w:val="-47"/>
        </w:rPr>
        <w:t xml:space="preserve"> </w:t>
      </w:r>
      <w:r w:rsidRPr="00857A75">
        <w:t>комбинированной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компенсирующей направленности,</w:t>
      </w:r>
      <w:r w:rsidRPr="00857A75">
        <w:rPr>
          <w:spacing w:val="-2"/>
        </w:rPr>
        <w:t xml:space="preserve"> </w:t>
      </w:r>
      <w:r w:rsidRPr="00857A75">
        <w:t>так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3"/>
        </w:rPr>
        <w:t xml:space="preserve"> </w:t>
      </w:r>
      <w:r w:rsidRPr="00857A75">
        <w:t>инклюзивной</w:t>
      </w:r>
      <w:r w:rsidRPr="00857A75">
        <w:rPr>
          <w:spacing w:val="-3"/>
        </w:rPr>
        <w:t xml:space="preserve"> </w:t>
      </w:r>
      <w:r w:rsidRPr="00857A75">
        <w:t>образовательной</w:t>
      </w:r>
      <w:r w:rsidRPr="00857A75">
        <w:rPr>
          <w:spacing w:val="-4"/>
        </w:rPr>
        <w:t xml:space="preserve"> </w:t>
      </w:r>
      <w:r w:rsidRPr="00857A75">
        <w:t>среде.</w:t>
      </w:r>
    </w:p>
    <w:p w:rsidR="005A5190" w:rsidRPr="00857A75" w:rsidRDefault="003C2B94">
      <w:pPr>
        <w:pStyle w:val="a3"/>
        <w:spacing w:line="242" w:lineRule="auto"/>
        <w:ind w:right="683"/>
        <w:jc w:val="left"/>
      </w:pPr>
      <w:r w:rsidRPr="00857A75">
        <w:t>Организация</w:t>
      </w:r>
      <w:r w:rsidRPr="00857A75">
        <w:rPr>
          <w:spacing w:val="1"/>
        </w:rPr>
        <w:t xml:space="preserve"> </w:t>
      </w:r>
      <w:r w:rsidRPr="00857A75">
        <w:t>образовательного</w:t>
      </w:r>
      <w:r w:rsidRPr="00857A75">
        <w:rPr>
          <w:spacing w:val="1"/>
        </w:rPr>
        <w:t xml:space="preserve"> </w:t>
      </w:r>
      <w:r w:rsidRPr="00857A75">
        <w:t>процесса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обучающихся-инвалидов</w:t>
      </w:r>
      <w:r w:rsidRPr="00857A75">
        <w:rPr>
          <w:spacing w:val="-47"/>
        </w:rPr>
        <w:t xml:space="preserve"> </w:t>
      </w:r>
      <w:r w:rsidRPr="00857A75">
        <w:t>предполагает</w:t>
      </w:r>
      <w:r w:rsidRPr="00857A75">
        <w:rPr>
          <w:spacing w:val="1"/>
        </w:rPr>
        <w:t xml:space="preserve"> </w:t>
      </w:r>
      <w:r w:rsidRPr="00857A75">
        <w:t>соблюдение</w:t>
      </w:r>
      <w:r w:rsidRPr="00857A75">
        <w:rPr>
          <w:spacing w:val="1"/>
        </w:rPr>
        <w:t xml:space="preserve"> </w:t>
      </w:r>
      <w:r w:rsidRPr="00857A75">
        <w:t>следующих</w:t>
      </w:r>
      <w:r w:rsidRPr="00857A75">
        <w:rPr>
          <w:spacing w:val="-3"/>
        </w:rPr>
        <w:t xml:space="preserve"> </w:t>
      </w:r>
      <w:r w:rsidRPr="00857A75">
        <w:t>позиций:</w:t>
      </w:r>
    </w:p>
    <w:p w:rsidR="005A5190" w:rsidRPr="00830B94" w:rsidRDefault="003C2B94" w:rsidP="005460B1">
      <w:pPr>
        <w:pStyle w:val="a4"/>
        <w:numPr>
          <w:ilvl w:val="0"/>
          <w:numId w:val="16"/>
        </w:numPr>
        <w:tabs>
          <w:tab w:val="left" w:pos="1496"/>
        </w:tabs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расписание и содержание занятий с обучающимися с ОВЗ строится педагогическими работниками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 в соответствии с АОП ДО, разработанным индивидуальным образовательным маршрутом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учетом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рекомендаций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ПМПК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(или)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ИПРА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ребенка-инвалида;</w:t>
      </w:r>
    </w:p>
    <w:p w:rsidR="005A5190" w:rsidRPr="00857A75" w:rsidRDefault="003C2B94" w:rsidP="005460B1">
      <w:pPr>
        <w:pStyle w:val="a4"/>
        <w:numPr>
          <w:ilvl w:val="0"/>
          <w:numId w:val="16"/>
        </w:numPr>
        <w:tabs>
          <w:tab w:val="left" w:pos="1488"/>
        </w:tabs>
        <w:spacing w:line="229" w:lineRule="exact"/>
        <w:ind w:left="1488" w:hanging="220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создание</w:t>
      </w:r>
      <w:r w:rsidRPr="00857A7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специальной</w:t>
      </w:r>
      <w:r w:rsidRPr="00857A7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среды;</w:t>
      </w:r>
    </w:p>
    <w:p w:rsidR="005A5190" w:rsidRPr="00830B94" w:rsidRDefault="003C2B94" w:rsidP="005460B1">
      <w:pPr>
        <w:pStyle w:val="a4"/>
        <w:numPr>
          <w:ilvl w:val="0"/>
          <w:numId w:val="16"/>
        </w:numPr>
        <w:tabs>
          <w:tab w:val="left" w:pos="1488"/>
        </w:tabs>
        <w:spacing w:line="229" w:lineRule="exact"/>
        <w:ind w:left="1488" w:hanging="2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предоставление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услуг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ассистента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(помощника),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если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прописано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заключении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ПМПК;</w:t>
      </w:r>
    </w:p>
    <w:p w:rsidR="005A5190" w:rsidRPr="00830B94" w:rsidRDefault="003C2B94" w:rsidP="005460B1">
      <w:pPr>
        <w:pStyle w:val="a4"/>
        <w:numPr>
          <w:ilvl w:val="0"/>
          <w:numId w:val="16"/>
        </w:numPr>
        <w:tabs>
          <w:tab w:val="left" w:pos="1488"/>
        </w:tabs>
        <w:spacing w:line="229" w:lineRule="exact"/>
        <w:ind w:left="1488" w:hanging="220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порядок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ППк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Организации.</w:t>
      </w:r>
    </w:p>
    <w:p w:rsidR="005A5190" w:rsidRPr="00857A75" w:rsidRDefault="003C2B94">
      <w:pPr>
        <w:pStyle w:val="a3"/>
        <w:spacing w:line="242" w:lineRule="auto"/>
        <w:ind w:right="692"/>
      </w:pPr>
      <w:r w:rsidRPr="00857A75">
        <w:rPr>
          <w:spacing w:val="-1"/>
        </w:rPr>
        <w:t>В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группах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компенсирующей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направленности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для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обучающихся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4"/>
        </w:rPr>
        <w:t xml:space="preserve"> </w:t>
      </w:r>
      <w:r w:rsidRPr="00857A75">
        <w:t>ОВЗ</w:t>
      </w:r>
      <w:r w:rsidRPr="00857A75">
        <w:rPr>
          <w:spacing w:val="-10"/>
        </w:rPr>
        <w:t xml:space="preserve"> </w:t>
      </w:r>
      <w:r w:rsidRPr="00857A75">
        <w:t>осуществляется</w:t>
      </w:r>
      <w:r w:rsidRPr="00857A75">
        <w:rPr>
          <w:spacing w:val="-10"/>
        </w:rPr>
        <w:t xml:space="preserve"> </w:t>
      </w:r>
      <w:r w:rsidRPr="00857A75">
        <w:t>реализация</w:t>
      </w:r>
      <w:r w:rsidRPr="00857A75">
        <w:rPr>
          <w:spacing w:val="-9"/>
        </w:rPr>
        <w:t xml:space="preserve"> </w:t>
      </w:r>
      <w:r w:rsidRPr="00857A75">
        <w:t>АОП</w:t>
      </w:r>
      <w:r w:rsidRPr="00857A75">
        <w:rPr>
          <w:spacing w:val="-48"/>
        </w:rPr>
        <w:t xml:space="preserve"> </w:t>
      </w:r>
      <w:r w:rsidRPr="00857A75">
        <w:t>ДО</w:t>
      </w:r>
      <w:r w:rsidRPr="00857A75">
        <w:rPr>
          <w:spacing w:val="-1"/>
        </w:rPr>
        <w:t xml:space="preserve"> </w:t>
      </w:r>
      <w:r w:rsidRPr="00857A75">
        <w:t>для</w:t>
      </w:r>
      <w:r w:rsidRPr="00857A75">
        <w:rPr>
          <w:spacing w:val="2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ЗПР.</w:t>
      </w:r>
    </w:p>
    <w:p w:rsidR="005A5190" w:rsidRPr="00857A75" w:rsidRDefault="003C2B94">
      <w:pPr>
        <w:pStyle w:val="a3"/>
        <w:spacing w:line="226" w:lineRule="exact"/>
        <w:ind w:left="1268" w:firstLine="0"/>
      </w:pPr>
      <w:r w:rsidRPr="00857A75">
        <w:t>При</w:t>
      </w:r>
      <w:r w:rsidRPr="00857A75">
        <w:rPr>
          <w:spacing w:val="-1"/>
        </w:rPr>
        <w:t xml:space="preserve"> </w:t>
      </w:r>
      <w:r w:rsidRPr="00857A75">
        <w:t>составлении</w:t>
      </w:r>
      <w:r w:rsidRPr="00857A75">
        <w:rPr>
          <w:spacing w:val="-4"/>
        </w:rPr>
        <w:t xml:space="preserve"> </w:t>
      </w:r>
      <w:r w:rsidRPr="00857A75">
        <w:t>АОП</w:t>
      </w:r>
      <w:r w:rsidRPr="00857A75">
        <w:rPr>
          <w:spacing w:val="-3"/>
        </w:rPr>
        <w:t xml:space="preserve"> </w:t>
      </w:r>
      <w:r w:rsidRPr="00857A75">
        <w:t>ДО</w:t>
      </w:r>
      <w:r w:rsidRPr="00857A75">
        <w:rPr>
          <w:spacing w:val="-3"/>
        </w:rPr>
        <w:t xml:space="preserve"> </w:t>
      </w:r>
      <w:r w:rsidRPr="00857A75">
        <w:t>ориентировались</w:t>
      </w:r>
      <w:r w:rsidRPr="00857A75">
        <w:rPr>
          <w:spacing w:val="1"/>
        </w:rPr>
        <w:t xml:space="preserve"> </w:t>
      </w:r>
      <w:r w:rsidRPr="00857A75">
        <w:t>на: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33"/>
        </w:tabs>
        <w:spacing w:line="237" w:lineRule="auto"/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 личности ребенка с использованием адекватных возрасту и физическому и (или)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психическому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состоянию методов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5"/>
        </w:tabs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оптимальных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здоровых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использованием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адекватных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вспомогательных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средств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приемов,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организацией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совместных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воспитателей,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педагогов-психологов,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учителей-логопедов,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учителей-дефектологов;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21"/>
        </w:tabs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личностно-ориентированный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подход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целенаправленное формирование ориентации в текущей ситуации, принятие решения, формирование образа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результата действия, планирование, реализацию программы действий, оценку и осмысление результатов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действия.</w:t>
      </w:r>
    </w:p>
    <w:p w:rsidR="005A5190" w:rsidRPr="00857A75" w:rsidRDefault="003C2B94">
      <w:pPr>
        <w:pStyle w:val="a3"/>
        <w:ind w:right="687"/>
      </w:pPr>
      <w:r w:rsidRPr="00857A75">
        <w:t>В программе определяется оптимальное для ребенка с ЗПР соотношение форм и видов деятельности,</w:t>
      </w:r>
      <w:r w:rsidRPr="00857A75">
        <w:rPr>
          <w:spacing w:val="1"/>
        </w:rPr>
        <w:t xml:space="preserve"> </w:t>
      </w:r>
      <w:r w:rsidRPr="00857A75">
        <w:t>индивидуализированный объем и глубина содержания, специальные психолого-педагогические технологии,</w:t>
      </w:r>
      <w:r w:rsidRPr="00857A75">
        <w:rPr>
          <w:spacing w:val="1"/>
        </w:rPr>
        <w:t xml:space="preserve"> </w:t>
      </w:r>
      <w:r w:rsidRPr="00857A75">
        <w:t>учебно-методические материалы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технические</w:t>
      </w:r>
      <w:r w:rsidRPr="00857A75">
        <w:rPr>
          <w:spacing w:val="4"/>
        </w:rPr>
        <w:t xml:space="preserve"> </w:t>
      </w:r>
      <w:r w:rsidRPr="00857A75">
        <w:t>средства.</w:t>
      </w:r>
    </w:p>
    <w:p w:rsidR="005A5190" w:rsidRPr="00857A75" w:rsidRDefault="003C2B94">
      <w:pPr>
        <w:pStyle w:val="a3"/>
        <w:ind w:right="685"/>
      </w:pPr>
      <w:r w:rsidRPr="00857A75">
        <w:t>Программа</w:t>
      </w:r>
      <w:r w:rsidRPr="00857A75">
        <w:rPr>
          <w:spacing w:val="1"/>
        </w:rPr>
        <w:t xml:space="preserve"> </w:t>
      </w:r>
      <w:r w:rsidRPr="00857A75">
        <w:t>обсуждается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реализуется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участием</w:t>
      </w:r>
      <w:r w:rsidRPr="00857A75">
        <w:rPr>
          <w:spacing w:val="1"/>
        </w:rPr>
        <w:t xml:space="preserve"> </w:t>
      </w:r>
      <w:r w:rsidRPr="00857A75">
        <w:t>родителей</w:t>
      </w:r>
      <w:r w:rsidRPr="00857A75">
        <w:rPr>
          <w:spacing w:val="1"/>
        </w:rPr>
        <w:t xml:space="preserve"> </w:t>
      </w:r>
      <w:r w:rsidRPr="00857A75">
        <w:t>(законных</w:t>
      </w:r>
      <w:r w:rsidRPr="00857A75">
        <w:rPr>
          <w:spacing w:val="1"/>
        </w:rPr>
        <w:t xml:space="preserve"> </w:t>
      </w:r>
      <w:r w:rsidRPr="00857A75">
        <w:t>представителей).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ее</w:t>
      </w:r>
      <w:r w:rsidRPr="00857A75">
        <w:rPr>
          <w:spacing w:val="1"/>
        </w:rPr>
        <w:t xml:space="preserve"> </w:t>
      </w:r>
      <w:r w:rsidRPr="00857A75">
        <w:t>структуру, в зависимости от психофизического развития и возможностей ребенка, структуры и тяжести</w:t>
      </w:r>
      <w:r w:rsidRPr="00857A75">
        <w:rPr>
          <w:spacing w:val="1"/>
        </w:rPr>
        <w:t xml:space="preserve"> </w:t>
      </w:r>
      <w:r w:rsidRPr="00857A75">
        <w:t>недостатков</w:t>
      </w:r>
      <w:r w:rsidRPr="00857A75">
        <w:rPr>
          <w:spacing w:val="1"/>
        </w:rPr>
        <w:t xml:space="preserve"> </w:t>
      </w:r>
      <w:r w:rsidRPr="00857A75">
        <w:t>развития,</w:t>
      </w:r>
      <w:r w:rsidRPr="00857A75">
        <w:rPr>
          <w:spacing w:val="1"/>
        </w:rPr>
        <w:t xml:space="preserve"> </w:t>
      </w:r>
      <w:r w:rsidRPr="00857A75">
        <w:t>интегрируются</w:t>
      </w:r>
      <w:r w:rsidRPr="00857A75">
        <w:rPr>
          <w:spacing w:val="1"/>
        </w:rPr>
        <w:t xml:space="preserve"> </w:t>
      </w:r>
      <w:r w:rsidRPr="00857A75">
        <w:t>необходимые</w:t>
      </w:r>
      <w:r w:rsidRPr="00857A75">
        <w:rPr>
          <w:spacing w:val="1"/>
        </w:rPr>
        <w:t xml:space="preserve"> </w:t>
      </w:r>
      <w:r w:rsidRPr="00857A75">
        <w:t>модули</w:t>
      </w:r>
      <w:r w:rsidRPr="00857A75">
        <w:rPr>
          <w:spacing w:val="1"/>
        </w:rPr>
        <w:t xml:space="preserve"> </w:t>
      </w:r>
      <w:r w:rsidRPr="00857A75">
        <w:t>коррекционных</w:t>
      </w:r>
      <w:r w:rsidRPr="00857A75">
        <w:rPr>
          <w:spacing w:val="1"/>
        </w:rPr>
        <w:t xml:space="preserve"> </w:t>
      </w:r>
      <w:r w:rsidRPr="00857A75">
        <w:t>программ,</w:t>
      </w:r>
      <w:r w:rsidRPr="00857A75">
        <w:rPr>
          <w:spacing w:val="1"/>
        </w:rPr>
        <w:t xml:space="preserve"> </w:t>
      </w:r>
      <w:r w:rsidRPr="00857A75">
        <w:t>комплексов</w:t>
      </w:r>
      <w:r w:rsidRPr="00857A75">
        <w:rPr>
          <w:spacing w:val="1"/>
        </w:rPr>
        <w:t xml:space="preserve"> </w:t>
      </w:r>
      <w:r w:rsidRPr="00857A75">
        <w:t>методических рекомендаций по проведению коррекционно-развивающей и воспитательно-образовательной</w:t>
      </w:r>
      <w:r w:rsidRPr="00857A75">
        <w:rPr>
          <w:spacing w:val="1"/>
        </w:rPr>
        <w:t xml:space="preserve"> </w:t>
      </w:r>
      <w:r w:rsidRPr="00857A75">
        <w:t>работ.</w:t>
      </w:r>
    </w:p>
    <w:p w:rsidR="005A5190" w:rsidRPr="00857A75" w:rsidRDefault="003C2B94">
      <w:pPr>
        <w:pStyle w:val="a3"/>
        <w:ind w:right="687"/>
      </w:pPr>
      <w:r w:rsidRPr="00857A75">
        <w:t>Программа предполагает создание следующих психолого-педагогических условий, обеспечивающих</w:t>
      </w:r>
      <w:r w:rsidRPr="00857A75">
        <w:rPr>
          <w:spacing w:val="1"/>
        </w:rPr>
        <w:t xml:space="preserve"> </w:t>
      </w:r>
      <w:r w:rsidRPr="00857A75">
        <w:t>развитие обучающихся с задержкой психо-речевого развития обучающихся с ЗПР дошкольного возраста 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-5"/>
        </w:rPr>
        <w:t xml:space="preserve"> </w:t>
      </w:r>
      <w:r w:rsidRPr="00857A75">
        <w:t>с</w:t>
      </w:r>
      <w:r w:rsidRPr="00857A75">
        <w:rPr>
          <w:spacing w:val="-2"/>
        </w:rPr>
        <w:t xml:space="preserve"> </w:t>
      </w:r>
      <w:r w:rsidRPr="00857A75">
        <w:t>их</w:t>
      </w:r>
      <w:r w:rsidRPr="00857A75">
        <w:rPr>
          <w:spacing w:val="-6"/>
        </w:rPr>
        <w:t xml:space="preserve"> </w:t>
      </w:r>
      <w:r w:rsidRPr="00857A75">
        <w:t>возрастными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индивидуальными</w:t>
      </w:r>
      <w:r w:rsidRPr="00857A75">
        <w:rPr>
          <w:spacing w:val="-8"/>
        </w:rPr>
        <w:t xml:space="preserve"> </w:t>
      </w:r>
      <w:r w:rsidRPr="00857A75">
        <w:t>особенностями</w:t>
      </w:r>
      <w:r w:rsidRPr="00857A75">
        <w:rPr>
          <w:spacing w:val="-1"/>
        </w:rPr>
        <w:t xml:space="preserve"> </w:t>
      </w:r>
      <w:r w:rsidRPr="00857A75">
        <w:t>развития,</w:t>
      </w:r>
      <w:r w:rsidRPr="00857A75">
        <w:rPr>
          <w:spacing w:val="-4"/>
        </w:rPr>
        <w:t xml:space="preserve"> </w:t>
      </w:r>
      <w:r w:rsidRPr="00857A75">
        <w:t>возможностями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1"/>
        </w:rPr>
        <w:t xml:space="preserve"> </w:t>
      </w:r>
      <w:r w:rsidRPr="00857A75">
        <w:t>интересами: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500"/>
        </w:tabs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Личностно-порождающее взаимодействие педагогических работников с детьми, предполагающее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ситуаций,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каждому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предоставляется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выбора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деятельности, партнера, средств; обеспечивается опора на его личный опыт при освоении новых знаний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навыков.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учитывается,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начальных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этапах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занимает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позицию,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постепенно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мотивируя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включая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активность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ЗПР.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528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Ориентированность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педагогической оценки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относительные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показатели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успешности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сравнение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нынешних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предыдущих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сравнение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достижениями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обучающихся),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стимулирование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самооценки.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465"/>
        </w:tabs>
        <w:spacing w:line="242" w:lineRule="auto"/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игры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важнейшего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фактора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учитывая,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что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специально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организованной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самостоятельно нормативно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 развивается.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580"/>
        </w:tabs>
        <w:ind w:right="68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способствующей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физическому,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социально-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коммуникативному, познавательному, речевому, художественно-эстетическому развитию ребенка с ЗПР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сохранению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индивидуальности.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584"/>
        </w:tabs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Сбалансированность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репродуктивной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(воспроизводящей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готовый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образец)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продуктивной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(производящей субъективно новый продукт) деятельности, то есть деятельности по освоению культурных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образцов</w:t>
      </w:r>
      <w:r w:rsidRPr="00830B94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детской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исследовательской,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творческой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совместных</w:t>
      </w:r>
      <w:r w:rsidRPr="00830B94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самостоятельных,</w:t>
      </w:r>
    </w:p>
    <w:p w:rsidR="005A5190" w:rsidRPr="00830B94" w:rsidRDefault="005A5190">
      <w:pPr>
        <w:jc w:val="both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70"/>
        <w:ind w:right="692" w:firstLine="0"/>
      </w:pPr>
      <w:r w:rsidRPr="00857A75">
        <w:lastRenderedPageBreak/>
        <w:t>подвижных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статичных</w:t>
      </w:r>
      <w:r w:rsidRPr="00857A75">
        <w:rPr>
          <w:spacing w:val="1"/>
        </w:rPr>
        <w:t xml:space="preserve"> </w:t>
      </w:r>
      <w:r w:rsidRPr="00857A75">
        <w:t>форм</w:t>
      </w:r>
      <w:r w:rsidRPr="00857A75">
        <w:rPr>
          <w:spacing w:val="1"/>
        </w:rPr>
        <w:t xml:space="preserve"> </w:t>
      </w:r>
      <w:r w:rsidRPr="00857A75">
        <w:t>активности.</w:t>
      </w:r>
      <w:r w:rsidRPr="00857A75">
        <w:rPr>
          <w:spacing w:val="1"/>
        </w:rPr>
        <w:t xml:space="preserve"> </w:t>
      </w:r>
      <w:r w:rsidRPr="00857A75">
        <w:t>Учитывая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познавательной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обучающихся с ЗПР, переход к продуктивной деятельности и формирование новых представлений и умений</w:t>
      </w:r>
      <w:r w:rsidRPr="00857A75">
        <w:rPr>
          <w:spacing w:val="-47"/>
        </w:rPr>
        <w:t xml:space="preserve"> </w:t>
      </w:r>
      <w:r w:rsidRPr="00857A75">
        <w:t>следует</w:t>
      </w:r>
      <w:r w:rsidRPr="00857A75">
        <w:rPr>
          <w:spacing w:val="1"/>
        </w:rPr>
        <w:t xml:space="preserve"> </w:t>
      </w:r>
      <w:r w:rsidRPr="00857A75">
        <w:t>при</w:t>
      </w:r>
      <w:r w:rsidRPr="00857A75">
        <w:rPr>
          <w:spacing w:val="1"/>
        </w:rPr>
        <w:t xml:space="preserve"> </w:t>
      </w:r>
      <w:r w:rsidRPr="00857A75">
        <w:t>устойчивом</w:t>
      </w:r>
      <w:r w:rsidRPr="00857A75">
        <w:rPr>
          <w:spacing w:val="2"/>
        </w:rPr>
        <w:t xml:space="preserve"> </w:t>
      </w:r>
      <w:r w:rsidRPr="00857A75">
        <w:t>функционировании</w:t>
      </w:r>
      <w:r w:rsidRPr="00857A75">
        <w:rPr>
          <w:spacing w:val="1"/>
        </w:rPr>
        <w:t xml:space="preserve"> </w:t>
      </w:r>
      <w:r w:rsidRPr="00857A75">
        <w:t>ранее освоенного</w:t>
      </w:r>
      <w:r w:rsidRPr="00857A75">
        <w:rPr>
          <w:spacing w:val="1"/>
        </w:rPr>
        <w:t xml:space="preserve"> </w:t>
      </w:r>
      <w:r w:rsidRPr="00857A75">
        <w:t>умения,</w:t>
      </w:r>
      <w:r w:rsidRPr="00857A75">
        <w:rPr>
          <w:spacing w:val="2"/>
        </w:rPr>
        <w:t xml:space="preserve"> </w:t>
      </w:r>
      <w:r w:rsidRPr="00857A75">
        <w:t>навыка.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492"/>
        </w:tabs>
        <w:spacing w:before="1"/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Участие семьи как необходимое условие для полноценного развития ребенка с ЗПР. Это условие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имеет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значение,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одной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причин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задержки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могут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быть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неблагоприятные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жизнедеятельности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семье.</w:t>
      </w:r>
    </w:p>
    <w:p w:rsidR="005A5190" w:rsidRPr="00830B94" w:rsidRDefault="003C2B94" w:rsidP="005460B1">
      <w:pPr>
        <w:pStyle w:val="a4"/>
        <w:numPr>
          <w:ilvl w:val="0"/>
          <w:numId w:val="15"/>
        </w:numPr>
        <w:tabs>
          <w:tab w:val="left" w:pos="1672"/>
        </w:tabs>
        <w:ind w:right="68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Профессиональное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работников,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профессиональных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компетентностей,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овладения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новыми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технологиями,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коммуникативной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компетентности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мастерства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мотивирования ребенка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ЗПР,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также владения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пользования интернетом, предполагающее создание сетевого взаимодействия педагогических работников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управленцев,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работающих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Программе.</w:t>
      </w:r>
    </w:p>
    <w:p w:rsidR="005A5190" w:rsidRPr="00857A75" w:rsidRDefault="003C2B94">
      <w:pPr>
        <w:pStyle w:val="a3"/>
        <w:spacing w:before="1"/>
        <w:ind w:right="691"/>
      </w:pPr>
      <w:r w:rsidRPr="00857A75">
        <w:t>Важным условием является составление индивидуального образовательного маршрута, который дает</w:t>
      </w:r>
      <w:r w:rsidRPr="00857A75">
        <w:rPr>
          <w:spacing w:val="1"/>
        </w:rPr>
        <w:t xml:space="preserve"> </w:t>
      </w:r>
      <w:r w:rsidRPr="00857A75">
        <w:t>представление о ресурсах и дефицитах в развитии ребенка с ЗПР, о видах трудностей, возникающих при</w:t>
      </w:r>
      <w:r w:rsidRPr="00857A75">
        <w:rPr>
          <w:spacing w:val="1"/>
        </w:rPr>
        <w:t xml:space="preserve"> </w:t>
      </w:r>
      <w:r w:rsidRPr="00857A75">
        <w:t>освоении основной образовательной программы дошкольного образования; раскрывает причину, лежащую в</w:t>
      </w:r>
      <w:r w:rsidRPr="00857A75">
        <w:rPr>
          <w:spacing w:val="-47"/>
        </w:rPr>
        <w:t xml:space="preserve"> </w:t>
      </w:r>
      <w:r w:rsidRPr="00857A75">
        <w:t>основе</w:t>
      </w:r>
      <w:r w:rsidRPr="00857A75">
        <w:rPr>
          <w:spacing w:val="-5"/>
        </w:rPr>
        <w:t xml:space="preserve"> </w:t>
      </w:r>
      <w:r w:rsidRPr="00857A75">
        <w:t>трудностей;</w:t>
      </w:r>
      <w:r w:rsidRPr="00857A75">
        <w:rPr>
          <w:spacing w:val="-5"/>
        </w:rPr>
        <w:t xml:space="preserve"> </w:t>
      </w:r>
      <w:r w:rsidRPr="00857A75">
        <w:t>содержит</w:t>
      </w:r>
      <w:r w:rsidRPr="00857A75">
        <w:rPr>
          <w:spacing w:val="-4"/>
        </w:rPr>
        <w:t xml:space="preserve"> </w:t>
      </w:r>
      <w:r w:rsidRPr="00857A75">
        <w:t>примерные</w:t>
      </w:r>
      <w:r w:rsidRPr="00857A75">
        <w:rPr>
          <w:spacing w:val="-5"/>
        </w:rPr>
        <w:t xml:space="preserve"> </w:t>
      </w:r>
      <w:r w:rsidRPr="00857A75">
        <w:t>виды</w:t>
      </w:r>
      <w:r w:rsidRPr="00857A75">
        <w:rPr>
          <w:spacing w:val="-7"/>
        </w:rPr>
        <w:t xml:space="preserve"> </w:t>
      </w:r>
      <w:r w:rsidRPr="00857A75">
        <w:t>деятельности,</w:t>
      </w:r>
      <w:r w:rsidRPr="00857A75">
        <w:rPr>
          <w:spacing w:val="-3"/>
        </w:rPr>
        <w:t xml:space="preserve"> </w:t>
      </w:r>
      <w:r w:rsidRPr="00857A75">
        <w:t>осуществляемые</w:t>
      </w:r>
      <w:r w:rsidRPr="00857A75">
        <w:rPr>
          <w:spacing w:val="-1"/>
        </w:rPr>
        <w:t xml:space="preserve"> </w:t>
      </w:r>
      <w:r w:rsidRPr="00857A75">
        <w:t>субъектами сопровождения.</w:t>
      </w:r>
    </w:p>
    <w:p w:rsidR="005A5190" w:rsidRPr="00857A75" w:rsidRDefault="00857A75">
      <w:pPr>
        <w:pStyle w:val="1"/>
        <w:spacing w:before="4" w:line="227" w:lineRule="exact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</w:t>
      </w:r>
      <w:r w:rsidR="003C2B94" w:rsidRPr="00857A75">
        <w:rPr>
          <w:rFonts w:ascii="Times New Roman" w:hAnsi="Times New Roman"/>
          <w:sz w:val="20"/>
          <w:szCs w:val="20"/>
          <w:lang w:val="ru-RU"/>
        </w:rPr>
        <w:t>Часть</w:t>
      </w:r>
      <w:r w:rsidR="003C2B94" w:rsidRPr="00857A7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="003C2B94" w:rsidRPr="00857A75">
        <w:rPr>
          <w:rFonts w:ascii="Times New Roman" w:hAnsi="Times New Roman"/>
          <w:sz w:val="20"/>
          <w:szCs w:val="20"/>
          <w:lang w:val="ru-RU"/>
        </w:rPr>
        <w:t>программы,</w:t>
      </w:r>
      <w:r w:rsidR="003C2B94" w:rsidRPr="00857A75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="003C2B94" w:rsidRPr="00857A75">
        <w:rPr>
          <w:rFonts w:ascii="Times New Roman" w:hAnsi="Times New Roman"/>
          <w:sz w:val="20"/>
          <w:szCs w:val="20"/>
          <w:lang w:val="ru-RU"/>
        </w:rPr>
        <w:t>формируемая</w:t>
      </w:r>
      <w:r w:rsidR="003C2B94" w:rsidRPr="00857A75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3C2B94" w:rsidRPr="00857A75">
        <w:rPr>
          <w:rFonts w:ascii="Times New Roman" w:hAnsi="Times New Roman"/>
          <w:sz w:val="20"/>
          <w:szCs w:val="20"/>
          <w:lang w:val="ru-RU"/>
        </w:rPr>
        <w:t>участниками</w:t>
      </w:r>
      <w:r w:rsidR="003C2B94" w:rsidRPr="00857A75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3C2B94" w:rsidRPr="00857A75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="003C2B94" w:rsidRPr="00857A75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="003C2B94" w:rsidRPr="00857A75">
        <w:rPr>
          <w:rFonts w:ascii="Times New Roman" w:hAnsi="Times New Roman"/>
          <w:sz w:val="20"/>
          <w:szCs w:val="20"/>
          <w:lang w:val="ru-RU"/>
        </w:rPr>
        <w:t>отношений</w:t>
      </w:r>
    </w:p>
    <w:p w:rsidR="005A5190" w:rsidRPr="00857A75" w:rsidRDefault="003C2B94">
      <w:pPr>
        <w:pStyle w:val="a3"/>
        <w:spacing w:line="242" w:lineRule="auto"/>
        <w:ind w:right="687"/>
      </w:pPr>
      <w:r w:rsidRPr="00857A75">
        <w:t>Данная</w:t>
      </w:r>
      <w:r w:rsidRPr="00857A75">
        <w:rPr>
          <w:spacing w:val="-11"/>
        </w:rPr>
        <w:t xml:space="preserve"> </w:t>
      </w:r>
      <w:r w:rsidRPr="00857A75">
        <w:t>часть</w:t>
      </w:r>
      <w:r w:rsidRPr="00857A75">
        <w:rPr>
          <w:spacing w:val="-10"/>
        </w:rPr>
        <w:t xml:space="preserve"> </w:t>
      </w:r>
      <w:r w:rsidRPr="00857A75">
        <w:t>программы</w:t>
      </w:r>
      <w:r w:rsidRPr="00857A75">
        <w:rPr>
          <w:spacing w:val="-9"/>
        </w:rPr>
        <w:t xml:space="preserve"> </w:t>
      </w:r>
      <w:r w:rsidRPr="00857A75">
        <w:t>учитывает</w:t>
      </w:r>
      <w:r w:rsidRPr="00857A75">
        <w:rPr>
          <w:spacing w:val="-11"/>
        </w:rPr>
        <w:t xml:space="preserve"> </w:t>
      </w:r>
      <w:r w:rsidRPr="00857A75">
        <w:t>образовательные</w:t>
      </w:r>
      <w:r w:rsidRPr="00857A75">
        <w:rPr>
          <w:spacing w:val="-12"/>
        </w:rPr>
        <w:t xml:space="preserve"> </w:t>
      </w:r>
      <w:r w:rsidRPr="00857A75">
        <w:t>потребности,</w:t>
      </w:r>
      <w:r w:rsidRPr="00857A75">
        <w:rPr>
          <w:spacing w:val="-9"/>
        </w:rPr>
        <w:t xml:space="preserve"> </w:t>
      </w:r>
      <w:r w:rsidRPr="00857A75">
        <w:t>интересы</w:t>
      </w:r>
      <w:r w:rsidRPr="00857A75">
        <w:rPr>
          <w:spacing w:val="-10"/>
        </w:rPr>
        <w:t xml:space="preserve"> </w:t>
      </w:r>
      <w:r w:rsidRPr="00857A75">
        <w:t>и</w:t>
      </w:r>
      <w:r w:rsidRPr="00857A75">
        <w:rPr>
          <w:spacing w:val="-11"/>
        </w:rPr>
        <w:t xml:space="preserve"> </w:t>
      </w:r>
      <w:r w:rsidRPr="00857A75">
        <w:t>мотивы</w:t>
      </w:r>
      <w:r w:rsidRPr="00857A75">
        <w:rPr>
          <w:spacing w:val="-9"/>
        </w:rPr>
        <w:t xml:space="preserve"> </w:t>
      </w:r>
      <w:r w:rsidRPr="00857A75">
        <w:t>воспитанников,</w:t>
      </w:r>
      <w:r w:rsidRPr="00857A75">
        <w:rPr>
          <w:spacing w:val="-48"/>
        </w:rPr>
        <w:t xml:space="preserve"> </w:t>
      </w:r>
      <w:r w:rsidRPr="00857A75">
        <w:t>членов</w:t>
      </w:r>
      <w:r w:rsidRPr="00857A75">
        <w:rPr>
          <w:spacing w:val="-2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семей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педагогов</w:t>
      </w:r>
      <w:r w:rsidRPr="00857A75">
        <w:rPr>
          <w:spacing w:val="3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ориентирована</w:t>
      </w:r>
      <w:r w:rsidRPr="00857A75">
        <w:rPr>
          <w:spacing w:val="-3"/>
        </w:rPr>
        <w:t xml:space="preserve"> </w:t>
      </w:r>
      <w:r w:rsidRPr="00857A75">
        <w:t>на: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9"/>
        </w:tabs>
        <w:spacing w:line="242" w:lineRule="auto"/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специфику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национальных,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социокультурных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осуществляется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93"/>
        </w:tabs>
        <w:spacing w:line="242" w:lineRule="auto"/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выбор парциальных программ и форм организации работы с детьми, которые в наибольшей степени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соответствуют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потребностям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интересам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воспитанников, возможностям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коллектива;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5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сложившиеся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традиции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организации.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основании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исследований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запросов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участников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образовательного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процесса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(с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учетом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результатов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мониторинга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обследования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воспитанников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анкетирования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членов их семей, а также педагогов и микросоциума) осуществлен подбор нескольких образовательных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 различной направленности из числа парциальных и программ, отвечающих требованиям всех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участников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отношений.</w:t>
      </w:r>
    </w:p>
    <w:p w:rsidR="005A5190" w:rsidRPr="00857A75" w:rsidRDefault="003C2B94">
      <w:pPr>
        <w:pStyle w:val="a3"/>
        <w:ind w:right="691"/>
      </w:pPr>
      <w:r w:rsidRPr="00857A75">
        <w:t>Специфика национальных и социокультурных условий, в которых осуществляется образовательная</w:t>
      </w:r>
      <w:r w:rsidRPr="00857A75">
        <w:rPr>
          <w:spacing w:val="1"/>
        </w:rPr>
        <w:t xml:space="preserve"> </w:t>
      </w:r>
      <w:r w:rsidRPr="00857A75">
        <w:t>деятельность</w:t>
      </w:r>
      <w:r w:rsidRPr="00857A75">
        <w:rPr>
          <w:spacing w:val="1"/>
        </w:rPr>
        <w:t xml:space="preserve"> </w:t>
      </w:r>
      <w:r w:rsidRPr="00857A75">
        <w:t>ДОУ</w:t>
      </w:r>
      <w:r w:rsidRPr="00857A75">
        <w:rPr>
          <w:spacing w:val="1"/>
        </w:rPr>
        <w:t xml:space="preserve"> </w:t>
      </w:r>
      <w:r w:rsidRPr="00857A75">
        <w:t>строится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национально-культурных,</w:t>
      </w:r>
      <w:r w:rsidRPr="00857A75">
        <w:rPr>
          <w:spacing w:val="1"/>
        </w:rPr>
        <w:t xml:space="preserve"> </w:t>
      </w:r>
      <w:r w:rsidRPr="00857A75">
        <w:t>демографических,</w:t>
      </w:r>
      <w:r w:rsidRPr="00857A75">
        <w:rPr>
          <w:spacing w:val="1"/>
        </w:rPr>
        <w:t xml:space="preserve"> </w:t>
      </w:r>
      <w:r w:rsidRPr="00857A75">
        <w:t>климатических</w:t>
      </w:r>
      <w:r w:rsidRPr="00857A75">
        <w:rPr>
          <w:spacing w:val="1"/>
        </w:rPr>
        <w:t xml:space="preserve"> </w:t>
      </w:r>
      <w:r w:rsidRPr="00857A75">
        <w:t>особенностей.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процессе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различных</w:t>
      </w:r>
      <w:r w:rsidRPr="00857A75">
        <w:rPr>
          <w:spacing w:val="1"/>
        </w:rPr>
        <w:t xml:space="preserve"> </w:t>
      </w:r>
      <w:r w:rsidRPr="00857A75">
        <w:t>видов</w:t>
      </w:r>
      <w:r w:rsidRPr="00857A75">
        <w:rPr>
          <w:spacing w:val="1"/>
        </w:rPr>
        <w:t xml:space="preserve"> </w:t>
      </w:r>
      <w:r w:rsidRPr="00857A75">
        <w:t>детской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дети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получают</w:t>
      </w:r>
      <w:r w:rsidRPr="00857A75">
        <w:rPr>
          <w:spacing w:val="1"/>
        </w:rPr>
        <w:t xml:space="preserve"> </w:t>
      </w:r>
      <w:r w:rsidRPr="00857A75">
        <w:t xml:space="preserve">информацию о климатических особенностях </w:t>
      </w:r>
      <w:r w:rsidR="00D23FF5" w:rsidRPr="00857A75">
        <w:t>Рязанского</w:t>
      </w:r>
      <w:r w:rsidRPr="00857A75">
        <w:t xml:space="preserve"> региона, об особенностях растительного</w:t>
      </w:r>
      <w:r w:rsidRPr="00857A75">
        <w:rPr>
          <w:spacing w:val="1"/>
        </w:rPr>
        <w:t xml:space="preserve"> </w:t>
      </w:r>
      <w:r w:rsidRPr="00857A75">
        <w:t xml:space="preserve">и животного мира </w:t>
      </w:r>
      <w:r w:rsidR="00D23FF5" w:rsidRPr="00857A75">
        <w:t>Рязанской области</w:t>
      </w:r>
      <w:r w:rsidRPr="00857A75">
        <w:t xml:space="preserve">, знакомятся с традициями и обычаями </w:t>
      </w:r>
      <w:r w:rsidR="00D23FF5" w:rsidRPr="00857A75">
        <w:t>народов</w:t>
      </w:r>
      <w:r w:rsidRPr="00857A75">
        <w:t>, историей</w:t>
      </w:r>
      <w:r w:rsidRPr="00857A75">
        <w:rPr>
          <w:spacing w:val="1"/>
        </w:rPr>
        <w:t xml:space="preserve"> </w:t>
      </w:r>
      <w:r w:rsidRPr="00857A75">
        <w:t>родного края.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Специфика</w:t>
      </w:r>
      <w:r w:rsidRPr="00857A75">
        <w:rPr>
          <w:spacing w:val="1"/>
        </w:rPr>
        <w:t xml:space="preserve"> </w:t>
      </w:r>
      <w:r w:rsidRPr="00857A75">
        <w:t>условий,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которых</w:t>
      </w:r>
      <w:r w:rsidRPr="00857A75">
        <w:rPr>
          <w:spacing w:val="-6"/>
        </w:rPr>
        <w:t xml:space="preserve"> </w:t>
      </w:r>
      <w:r w:rsidRPr="00857A75">
        <w:t>осуществляется</w:t>
      </w:r>
      <w:r w:rsidRPr="00857A75">
        <w:rPr>
          <w:spacing w:val="-2"/>
        </w:rPr>
        <w:t xml:space="preserve"> </w:t>
      </w:r>
      <w:r w:rsidRPr="00857A75">
        <w:t>образовательная</w:t>
      </w:r>
      <w:r w:rsidRPr="00857A75">
        <w:rPr>
          <w:spacing w:val="-2"/>
        </w:rPr>
        <w:t xml:space="preserve"> </w:t>
      </w:r>
      <w:r w:rsidRPr="00857A75">
        <w:t>деятельность</w:t>
      </w:r>
      <w:r w:rsidRPr="00857A75">
        <w:rPr>
          <w:spacing w:val="-4"/>
        </w:rPr>
        <w:t xml:space="preserve"> </w:t>
      </w:r>
      <w:r w:rsidRPr="00857A75">
        <w:t>ДОУ.</w:t>
      </w:r>
    </w:p>
    <w:p w:rsidR="005A5190" w:rsidRPr="00857A75" w:rsidRDefault="003C2B94">
      <w:pPr>
        <w:pStyle w:val="a3"/>
        <w:ind w:right="691"/>
      </w:pPr>
      <w:r w:rsidRPr="00857A75">
        <w:t xml:space="preserve">Особенности природно-климатические и экологические: </w:t>
      </w:r>
      <w:r w:rsidR="00D23FF5" w:rsidRPr="00857A75">
        <w:t>в</w:t>
      </w:r>
      <w:r w:rsidRPr="00857A75">
        <w:rPr>
          <w:spacing w:val="1"/>
        </w:rPr>
        <w:t xml:space="preserve"> </w:t>
      </w:r>
      <w:r w:rsidRPr="00857A75">
        <w:t>образовательный</w:t>
      </w:r>
      <w:r w:rsidRPr="00857A75">
        <w:rPr>
          <w:spacing w:val="1"/>
        </w:rPr>
        <w:t xml:space="preserve"> </w:t>
      </w:r>
      <w:r w:rsidRPr="00857A75">
        <w:t>процесс</w:t>
      </w:r>
      <w:r w:rsidRPr="00857A75">
        <w:rPr>
          <w:spacing w:val="1"/>
        </w:rPr>
        <w:t xml:space="preserve"> </w:t>
      </w:r>
      <w:r w:rsidRPr="00857A75">
        <w:t>включены</w:t>
      </w:r>
      <w:r w:rsidRPr="00857A75">
        <w:rPr>
          <w:spacing w:val="1"/>
        </w:rPr>
        <w:t xml:space="preserve"> </w:t>
      </w:r>
      <w:r w:rsidRPr="00857A75">
        <w:t>мероприятия, направленные на оздоровление детей и предупреждение утомляемости. В холодное время года</w:t>
      </w:r>
      <w:r w:rsidRPr="00857A75">
        <w:rPr>
          <w:spacing w:val="-47"/>
        </w:rPr>
        <w:t xml:space="preserve"> </w:t>
      </w:r>
      <w:r w:rsidRPr="00857A75">
        <w:t>сокращается пребывание детей на прогулке. В теплое время – жизнедеятельность детей, преимущественно,</w:t>
      </w:r>
      <w:r w:rsidRPr="00857A75">
        <w:rPr>
          <w:spacing w:val="1"/>
        </w:rPr>
        <w:t xml:space="preserve"> </w:t>
      </w:r>
      <w:r w:rsidRPr="00857A75">
        <w:t>организуется на</w:t>
      </w:r>
      <w:r w:rsidRPr="00857A75">
        <w:rPr>
          <w:spacing w:val="1"/>
        </w:rPr>
        <w:t xml:space="preserve"> </w:t>
      </w:r>
      <w:r w:rsidRPr="00857A75">
        <w:t>открытом</w:t>
      </w:r>
      <w:r w:rsidRPr="00857A75">
        <w:rPr>
          <w:spacing w:val="-1"/>
        </w:rPr>
        <w:t xml:space="preserve"> </w:t>
      </w:r>
      <w:r w:rsidRPr="00857A75">
        <w:t>воздухе.</w:t>
      </w:r>
    </w:p>
    <w:p w:rsidR="005A5190" w:rsidRPr="00857A75" w:rsidRDefault="003C2B94">
      <w:pPr>
        <w:pStyle w:val="a3"/>
        <w:ind w:right="693"/>
      </w:pPr>
      <w:r w:rsidRPr="00857A75">
        <w:t>Культурно-исторические: содержание дошкольного образования включает в себя вопросы истории и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культуры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родного</w:t>
      </w:r>
      <w:r w:rsidR="00D23FF5" w:rsidRPr="00857A75">
        <w:rPr>
          <w:spacing w:val="-1"/>
        </w:rPr>
        <w:t xml:space="preserve"> поселка, 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города,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области,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природного,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социального,</w:t>
      </w:r>
      <w:r w:rsidRPr="00857A75">
        <w:rPr>
          <w:spacing w:val="-9"/>
        </w:rPr>
        <w:t xml:space="preserve"> </w:t>
      </w:r>
      <w:r w:rsidRPr="00857A75">
        <w:t>рукотворного</w:t>
      </w:r>
      <w:r w:rsidRPr="00857A75">
        <w:rPr>
          <w:spacing w:val="-7"/>
        </w:rPr>
        <w:t xml:space="preserve"> </w:t>
      </w:r>
      <w:r w:rsidRPr="00857A75">
        <w:t>мира,</w:t>
      </w:r>
      <w:r w:rsidRPr="00857A75">
        <w:rPr>
          <w:spacing w:val="-8"/>
        </w:rPr>
        <w:t xml:space="preserve"> </w:t>
      </w:r>
      <w:r w:rsidRPr="00857A75">
        <w:t>который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10"/>
        </w:rPr>
        <w:t xml:space="preserve"> </w:t>
      </w:r>
      <w:r w:rsidRPr="00857A75">
        <w:t>детства</w:t>
      </w:r>
      <w:r w:rsidRPr="00857A75">
        <w:rPr>
          <w:spacing w:val="-11"/>
        </w:rPr>
        <w:t xml:space="preserve"> </w:t>
      </w:r>
      <w:r w:rsidRPr="00857A75">
        <w:t>окружает</w:t>
      </w:r>
      <w:r w:rsidRPr="00857A75">
        <w:rPr>
          <w:spacing w:val="1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spacing w:line="217" w:lineRule="exact"/>
        <w:ind w:left="1268" w:firstLine="0"/>
        <w:jc w:val="left"/>
      </w:pPr>
      <w:r w:rsidRPr="00857A75">
        <w:t>Социальные:</w:t>
      </w:r>
      <w:r w:rsidRPr="00857A75">
        <w:rPr>
          <w:spacing w:val="60"/>
        </w:rPr>
        <w:t xml:space="preserve"> </w:t>
      </w:r>
      <w:r w:rsidRPr="00857A75">
        <w:t xml:space="preserve">социальный  </w:t>
      </w:r>
      <w:r w:rsidRPr="00857A75">
        <w:rPr>
          <w:spacing w:val="8"/>
        </w:rPr>
        <w:t xml:space="preserve"> </w:t>
      </w:r>
      <w:r w:rsidRPr="00857A75">
        <w:t xml:space="preserve">статус  </w:t>
      </w:r>
      <w:r w:rsidRPr="00857A75">
        <w:rPr>
          <w:spacing w:val="7"/>
        </w:rPr>
        <w:t xml:space="preserve"> </w:t>
      </w:r>
      <w:r w:rsidRPr="00857A75">
        <w:t xml:space="preserve">семей  </w:t>
      </w:r>
      <w:r w:rsidRPr="00857A75">
        <w:rPr>
          <w:spacing w:val="9"/>
        </w:rPr>
        <w:t xml:space="preserve"> </w:t>
      </w:r>
      <w:r w:rsidRPr="00857A75">
        <w:t xml:space="preserve">разнообразный.  </w:t>
      </w:r>
      <w:r w:rsidRPr="00857A75">
        <w:rPr>
          <w:spacing w:val="5"/>
        </w:rPr>
        <w:t xml:space="preserve"> </w:t>
      </w:r>
      <w:r w:rsidRPr="00857A75">
        <w:t xml:space="preserve">Социальный  </w:t>
      </w:r>
      <w:r w:rsidRPr="00857A75">
        <w:rPr>
          <w:spacing w:val="5"/>
        </w:rPr>
        <w:t xml:space="preserve"> </w:t>
      </w:r>
      <w:r w:rsidRPr="00857A75">
        <w:t xml:space="preserve">статус  </w:t>
      </w:r>
      <w:r w:rsidRPr="00857A75">
        <w:rPr>
          <w:spacing w:val="7"/>
        </w:rPr>
        <w:t xml:space="preserve"> </w:t>
      </w:r>
      <w:r w:rsidRPr="00857A75">
        <w:t xml:space="preserve">семей  </w:t>
      </w:r>
      <w:r w:rsidRPr="00857A75">
        <w:rPr>
          <w:spacing w:val="17"/>
        </w:rPr>
        <w:t xml:space="preserve"> </w:t>
      </w:r>
      <w:r w:rsidRPr="00857A75">
        <w:t>позволяет</w:t>
      </w:r>
    </w:p>
    <w:p w:rsidR="005A5190" w:rsidRPr="00857A75" w:rsidRDefault="003C2B94">
      <w:pPr>
        <w:pStyle w:val="a3"/>
        <w:spacing w:before="2" w:line="229" w:lineRule="exact"/>
        <w:ind w:firstLine="0"/>
        <w:jc w:val="left"/>
      </w:pPr>
      <w:r w:rsidRPr="00857A75">
        <w:t>определить</w:t>
      </w:r>
      <w:r w:rsidRPr="00857A75">
        <w:rPr>
          <w:spacing w:val="-4"/>
        </w:rPr>
        <w:t xml:space="preserve"> </w:t>
      </w:r>
      <w:r w:rsidRPr="00857A75">
        <w:t>формы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методы</w:t>
      </w:r>
      <w:r w:rsidRPr="00857A75">
        <w:rPr>
          <w:spacing w:val="-3"/>
        </w:rPr>
        <w:t xml:space="preserve"> </w:t>
      </w:r>
      <w:r w:rsidRPr="00857A75">
        <w:t>взаимодействия</w:t>
      </w:r>
      <w:r w:rsidRPr="00857A75">
        <w:rPr>
          <w:spacing w:val="-9"/>
        </w:rPr>
        <w:t xml:space="preserve"> </w:t>
      </w:r>
      <w:r w:rsidRPr="00857A75">
        <w:t>образовательного</w:t>
      </w:r>
      <w:r w:rsidRPr="00857A75">
        <w:rPr>
          <w:spacing w:val="2"/>
        </w:rPr>
        <w:t xml:space="preserve"> </w:t>
      </w:r>
      <w:r w:rsidRPr="00857A75">
        <w:t>учреждения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-2"/>
        </w:rPr>
        <w:t xml:space="preserve"> </w:t>
      </w:r>
      <w:r w:rsidRPr="00857A75">
        <w:t>семьей.</w:t>
      </w:r>
    </w:p>
    <w:p w:rsidR="005A5190" w:rsidRPr="00857A75" w:rsidRDefault="003C2B94" w:rsidP="00857A75">
      <w:pPr>
        <w:pStyle w:val="a3"/>
        <w:spacing w:line="242" w:lineRule="auto"/>
        <w:jc w:val="left"/>
      </w:pPr>
      <w:r w:rsidRPr="00857A75">
        <w:t>Направления,</w:t>
      </w:r>
      <w:r w:rsidRPr="00857A75">
        <w:rPr>
          <w:spacing w:val="32"/>
        </w:rPr>
        <w:t xml:space="preserve"> </w:t>
      </w:r>
      <w:r w:rsidRPr="00857A75">
        <w:t>выбранные</w:t>
      </w:r>
      <w:r w:rsidRPr="00857A75">
        <w:rPr>
          <w:spacing w:val="34"/>
        </w:rPr>
        <w:t xml:space="preserve"> </w:t>
      </w:r>
      <w:r w:rsidRPr="00857A75">
        <w:t>участниками</w:t>
      </w:r>
      <w:r w:rsidRPr="00857A75">
        <w:rPr>
          <w:spacing w:val="35"/>
        </w:rPr>
        <w:t xml:space="preserve"> </w:t>
      </w:r>
      <w:r w:rsidRPr="00857A75">
        <w:t>образовательных</w:t>
      </w:r>
      <w:r w:rsidRPr="00857A75">
        <w:rPr>
          <w:spacing w:val="30"/>
        </w:rPr>
        <w:t xml:space="preserve"> </w:t>
      </w:r>
      <w:r w:rsidRPr="00857A75">
        <w:t>отношений</w:t>
      </w:r>
      <w:r w:rsidRPr="00857A75">
        <w:rPr>
          <w:spacing w:val="35"/>
        </w:rPr>
        <w:t xml:space="preserve"> </w:t>
      </w:r>
      <w:r w:rsidRPr="00857A75">
        <w:t>из</w:t>
      </w:r>
      <w:r w:rsidRPr="00857A75">
        <w:rPr>
          <w:spacing w:val="35"/>
        </w:rPr>
        <w:t xml:space="preserve"> </w:t>
      </w:r>
      <w:r w:rsidRPr="00857A75">
        <w:t>числа</w:t>
      </w:r>
      <w:r w:rsidRPr="00857A75">
        <w:rPr>
          <w:spacing w:val="31"/>
        </w:rPr>
        <w:t xml:space="preserve"> </w:t>
      </w:r>
      <w:r w:rsidRPr="00857A75">
        <w:t>парциальных</w:t>
      </w:r>
      <w:r w:rsidRPr="00857A75">
        <w:rPr>
          <w:spacing w:val="30"/>
        </w:rPr>
        <w:t xml:space="preserve"> </w:t>
      </w:r>
      <w:r w:rsidRPr="00857A75">
        <w:t>и</w:t>
      </w:r>
      <w:r w:rsidRPr="00857A75">
        <w:rPr>
          <w:spacing w:val="35"/>
        </w:rPr>
        <w:t xml:space="preserve"> </w:t>
      </w:r>
      <w:r w:rsidRPr="00857A75">
        <w:t>иных</w:t>
      </w:r>
      <w:r w:rsidRPr="00857A75">
        <w:rPr>
          <w:spacing w:val="-47"/>
        </w:rPr>
        <w:t xml:space="preserve"> </w:t>
      </w:r>
      <w:r w:rsidRPr="00857A75">
        <w:t>программ</w:t>
      </w:r>
      <w:r w:rsidRPr="00857A75">
        <w:rPr>
          <w:spacing w:val="-2"/>
        </w:rPr>
        <w:t xml:space="preserve"> </w:t>
      </w:r>
      <w:r w:rsidRPr="00857A75">
        <w:t>и/или</w:t>
      </w:r>
      <w:r w:rsidRPr="00857A75">
        <w:rPr>
          <w:spacing w:val="2"/>
        </w:rPr>
        <w:t xml:space="preserve"> </w:t>
      </w:r>
      <w:r w:rsidRPr="00857A75">
        <w:t>созданных</w:t>
      </w:r>
      <w:r w:rsidRPr="00857A75">
        <w:rPr>
          <w:spacing w:val="-3"/>
        </w:rPr>
        <w:t xml:space="preserve"> </w:t>
      </w:r>
      <w:r w:rsidRPr="00857A75">
        <w:t>ими</w:t>
      </w:r>
      <w:r w:rsidRPr="00857A75">
        <w:rPr>
          <w:spacing w:val="2"/>
        </w:rPr>
        <w:t xml:space="preserve"> </w:t>
      </w:r>
      <w:r w:rsidRPr="00857A75">
        <w:t>самостоятельно.</w:t>
      </w:r>
    </w:p>
    <w:p w:rsidR="005A5190" w:rsidRPr="00830B94" w:rsidRDefault="003C2B94" w:rsidP="005460B1">
      <w:pPr>
        <w:pStyle w:val="1"/>
        <w:numPr>
          <w:ilvl w:val="1"/>
          <w:numId w:val="17"/>
        </w:numPr>
        <w:tabs>
          <w:tab w:val="left" w:pos="1773"/>
        </w:tabs>
        <w:spacing w:line="229" w:lineRule="exact"/>
        <w:ind w:left="1773" w:hanging="352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предметно-пространственной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среды.</w:t>
      </w:r>
    </w:p>
    <w:p w:rsidR="005A5190" w:rsidRPr="00857A75" w:rsidRDefault="003C2B94">
      <w:pPr>
        <w:pStyle w:val="a3"/>
        <w:ind w:right="685"/>
      </w:pPr>
      <w:r w:rsidRPr="00857A75">
        <w:t>Предметно-пространственная развивающая образовательная среда (далее - ППРОС) в Организации</w:t>
      </w:r>
      <w:r w:rsidRPr="00857A75">
        <w:rPr>
          <w:spacing w:val="1"/>
        </w:rPr>
        <w:t xml:space="preserve"> </w:t>
      </w:r>
      <w:r w:rsidRPr="00857A75">
        <w:t>обеспечивает реализацию АОП ТНР, разработанных в соответствии с ФАОП. Организация самостоятельно</w:t>
      </w:r>
      <w:r w:rsidRPr="00857A75">
        <w:rPr>
          <w:spacing w:val="1"/>
        </w:rPr>
        <w:t xml:space="preserve"> </w:t>
      </w:r>
      <w:r w:rsidRPr="00857A75">
        <w:t>проектирует</w:t>
      </w:r>
      <w:r w:rsidRPr="00857A75">
        <w:rPr>
          <w:spacing w:val="1"/>
        </w:rPr>
        <w:t xml:space="preserve"> </w:t>
      </w:r>
      <w:r w:rsidRPr="00857A75">
        <w:t>ППРОС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4"/>
        </w:rPr>
        <w:t xml:space="preserve"> </w:t>
      </w:r>
      <w:r w:rsidRPr="00857A75">
        <w:t>учетом</w:t>
      </w:r>
      <w:r w:rsidRPr="00857A75">
        <w:rPr>
          <w:spacing w:val="5"/>
        </w:rPr>
        <w:t xml:space="preserve"> </w:t>
      </w:r>
      <w:r w:rsidRPr="00857A75">
        <w:t>психофизических</w:t>
      </w:r>
      <w:r w:rsidRPr="00857A75">
        <w:rPr>
          <w:spacing w:val="-4"/>
        </w:rPr>
        <w:t xml:space="preserve"> </w:t>
      </w:r>
      <w:r w:rsidRPr="00857A75">
        <w:t>особенностей,</w:t>
      </w:r>
      <w:r w:rsidRPr="00857A75">
        <w:rPr>
          <w:spacing w:val="2"/>
        </w:rPr>
        <w:t xml:space="preserve"> </w:t>
      </w:r>
      <w:r w:rsidRPr="00857A75">
        <w:t>обучающихся с</w:t>
      </w:r>
      <w:r w:rsidRPr="00857A75">
        <w:rPr>
          <w:spacing w:val="1"/>
        </w:rPr>
        <w:t xml:space="preserve"> </w:t>
      </w:r>
      <w:r w:rsidRPr="00857A75">
        <w:t>ЗПР.</w:t>
      </w:r>
    </w:p>
    <w:p w:rsidR="005A5190" w:rsidRPr="00857A75" w:rsidRDefault="003C2B94">
      <w:pPr>
        <w:pStyle w:val="a3"/>
        <w:spacing w:line="228" w:lineRule="exact"/>
        <w:ind w:left="1268" w:firstLine="0"/>
      </w:pPr>
      <w:r w:rsidRPr="00857A75">
        <w:t>В</w:t>
      </w:r>
      <w:r w:rsidRPr="00857A75">
        <w:rPr>
          <w:spacing w:val="-3"/>
        </w:rPr>
        <w:t xml:space="preserve"> </w:t>
      </w:r>
      <w:r w:rsidRPr="00857A75">
        <w:t>соответствии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5"/>
        </w:rPr>
        <w:t xml:space="preserve"> </w:t>
      </w:r>
      <w:r w:rsidRPr="00857A75">
        <w:t>ФГОС, ППРОС</w:t>
      </w:r>
      <w:r w:rsidRPr="00857A75">
        <w:rPr>
          <w:spacing w:val="-3"/>
        </w:rPr>
        <w:t xml:space="preserve"> </w:t>
      </w:r>
      <w:r w:rsidRPr="00857A75">
        <w:t>Организации</w:t>
      </w:r>
      <w:r w:rsidRPr="00857A75">
        <w:rPr>
          <w:spacing w:val="-5"/>
        </w:rPr>
        <w:t xml:space="preserve"> </w:t>
      </w:r>
      <w:r w:rsidRPr="00857A75">
        <w:t>обеспечивает и</w:t>
      </w:r>
      <w:r w:rsidRPr="00857A75">
        <w:rPr>
          <w:spacing w:val="-4"/>
        </w:rPr>
        <w:t xml:space="preserve"> </w:t>
      </w:r>
      <w:r w:rsidRPr="00857A75">
        <w:t>гарантирует: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57"/>
        </w:tabs>
        <w:spacing w:before="2"/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охрану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психического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здоровья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благополучия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 с ОВЗ, проявление уважения к их человеческому достоинству, чувствам и потребностям,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положительной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самооценки,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уверенности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возможностях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способностях,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 при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другом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коллективной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работе;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49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максимальную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потенциала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пространства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Организации,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прилегающих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территорий,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приспособленных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программы,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также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материалов,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оборудования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инвентаря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соответствии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потребностями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возрастного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этапа,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охраны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здоровья,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возможностями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учета особенностей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недостатков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построение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вариативного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развивающего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образования,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ориентированного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свободного</w:t>
      </w:r>
    </w:p>
    <w:p w:rsidR="005A5190" w:rsidRPr="00830B94" w:rsidRDefault="005A5190">
      <w:pPr>
        <w:spacing w:line="229" w:lineRule="exact"/>
        <w:jc w:val="both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70" w:line="242" w:lineRule="auto"/>
        <w:ind w:right="697" w:firstLine="0"/>
      </w:pPr>
      <w:r w:rsidRPr="00857A75">
        <w:lastRenderedPageBreak/>
        <w:t>выбора детьми материалов, видов активности, участников совместной деятельности и общения как с детьми</w:t>
      </w:r>
      <w:r w:rsidRPr="00857A75">
        <w:rPr>
          <w:spacing w:val="1"/>
        </w:rPr>
        <w:t xml:space="preserve"> </w:t>
      </w:r>
      <w:r w:rsidRPr="00857A75">
        <w:t>разного</w:t>
      </w:r>
      <w:r w:rsidRPr="00857A75">
        <w:rPr>
          <w:spacing w:val="-2"/>
        </w:rPr>
        <w:t xml:space="preserve"> </w:t>
      </w:r>
      <w:r w:rsidRPr="00857A75">
        <w:t>возраста,</w:t>
      </w:r>
      <w:r w:rsidRPr="00857A75">
        <w:rPr>
          <w:spacing w:val="-7"/>
        </w:rPr>
        <w:t xml:space="preserve"> </w:t>
      </w:r>
      <w:r w:rsidRPr="00857A75">
        <w:t>так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6"/>
        </w:rPr>
        <w:t xml:space="preserve"> </w:t>
      </w:r>
      <w:r w:rsidRPr="00857A75">
        <w:t>педагогическим</w:t>
      </w:r>
      <w:r w:rsidRPr="00857A75">
        <w:rPr>
          <w:spacing w:val="-3"/>
        </w:rPr>
        <w:t xml:space="preserve"> </w:t>
      </w:r>
      <w:r w:rsidRPr="00857A75">
        <w:t>работниками,</w:t>
      </w:r>
      <w:r w:rsidRPr="00857A75">
        <w:rPr>
          <w:spacing w:val="-4"/>
        </w:rPr>
        <w:t xml:space="preserve"> </w:t>
      </w:r>
      <w:r w:rsidRPr="00857A75">
        <w:t>а</w:t>
      </w:r>
      <w:r w:rsidRPr="00857A75">
        <w:rPr>
          <w:spacing w:val="-5"/>
        </w:rPr>
        <w:t xml:space="preserve"> </w:t>
      </w:r>
      <w:r w:rsidRPr="00857A75">
        <w:t>также</w:t>
      </w:r>
      <w:r w:rsidRPr="00857A75">
        <w:rPr>
          <w:spacing w:val="-6"/>
        </w:rPr>
        <w:t xml:space="preserve"> </w:t>
      </w:r>
      <w:r w:rsidRPr="00857A75">
        <w:t>свободу</w:t>
      </w:r>
      <w:r w:rsidRPr="00857A75">
        <w:rPr>
          <w:spacing w:val="-9"/>
        </w:rPr>
        <w:t xml:space="preserve"> </w:t>
      </w:r>
      <w:r w:rsidRPr="00857A75">
        <w:t>в</w:t>
      </w:r>
      <w:r w:rsidRPr="00857A75">
        <w:rPr>
          <w:spacing w:val="-3"/>
        </w:rPr>
        <w:t xml:space="preserve"> </w:t>
      </w:r>
      <w:r w:rsidRPr="00857A75">
        <w:t>выражении</w:t>
      </w:r>
      <w:r w:rsidRPr="00857A75">
        <w:rPr>
          <w:spacing w:val="-5"/>
        </w:rPr>
        <w:t xml:space="preserve"> </w:t>
      </w:r>
      <w:r w:rsidRPr="00857A75">
        <w:t>своих</w:t>
      </w:r>
      <w:r w:rsidRPr="00857A75">
        <w:rPr>
          <w:spacing w:val="-5"/>
        </w:rPr>
        <w:t xml:space="preserve"> </w:t>
      </w:r>
      <w:r w:rsidRPr="00857A75">
        <w:t>чувств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мыслей;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37"/>
        </w:tabs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ежедневной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трудовой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непрерывного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самосовершенствования и профессионального развития педагогических работников, а также содействие 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определении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собственных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целей,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профессиональных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потребностей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мотивов;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1"/>
        </w:tabs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открытость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вовлечение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(законных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представителей)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непосредственно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осуществление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деле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охране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здоровья,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также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поддержки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инициатив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внутри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09"/>
        </w:tabs>
        <w:ind w:right="69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построение образовательной деятельности на основе взаимодействия педагогических работников 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детьми,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ориентированного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уважение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достоинства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интересы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каждого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учитывающего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ситуацию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соответствующие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особенности (недопустимость как искусственного ускорения, так и искусственного замедления 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обучающихся).</w:t>
      </w:r>
    </w:p>
    <w:p w:rsidR="005A5190" w:rsidRPr="00857A75" w:rsidRDefault="003C2B94">
      <w:pPr>
        <w:pStyle w:val="a3"/>
        <w:ind w:right="683"/>
      </w:pPr>
      <w:r w:rsidRPr="00857A75">
        <w:t>ППРОС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создается</w:t>
      </w:r>
      <w:r w:rsidRPr="00857A75">
        <w:rPr>
          <w:spacing w:val="1"/>
        </w:rPr>
        <w:t xml:space="preserve"> </w:t>
      </w:r>
      <w:r w:rsidRPr="00857A75">
        <w:t>педагогическими</w:t>
      </w:r>
      <w:r w:rsidRPr="00857A75">
        <w:rPr>
          <w:spacing w:val="1"/>
        </w:rPr>
        <w:t xml:space="preserve"> </w:t>
      </w:r>
      <w:r w:rsidRPr="00857A75">
        <w:t>работниками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индивидуальности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-7"/>
        </w:rPr>
        <w:t xml:space="preserve"> </w:t>
      </w:r>
      <w:r w:rsidRPr="00857A75">
        <w:t>ребенка</w:t>
      </w:r>
      <w:r w:rsidRPr="00857A75">
        <w:rPr>
          <w:spacing w:val="-11"/>
        </w:rPr>
        <w:t xml:space="preserve"> </w:t>
      </w:r>
      <w:r w:rsidRPr="00857A75">
        <w:t>с</w:t>
      </w:r>
      <w:r w:rsidRPr="00857A75">
        <w:rPr>
          <w:spacing w:val="-6"/>
        </w:rPr>
        <w:t xml:space="preserve"> </w:t>
      </w:r>
      <w:r w:rsidRPr="00857A75">
        <w:t>учетом</w:t>
      </w:r>
      <w:r w:rsidRPr="00857A75">
        <w:rPr>
          <w:spacing w:val="-9"/>
        </w:rPr>
        <w:t xml:space="preserve"> </w:t>
      </w:r>
      <w:r w:rsidRPr="00857A75">
        <w:t>его</w:t>
      </w:r>
      <w:r w:rsidRPr="00857A75">
        <w:rPr>
          <w:spacing w:val="-10"/>
        </w:rPr>
        <w:t xml:space="preserve"> </w:t>
      </w:r>
      <w:r w:rsidRPr="00857A75">
        <w:t>возможностей,</w:t>
      </w:r>
      <w:r w:rsidRPr="00857A75">
        <w:rPr>
          <w:spacing w:val="-9"/>
        </w:rPr>
        <w:t xml:space="preserve"> </w:t>
      </w:r>
      <w:r w:rsidRPr="00857A75">
        <w:t>уровня</w:t>
      </w:r>
      <w:r w:rsidRPr="00857A75">
        <w:rPr>
          <w:spacing w:val="-9"/>
        </w:rPr>
        <w:t xml:space="preserve"> </w:t>
      </w:r>
      <w:r w:rsidRPr="00857A75">
        <w:t>активности</w:t>
      </w:r>
      <w:r w:rsidRPr="00857A75">
        <w:rPr>
          <w:spacing w:val="-12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интересов,</w:t>
      </w:r>
      <w:r w:rsidRPr="00857A75">
        <w:rPr>
          <w:spacing w:val="-8"/>
        </w:rPr>
        <w:t xml:space="preserve"> </w:t>
      </w:r>
      <w:r w:rsidRPr="00857A75">
        <w:t>поддерживая</w:t>
      </w:r>
      <w:r w:rsidRPr="00857A75">
        <w:rPr>
          <w:spacing w:val="-10"/>
        </w:rPr>
        <w:t xml:space="preserve"> </w:t>
      </w:r>
      <w:r w:rsidRPr="00857A75">
        <w:t>формирование</w:t>
      </w:r>
      <w:r w:rsidRPr="00857A75">
        <w:rPr>
          <w:spacing w:val="-10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индивидуальной траектории развития. Она должна строиться на основе принципа соответствия анатомо-</w:t>
      </w:r>
      <w:r w:rsidRPr="00857A75">
        <w:rPr>
          <w:spacing w:val="1"/>
        </w:rPr>
        <w:t xml:space="preserve"> </w:t>
      </w:r>
      <w:r w:rsidRPr="00857A75">
        <w:t>физиологическим</w:t>
      </w:r>
      <w:r w:rsidRPr="00857A75">
        <w:rPr>
          <w:spacing w:val="1"/>
        </w:rPr>
        <w:t xml:space="preserve"> </w:t>
      </w:r>
      <w:r w:rsidRPr="00857A75">
        <w:t>особенностям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(соответствие</w:t>
      </w:r>
      <w:r w:rsidRPr="00857A75">
        <w:rPr>
          <w:spacing w:val="1"/>
        </w:rPr>
        <w:t xml:space="preserve"> </w:t>
      </w:r>
      <w:r w:rsidRPr="00857A75">
        <w:t>росту,</w:t>
      </w:r>
      <w:r w:rsidRPr="00857A75">
        <w:rPr>
          <w:spacing w:val="1"/>
        </w:rPr>
        <w:t xml:space="preserve"> </w:t>
      </w:r>
      <w:r w:rsidRPr="00857A75">
        <w:t>массе</w:t>
      </w:r>
      <w:r w:rsidRPr="00857A75">
        <w:rPr>
          <w:spacing w:val="1"/>
        </w:rPr>
        <w:t xml:space="preserve"> </w:t>
      </w:r>
      <w:r w:rsidRPr="00857A75">
        <w:t>тела,</w:t>
      </w:r>
      <w:r w:rsidRPr="00857A75">
        <w:rPr>
          <w:spacing w:val="1"/>
        </w:rPr>
        <w:t xml:space="preserve"> </w:t>
      </w:r>
      <w:r w:rsidRPr="00857A75">
        <w:t>размеру</w:t>
      </w:r>
      <w:r w:rsidRPr="00857A75">
        <w:rPr>
          <w:spacing w:val="1"/>
        </w:rPr>
        <w:t xml:space="preserve"> </w:t>
      </w:r>
      <w:r w:rsidRPr="00857A75">
        <w:t>руки,</w:t>
      </w:r>
      <w:r w:rsidRPr="00857A75">
        <w:rPr>
          <w:spacing w:val="1"/>
        </w:rPr>
        <w:t xml:space="preserve"> </w:t>
      </w:r>
      <w:r w:rsidRPr="00857A75">
        <w:t>дающей</w:t>
      </w:r>
      <w:r w:rsidRPr="00857A75">
        <w:rPr>
          <w:spacing w:val="1"/>
        </w:rPr>
        <w:t xml:space="preserve"> </w:t>
      </w:r>
      <w:r w:rsidRPr="00857A75">
        <w:t>возможность</w:t>
      </w:r>
      <w:r w:rsidRPr="00857A75">
        <w:rPr>
          <w:spacing w:val="-2"/>
        </w:rPr>
        <w:t xml:space="preserve"> </w:t>
      </w:r>
      <w:r w:rsidRPr="00857A75">
        <w:t>захвата</w:t>
      </w:r>
      <w:r w:rsidRPr="00857A75">
        <w:rPr>
          <w:spacing w:val="1"/>
        </w:rPr>
        <w:t xml:space="preserve"> </w:t>
      </w:r>
      <w:r w:rsidRPr="00857A75">
        <w:t>предмета).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Для</w:t>
      </w:r>
      <w:r w:rsidRPr="00857A75">
        <w:rPr>
          <w:spacing w:val="-3"/>
        </w:rPr>
        <w:t xml:space="preserve"> </w:t>
      </w:r>
      <w:r w:rsidRPr="00857A75">
        <w:t>выполнения</w:t>
      </w:r>
      <w:r w:rsidRPr="00857A75">
        <w:rPr>
          <w:spacing w:val="-5"/>
        </w:rPr>
        <w:t xml:space="preserve"> </w:t>
      </w:r>
      <w:r w:rsidRPr="00857A75">
        <w:t>этой задачи</w:t>
      </w:r>
      <w:r w:rsidRPr="00857A75">
        <w:rPr>
          <w:spacing w:val="-2"/>
        </w:rPr>
        <w:t xml:space="preserve"> </w:t>
      </w:r>
      <w:r w:rsidRPr="00857A75">
        <w:t>ППРОС: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93"/>
        </w:tabs>
        <w:ind w:right="68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содержательно-насыщенная и динамичная - включает средства обучения (в том числе технические 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информационные), материалы (в том числе расходные), инвентарь, игровое, спортивное и оздоровительное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оборудование, которые позволяют обеспечить игровую, познавательную, исследовательскую и творческую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активность, экспериментирование с материалами, доступными детям; двигательную активность, в том числе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 общей и тонкой моторики обучающихся с ОВЗ, участие в подвижных играх и соревнованиях;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благополучие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взаимодействии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предметно-пространственным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окружением;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игрушки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должны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обладать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динамичными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свойствами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—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подвижность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частей,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собрать,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разобрать,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 комбинирования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деталей;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возможность самовыражения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77"/>
        </w:tabs>
        <w:spacing w:line="242" w:lineRule="auto"/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трансформируемая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обеспечивает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возможность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изменений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ППРОС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зависимости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</w:t>
      </w:r>
      <w:r w:rsidRPr="00830B94">
        <w:rPr>
          <w:rFonts w:ascii="Times New Roman" w:hAnsi="Times New Roman"/>
          <w:spacing w:val="-1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образовательной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ситуации,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меняющихся интересов,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мотивов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возможностей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41"/>
        </w:tabs>
        <w:ind w:right="69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полифункциональная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- обеспечивает возможность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разнообразного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использования составляющих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ППРОС (например, детской мебели, матов, мягких модулей, ширм, в том числе природных материалов) 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разных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видах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детской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5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доступная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обеспечивает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свободный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доступ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играм,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игрушкам, материалам, пособиям, обеспечивающим все основные виды детской активности. Все игровые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материалы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подбираются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учетом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уровня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познавательных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психических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процессов,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стимулируют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речевую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создает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необходимые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условия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самостоятельной,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том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числе,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речевой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активности;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41"/>
        </w:tabs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безопасная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все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элементы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ППРОС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требованиям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обеспечению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надежности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безопасность их использования. При проектировании ППРОС учитывается целостность образовательного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 в Организации, в заданных ФГОС ДО образовательных областей: социально-коммуникативной,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познавательной,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речевой,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художественно-эстетической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физической;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1"/>
        </w:tabs>
        <w:spacing w:line="242" w:lineRule="auto"/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эстетичная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все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элементы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ППРОС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привлекательны,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так,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игрушки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содержат</w:t>
      </w:r>
      <w:r w:rsidRPr="00830B9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ошибок</w:t>
      </w:r>
      <w:r w:rsidRPr="00830B94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конструкции,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способствуют формированию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основ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эстетического вкуса ребенка;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приобщают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его</w:t>
      </w:r>
      <w:r w:rsidRPr="00830B94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миру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искусства.</w:t>
      </w:r>
    </w:p>
    <w:p w:rsidR="005A5190" w:rsidRPr="00857A75" w:rsidRDefault="003C2B94">
      <w:pPr>
        <w:pStyle w:val="a3"/>
        <w:spacing w:line="242" w:lineRule="auto"/>
        <w:ind w:right="695"/>
      </w:pPr>
      <w:r w:rsidRPr="00857A75">
        <w:t>ППРОС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эмоционального</w:t>
      </w:r>
      <w:r w:rsidRPr="00857A75">
        <w:rPr>
          <w:spacing w:val="1"/>
        </w:rPr>
        <w:t xml:space="preserve"> </w:t>
      </w:r>
      <w:r w:rsidRPr="00857A75">
        <w:t>благополучия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различных</w:t>
      </w:r>
      <w:r w:rsidRPr="00857A75">
        <w:rPr>
          <w:spacing w:val="-5"/>
        </w:rPr>
        <w:t xml:space="preserve"> </w:t>
      </w:r>
      <w:r w:rsidRPr="00857A75">
        <w:t>нозологических</w:t>
      </w:r>
      <w:r w:rsidRPr="00857A75">
        <w:rPr>
          <w:spacing w:val="-4"/>
        </w:rPr>
        <w:t xml:space="preserve"> </w:t>
      </w:r>
      <w:r w:rsidRPr="00857A75">
        <w:t>групп,</w:t>
      </w:r>
      <w:r w:rsidRPr="00857A75">
        <w:rPr>
          <w:spacing w:val="2"/>
        </w:rPr>
        <w:t xml:space="preserve"> </w:t>
      </w:r>
      <w:r w:rsidRPr="00857A75">
        <w:t>а также для</w:t>
      </w:r>
      <w:r w:rsidRPr="00857A75">
        <w:rPr>
          <w:spacing w:val="2"/>
        </w:rPr>
        <w:t xml:space="preserve"> </w:t>
      </w:r>
      <w:r w:rsidRPr="00857A75">
        <w:t>комфортной</w:t>
      </w:r>
      <w:r w:rsidRPr="00857A75">
        <w:rPr>
          <w:spacing w:val="-3"/>
        </w:rPr>
        <w:t xml:space="preserve"> </w:t>
      </w:r>
      <w:r w:rsidRPr="00857A75">
        <w:t>работы</w:t>
      </w:r>
      <w:r w:rsidRPr="00857A75">
        <w:rPr>
          <w:spacing w:val="1"/>
        </w:rPr>
        <w:t xml:space="preserve"> </w:t>
      </w:r>
      <w:r w:rsidRPr="00857A75">
        <w:t>педагогических</w:t>
      </w:r>
      <w:r w:rsidRPr="00857A75">
        <w:rPr>
          <w:spacing w:val="-4"/>
        </w:rPr>
        <w:t xml:space="preserve"> </w:t>
      </w:r>
      <w:r w:rsidRPr="00857A75">
        <w:t>работников.</w:t>
      </w:r>
    </w:p>
    <w:p w:rsidR="005A5190" w:rsidRPr="00830B94" w:rsidRDefault="003C2B94" w:rsidP="00857A75">
      <w:pPr>
        <w:pStyle w:val="1"/>
        <w:spacing w:line="228" w:lineRule="exact"/>
        <w:jc w:val="center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Особенности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ППРОС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группы.</w:t>
      </w:r>
    </w:p>
    <w:p w:rsidR="005A5190" w:rsidRPr="00857A75" w:rsidRDefault="003C2B94">
      <w:pPr>
        <w:pStyle w:val="a3"/>
        <w:ind w:right="701"/>
      </w:pPr>
      <w:r w:rsidRPr="00857A75">
        <w:t>ППРОС обладает свойствами открытой системы</w:t>
      </w:r>
      <w:r w:rsidRPr="00857A75">
        <w:rPr>
          <w:spacing w:val="1"/>
        </w:rPr>
        <w:t xml:space="preserve"> </w:t>
      </w:r>
      <w:r w:rsidRPr="00857A75">
        <w:t>и выполняет образовательную,</w:t>
      </w:r>
      <w:r w:rsidRPr="00857A75">
        <w:rPr>
          <w:spacing w:val="1"/>
        </w:rPr>
        <w:t xml:space="preserve"> </w:t>
      </w:r>
      <w:r w:rsidRPr="00857A75">
        <w:t>воспитывающую,</w:t>
      </w:r>
      <w:r w:rsidRPr="00857A75">
        <w:rPr>
          <w:spacing w:val="1"/>
        </w:rPr>
        <w:t xml:space="preserve"> </w:t>
      </w:r>
      <w:r w:rsidRPr="00857A75">
        <w:t>мотивирующую</w:t>
      </w:r>
      <w:r w:rsidRPr="00857A75">
        <w:rPr>
          <w:spacing w:val="-1"/>
        </w:rPr>
        <w:t xml:space="preserve"> </w:t>
      </w:r>
      <w:r w:rsidRPr="00857A75">
        <w:t>функции.</w:t>
      </w:r>
      <w:r w:rsidRPr="00857A75">
        <w:rPr>
          <w:spacing w:val="2"/>
        </w:rPr>
        <w:t xml:space="preserve"> </w:t>
      </w:r>
      <w:r w:rsidRPr="00857A75">
        <w:t>Среда в</w:t>
      </w:r>
      <w:r w:rsidRPr="00857A75">
        <w:rPr>
          <w:spacing w:val="2"/>
        </w:rPr>
        <w:t xml:space="preserve"> </w:t>
      </w:r>
      <w:r w:rsidRPr="00857A75">
        <w:t>ДОУ</w:t>
      </w:r>
      <w:r w:rsidRPr="00857A75">
        <w:rPr>
          <w:spacing w:val="-1"/>
        </w:rPr>
        <w:t xml:space="preserve"> </w:t>
      </w:r>
      <w:r w:rsidRPr="00857A75">
        <w:t>не</w:t>
      </w:r>
      <w:r w:rsidRPr="00857A75">
        <w:rPr>
          <w:spacing w:val="-4"/>
        </w:rPr>
        <w:t xml:space="preserve"> </w:t>
      </w:r>
      <w:r w:rsidRPr="00857A75">
        <w:t>только</w:t>
      </w:r>
      <w:r w:rsidRPr="00857A75">
        <w:rPr>
          <w:spacing w:val="4"/>
        </w:rPr>
        <w:t xml:space="preserve"> </w:t>
      </w:r>
      <w:r w:rsidRPr="00857A75">
        <w:t>развивающая,</w:t>
      </w:r>
      <w:r w:rsidRPr="00857A75">
        <w:rPr>
          <w:spacing w:val="3"/>
        </w:rPr>
        <w:t xml:space="preserve"> </w:t>
      </w:r>
      <w:r w:rsidRPr="00857A75">
        <w:t>но и</w:t>
      </w:r>
      <w:r w:rsidRPr="00857A75">
        <w:rPr>
          <w:spacing w:val="-3"/>
        </w:rPr>
        <w:t xml:space="preserve"> </w:t>
      </w:r>
      <w:r w:rsidRPr="00857A75">
        <w:t>развивающаяся.</w:t>
      </w:r>
    </w:p>
    <w:p w:rsidR="005A5190" w:rsidRPr="00857A75" w:rsidRDefault="003C2B94">
      <w:pPr>
        <w:pStyle w:val="a3"/>
        <w:ind w:right="686"/>
      </w:pPr>
      <w:r w:rsidRPr="00857A75">
        <w:t>ППРОС Организации обеспечивает возможность реализации разных видов детской активности, в том</w:t>
      </w:r>
      <w:r w:rsidRPr="00857A75">
        <w:rPr>
          <w:spacing w:val="1"/>
        </w:rPr>
        <w:t xml:space="preserve"> </w:t>
      </w:r>
      <w:r w:rsidRPr="00857A75">
        <w:t>числе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специфики</w:t>
      </w:r>
      <w:r w:rsidRPr="00857A75">
        <w:rPr>
          <w:spacing w:val="1"/>
        </w:rPr>
        <w:t xml:space="preserve"> </w:t>
      </w:r>
      <w:r w:rsidRPr="00857A75">
        <w:t>информационной</w:t>
      </w:r>
      <w:r w:rsidRPr="00857A75">
        <w:rPr>
          <w:spacing w:val="1"/>
        </w:rPr>
        <w:t xml:space="preserve"> </w:t>
      </w:r>
      <w:r w:rsidRPr="00857A75">
        <w:t>социализации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правил</w:t>
      </w:r>
      <w:r w:rsidRPr="00857A75">
        <w:rPr>
          <w:spacing w:val="1"/>
        </w:rPr>
        <w:t xml:space="preserve"> </w:t>
      </w:r>
      <w:r w:rsidRPr="00857A75">
        <w:t>безопасного</w:t>
      </w:r>
      <w:r w:rsidRPr="00857A75">
        <w:rPr>
          <w:spacing w:val="1"/>
        </w:rPr>
        <w:t xml:space="preserve"> </w:t>
      </w:r>
      <w:r w:rsidRPr="00857A75">
        <w:t>пользования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Интернетом: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игровой,</w:t>
      </w:r>
      <w:r w:rsidRPr="00857A75">
        <w:rPr>
          <w:spacing w:val="-10"/>
        </w:rPr>
        <w:t xml:space="preserve"> </w:t>
      </w:r>
      <w:r w:rsidRPr="00857A75">
        <w:t>коммуникативной,</w:t>
      </w:r>
      <w:r w:rsidRPr="00857A75">
        <w:rPr>
          <w:spacing w:val="-11"/>
        </w:rPr>
        <w:t xml:space="preserve"> </w:t>
      </w:r>
      <w:r w:rsidRPr="00857A75">
        <w:t>познавательно-исследовательской,</w:t>
      </w:r>
      <w:r w:rsidRPr="00857A75">
        <w:rPr>
          <w:spacing w:val="-10"/>
        </w:rPr>
        <w:t xml:space="preserve"> </w:t>
      </w:r>
      <w:r w:rsidRPr="00857A75">
        <w:t>двигательной,</w:t>
      </w:r>
      <w:r w:rsidRPr="00857A75">
        <w:rPr>
          <w:spacing w:val="-11"/>
        </w:rPr>
        <w:t xml:space="preserve"> </w:t>
      </w:r>
      <w:r w:rsidRPr="00857A75">
        <w:t>конструирования,</w:t>
      </w:r>
      <w:r w:rsidRPr="00857A75">
        <w:rPr>
          <w:spacing w:val="-47"/>
        </w:rPr>
        <w:t xml:space="preserve"> </w:t>
      </w:r>
      <w:r w:rsidRPr="00857A75">
        <w:t>восприятия</w:t>
      </w:r>
      <w:r w:rsidRPr="00857A75">
        <w:rPr>
          <w:spacing w:val="1"/>
        </w:rPr>
        <w:t xml:space="preserve"> </w:t>
      </w:r>
      <w:r w:rsidRPr="00857A75">
        <w:t>произведений</w:t>
      </w:r>
      <w:r w:rsidRPr="00857A75">
        <w:rPr>
          <w:spacing w:val="1"/>
        </w:rPr>
        <w:t xml:space="preserve"> </w:t>
      </w:r>
      <w:r w:rsidRPr="00857A75">
        <w:t>словесного,</w:t>
      </w:r>
      <w:r w:rsidRPr="00857A75">
        <w:rPr>
          <w:spacing w:val="1"/>
        </w:rPr>
        <w:t xml:space="preserve"> </w:t>
      </w:r>
      <w:r w:rsidRPr="00857A75">
        <w:t>музыкального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изобразительного</w:t>
      </w:r>
      <w:r w:rsidRPr="00857A75">
        <w:rPr>
          <w:spacing w:val="1"/>
        </w:rPr>
        <w:t xml:space="preserve"> </w:t>
      </w:r>
      <w:r w:rsidRPr="00857A75">
        <w:t>творчества,</w:t>
      </w:r>
      <w:r w:rsidRPr="00857A75">
        <w:rPr>
          <w:spacing w:val="1"/>
        </w:rPr>
        <w:t xml:space="preserve"> </w:t>
      </w:r>
      <w:r w:rsidRPr="00857A75">
        <w:t>продуктивной</w:t>
      </w:r>
      <w:r w:rsidRPr="00857A75">
        <w:rPr>
          <w:spacing w:val="1"/>
        </w:rPr>
        <w:t xml:space="preserve"> </w:t>
      </w:r>
      <w:r w:rsidRPr="00857A75">
        <w:t>деятельности и пр. в соответствии с потребностями каждого возрастного этапа детей, охраны и укрепления</w:t>
      </w:r>
      <w:r w:rsidRPr="00857A75">
        <w:rPr>
          <w:spacing w:val="1"/>
        </w:rPr>
        <w:t xml:space="preserve"> </w:t>
      </w:r>
      <w:r w:rsidRPr="00857A75">
        <w:t>их</w:t>
      </w:r>
      <w:r w:rsidRPr="00857A75">
        <w:rPr>
          <w:spacing w:val="-6"/>
        </w:rPr>
        <w:t xml:space="preserve"> </w:t>
      </w:r>
      <w:r w:rsidRPr="00857A75">
        <w:t>здоровья,</w:t>
      </w:r>
      <w:r w:rsidRPr="00857A75">
        <w:rPr>
          <w:spacing w:val="-3"/>
        </w:rPr>
        <w:t xml:space="preserve"> </w:t>
      </w:r>
      <w:r w:rsidRPr="00857A75">
        <w:t>возможностями</w:t>
      </w:r>
      <w:r w:rsidRPr="00857A75">
        <w:rPr>
          <w:spacing w:val="-5"/>
        </w:rPr>
        <w:t xml:space="preserve"> </w:t>
      </w:r>
      <w:r w:rsidRPr="00857A75">
        <w:t>учета</w:t>
      </w:r>
      <w:r w:rsidRPr="00857A75">
        <w:rPr>
          <w:spacing w:val="-1"/>
        </w:rPr>
        <w:t xml:space="preserve"> </w:t>
      </w:r>
      <w:r w:rsidRPr="00857A75">
        <w:t>особенностей</w:t>
      </w:r>
      <w:r w:rsidRPr="00857A75">
        <w:rPr>
          <w:spacing w:val="-1"/>
        </w:rPr>
        <w:t xml:space="preserve"> </w:t>
      </w:r>
      <w:r w:rsidRPr="00857A75">
        <w:t>и коррекции</w:t>
      </w:r>
      <w:r w:rsidRPr="00857A75">
        <w:rPr>
          <w:spacing w:val="-5"/>
        </w:rPr>
        <w:t xml:space="preserve"> </w:t>
      </w:r>
      <w:r w:rsidRPr="00857A75">
        <w:t>недостатков</w:t>
      </w:r>
      <w:r w:rsidRPr="00857A75">
        <w:rPr>
          <w:spacing w:val="1"/>
        </w:rPr>
        <w:t xml:space="preserve"> </w:t>
      </w:r>
      <w:r w:rsidRPr="00857A75">
        <w:t>речевого</w:t>
      </w:r>
      <w:r w:rsidRPr="00857A75">
        <w:rPr>
          <w:spacing w:val="-2"/>
        </w:rPr>
        <w:t xml:space="preserve"> </w:t>
      </w:r>
      <w:r w:rsidRPr="00857A75">
        <w:t>развития</w:t>
      </w:r>
      <w:r w:rsidRPr="00857A75">
        <w:rPr>
          <w:spacing w:val="-2"/>
        </w:rPr>
        <w:t xml:space="preserve"> </w:t>
      </w:r>
      <w:r w:rsidRPr="00857A75">
        <w:t>детей с</w:t>
      </w:r>
      <w:r w:rsidRPr="00857A75">
        <w:rPr>
          <w:spacing w:val="-2"/>
        </w:rPr>
        <w:t xml:space="preserve"> </w:t>
      </w:r>
      <w:r w:rsidRPr="00857A75">
        <w:t>ТНР.</w:t>
      </w:r>
    </w:p>
    <w:p w:rsidR="005A5190" w:rsidRPr="00857A75" w:rsidRDefault="003C2B94">
      <w:pPr>
        <w:pStyle w:val="a3"/>
        <w:ind w:right="687"/>
      </w:pPr>
      <w:r w:rsidRPr="00857A75">
        <w:t>ППРОС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5"/>
        </w:rPr>
        <w:t xml:space="preserve"> </w:t>
      </w:r>
      <w:r w:rsidRPr="00857A75">
        <w:t>группах</w:t>
      </w:r>
      <w:r w:rsidRPr="00857A75">
        <w:rPr>
          <w:spacing w:val="-9"/>
        </w:rPr>
        <w:t xml:space="preserve"> </w:t>
      </w:r>
      <w:r w:rsidRPr="00857A75">
        <w:t>создается</w:t>
      </w:r>
      <w:r w:rsidRPr="00857A75">
        <w:rPr>
          <w:spacing w:val="-7"/>
        </w:rPr>
        <w:t xml:space="preserve"> </w:t>
      </w:r>
      <w:r w:rsidRPr="00857A75">
        <w:t>педагогами</w:t>
      </w:r>
      <w:r w:rsidRPr="00857A75">
        <w:rPr>
          <w:spacing w:val="-10"/>
        </w:rPr>
        <w:t xml:space="preserve"> </w:t>
      </w:r>
      <w:r w:rsidRPr="00857A75">
        <w:t>для</w:t>
      </w:r>
      <w:r w:rsidRPr="00857A75">
        <w:rPr>
          <w:spacing w:val="-5"/>
        </w:rPr>
        <w:t xml:space="preserve"> </w:t>
      </w:r>
      <w:r w:rsidRPr="00857A75">
        <w:t>развития</w:t>
      </w:r>
      <w:r w:rsidRPr="00857A75">
        <w:rPr>
          <w:spacing w:val="-10"/>
        </w:rPr>
        <w:t xml:space="preserve"> </w:t>
      </w:r>
      <w:r w:rsidRPr="00857A75">
        <w:t>индивидуальности</w:t>
      </w:r>
      <w:r w:rsidRPr="00857A75">
        <w:rPr>
          <w:spacing w:val="-5"/>
        </w:rPr>
        <w:t xml:space="preserve"> </w:t>
      </w:r>
      <w:r w:rsidRPr="00857A75">
        <w:t>каждого</w:t>
      </w:r>
      <w:r w:rsidRPr="00857A75">
        <w:rPr>
          <w:spacing w:val="-3"/>
        </w:rPr>
        <w:t xml:space="preserve"> </w:t>
      </w:r>
      <w:r w:rsidRPr="00857A75">
        <w:t>ребенка</w:t>
      </w:r>
      <w:r w:rsidRPr="00857A75">
        <w:rPr>
          <w:spacing w:val="-6"/>
        </w:rPr>
        <w:t xml:space="preserve"> </w:t>
      </w:r>
      <w:r w:rsidRPr="00857A75">
        <w:t>с</w:t>
      </w:r>
      <w:r w:rsidRPr="00857A75">
        <w:rPr>
          <w:spacing w:val="-7"/>
        </w:rPr>
        <w:t xml:space="preserve"> </w:t>
      </w:r>
      <w:r w:rsidRPr="00857A75">
        <w:t>учетом</w:t>
      </w:r>
      <w:r w:rsidRPr="00857A75">
        <w:rPr>
          <w:spacing w:val="-5"/>
        </w:rPr>
        <w:t xml:space="preserve"> </w:t>
      </w:r>
      <w:r w:rsidRPr="00857A75">
        <w:t>его</w:t>
      </w:r>
      <w:r w:rsidRPr="00857A75">
        <w:rPr>
          <w:spacing w:val="-48"/>
        </w:rPr>
        <w:t xml:space="preserve"> </w:t>
      </w:r>
      <w:r w:rsidRPr="00857A75">
        <w:t>возможностей, уровня активности и интересов, поддерживая формирование его индивидуальной траектории</w:t>
      </w:r>
      <w:r w:rsidRPr="00857A75">
        <w:rPr>
          <w:spacing w:val="-47"/>
        </w:rPr>
        <w:t xml:space="preserve"> </w:t>
      </w:r>
      <w:r w:rsidRPr="00857A75">
        <w:t>развития. Она строиться на основе принципа соответствия анатомо-физиологическим особенностям детей</w:t>
      </w:r>
      <w:r w:rsidRPr="00857A75">
        <w:rPr>
          <w:spacing w:val="1"/>
        </w:rPr>
        <w:t xml:space="preserve"> </w:t>
      </w:r>
      <w:r w:rsidRPr="00857A75">
        <w:t>(соответствие</w:t>
      </w:r>
      <w:r w:rsidRPr="00857A75">
        <w:rPr>
          <w:spacing w:val="-4"/>
        </w:rPr>
        <w:t xml:space="preserve"> </w:t>
      </w:r>
      <w:r w:rsidRPr="00857A75">
        <w:t>росту,</w:t>
      </w:r>
      <w:r w:rsidRPr="00857A75">
        <w:rPr>
          <w:spacing w:val="2"/>
        </w:rPr>
        <w:t xml:space="preserve"> </w:t>
      </w:r>
      <w:r w:rsidRPr="00857A75">
        <w:t>массе тела,</w:t>
      </w:r>
      <w:r w:rsidRPr="00857A75">
        <w:rPr>
          <w:spacing w:val="2"/>
        </w:rPr>
        <w:t xml:space="preserve"> </w:t>
      </w:r>
      <w:r w:rsidRPr="00857A75">
        <w:t>размеру</w:t>
      </w:r>
      <w:r w:rsidRPr="00857A75">
        <w:rPr>
          <w:spacing w:val="-8"/>
        </w:rPr>
        <w:t xml:space="preserve"> </w:t>
      </w:r>
      <w:r w:rsidRPr="00857A75">
        <w:t>руки,</w:t>
      </w:r>
      <w:r w:rsidRPr="00857A75">
        <w:rPr>
          <w:spacing w:val="2"/>
        </w:rPr>
        <w:t xml:space="preserve"> </w:t>
      </w:r>
      <w:r w:rsidRPr="00857A75">
        <w:t>дающей</w:t>
      </w:r>
      <w:r w:rsidRPr="00857A75">
        <w:rPr>
          <w:spacing w:val="1"/>
        </w:rPr>
        <w:t xml:space="preserve"> </w:t>
      </w:r>
      <w:r w:rsidRPr="00857A75">
        <w:t>возможность</w:t>
      </w:r>
      <w:r w:rsidRPr="00857A75">
        <w:rPr>
          <w:spacing w:val="-2"/>
        </w:rPr>
        <w:t xml:space="preserve"> </w:t>
      </w:r>
      <w:r w:rsidRPr="00857A75">
        <w:t>захвата предмета и</w:t>
      </w:r>
      <w:r w:rsidRPr="00857A75">
        <w:rPr>
          <w:spacing w:val="1"/>
        </w:rPr>
        <w:t xml:space="preserve"> </w:t>
      </w:r>
      <w:r w:rsidRPr="00857A75">
        <w:t>др.).</w:t>
      </w:r>
    </w:p>
    <w:p w:rsidR="005A5190" w:rsidRPr="00857A75" w:rsidRDefault="003C2B94" w:rsidP="00857A75">
      <w:pPr>
        <w:pStyle w:val="a3"/>
        <w:ind w:right="688"/>
      </w:pPr>
      <w:r w:rsidRPr="00857A75">
        <w:t>Обязательным условием взаимодействия педагога с ребёнком является создание развивающей среды,</w:t>
      </w:r>
      <w:r w:rsidRPr="00857A75">
        <w:rPr>
          <w:spacing w:val="1"/>
        </w:rPr>
        <w:t xml:space="preserve"> </w:t>
      </w:r>
      <w:r w:rsidRPr="00857A75">
        <w:t>насыщенной социально значимыми образцами деятельности и общения, способствующей формированию</w:t>
      </w:r>
      <w:r w:rsidRPr="00857A75">
        <w:rPr>
          <w:spacing w:val="1"/>
        </w:rPr>
        <w:t xml:space="preserve"> </w:t>
      </w:r>
      <w:r w:rsidRPr="00857A75">
        <w:lastRenderedPageBreak/>
        <w:t>таких</w:t>
      </w:r>
      <w:r w:rsidRPr="00857A75">
        <w:rPr>
          <w:spacing w:val="28"/>
        </w:rPr>
        <w:t xml:space="preserve"> </w:t>
      </w:r>
      <w:r w:rsidRPr="00857A75">
        <w:t>качеств</w:t>
      </w:r>
      <w:r w:rsidRPr="00857A75">
        <w:rPr>
          <w:spacing w:val="34"/>
        </w:rPr>
        <w:t xml:space="preserve"> </w:t>
      </w:r>
      <w:r w:rsidRPr="00857A75">
        <w:t>личности,</w:t>
      </w:r>
      <w:r w:rsidRPr="00857A75">
        <w:rPr>
          <w:spacing w:val="30"/>
        </w:rPr>
        <w:t xml:space="preserve"> </w:t>
      </w:r>
      <w:r w:rsidRPr="00857A75">
        <w:t>как:</w:t>
      </w:r>
      <w:r w:rsidRPr="00857A75">
        <w:rPr>
          <w:spacing w:val="34"/>
        </w:rPr>
        <w:t xml:space="preserve"> </w:t>
      </w:r>
      <w:r w:rsidRPr="00857A75">
        <w:t>активность,</w:t>
      </w:r>
      <w:r w:rsidRPr="00857A75">
        <w:rPr>
          <w:spacing w:val="30"/>
        </w:rPr>
        <w:t xml:space="preserve"> </w:t>
      </w:r>
      <w:r w:rsidRPr="00857A75">
        <w:t>инициативность,</w:t>
      </w:r>
      <w:r w:rsidRPr="00857A75">
        <w:rPr>
          <w:spacing w:val="30"/>
        </w:rPr>
        <w:t xml:space="preserve"> </w:t>
      </w:r>
      <w:r w:rsidRPr="00857A75">
        <w:t>доброжелательность</w:t>
      </w:r>
      <w:r w:rsidRPr="00857A75">
        <w:rPr>
          <w:spacing w:val="31"/>
        </w:rPr>
        <w:t xml:space="preserve"> </w:t>
      </w:r>
      <w:r w:rsidRPr="00857A75">
        <w:t>и</w:t>
      </w:r>
      <w:r w:rsidRPr="00857A75">
        <w:rPr>
          <w:spacing w:val="29"/>
        </w:rPr>
        <w:t xml:space="preserve"> </w:t>
      </w:r>
      <w:r w:rsidRPr="00857A75">
        <w:t>др.</w:t>
      </w:r>
      <w:r w:rsidRPr="00857A75">
        <w:rPr>
          <w:spacing w:val="31"/>
        </w:rPr>
        <w:t xml:space="preserve"> </w:t>
      </w:r>
      <w:r w:rsidRPr="00857A75">
        <w:t>Важную</w:t>
      </w:r>
      <w:r w:rsidRPr="00857A75">
        <w:rPr>
          <w:spacing w:val="31"/>
        </w:rPr>
        <w:t xml:space="preserve"> </w:t>
      </w:r>
      <w:r w:rsidRPr="00857A75">
        <w:t>роль</w:t>
      </w:r>
      <w:r w:rsidRPr="00857A75">
        <w:rPr>
          <w:spacing w:val="29"/>
        </w:rPr>
        <w:t xml:space="preserve"> </w:t>
      </w:r>
      <w:r w:rsidRPr="00857A75">
        <w:t>здесь</w:t>
      </w:r>
      <w:r w:rsidR="00857A75" w:rsidRPr="00857A75">
        <w:t xml:space="preserve"> </w:t>
      </w:r>
      <w:r w:rsidRPr="00857A75">
        <w:t>играет сезонность и событийность образования дошкольников. Чем ярче будут события, происходящие в</w:t>
      </w:r>
      <w:r w:rsidRPr="00857A75">
        <w:rPr>
          <w:spacing w:val="1"/>
        </w:rPr>
        <w:t xml:space="preserve"> </w:t>
      </w:r>
      <w:r w:rsidRPr="00857A75">
        <w:t>детской жизни, тем больше вероятность того, что они найдут отражение в деятельности ребёнка, в его</w:t>
      </w:r>
      <w:r w:rsidRPr="00857A75">
        <w:rPr>
          <w:spacing w:val="1"/>
        </w:rPr>
        <w:t xml:space="preserve"> </w:t>
      </w:r>
      <w:r w:rsidRPr="00857A75">
        <w:t>эмоциональном</w:t>
      </w:r>
      <w:r w:rsidRPr="00857A75">
        <w:rPr>
          <w:spacing w:val="-2"/>
        </w:rPr>
        <w:t xml:space="preserve"> </w:t>
      </w:r>
      <w:r w:rsidRPr="00857A75">
        <w:t>развитии.</w:t>
      </w:r>
    </w:p>
    <w:p w:rsidR="005A5190" w:rsidRPr="00857A75" w:rsidRDefault="003C2B94">
      <w:pPr>
        <w:pStyle w:val="a3"/>
        <w:spacing w:before="1"/>
        <w:ind w:right="685"/>
      </w:pPr>
      <w:r w:rsidRPr="00857A75">
        <w:t>Инициативность</w:t>
      </w:r>
      <w:r w:rsidRPr="00857A75">
        <w:rPr>
          <w:spacing w:val="1"/>
        </w:rPr>
        <w:t xml:space="preserve"> </w:t>
      </w:r>
      <w:r w:rsidRPr="00857A75">
        <w:t>проявляется во всех видах деятельности,</w:t>
      </w:r>
      <w:r w:rsidRPr="00857A75">
        <w:rPr>
          <w:spacing w:val="1"/>
        </w:rPr>
        <w:t xml:space="preserve"> </w:t>
      </w:r>
      <w:r w:rsidRPr="00857A75">
        <w:t>но</w:t>
      </w:r>
      <w:r w:rsidRPr="00857A75">
        <w:rPr>
          <w:spacing w:val="1"/>
        </w:rPr>
        <w:t xml:space="preserve"> </w:t>
      </w:r>
      <w:r w:rsidRPr="00857A75">
        <w:t>ярче всего</w:t>
      </w:r>
      <w:r w:rsidRPr="00857A75">
        <w:rPr>
          <w:spacing w:val="1"/>
        </w:rPr>
        <w:t xml:space="preserve"> </w:t>
      </w:r>
      <w:r w:rsidRPr="00857A75">
        <w:t>в общении,</w:t>
      </w:r>
      <w:r w:rsidRPr="00857A75">
        <w:rPr>
          <w:spacing w:val="1"/>
        </w:rPr>
        <w:t xml:space="preserve"> </w:t>
      </w:r>
      <w:r w:rsidRPr="00857A75">
        <w:t>предметной</w:t>
      </w:r>
      <w:r w:rsidRPr="00857A75">
        <w:rPr>
          <w:spacing w:val="1"/>
        </w:rPr>
        <w:t xml:space="preserve"> </w:t>
      </w:r>
      <w:r w:rsidRPr="00857A75">
        <w:t>деятельности, игре, экспериментировании. Это важнейший показатель детского интеллекта, его развития.</w:t>
      </w:r>
      <w:r w:rsidRPr="00857A75">
        <w:rPr>
          <w:spacing w:val="1"/>
        </w:rPr>
        <w:t xml:space="preserve"> </w:t>
      </w:r>
      <w:r w:rsidRPr="00857A75">
        <w:t>Инициативность является непременным условием совершенствования всей познавательной деятельности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-5"/>
        </w:rPr>
        <w:t xml:space="preserve"> </w:t>
      </w:r>
      <w:r w:rsidRPr="00857A75">
        <w:t>но</w:t>
      </w:r>
      <w:r w:rsidRPr="00857A75">
        <w:rPr>
          <w:spacing w:val="-7"/>
        </w:rPr>
        <w:t xml:space="preserve"> </w:t>
      </w:r>
      <w:r w:rsidRPr="00857A75">
        <w:t>особенно</w:t>
      </w:r>
      <w:r w:rsidRPr="00857A75">
        <w:rPr>
          <w:spacing w:val="-5"/>
        </w:rPr>
        <w:t xml:space="preserve"> </w:t>
      </w:r>
      <w:r w:rsidRPr="00857A75">
        <w:t>творческой.</w:t>
      </w:r>
      <w:r w:rsidRPr="00857A75">
        <w:rPr>
          <w:spacing w:val="-1"/>
        </w:rPr>
        <w:t xml:space="preserve"> </w:t>
      </w:r>
      <w:r w:rsidRPr="00857A75">
        <w:t>Инициативный</w:t>
      </w:r>
      <w:r w:rsidRPr="00857A75">
        <w:rPr>
          <w:spacing w:val="-6"/>
        </w:rPr>
        <w:t xml:space="preserve"> </w:t>
      </w:r>
      <w:r w:rsidRPr="00857A75">
        <w:t>ребенок</w:t>
      </w:r>
      <w:r w:rsidRPr="00857A75">
        <w:rPr>
          <w:spacing w:val="-7"/>
        </w:rPr>
        <w:t xml:space="preserve"> </w:t>
      </w:r>
      <w:r w:rsidRPr="00857A75">
        <w:t>стремится</w:t>
      </w:r>
      <w:r w:rsidRPr="00857A75">
        <w:rPr>
          <w:spacing w:val="-7"/>
        </w:rPr>
        <w:t xml:space="preserve"> </w:t>
      </w:r>
      <w:r w:rsidRPr="00857A75">
        <w:t>к</w:t>
      </w:r>
      <w:r w:rsidRPr="00857A75">
        <w:rPr>
          <w:spacing w:val="-11"/>
        </w:rPr>
        <w:t xml:space="preserve"> </w:t>
      </w:r>
      <w:r w:rsidRPr="00857A75">
        <w:t>организации</w:t>
      </w:r>
      <w:r w:rsidRPr="00857A75">
        <w:rPr>
          <w:spacing w:val="-5"/>
        </w:rPr>
        <w:t xml:space="preserve"> </w:t>
      </w:r>
      <w:r w:rsidRPr="00857A75">
        <w:t>игр,</w:t>
      </w:r>
      <w:r w:rsidRPr="00857A75">
        <w:rPr>
          <w:spacing w:val="-5"/>
        </w:rPr>
        <w:t xml:space="preserve"> </w:t>
      </w:r>
      <w:r w:rsidRPr="00857A75">
        <w:t>продуктивных</w:t>
      </w:r>
      <w:r w:rsidRPr="00857A75">
        <w:rPr>
          <w:spacing w:val="-9"/>
        </w:rPr>
        <w:t xml:space="preserve"> </w:t>
      </w:r>
      <w:r w:rsidRPr="00857A75">
        <w:t>видов</w:t>
      </w:r>
      <w:r w:rsidRPr="00857A75">
        <w:rPr>
          <w:spacing w:val="1"/>
        </w:rPr>
        <w:t xml:space="preserve"> </w:t>
      </w:r>
      <w:r w:rsidRPr="00857A75">
        <w:t>деятельности, содержательного общения, он умеет найти занятие, соответствующее собственному желанию;</w:t>
      </w:r>
      <w:r w:rsidRPr="00857A75">
        <w:rPr>
          <w:spacing w:val="-47"/>
        </w:rPr>
        <w:t xml:space="preserve"> </w:t>
      </w:r>
      <w:r w:rsidRPr="00857A75">
        <w:t>включиться в разговор, предложить интересное дело другим детям. В дошкольном возрасте инициативность</w:t>
      </w:r>
      <w:r w:rsidRPr="00857A75">
        <w:rPr>
          <w:spacing w:val="1"/>
        </w:rPr>
        <w:t xml:space="preserve"> </w:t>
      </w:r>
      <w:r w:rsidRPr="00857A75">
        <w:t>связана с проявлением любознательности, пытливости ума, изобретательностью. Инициативного ребенка</w:t>
      </w:r>
      <w:r w:rsidRPr="00857A75">
        <w:rPr>
          <w:spacing w:val="1"/>
        </w:rPr>
        <w:t xml:space="preserve"> </w:t>
      </w:r>
      <w:r w:rsidRPr="00857A75">
        <w:t>отличает</w:t>
      </w:r>
      <w:r w:rsidRPr="00857A75">
        <w:rPr>
          <w:spacing w:val="-3"/>
        </w:rPr>
        <w:t xml:space="preserve"> </w:t>
      </w:r>
      <w:r w:rsidRPr="00857A75">
        <w:t>содержательность</w:t>
      </w:r>
      <w:r w:rsidRPr="00857A75">
        <w:rPr>
          <w:spacing w:val="2"/>
        </w:rPr>
        <w:t xml:space="preserve"> </w:t>
      </w:r>
      <w:r w:rsidRPr="00857A75">
        <w:t>интересов.</w:t>
      </w:r>
    </w:p>
    <w:p w:rsidR="005A5190" w:rsidRPr="00857A75" w:rsidRDefault="003C2B94">
      <w:pPr>
        <w:pStyle w:val="a3"/>
        <w:spacing w:before="1"/>
        <w:ind w:right="691"/>
      </w:pPr>
      <w:r w:rsidRPr="00857A75">
        <w:rPr>
          <w:spacing w:val="-1"/>
        </w:rPr>
        <w:t>Пространство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группы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организовано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виде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хорошо</w:t>
      </w:r>
      <w:r w:rsidRPr="00857A75">
        <w:rPr>
          <w:spacing w:val="-10"/>
        </w:rPr>
        <w:t xml:space="preserve"> </w:t>
      </w:r>
      <w:r w:rsidRPr="00857A75">
        <w:t>разграниченных</w:t>
      </w:r>
      <w:r w:rsidRPr="00857A75">
        <w:rPr>
          <w:spacing w:val="-14"/>
        </w:rPr>
        <w:t xml:space="preserve"> </w:t>
      </w:r>
      <w:r w:rsidRPr="00857A75">
        <w:t>центров,</w:t>
      </w:r>
      <w:r w:rsidRPr="00857A75">
        <w:rPr>
          <w:spacing w:val="-12"/>
        </w:rPr>
        <w:t xml:space="preserve"> </w:t>
      </w:r>
      <w:r w:rsidRPr="00857A75">
        <w:t>оснащённых</w:t>
      </w:r>
      <w:r w:rsidRPr="00857A75">
        <w:rPr>
          <w:spacing w:val="-14"/>
        </w:rPr>
        <w:t xml:space="preserve"> </w:t>
      </w:r>
      <w:r w:rsidRPr="00857A75">
        <w:t>достаточным</w:t>
      </w:r>
      <w:r w:rsidRPr="00857A75">
        <w:rPr>
          <w:spacing w:val="-48"/>
        </w:rPr>
        <w:t xml:space="preserve"> </w:t>
      </w:r>
      <w:r w:rsidRPr="00857A75">
        <w:t>количеством развивающих материалов. Все предметы доступны детям. Подобная организация пространства</w:t>
      </w:r>
      <w:r w:rsidRPr="00857A75">
        <w:rPr>
          <w:spacing w:val="1"/>
        </w:rPr>
        <w:t xml:space="preserve"> </w:t>
      </w:r>
      <w:r w:rsidRPr="00857A75">
        <w:t>позволяет дошкольникам выбрать интересные для себя занятия, чередовать их в течение дня, а педагогу даёт</w:t>
      </w:r>
      <w:r w:rsidRPr="00857A75">
        <w:rPr>
          <w:spacing w:val="-47"/>
        </w:rPr>
        <w:t xml:space="preserve"> </w:t>
      </w:r>
      <w:r w:rsidRPr="00857A75">
        <w:t>возможность эффективно организовывать образовательный процесс с учетом индивидуальных особенностей</w:t>
      </w:r>
      <w:r w:rsidRPr="00857A75">
        <w:rPr>
          <w:spacing w:val="-47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ind w:right="697"/>
      </w:pPr>
      <w:r w:rsidRPr="00857A75">
        <w:t>Все дети, как известно, разные, и каждый дошкольник имеет право на собственный путь развития.</w:t>
      </w:r>
      <w:r w:rsidRPr="00857A75">
        <w:rPr>
          <w:spacing w:val="1"/>
        </w:rPr>
        <w:t xml:space="preserve"> </w:t>
      </w:r>
      <w:r w:rsidRPr="00857A75">
        <w:t>Поэтому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дошкольном</w:t>
      </w:r>
      <w:r w:rsidRPr="00857A75">
        <w:rPr>
          <w:spacing w:val="1"/>
        </w:rPr>
        <w:t xml:space="preserve"> </w:t>
      </w:r>
      <w:r w:rsidRPr="00857A75">
        <w:t>учреждении</w:t>
      </w:r>
      <w:r w:rsidRPr="00857A75">
        <w:rPr>
          <w:spacing w:val="1"/>
        </w:rPr>
        <w:t xml:space="preserve"> </w:t>
      </w:r>
      <w:r w:rsidRPr="00857A75">
        <w:t>созданы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воспитания,</w:t>
      </w:r>
      <w:r w:rsidRPr="00857A75">
        <w:rPr>
          <w:spacing w:val="1"/>
        </w:rPr>
        <w:t xml:space="preserve"> </w:t>
      </w:r>
      <w:r w:rsidRPr="00857A75">
        <w:t>обучения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детского</w:t>
      </w:r>
      <w:r w:rsidRPr="00857A75">
        <w:rPr>
          <w:spacing w:val="1"/>
        </w:rPr>
        <w:t xml:space="preserve"> </w:t>
      </w:r>
      <w:r w:rsidRPr="00857A75">
        <w:t>коллектива</w:t>
      </w:r>
      <w:r w:rsidRPr="00857A75">
        <w:rPr>
          <w:spacing w:val="-6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целом,</w:t>
      </w:r>
      <w:r w:rsidRPr="00857A75">
        <w:rPr>
          <w:spacing w:val="-5"/>
        </w:rPr>
        <w:t xml:space="preserve"> </w:t>
      </w:r>
      <w:r w:rsidRPr="00857A75">
        <w:t>а</w:t>
      </w:r>
      <w:r w:rsidRPr="00857A75">
        <w:rPr>
          <w:spacing w:val="-6"/>
        </w:rPr>
        <w:t xml:space="preserve"> </w:t>
      </w:r>
      <w:r w:rsidRPr="00857A75">
        <w:t>также</w:t>
      </w:r>
      <w:r w:rsidRPr="00857A75">
        <w:rPr>
          <w:spacing w:val="-5"/>
        </w:rPr>
        <w:t xml:space="preserve"> </w:t>
      </w:r>
      <w:r w:rsidRPr="00857A75">
        <w:t>каждому</w:t>
      </w:r>
      <w:r w:rsidRPr="00857A75">
        <w:rPr>
          <w:spacing w:val="-10"/>
        </w:rPr>
        <w:t xml:space="preserve"> </w:t>
      </w:r>
      <w:r w:rsidRPr="00857A75">
        <w:t>воспитаннику</w:t>
      </w:r>
      <w:r w:rsidRPr="00857A75">
        <w:rPr>
          <w:spacing w:val="-10"/>
        </w:rPr>
        <w:t xml:space="preserve"> </w:t>
      </w:r>
      <w:r w:rsidRPr="00857A75">
        <w:t>предоставлена</w:t>
      </w:r>
      <w:r w:rsidRPr="00857A75">
        <w:rPr>
          <w:spacing w:val="-6"/>
        </w:rPr>
        <w:t xml:space="preserve"> </w:t>
      </w:r>
      <w:r w:rsidRPr="00857A75">
        <w:t>возможность</w:t>
      </w:r>
      <w:r w:rsidRPr="00857A75">
        <w:rPr>
          <w:spacing w:val="-5"/>
        </w:rPr>
        <w:t xml:space="preserve"> </w:t>
      </w:r>
      <w:r w:rsidRPr="00857A75">
        <w:t>проявить</w:t>
      </w:r>
      <w:r w:rsidRPr="00857A75">
        <w:rPr>
          <w:spacing w:val="-4"/>
        </w:rPr>
        <w:t xml:space="preserve"> </w:t>
      </w:r>
      <w:r w:rsidRPr="00857A75">
        <w:t>индивидуальность</w:t>
      </w:r>
      <w:r w:rsidRPr="00857A75">
        <w:rPr>
          <w:spacing w:val="-47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творчество.</w:t>
      </w:r>
    </w:p>
    <w:p w:rsidR="005A5190" w:rsidRPr="00857A75" w:rsidRDefault="003C2B94">
      <w:pPr>
        <w:pStyle w:val="a3"/>
        <w:ind w:right="683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построении</w:t>
      </w:r>
      <w:r w:rsidRPr="00857A75">
        <w:rPr>
          <w:spacing w:val="1"/>
        </w:rPr>
        <w:t xml:space="preserve"> </w:t>
      </w:r>
      <w:r w:rsidRPr="00857A75">
        <w:t>предметно-пространственной</w:t>
      </w:r>
      <w:r w:rsidRPr="00857A75">
        <w:rPr>
          <w:spacing w:val="1"/>
        </w:rPr>
        <w:t xml:space="preserve"> </w:t>
      </w:r>
      <w:r w:rsidRPr="00857A75">
        <w:t>среды</w:t>
      </w:r>
      <w:r w:rsidRPr="00857A75">
        <w:rPr>
          <w:spacing w:val="1"/>
        </w:rPr>
        <w:t xml:space="preserve"> </w:t>
      </w:r>
      <w:r w:rsidRPr="00857A75">
        <w:t>мы</w:t>
      </w:r>
      <w:r w:rsidRPr="00857A75">
        <w:rPr>
          <w:spacing w:val="1"/>
        </w:rPr>
        <w:t xml:space="preserve"> </w:t>
      </w:r>
      <w:r w:rsidRPr="00857A75">
        <w:t>опирались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модель</w:t>
      </w:r>
      <w:r w:rsidRPr="00857A75">
        <w:rPr>
          <w:spacing w:val="1"/>
        </w:rPr>
        <w:t xml:space="preserve"> </w:t>
      </w:r>
      <w:r w:rsidRPr="00857A75">
        <w:t>личностно-</w:t>
      </w:r>
      <w:r w:rsidRPr="00857A75">
        <w:rPr>
          <w:spacing w:val="1"/>
        </w:rPr>
        <w:t xml:space="preserve"> </w:t>
      </w:r>
      <w:r w:rsidRPr="00857A75">
        <w:t>ориентированного</w:t>
      </w:r>
      <w:r w:rsidRPr="00857A75">
        <w:rPr>
          <w:spacing w:val="1"/>
        </w:rPr>
        <w:t xml:space="preserve"> </w:t>
      </w:r>
      <w:r w:rsidRPr="00857A75">
        <w:t>взаимодействия</w:t>
      </w:r>
      <w:r w:rsidRPr="00857A75">
        <w:rPr>
          <w:spacing w:val="1"/>
        </w:rPr>
        <w:t xml:space="preserve"> </w:t>
      </w:r>
      <w:r w:rsidRPr="00857A75">
        <w:t>взрослого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ребенка.</w:t>
      </w:r>
      <w:r w:rsidRPr="00857A75">
        <w:rPr>
          <w:spacing w:val="1"/>
        </w:rPr>
        <w:t xml:space="preserve"> </w:t>
      </w:r>
      <w:r w:rsidRPr="00857A75">
        <w:t>Так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окружение</w:t>
      </w:r>
      <w:r w:rsidRPr="00857A75">
        <w:rPr>
          <w:spacing w:val="1"/>
        </w:rPr>
        <w:t xml:space="preserve"> </w:t>
      </w:r>
      <w:r w:rsidRPr="00857A75">
        <w:t>позволяет</w:t>
      </w:r>
      <w:r w:rsidRPr="00857A75">
        <w:rPr>
          <w:spacing w:val="1"/>
        </w:rPr>
        <w:t xml:space="preserve"> </w:t>
      </w:r>
      <w:r w:rsidRPr="00857A75">
        <w:t>обогатить</w:t>
      </w:r>
      <w:r w:rsidRPr="00857A75">
        <w:rPr>
          <w:spacing w:val="1"/>
        </w:rPr>
        <w:t xml:space="preserve"> </w:t>
      </w:r>
      <w:r w:rsidRPr="00857A75">
        <w:t>опыт</w:t>
      </w:r>
      <w:r w:rsidRPr="00857A75">
        <w:rPr>
          <w:spacing w:val="1"/>
        </w:rPr>
        <w:t xml:space="preserve"> </w:t>
      </w:r>
      <w:r w:rsidRPr="00857A75">
        <w:t>эмоционально-практического взаимодействия детей, включить их в активную познавательную деятельность.</w:t>
      </w:r>
      <w:r w:rsidRPr="00857A75">
        <w:rPr>
          <w:spacing w:val="-47"/>
        </w:rPr>
        <w:t xml:space="preserve"> </w:t>
      </w:r>
      <w:r w:rsidRPr="00857A75">
        <w:t>Окружающая</w:t>
      </w:r>
      <w:r w:rsidRPr="00857A75">
        <w:rPr>
          <w:spacing w:val="1"/>
        </w:rPr>
        <w:t xml:space="preserve"> </w:t>
      </w:r>
      <w:r w:rsidRPr="00857A75">
        <w:t>среда</w:t>
      </w:r>
      <w:r w:rsidRPr="00857A75">
        <w:rPr>
          <w:spacing w:val="1"/>
        </w:rPr>
        <w:t xml:space="preserve"> </w:t>
      </w:r>
      <w:r w:rsidRPr="00857A75">
        <w:t>при</w:t>
      </w:r>
      <w:r w:rsidRPr="00857A75">
        <w:rPr>
          <w:spacing w:val="1"/>
        </w:rPr>
        <w:t xml:space="preserve"> </w:t>
      </w:r>
      <w:r w:rsidRPr="00857A75">
        <w:t>этом</w:t>
      </w:r>
      <w:r w:rsidRPr="00857A75">
        <w:rPr>
          <w:spacing w:val="1"/>
        </w:rPr>
        <w:t xml:space="preserve"> </w:t>
      </w:r>
      <w:r w:rsidRPr="00857A75">
        <w:t>выступает</w:t>
      </w:r>
      <w:r w:rsidRPr="00857A75">
        <w:rPr>
          <w:spacing w:val="1"/>
        </w:rPr>
        <w:t xml:space="preserve"> </w:t>
      </w:r>
      <w:r w:rsidRPr="00857A75">
        <w:t>движущей</w:t>
      </w:r>
      <w:r w:rsidRPr="00857A75">
        <w:rPr>
          <w:spacing w:val="1"/>
        </w:rPr>
        <w:t xml:space="preserve"> </w:t>
      </w:r>
      <w:r w:rsidRPr="00857A75">
        <w:t>силой в</w:t>
      </w:r>
      <w:r w:rsidRPr="00857A75">
        <w:rPr>
          <w:spacing w:val="1"/>
        </w:rPr>
        <w:t xml:space="preserve"> </w:t>
      </w:r>
      <w:r w:rsidRPr="00857A75">
        <w:t>целостном</w:t>
      </w:r>
      <w:r w:rsidRPr="00857A75">
        <w:rPr>
          <w:spacing w:val="1"/>
        </w:rPr>
        <w:t xml:space="preserve"> </w:t>
      </w:r>
      <w:r w:rsidRPr="00857A75">
        <w:t>процессе</w:t>
      </w:r>
      <w:r w:rsidRPr="00857A75">
        <w:rPr>
          <w:spacing w:val="1"/>
        </w:rPr>
        <w:t xml:space="preserve"> </w:t>
      </w:r>
      <w:r w:rsidRPr="00857A75">
        <w:t>становления</w:t>
      </w:r>
      <w:r w:rsidRPr="00857A75">
        <w:rPr>
          <w:spacing w:val="1"/>
        </w:rPr>
        <w:t xml:space="preserve"> </w:t>
      </w:r>
      <w:r w:rsidRPr="00857A75">
        <w:t>личности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стимулирует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всех</w:t>
      </w:r>
      <w:r w:rsidRPr="00857A75">
        <w:rPr>
          <w:spacing w:val="1"/>
        </w:rPr>
        <w:t xml:space="preserve"> </w:t>
      </w:r>
      <w:r w:rsidRPr="00857A75">
        <w:t>потенциальных</w:t>
      </w:r>
      <w:r w:rsidRPr="00857A75">
        <w:rPr>
          <w:spacing w:val="1"/>
        </w:rPr>
        <w:t xml:space="preserve"> </w:t>
      </w:r>
      <w:r w:rsidRPr="00857A75">
        <w:t>индивидуальных</w:t>
      </w:r>
      <w:r w:rsidRPr="00857A75">
        <w:rPr>
          <w:spacing w:val="1"/>
        </w:rPr>
        <w:t xml:space="preserve"> </w:t>
      </w:r>
      <w:r w:rsidRPr="00857A75">
        <w:t>возможностей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самостоятельности,</w:t>
      </w:r>
      <w:r w:rsidRPr="00857A75">
        <w:rPr>
          <w:spacing w:val="-2"/>
        </w:rPr>
        <w:t xml:space="preserve"> </w:t>
      </w:r>
      <w:r w:rsidRPr="00857A75">
        <w:t>способности</w:t>
      </w:r>
      <w:r w:rsidRPr="00857A75">
        <w:rPr>
          <w:spacing w:val="-5"/>
        </w:rPr>
        <w:t xml:space="preserve"> </w:t>
      </w:r>
      <w:r w:rsidRPr="00857A75">
        <w:t>овладевать</w:t>
      </w:r>
      <w:r w:rsidRPr="00857A75">
        <w:rPr>
          <w:spacing w:val="-2"/>
        </w:rPr>
        <w:t xml:space="preserve"> </w:t>
      </w:r>
      <w:r w:rsidRPr="00857A75">
        <w:t>разными</w:t>
      </w:r>
      <w:r w:rsidRPr="00857A75">
        <w:rPr>
          <w:spacing w:val="-2"/>
        </w:rPr>
        <w:t xml:space="preserve"> </w:t>
      </w:r>
      <w:r w:rsidRPr="00857A75">
        <w:t>видами</w:t>
      </w:r>
      <w:r w:rsidRPr="00857A75">
        <w:rPr>
          <w:spacing w:val="2"/>
        </w:rPr>
        <w:t xml:space="preserve"> </w:t>
      </w:r>
      <w:r w:rsidRPr="00857A75">
        <w:t>деятельности.</w:t>
      </w:r>
    </w:p>
    <w:p w:rsidR="005A5190" w:rsidRPr="00857A75" w:rsidRDefault="003C2B94">
      <w:pPr>
        <w:pStyle w:val="a3"/>
        <w:ind w:right="692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этой</w:t>
      </w:r>
      <w:r w:rsidRPr="00857A75">
        <w:rPr>
          <w:spacing w:val="1"/>
        </w:rPr>
        <w:t xml:space="preserve"> </w:t>
      </w:r>
      <w:r w:rsidRPr="00857A75">
        <w:t>среде</w:t>
      </w:r>
      <w:r w:rsidRPr="00857A75">
        <w:rPr>
          <w:spacing w:val="1"/>
        </w:rPr>
        <w:t xml:space="preserve"> </w:t>
      </w:r>
      <w:r w:rsidRPr="00857A75">
        <w:t>дошкольник</w:t>
      </w:r>
      <w:r w:rsidRPr="00857A75">
        <w:rPr>
          <w:spacing w:val="1"/>
        </w:rPr>
        <w:t xml:space="preserve"> </w:t>
      </w:r>
      <w:r w:rsidRPr="00857A75">
        <w:t>развивает</w:t>
      </w:r>
      <w:r w:rsidRPr="00857A75">
        <w:rPr>
          <w:spacing w:val="1"/>
        </w:rPr>
        <w:t xml:space="preserve"> </w:t>
      </w:r>
      <w:r w:rsidRPr="00857A75">
        <w:t>свои</w:t>
      </w:r>
      <w:r w:rsidRPr="00857A75">
        <w:rPr>
          <w:spacing w:val="1"/>
        </w:rPr>
        <w:t xml:space="preserve"> </w:t>
      </w:r>
      <w:r w:rsidRPr="00857A75">
        <w:t>физические</w:t>
      </w:r>
      <w:r w:rsidRPr="00857A75">
        <w:rPr>
          <w:spacing w:val="1"/>
        </w:rPr>
        <w:t xml:space="preserve"> </w:t>
      </w:r>
      <w:r w:rsidRPr="00857A75">
        <w:t>функции,</w:t>
      </w:r>
      <w:r w:rsidRPr="00857A75">
        <w:rPr>
          <w:spacing w:val="1"/>
        </w:rPr>
        <w:t xml:space="preserve"> </w:t>
      </w:r>
      <w:r w:rsidRPr="00857A75">
        <w:t>формирует</w:t>
      </w:r>
      <w:r w:rsidRPr="00857A75">
        <w:rPr>
          <w:spacing w:val="1"/>
        </w:rPr>
        <w:t xml:space="preserve"> </w:t>
      </w:r>
      <w:r w:rsidRPr="00857A75">
        <w:t>сенсорные</w:t>
      </w:r>
      <w:r w:rsidRPr="00857A75">
        <w:rPr>
          <w:spacing w:val="1"/>
        </w:rPr>
        <w:t xml:space="preserve"> </w:t>
      </w:r>
      <w:r w:rsidRPr="00857A75">
        <w:t>навыки,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накапливает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жизненный</w:t>
      </w:r>
      <w:r w:rsidRPr="00857A75">
        <w:rPr>
          <w:spacing w:val="-17"/>
        </w:rPr>
        <w:t xml:space="preserve"> </w:t>
      </w:r>
      <w:r w:rsidRPr="00857A75">
        <w:rPr>
          <w:spacing w:val="-1"/>
        </w:rPr>
        <w:t>опыт,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учит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упорядочивать</w:t>
      </w:r>
      <w:r w:rsidRPr="00857A75">
        <w:rPr>
          <w:spacing w:val="-8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сопоставлять</w:t>
      </w:r>
      <w:r w:rsidRPr="00857A75">
        <w:rPr>
          <w:spacing w:val="-10"/>
        </w:rPr>
        <w:t xml:space="preserve"> </w:t>
      </w:r>
      <w:r w:rsidRPr="00857A75">
        <w:t>разные</w:t>
      </w:r>
      <w:r w:rsidRPr="00857A75">
        <w:rPr>
          <w:spacing w:val="-10"/>
        </w:rPr>
        <w:t xml:space="preserve"> </w:t>
      </w:r>
      <w:r w:rsidRPr="00857A75">
        <w:t>предметы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явления,</w:t>
      </w:r>
      <w:r w:rsidRPr="00857A75">
        <w:rPr>
          <w:spacing w:val="-12"/>
        </w:rPr>
        <w:t xml:space="preserve"> </w:t>
      </w:r>
      <w:r w:rsidRPr="00857A75">
        <w:t>получает</w:t>
      </w:r>
      <w:r w:rsidRPr="00857A75">
        <w:rPr>
          <w:spacing w:val="-9"/>
        </w:rPr>
        <w:t xml:space="preserve"> </w:t>
      </w:r>
      <w:r w:rsidRPr="00857A75">
        <w:t>опыт</w:t>
      </w:r>
      <w:r w:rsidRPr="00857A75">
        <w:rPr>
          <w:spacing w:val="-48"/>
        </w:rPr>
        <w:t xml:space="preserve"> </w:t>
      </w:r>
      <w:r w:rsidRPr="00857A75">
        <w:t>эмоционально-практического</w:t>
      </w:r>
      <w:r w:rsidRPr="00857A75">
        <w:rPr>
          <w:spacing w:val="1"/>
        </w:rPr>
        <w:t xml:space="preserve"> </w:t>
      </w:r>
      <w:r w:rsidRPr="00857A75">
        <w:t>взаимодействия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взрослыми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сверстниками,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собственном</w:t>
      </w:r>
      <w:r w:rsidRPr="00857A75">
        <w:rPr>
          <w:spacing w:val="1"/>
        </w:rPr>
        <w:t xml:space="preserve"> </w:t>
      </w:r>
      <w:r w:rsidRPr="00857A75">
        <w:t>опыте</w:t>
      </w:r>
      <w:r w:rsidRPr="00857A75">
        <w:rPr>
          <w:spacing w:val="1"/>
        </w:rPr>
        <w:t xml:space="preserve"> </w:t>
      </w:r>
      <w:r w:rsidRPr="00857A75">
        <w:t>приобретает</w:t>
      </w:r>
      <w:r w:rsidRPr="00857A75">
        <w:rPr>
          <w:spacing w:val="-3"/>
        </w:rPr>
        <w:t xml:space="preserve"> </w:t>
      </w:r>
      <w:r w:rsidRPr="00857A75">
        <w:t>знания.</w:t>
      </w:r>
    </w:p>
    <w:p w:rsidR="005A5190" w:rsidRPr="00857A75" w:rsidRDefault="003C2B94">
      <w:pPr>
        <w:pStyle w:val="a3"/>
        <w:ind w:right="683"/>
      </w:pPr>
      <w:r w:rsidRPr="00857A75">
        <w:t>Не</w:t>
      </w:r>
      <w:r w:rsidRPr="00857A75">
        <w:rPr>
          <w:spacing w:val="-7"/>
        </w:rPr>
        <w:t xml:space="preserve"> </w:t>
      </w:r>
      <w:r w:rsidRPr="00857A75">
        <w:t>менее</w:t>
      </w:r>
      <w:r w:rsidRPr="00857A75">
        <w:rPr>
          <w:spacing w:val="-10"/>
        </w:rPr>
        <w:t xml:space="preserve"> </w:t>
      </w:r>
      <w:r w:rsidRPr="00857A75">
        <w:t>важным</w:t>
      </w:r>
      <w:r w:rsidRPr="00857A75">
        <w:rPr>
          <w:spacing w:val="-8"/>
        </w:rPr>
        <w:t xml:space="preserve"> </w:t>
      </w:r>
      <w:r w:rsidRPr="00857A75">
        <w:t>условием</w:t>
      </w:r>
      <w:r w:rsidRPr="00857A75">
        <w:rPr>
          <w:spacing w:val="-7"/>
        </w:rPr>
        <w:t xml:space="preserve"> </w:t>
      </w:r>
      <w:r w:rsidRPr="00857A75">
        <w:t>является</w:t>
      </w:r>
      <w:r w:rsidRPr="00857A75">
        <w:rPr>
          <w:spacing w:val="-9"/>
        </w:rPr>
        <w:t xml:space="preserve"> </w:t>
      </w:r>
      <w:r w:rsidRPr="00857A75">
        <w:t>многофункциональность</w:t>
      </w:r>
      <w:r w:rsidRPr="00857A75">
        <w:rPr>
          <w:spacing w:val="-8"/>
        </w:rPr>
        <w:t xml:space="preserve"> </w:t>
      </w:r>
      <w:r w:rsidRPr="00857A75">
        <w:t>предметно-развивающей</w:t>
      </w:r>
      <w:r w:rsidRPr="00857A75">
        <w:rPr>
          <w:spacing w:val="-8"/>
        </w:rPr>
        <w:t xml:space="preserve"> </w:t>
      </w:r>
      <w:r w:rsidRPr="00857A75">
        <w:t>среды.</w:t>
      </w:r>
      <w:r w:rsidRPr="00857A75">
        <w:rPr>
          <w:spacing w:val="-7"/>
        </w:rPr>
        <w:t xml:space="preserve"> </w:t>
      </w:r>
      <w:r w:rsidRPr="00857A75">
        <w:t>Во</w:t>
      </w:r>
      <w:r w:rsidRPr="00857A75">
        <w:rPr>
          <w:spacing w:val="-9"/>
        </w:rPr>
        <w:t xml:space="preserve"> </w:t>
      </w:r>
      <w:r w:rsidRPr="00857A75">
        <w:t>всех</w:t>
      </w:r>
      <w:r w:rsidRPr="00857A75">
        <w:rPr>
          <w:spacing w:val="-47"/>
        </w:rPr>
        <w:t xml:space="preserve"> </w:t>
      </w:r>
      <w:r w:rsidRPr="00857A75">
        <w:t>возрастных группах создано уютное место для игры и отдыха детей. При этом содержание предметно-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развивающей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среды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периодически</w:t>
      </w:r>
      <w:r w:rsidRPr="00857A75">
        <w:rPr>
          <w:spacing w:val="-13"/>
        </w:rPr>
        <w:t xml:space="preserve"> </w:t>
      </w:r>
      <w:r w:rsidRPr="00857A75">
        <w:t>обогащаться</w:t>
      </w:r>
      <w:r w:rsidRPr="00857A75">
        <w:rPr>
          <w:spacing w:val="-14"/>
        </w:rPr>
        <w:t xml:space="preserve"> </w:t>
      </w:r>
      <w:r w:rsidRPr="00857A75">
        <w:t>с</w:t>
      </w:r>
      <w:r w:rsidRPr="00857A75">
        <w:rPr>
          <w:spacing w:val="-10"/>
        </w:rPr>
        <w:t xml:space="preserve"> </w:t>
      </w:r>
      <w:r w:rsidRPr="00857A75">
        <w:t>ориентацией</w:t>
      </w:r>
      <w:r w:rsidRPr="00857A75">
        <w:rPr>
          <w:spacing w:val="-14"/>
        </w:rPr>
        <w:t xml:space="preserve"> </w:t>
      </w:r>
      <w:r w:rsidRPr="00857A75">
        <w:t>на</w:t>
      </w:r>
      <w:r w:rsidRPr="00857A75">
        <w:rPr>
          <w:spacing w:val="-11"/>
        </w:rPr>
        <w:t xml:space="preserve"> </w:t>
      </w:r>
      <w:r w:rsidRPr="00857A75">
        <w:t>поддержание</w:t>
      </w:r>
      <w:r w:rsidRPr="00857A75">
        <w:rPr>
          <w:spacing w:val="-14"/>
        </w:rPr>
        <w:t xml:space="preserve"> </w:t>
      </w:r>
      <w:r w:rsidRPr="00857A75">
        <w:t>интереса</w:t>
      </w:r>
      <w:r w:rsidRPr="00857A75">
        <w:rPr>
          <w:spacing w:val="-11"/>
        </w:rPr>
        <w:t xml:space="preserve"> </w:t>
      </w:r>
      <w:r w:rsidRPr="00857A75">
        <w:t>ребенка</w:t>
      </w:r>
      <w:r w:rsidRPr="00857A75">
        <w:rPr>
          <w:spacing w:val="-10"/>
        </w:rPr>
        <w:t xml:space="preserve"> </w:t>
      </w:r>
      <w:r w:rsidRPr="00857A75">
        <w:t>к</w:t>
      </w:r>
      <w:r w:rsidRPr="00857A75">
        <w:rPr>
          <w:spacing w:val="-12"/>
        </w:rPr>
        <w:t xml:space="preserve"> </w:t>
      </w:r>
      <w:r w:rsidRPr="00857A75">
        <w:t>предметно-</w:t>
      </w:r>
      <w:r w:rsidRPr="00857A75">
        <w:rPr>
          <w:spacing w:val="-48"/>
        </w:rPr>
        <w:t xml:space="preserve"> </w:t>
      </w:r>
      <w:r w:rsidRPr="00857A75">
        <w:t>развивающей</w:t>
      </w:r>
      <w:r w:rsidRPr="00857A75">
        <w:rPr>
          <w:spacing w:val="1"/>
        </w:rPr>
        <w:t xml:space="preserve"> </w:t>
      </w:r>
      <w:r w:rsidRPr="00857A75">
        <w:t>среде.</w:t>
      </w:r>
      <w:r w:rsidRPr="00857A75">
        <w:rPr>
          <w:spacing w:val="1"/>
        </w:rPr>
        <w:t xml:space="preserve"> </w:t>
      </w:r>
      <w:r w:rsidRPr="00857A75">
        <w:t>Так</w:t>
      </w:r>
      <w:r w:rsidRPr="00857A75">
        <w:rPr>
          <w:spacing w:val="1"/>
        </w:rPr>
        <w:t xml:space="preserve"> </w:t>
      </w:r>
      <w:r w:rsidRPr="00857A75">
        <w:t>же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группах</w:t>
      </w:r>
      <w:r w:rsidRPr="00857A75">
        <w:rPr>
          <w:spacing w:val="1"/>
        </w:rPr>
        <w:t xml:space="preserve"> </w:t>
      </w:r>
      <w:r w:rsidRPr="00857A75">
        <w:t>созданы</w:t>
      </w:r>
      <w:r w:rsidRPr="00857A75">
        <w:rPr>
          <w:spacing w:val="1"/>
        </w:rPr>
        <w:t xml:space="preserve"> </w:t>
      </w:r>
      <w:r w:rsidRPr="00857A75">
        <w:t>специальные</w:t>
      </w:r>
      <w:r w:rsidRPr="00857A75">
        <w:rPr>
          <w:spacing w:val="1"/>
        </w:rPr>
        <w:t xml:space="preserve"> </w:t>
      </w:r>
      <w:r w:rsidRPr="00857A75">
        <w:t>центры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самостоятельного</w:t>
      </w:r>
      <w:r w:rsidRPr="00857A75">
        <w:rPr>
          <w:spacing w:val="1"/>
        </w:rPr>
        <w:t xml:space="preserve"> </w:t>
      </w:r>
      <w:r w:rsidRPr="00857A75">
        <w:t>активного</w:t>
      </w:r>
      <w:r w:rsidRPr="00857A75">
        <w:rPr>
          <w:spacing w:val="1"/>
        </w:rPr>
        <w:t xml:space="preserve"> </w:t>
      </w:r>
      <w:r w:rsidRPr="00857A75">
        <w:t>целенаправленного</w:t>
      </w:r>
      <w:r w:rsidRPr="00857A75">
        <w:rPr>
          <w:spacing w:val="-6"/>
        </w:rPr>
        <w:t xml:space="preserve"> </w:t>
      </w:r>
      <w:r w:rsidRPr="00857A75">
        <w:t>действия</w:t>
      </w:r>
      <w:r w:rsidRPr="00857A75">
        <w:rPr>
          <w:spacing w:val="-6"/>
        </w:rPr>
        <w:t xml:space="preserve"> </w:t>
      </w:r>
      <w:r w:rsidRPr="00857A75">
        <w:t>ребенка</w:t>
      </w:r>
      <w:r w:rsidRPr="00857A75">
        <w:rPr>
          <w:spacing w:val="-6"/>
        </w:rPr>
        <w:t xml:space="preserve"> </w:t>
      </w:r>
      <w:r w:rsidRPr="00857A75">
        <w:t>во</w:t>
      </w:r>
      <w:r w:rsidRPr="00857A75">
        <w:rPr>
          <w:spacing w:val="-3"/>
        </w:rPr>
        <w:t xml:space="preserve"> </w:t>
      </w:r>
      <w:r w:rsidRPr="00857A75">
        <w:t>всех</w:t>
      </w:r>
      <w:r w:rsidRPr="00857A75">
        <w:rPr>
          <w:spacing w:val="-9"/>
        </w:rPr>
        <w:t xml:space="preserve"> </w:t>
      </w:r>
      <w:r w:rsidRPr="00857A75">
        <w:t>видах</w:t>
      </w:r>
      <w:r w:rsidRPr="00857A75">
        <w:rPr>
          <w:spacing w:val="-9"/>
        </w:rPr>
        <w:t xml:space="preserve"> </w:t>
      </w:r>
      <w:r w:rsidRPr="00857A75">
        <w:t>деятельности,</w:t>
      </w:r>
      <w:r w:rsidRPr="00857A75">
        <w:rPr>
          <w:spacing w:val="-8"/>
        </w:rPr>
        <w:t xml:space="preserve"> </w:t>
      </w:r>
      <w:r w:rsidRPr="00857A75">
        <w:t>содержащие</w:t>
      </w:r>
      <w:r w:rsidRPr="00857A75">
        <w:rPr>
          <w:spacing w:val="-6"/>
        </w:rPr>
        <w:t xml:space="preserve"> </w:t>
      </w:r>
      <w:r w:rsidRPr="00857A75">
        <w:t>разнообразные</w:t>
      </w:r>
      <w:r w:rsidRPr="00857A75">
        <w:rPr>
          <w:spacing w:val="-7"/>
        </w:rPr>
        <w:t xml:space="preserve"> </w:t>
      </w:r>
      <w:r w:rsidRPr="00857A75">
        <w:t>материалы</w:t>
      </w:r>
      <w:r w:rsidRPr="00857A75">
        <w:rPr>
          <w:spacing w:val="-4"/>
        </w:rPr>
        <w:t xml:space="preserve"> </w:t>
      </w:r>
      <w:r w:rsidRPr="00857A75">
        <w:t>для</w:t>
      </w:r>
      <w:r w:rsidRPr="00857A75">
        <w:rPr>
          <w:spacing w:val="-48"/>
        </w:rPr>
        <w:t xml:space="preserve"> </w:t>
      </w:r>
      <w:r w:rsidRPr="00857A75">
        <w:t>развивающих игр и занятий детей групповых помещений должно отвечать возрастным особенностям и</w:t>
      </w:r>
      <w:r w:rsidRPr="00857A75">
        <w:rPr>
          <w:spacing w:val="1"/>
        </w:rPr>
        <w:t xml:space="preserve"> </w:t>
      </w:r>
      <w:r w:rsidRPr="00857A75">
        <w:t>потребностям</w:t>
      </w:r>
      <w:r w:rsidRPr="00857A75">
        <w:rPr>
          <w:spacing w:val="-2"/>
        </w:rPr>
        <w:t xml:space="preserve"> </w:t>
      </w:r>
      <w:r w:rsidRPr="00857A75">
        <w:t>детей,</w:t>
      </w:r>
      <w:r w:rsidRPr="00857A75">
        <w:rPr>
          <w:spacing w:val="-1"/>
        </w:rPr>
        <w:t xml:space="preserve"> </w:t>
      </w:r>
      <w:r w:rsidRPr="00857A75">
        <w:t>иметь</w:t>
      </w:r>
      <w:r w:rsidRPr="00857A75">
        <w:rPr>
          <w:spacing w:val="-5"/>
        </w:rPr>
        <w:t xml:space="preserve"> </w:t>
      </w:r>
      <w:r w:rsidRPr="00857A75">
        <w:t>отличительные</w:t>
      </w:r>
      <w:r w:rsidRPr="00857A75">
        <w:rPr>
          <w:spacing w:val="-3"/>
        </w:rPr>
        <w:t xml:space="preserve"> </w:t>
      </w:r>
      <w:r w:rsidRPr="00857A75">
        <w:t>признаки.</w:t>
      </w:r>
    </w:p>
    <w:p w:rsidR="005A5190" w:rsidRPr="00857A75" w:rsidRDefault="003C2B94">
      <w:pPr>
        <w:pStyle w:val="a3"/>
        <w:spacing w:before="2"/>
        <w:ind w:right="690"/>
      </w:pPr>
      <w:r w:rsidRPr="00857A75">
        <w:t>С</w:t>
      </w:r>
      <w:r w:rsidRPr="00857A75">
        <w:rPr>
          <w:spacing w:val="1"/>
        </w:rPr>
        <w:t xml:space="preserve"> </w:t>
      </w:r>
      <w:r w:rsidRPr="00857A75">
        <w:t>целью</w:t>
      </w:r>
      <w:r w:rsidRPr="00857A75">
        <w:rPr>
          <w:spacing w:val="1"/>
        </w:rPr>
        <w:t xml:space="preserve"> </w:t>
      </w:r>
      <w:r w:rsidRPr="00857A75">
        <w:t>обеспечения</w:t>
      </w:r>
      <w:r w:rsidRPr="00857A75">
        <w:rPr>
          <w:spacing w:val="1"/>
        </w:rPr>
        <w:t xml:space="preserve"> </w:t>
      </w:r>
      <w:r w:rsidRPr="00857A75">
        <w:t>условий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физического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психического</w:t>
      </w:r>
      <w:r w:rsidRPr="00857A75">
        <w:rPr>
          <w:spacing w:val="1"/>
        </w:rPr>
        <w:t xml:space="preserve"> </w:t>
      </w:r>
      <w:r w:rsidRPr="00857A75">
        <w:t>развития,</w:t>
      </w:r>
      <w:r w:rsidRPr="00857A75">
        <w:rPr>
          <w:spacing w:val="1"/>
        </w:rPr>
        <w:t xml:space="preserve"> </w:t>
      </w:r>
      <w:r w:rsidRPr="00857A75">
        <w:t>охраны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укрепления</w:t>
      </w:r>
      <w:r w:rsidRPr="00857A75">
        <w:rPr>
          <w:spacing w:val="1"/>
        </w:rPr>
        <w:t xml:space="preserve"> </w:t>
      </w:r>
      <w:r w:rsidRPr="00857A75">
        <w:t>здоровья,</w:t>
      </w:r>
      <w:r w:rsidRPr="00857A75">
        <w:rPr>
          <w:spacing w:val="1"/>
        </w:rPr>
        <w:t xml:space="preserve"> </w:t>
      </w:r>
      <w:r w:rsidRPr="00857A75">
        <w:t>коррекции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компенсации недостатков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соблюдается</w:t>
      </w:r>
      <w:r w:rsidRPr="00857A75">
        <w:rPr>
          <w:spacing w:val="1"/>
        </w:rPr>
        <w:t xml:space="preserve"> </w:t>
      </w:r>
      <w:r w:rsidRPr="00857A75">
        <w:t>норматив</w:t>
      </w:r>
      <w:r w:rsidRPr="00857A75">
        <w:rPr>
          <w:spacing w:val="1"/>
        </w:rPr>
        <w:t xml:space="preserve"> </w:t>
      </w:r>
      <w:r w:rsidRPr="00857A75">
        <w:t>наполняемости</w:t>
      </w:r>
      <w:r w:rsidRPr="00857A75">
        <w:rPr>
          <w:spacing w:val="1"/>
        </w:rPr>
        <w:t xml:space="preserve"> </w:t>
      </w:r>
      <w:r w:rsidRPr="00857A75">
        <w:t>группы. В помещении достаточно пространства для свободного передвижения детей. Выделены зоны для</w:t>
      </w:r>
      <w:r w:rsidRPr="00857A75">
        <w:rPr>
          <w:spacing w:val="1"/>
        </w:rPr>
        <w:t xml:space="preserve"> </w:t>
      </w:r>
      <w:r w:rsidRPr="00857A75">
        <w:t>разных видов двигательной активности детей – бега, прыжков, лазания, метания и др. В физкультурном зале</w:t>
      </w:r>
      <w:r w:rsidRPr="00857A75">
        <w:rPr>
          <w:spacing w:val="-47"/>
        </w:rPr>
        <w:t xml:space="preserve"> </w:t>
      </w:r>
      <w:r w:rsidRPr="00857A75">
        <w:t>и группе (частично) имеется оборудование</w:t>
      </w:r>
      <w:r w:rsidRPr="00857A75">
        <w:rPr>
          <w:spacing w:val="1"/>
        </w:rPr>
        <w:t xml:space="preserve"> </w:t>
      </w:r>
      <w:r w:rsidRPr="00857A75">
        <w:t>- инвентарь и материалы для развития крупной моторики и</w:t>
      </w:r>
      <w:r w:rsidRPr="00857A75">
        <w:rPr>
          <w:spacing w:val="1"/>
        </w:rPr>
        <w:t xml:space="preserve"> </w:t>
      </w:r>
      <w:r w:rsidRPr="00857A75">
        <w:t>содействия</w:t>
      </w:r>
      <w:r w:rsidRPr="00857A75">
        <w:rPr>
          <w:spacing w:val="-2"/>
        </w:rPr>
        <w:t xml:space="preserve"> </w:t>
      </w:r>
      <w:r w:rsidRPr="00857A75">
        <w:t>двигательной</w:t>
      </w:r>
      <w:r w:rsidRPr="00857A75">
        <w:rPr>
          <w:spacing w:val="1"/>
        </w:rPr>
        <w:t xml:space="preserve"> </w:t>
      </w:r>
      <w:r w:rsidRPr="00857A75">
        <w:t>активности,</w:t>
      </w:r>
      <w:r w:rsidRPr="00857A75">
        <w:rPr>
          <w:spacing w:val="-2"/>
        </w:rPr>
        <w:t xml:space="preserve"> </w:t>
      </w:r>
      <w:r w:rsidRPr="00857A75">
        <w:t>материалы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пособия для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-3"/>
        </w:rPr>
        <w:t xml:space="preserve"> </w:t>
      </w:r>
      <w:r w:rsidRPr="00857A75">
        <w:t>мелкой</w:t>
      </w:r>
      <w:r w:rsidRPr="00857A75">
        <w:rPr>
          <w:spacing w:val="-3"/>
        </w:rPr>
        <w:t xml:space="preserve"> </w:t>
      </w:r>
      <w:r w:rsidRPr="00857A75">
        <w:t>моторики.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В</w:t>
      </w:r>
      <w:r w:rsidRPr="00857A75">
        <w:rPr>
          <w:spacing w:val="-5"/>
        </w:rPr>
        <w:t xml:space="preserve"> </w:t>
      </w:r>
      <w:r w:rsidRPr="00857A75">
        <w:t>группе</w:t>
      </w:r>
      <w:r w:rsidRPr="00857A75">
        <w:rPr>
          <w:spacing w:val="-3"/>
        </w:rPr>
        <w:t xml:space="preserve"> </w:t>
      </w:r>
      <w:r w:rsidRPr="00857A75">
        <w:t>оборудован</w:t>
      </w:r>
      <w:r w:rsidRPr="00857A75">
        <w:rPr>
          <w:spacing w:val="1"/>
        </w:rPr>
        <w:t xml:space="preserve"> </w:t>
      </w:r>
      <w:r w:rsidRPr="00857A75">
        <w:t>уголок</w:t>
      </w:r>
      <w:r w:rsidRPr="00857A75">
        <w:rPr>
          <w:spacing w:val="-5"/>
        </w:rPr>
        <w:t xml:space="preserve"> </w:t>
      </w:r>
      <w:r w:rsidRPr="00857A75">
        <w:t>для</w:t>
      </w:r>
      <w:r w:rsidRPr="00857A75">
        <w:rPr>
          <w:spacing w:val="-2"/>
        </w:rPr>
        <w:t xml:space="preserve"> </w:t>
      </w:r>
      <w:r w:rsidRPr="00857A75">
        <w:t>снятия</w:t>
      </w:r>
      <w:r w:rsidRPr="00857A75">
        <w:rPr>
          <w:spacing w:val="-6"/>
        </w:rPr>
        <w:t xml:space="preserve"> </w:t>
      </w:r>
      <w:r w:rsidRPr="00857A75">
        <w:t>психологического</w:t>
      </w:r>
      <w:r w:rsidRPr="00857A75">
        <w:rPr>
          <w:spacing w:val="-4"/>
        </w:rPr>
        <w:t xml:space="preserve"> </w:t>
      </w:r>
      <w:r w:rsidRPr="00857A75">
        <w:t>напряжения.</w:t>
      </w:r>
    </w:p>
    <w:p w:rsidR="005A5190" w:rsidRPr="00857A75" w:rsidRDefault="003C2B94">
      <w:pPr>
        <w:pStyle w:val="a3"/>
        <w:ind w:right="687"/>
      </w:pPr>
      <w:r w:rsidRPr="00857A75">
        <w:t>Предметно-пространственная среда обеспечивает</w:t>
      </w:r>
      <w:r w:rsidRPr="00857A75">
        <w:rPr>
          <w:spacing w:val="1"/>
        </w:rPr>
        <w:t xml:space="preserve"> </w:t>
      </w:r>
      <w:r w:rsidRPr="00857A75">
        <w:t>условия для</w:t>
      </w:r>
      <w:r w:rsidRPr="00857A75">
        <w:rPr>
          <w:spacing w:val="1"/>
        </w:rPr>
        <w:t xml:space="preserve"> </w:t>
      </w:r>
      <w:r w:rsidRPr="00857A75">
        <w:t>развития игровой и</w:t>
      </w:r>
      <w:r w:rsidRPr="00857A75">
        <w:rPr>
          <w:spacing w:val="1"/>
        </w:rPr>
        <w:t xml:space="preserve"> </w:t>
      </w:r>
      <w:r w:rsidRPr="00857A75">
        <w:t>познавательно-</w:t>
      </w:r>
      <w:r w:rsidRPr="00857A75">
        <w:rPr>
          <w:spacing w:val="1"/>
        </w:rPr>
        <w:t xml:space="preserve"> </w:t>
      </w:r>
      <w:r w:rsidRPr="00857A75">
        <w:t>исследовательской</w:t>
      </w:r>
      <w:r w:rsidRPr="00857A75">
        <w:rPr>
          <w:spacing w:val="4"/>
        </w:rPr>
        <w:t xml:space="preserve"> </w:t>
      </w:r>
      <w:r w:rsidRPr="00857A75">
        <w:t>деятельности</w:t>
      </w:r>
      <w:r w:rsidRPr="00857A75">
        <w:rPr>
          <w:spacing w:val="7"/>
        </w:rPr>
        <w:t xml:space="preserve"> </w:t>
      </w:r>
      <w:r w:rsidRPr="00857A75">
        <w:t>детей.</w:t>
      </w:r>
      <w:r w:rsidRPr="00857A75">
        <w:rPr>
          <w:spacing w:val="4"/>
        </w:rPr>
        <w:t xml:space="preserve"> </w:t>
      </w:r>
      <w:r w:rsidRPr="00857A75">
        <w:t>В группе</w:t>
      </w:r>
      <w:r w:rsidRPr="00857A75">
        <w:rPr>
          <w:spacing w:val="6"/>
        </w:rPr>
        <w:t xml:space="preserve"> </w:t>
      </w:r>
      <w:r w:rsidRPr="00857A75">
        <w:t>пространство</w:t>
      </w:r>
      <w:r w:rsidRPr="00857A75">
        <w:rPr>
          <w:spacing w:val="2"/>
        </w:rPr>
        <w:t xml:space="preserve"> </w:t>
      </w:r>
      <w:r w:rsidRPr="00857A75">
        <w:t>организовано</w:t>
      </w:r>
      <w:r w:rsidRPr="00857A75">
        <w:rPr>
          <w:spacing w:val="5"/>
        </w:rPr>
        <w:t xml:space="preserve"> </w:t>
      </w:r>
      <w:r w:rsidRPr="00857A75">
        <w:t>так,</w:t>
      </w:r>
      <w:r w:rsidRPr="00857A75">
        <w:rPr>
          <w:spacing w:val="7"/>
        </w:rPr>
        <w:t xml:space="preserve"> </w:t>
      </w:r>
      <w:r w:rsidRPr="00857A75">
        <w:t>чтобы</w:t>
      </w:r>
      <w:r w:rsidRPr="00857A75">
        <w:rPr>
          <w:spacing w:val="4"/>
        </w:rPr>
        <w:t xml:space="preserve"> </w:t>
      </w:r>
      <w:r w:rsidRPr="00857A75">
        <w:t>можно</w:t>
      </w:r>
      <w:r w:rsidRPr="00857A75">
        <w:rPr>
          <w:spacing w:val="5"/>
        </w:rPr>
        <w:t xml:space="preserve"> </w:t>
      </w:r>
      <w:r w:rsidRPr="00857A75">
        <w:t>было</w:t>
      </w:r>
      <w:r w:rsidRPr="00857A75">
        <w:rPr>
          <w:spacing w:val="9"/>
        </w:rPr>
        <w:t xml:space="preserve"> </w:t>
      </w:r>
      <w:r w:rsidRPr="00857A75">
        <w:t>играть</w:t>
      </w:r>
      <w:r w:rsidRPr="00857A75">
        <w:rPr>
          <w:spacing w:val="-47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различные,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том</w:t>
      </w:r>
      <w:r w:rsidRPr="00857A75">
        <w:rPr>
          <w:spacing w:val="1"/>
        </w:rPr>
        <w:t xml:space="preserve"> </w:t>
      </w:r>
      <w:r w:rsidRPr="00857A75">
        <w:t>числе</w:t>
      </w:r>
      <w:r w:rsidRPr="00857A75">
        <w:rPr>
          <w:spacing w:val="1"/>
        </w:rPr>
        <w:t xml:space="preserve"> </w:t>
      </w:r>
      <w:r w:rsidRPr="00857A75">
        <w:t>сюжетно-ролевые</w:t>
      </w:r>
      <w:r w:rsidRPr="00857A75">
        <w:rPr>
          <w:spacing w:val="1"/>
        </w:rPr>
        <w:t xml:space="preserve"> </w:t>
      </w:r>
      <w:r w:rsidRPr="00857A75">
        <w:t>игры,</w:t>
      </w:r>
      <w:r w:rsidRPr="00857A75">
        <w:rPr>
          <w:spacing w:val="1"/>
        </w:rPr>
        <w:t xml:space="preserve"> </w:t>
      </w:r>
      <w:r w:rsidRPr="00857A75">
        <w:t>имеется</w:t>
      </w:r>
      <w:r w:rsidRPr="00857A75">
        <w:rPr>
          <w:spacing w:val="1"/>
        </w:rPr>
        <w:t xml:space="preserve"> </w:t>
      </w:r>
      <w:r w:rsidRPr="00857A75">
        <w:t>оборудование,</w:t>
      </w:r>
      <w:r w:rsidRPr="00857A75">
        <w:rPr>
          <w:spacing w:val="1"/>
        </w:rPr>
        <w:t xml:space="preserve"> </w:t>
      </w:r>
      <w:r w:rsidRPr="00857A75">
        <w:t>игрушки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материалы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разнообразных</w:t>
      </w:r>
      <w:r w:rsidRPr="00857A75">
        <w:rPr>
          <w:spacing w:val="-4"/>
        </w:rPr>
        <w:t xml:space="preserve"> </w:t>
      </w:r>
      <w:r w:rsidRPr="00857A75">
        <w:t>сюжетно-ролевых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дидактических</w:t>
      </w:r>
      <w:r w:rsidRPr="00857A75">
        <w:rPr>
          <w:spacing w:val="-3"/>
        </w:rPr>
        <w:t xml:space="preserve"> </w:t>
      </w:r>
      <w:r w:rsidRPr="00857A75">
        <w:t>игр,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3"/>
        </w:rPr>
        <w:t xml:space="preserve"> </w:t>
      </w:r>
      <w:r w:rsidRPr="00857A75">
        <w:t>том</w:t>
      </w:r>
      <w:r w:rsidRPr="00857A75">
        <w:rPr>
          <w:spacing w:val="2"/>
        </w:rPr>
        <w:t xml:space="preserve"> </w:t>
      </w:r>
      <w:r w:rsidRPr="00857A75">
        <w:t>числе</w:t>
      </w:r>
      <w:r w:rsidRPr="00857A75">
        <w:rPr>
          <w:spacing w:val="-3"/>
        </w:rPr>
        <w:t xml:space="preserve"> </w:t>
      </w:r>
      <w:r w:rsidRPr="00857A75">
        <w:t>предметы-заместители.</w:t>
      </w:r>
    </w:p>
    <w:p w:rsidR="005A5190" w:rsidRPr="00857A75" w:rsidRDefault="003C2B94">
      <w:pPr>
        <w:pStyle w:val="a3"/>
        <w:ind w:right="683"/>
      </w:pPr>
      <w:r w:rsidRPr="00857A75">
        <w:t>Предметно-пространственная</w:t>
      </w:r>
      <w:r w:rsidRPr="00857A75">
        <w:rPr>
          <w:spacing w:val="1"/>
        </w:rPr>
        <w:t xml:space="preserve"> </w:t>
      </w:r>
      <w:r w:rsidRPr="00857A75">
        <w:t>среда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познавательно-исследовательского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(выделены</w:t>
      </w:r>
      <w:r w:rsidRPr="00857A75">
        <w:rPr>
          <w:spacing w:val="1"/>
        </w:rPr>
        <w:t xml:space="preserve"> </w:t>
      </w:r>
      <w:r w:rsidRPr="00857A75">
        <w:t>зоны,</w:t>
      </w:r>
      <w:r w:rsidRPr="00857A75">
        <w:rPr>
          <w:spacing w:val="1"/>
        </w:rPr>
        <w:t xml:space="preserve"> </w:t>
      </w:r>
      <w:r w:rsidRPr="00857A75">
        <w:t>которые</w:t>
      </w:r>
      <w:r w:rsidRPr="00857A75">
        <w:rPr>
          <w:spacing w:val="1"/>
        </w:rPr>
        <w:t xml:space="preserve"> </w:t>
      </w:r>
      <w:r w:rsidRPr="00857A75">
        <w:t>оснащены</w:t>
      </w:r>
      <w:r w:rsidRPr="00857A75">
        <w:rPr>
          <w:spacing w:val="1"/>
        </w:rPr>
        <w:t xml:space="preserve"> </w:t>
      </w:r>
      <w:r w:rsidRPr="00857A75">
        <w:t>оборудованием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информационными</w:t>
      </w:r>
      <w:r w:rsidRPr="00857A75">
        <w:rPr>
          <w:spacing w:val="1"/>
        </w:rPr>
        <w:t xml:space="preserve"> </w:t>
      </w:r>
      <w:r w:rsidRPr="00857A75">
        <w:t>ресурсами,</w:t>
      </w:r>
      <w:r w:rsidRPr="00857A75">
        <w:rPr>
          <w:spacing w:val="1"/>
        </w:rPr>
        <w:t xml:space="preserve"> </w:t>
      </w:r>
      <w:r w:rsidRPr="00857A75">
        <w:t>приборами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материалами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1"/>
        </w:rPr>
        <w:t xml:space="preserve"> </w:t>
      </w:r>
      <w:r w:rsidRPr="00857A75">
        <w:t>видов</w:t>
      </w:r>
      <w:r w:rsidRPr="00857A75">
        <w:rPr>
          <w:spacing w:val="1"/>
        </w:rPr>
        <w:t xml:space="preserve"> </w:t>
      </w:r>
      <w:r w:rsidRPr="00857A75">
        <w:t>познавательной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книжный</w:t>
      </w:r>
      <w:r w:rsidRPr="00857A75">
        <w:rPr>
          <w:spacing w:val="1"/>
        </w:rPr>
        <w:t xml:space="preserve"> </w:t>
      </w:r>
      <w:r w:rsidRPr="00857A75">
        <w:t>уголок,</w:t>
      </w:r>
      <w:r w:rsidRPr="00857A75">
        <w:rPr>
          <w:spacing w:val="1"/>
        </w:rPr>
        <w:t xml:space="preserve"> </w:t>
      </w:r>
      <w:r w:rsidRPr="00857A75">
        <w:t>библиотека,</w:t>
      </w:r>
      <w:r w:rsidRPr="00857A75">
        <w:rPr>
          <w:spacing w:val="2"/>
        </w:rPr>
        <w:t xml:space="preserve"> </w:t>
      </w:r>
      <w:r w:rsidRPr="00857A75">
        <w:t>уголки</w:t>
      </w:r>
      <w:r w:rsidRPr="00857A75">
        <w:rPr>
          <w:spacing w:val="2"/>
        </w:rPr>
        <w:t xml:space="preserve"> </w:t>
      </w:r>
      <w:r w:rsidRPr="00857A75">
        <w:t>экспериментирования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математики).</w:t>
      </w:r>
    </w:p>
    <w:p w:rsidR="005A5190" w:rsidRPr="00857A75" w:rsidRDefault="003C2B94">
      <w:pPr>
        <w:pStyle w:val="a3"/>
        <w:ind w:right="684"/>
      </w:pPr>
      <w:r w:rsidRPr="00857A75">
        <w:t>Предметно-пространственная среда обеспечивает условия для художественно-эстетического развития</w:t>
      </w:r>
      <w:r w:rsidRPr="00857A75">
        <w:rPr>
          <w:spacing w:val="-47"/>
        </w:rPr>
        <w:t xml:space="preserve"> </w:t>
      </w:r>
      <w:r w:rsidRPr="00857A75">
        <w:t>детей.</w:t>
      </w:r>
      <w:r w:rsidRPr="00857A75">
        <w:rPr>
          <w:spacing w:val="1"/>
        </w:rPr>
        <w:t xml:space="preserve"> </w:t>
      </w:r>
      <w:r w:rsidRPr="00857A75">
        <w:t>Помещения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приемная</w:t>
      </w:r>
      <w:r w:rsidRPr="00857A75">
        <w:rPr>
          <w:spacing w:val="1"/>
        </w:rPr>
        <w:t xml:space="preserve"> </w:t>
      </w:r>
      <w:r w:rsidRPr="00857A75">
        <w:t>оформлены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художественным</w:t>
      </w:r>
      <w:r w:rsidRPr="00857A75">
        <w:rPr>
          <w:spacing w:val="1"/>
        </w:rPr>
        <w:t xml:space="preserve"> </w:t>
      </w:r>
      <w:r w:rsidRPr="00857A75">
        <w:t>вкусом;</w:t>
      </w:r>
      <w:r w:rsidRPr="00857A75">
        <w:rPr>
          <w:spacing w:val="1"/>
        </w:rPr>
        <w:t xml:space="preserve"> </w:t>
      </w:r>
      <w:r w:rsidRPr="00857A75">
        <w:t>выделена</w:t>
      </w:r>
      <w:r w:rsidRPr="00857A75">
        <w:rPr>
          <w:spacing w:val="1"/>
        </w:rPr>
        <w:t xml:space="preserve"> </w:t>
      </w:r>
      <w:r w:rsidRPr="00857A75">
        <w:t>зона,</w:t>
      </w:r>
      <w:r w:rsidRPr="00857A75">
        <w:rPr>
          <w:spacing w:val="1"/>
        </w:rPr>
        <w:t xml:space="preserve"> </w:t>
      </w:r>
      <w:r w:rsidRPr="00857A75">
        <w:t>оснащенная</w:t>
      </w:r>
      <w:r w:rsidRPr="00857A75">
        <w:rPr>
          <w:spacing w:val="1"/>
        </w:rPr>
        <w:t xml:space="preserve"> </w:t>
      </w:r>
      <w:r w:rsidRPr="00857A75">
        <w:t>оборудованием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4"/>
        </w:rPr>
        <w:t xml:space="preserve"> </w:t>
      </w:r>
      <w:r w:rsidRPr="00857A75">
        <w:t>материалами для</w:t>
      </w:r>
      <w:r w:rsidRPr="00857A75">
        <w:rPr>
          <w:spacing w:val="-4"/>
        </w:rPr>
        <w:t xml:space="preserve"> </w:t>
      </w:r>
      <w:r w:rsidRPr="00857A75">
        <w:t>изобразительной,</w:t>
      </w:r>
      <w:r w:rsidRPr="00857A75">
        <w:rPr>
          <w:spacing w:val="-3"/>
        </w:rPr>
        <w:t xml:space="preserve"> </w:t>
      </w:r>
      <w:r w:rsidRPr="00857A75">
        <w:t>музыкальной,</w:t>
      </w:r>
      <w:r w:rsidRPr="00857A75">
        <w:rPr>
          <w:spacing w:val="-3"/>
        </w:rPr>
        <w:t xml:space="preserve"> </w:t>
      </w:r>
      <w:r w:rsidRPr="00857A75">
        <w:t>театрализованной</w:t>
      </w:r>
      <w:r w:rsidRPr="00857A75">
        <w:rPr>
          <w:spacing w:val="-4"/>
        </w:rPr>
        <w:t xml:space="preserve"> </w:t>
      </w:r>
      <w:r w:rsidRPr="00857A75">
        <w:t>деятельности</w:t>
      </w:r>
      <w:r w:rsidRPr="00857A75">
        <w:rPr>
          <w:spacing w:val="-3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spacing w:before="2"/>
        <w:ind w:right="689"/>
      </w:pPr>
      <w:r w:rsidRPr="00857A75">
        <w:t>Педагогам ДОУ важно так организовать детскую деятельность, в том числе самостоятельную, чтобы</w:t>
      </w:r>
      <w:r w:rsidRPr="00857A75">
        <w:rPr>
          <w:spacing w:val="1"/>
        </w:rPr>
        <w:t xml:space="preserve"> </w:t>
      </w:r>
      <w:r w:rsidRPr="00857A75">
        <w:t>воспитанники</w:t>
      </w:r>
      <w:r w:rsidRPr="00857A75">
        <w:rPr>
          <w:spacing w:val="1"/>
        </w:rPr>
        <w:t xml:space="preserve"> </w:t>
      </w:r>
      <w:r w:rsidRPr="00857A75">
        <w:t>упражняли</w:t>
      </w:r>
      <w:r w:rsidRPr="00857A75">
        <w:rPr>
          <w:spacing w:val="1"/>
        </w:rPr>
        <w:t xml:space="preserve"> </w:t>
      </w:r>
      <w:r w:rsidRPr="00857A75">
        <w:t>себя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умении</w:t>
      </w:r>
      <w:r w:rsidRPr="00857A75">
        <w:rPr>
          <w:spacing w:val="1"/>
        </w:rPr>
        <w:t xml:space="preserve"> </w:t>
      </w:r>
      <w:r w:rsidRPr="00857A75">
        <w:t>наблюдать,</w:t>
      </w:r>
      <w:r w:rsidRPr="00857A75">
        <w:rPr>
          <w:spacing w:val="1"/>
        </w:rPr>
        <w:t xml:space="preserve"> </w:t>
      </w:r>
      <w:r w:rsidRPr="00857A75">
        <w:t>запоминать,</w:t>
      </w:r>
      <w:r w:rsidRPr="00857A75">
        <w:rPr>
          <w:spacing w:val="1"/>
        </w:rPr>
        <w:t xml:space="preserve"> </w:t>
      </w:r>
      <w:r w:rsidRPr="00857A75">
        <w:t>сравнивать,</w:t>
      </w:r>
      <w:r w:rsidRPr="00857A75">
        <w:rPr>
          <w:spacing w:val="1"/>
        </w:rPr>
        <w:t xml:space="preserve"> </w:t>
      </w:r>
      <w:r w:rsidRPr="00857A75">
        <w:t>действовать,</w:t>
      </w:r>
      <w:r w:rsidRPr="00857A75">
        <w:rPr>
          <w:spacing w:val="1"/>
        </w:rPr>
        <w:t xml:space="preserve"> </w:t>
      </w:r>
      <w:r w:rsidRPr="00857A75">
        <w:t>добиваться</w:t>
      </w:r>
      <w:r w:rsidRPr="00857A75">
        <w:rPr>
          <w:spacing w:val="1"/>
        </w:rPr>
        <w:t xml:space="preserve"> </w:t>
      </w:r>
      <w:r w:rsidRPr="00857A75">
        <w:t>поставленной цели. При этом показателем развития ребёнка являются не знания и навыки, а способность</w:t>
      </w:r>
      <w:r w:rsidRPr="00857A75">
        <w:rPr>
          <w:spacing w:val="1"/>
        </w:rPr>
        <w:t xml:space="preserve"> </w:t>
      </w:r>
      <w:r w:rsidRPr="00857A75">
        <w:t>организовать свою деятельность самостоятельно: поставить перед собой цель, оборудовать своё рабочее</w:t>
      </w:r>
      <w:r w:rsidRPr="00857A75">
        <w:rPr>
          <w:spacing w:val="1"/>
        </w:rPr>
        <w:t xml:space="preserve"> </w:t>
      </w:r>
      <w:r w:rsidRPr="00857A75">
        <w:t>место, спланировать деятельность, приложить волевые усилия, выстроить логическую цепочку действий,</w:t>
      </w:r>
      <w:r w:rsidRPr="00857A75">
        <w:rPr>
          <w:spacing w:val="1"/>
        </w:rPr>
        <w:t xml:space="preserve"> </w:t>
      </w:r>
      <w:r w:rsidRPr="00857A75">
        <w:t>добиваться задуманного</w:t>
      </w:r>
      <w:r w:rsidRPr="00857A75">
        <w:rPr>
          <w:spacing w:val="1"/>
        </w:rPr>
        <w:t xml:space="preserve"> </w:t>
      </w:r>
      <w:r w:rsidRPr="00857A75">
        <w:t>результата,</w:t>
      </w:r>
      <w:r w:rsidRPr="00857A75">
        <w:rPr>
          <w:spacing w:val="1"/>
        </w:rPr>
        <w:t xml:space="preserve"> </w:t>
      </w:r>
      <w:r w:rsidRPr="00857A75">
        <w:t>проявляя при этом положительные культурно-этические качества в</w:t>
      </w:r>
      <w:r w:rsidRPr="00857A75">
        <w:rPr>
          <w:spacing w:val="1"/>
        </w:rPr>
        <w:t xml:space="preserve"> </w:t>
      </w:r>
      <w:r w:rsidRPr="00857A75">
        <w:t>общении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взрослыми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сверстниками.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70" w:line="242" w:lineRule="auto"/>
        <w:ind w:right="693"/>
      </w:pPr>
      <w:r w:rsidRPr="00857A75">
        <w:lastRenderedPageBreak/>
        <w:t>Свободная деятельность детей в развивающих центрах помогает им самостоятельно осуществлять</w:t>
      </w:r>
      <w:r w:rsidRPr="00857A75">
        <w:rPr>
          <w:spacing w:val="1"/>
        </w:rPr>
        <w:t xml:space="preserve"> </w:t>
      </w:r>
      <w:r w:rsidRPr="00857A75">
        <w:t>поиск,</w:t>
      </w:r>
      <w:r w:rsidRPr="00857A75">
        <w:rPr>
          <w:spacing w:val="-2"/>
        </w:rPr>
        <w:t xml:space="preserve"> </w:t>
      </w:r>
      <w:r w:rsidRPr="00857A75">
        <w:t>включаться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2"/>
        </w:rPr>
        <w:t xml:space="preserve"> </w:t>
      </w:r>
      <w:r w:rsidRPr="00857A75">
        <w:t>процесс</w:t>
      </w:r>
      <w:r w:rsidRPr="00857A75">
        <w:rPr>
          <w:spacing w:val="-3"/>
        </w:rPr>
        <w:t xml:space="preserve"> </w:t>
      </w:r>
      <w:r w:rsidRPr="00857A75">
        <w:t>исследования,</w:t>
      </w:r>
      <w:r w:rsidRPr="00857A75">
        <w:rPr>
          <w:spacing w:val="2"/>
        </w:rPr>
        <w:t xml:space="preserve"> </w:t>
      </w:r>
      <w:r w:rsidRPr="00857A75">
        <w:t>а</w:t>
      </w:r>
      <w:r w:rsidRPr="00857A75">
        <w:rPr>
          <w:spacing w:val="-4"/>
        </w:rPr>
        <w:t xml:space="preserve"> </w:t>
      </w:r>
      <w:r w:rsidRPr="00857A75">
        <w:t>не получать</w:t>
      </w:r>
      <w:r w:rsidRPr="00857A75">
        <w:rPr>
          <w:spacing w:val="3"/>
        </w:rPr>
        <w:t xml:space="preserve"> </w:t>
      </w:r>
      <w:r w:rsidRPr="00857A75">
        <w:t>готовые знания</w:t>
      </w:r>
      <w:r w:rsidRPr="00857A75">
        <w:rPr>
          <w:spacing w:val="-3"/>
        </w:rPr>
        <w:t xml:space="preserve"> </w:t>
      </w:r>
      <w:r w:rsidRPr="00857A75">
        <w:t>от</w:t>
      </w:r>
      <w:r w:rsidRPr="00857A75">
        <w:rPr>
          <w:spacing w:val="-3"/>
        </w:rPr>
        <w:t xml:space="preserve"> </w:t>
      </w:r>
      <w:r w:rsidRPr="00857A75">
        <w:t>педагогов.</w:t>
      </w:r>
    </w:p>
    <w:p w:rsidR="005A5190" w:rsidRPr="00857A75" w:rsidRDefault="003C2B94">
      <w:pPr>
        <w:pStyle w:val="a3"/>
        <w:ind w:right="684"/>
      </w:pPr>
      <w:r w:rsidRPr="00857A75">
        <w:t>Психология дошкольника такова, что всё должно быть освоено и закреплено им в практической</w:t>
      </w:r>
      <w:r w:rsidRPr="00857A75">
        <w:rPr>
          <w:spacing w:val="1"/>
        </w:rPr>
        <w:t xml:space="preserve"> </w:t>
      </w:r>
      <w:r w:rsidRPr="00857A75">
        <w:t>деятельности, а педагог внимательно наблюдает, делает выводы и организовывает для детей развивающее</w:t>
      </w:r>
      <w:r w:rsidRPr="00857A75">
        <w:rPr>
          <w:spacing w:val="1"/>
        </w:rPr>
        <w:t xml:space="preserve"> </w:t>
      </w:r>
      <w:r w:rsidRPr="00857A75">
        <w:t>пространство.</w:t>
      </w:r>
    </w:p>
    <w:p w:rsidR="005A5190" w:rsidRPr="00857A75" w:rsidRDefault="003C2B94">
      <w:pPr>
        <w:pStyle w:val="a3"/>
        <w:ind w:right="696"/>
      </w:pPr>
      <w:r w:rsidRPr="00857A75">
        <w:t>Оснащение</w:t>
      </w:r>
      <w:r w:rsidRPr="00857A75">
        <w:rPr>
          <w:spacing w:val="1"/>
        </w:rPr>
        <w:t xml:space="preserve"> </w:t>
      </w:r>
      <w:r w:rsidRPr="00857A75">
        <w:t>уголков</w:t>
      </w:r>
      <w:r w:rsidRPr="00857A75">
        <w:rPr>
          <w:spacing w:val="1"/>
        </w:rPr>
        <w:t xml:space="preserve"> </w:t>
      </w:r>
      <w:r w:rsidRPr="00857A75">
        <w:t>меняется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тематическим</w:t>
      </w:r>
      <w:r w:rsidRPr="00857A75">
        <w:rPr>
          <w:spacing w:val="1"/>
        </w:rPr>
        <w:t xml:space="preserve"> </w:t>
      </w:r>
      <w:r w:rsidRPr="00857A75">
        <w:t>планированием</w:t>
      </w:r>
      <w:r w:rsidRPr="00857A75">
        <w:rPr>
          <w:spacing w:val="1"/>
        </w:rPr>
        <w:t xml:space="preserve"> </w:t>
      </w:r>
      <w:r w:rsidRPr="00857A75">
        <w:t>образовательного</w:t>
      </w:r>
      <w:r w:rsidRPr="00857A75">
        <w:rPr>
          <w:spacing w:val="1"/>
        </w:rPr>
        <w:t xml:space="preserve"> </w:t>
      </w:r>
      <w:r w:rsidRPr="00857A75">
        <w:t>процесса.</w:t>
      </w:r>
    </w:p>
    <w:p w:rsidR="005A5190" w:rsidRPr="00857A75" w:rsidRDefault="003C2B94">
      <w:pPr>
        <w:pStyle w:val="a3"/>
        <w:ind w:right="687"/>
      </w:pPr>
      <w:r w:rsidRPr="00857A75">
        <w:t>Созданная</w:t>
      </w:r>
      <w:r w:rsidRPr="00857A75">
        <w:rPr>
          <w:spacing w:val="1"/>
        </w:rPr>
        <w:t xml:space="preserve"> </w:t>
      </w:r>
      <w:r w:rsidRPr="00857A75">
        <w:t>развивающая</w:t>
      </w:r>
      <w:r w:rsidRPr="00857A75">
        <w:rPr>
          <w:spacing w:val="1"/>
        </w:rPr>
        <w:t xml:space="preserve"> </w:t>
      </w:r>
      <w:r w:rsidRPr="00857A75">
        <w:t>предметно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пространственная</w:t>
      </w:r>
      <w:r w:rsidRPr="00857A75">
        <w:rPr>
          <w:spacing w:val="1"/>
        </w:rPr>
        <w:t xml:space="preserve"> </w:t>
      </w:r>
      <w:r w:rsidRPr="00857A75">
        <w:t>среда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ДОУ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разнообразие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тематики,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многообразие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дидактического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информационного</w:t>
      </w:r>
      <w:r w:rsidRPr="00857A75">
        <w:rPr>
          <w:spacing w:val="-7"/>
        </w:rPr>
        <w:t xml:space="preserve"> </w:t>
      </w:r>
      <w:r w:rsidRPr="00857A75">
        <w:t>материала.</w:t>
      </w:r>
      <w:r w:rsidRPr="00857A75">
        <w:rPr>
          <w:spacing w:val="-12"/>
        </w:rPr>
        <w:t xml:space="preserve"> </w:t>
      </w:r>
      <w:r w:rsidRPr="00857A75">
        <w:t>Все</w:t>
      </w:r>
      <w:r w:rsidRPr="00857A75">
        <w:rPr>
          <w:spacing w:val="-11"/>
        </w:rPr>
        <w:t xml:space="preserve"> </w:t>
      </w:r>
      <w:r w:rsidRPr="00857A75">
        <w:t>компоненты</w:t>
      </w:r>
      <w:r w:rsidRPr="00857A75">
        <w:rPr>
          <w:spacing w:val="-8"/>
        </w:rPr>
        <w:t xml:space="preserve"> </w:t>
      </w:r>
      <w:r w:rsidRPr="00857A75">
        <w:t>развивающей</w:t>
      </w:r>
      <w:r w:rsidRPr="00857A75">
        <w:rPr>
          <w:spacing w:val="-10"/>
        </w:rPr>
        <w:t xml:space="preserve"> </w:t>
      </w:r>
      <w:r w:rsidRPr="00857A75">
        <w:t>среды</w:t>
      </w:r>
      <w:r w:rsidRPr="00857A75">
        <w:rPr>
          <w:spacing w:val="1"/>
        </w:rPr>
        <w:t xml:space="preserve"> </w:t>
      </w:r>
      <w:r w:rsidRPr="00857A75">
        <w:t>сочетаются</w:t>
      </w:r>
      <w:r w:rsidRPr="00857A75">
        <w:rPr>
          <w:spacing w:val="1"/>
        </w:rPr>
        <w:t xml:space="preserve"> </w:t>
      </w:r>
      <w:r w:rsidRPr="00857A75">
        <w:t>между</w:t>
      </w:r>
      <w:r w:rsidRPr="00857A75">
        <w:rPr>
          <w:spacing w:val="1"/>
        </w:rPr>
        <w:t xml:space="preserve"> </w:t>
      </w:r>
      <w:r w:rsidRPr="00857A75">
        <w:t>собой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содержанию,</w:t>
      </w:r>
      <w:r w:rsidRPr="00857A75">
        <w:rPr>
          <w:spacing w:val="1"/>
        </w:rPr>
        <w:t xml:space="preserve"> </w:t>
      </w:r>
      <w:r w:rsidRPr="00857A75">
        <w:t>художественному</w:t>
      </w:r>
      <w:r w:rsidRPr="00857A75">
        <w:rPr>
          <w:spacing w:val="1"/>
        </w:rPr>
        <w:t xml:space="preserve"> </w:t>
      </w:r>
      <w:r w:rsidRPr="00857A75">
        <w:t>решению,</w:t>
      </w:r>
      <w:r w:rsidRPr="00857A75">
        <w:rPr>
          <w:spacing w:val="1"/>
        </w:rPr>
        <w:t xml:space="preserve"> </w:t>
      </w:r>
      <w:r w:rsidRPr="00857A75">
        <w:t>обеспечивают</w:t>
      </w:r>
      <w:r w:rsidRPr="00857A75">
        <w:rPr>
          <w:spacing w:val="1"/>
        </w:rPr>
        <w:t xml:space="preserve"> </w:t>
      </w:r>
      <w:r w:rsidRPr="00857A75">
        <w:t>содержательное</w:t>
      </w:r>
      <w:r w:rsidRPr="00857A75">
        <w:rPr>
          <w:spacing w:val="1"/>
        </w:rPr>
        <w:t xml:space="preserve"> </w:t>
      </w:r>
      <w:r w:rsidRPr="00857A75">
        <w:t>общение</w:t>
      </w:r>
      <w:r w:rsidRPr="00857A75">
        <w:rPr>
          <w:spacing w:val="-3"/>
        </w:rPr>
        <w:t xml:space="preserve"> </w:t>
      </w:r>
      <w:r w:rsidRPr="00857A75">
        <w:t>взрослых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ind w:right="692"/>
      </w:pPr>
      <w:r w:rsidRPr="00857A75">
        <w:t>При</w:t>
      </w:r>
      <w:r w:rsidRPr="00857A75">
        <w:rPr>
          <w:spacing w:val="1"/>
        </w:rPr>
        <w:t xml:space="preserve"> </w:t>
      </w:r>
      <w:r w:rsidRPr="00857A75">
        <w:t>проектировании</w:t>
      </w:r>
      <w:r w:rsidRPr="00857A75">
        <w:rPr>
          <w:spacing w:val="1"/>
        </w:rPr>
        <w:t xml:space="preserve"> </w:t>
      </w:r>
      <w:r w:rsidRPr="00857A75">
        <w:t>РППС</w:t>
      </w:r>
      <w:r w:rsidRPr="00857A75">
        <w:rPr>
          <w:spacing w:val="1"/>
        </w:rPr>
        <w:t xml:space="preserve"> </w:t>
      </w:r>
      <w:r w:rsidRPr="00857A75">
        <w:t>учитывалась</w:t>
      </w:r>
      <w:r w:rsidRPr="00857A75">
        <w:rPr>
          <w:spacing w:val="1"/>
        </w:rPr>
        <w:t xml:space="preserve"> </w:t>
      </w:r>
      <w:r w:rsidRPr="00857A75">
        <w:t>необходимость</w:t>
      </w:r>
      <w:r w:rsidRPr="00857A75">
        <w:rPr>
          <w:spacing w:val="1"/>
        </w:rPr>
        <w:t xml:space="preserve"> </w:t>
      </w:r>
      <w:r w:rsidRPr="00857A75">
        <w:t>создания</w:t>
      </w:r>
      <w:r w:rsidRPr="00857A75">
        <w:rPr>
          <w:spacing w:val="1"/>
        </w:rPr>
        <w:t xml:space="preserve"> </w:t>
      </w:r>
      <w:r w:rsidRPr="00857A75">
        <w:t>целостности</w:t>
      </w:r>
      <w:r w:rsidRPr="00857A75">
        <w:rPr>
          <w:spacing w:val="1"/>
        </w:rPr>
        <w:t xml:space="preserve"> </w:t>
      </w:r>
      <w:r w:rsidRPr="00857A75">
        <w:t>образовательного</w:t>
      </w:r>
      <w:r w:rsidRPr="00857A75">
        <w:rPr>
          <w:spacing w:val="1"/>
        </w:rPr>
        <w:t xml:space="preserve"> </w:t>
      </w:r>
      <w:r w:rsidRPr="00857A75">
        <w:t>процесса в заданных ФГОС ДО образовательных областей: социально-коммуникативной, познавательной,</w:t>
      </w:r>
      <w:r w:rsidRPr="00857A75">
        <w:rPr>
          <w:spacing w:val="1"/>
        </w:rPr>
        <w:t xml:space="preserve"> </w:t>
      </w:r>
      <w:r w:rsidRPr="00857A75">
        <w:t>речевой,</w:t>
      </w:r>
      <w:r w:rsidRPr="00857A75">
        <w:rPr>
          <w:spacing w:val="2"/>
        </w:rPr>
        <w:t xml:space="preserve"> </w:t>
      </w:r>
      <w:r w:rsidRPr="00857A75">
        <w:t>художественно-эстетической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физической.</w:t>
      </w:r>
    </w:p>
    <w:p w:rsidR="005A5190" w:rsidRPr="00857A75" w:rsidRDefault="003C2B94">
      <w:pPr>
        <w:pStyle w:val="a3"/>
        <w:ind w:right="687"/>
      </w:pPr>
      <w:r w:rsidRPr="00857A75">
        <w:t>Для</w:t>
      </w:r>
      <w:r w:rsidRPr="00857A75">
        <w:rPr>
          <w:spacing w:val="-6"/>
        </w:rPr>
        <w:t xml:space="preserve"> </w:t>
      </w:r>
      <w:r w:rsidRPr="00857A75">
        <w:t>обеспечения</w:t>
      </w:r>
      <w:r w:rsidRPr="00857A75">
        <w:rPr>
          <w:spacing w:val="-5"/>
        </w:rPr>
        <w:t xml:space="preserve"> </w:t>
      </w:r>
      <w:r w:rsidRPr="00857A75">
        <w:t>образовательной</w:t>
      </w:r>
      <w:r w:rsidRPr="00857A75">
        <w:rPr>
          <w:spacing w:val="-5"/>
        </w:rPr>
        <w:t xml:space="preserve"> </w:t>
      </w:r>
      <w:r w:rsidRPr="00857A75">
        <w:t>деятельности</w:t>
      </w:r>
      <w:r w:rsidRPr="00857A75">
        <w:rPr>
          <w:spacing w:val="-2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социально-коммуникативной</w:t>
      </w:r>
      <w:r w:rsidRPr="00857A75">
        <w:rPr>
          <w:spacing w:val="-9"/>
        </w:rPr>
        <w:t xml:space="preserve"> </w:t>
      </w:r>
      <w:r w:rsidRPr="00857A75">
        <w:t>области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4"/>
        </w:rPr>
        <w:t xml:space="preserve"> </w:t>
      </w:r>
      <w:r w:rsidRPr="00857A75">
        <w:t>групповой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47"/>
        </w:rPr>
        <w:t xml:space="preserve"> </w:t>
      </w:r>
      <w:r w:rsidRPr="00857A75">
        <w:t>других помещениях, предназначенных для образовательной деятельности детей (музыкальном, спортивном</w:t>
      </w:r>
      <w:r w:rsidRPr="00857A75">
        <w:rPr>
          <w:spacing w:val="1"/>
        </w:rPr>
        <w:t xml:space="preserve"> </w:t>
      </w:r>
      <w:r w:rsidRPr="00857A75">
        <w:t>залах, группе и др.), создаются условия для общения и совместной деятельности детей, как с взрослыми, так</w:t>
      </w:r>
      <w:r w:rsidRPr="00857A75">
        <w:rPr>
          <w:spacing w:val="1"/>
        </w:rPr>
        <w:t xml:space="preserve"> </w:t>
      </w:r>
      <w:r w:rsidRPr="00857A75">
        <w:t>и со сверстниками в разных групповых сочетаниях. Во время различных плановых мероприятий (досугов,</w:t>
      </w:r>
      <w:r w:rsidRPr="00857A75">
        <w:rPr>
          <w:spacing w:val="1"/>
        </w:rPr>
        <w:t xml:space="preserve"> </w:t>
      </w:r>
      <w:r w:rsidRPr="00857A75">
        <w:t>взаимопосещений, прогулок и др.) дети имеют возможность собираться для игр и занятий всей группой</w:t>
      </w:r>
      <w:r w:rsidRPr="00857A75">
        <w:rPr>
          <w:spacing w:val="1"/>
        </w:rPr>
        <w:t xml:space="preserve"> </w:t>
      </w:r>
      <w:r w:rsidRPr="00857A75">
        <w:t>вместе, а также объединяться в малые группы в соответствии со своими интересами. На прилегающих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территориях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выделены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зоны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для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общения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совместной</w:t>
      </w:r>
      <w:r w:rsidRPr="00857A75">
        <w:rPr>
          <w:spacing w:val="-9"/>
        </w:rPr>
        <w:t xml:space="preserve"> </w:t>
      </w:r>
      <w:r w:rsidRPr="00857A75">
        <w:t>деятельности</w:t>
      </w:r>
      <w:r w:rsidRPr="00857A75">
        <w:rPr>
          <w:spacing w:val="-9"/>
        </w:rPr>
        <w:t xml:space="preserve"> </w:t>
      </w:r>
      <w:r w:rsidRPr="00857A75">
        <w:t>больших</w:t>
      </w:r>
      <w:r w:rsidRPr="00857A75">
        <w:rPr>
          <w:spacing w:val="-10"/>
        </w:rPr>
        <w:t xml:space="preserve"> </w:t>
      </w:r>
      <w:r w:rsidRPr="00857A75">
        <w:t>и</w:t>
      </w:r>
      <w:r w:rsidRPr="00857A75">
        <w:rPr>
          <w:spacing w:val="-14"/>
        </w:rPr>
        <w:t xml:space="preserve"> </w:t>
      </w:r>
      <w:r w:rsidRPr="00857A75">
        <w:t>малых</w:t>
      </w:r>
      <w:r w:rsidRPr="00857A75">
        <w:rPr>
          <w:spacing w:val="-9"/>
        </w:rPr>
        <w:t xml:space="preserve"> </w:t>
      </w:r>
      <w:r w:rsidRPr="00857A75">
        <w:t>групп</w:t>
      </w:r>
      <w:r w:rsidRPr="00857A75">
        <w:rPr>
          <w:spacing w:val="-6"/>
        </w:rPr>
        <w:t xml:space="preserve"> </w:t>
      </w:r>
      <w:r w:rsidRPr="00857A75">
        <w:t>детей</w:t>
      </w:r>
      <w:r w:rsidRPr="00857A75">
        <w:rPr>
          <w:spacing w:val="-5"/>
        </w:rPr>
        <w:t xml:space="preserve"> </w:t>
      </w:r>
      <w:r w:rsidRPr="00857A75">
        <w:t>из</w:t>
      </w:r>
      <w:r w:rsidRPr="00857A75">
        <w:rPr>
          <w:spacing w:val="-9"/>
        </w:rPr>
        <w:t xml:space="preserve"> </w:t>
      </w:r>
      <w:r w:rsidRPr="00857A75">
        <w:t>разных</w:t>
      </w:r>
      <w:r w:rsidRPr="00857A75">
        <w:rPr>
          <w:spacing w:val="-48"/>
        </w:rPr>
        <w:t xml:space="preserve"> </w:t>
      </w:r>
      <w:r w:rsidRPr="00857A75">
        <w:t>возрастных</w:t>
      </w:r>
      <w:r w:rsidRPr="00857A75">
        <w:rPr>
          <w:spacing w:val="1"/>
        </w:rPr>
        <w:t xml:space="preserve"> </w:t>
      </w:r>
      <w:r w:rsidRPr="00857A75">
        <w:t>групп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взрослых,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том</w:t>
      </w:r>
      <w:r w:rsidRPr="00857A75">
        <w:rPr>
          <w:spacing w:val="1"/>
        </w:rPr>
        <w:t xml:space="preserve"> </w:t>
      </w:r>
      <w:r w:rsidRPr="00857A75">
        <w:t>числе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использования</w:t>
      </w:r>
      <w:r w:rsidRPr="00857A75">
        <w:rPr>
          <w:spacing w:val="1"/>
        </w:rPr>
        <w:t xml:space="preserve"> </w:t>
      </w:r>
      <w:r w:rsidRPr="00857A75">
        <w:t>методов</w:t>
      </w:r>
      <w:r w:rsidRPr="00857A75">
        <w:rPr>
          <w:spacing w:val="1"/>
        </w:rPr>
        <w:t xml:space="preserve"> </w:t>
      </w:r>
      <w:r w:rsidRPr="00857A75">
        <w:t>проектирования</w:t>
      </w:r>
      <w:r w:rsidRPr="00857A75">
        <w:rPr>
          <w:spacing w:val="1"/>
        </w:rPr>
        <w:t xml:space="preserve"> </w:t>
      </w:r>
      <w:r w:rsidRPr="00857A75">
        <w:t>как</w:t>
      </w:r>
      <w:r w:rsidRPr="00857A75">
        <w:rPr>
          <w:spacing w:val="1"/>
        </w:rPr>
        <w:t xml:space="preserve"> </w:t>
      </w:r>
      <w:r w:rsidRPr="00857A75">
        <w:t>средств</w:t>
      </w:r>
      <w:r w:rsidRPr="00857A75">
        <w:rPr>
          <w:spacing w:val="1"/>
        </w:rPr>
        <w:t xml:space="preserve"> </w:t>
      </w:r>
      <w:r w:rsidRPr="00857A75">
        <w:t>познавательно-исследовательской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2"/>
        </w:rPr>
        <w:t xml:space="preserve"> </w:t>
      </w:r>
      <w:r w:rsidRPr="00857A75">
        <w:t>детей.</w:t>
      </w:r>
    </w:p>
    <w:p w:rsidR="005A5190" w:rsidRPr="00857A75" w:rsidRDefault="003C2B94">
      <w:pPr>
        <w:pStyle w:val="a3"/>
        <w:ind w:right="688"/>
      </w:pPr>
      <w:r w:rsidRPr="00857A75">
        <w:t>С</w:t>
      </w:r>
      <w:r w:rsidRPr="00857A75">
        <w:rPr>
          <w:spacing w:val="1"/>
        </w:rPr>
        <w:t xml:space="preserve"> </w:t>
      </w:r>
      <w:r w:rsidRPr="00857A75">
        <w:t>целью</w:t>
      </w:r>
      <w:r w:rsidRPr="00857A75">
        <w:rPr>
          <w:spacing w:val="1"/>
        </w:rPr>
        <w:t xml:space="preserve"> </w:t>
      </w:r>
      <w:r w:rsidRPr="00857A75">
        <w:t>обеспечения</w:t>
      </w:r>
      <w:r w:rsidRPr="00857A75">
        <w:rPr>
          <w:spacing w:val="1"/>
        </w:rPr>
        <w:t xml:space="preserve"> </w:t>
      </w:r>
      <w:r w:rsidRPr="00857A75">
        <w:t>условий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физического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психического</w:t>
      </w:r>
      <w:r w:rsidRPr="00857A75">
        <w:rPr>
          <w:spacing w:val="1"/>
        </w:rPr>
        <w:t xml:space="preserve"> </w:t>
      </w:r>
      <w:r w:rsidRPr="00857A75">
        <w:t>развития,</w:t>
      </w:r>
      <w:r w:rsidRPr="00857A75">
        <w:rPr>
          <w:spacing w:val="1"/>
        </w:rPr>
        <w:t xml:space="preserve"> </w:t>
      </w:r>
      <w:r w:rsidRPr="00857A75">
        <w:t>охраны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укрепления</w:t>
      </w:r>
      <w:r w:rsidRPr="00857A75">
        <w:rPr>
          <w:spacing w:val="1"/>
        </w:rPr>
        <w:t xml:space="preserve"> </w:t>
      </w:r>
      <w:r w:rsidRPr="00857A75">
        <w:t>здоровья,</w:t>
      </w:r>
      <w:r w:rsidRPr="00857A75">
        <w:rPr>
          <w:spacing w:val="1"/>
        </w:rPr>
        <w:t xml:space="preserve"> </w:t>
      </w:r>
      <w:r w:rsidRPr="00857A75">
        <w:t>коррекции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компенсации недостатков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соблюдается</w:t>
      </w:r>
      <w:r w:rsidRPr="00857A75">
        <w:rPr>
          <w:spacing w:val="1"/>
        </w:rPr>
        <w:t xml:space="preserve"> </w:t>
      </w:r>
      <w:r w:rsidRPr="00857A75">
        <w:t>норматив</w:t>
      </w:r>
      <w:r w:rsidRPr="00857A75">
        <w:rPr>
          <w:spacing w:val="1"/>
        </w:rPr>
        <w:t xml:space="preserve"> </w:t>
      </w:r>
      <w:r w:rsidRPr="00857A75">
        <w:t>наполняемости</w:t>
      </w:r>
      <w:r w:rsidRPr="00857A75">
        <w:rPr>
          <w:spacing w:val="1"/>
        </w:rPr>
        <w:t xml:space="preserve"> </w:t>
      </w:r>
      <w:r w:rsidRPr="00857A75">
        <w:t>группы. В помещении достаточно пространства для свободного передвижения детей. Выделены зоны для</w:t>
      </w:r>
      <w:r w:rsidRPr="00857A75">
        <w:rPr>
          <w:spacing w:val="1"/>
        </w:rPr>
        <w:t xml:space="preserve"> </w:t>
      </w:r>
      <w:r w:rsidRPr="00857A75">
        <w:t>разных видов двигательной активности детей – бега, прыжков, лазания, метания и др. В физкультурном зале</w:t>
      </w:r>
      <w:r w:rsidRPr="00857A75">
        <w:rPr>
          <w:spacing w:val="-47"/>
        </w:rPr>
        <w:t xml:space="preserve"> </w:t>
      </w:r>
      <w:r w:rsidRPr="00857A75">
        <w:t>и группе (частично) имеется оборудование</w:t>
      </w:r>
      <w:r w:rsidRPr="00857A75">
        <w:rPr>
          <w:spacing w:val="1"/>
        </w:rPr>
        <w:t xml:space="preserve"> </w:t>
      </w:r>
      <w:r w:rsidRPr="00857A75">
        <w:t>- инвентарь и материалы для развития крупной моторики и</w:t>
      </w:r>
      <w:r w:rsidRPr="00857A75">
        <w:rPr>
          <w:spacing w:val="1"/>
        </w:rPr>
        <w:t xml:space="preserve"> </w:t>
      </w:r>
      <w:r w:rsidRPr="00857A75">
        <w:t>содействия</w:t>
      </w:r>
      <w:r w:rsidRPr="00857A75">
        <w:rPr>
          <w:spacing w:val="-4"/>
        </w:rPr>
        <w:t xml:space="preserve"> </w:t>
      </w:r>
      <w:r w:rsidRPr="00857A75">
        <w:t>двигательной</w:t>
      </w:r>
      <w:r w:rsidRPr="00857A75">
        <w:rPr>
          <w:spacing w:val="1"/>
        </w:rPr>
        <w:t xml:space="preserve"> </w:t>
      </w:r>
      <w:r w:rsidRPr="00857A75">
        <w:t>активности,</w:t>
      </w:r>
      <w:r w:rsidRPr="00857A75">
        <w:rPr>
          <w:spacing w:val="-2"/>
        </w:rPr>
        <w:t xml:space="preserve"> </w:t>
      </w:r>
      <w:r w:rsidRPr="00857A75">
        <w:t>материалы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3"/>
        </w:rPr>
        <w:t xml:space="preserve"> </w:t>
      </w:r>
      <w:r w:rsidRPr="00857A75">
        <w:t>пособия для</w:t>
      </w:r>
      <w:r w:rsidRPr="00857A75">
        <w:rPr>
          <w:spacing w:val="2"/>
        </w:rPr>
        <w:t xml:space="preserve"> </w:t>
      </w:r>
      <w:r w:rsidRPr="00857A75">
        <w:t>развития</w:t>
      </w:r>
      <w:r w:rsidRPr="00857A75">
        <w:rPr>
          <w:spacing w:val="-4"/>
        </w:rPr>
        <w:t xml:space="preserve"> </w:t>
      </w:r>
      <w:r w:rsidRPr="00857A75">
        <w:t>мелкой</w:t>
      </w:r>
      <w:r w:rsidRPr="00857A75">
        <w:rPr>
          <w:spacing w:val="-3"/>
        </w:rPr>
        <w:t xml:space="preserve"> </w:t>
      </w:r>
      <w:r w:rsidRPr="00857A75">
        <w:t>моторики.</w:t>
      </w:r>
    </w:p>
    <w:p w:rsidR="005A5190" w:rsidRPr="00857A75" w:rsidRDefault="003C2B94">
      <w:pPr>
        <w:pStyle w:val="a3"/>
        <w:ind w:left="1268" w:right="3345" w:firstLine="0"/>
      </w:pPr>
      <w:r w:rsidRPr="00857A75">
        <w:t>В группе оборудован уголок для снятия психологического напряжения.</w:t>
      </w:r>
      <w:r w:rsidRPr="00857A75">
        <w:rPr>
          <w:spacing w:val="-48"/>
        </w:rPr>
        <w:t xml:space="preserve"> </w:t>
      </w:r>
      <w:r w:rsidRPr="00857A75">
        <w:t>ППРОС</w:t>
      </w:r>
      <w:r w:rsidRPr="00857A75">
        <w:rPr>
          <w:spacing w:val="-2"/>
        </w:rPr>
        <w:t xml:space="preserve"> </w:t>
      </w:r>
      <w:r w:rsidRPr="00857A75">
        <w:t>обеспечивает</w:t>
      </w:r>
      <w:r w:rsidRPr="00857A75">
        <w:rPr>
          <w:spacing w:val="2"/>
        </w:rPr>
        <w:t xml:space="preserve"> </w:t>
      </w:r>
      <w:r w:rsidRPr="00857A75">
        <w:t>условия: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1"/>
        </w:tabs>
        <w:ind w:right="68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игровой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познавательно-исследовательской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детей.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группе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пространство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организовано так, чтобы можно было играть в различные, в том числе сюжетно-ролевые игры, имеется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оборудование, игрушки и материалы для разнообразных сюжетно-ролевых и дидактических игр, в том числе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предметы-заместители.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93"/>
        </w:tabs>
        <w:ind w:right="69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познавательно-исследовательского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(выделены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зоны,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которые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оснащены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оборудованием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>информационными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ресурсами,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приборами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материалами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разных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видов</w:t>
      </w:r>
      <w:r w:rsidRPr="00830B94">
        <w:rPr>
          <w:rFonts w:ascii="Times New Roman" w:hAnsi="Times New Roman"/>
          <w:spacing w:val="-1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познавательной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–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книжный уголок,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библиотека,</w:t>
      </w:r>
      <w:r w:rsidRPr="00830B9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уголки экспериментирования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математики).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5"/>
        </w:tabs>
        <w:ind w:right="68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художественно-эстетического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детей.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Помещения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приемная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оформлены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художественным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вкусом;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выделена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зона,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оснащенная оборудованием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материалами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изобразительной,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музыкальной,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театрализованной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детей.</w:t>
      </w:r>
    </w:p>
    <w:p w:rsidR="005A5190" w:rsidRPr="00857A75" w:rsidRDefault="003C2B94" w:rsidP="00857A75">
      <w:pPr>
        <w:pStyle w:val="a3"/>
        <w:ind w:right="686"/>
      </w:pPr>
      <w:r w:rsidRPr="00857A75">
        <w:t>Для</w:t>
      </w:r>
      <w:r w:rsidRPr="00857A75">
        <w:rPr>
          <w:spacing w:val="1"/>
        </w:rPr>
        <w:t xml:space="preserve"> </w:t>
      </w:r>
      <w:r w:rsidRPr="00857A75">
        <w:t>выполнения</w:t>
      </w:r>
      <w:r w:rsidRPr="00857A75">
        <w:rPr>
          <w:spacing w:val="1"/>
        </w:rPr>
        <w:t xml:space="preserve"> </w:t>
      </w:r>
      <w:r w:rsidRPr="00857A75">
        <w:t>этой задачи,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группах компенсирующей</w:t>
      </w:r>
      <w:r w:rsidRPr="00857A75">
        <w:rPr>
          <w:spacing w:val="1"/>
        </w:rPr>
        <w:t xml:space="preserve"> </w:t>
      </w:r>
      <w:r w:rsidRPr="00857A75">
        <w:t>направленности,</w:t>
      </w:r>
      <w:r w:rsidRPr="00857A75">
        <w:rPr>
          <w:spacing w:val="1"/>
        </w:rPr>
        <w:t xml:space="preserve"> </w:t>
      </w:r>
      <w:r w:rsidRPr="00857A75">
        <w:t>созданы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развития детей в соответствии с возрастными особенностями и коррекционными потребностями. Игровой и</w:t>
      </w:r>
      <w:r w:rsidRPr="00857A75">
        <w:rPr>
          <w:spacing w:val="1"/>
        </w:rPr>
        <w:t xml:space="preserve"> </w:t>
      </w:r>
      <w:r w:rsidRPr="00857A75">
        <w:t>дидактический материал соответствует возрастным и индивидуальным особенностям детей, он доступен и</w:t>
      </w:r>
      <w:r w:rsidRPr="00857A75">
        <w:rPr>
          <w:spacing w:val="1"/>
        </w:rPr>
        <w:t xml:space="preserve"> </w:t>
      </w:r>
      <w:r w:rsidRPr="00857A75">
        <w:t>его достаточно для осуществления коррекционно-развивающей деятельности: развития мелкой моторики,</w:t>
      </w:r>
      <w:r w:rsidRPr="00857A75">
        <w:rPr>
          <w:spacing w:val="1"/>
        </w:rPr>
        <w:t xml:space="preserve"> </w:t>
      </w:r>
      <w:r w:rsidRPr="00857A75">
        <w:t>формирования</w:t>
      </w:r>
      <w:r w:rsidRPr="00857A75">
        <w:rPr>
          <w:spacing w:val="1"/>
        </w:rPr>
        <w:t xml:space="preserve"> </w:t>
      </w:r>
      <w:r w:rsidRPr="00857A75">
        <w:t>речевого</w:t>
      </w:r>
      <w:r w:rsidRPr="00857A75">
        <w:rPr>
          <w:spacing w:val="1"/>
        </w:rPr>
        <w:t xml:space="preserve"> </w:t>
      </w:r>
      <w:r w:rsidRPr="00857A75">
        <w:t>дыхания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фонематического</w:t>
      </w:r>
      <w:r w:rsidRPr="00857A75">
        <w:rPr>
          <w:spacing w:val="1"/>
        </w:rPr>
        <w:t xml:space="preserve"> </w:t>
      </w:r>
      <w:r w:rsidRPr="00857A75">
        <w:t>слуха,</w:t>
      </w:r>
      <w:r w:rsidRPr="00857A75">
        <w:rPr>
          <w:spacing w:val="1"/>
        </w:rPr>
        <w:t xml:space="preserve"> </w:t>
      </w:r>
      <w:r w:rsidRPr="00857A75">
        <w:t>обогащения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активизации</w:t>
      </w:r>
      <w:r w:rsidRPr="00857A75">
        <w:rPr>
          <w:spacing w:val="1"/>
        </w:rPr>
        <w:t xml:space="preserve"> </w:t>
      </w:r>
      <w:r w:rsidRPr="00857A75">
        <w:t>словаря.</w:t>
      </w:r>
      <w:r w:rsidRPr="00857A75">
        <w:rPr>
          <w:spacing w:val="1"/>
        </w:rPr>
        <w:t xml:space="preserve"> </w:t>
      </w:r>
      <w:r w:rsidRPr="00857A75">
        <w:t>Образовательная среда меняется в соответствии с лексической темой календарного плана, содержанием</w:t>
      </w:r>
      <w:r w:rsidRPr="00857A75">
        <w:rPr>
          <w:spacing w:val="1"/>
        </w:rPr>
        <w:t xml:space="preserve"> </w:t>
      </w:r>
      <w:r w:rsidRPr="00857A75">
        <w:t>обучения, усложняющимся уровнем игровых и двигательных умений, сезоном, возрастом ребенка. Группы</w:t>
      </w:r>
      <w:r w:rsidRPr="00857A75">
        <w:rPr>
          <w:spacing w:val="1"/>
        </w:rPr>
        <w:t xml:space="preserve"> </w:t>
      </w:r>
      <w:r w:rsidRPr="00857A75">
        <w:t>оборудованы эстетичной и современной детской мебелью, игровыми центрами, которые обладают большой</w:t>
      </w:r>
      <w:r w:rsidRPr="00857A75">
        <w:rPr>
          <w:spacing w:val="1"/>
        </w:rPr>
        <w:t xml:space="preserve"> </w:t>
      </w:r>
      <w:r w:rsidRPr="00857A75">
        <w:t>вариативностью</w:t>
      </w:r>
      <w:r w:rsidRPr="00857A75">
        <w:rPr>
          <w:spacing w:val="1"/>
        </w:rPr>
        <w:t xml:space="preserve"> </w:t>
      </w:r>
      <w:r w:rsidRPr="00857A75">
        <w:t>использования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мобильностью.</w:t>
      </w:r>
      <w:r w:rsidRPr="00857A75">
        <w:rPr>
          <w:spacing w:val="1"/>
        </w:rPr>
        <w:t xml:space="preserve"> </w:t>
      </w:r>
      <w:r w:rsidRPr="00857A75">
        <w:t>Все</w:t>
      </w:r>
      <w:r w:rsidRPr="00857A75">
        <w:rPr>
          <w:spacing w:val="1"/>
        </w:rPr>
        <w:t xml:space="preserve"> </w:t>
      </w:r>
      <w:r w:rsidRPr="00857A75">
        <w:t>оборудование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детская</w:t>
      </w:r>
      <w:r w:rsidRPr="00857A75">
        <w:rPr>
          <w:spacing w:val="1"/>
        </w:rPr>
        <w:t xml:space="preserve"> </w:t>
      </w:r>
      <w:r w:rsidRPr="00857A75">
        <w:t>мебель</w:t>
      </w:r>
      <w:r w:rsidRPr="00857A75">
        <w:rPr>
          <w:spacing w:val="1"/>
        </w:rPr>
        <w:t xml:space="preserve"> </w:t>
      </w:r>
      <w:r w:rsidRPr="00857A75">
        <w:t>полностью</w:t>
      </w:r>
      <w:r w:rsidRPr="00857A75">
        <w:rPr>
          <w:spacing w:val="1"/>
        </w:rPr>
        <w:t xml:space="preserve"> </w:t>
      </w:r>
      <w:r w:rsidRPr="00857A75">
        <w:t>соответствуют</w:t>
      </w:r>
      <w:r w:rsidRPr="00857A75">
        <w:rPr>
          <w:spacing w:val="1"/>
        </w:rPr>
        <w:t xml:space="preserve"> </w:t>
      </w:r>
      <w:r w:rsidRPr="00857A75">
        <w:t>требованиям</w:t>
      </w:r>
      <w:r w:rsidRPr="00857A75">
        <w:rPr>
          <w:spacing w:val="3"/>
        </w:rPr>
        <w:t xml:space="preserve"> </w:t>
      </w:r>
      <w:r w:rsidRPr="00857A75">
        <w:t>безопасности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СанПиН.</w:t>
      </w:r>
    </w:p>
    <w:p w:rsidR="005A5190" w:rsidRPr="00857A75" w:rsidRDefault="003C2B94" w:rsidP="00857A75">
      <w:pPr>
        <w:pStyle w:val="1"/>
        <w:spacing w:after="5"/>
        <w:ind w:left="1421"/>
        <w:jc w:val="center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Помещение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группы: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90"/>
      </w:tblGrid>
      <w:tr w:rsidR="005A5190" w:rsidRPr="00857A75">
        <w:trPr>
          <w:trHeight w:val="246"/>
        </w:trPr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26" w:lineRule="exact"/>
              <w:ind w:left="574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Образовательные</w:t>
            </w:r>
            <w:r w:rsidRPr="00857A7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5890" w:type="dxa"/>
          </w:tcPr>
          <w:p w:rsidR="005A5190" w:rsidRPr="00857A75" w:rsidRDefault="003C2B94">
            <w:pPr>
              <w:pStyle w:val="TableParagraph"/>
              <w:spacing w:line="226" w:lineRule="exact"/>
              <w:ind w:left="2009" w:right="2003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Центры</w:t>
            </w:r>
            <w:r w:rsidRPr="00857A7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активности</w:t>
            </w:r>
          </w:p>
        </w:tc>
      </w:tr>
      <w:tr w:rsidR="005A5190" w:rsidRPr="00857A75">
        <w:trPr>
          <w:trHeight w:val="1150"/>
        </w:trPr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коммуникативное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5890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уединения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(во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группах);</w:t>
            </w:r>
          </w:p>
          <w:p w:rsidR="005A5190" w:rsidRPr="00857A75" w:rsidRDefault="003C2B94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2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сюжетно-ролевых</w:t>
            </w:r>
            <w:r w:rsidRPr="00857A75">
              <w:rPr>
                <w:spacing w:val="1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игр:</w:t>
            </w:r>
            <w:r w:rsidRPr="00857A75">
              <w:rPr>
                <w:spacing w:val="2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дом,</w:t>
            </w:r>
            <w:r w:rsidRPr="00857A75">
              <w:rPr>
                <w:spacing w:val="2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семья,</w:t>
            </w:r>
            <w:r w:rsidRPr="00857A75">
              <w:rPr>
                <w:spacing w:val="2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больница,</w:t>
            </w:r>
            <w:r w:rsidRPr="00857A75">
              <w:rPr>
                <w:spacing w:val="2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магазин,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почта,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школа,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парикмахерская;</w:t>
            </w:r>
          </w:p>
          <w:p w:rsidR="005A5190" w:rsidRPr="00857A75" w:rsidRDefault="003C2B94">
            <w:pPr>
              <w:pStyle w:val="TableParagraph"/>
              <w:spacing w:line="228" w:lineRule="exact"/>
              <w:ind w:right="398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 дежурства;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безопасности.</w:t>
            </w:r>
          </w:p>
        </w:tc>
      </w:tr>
      <w:tr w:rsidR="005A5190" w:rsidRPr="00CA2F6B">
        <w:trPr>
          <w:trHeight w:val="685"/>
        </w:trPr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Познавательное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5890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природы,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экспериментирования;</w:t>
            </w:r>
          </w:p>
          <w:p w:rsidR="005A5190" w:rsidRPr="00857A75" w:rsidRDefault="003C2B94">
            <w:pPr>
              <w:pStyle w:val="TableParagraph"/>
              <w:spacing w:line="228" w:lineRule="exact"/>
              <w:ind w:right="158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развивающих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игр: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математика,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сенсорика;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Строительный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центр.</w:t>
            </w:r>
          </w:p>
        </w:tc>
      </w:tr>
      <w:tr w:rsidR="005A5190" w:rsidRPr="00CA2F6B">
        <w:trPr>
          <w:trHeight w:val="690"/>
        </w:trPr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5890" w:type="dxa"/>
          </w:tcPr>
          <w:p w:rsidR="005A5190" w:rsidRPr="00857A75" w:rsidRDefault="003C2B94">
            <w:pPr>
              <w:pStyle w:val="TableParagraph"/>
              <w:spacing w:line="237" w:lineRule="auto"/>
              <w:ind w:right="433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Речевой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центр;</w:t>
            </w:r>
          </w:p>
          <w:p w:rsidR="005A5190" w:rsidRPr="00857A75" w:rsidRDefault="003C2B94">
            <w:pPr>
              <w:pStyle w:val="TableParagraph"/>
              <w:spacing w:line="237" w:lineRule="auto"/>
              <w:ind w:right="433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Книжный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центр;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театрализации.</w:t>
            </w:r>
          </w:p>
        </w:tc>
      </w:tr>
      <w:tr w:rsidR="005A5190" w:rsidRPr="00CA2F6B">
        <w:trPr>
          <w:trHeight w:val="690"/>
        </w:trPr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Художественно-эстетическое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5890" w:type="dxa"/>
          </w:tcPr>
          <w:p w:rsidR="005A5190" w:rsidRPr="00857A75" w:rsidRDefault="003C2B94">
            <w:pPr>
              <w:pStyle w:val="TableParagraph"/>
              <w:spacing w:line="237" w:lineRule="auto"/>
              <w:ind w:right="394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творчества;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центр;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ряженья.</w:t>
            </w:r>
          </w:p>
        </w:tc>
      </w:tr>
      <w:tr w:rsidR="005A5190" w:rsidRPr="00857A75">
        <w:trPr>
          <w:trHeight w:val="457"/>
        </w:trPr>
        <w:tc>
          <w:tcPr>
            <w:tcW w:w="3541" w:type="dxa"/>
          </w:tcPr>
          <w:p w:rsidR="005A5190" w:rsidRPr="00857A75" w:rsidRDefault="003C2B9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Физическое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5890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физкультуры;</w:t>
            </w:r>
          </w:p>
          <w:p w:rsidR="005A5190" w:rsidRPr="00857A75" w:rsidRDefault="003C2B94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Центр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здоровья.</w:t>
            </w:r>
          </w:p>
        </w:tc>
      </w:tr>
    </w:tbl>
    <w:p w:rsidR="005A5190" w:rsidRPr="00857A75" w:rsidRDefault="005A5190">
      <w:pPr>
        <w:pStyle w:val="a3"/>
        <w:spacing w:before="8"/>
        <w:ind w:left="0" w:firstLine="0"/>
        <w:jc w:val="left"/>
        <w:rPr>
          <w:b/>
        </w:rPr>
      </w:pPr>
    </w:p>
    <w:p w:rsidR="005A5190" w:rsidRPr="00857A75" w:rsidRDefault="003C2B94">
      <w:pPr>
        <w:pStyle w:val="a3"/>
        <w:spacing w:before="92"/>
        <w:ind w:right="685"/>
        <w:jc w:val="left"/>
      </w:pPr>
      <w:r w:rsidRPr="00857A75">
        <w:t>Для</w:t>
      </w:r>
      <w:r w:rsidRPr="00857A75">
        <w:rPr>
          <w:spacing w:val="18"/>
        </w:rPr>
        <w:t xml:space="preserve"> </w:t>
      </w:r>
      <w:r w:rsidRPr="00857A75">
        <w:t>реализации</w:t>
      </w:r>
      <w:r w:rsidRPr="00857A75">
        <w:rPr>
          <w:spacing w:val="17"/>
        </w:rPr>
        <w:t xml:space="preserve"> </w:t>
      </w:r>
      <w:r w:rsidRPr="00857A75">
        <w:t>АОП</w:t>
      </w:r>
      <w:r w:rsidRPr="00857A75">
        <w:rPr>
          <w:spacing w:val="18"/>
        </w:rPr>
        <w:t xml:space="preserve"> </w:t>
      </w:r>
      <w:r w:rsidRPr="00857A75">
        <w:t>ЗПР</w:t>
      </w:r>
      <w:r w:rsidRPr="00857A75">
        <w:rPr>
          <w:spacing w:val="16"/>
        </w:rPr>
        <w:t xml:space="preserve"> </w:t>
      </w:r>
      <w:r w:rsidRPr="00857A75">
        <w:t>оборудованы</w:t>
      </w:r>
      <w:r w:rsidRPr="00857A75">
        <w:rPr>
          <w:spacing w:val="13"/>
        </w:rPr>
        <w:t xml:space="preserve"> </w:t>
      </w:r>
      <w:r w:rsidRPr="00857A75">
        <w:t>отдельные</w:t>
      </w:r>
      <w:r w:rsidRPr="00857A75">
        <w:rPr>
          <w:spacing w:val="18"/>
        </w:rPr>
        <w:t xml:space="preserve"> </w:t>
      </w:r>
      <w:r w:rsidRPr="00857A75">
        <w:t>кабинеты</w:t>
      </w:r>
      <w:r w:rsidRPr="00857A75">
        <w:rPr>
          <w:spacing w:val="17"/>
        </w:rPr>
        <w:t xml:space="preserve"> </w:t>
      </w:r>
      <w:r w:rsidRPr="00857A75">
        <w:t>для</w:t>
      </w:r>
      <w:r w:rsidRPr="00857A75">
        <w:rPr>
          <w:spacing w:val="16"/>
        </w:rPr>
        <w:t xml:space="preserve"> </w:t>
      </w:r>
      <w:r w:rsidRPr="00857A75">
        <w:t>занятий</w:t>
      </w:r>
      <w:r w:rsidRPr="00857A75">
        <w:rPr>
          <w:spacing w:val="15"/>
        </w:rPr>
        <w:t xml:space="preserve"> </w:t>
      </w:r>
      <w:r w:rsidRPr="00857A75">
        <w:t>с</w:t>
      </w:r>
      <w:r w:rsidRPr="00857A75">
        <w:rPr>
          <w:spacing w:val="15"/>
        </w:rPr>
        <w:t xml:space="preserve"> </w:t>
      </w:r>
      <w:r w:rsidRPr="00857A75">
        <w:t>учителем-дефектологом,</w:t>
      </w:r>
      <w:r w:rsidRPr="00857A75">
        <w:rPr>
          <w:spacing w:val="-47"/>
        </w:rPr>
        <w:t xml:space="preserve"> </w:t>
      </w:r>
      <w:r w:rsidRPr="00857A75">
        <w:t>учителем-логопедом,</w:t>
      </w:r>
      <w:r w:rsidRPr="00857A75">
        <w:rPr>
          <w:spacing w:val="2"/>
        </w:rPr>
        <w:t xml:space="preserve"> </w:t>
      </w:r>
      <w:r w:rsidRPr="00857A75">
        <w:t>педагогом-психологом.</w:t>
      </w:r>
    </w:p>
    <w:p w:rsidR="005A5190" w:rsidRPr="00857A75" w:rsidRDefault="003C2B94">
      <w:pPr>
        <w:pStyle w:val="a3"/>
        <w:ind w:left="1268" w:firstLine="0"/>
        <w:jc w:val="left"/>
      </w:pPr>
      <w:r w:rsidRPr="00857A75">
        <w:t>Оборудование</w:t>
      </w:r>
      <w:r w:rsidRPr="00857A75">
        <w:rPr>
          <w:spacing w:val="-4"/>
        </w:rPr>
        <w:t xml:space="preserve"> </w:t>
      </w:r>
      <w:r w:rsidRPr="00857A75">
        <w:t>кабинетов</w:t>
      </w:r>
      <w:r w:rsidRPr="00857A75">
        <w:rPr>
          <w:spacing w:val="-5"/>
        </w:rPr>
        <w:t xml:space="preserve"> </w:t>
      </w:r>
      <w:r w:rsidRPr="00857A75">
        <w:t>осуществляется</w:t>
      </w:r>
      <w:r w:rsidRPr="00857A75">
        <w:rPr>
          <w:spacing w:val="-3"/>
        </w:rPr>
        <w:t xml:space="preserve"> </w:t>
      </w:r>
      <w:r w:rsidRPr="00857A75">
        <w:t>на</w:t>
      </w:r>
      <w:r w:rsidRPr="00857A75">
        <w:rPr>
          <w:spacing w:val="-7"/>
        </w:rPr>
        <w:t xml:space="preserve"> </w:t>
      </w:r>
      <w:r w:rsidRPr="00857A75">
        <w:t>основе</w:t>
      </w:r>
      <w:r w:rsidRPr="00857A75">
        <w:rPr>
          <w:spacing w:val="-3"/>
        </w:rPr>
        <w:t xml:space="preserve"> </w:t>
      </w:r>
      <w:r w:rsidRPr="00857A75">
        <w:t>паспорта</w:t>
      </w:r>
      <w:r w:rsidRPr="00857A75">
        <w:rPr>
          <w:spacing w:val="-4"/>
        </w:rPr>
        <w:t xml:space="preserve"> </w:t>
      </w:r>
      <w:r w:rsidRPr="00857A75">
        <w:t>кабинета</w:t>
      </w:r>
      <w:r w:rsidRPr="00857A75">
        <w:rPr>
          <w:spacing w:val="-3"/>
        </w:rPr>
        <w:t xml:space="preserve"> </w:t>
      </w:r>
      <w:r w:rsidRPr="00857A75">
        <w:t>специалиста.</w:t>
      </w:r>
    </w:p>
    <w:p w:rsidR="005A5190" w:rsidRPr="00830B94" w:rsidRDefault="003C2B94">
      <w:pPr>
        <w:pStyle w:val="1"/>
        <w:spacing w:before="2" w:after="5"/>
        <w:ind w:left="253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Оснащение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коррекционно-развивающей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учителя-дефектолога</w:t>
      </w: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973"/>
        <w:gridCol w:w="4369"/>
      </w:tblGrid>
      <w:tr w:rsidR="005A5190" w:rsidRPr="00857A75">
        <w:trPr>
          <w:trHeight w:val="229"/>
        </w:trPr>
        <w:tc>
          <w:tcPr>
            <w:tcW w:w="2001" w:type="dxa"/>
          </w:tcPr>
          <w:p w:rsidR="005A5190" w:rsidRPr="00857A75" w:rsidRDefault="003C2B94">
            <w:pPr>
              <w:pStyle w:val="TableParagraph"/>
              <w:spacing w:line="209" w:lineRule="exact"/>
              <w:ind w:left="641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Модули</w:t>
            </w:r>
          </w:p>
        </w:tc>
        <w:tc>
          <w:tcPr>
            <w:tcW w:w="2973" w:type="dxa"/>
          </w:tcPr>
          <w:p w:rsidR="005A5190" w:rsidRPr="00857A75" w:rsidRDefault="003C2B94">
            <w:pPr>
              <w:pStyle w:val="TableParagraph"/>
              <w:spacing w:line="209" w:lineRule="exact"/>
              <w:ind w:left="576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Содержание</w:t>
            </w:r>
            <w:r w:rsidRPr="00857A7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модуля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spacing w:line="209" w:lineRule="exact"/>
              <w:ind w:left="1096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Перечень оборудования</w:t>
            </w:r>
          </w:p>
        </w:tc>
      </w:tr>
      <w:tr w:rsidR="005A5190" w:rsidRPr="00CA2F6B">
        <w:trPr>
          <w:trHeight w:val="6902"/>
        </w:trPr>
        <w:tc>
          <w:tcPr>
            <w:tcW w:w="2001" w:type="dxa"/>
          </w:tcPr>
          <w:p w:rsidR="005A5190" w:rsidRPr="00857A75" w:rsidRDefault="003C2B94">
            <w:pPr>
              <w:pStyle w:val="TableParagraph"/>
              <w:tabs>
                <w:tab w:val="left" w:pos="1788"/>
              </w:tabs>
              <w:ind w:left="104" w:right="8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Коррекция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4"/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психомоторных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функций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</w:p>
        </w:tc>
        <w:tc>
          <w:tcPr>
            <w:tcW w:w="2973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  <w:tab w:val="left" w:pos="381"/>
                <w:tab w:val="left" w:pos="1619"/>
                <w:tab w:val="left" w:pos="2115"/>
              </w:tabs>
              <w:spacing w:line="237" w:lineRule="auto"/>
              <w:ind w:right="8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упражнения</w:t>
            </w:r>
            <w:r w:rsidRPr="00857A75">
              <w:rPr>
                <w:sz w:val="20"/>
                <w:szCs w:val="20"/>
              </w:rPr>
              <w:tab/>
              <w:t>для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развития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мелкой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моторики;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29" w:lineRule="exact"/>
              <w:ind w:left="224" w:hanging="1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гимнастика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глаз;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42" w:lineRule="auto"/>
              <w:ind w:right="89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2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2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снятие</w:t>
            </w:r>
            <w:r w:rsidRPr="00857A75">
              <w:rPr>
                <w:spacing w:val="2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мышечного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напряжения;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26" w:lineRule="exact"/>
              <w:ind w:left="224" w:hanging="1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простые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сложные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растяжки;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616"/>
                <w:tab w:val="left" w:pos="617"/>
                <w:tab w:val="left" w:pos="1479"/>
                <w:tab w:val="left" w:pos="2119"/>
              </w:tabs>
              <w:spacing w:before="1"/>
              <w:ind w:right="8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z w:val="20"/>
                <w:szCs w:val="20"/>
              </w:rPr>
              <w:tab/>
              <w:t>на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развитие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локомоторных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функций;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524"/>
                <w:tab w:val="left" w:pos="525"/>
                <w:tab w:val="left" w:pos="1759"/>
                <w:tab w:val="left" w:pos="2762"/>
              </w:tabs>
              <w:ind w:right="86" w:firstLine="5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комплексы</w:t>
            </w:r>
            <w:r w:rsidRPr="00857A75">
              <w:rPr>
                <w:sz w:val="20"/>
                <w:szCs w:val="20"/>
              </w:rPr>
              <w:tab/>
              <w:t>массажа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4"/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самомассажа;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29" w:lineRule="exact"/>
              <w:ind w:left="224" w:hanging="1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дыхательные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616"/>
                <w:tab w:val="left" w:pos="617"/>
                <w:tab w:val="left" w:pos="1479"/>
                <w:tab w:val="left" w:pos="2119"/>
              </w:tabs>
              <w:ind w:right="8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z w:val="20"/>
                <w:szCs w:val="20"/>
              </w:rPr>
              <w:tab/>
              <w:t>на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развитие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вестибулярно-моторной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активности;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4"/>
              </w:numPr>
              <w:tabs>
                <w:tab w:val="left" w:pos="1228"/>
                <w:tab w:val="left" w:pos="1229"/>
              </w:tabs>
              <w:spacing w:before="2"/>
              <w:ind w:right="87" w:firstLine="0"/>
              <w:rPr>
                <w:sz w:val="20"/>
                <w:szCs w:val="20"/>
              </w:rPr>
            </w:pPr>
            <w:r w:rsidRPr="00857A75">
              <w:rPr>
                <w:spacing w:val="-1"/>
                <w:sz w:val="20"/>
                <w:szCs w:val="20"/>
              </w:rPr>
              <w:t>кинезиологические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упражнения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tabs>
                <w:tab w:val="left" w:pos="1466"/>
                <w:tab w:val="left" w:pos="3193"/>
              </w:tabs>
              <w:ind w:left="107" w:right="86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Сортировщики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видов,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треки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прокатывания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шариков;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шары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звучащие,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блоки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прозрачными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цветными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стенками и различным звучащим наполнением;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игрушки с вставными деталями и молоточком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«забивания»;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настольные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напольные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стержнями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деталями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конфигураций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надевания;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объемных тел повторяющихся форм, цветов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размеров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сравнения;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бусы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цепочки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образцами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сборки;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шнуровки;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игрушки</w:t>
            </w:r>
            <w:r w:rsidRPr="00857A75">
              <w:rPr>
                <w:sz w:val="20"/>
                <w:szCs w:val="20"/>
              </w:rPr>
              <w:tab/>
              <w:t>«Бирюльки»,</w:t>
            </w:r>
            <w:r w:rsidRPr="00857A75">
              <w:rPr>
                <w:sz w:val="20"/>
                <w:szCs w:val="20"/>
              </w:rPr>
              <w:tab/>
              <w:t>«Проворные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мотальщики»,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«Бильбоке»;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ударных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инструментов,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платков,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лент,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мячей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физкультурных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доски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прорезями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подвижными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навинчивания;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подбора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признаку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соединения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элементов;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шариками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перемещения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пальчиками;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ламинированных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панелей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моторики; магнитные лабиринты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 шариками;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конструкция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шариками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рычагом;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шершавыми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изображениями; массажные мячи и массажеры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размеров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назначения;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тренажеры с желобом для удержания шарика 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движении;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сборный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тоннель-конструктор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элементов</w:t>
            </w:r>
            <w:r w:rsidRPr="00857A75">
              <w:rPr>
                <w:spacing w:val="-12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разной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формы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и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различной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текстурой;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стол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песком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водой</w:t>
            </w:r>
          </w:p>
        </w:tc>
      </w:tr>
      <w:tr w:rsidR="005A5190" w:rsidRPr="00CA2F6B">
        <w:trPr>
          <w:trHeight w:val="3450"/>
        </w:trPr>
        <w:tc>
          <w:tcPr>
            <w:tcW w:w="2001" w:type="dxa"/>
          </w:tcPr>
          <w:p w:rsidR="005A5190" w:rsidRPr="00857A75" w:rsidRDefault="003C2B94">
            <w:pPr>
              <w:pStyle w:val="TableParagraph"/>
              <w:ind w:left="104" w:right="53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Коррекция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эмоциональной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сферы</w:t>
            </w:r>
          </w:p>
        </w:tc>
        <w:tc>
          <w:tcPr>
            <w:tcW w:w="2973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line="237" w:lineRule="auto"/>
              <w:ind w:right="8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преодоление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негативных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эмоций;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ind w:right="86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регуляцию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дыхательной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системы;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line="242" w:lineRule="auto"/>
              <w:ind w:right="8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 и приемы для коррекции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тревожности;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right="8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 и приемы, направленные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адекватных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42" w:lineRule="auto"/>
              <w:ind w:right="90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приемы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устранения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детских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страхов;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line="225" w:lineRule="exact"/>
              <w:ind w:left="408" w:hanging="305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 xml:space="preserve">игры  </w:t>
            </w:r>
            <w:r w:rsidRPr="00857A75">
              <w:rPr>
                <w:spacing w:val="3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и   </w:t>
            </w:r>
            <w:r w:rsidRPr="00857A75">
              <w:rPr>
                <w:spacing w:val="3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упражнения   </w:t>
            </w:r>
            <w:r w:rsidRPr="00857A75">
              <w:rPr>
                <w:spacing w:val="3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4" w:right="8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саморегуляции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самоконтроля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ind w:left="107" w:right="8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Комплект деревянных игрушек-забав; набор 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составления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портретов;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костюмы,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ширмы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 перчаточных, пальчиковых, шагающих,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ростовых кукол, фигурки для теневого театра;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куклы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разные;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инструменты;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конструктор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создания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персонажей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эмоциями,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изучение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мимики,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мячики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кубик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изображениями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эмоций;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сухой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бассейн,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напольный балансир в виде прозрачной чаши;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сборный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напольный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куб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вогнутыми,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выпуклыми 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плоскими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зеркалами</w:t>
            </w:r>
          </w:p>
        </w:tc>
      </w:tr>
      <w:tr w:rsidR="005A5190" w:rsidRPr="00CA2F6B">
        <w:trPr>
          <w:trHeight w:val="692"/>
        </w:trPr>
        <w:tc>
          <w:tcPr>
            <w:tcW w:w="2001" w:type="dxa"/>
          </w:tcPr>
          <w:p w:rsidR="005A5190" w:rsidRPr="00857A75" w:rsidRDefault="003C2B94">
            <w:pPr>
              <w:pStyle w:val="TableParagraph"/>
              <w:spacing w:line="237" w:lineRule="auto"/>
              <w:ind w:left="104" w:right="51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познавательной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973" w:type="dxa"/>
          </w:tcPr>
          <w:p w:rsidR="005A5190" w:rsidRPr="00857A75" w:rsidRDefault="003C2B94">
            <w:pPr>
              <w:pStyle w:val="TableParagraph"/>
              <w:tabs>
                <w:tab w:val="left" w:pos="616"/>
                <w:tab w:val="left" w:pos="1479"/>
                <w:tab w:val="left" w:pos="2119"/>
              </w:tabs>
              <w:spacing w:line="237" w:lineRule="auto"/>
              <w:ind w:left="104" w:right="8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z w:val="20"/>
                <w:szCs w:val="20"/>
              </w:rPr>
              <w:tab/>
              <w:t>игры</w:t>
            </w:r>
            <w:r w:rsidRPr="00857A75">
              <w:rPr>
                <w:sz w:val="20"/>
                <w:szCs w:val="20"/>
              </w:rPr>
              <w:tab/>
              <w:t>на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развитие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концентрации</w:t>
            </w:r>
            <w:r w:rsidRPr="00857A75">
              <w:rPr>
                <w:spacing w:val="4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распределение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внимания;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spacing w:line="237" w:lineRule="auto"/>
              <w:ind w:left="107" w:right="8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основы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стержнями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разной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длины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</w:t>
            </w:r>
            <w:r w:rsidRPr="00857A75">
              <w:rPr>
                <w:spacing w:val="7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одинаковых</w:t>
            </w:r>
            <w:r w:rsidRPr="00857A75">
              <w:rPr>
                <w:spacing w:val="7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или</w:t>
            </w:r>
            <w:r w:rsidRPr="00857A75">
              <w:rPr>
                <w:spacing w:val="7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разных</w:t>
            </w:r>
            <w:r w:rsidRPr="00857A75">
              <w:rPr>
                <w:spacing w:val="7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</w:t>
            </w:r>
            <w:r w:rsidRPr="00857A75">
              <w:rPr>
                <w:spacing w:val="7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цветов;</w:t>
            </w:r>
            <w:r w:rsidRPr="00857A75">
              <w:rPr>
                <w:spacing w:val="8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пирамидки</w:t>
            </w:r>
            <w:r w:rsidRPr="00857A75">
              <w:rPr>
                <w:spacing w:val="9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8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</w:t>
            </w:r>
            <w:r w:rsidRPr="00857A75">
              <w:rPr>
                <w:spacing w:val="9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</w:p>
        </w:tc>
      </w:tr>
    </w:tbl>
    <w:p w:rsidR="005A5190" w:rsidRPr="00830B94" w:rsidRDefault="005A5190">
      <w:pPr>
        <w:spacing w:line="217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973"/>
        <w:gridCol w:w="4369"/>
      </w:tblGrid>
      <w:tr w:rsidR="005A5190" w:rsidRPr="00CA2F6B">
        <w:trPr>
          <w:trHeight w:val="6674"/>
        </w:trPr>
        <w:tc>
          <w:tcPr>
            <w:tcW w:w="2001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3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22" w:lineRule="exact"/>
              <w:ind w:left="224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 развитие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памяти;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2"/>
              <w:ind w:right="8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упражнения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мышления;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right="86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исследовательских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способностей;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242" w:lineRule="auto"/>
              <w:ind w:right="86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упражнения для активизации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познавательных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tabs>
                <w:tab w:val="left" w:pos="1510"/>
                <w:tab w:val="left" w:pos="1862"/>
                <w:tab w:val="left" w:pos="2382"/>
                <w:tab w:val="left" w:pos="2534"/>
                <w:tab w:val="left" w:pos="3797"/>
                <w:tab w:val="left" w:pos="3973"/>
                <w:tab w:val="left" w:pos="4173"/>
              </w:tabs>
              <w:ind w:left="107" w:right="8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доски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вкладышами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тактильными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рамок-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вкладышей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одинаковой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размеров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цветов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шнурками;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доски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вкладышами и рамки-вкладыши по различным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тематикам;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объемных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вкладышей;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составные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картинки,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тематические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кубики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пазлы;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кубиков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графическими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гранях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образцами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сборки;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цветными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конфигураций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размеров;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напольные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настольные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конструкторы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крепления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деталей;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познавательные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зубчатым механизмом; наборы геометрических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фигур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плоскостных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объемных;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демонстрационного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раздаточного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счетного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разного вида; математические весы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изучения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состава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числа; 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изучения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целого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частей;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сравнения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линейных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объемных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величин;</w:t>
            </w:r>
            <w:r w:rsidRPr="00857A75">
              <w:rPr>
                <w:sz w:val="20"/>
                <w:szCs w:val="20"/>
              </w:rPr>
              <w:tab/>
              <w:t>демонстрационные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часы;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оборудование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z w:val="20"/>
                <w:szCs w:val="20"/>
              </w:rPr>
              <w:tab/>
              <w:t>и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z w:val="20"/>
                <w:szCs w:val="20"/>
              </w:rPr>
              <w:tab/>
              <w:t>инвентарь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3"/>
                <w:sz w:val="20"/>
                <w:szCs w:val="20"/>
              </w:rPr>
              <w:t>для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исследовательской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z w:val="20"/>
                <w:szCs w:val="20"/>
              </w:rPr>
              <w:tab/>
              <w:t>деятельности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2"/>
                <w:sz w:val="20"/>
                <w:szCs w:val="20"/>
              </w:rPr>
              <w:t>с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методическим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сопровождением;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зеркалами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изучения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симметрии;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предметные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сюжетные</w:t>
            </w:r>
            <w:r w:rsidRPr="00857A75">
              <w:rPr>
                <w:spacing w:val="3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тематические</w:t>
            </w:r>
            <w:r w:rsidRPr="00857A75">
              <w:rPr>
                <w:spacing w:val="3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картинки;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7" w:right="92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демонстрационные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плакаты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различным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тематикам;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игры-головоломки</w:t>
            </w:r>
          </w:p>
        </w:tc>
      </w:tr>
      <w:tr w:rsidR="005A5190" w:rsidRPr="00CA2F6B">
        <w:trPr>
          <w:trHeight w:val="4369"/>
        </w:trPr>
        <w:tc>
          <w:tcPr>
            <w:tcW w:w="2001" w:type="dxa"/>
          </w:tcPr>
          <w:p w:rsidR="005A5190" w:rsidRPr="00857A75" w:rsidRDefault="003C2B94">
            <w:pPr>
              <w:pStyle w:val="TableParagraph"/>
              <w:ind w:left="104" w:right="58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высших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психических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функций</w:t>
            </w:r>
          </w:p>
        </w:tc>
        <w:tc>
          <w:tcPr>
            <w:tcW w:w="2973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  <w:tab w:val="left" w:pos="385"/>
                <w:tab w:val="left" w:pos="1016"/>
                <w:tab w:val="left" w:pos="1331"/>
                <w:tab w:val="left" w:pos="2574"/>
              </w:tabs>
              <w:spacing w:line="242" w:lineRule="auto"/>
              <w:ind w:right="89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z w:val="20"/>
                <w:szCs w:val="20"/>
              </w:rPr>
              <w:tab/>
              <w:t>и</w:t>
            </w:r>
            <w:r w:rsidRPr="00857A75">
              <w:rPr>
                <w:sz w:val="20"/>
                <w:szCs w:val="20"/>
              </w:rPr>
              <w:tab/>
              <w:t>упражнения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2"/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речевого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1"/>
              </w:numPr>
              <w:tabs>
                <w:tab w:val="left" w:pos="616"/>
                <w:tab w:val="left" w:pos="617"/>
                <w:tab w:val="left" w:pos="1479"/>
                <w:tab w:val="left" w:pos="2119"/>
              </w:tabs>
              <w:spacing w:line="242" w:lineRule="auto"/>
              <w:ind w:right="8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z w:val="20"/>
                <w:szCs w:val="20"/>
              </w:rPr>
              <w:tab/>
              <w:t>на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развитие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саморегуляции;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ind w:right="86" w:firstLine="0"/>
              <w:rPr>
                <w:sz w:val="20"/>
                <w:szCs w:val="20"/>
              </w:rPr>
            </w:pPr>
            <w:r w:rsidRPr="00857A75">
              <w:rPr>
                <w:spacing w:val="-1"/>
                <w:sz w:val="20"/>
                <w:szCs w:val="20"/>
              </w:rPr>
              <w:t>упражнения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pacing w:val="-1"/>
                <w:sz w:val="20"/>
                <w:szCs w:val="20"/>
              </w:rPr>
              <w:t>для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межполушарного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взаимодействия;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8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зрительно-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пространственной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координации;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  <w:tab w:val="left" w:pos="1990"/>
              </w:tabs>
              <w:ind w:right="84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упражнения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концентрации</w:t>
            </w:r>
            <w:r w:rsidRPr="00857A75">
              <w:rPr>
                <w:sz w:val="20"/>
                <w:szCs w:val="20"/>
              </w:rPr>
              <w:tab/>
              <w:t>внимания,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двигательного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контроля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элиминацию импульсивности 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агрессивности;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1"/>
              </w:numPr>
              <w:tabs>
                <w:tab w:val="left" w:pos="736"/>
                <w:tab w:val="left" w:pos="737"/>
                <w:tab w:val="left" w:pos="2279"/>
              </w:tabs>
              <w:ind w:right="85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повышение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2"/>
                <w:sz w:val="20"/>
                <w:szCs w:val="20"/>
              </w:rPr>
              <w:t>уровня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работоспособности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нервной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системы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ind w:left="107" w:right="9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Бусы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цветов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размеров с образцами сборки; набор составных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картинок с различными признаками для сборки;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 кубиков с графическими элементами 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гранях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образцами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сборки;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домино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картиночное,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логическое,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тактильное;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лото;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игра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изучение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тренажеры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письма;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аудио-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видеоматериалы;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материалы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Монтессори;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логические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прозрачными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карточками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возможностью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самопроверки;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логические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пазлы;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заданиями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различной      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сложности      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на      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определение</w:t>
            </w:r>
          </w:p>
          <w:p w:rsidR="005A5190" w:rsidRPr="00857A75" w:rsidRDefault="003C2B94">
            <w:pPr>
              <w:pStyle w:val="TableParagraph"/>
              <w:ind w:left="107" w:right="88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«одинакового», «лишнего» и «недостающего»;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планшет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передвижными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фишками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тематическими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наборами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рабочих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карточек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возможностью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самопроверки;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перчаточные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куклы    </w:t>
            </w:r>
            <w:r w:rsidRPr="00857A75">
              <w:rPr>
                <w:spacing w:val="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с    </w:t>
            </w:r>
            <w:r w:rsidRPr="00857A75">
              <w:rPr>
                <w:spacing w:val="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подвижным    </w:t>
            </w:r>
            <w:r w:rsidRPr="00857A75">
              <w:rPr>
                <w:spacing w:val="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ртом    </w:t>
            </w:r>
            <w:r w:rsidRPr="00857A75">
              <w:rPr>
                <w:spacing w:val="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 xml:space="preserve">и    </w:t>
            </w:r>
            <w:r w:rsidRPr="00857A75">
              <w:rPr>
                <w:spacing w:val="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языком;</w:t>
            </w:r>
          </w:p>
          <w:p w:rsidR="005A5190" w:rsidRPr="00857A75" w:rsidRDefault="003C2B94">
            <w:pPr>
              <w:pStyle w:val="TableParagraph"/>
              <w:tabs>
                <w:tab w:val="left" w:pos="2382"/>
              </w:tabs>
              <w:spacing w:line="228" w:lineRule="exact"/>
              <w:ind w:left="107" w:right="9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трансформируемые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1"/>
                <w:sz w:val="20"/>
                <w:szCs w:val="20"/>
              </w:rPr>
              <w:t>полифункциональные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разборных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ковриков</w:t>
            </w:r>
          </w:p>
        </w:tc>
      </w:tr>
      <w:tr w:rsidR="005A5190" w:rsidRPr="00857A75">
        <w:trPr>
          <w:trHeight w:val="1613"/>
        </w:trPr>
        <w:tc>
          <w:tcPr>
            <w:tcW w:w="2001" w:type="dxa"/>
          </w:tcPr>
          <w:p w:rsidR="005A5190" w:rsidRPr="00857A75" w:rsidRDefault="003C2B94">
            <w:pPr>
              <w:pStyle w:val="TableParagraph"/>
              <w:ind w:left="104" w:right="3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коммуникативной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973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взаимопонимание;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4369" w:type="dxa"/>
          </w:tcPr>
          <w:p w:rsidR="005A5190" w:rsidRPr="00857A75" w:rsidRDefault="003C2B94">
            <w:pPr>
              <w:pStyle w:val="TableParagraph"/>
              <w:tabs>
                <w:tab w:val="left" w:pos="2409"/>
                <w:tab w:val="left" w:pos="3973"/>
              </w:tabs>
              <w:ind w:left="107" w:right="86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Фигурки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людей,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«Рыбалка»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крупногабаритными</w:t>
            </w:r>
            <w:r w:rsidRPr="00857A75">
              <w:rPr>
                <w:sz w:val="20"/>
                <w:szCs w:val="20"/>
              </w:rPr>
              <w:tab/>
              <w:t>элементами</w:t>
            </w:r>
            <w:r w:rsidRPr="00857A75">
              <w:rPr>
                <w:sz w:val="20"/>
                <w:szCs w:val="20"/>
              </w:rPr>
              <w:tab/>
            </w:r>
            <w:r w:rsidRPr="00857A75">
              <w:rPr>
                <w:spacing w:val="-2"/>
                <w:sz w:val="20"/>
                <w:szCs w:val="20"/>
              </w:rPr>
              <w:t>для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совместных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набор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составных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«лыж»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коллективной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ходьбы,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легкий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парашют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групповых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упражнений;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диск-балансир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двух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человек;</w:t>
            </w:r>
            <w:r w:rsidRPr="00857A75">
              <w:rPr>
                <w:spacing w:val="3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домино</w:t>
            </w:r>
            <w:r w:rsidRPr="00857A75">
              <w:rPr>
                <w:spacing w:val="3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различное,</w:t>
            </w:r>
            <w:r w:rsidRPr="00857A75">
              <w:rPr>
                <w:spacing w:val="3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лото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различное;</w:t>
            </w:r>
          </w:p>
          <w:p w:rsidR="005A5190" w:rsidRPr="00857A75" w:rsidRDefault="003C2B94">
            <w:pPr>
              <w:pStyle w:val="TableParagraph"/>
              <w:spacing w:line="221" w:lineRule="exact"/>
              <w:ind w:left="10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наборы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театрализованной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</w:p>
        </w:tc>
      </w:tr>
    </w:tbl>
    <w:p w:rsidR="005A5190" w:rsidRPr="00857A75" w:rsidRDefault="005A5190">
      <w:pPr>
        <w:pStyle w:val="a3"/>
        <w:ind w:left="0" w:firstLine="0"/>
        <w:jc w:val="left"/>
        <w:rPr>
          <w:b/>
        </w:rPr>
      </w:pPr>
    </w:p>
    <w:p w:rsidR="005A5190" w:rsidRPr="00857A75" w:rsidRDefault="005A5190">
      <w:pPr>
        <w:pStyle w:val="a3"/>
        <w:spacing w:before="1"/>
        <w:ind w:left="0" w:firstLine="0"/>
        <w:jc w:val="left"/>
        <w:rPr>
          <w:b/>
        </w:rPr>
      </w:pPr>
    </w:p>
    <w:p w:rsidR="005A5190" w:rsidRPr="00830B94" w:rsidRDefault="003C2B94" w:rsidP="005460B1">
      <w:pPr>
        <w:pStyle w:val="a4"/>
        <w:numPr>
          <w:ilvl w:val="1"/>
          <w:numId w:val="17"/>
        </w:numPr>
        <w:tabs>
          <w:tab w:val="left" w:pos="1993"/>
        </w:tabs>
        <w:spacing w:line="229" w:lineRule="exact"/>
        <w:ind w:left="1993" w:hanging="72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Описание</w:t>
      </w:r>
      <w:r w:rsidRPr="00830B94">
        <w:rPr>
          <w:rFonts w:ascii="Times New Roman" w:hAnsi="Times New Roman"/>
          <w:b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кадровых</w:t>
      </w:r>
      <w:r w:rsidRPr="00830B94">
        <w:rPr>
          <w:rFonts w:ascii="Times New Roman" w:hAnsi="Times New Roman"/>
          <w:b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условий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программы.</w:t>
      </w:r>
    </w:p>
    <w:p w:rsidR="005A5190" w:rsidRPr="00857A75" w:rsidRDefault="003C2B94">
      <w:pPr>
        <w:pStyle w:val="a3"/>
        <w:ind w:right="684"/>
      </w:pPr>
      <w:r w:rsidRPr="00857A75">
        <w:t>Реализация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обеспечивается</w:t>
      </w:r>
      <w:r w:rsidRPr="00857A75">
        <w:rPr>
          <w:spacing w:val="1"/>
        </w:rPr>
        <w:t xml:space="preserve"> </w:t>
      </w:r>
      <w:r w:rsidRPr="00857A75">
        <w:t>педагогическими,</w:t>
      </w:r>
      <w:r w:rsidRPr="00857A75">
        <w:rPr>
          <w:spacing w:val="1"/>
        </w:rPr>
        <w:t xml:space="preserve"> </w:t>
      </w:r>
      <w:r w:rsidRPr="00857A75">
        <w:t>руководящими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иными</w:t>
      </w:r>
      <w:r w:rsidRPr="00857A75">
        <w:rPr>
          <w:spacing w:val="1"/>
        </w:rPr>
        <w:t xml:space="preserve"> </w:t>
      </w:r>
      <w:r w:rsidRPr="00857A75">
        <w:t>работниками,</w:t>
      </w:r>
      <w:r w:rsidRPr="00857A75">
        <w:rPr>
          <w:spacing w:val="1"/>
        </w:rPr>
        <w:t xml:space="preserve"> </w:t>
      </w:r>
      <w:r w:rsidRPr="00857A75">
        <w:t>имеющими</w:t>
      </w:r>
      <w:r w:rsidRPr="00857A75">
        <w:rPr>
          <w:spacing w:val="1"/>
        </w:rPr>
        <w:t xml:space="preserve"> </w:t>
      </w:r>
      <w:r w:rsidRPr="00857A75">
        <w:t>профессиональную</w:t>
      </w:r>
      <w:r w:rsidRPr="00857A75">
        <w:rPr>
          <w:spacing w:val="1"/>
        </w:rPr>
        <w:t xml:space="preserve"> </w:t>
      </w:r>
      <w:r w:rsidRPr="00857A75">
        <w:t>подготовку,</w:t>
      </w:r>
      <w:r w:rsidRPr="00857A75">
        <w:rPr>
          <w:spacing w:val="1"/>
        </w:rPr>
        <w:t xml:space="preserve"> </w:t>
      </w:r>
      <w:r w:rsidRPr="00857A75">
        <w:t>соответствующую</w:t>
      </w:r>
      <w:r w:rsidRPr="00857A75">
        <w:rPr>
          <w:spacing w:val="1"/>
        </w:rPr>
        <w:t xml:space="preserve"> </w:t>
      </w:r>
      <w:r w:rsidRPr="00857A75">
        <w:t>квалификационным</w:t>
      </w:r>
      <w:r w:rsidRPr="00857A75">
        <w:rPr>
          <w:spacing w:val="1"/>
        </w:rPr>
        <w:t xml:space="preserve"> </w:t>
      </w:r>
      <w:r w:rsidRPr="00857A75">
        <w:t>требованиям,</w:t>
      </w:r>
      <w:r w:rsidRPr="00857A75">
        <w:rPr>
          <w:spacing w:val="1"/>
        </w:rPr>
        <w:t xml:space="preserve"> </w:t>
      </w:r>
      <w:r w:rsidRPr="00857A75">
        <w:t>установленным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Едином</w:t>
      </w:r>
      <w:r w:rsidRPr="00857A75">
        <w:rPr>
          <w:spacing w:val="1"/>
        </w:rPr>
        <w:t xml:space="preserve"> </w:t>
      </w:r>
      <w:r w:rsidRPr="00857A75">
        <w:t>квалификационном</w:t>
      </w:r>
      <w:r w:rsidRPr="00857A75">
        <w:rPr>
          <w:spacing w:val="1"/>
        </w:rPr>
        <w:t xml:space="preserve"> </w:t>
      </w:r>
      <w:r w:rsidRPr="00857A75">
        <w:t>справочнике</w:t>
      </w:r>
      <w:r w:rsidRPr="00857A75">
        <w:rPr>
          <w:spacing w:val="1"/>
        </w:rPr>
        <w:t xml:space="preserve"> </w:t>
      </w:r>
      <w:r w:rsidRPr="00857A75">
        <w:t>должностей</w:t>
      </w:r>
      <w:r w:rsidRPr="00857A75">
        <w:rPr>
          <w:spacing w:val="1"/>
        </w:rPr>
        <w:t xml:space="preserve"> </w:t>
      </w:r>
      <w:r w:rsidRPr="00857A75">
        <w:t>руководителей,</w:t>
      </w:r>
      <w:r w:rsidRPr="00857A75">
        <w:rPr>
          <w:spacing w:val="1"/>
        </w:rPr>
        <w:t xml:space="preserve"> </w:t>
      </w:r>
      <w:r w:rsidRPr="00857A75">
        <w:t>специалистов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служащих,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раздел</w:t>
      </w:r>
      <w:r w:rsidRPr="00857A75">
        <w:rPr>
          <w:spacing w:val="-4"/>
        </w:rPr>
        <w:t xml:space="preserve"> </w:t>
      </w:r>
      <w:r w:rsidRPr="00857A75">
        <w:rPr>
          <w:spacing w:val="-1"/>
        </w:rPr>
        <w:t>«Квалификационные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характеристики</w:t>
      </w:r>
      <w:r w:rsidRPr="00857A75">
        <w:rPr>
          <w:spacing w:val="-8"/>
        </w:rPr>
        <w:t xml:space="preserve"> </w:t>
      </w:r>
      <w:r w:rsidRPr="00857A75">
        <w:t>должностей</w:t>
      </w:r>
      <w:r w:rsidRPr="00857A75">
        <w:rPr>
          <w:spacing w:val="-9"/>
        </w:rPr>
        <w:t xml:space="preserve"> </w:t>
      </w:r>
      <w:r w:rsidRPr="00857A75">
        <w:t>работников</w:t>
      </w:r>
      <w:r w:rsidRPr="00857A75">
        <w:rPr>
          <w:spacing w:val="-11"/>
        </w:rPr>
        <w:t xml:space="preserve"> </w:t>
      </w:r>
      <w:r w:rsidRPr="00857A75">
        <w:t>образования»,</w:t>
      </w:r>
      <w:r w:rsidRPr="00857A75">
        <w:rPr>
          <w:spacing w:val="-12"/>
        </w:rPr>
        <w:t xml:space="preserve"> </w:t>
      </w:r>
      <w:r w:rsidRPr="00857A75">
        <w:t>утвержденном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8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70"/>
        <w:ind w:right="689" w:firstLine="0"/>
      </w:pPr>
      <w:r w:rsidRPr="00857A75">
        <w:lastRenderedPageBreak/>
        <w:t>приказом Министерства здравоохранения и социального развития Российской Федерации от 26 августа 2010</w:t>
      </w:r>
      <w:r w:rsidRPr="00857A75">
        <w:rPr>
          <w:spacing w:val="-47"/>
        </w:rPr>
        <w:t xml:space="preserve"> </w:t>
      </w:r>
      <w:r w:rsidRPr="00857A75">
        <w:t>г.</w:t>
      </w:r>
      <w:r w:rsidRPr="00857A75">
        <w:rPr>
          <w:spacing w:val="1"/>
        </w:rPr>
        <w:t xml:space="preserve"> </w:t>
      </w:r>
      <w:r w:rsidRPr="00857A75">
        <w:t>№</w:t>
      </w:r>
      <w:r w:rsidRPr="00857A75">
        <w:rPr>
          <w:spacing w:val="1"/>
        </w:rPr>
        <w:t xml:space="preserve"> </w:t>
      </w:r>
      <w:r w:rsidRPr="00857A75">
        <w:t>761н</w:t>
      </w:r>
      <w:r w:rsidRPr="00857A75">
        <w:rPr>
          <w:spacing w:val="1"/>
        </w:rPr>
        <w:t xml:space="preserve"> </w:t>
      </w:r>
      <w:r w:rsidRPr="00857A75">
        <w:t>(зарегистрирован</w:t>
      </w:r>
      <w:r w:rsidRPr="00857A75">
        <w:rPr>
          <w:spacing w:val="1"/>
        </w:rPr>
        <w:t xml:space="preserve"> </w:t>
      </w:r>
      <w:r w:rsidRPr="00857A75">
        <w:t>Министерством</w:t>
      </w:r>
      <w:r w:rsidRPr="00857A75">
        <w:rPr>
          <w:spacing w:val="1"/>
        </w:rPr>
        <w:t xml:space="preserve"> </w:t>
      </w:r>
      <w:r w:rsidRPr="00857A75">
        <w:t>юстиции</w:t>
      </w:r>
      <w:r w:rsidRPr="00857A75">
        <w:rPr>
          <w:spacing w:val="1"/>
        </w:rPr>
        <w:t xml:space="preserve"> </w:t>
      </w:r>
      <w:r w:rsidRPr="00857A75">
        <w:t>Российской</w:t>
      </w:r>
      <w:r w:rsidRPr="00857A75">
        <w:rPr>
          <w:spacing w:val="1"/>
        </w:rPr>
        <w:t xml:space="preserve"> </w:t>
      </w:r>
      <w:r w:rsidRPr="00857A75">
        <w:t>Федерации</w:t>
      </w:r>
      <w:r w:rsidRPr="00857A75">
        <w:rPr>
          <w:spacing w:val="1"/>
        </w:rPr>
        <w:t xml:space="preserve"> </w:t>
      </w:r>
      <w:r w:rsidRPr="00857A75">
        <w:t>6</w:t>
      </w:r>
      <w:r w:rsidRPr="00857A75">
        <w:rPr>
          <w:spacing w:val="1"/>
        </w:rPr>
        <w:t xml:space="preserve"> </w:t>
      </w:r>
      <w:r w:rsidRPr="00857A75">
        <w:t>октября</w:t>
      </w:r>
      <w:r w:rsidRPr="00857A75">
        <w:rPr>
          <w:spacing w:val="1"/>
        </w:rPr>
        <w:t xml:space="preserve"> </w:t>
      </w:r>
      <w:r w:rsidRPr="00857A75">
        <w:t>2010</w:t>
      </w:r>
      <w:r w:rsidRPr="00857A75">
        <w:rPr>
          <w:spacing w:val="1"/>
        </w:rPr>
        <w:t xml:space="preserve"> </w:t>
      </w:r>
      <w:r w:rsidRPr="00857A75">
        <w:t>г.,</w:t>
      </w:r>
      <w:r w:rsidRPr="00857A75">
        <w:rPr>
          <w:spacing w:val="1"/>
        </w:rPr>
        <w:t xml:space="preserve"> </w:t>
      </w:r>
      <w:r w:rsidRPr="00857A75">
        <w:t>регистрационный</w:t>
      </w:r>
      <w:r w:rsidRPr="00857A75">
        <w:rPr>
          <w:spacing w:val="1"/>
        </w:rPr>
        <w:t xml:space="preserve"> </w:t>
      </w:r>
      <w:r w:rsidRPr="00857A75">
        <w:t>№</w:t>
      </w:r>
      <w:r w:rsidRPr="00857A75">
        <w:rPr>
          <w:spacing w:val="1"/>
        </w:rPr>
        <w:t xml:space="preserve"> </w:t>
      </w:r>
      <w:r w:rsidRPr="00857A75">
        <w:t>18638)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изменениями,</w:t>
      </w:r>
      <w:r w:rsidRPr="00857A75">
        <w:rPr>
          <w:spacing w:val="1"/>
        </w:rPr>
        <w:t xml:space="preserve"> </w:t>
      </w:r>
      <w:r w:rsidRPr="00857A75">
        <w:t>внесенными</w:t>
      </w:r>
      <w:r w:rsidRPr="00857A75">
        <w:rPr>
          <w:spacing w:val="1"/>
        </w:rPr>
        <w:t xml:space="preserve"> </w:t>
      </w:r>
      <w:r w:rsidRPr="00857A75">
        <w:t>приказом</w:t>
      </w:r>
      <w:r w:rsidRPr="00857A75">
        <w:rPr>
          <w:spacing w:val="1"/>
        </w:rPr>
        <w:t xml:space="preserve"> </w:t>
      </w:r>
      <w:r w:rsidRPr="00857A75">
        <w:t>Министерства</w:t>
      </w:r>
      <w:r w:rsidRPr="00857A75">
        <w:rPr>
          <w:spacing w:val="1"/>
        </w:rPr>
        <w:t xml:space="preserve"> </w:t>
      </w:r>
      <w:r w:rsidRPr="00857A75">
        <w:t>здравоохранения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социального развития Российской Федерации от 31 мая 2011 г. № 448н (зарегистрирован Министерством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юстиции</w:t>
      </w:r>
      <w:r w:rsidRPr="00857A75">
        <w:rPr>
          <w:spacing w:val="-9"/>
        </w:rPr>
        <w:t xml:space="preserve"> </w:t>
      </w:r>
      <w:r w:rsidRPr="00857A75">
        <w:t>Российской</w:t>
      </w:r>
      <w:r w:rsidRPr="00857A75">
        <w:rPr>
          <w:spacing w:val="-13"/>
        </w:rPr>
        <w:t xml:space="preserve"> </w:t>
      </w:r>
      <w:r w:rsidRPr="00857A75">
        <w:t>Федерации</w:t>
      </w:r>
      <w:r w:rsidRPr="00857A75">
        <w:rPr>
          <w:spacing w:val="-5"/>
        </w:rPr>
        <w:t xml:space="preserve"> </w:t>
      </w:r>
      <w:r w:rsidRPr="00857A75">
        <w:t>1</w:t>
      </w:r>
      <w:r w:rsidRPr="00857A75">
        <w:rPr>
          <w:spacing w:val="-8"/>
        </w:rPr>
        <w:t xml:space="preserve"> </w:t>
      </w:r>
      <w:r w:rsidRPr="00857A75">
        <w:t>июля</w:t>
      </w:r>
      <w:r w:rsidRPr="00857A75">
        <w:rPr>
          <w:spacing w:val="-9"/>
        </w:rPr>
        <w:t xml:space="preserve"> </w:t>
      </w:r>
      <w:r w:rsidRPr="00857A75">
        <w:t>2011</w:t>
      </w:r>
      <w:r w:rsidRPr="00857A75">
        <w:rPr>
          <w:spacing w:val="-9"/>
        </w:rPr>
        <w:t xml:space="preserve"> </w:t>
      </w:r>
      <w:r w:rsidRPr="00857A75">
        <w:t>г.,</w:t>
      </w:r>
      <w:r w:rsidRPr="00857A75">
        <w:rPr>
          <w:spacing w:val="-4"/>
        </w:rPr>
        <w:t xml:space="preserve"> </w:t>
      </w:r>
      <w:r w:rsidRPr="00857A75">
        <w:t>регистрационный</w:t>
      </w:r>
      <w:r w:rsidRPr="00857A75">
        <w:rPr>
          <w:spacing w:val="-8"/>
        </w:rPr>
        <w:t xml:space="preserve"> </w:t>
      </w:r>
      <w:r w:rsidRPr="00857A75">
        <w:t>№</w:t>
      </w:r>
      <w:r w:rsidRPr="00857A75">
        <w:rPr>
          <w:spacing w:val="-8"/>
        </w:rPr>
        <w:t xml:space="preserve"> </w:t>
      </w:r>
      <w:r w:rsidRPr="00857A75">
        <w:t>21240),</w:t>
      </w:r>
      <w:r w:rsidRPr="00857A75">
        <w:rPr>
          <w:spacing w:val="-7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профессиональных</w:t>
      </w:r>
      <w:r w:rsidRPr="00857A75">
        <w:rPr>
          <w:spacing w:val="-8"/>
        </w:rPr>
        <w:t xml:space="preserve"> </w:t>
      </w:r>
      <w:r w:rsidRPr="00857A75">
        <w:t>стандартах</w:t>
      </w:r>
    </w:p>
    <w:p w:rsidR="005A5190" w:rsidRPr="00857A75" w:rsidRDefault="003C2B94">
      <w:pPr>
        <w:pStyle w:val="a3"/>
        <w:spacing w:before="1"/>
        <w:ind w:right="686" w:firstLine="0"/>
      </w:pPr>
      <w:r w:rsidRPr="00857A75">
        <w:t>«Педагог</w:t>
      </w:r>
      <w:r w:rsidRPr="00857A75">
        <w:rPr>
          <w:spacing w:val="1"/>
        </w:rPr>
        <w:t xml:space="preserve"> </w:t>
      </w:r>
      <w:r w:rsidRPr="00857A75">
        <w:t>(педагогическая</w:t>
      </w:r>
      <w:r w:rsidRPr="00857A75">
        <w:rPr>
          <w:spacing w:val="1"/>
        </w:rPr>
        <w:t xml:space="preserve"> </w:t>
      </w:r>
      <w:r w:rsidRPr="00857A75">
        <w:t>деятельность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сфере</w:t>
      </w:r>
      <w:r w:rsidRPr="00857A75">
        <w:rPr>
          <w:spacing w:val="1"/>
        </w:rPr>
        <w:t xml:space="preserve"> </w:t>
      </w:r>
      <w:r w:rsidRPr="00857A75">
        <w:t>дошкольного,</w:t>
      </w:r>
      <w:r w:rsidRPr="00857A75">
        <w:rPr>
          <w:spacing w:val="1"/>
        </w:rPr>
        <w:t xml:space="preserve"> </w:t>
      </w:r>
      <w:r w:rsidRPr="00857A75">
        <w:t>начального</w:t>
      </w:r>
      <w:r w:rsidRPr="00857A75">
        <w:rPr>
          <w:spacing w:val="1"/>
        </w:rPr>
        <w:t xml:space="preserve"> </w:t>
      </w:r>
      <w:r w:rsidRPr="00857A75">
        <w:t>общего,</w:t>
      </w:r>
      <w:r w:rsidRPr="00857A75">
        <w:rPr>
          <w:spacing w:val="1"/>
        </w:rPr>
        <w:t xml:space="preserve"> </w:t>
      </w:r>
      <w:r w:rsidRPr="00857A75">
        <w:t>основного</w:t>
      </w:r>
      <w:r w:rsidRPr="00857A75">
        <w:rPr>
          <w:spacing w:val="1"/>
        </w:rPr>
        <w:t xml:space="preserve"> </w:t>
      </w:r>
      <w:r w:rsidRPr="00857A75">
        <w:t>общего,</w:t>
      </w:r>
      <w:r w:rsidRPr="00857A75">
        <w:rPr>
          <w:spacing w:val="1"/>
        </w:rPr>
        <w:t xml:space="preserve"> </w:t>
      </w:r>
      <w:r w:rsidRPr="00857A75">
        <w:t>среднего</w:t>
      </w:r>
      <w:r w:rsidRPr="00857A75">
        <w:rPr>
          <w:spacing w:val="1"/>
        </w:rPr>
        <w:t xml:space="preserve"> </w:t>
      </w:r>
      <w:r w:rsidRPr="00857A75">
        <w:t>общего</w:t>
      </w:r>
      <w:r w:rsidRPr="00857A75">
        <w:rPr>
          <w:spacing w:val="1"/>
        </w:rPr>
        <w:t xml:space="preserve"> </w:t>
      </w:r>
      <w:r w:rsidRPr="00857A75">
        <w:t>образования)</w:t>
      </w:r>
      <w:r w:rsidRPr="00857A75">
        <w:rPr>
          <w:spacing w:val="1"/>
        </w:rPr>
        <w:t xml:space="preserve"> </w:t>
      </w:r>
      <w:r w:rsidRPr="00857A75">
        <w:t>(воспитатель,</w:t>
      </w:r>
      <w:r w:rsidRPr="00857A75">
        <w:rPr>
          <w:spacing w:val="1"/>
        </w:rPr>
        <w:t xml:space="preserve"> </w:t>
      </w:r>
      <w:r w:rsidRPr="00857A75">
        <w:t>учитель)»,</w:t>
      </w:r>
      <w:r w:rsidRPr="00857A75">
        <w:rPr>
          <w:spacing w:val="1"/>
        </w:rPr>
        <w:t xml:space="preserve"> </w:t>
      </w:r>
      <w:r w:rsidRPr="00857A75">
        <w:t>утвержденном</w:t>
      </w:r>
      <w:r w:rsidRPr="00857A75">
        <w:rPr>
          <w:spacing w:val="1"/>
        </w:rPr>
        <w:t xml:space="preserve"> </w:t>
      </w:r>
      <w:r w:rsidRPr="00857A75">
        <w:t>приказом</w:t>
      </w:r>
      <w:r w:rsidRPr="00857A75">
        <w:rPr>
          <w:spacing w:val="1"/>
        </w:rPr>
        <w:t xml:space="preserve"> </w:t>
      </w:r>
      <w:r w:rsidRPr="00857A75">
        <w:t>Министерства</w:t>
      </w:r>
      <w:r w:rsidRPr="00857A75">
        <w:rPr>
          <w:spacing w:val="1"/>
        </w:rPr>
        <w:t xml:space="preserve"> </w:t>
      </w:r>
      <w:r w:rsidRPr="00857A75">
        <w:t>труда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социальной защиты Российской Федерации от 18 октября 2013 г. № 544н (зарегистрирован Министерством</w:t>
      </w:r>
      <w:r w:rsidRPr="00857A75">
        <w:rPr>
          <w:spacing w:val="1"/>
        </w:rPr>
        <w:t xml:space="preserve"> </w:t>
      </w:r>
      <w:r w:rsidRPr="00857A75">
        <w:t>юстиции Российской Федерации 6 декабря 2013 г., регистрационный № 30550) с изменениями, внесенными</w:t>
      </w:r>
      <w:r w:rsidRPr="00857A75">
        <w:rPr>
          <w:spacing w:val="1"/>
        </w:rPr>
        <w:t xml:space="preserve"> </w:t>
      </w:r>
      <w:r w:rsidRPr="00857A75">
        <w:t>приказами Министерства труда и социальной защиты Российской Федерации от 5 августа 2016 г. № 422н</w:t>
      </w:r>
      <w:r w:rsidRPr="00857A75">
        <w:rPr>
          <w:spacing w:val="1"/>
        </w:rPr>
        <w:t xml:space="preserve"> </w:t>
      </w:r>
      <w:r w:rsidRPr="00857A75">
        <w:t>(зарегистрирован</w:t>
      </w:r>
      <w:r w:rsidRPr="00857A75">
        <w:rPr>
          <w:spacing w:val="45"/>
        </w:rPr>
        <w:t xml:space="preserve"> </w:t>
      </w:r>
      <w:r w:rsidRPr="00857A75">
        <w:t>Министерством</w:t>
      </w:r>
      <w:r w:rsidRPr="00857A75">
        <w:rPr>
          <w:spacing w:val="46"/>
        </w:rPr>
        <w:t xml:space="preserve"> </w:t>
      </w:r>
      <w:r w:rsidRPr="00857A75">
        <w:t>юстиции</w:t>
      </w:r>
      <w:r w:rsidRPr="00857A75">
        <w:rPr>
          <w:spacing w:val="45"/>
        </w:rPr>
        <w:t xml:space="preserve"> </w:t>
      </w:r>
      <w:r w:rsidRPr="00857A75">
        <w:t>Российской</w:t>
      </w:r>
      <w:r w:rsidRPr="00857A75">
        <w:rPr>
          <w:spacing w:val="41"/>
        </w:rPr>
        <w:t xml:space="preserve"> </w:t>
      </w:r>
      <w:r w:rsidRPr="00857A75">
        <w:t>Федерации</w:t>
      </w:r>
      <w:r w:rsidRPr="00857A75">
        <w:rPr>
          <w:spacing w:val="46"/>
        </w:rPr>
        <w:t xml:space="preserve"> </w:t>
      </w:r>
      <w:r w:rsidRPr="00857A75">
        <w:t>23</w:t>
      </w:r>
      <w:r w:rsidRPr="00857A75">
        <w:rPr>
          <w:spacing w:val="44"/>
        </w:rPr>
        <w:t xml:space="preserve"> </w:t>
      </w:r>
      <w:r w:rsidRPr="00857A75">
        <w:t>августа</w:t>
      </w:r>
      <w:r w:rsidRPr="00857A75">
        <w:rPr>
          <w:spacing w:val="44"/>
        </w:rPr>
        <w:t xml:space="preserve"> </w:t>
      </w:r>
      <w:r w:rsidRPr="00857A75">
        <w:t>2016</w:t>
      </w:r>
      <w:r w:rsidRPr="00857A75">
        <w:rPr>
          <w:spacing w:val="44"/>
        </w:rPr>
        <w:t xml:space="preserve"> </w:t>
      </w:r>
      <w:r w:rsidRPr="00857A75">
        <w:t>г.,</w:t>
      </w:r>
      <w:r w:rsidRPr="00857A75">
        <w:rPr>
          <w:spacing w:val="47"/>
        </w:rPr>
        <w:t xml:space="preserve"> </w:t>
      </w:r>
      <w:r w:rsidRPr="00857A75">
        <w:t>регистрационный</w:t>
      </w:r>
    </w:p>
    <w:p w:rsidR="005A5190" w:rsidRPr="00857A75" w:rsidRDefault="003C2B94">
      <w:pPr>
        <w:pStyle w:val="a3"/>
        <w:spacing w:before="1"/>
        <w:ind w:right="684" w:firstLine="0"/>
      </w:pPr>
      <w:r w:rsidRPr="00857A75">
        <w:t>№43326), «Педагог-психолог (психолог в сфере образования)», утвержденном приказом Министерства труда</w:t>
      </w:r>
      <w:r w:rsidRPr="00857A75">
        <w:rPr>
          <w:spacing w:val="-47"/>
        </w:rPr>
        <w:t xml:space="preserve"> </w:t>
      </w:r>
      <w:r w:rsidRPr="00857A75">
        <w:t>и социальной защиты Российской Федерации от 24 июля 2015 г. № 514н (зарегистрирован Министерством</w:t>
      </w:r>
      <w:r w:rsidRPr="00857A75">
        <w:rPr>
          <w:spacing w:val="1"/>
        </w:rPr>
        <w:t xml:space="preserve"> </w:t>
      </w:r>
      <w:r w:rsidRPr="00857A75">
        <w:t>юстиции Российской Федерации 18 августа 2015 г., регистрационный № 38575); «Специалист в области</w:t>
      </w:r>
      <w:r w:rsidRPr="00857A75">
        <w:rPr>
          <w:spacing w:val="1"/>
        </w:rPr>
        <w:t xml:space="preserve"> </w:t>
      </w:r>
      <w:r w:rsidRPr="00857A75">
        <w:t>воспитания», утвержденном приказом Министерства труда и социальной защиты Российской Федерации от</w:t>
      </w:r>
      <w:r w:rsidRPr="00857A75">
        <w:rPr>
          <w:spacing w:val="1"/>
        </w:rPr>
        <w:t xml:space="preserve"> </w:t>
      </w:r>
      <w:r w:rsidRPr="00857A75">
        <w:t>10</w:t>
      </w:r>
      <w:r w:rsidRPr="00857A75">
        <w:rPr>
          <w:spacing w:val="-5"/>
        </w:rPr>
        <w:t xml:space="preserve"> </w:t>
      </w:r>
      <w:r w:rsidRPr="00857A75">
        <w:t>января</w:t>
      </w:r>
      <w:r w:rsidRPr="00857A75">
        <w:rPr>
          <w:spacing w:val="-4"/>
        </w:rPr>
        <w:t xml:space="preserve"> </w:t>
      </w:r>
      <w:r w:rsidRPr="00857A75">
        <w:t>2017</w:t>
      </w:r>
      <w:r w:rsidRPr="00857A75">
        <w:rPr>
          <w:spacing w:val="-8"/>
        </w:rPr>
        <w:t xml:space="preserve"> </w:t>
      </w:r>
      <w:r w:rsidRPr="00857A75">
        <w:t>г.</w:t>
      </w:r>
      <w:r w:rsidRPr="00857A75">
        <w:rPr>
          <w:spacing w:val="-7"/>
        </w:rPr>
        <w:t xml:space="preserve"> </w:t>
      </w:r>
      <w:r w:rsidRPr="00857A75">
        <w:t>№</w:t>
      </w:r>
      <w:r w:rsidRPr="00857A75">
        <w:rPr>
          <w:spacing w:val="-4"/>
        </w:rPr>
        <w:t xml:space="preserve"> </w:t>
      </w:r>
      <w:r w:rsidRPr="00857A75">
        <w:t>Юн</w:t>
      </w:r>
      <w:r w:rsidRPr="00857A75">
        <w:rPr>
          <w:spacing w:val="-8"/>
        </w:rPr>
        <w:t xml:space="preserve"> </w:t>
      </w:r>
      <w:r w:rsidRPr="00857A75">
        <w:t>(зарегистрирован</w:t>
      </w:r>
      <w:r w:rsidRPr="00857A75">
        <w:rPr>
          <w:spacing w:val="-4"/>
        </w:rPr>
        <w:t xml:space="preserve"> </w:t>
      </w:r>
      <w:r w:rsidRPr="00857A75">
        <w:t>Министерством</w:t>
      </w:r>
      <w:r w:rsidRPr="00857A75">
        <w:rPr>
          <w:spacing w:val="-3"/>
        </w:rPr>
        <w:t xml:space="preserve"> </w:t>
      </w:r>
      <w:r w:rsidRPr="00857A75">
        <w:t>юстиции</w:t>
      </w:r>
      <w:r w:rsidRPr="00857A75">
        <w:rPr>
          <w:spacing w:val="-5"/>
        </w:rPr>
        <w:t xml:space="preserve"> </w:t>
      </w:r>
      <w:r w:rsidRPr="00857A75">
        <w:t>Российской</w:t>
      </w:r>
      <w:r w:rsidRPr="00857A75">
        <w:rPr>
          <w:spacing w:val="-7"/>
        </w:rPr>
        <w:t xml:space="preserve"> </w:t>
      </w:r>
      <w:r w:rsidRPr="00857A75">
        <w:t>Федерации</w:t>
      </w:r>
      <w:r w:rsidRPr="00857A75">
        <w:rPr>
          <w:spacing w:val="-5"/>
        </w:rPr>
        <w:t xml:space="preserve"> </w:t>
      </w:r>
      <w:r w:rsidRPr="00857A75">
        <w:t>26</w:t>
      </w:r>
      <w:r w:rsidRPr="00857A75">
        <w:rPr>
          <w:spacing w:val="-8"/>
        </w:rPr>
        <w:t xml:space="preserve"> </w:t>
      </w:r>
      <w:r w:rsidRPr="00857A75">
        <w:t>января</w:t>
      </w:r>
      <w:r w:rsidRPr="00857A75">
        <w:rPr>
          <w:spacing w:val="-4"/>
        </w:rPr>
        <w:t xml:space="preserve"> </w:t>
      </w:r>
      <w:r w:rsidRPr="00857A75">
        <w:t>2017</w:t>
      </w:r>
      <w:r w:rsidRPr="00857A75">
        <w:rPr>
          <w:spacing w:val="-8"/>
        </w:rPr>
        <w:t xml:space="preserve"> </w:t>
      </w:r>
      <w:r w:rsidRPr="00857A75">
        <w:t>г.,</w:t>
      </w:r>
      <w:r w:rsidRPr="00857A75">
        <w:rPr>
          <w:spacing w:val="-47"/>
        </w:rPr>
        <w:t xml:space="preserve"> </w:t>
      </w:r>
      <w:r w:rsidRPr="00857A75">
        <w:t>регистрационный</w:t>
      </w:r>
      <w:r w:rsidRPr="00857A75">
        <w:rPr>
          <w:spacing w:val="-6"/>
        </w:rPr>
        <w:t xml:space="preserve"> </w:t>
      </w:r>
      <w:r w:rsidRPr="00857A75">
        <w:t>№</w:t>
      </w:r>
      <w:r w:rsidRPr="00857A75">
        <w:rPr>
          <w:spacing w:val="-5"/>
        </w:rPr>
        <w:t xml:space="preserve"> </w:t>
      </w:r>
      <w:r w:rsidRPr="00857A75">
        <w:t>45406);</w:t>
      </w:r>
      <w:r w:rsidRPr="00857A75">
        <w:rPr>
          <w:spacing w:val="-8"/>
        </w:rPr>
        <w:t xml:space="preserve"> </w:t>
      </w:r>
      <w:r w:rsidRPr="00857A75">
        <w:t>«Ассистент</w:t>
      </w:r>
      <w:r w:rsidRPr="00857A75">
        <w:rPr>
          <w:spacing w:val="-6"/>
        </w:rPr>
        <w:t xml:space="preserve"> </w:t>
      </w:r>
      <w:r w:rsidRPr="00857A75">
        <w:t>(помощник)</w:t>
      </w:r>
      <w:r w:rsidRPr="00857A75">
        <w:rPr>
          <w:spacing w:val="-4"/>
        </w:rPr>
        <w:t xml:space="preserve"> </w:t>
      </w:r>
      <w:r w:rsidRPr="00857A75">
        <w:t>по</w:t>
      </w:r>
      <w:r w:rsidRPr="00857A75">
        <w:rPr>
          <w:spacing w:val="-6"/>
        </w:rPr>
        <w:t xml:space="preserve"> </w:t>
      </w:r>
      <w:r w:rsidRPr="00857A75">
        <w:t>оказанию</w:t>
      </w:r>
      <w:r w:rsidRPr="00857A75">
        <w:rPr>
          <w:spacing w:val="-7"/>
        </w:rPr>
        <w:t xml:space="preserve"> </w:t>
      </w:r>
      <w:r w:rsidRPr="00857A75">
        <w:t>технической</w:t>
      </w:r>
      <w:r w:rsidRPr="00857A75">
        <w:rPr>
          <w:spacing w:val="-5"/>
        </w:rPr>
        <w:t xml:space="preserve"> </w:t>
      </w:r>
      <w:r w:rsidRPr="00857A75">
        <w:t>помощи</w:t>
      </w:r>
      <w:r w:rsidRPr="00857A75">
        <w:rPr>
          <w:spacing w:val="-5"/>
        </w:rPr>
        <w:t xml:space="preserve"> </w:t>
      </w:r>
      <w:r w:rsidRPr="00857A75">
        <w:t>инвалидам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лицам</w:t>
      </w:r>
      <w:r w:rsidRPr="00857A75">
        <w:rPr>
          <w:spacing w:val="-4"/>
        </w:rPr>
        <w:t xml:space="preserve"> </w:t>
      </w:r>
      <w:r w:rsidRPr="00857A75">
        <w:t>с</w:t>
      </w:r>
      <w:r w:rsidRPr="00857A75">
        <w:rPr>
          <w:spacing w:val="-48"/>
        </w:rPr>
        <w:t xml:space="preserve"> </w:t>
      </w:r>
      <w:r w:rsidRPr="00857A75">
        <w:t>ограниченными</w:t>
      </w:r>
      <w:r w:rsidRPr="00857A75">
        <w:rPr>
          <w:spacing w:val="1"/>
        </w:rPr>
        <w:t xml:space="preserve"> </w:t>
      </w:r>
      <w:r w:rsidRPr="00857A75">
        <w:t>возможностями</w:t>
      </w:r>
      <w:r w:rsidRPr="00857A75">
        <w:rPr>
          <w:spacing w:val="1"/>
        </w:rPr>
        <w:t xml:space="preserve"> </w:t>
      </w:r>
      <w:r w:rsidRPr="00857A75">
        <w:t>здоровья»,</w:t>
      </w:r>
      <w:r w:rsidRPr="00857A75">
        <w:rPr>
          <w:spacing w:val="1"/>
        </w:rPr>
        <w:t xml:space="preserve"> </w:t>
      </w:r>
      <w:r w:rsidRPr="00857A75">
        <w:t>утвержденном</w:t>
      </w:r>
      <w:r w:rsidRPr="00857A75">
        <w:rPr>
          <w:spacing w:val="1"/>
        </w:rPr>
        <w:t xml:space="preserve"> </w:t>
      </w:r>
      <w:r w:rsidRPr="00857A75">
        <w:t>приказом</w:t>
      </w:r>
      <w:r w:rsidRPr="00857A75">
        <w:rPr>
          <w:spacing w:val="1"/>
        </w:rPr>
        <w:t xml:space="preserve"> </w:t>
      </w:r>
      <w:r w:rsidRPr="00857A75">
        <w:t>Министерства</w:t>
      </w:r>
      <w:r w:rsidRPr="00857A75">
        <w:rPr>
          <w:spacing w:val="1"/>
        </w:rPr>
        <w:t xml:space="preserve"> </w:t>
      </w:r>
      <w:r w:rsidRPr="00857A75">
        <w:t>труда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социальной</w:t>
      </w:r>
      <w:r w:rsidRPr="00857A75">
        <w:rPr>
          <w:spacing w:val="1"/>
        </w:rPr>
        <w:t xml:space="preserve"> </w:t>
      </w:r>
      <w:r w:rsidRPr="00857A75">
        <w:t>защиты Российской Федерации от 12 апреля 2017 г. № 351н (зарегистрирован Министерством юстиции</w:t>
      </w:r>
      <w:r w:rsidRPr="00857A75">
        <w:rPr>
          <w:spacing w:val="1"/>
        </w:rPr>
        <w:t xml:space="preserve"> </w:t>
      </w:r>
      <w:r w:rsidRPr="00857A75">
        <w:t>Российской</w:t>
      </w:r>
      <w:r w:rsidRPr="00857A75">
        <w:rPr>
          <w:spacing w:val="-4"/>
        </w:rPr>
        <w:t xml:space="preserve"> </w:t>
      </w:r>
      <w:r w:rsidRPr="00857A75">
        <w:t>Федерации</w:t>
      </w:r>
      <w:r w:rsidRPr="00857A75">
        <w:rPr>
          <w:spacing w:val="1"/>
        </w:rPr>
        <w:t xml:space="preserve"> </w:t>
      </w:r>
      <w:r w:rsidRPr="00857A75">
        <w:t>4</w:t>
      </w:r>
      <w:r w:rsidRPr="00857A75">
        <w:rPr>
          <w:spacing w:val="-4"/>
        </w:rPr>
        <w:t xml:space="preserve"> </w:t>
      </w:r>
      <w:r w:rsidRPr="00857A75">
        <w:t>мая 2017</w:t>
      </w:r>
      <w:r w:rsidRPr="00857A75">
        <w:rPr>
          <w:spacing w:val="-4"/>
        </w:rPr>
        <w:t xml:space="preserve"> </w:t>
      </w:r>
      <w:r w:rsidRPr="00857A75">
        <w:t>г.,</w:t>
      </w:r>
      <w:r w:rsidRPr="00857A75">
        <w:rPr>
          <w:spacing w:val="-3"/>
        </w:rPr>
        <w:t xml:space="preserve"> </w:t>
      </w:r>
      <w:r w:rsidRPr="00857A75">
        <w:t>регистрационный</w:t>
      </w:r>
      <w:r w:rsidRPr="00857A75">
        <w:rPr>
          <w:spacing w:val="-3"/>
        </w:rPr>
        <w:t xml:space="preserve"> </w:t>
      </w:r>
      <w:r w:rsidRPr="00857A75">
        <w:t>№</w:t>
      </w:r>
      <w:r w:rsidRPr="00857A75">
        <w:rPr>
          <w:spacing w:val="-3"/>
        </w:rPr>
        <w:t xml:space="preserve"> </w:t>
      </w:r>
      <w:r w:rsidRPr="00857A75">
        <w:t>46612).</w:t>
      </w:r>
      <w:r w:rsidRPr="00857A75">
        <w:rPr>
          <w:spacing w:val="2"/>
        </w:rPr>
        <w:t xml:space="preserve"> </w:t>
      </w:r>
      <w:r w:rsidRPr="00857A75">
        <w:t>(П.</w:t>
      </w:r>
      <w:r w:rsidRPr="00857A75">
        <w:rPr>
          <w:spacing w:val="2"/>
        </w:rPr>
        <w:t xml:space="preserve"> </w:t>
      </w:r>
      <w:r w:rsidRPr="00857A75">
        <w:t>53.1.</w:t>
      </w:r>
      <w:r w:rsidRPr="00857A75">
        <w:rPr>
          <w:spacing w:val="-3"/>
        </w:rPr>
        <w:t xml:space="preserve"> </w:t>
      </w:r>
      <w:r w:rsidRPr="00857A75">
        <w:t>ФАОП</w:t>
      </w:r>
      <w:r w:rsidRPr="00857A75">
        <w:rPr>
          <w:spacing w:val="-1"/>
        </w:rPr>
        <w:t xml:space="preserve"> </w:t>
      </w:r>
      <w:r w:rsidRPr="00857A75">
        <w:t>ДО</w:t>
      </w:r>
      <w:r w:rsidRPr="00857A75">
        <w:rPr>
          <w:spacing w:val="-1"/>
        </w:rPr>
        <w:t xml:space="preserve"> </w:t>
      </w:r>
      <w:r w:rsidRPr="00857A75">
        <w:t>ОВЗ стр.735)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В</w:t>
      </w:r>
      <w:r w:rsidRPr="00857A75">
        <w:rPr>
          <w:spacing w:val="-5"/>
        </w:rPr>
        <w:t xml:space="preserve"> </w:t>
      </w:r>
      <w:r w:rsidRPr="00857A75">
        <w:t>штатное</w:t>
      </w:r>
      <w:r w:rsidRPr="00857A75">
        <w:rPr>
          <w:spacing w:val="-4"/>
        </w:rPr>
        <w:t xml:space="preserve"> </w:t>
      </w:r>
      <w:r w:rsidRPr="00857A75">
        <w:t>расписание</w:t>
      </w:r>
      <w:r w:rsidRPr="00857A75">
        <w:rPr>
          <w:spacing w:val="-4"/>
        </w:rPr>
        <w:t xml:space="preserve"> </w:t>
      </w:r>
      <w:r w:rsidRPr="00857A75">
        <w:t>Организации</w:t>
      </w:r>
      <w:r w:rsidRPr="00857A75">
        <w:rPr>
          <w:spacing w:val="-6"/>
        </w:rPr>
        <w:t xml:space="preserve"> </w:t>
      </w:r>
      <w:r w:rsidRPr="00857A75">
        <w:t>реализующей</w:t>
      </w:r>
      <w:r w:rsidRPr="00857A75">
        <w:rPr>
          <w:spacing w:val="-3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ЗПР</w:t>
      </w:r>
      <w:r w:rsidRPr="00857A75">
        <w:rPr>
          <w:spacing w:val="-3"/>
        </w:rPr>
        <w:t xml:space="preserve"> </w:t>
      </w:r>
      <w:r w:rsidRPr="00857A75">
        <w:t>включены</w:t>
      </w:r>
      <w:r w:rsidRPr="00857A75">
        <w:rPr>
          <w:spacing w:val="-2"/>
        </w:rPr>
        <w:t xml:space="preserve"> </w:t>
      </w:r>
      <w:r w:rsidRPr="00857A75">
        <w:t>следующие</w:t>
      </w:r>
      <w:r w:rsidRPr="00857A75">
        <w:rPr>
          <w:spacing w:val="-3"/>
        </w:rPr>
        <w:t xml:space="preserve"> </w:t>
      </w:r>
      <w:r w:rsidRPr="00857A75">
        <w:t>должности: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09"/>
        </w:tabs>
        <w:spacing w:before="2" w:line="237" w:lineRule="auto"/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учитель-логопед - должен иметь высшее профессиональное педагогическое образование в области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логопедии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 специальности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«Логопедия»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получением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квалификации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«Учитель-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логопед»;</w:t>
      </w:r>
    </w:p>
    <w:p w:rsidR="005A5190" w:rsidRPr="00857A75" w:rsidRDefault="003C2B94">
      <w:pPr>
        <w:pStyle w:val="a3"/>
        <w:spacing w:before="3"/>
        <w:ind w:right="691"/>
      </w:pPr>
      <w:r w:rsidRPr="00857A75">
        <w:t>Лица, имеющие высшее профессиональное педагогическое образование по другим специальностям и</w:t>
      </w:r>
      <w:r w:rsidRPr="00857A75">
        <w:rPr>
          <w:spacing w:val="1"/>
        </w:rPr>
        <w:t xml:space="preserve"> </w:t>
      </w:r>
      <w:r w:rsidRPr="00857A75">
        <w:t>направлениям подготовки, для реализации АОП ТНР должны пройти профессиональную переподготовку в</w:t>
      </w:r>
      <w:r w:rsidRPr="00857A75">
        <w:rPr>
          <w:spacing w:val="1"/>
        </w:rPr>
        <w:t xml:space="preserve"> </w:t>
      </w:r>
      <w:r w:rsidRPr="00857A75">
        <w:t>области</w:t>
      </w:r>
      <w:r w:rsidRPr="00857A75">
        <w:rPr>
          <w:spacing w:val="1"/>
        </w:rPr>
        <w:t xml:space="preserve"> </w:t>
      </w:r>
      <w:r w:rsidRPr="00857A75">
        <w:t>логопедии с</w:t>
      </w:r>
      <w:r w:rsidRPr="00857A75">
        <w:rPr>
          <w:spacing w:val="-5"/>
        </w:rPr>
        <w:t xml:space="preserve"> </w:t>
      </w:r>
      <w:r w:rsidRPr="00857A75">
        <w:t>получением</w:t>
      </w:r>
      <w:r w:rsidRPr="00857A75">
        <w:rPr>
          <w:spacing w:val="1"/>
        </w:rPr>
        <w:t xml:space="preserve"> </w:t>
      </w:r>
      <w:r w:rsidRPr="00857A75">
        <w:t>диплома</w:t>
      </w:r>
      <w:r w:rsidRPr="00857A75">
        <w:rPr>
          <w:spacing w:val="-5"/>
        </w:rPr>
        <w:t xml:space="preserve"> </w:t>
      </w:r>
      <w:r w:rsidRPr="00857A75">
        <w:t>о профессиональной</w:t>
      </w:r>
      <w:r w:rsidRPr="00857A75">
        <w:rPr>
          <w:spacing w:val="-4"/>
        </w:rPr>
        <w:t xml:space="preserve"> </w:t>
      </w:r>
      <w:r w:rsidRPr="00857A75">
        <w:t>переподготовке</w:t>
      </w:r>
      <w:r w:rsidRPr="00857A75">
        <w:rPr>
          <w:spacing w:val="-1"/>
        </w:rPr>
        <w:t xml:space="preserve"> </w:t>
      </w:r>
      <w:r w:rsidRPr="00857A75">
        <w:t>установленного</w:t>
      </w:r>
      <w:r w:rsidRPr="00857A75">
        <w:rPr>
          <w:spacing w:val="-4"/>
        </w:rPr>
        <w:t xml:space="preserve"> </w:t>
      </w:r>
      <w:r w:rsidRPr="00857A75">
        <w:t>образца.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1"/>
        </w:tabs>
        <w:ind w:right="68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педагогические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работники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(включая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старшего),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музыкальный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руководитель,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инструктор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физической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наряду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средним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или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высшим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профессиональным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педагогическим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образованием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соответствующему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занимаемой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должности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направлению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(профилю,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квалификации)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подготовки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должны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иметь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удостоверение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повышении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квалификации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области</w:t>
      </w:r>
      <w:r w:rsidRPr="00830B94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инклюзивного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установленного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образца.</w:t>
      </w:r>
    </w:p>
    <w:p w:rsidR="005A5190" w:rsidRPr="00857A75" w:rsidRDefault="003C2B94">
      <w:pPr>
        <w:pStyle w:val="a3"/>
        <w:spacing w:before="1"/>
        <w:ind w:right="687"/>
      </w:pPr>
      <w:r w:rsidRPr="00857A75">
        <w:t>Руководящие</w:t>
      </w:r>
      <w:r w:rsidRPr="00857A75">
        <w:rPr>
          <w:spacing w:val="1"/>
        </w:rPr>
        <w:t xml:space="preserve"> </w:t>
      </w:r>
      <w:r w:rsidRPr="00857A75">
        <w:t>работники</w:t>
      </w:r>
      <w:r w:rsidRPr="00857A75">
        <w:rPr>
          <w:spacing w:val="1"/>
        </w:rPr>
        <w:t xml:space="preserve"> </w:t>
      </w:r>
      <w:r w:rsidRPr="00857A75">
        <w:t>(административный</w:t>
      </w:r>
      <w:r w:rsidRPr="00857A75">
        <w:rPr>
          <w:spacing w:val="1"/>
        </w:rPr>
        <w:t xml:space="preserve"> </w:t>
      </w:r>
      <w:r w:rsidRPr="00857A75">
        <w:t>персонал)</w:t>
      </w:r>
      <w:r w:rsidRPr="00857A75">
        <w:rPr>
          <w:spacing w:val="1"/>
        </w:rPr>
        <w:t xml:space="preserve"> </w:t>
      </w:r>
      <w:r w:rsidRPr="00857A75">
        <w:t>-</w:t>
      </w:r>
      <w:r w:rsidRPr="00857A75">
        <w:rPr>
          <w:spacing w:val="1"/>
        </w:rPr>
        <w:t xml:space="preserve"> </w:t>
      </w:r>
      <w:r w:rsidRPr="00857A75">
        <w:t>наряду</w:t>
      </w:r>
      <w:r w:rsidRPr="00857A75">
        <w:rPr>
          <w:spacing w:val="1"/>
        </w:rPr>
        <w:t xml:space="preserve"> </w:t>
      </w:r>
      <w:r w:rsidRPr="00857A75">
        <w:t>со</w:t>
      </w:r>
      <w:r w:rsidRPr="00857A75">
        <w:rPr>
          <w:spacing w:val="1"/>
        </w:rPr>
        <w:t xml:space="preserve"> </w:t>
      </w:r>
      <w:r w:rsidRPr="00857A75">
        <w:t>средним</w:t>
      </w:r>
      <w:r w:rsidRPr="00857A75">
        <w:rPr>
          <w:spacing w:val="1"/>
        </w:rPr>
        <w:t xml:space="preserve"> </w:t>
      </w:r>
      <w:r w:rsidRPr="00857A75">
        <w:t>или</w:t>
      </w:r>
      <w:r w:rsidRPr="00857A75">
        <w:rPr>
          <w:spacing w:val="1"/>
        </w:rPr>
        <w:t xml:space="preserve"> </w:t>
      </w:r>
      <w:r w:rsidRPr="00857A75">
        <w:t>высшим</w:t>
      </w:r>
      <w:r w:rsidRPr="00857A75">
        <w:rPr>
          <w:spacing w:val="1"/>
        </w:rPr>
        <w:t xml:space="preserve"> </w:t>
      </w:r>
      <w:r w:rsidRPr="00857A75">
        <w:t>профессиональным</w:t>
      </w:r>
      <w:r w:rsidRPr="00857A75">
        <w:rPr>
          <w:spacing w:val="-6"/>
        </w:rPr>
        <w:t xml:space="preserve"> </w:t>
      </w:r>
      <w:r w:rsidRPr="00857A75">
        <w:t>педагогическим</w:t>
      </w:r>
      <w:r w:rsidRPr="00857A75">
        <w:rPr>
          <w:spacing w:val="-10"/>
        </w:rPr>
        <w:t xml:space="preserve"> </w:t>
      </w:r>
      <w:r w:rsidRPr="00857A75">
        <w:t>образованием</w:t>
      </w:r>
      <w:r w:rsidRPr="00857A75">
        <w:rPr>
          <w:spacing w:val="-6"/>
        </w:rPr>
        <w:t xml:space="preserve"> </w:t>
      </w:r>
      <w:r w:rsidRPr="00857A75">
        <w:t>должны</w:t>
      </w:r>
      <w:r w:rsidRPr="00857A75">
        <w:rPr>
          <w:spacing w:val="-9"/>
        </w:rPr>
        <w:t xml:space="preserve"> </w:t>
      </w:r>
      <w:r w:rsidRPr="00857A75">
        <w:t>иметь</w:t>
      </w:r>
      <w:r w:rsidRPr="00857A75">
        <w:rPr>
          <w:spacing w:val="-6"/>
        </w:rPr>
        <w:t xml:space="preserve"> </w:t>
      </w:r>
      <w:r w:rsidRPr="00857A75">
        <w:t>удостоверение</w:t>
      </w:r>
      <w:r w:rsidRPr="00857A75">
        <w:rPr>
          <w:spacing w:val="-12"/>
        </w:rPr>
        <w:t xml:space="preserve"> </w:t>
      </w:r>
      <w:r w:rsidRPr="00857A75">
        <w:t>о</w:t>
      </w:r>
      <w:r w:rsidRPr="00857A75">
        <w:rPr>
          <w:spacing w:val="-6"/>
        </w:rPr>
        <w:t xml:space="preserve"> </w:t>
      </w:r>
      <w:r w:rsidRPr="00857A75">
        <w:t>повышении</w:t>
      </w:r>
      <w:r w:rsidRPr="00857A75">
        <w:rPr>
          <w:spacing w:val="-11"/>
        </w:rPr>
        <w:t xml:space="preserve"> </w:t>
      </w:r>
      <w:r w:rsidRPr="00857A75">
        <w:t>квалификации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области</w:t>
      </w:r>
      <w:r w:rsidRPr="00857A75">
        <w:rPr>
          <w:spacing w:val="3"/>
        </w:rPr>
        <w:t xml:space="preserve"> </w:t>
      </w:r>
      <w:r w:rsidRPr="00857A75">
        <w:t>инклюзивного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-4"/>
        </w:rPr>
        <w:t xml:space="preserve"> </w:t>
      </w:r>
      <w:r w:rsidRPr="00857A75">
        <w:t>установленного</w:t>
      </w:r>
      <w:r w:rsidRPr="00857A75">
        <w:rPr>
          <w:spacing w:val="1"/>
        </w:rPr>
        <w:t xml:space="preserve"> </w:t>
      </w:r>
      <w:r w:rsidRPr="00857A75">
        <w:t>образца.</w:t>
      </w:r>
    </w:p>
    <w:p w:rsidR="005A5190" w:rsidRPr="00857A75" w:rsidRDefault="003C2B94">
      <w:pPr>
        <w:pStyle w:val="a3"/>
        <w:ind w:right="689"/>
      </w:pPr>
      <w:r w:rsidRPr="00857A75">
        <w:t>Организация</w:t>
      </w:r>
      <w:r w:rsidRPr="00857A75">
        <w:rPr>
          <w:spacing w:val="-10"/>
        </w:rPr>
        <w:t xml:space="preserve"> </w:t>
      </w:r>
      <w:r w:rsidRPr="00857A75">
        <w:t>самостоятельно,</w:t>
      </w:r>
      <w:r w:rsidRPr="00857A75">
        <w:rPr>
          <w:spacing w:val="-7"/>
        </w:rPr>
        <w:t xml:space="preserve"> </w:t>
      </w:r>
      <w:r w:rsidRPr="00857A75">
        <w:t>а</w:t>
      </w:r>
      <w:r w:rsidRPr="00857A75">
        <w:rPr>
          <w:spacing w:val="-7"/>
        </w:rPr>
        <w:t xml:space="preserve"> </w:t>
      </w:r>
      <w:r w:rsidRPr="00857A75">
        <w:t>также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10"/>
        </w:rPr>
        <w:t xml:space="preserve"> </w:t>
      </w:r>
      <w:r w:rsidRPr="00857A75">
        <w:t>привлечением</w:t>
      </w:r>
      <w:r w:rsidRPr="00857A75">
        <w:rPr>
          <w:spacing w:val="-5"/>
        </w:rPr>
        <w:t xml:space="preserve"> </w:t>
      </w:r>
      <w:r w:rsidRPr="00857A75">
        <w:t>других</w:t>
      </w:r>
      <w:r w:rsidRPr="00857A75">
        <w:rPr>
          <w:spacing w:val="-9"/>
        </w:rPr>
        <w:t xml:space="preserve"> </w:t>
      </w:r>
      <w:r w:rsidRPr="00857A75">
        <w:t>организаций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партнеров</w:t>
      </w:r>
      <w:r w:rsidRPr="00857A75">
        <w:rPr>
          <w:spacing w:val="-9"/>
        </w:rPr>
        <w:t xml:space="preserve"> </w:t>
      </w:r>
      <w:r w:rsidRPr="00857A75">
        <w:t>(на</w:t>
      </w:r>
      <w:r w:rsidRPr="00857A75">
        <w:rPr>
          <w:spacing w:val="-10"/>
        </w:rPr>
        <w:t xml:space="preserve"> </w:t>
      </w:r>
      <w:r w:rsidRPr="00857A75">
        <w:t>договорной</w:t>
      </w:r>
      <w:r w:rsidRPr="00857A75">
        <w:rPr>
          <w:spacing w:val="-47"/>
        </w:rPr>
        <w:t xml:space="preserve"> </w:t>
      </w:r>
      <w:r w:rsidRPr="00857A75">
        <w:t>основе)</w:t>
      </w:r>
      <w:r w:rsidRPr="00857A75">
        <w:rPr>
          <w:spacing w:val="1"/>
        </w:rPr>
        <w:t xml:space="preserve"> </w:t>
      </w:r>
      <w:r w:rsidRPr="00857A75">
        <w:t>создает</w:t>
      </w:r>
      <w:r w:rsidRPr="00857A75">
        <w:rPr>
          <w:spacing w:val="1"/>
        </w:rPr>
        <w:t xml:space="preserve"> </w:t>
      </w:r>
      <w:r w:rsidRPr="00857A75">
        <w:t>условия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профессионального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педагогических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руководящих</w:t>
      </w:r>
      <w:r w:rsidRPr="00857A75">
        <w:rPr>
          <w:spacing w:val="1"/>
        </w:rPr>
        <w:t xml:space="preserve"> </w:t>
      </w:r>
      <w:r w:rsidRPr="00857A75">
        <w:t>кадров,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консультативную</w:t>
      </w:r>
      <w:r w:rsidRPr="00857A75">
        <w:rPr>
          <w:spacing w:val="1"/>
        </w:rPr>
        <w:t xml:space="preserve"> </w:t>
      </w:r>
      <w:r w:rsidRPr="00857A75">
        <w:t>поддержку</w:t>
      </w:r>
      <w:r w:rsidRPr="00857A75">
        <w:rPr>
          <w:spacing w:val="1"/>
        </w:rPr>
        <w:t xml:space="preserve"> </w:t>
      </w:r>
      <w:r w:rsidRPr="00857A75">
        <w:t>руководящих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педагогических</w:t>
      </w:r>
      <w:r w:rsidRPr="00857A75">
        <w:rPr>
          <w:spacing w:val="1"/>
        </w:rPr>
        <w:t xml:space="preserve"> </w:t>
      </w:r>
      <w:r w:rsidRPr="00857A75">
        <w:t>работников</w:t>
      </w:r>
      <w:r w:rsidRPr="00857A75">
        <w:rPr>
          <w:spacing w:val="1"/>
        </w:rPr>
        <w:t xml:space="preserve"> </w:t>
      </w:r>
      <w:r w:rsidRPr="00857A75">
        <w:t>по</w:t>
      </w:r>
      <w:r w:rsidRPr="00857A75">
        <w:rPr>
          <w:spacing w:val="1"/>
        </w:rPr>
        <w:t xml:space="preserve"> </w:t>
      </w:r>
      <w:r w:rsidRPr="00857A75">
        <w:t>вопросам</w:t>
      </w:r>
      <w:r w:rsidRPr="00857A75">
        <w:rPr>
          <w:spacing w:val="1"/>
        </w:rPr>
        <w:t xml:space="preserve"> </w:t>
      </w:r>
      <w:r w:rsidRPr="00857A75">
        <w:t>образования детей с ОВЗ, в том числе реализации программам дополнительного образования. Организация</w:t>
      </w:r>
      <w:r w:rsidRPr="00857A75">
        <w:rPr>
          <w:spacing w:val="1"/>
        </w:rPr>
        <w:t xml:space="preserve"> </w:t>
      </w:r>
      <w:r w:rsidRPr="00857A75">
        <w:t>осуществляет организационно-методическое</w:t>
      </w:r>
      <w:r w:rsidRPr="00857A75">
        <w:rPr>
          <w:spacing w:val="-3"/>
        </w:rPr>
        <w:t xml:space="preserve"> </w:t>
      </w:r>
      <w:r w:rsidRPr="00857A75">
        <w:t>сопровождение процесса.</w:t>
      </w:r>
    </w:p>
    <w:p w:rsidR="005A5190" w:rsidRPr="00857A75" w:rsidRDefault="005A5190">
      <w:pPr>
        <w:pStyle w:val="a3"/>
        <w:spacing w:before="3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17"/>
        </w:numPr>
        <w:tabs>
          <w:tab w:val="left" w:pos="2116"/>
          <w:tab w:val="left" w:pos="2117"/>
        </w:tabs>
        <w:spacing w:line="227" w:lineRule="exact"/>
        <w:ind w:left="2117" w:hanging="849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Материально-техническое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коррекционно-образовательного</w:t>
      </w:r>
      <w:r w:rsidRPr="00830B9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процесса.</w:t>
      </w:r>
    </w:p>
    <w:p w:rsidR="005A5190" w:rsidRPr="00857A75" w:rsidRDefault="003C2B94">
      <w:pPr>
        <w:pStyle w:val="a3"/>
        <w:ind w:right="695"/>
      </w:pPr>
      <w:r w:rsidRPr="00857A75">
        <w:t>Материально-технические</w:t>
      </w:r>
      <w:r w:rsidRPr="00857A75">
        <w:rPr>
          <w:spacing w:val="1"/>
        </w:rPr>
        <w:t xml:space="preserve"> </w:t>
      </w:r>
      <w:r w:rsidRPr="00857A75">
        <w:t>условия реализации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ТНР</w:t>
      </w:r>
      <w:r w:rsidRPr="00857A75">
        <w:rPr>
          <w:spacing w:val="1"/>
        </w:rPr>
        <w:t xml:space="preserve"> </w:t>
      </w:r>
      <w:r w:rsidRPr="00857A75">
        <w:t>для 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 обеспечивают</w:t>
      </w:r>
      <w:r w:rsidRPr="00857A75">
        <w:rPr>
          <w:spacing w:val="1"/>
        </w:rPr>
        <w:t xml:space="preserve"> </w:t>
      </w:r>
      <w:r w:rsidRPr="00857A75">
        <w:t>возможность</w:t>
      </w:r>
      <w:r w:rsidRPr="00857A75">
        <w:rPr>
          <w:spacing w:val="1"/>
        </w:rPr>
        <w:t xml:space="preserve"> </w:t>
      </w:r>
      <w:r w:rsidRPr="00857A75">
        <w:t>достижения</w:t>
      </w:r>
      <w:r w:rsidRPr="00857A75">
        <w:rPr>
          <w:spacing w:val="1"/>
        </w:rPr>
        <w:t xml:space="preserve"> </w:t>
      </w:r>
      <w:r w:rsidRPr="00857A75">
        <w:t>обучающимися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установленных</w:t>
      </w:r>
      <w:r w:rsidRPr="00857A75">
        <w:rPr>
          <w:spacing w:val="1"/>
        </w:rPr>
        <w:t xml:space="preserve"> </w:t>
      </w:r>
      <w:r w:rsidRPr="00857A75">
        <w:t>ФГОС</w:t>
      </w:r>
      <w:r w:rsidRPr="00857A75">
        <w:rPr>
          <w:spacing w:val="1"/>
        </w:rPr>
        <w:t xml:space="preserve"> </w:t>
      </w:r>
      <w:r w:rsidRPr="00857A75">
        <w:t>ДО</w:t>
      </w:r>
      <w:r w:rsidRPr="00857A75">
        <w:rPr>
          <w:spacing w:val="1"/>
        </w:rPr>
        <w:t xml:space="preserve"> </w:t>
      </w:r>
      <w:r w:rsidRPr="00857A75">
        <w:t>результатов</w:t>
      </w:r>
      <w:r w:rsidRPr="00857A75">
        <w:rPr>
          <w:spacing w:val="1"/>
        </w:rPr>
        <w:t xml:space="preserve"> </w:t>
      </w:r>
      <w:r w:rsidRPr="00857A75">
        <w:t>освоения</w:t>
      </w:r>
      <w:r w:rsidRPr="00857A75">
        <w:rPr>
          <w:spacing w:val="1"/>
        </w:rPr>
        <w:t xml:space="preserve"> </w:t>
      </w:r>
      <w:r w:rsidRPr="00857A75">
        <w:t>основной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3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Материально-техническое</w:t>
      </w:r>
      <w:r w:rsidRPr="00857A75">
        <w:rPr>
          <w:spacing w:val="-8"/>
        </w:rPr>
        <w:t xml:space="preserve"> </w:t>
      </w:r>
      <w:r w:rsidRPr="00857A75">
        <w:t>обеспечение</w:t>
      </w:r>
      <w:r w:rsidRPr="00857A75">
        <w:rPr>
          <w:spacing w:val="-4"/>
        </w:rPr>
        <w:t xml:space="preserve"> </w:t>
      </w:r>
      <w:r w:rsidRPr="00857A75">
        <w:t>реализации</w:t>
      </w:r>
      <w:r w:rsidRPr="00857A75">
        <w:rPr>
          <w:spacing w:val="-4"/>
        </w:rPr>
        <w:t xml:space="preserve"> </w:t>
      </w:r>
      <w:r w:rsidRPr="00857A75">
        <w:t>программы</w:t>
      </w:r>
      <w:r w:rsidRPr="00857A75">
        <w:rPr>
          <w:spacing w:val="-6"/>
        </w:rPr>
        <w:t xml:space="preserve"> </w:t>
      </w:r>
      <w:r w:rsidRPr="00857A75">
        <w:t>включает: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соответствие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санитарно-эпидемиологическим</w:t>
      </w:r>
      <w:r w:rsidRPr="00830B9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правилам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нормативам;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before="1" w:line="229" w:lineRule="exact"/>
        <w:ind w:left="1389" w:hanging="121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соответствие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правилам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пожарной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безопасности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электробезопасности;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42" w:lineRule="auto"/>
        <w:ind w:right="1082" w:firstLine="56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средства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 соответствии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возрастом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индивидуальными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особенностями</w:t>
      </w:r>
      <w:r w:rsidRPr="00830B94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детей;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5"/>
        </w:tabs>
        <w:spacing w:line="225" w:lineRule="exact"/>
        <w:ind w:left="1385" w:hanging="117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оснащенность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помещений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развивающей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предметно-пространственной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средой;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before="1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учебно-методический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комплект,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оборудование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оснащение.</w:t>
      </w:r>
    </w:p>
    <w:p w:rsidR="005A5190" w:rsidRPr="00857A75" w:rsidRDefault="005A5190">
      <w:pPr>
        <w:pStyle w:val="a3"/>
        <w:spacing w:before="4"/>
        <w:ind w:left="0" w:firstLine="0"/>
        <w:jc w:val="left"/>
      </w:pPr>
    </w:p>
    <w:p w:rsidR="005A5190" w:rsidRPr="00857A75" w:rsidRDefault="003C2B94">
      <w:pPr>
        <w:pStyle w:val="1"/>
        <w:spacing w:before="1"/>
        <w:ind w:left="2904" w:right="2904"/>
        <w:jc w:val="center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График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использования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функциональных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помещений.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97"/>
        <w:gridCol w:w="1764"/>
        <w:gridCol w:w="5145"/>
      </w:tblGrid>
      <w:tr w:rsidR="005A5190" w:rsidRPr="00857A75">
        <w:trPr>
          <w:trHeight w:val="462"/>
        </w:trPr>
        <w:tc>
          <w:tcPr>
            <w:tcW w:w="444" w:type="dxa"/>
          </w:tcPr>
          <w:p w:rsidR="005A5190" w:rsidRPr="00857A75" w:rsidRDefault="003C2B94">
            <w:pPr>
              <w:pStyle w:val="TableParagraph"/>
              <w:spacing w:line="226" w:lineRule="exact"/>
              <w:ind w:left="0" w:right="27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№</w:t>
            </w:r>
          </w:p>
        </w:tc>
        <w:tc>
          <w:tcPr>
            <w:tcW w:w="1997" w:type="dxa"/>
          </w:tcPr>
          <w:p w:rsidR="005A5190" w:rsidRPr="00857A75" w:rsidRDefault="003C2B94">
            <w:pPr>
              <w:pStyle w:val="TableParagraph"/>
              <w:spacing w:line="228" w:lineRule="exact"/>
              <w:ind w:left="511" w:right="226" w:hanging="26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Функциональные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помещения</w:t>
            </w:r>
          </w:p>
        </w:tc>
        <w:tc>
          <w:tcPr>
            <w:tcW w:w="1764" w:type="dxa"/>
          </w:tcPr>
          <w:p w:rsidR="005A5190" w:rsidRPr="00857A75" w:rsidRDefault="003C2B94">
            <w:pPr>
              <w:pStyle w:val="TableParagraph"/>
              <w:spacing w:line="226" w:lineRule="exact"/>
              <w:ind w:left="0" w:right="217"/>
              <w:jc w:val="righ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5145" w:type="dxa"/>
          </w:tcPr>
          <w:p w:rsidR="005A5190" w:rsidRPr="00857A75" w:rsidRDefault="003C2B94">
            <w:pPr>
              <w:pStyle w:val="TableParagraph"/>
              <w:spacing w:line="226" w:lineRule="exact"/>
              <w:ind w:left="171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Содержание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</w:t>
            </w:r>
          </w:p>
        </w:tc>
      </w:tr>
      <w:tr w:rsidR="005A5190" w:rsidRPr="00CA2F6B">
        <w:trPr>
          <w:trHeight w:val="461"/>
        </w:trPr>
        <w:tc>
          <w:tcPr>
            <w:tcW w:w="444" w:type="dxa"/>
          </w:tcPr>
          <w:p w:rsidR="005A5190" w:rsidRPr="00857A75" w:rsidRDefault="003C2B94">
            <w:pPr>
              <w:pStyle w:val="TableParagraph"/>
              <w:spacing w:line="222" w:lineRule="exact"/>
              <w:ind w:left="0" w:right="119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Кабинет</w:t>
            </w:r>
          </w:p>
          <w:p w:rsidR="005A5190" w:rsidRPr="00857A75" w:rsidRDefault="003C2B94">
            <w:pPr>
              <w:pStyle w:val="TableParagraph"/>
              <w:spacing w:before="2" w:line="21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учителя-логопеда</w:t>
            </w:r>
          </w:p>
        </w:tc>
        <w:tc>
          <w:tcPr>
            <w:tcW w:w="1764" w:type="dxa"/>
          </w:tcPr>
          <w:p w:rsidR="005A5190" w:rsidRPr="00857A75" w:rsidRDefault="003C2B94">
            <w:pPr>
              <w:pStyle w:val="TableParagraph"/>
              <w:spacing w:line="222" w:lineRule="exact"/>
              <w:ind w:left="0" w:right="179"/>
              <w:jc w:val="righ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5145" w:type="dxa"/>
          </w:tcPr>
          <w:p w:rsidR="005A5190" w:rsidRPr="00857A75" w:rsidRDefault="003C2B94" w:rsidP="005460B1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2" w:lineRule="exact"/>
              <w:ind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Индивидуальные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занятия.</w:t>
            </w:r>
          </w:p>
          <w:p w:rsidR="005A5190" w:rsidRPr="00857A75" w:rsidRDefault="003C2B94" w:rsidP="005460B1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2" w:line="218" w:lineRule="exact"/>
              <w:ind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Консультативная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родителями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педагогами.</w:t>
            </w:r>
          </w:p>
        </w:tc>
      </w:tr>
    </w:tbl>
    <w:p w:rsidR="005A5190" w:rsidRPr="00830B94" w:rsidRDefault="005A5190">
      <w:pPr>
        <w:spacing w:line="218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97"/>
        <w:gridCol w:w="1764"/>
        <w:gridCol w:w="5145"/>
      </w:tblGrid>
      <w:tr w:rsidR="005A5190" w:rsidRPr="00857A75">
        <w:trPr>
          <w:trHeight w:val="690"/>
        </w:trPr>
        <w:tc>
          <w:tcPr>
            <w:tcW w:w="444" w:type="dxa"/>
          </w:tcPr>
          <w:p w:rsidR="005A5190" w:rsidRPr="00857A75" w:rsidRDefault="00D23FF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97" w:type="dxa"/>
          </w:tcPr>
          <w:p w:rsidR="005A5190" w:rsidRPr="00857A75" w:rsidRDefault="003C2B94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Физкультурный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зал</w:t>
            </w:r>
          </w:p>
        </w:tc>
        <w:tc>
          <w:tcPr>
            <w:tcW w:w="1764" w:type="dxa"/>
          </w:tcPr>
          <w:p w:rsidR="005A5190" w:rsidRPr="00857A75" w:rsidRDefault="003C2B94">
            <w:pPr>
              <w:pStyle w:val="TableParagraph"/>
              <w:tabs>
                <w:tab w:val="left" w:pos="1450"/>
              </w:tabs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Инструктор</w:t>
            </w:r>
            <w:r w:rsidRPr="00857A75">
              <w:rPr>
                <w:sz w:val="20"/>
                <w:szCs w:val="20"/>
              </w:rPr>
              <w:tab/>
              <w:t>по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7" w:right="62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физической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культуре</w:t>
            </w:r>
          </w:p>
        </w:tc>
        <w:tc>
          <w:tcPr>
            <w:tcW w:w="5145" w:type="dxa"/>
          </w:tcPr>
          <w:p w:rsidR="005A5190" w:rsidRPr="00857A75" w:rsidRDefault="003C2B9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19" w:lineRule="exact"/>
              <w:ind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Утренняя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гимнастика.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2"/>
              <w:ind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НОД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физическому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развитию.</w:t>
            </w:r>
          </w:p>
        </w:tc>
      </w:tr>
      <w:tr w:rsidR="005A5190" w:rsidRPr="00857A75">
        <w:trPr>
          <w:trHeight w:val="458"/>
        </w:trPr>
        <w:tc>
          <w:tcPr>
            <w:tcW w:w="444" w:type="dxa"/>
          </w:tcPr>
          <w:p w:rsidR="005A5190" w:rsidRPr="00857A75" w:rsidRDefault="00D23FF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5A5190" w:rsidRPr="00857A75" w:rsidRDefault="003C2B94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Музыкальный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зал</w:t>
            </w:r>
          </w:p>
        </w:tc>
        <w:tc>
          <w:tcPr>
            <w:tcW w:w="1764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Музыкальный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45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НОД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музыкальной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</w:t>
            </w:r>
          </w:p>
        </w:tc>
      </w:tr>
      <w:tr w:rsidR="005A5190" w:rsidRPr="00857A75" w:rsidTr="002F0C62">
        <w:trPr>
          <w:trHeight w:val="1140"/>
        </w:trPr>
        <w:tc>
          <w:tcPr>
            <w:tcW w:w="444" w:type="dxa"/>
            <w:tcBorders>
              <w:bottom w:val="single" w:sz="4" w:space="0" w:color="auto"/>
            </w:tcBorders>
          </w:tcPr>
          <w:p w:rsidR="005A5190" w:rsidRPr="00857A75" w:rsidRDefault="00D23FF5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A5190" w:rsidRPr="00857A75" w:rsidRDefault="003C2B94">
            <w:pPr>
              <w:pStyle w:val="TableParagraph"/>
              <w:spacing w:line="237" w:lineRule="auto"/>
              <w:ind w:right="89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Групповое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помещение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A5190" w:rsidRPr="00857A75" w:rsidRDefault="003C2B9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Воспитатели</w:t>
            </w: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:rsidR="005A5190" w:rsidRPr="00857A75" w:rsidRDefault="003C2B9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2" w:lineRule="exact"/>
              <w:ind w:left="227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Фронтальные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занятия;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подгрупповые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занятия;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2"/>
              <w:ind w:right="48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Совместная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образовательная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видах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</w:p>
          <w:p w:rsidR="00D23FF5" w:rsidRPr="00857A75" w:rsidRDefault="003C2B94" w:rsidP="002F0C62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1" w:lineRule="exact"/>
              <w:ind w:left="227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Коррекционный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час.</w:t>
            </w:r>
          </w:p>
        </w:tc>
      </w:tr>
      <w:tr w:rsidR="002F0C62" w:rsidRPr="00CA2F6B" w:rsidTr="002F0C62">
        <w:trPr>
          <w:trHeight w:val="205"/>
        </w:trPr>
        <w:tc>
          <w:tcPr>
            <w:tcW w:w="444" w:type="dxa"/>
            <w:tcBorders>
              <w:top w:val="single" w:sz="4" w:space="0" w:color="auto"/>
            </w:tcBorders>
          </w:tcPr>
          <w:p w:rsidR="002F0C62" w:rsidRPr="00857A75" w:rsidRDefault="002F0C62" w:rsidP="002F0C62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2F0C62" w:rsidRPr="00857A75" w:rsidRDefault="002F0C62" w:rsidP="002F0C62">
            <w:pPr>
              <w:pStyle w:val="TableParagraph"/>
              <w:spacing w:line="237" w:lineRule="auto"/>
              <w:ind w:right="89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Консультационный пункт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2F0C62" w:rsidRPr="00857A75" w:rsidRDefault="002F0C62" w:rsidP="002F0C62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Учитель-логопед, специалисты ДОУ</w:t>
            </w:r>
          </w:p>
        </w:tc>
        <w:tc>
          <w:tcPr>
            <w:tcW w:w="5145" w:type="dxa"/>
            <w:tcBorders>
              <w:top w:val="single" w:sz="4" w:space="0" w:color="auto"/>
            </w:tcBorders>
          </w:tcPr>
          <w:p w:rsidR="002F0C62" w:rsidRPr="00857A75" w:rsidRDefault="002F0C62" w:rsidP="002F0C62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1" w:lineRule="exact"/>
              <w:ind w:left="227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Индивидуальная и групповая коррекционная и общеразвивающая работа.</w:t>
            </w:r>
          </w:p>
        </w:tc>
      </w:tr>
    </w:tbl>
    <w:p w:rsidR="005A5190" w:rsidRPr="00857A75" w:rsidRDefault="005A5190">
      <w:pPr>
        <w:pStyle w:val="a3"/>
        <w:spacing w:before="3"/>
        <w:ind w:left="0" w:firstLine="0"/>
        <w:jc w:val="left"/>
        <w:rPr>
          <w:b/>
        </w:rPr>
      </w:pPr>
    </w:p>
    <w:p w:rsidR="005A5190" w:rsidRPr="00830B94" w:rsidRDefault="003C2B94" w:rsidP="005460B1">
      <w:pPr>
        <w:pStyle w:val="a4"/>
        <w:numPr>
          <w:ilvl w:val="1"/>
          <w:numId w:val="17"/>
        </w:numPr>
        <w:tabs>
          <w:tab w:val="left" w:pos="1993"/>
        </w:tabs>
        <w:spacing w:before="92" w:line="229" w:lineRule="exact"/>
        <w:ind w:left="1993" w:hanging="72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Финансовые</w:t>
      </w:r>
      <w:r w:rsidRPr="00830B94">
        <w:rPr>
          <w:rFonts w:ascii="Times New Roman" w:hAnsi="Times New Roman"/>
          <w:b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условия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реализации</w:t>
      </w:r>
      <w:r w:rsidRPr="00830B94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АОП</w:t>
      </w:r>
      <w:r w:rsidRPr="00830B94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ЗПР.</w:t>
      </w:r>
    </w:p>
    <w:p w:rsidR="005A5190" w:rsidRPr="00857A75" w:rsidRDefault="003C2B94">
      <w:pPr>
        <w:pStyle w:val="a3"/>
        <w:ind w:right="692"/>
      </w:pPr>
      <w:r w:rsidRPr="00857A75">
        <w:t>Финансовое обеспечение реализации Программы базируется на нормах закона «Об образовании в</w:t>
      </w:r>
      <w:r w:rsidRPr="00857A75">
        <w:rPr>
          <w:spacing w:val="1"/>
        </w:rPr>
        <w:t xml:space="preserve"> </w:t>
      </w:r>
      <w:r w:rsidRPr="00857A75">
        <w:t>Российской</w:t>
      </w:r>
      <w:r w:rsidRPr="00857A75">
        <w:rPr>
          <w:spacing w:val="-3"/>
        </w:rPr>
        <w:t xml:space="preserve"> </w:t>
      </w:r>
      <w:r w:rsidRPr="00857A75">
        <w:t>Федерации».</w:t>
      </w:r>
    </w:p>
    <w:p w:rsidR="005A5190" w:rsidRPr="00857A75" w:rsidRDefault="003C2B94">
      <w:pPr>
        <w:pStyle w:val="a3"/>
        <w:ind w:right="684"/>
      </w:pPr>
      <w:r w:rsidRPr="00857A75">
        <w:t>Финансовое обеспечение реализации Программы опирается на исполнение расходных обязательств,</w:t>
      </w:r>
      <w:r w:rsidRPr="00857A75">
        <w:rPr>
          <w:spacing w:val="1"/>
        </w:rPr>
        <w:t xml:space="preserve"> </w:t>
      </w:r>
      <w:r w:rsidRPr="00857A75">
        <w:t>обеспечивающих государственные гарантии прав на получение общедоступного и бесплатного образования</w:t>
      </w:r>
      <w:r w:rsidRPr="00857A75">
        <w:rPr>
          <w:spacing w:val="1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с ОВЗ возможностями</w:t>
      </w:r>
      <w:r w:rsidRPr="00857A75">
        <w:rPr>
          <w:spacing w:val="1"/>
        </w:rPr>
        <w:t xml:space="preserve"> </w:t>
      </w:r>
      <w:r w:rsidRPr="00857A75">
        <w:t>здоровья с учетом</w:t>
      </w:r>
      <w:r w:rsidRPr="00857A75">
        <w:rPr>
          <w:spacing w:val="-2"/>
        </w:rPr>
        <w:t xml:space="preserve"> </w:t>
      </w:r>
      <w:r w:rsidRPr="00857A75">
        <w:t>создания специальных</w:t>
      </w:r>
      <w:r w:rsidRPr="00857A75">
        <w:rPr>
          <w:spacing w:val="5"/>
        </w:rPr>
        <w:t xml:space="preserve"> </w:t>
      </w:r>
      <w:r w:rsidRPr="00857A75">
        <w:t>условий</w:t>
      </w:r>
      <w:r w:rsidRPr="00857A75">
        <w:rPr>
          <w:spacing w:val="-3"/>
        </w:rPr>
        <w:t xml:space="preserve"> </w:t>
      </w:r>
      <w:r w:rsidRPr="00857A75">
        <w:t>обучения.</w:t>
      </w:r>
    </w:p>
    <w:p w:rsidR="005A5190" w:rsidRPr="00857A75" w:rsidRDefault="003C2B94">
      <w:pPr>
        <w:pStyle w:val="a3"/>
        <w:ind w:right="685"/>
      </w:pPr>
      <w:r w:rsidRPr="00857A75">
        <w:t>Финансирование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осуществляется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расходными</w:t>
      </w:r>
      <w:r w:rsidRPr="00857A75">
        <w:rPr>
          <w:spacing w:val="1"/>
        </w:rPr>
        <w:t xml:space="preserve"> </w:t>
      </w:r>
      <w:r w:rsidRPr="00857A75">
        <w:t>обязательствами</w:t>
      </w:r>
      <w:r w:rsidRPr="00857A75">
        <w:rPr>
          <w:spacing w:val="1"/>
        </w:rPr>
        <w:t xml:space="preserve"> </w:t>
      </w:r>
      <w:r w:rsidRPr="00857A75">
        <w:t>бюджетного (автономного) учреждения на основе государственного (муниципального) задания по оказанию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государственных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(муниципальных)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образовательных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услуг,</w:t>
      </w:r>
      <w:r w:rsidRPr="00857A75">
        <w:rPr>
          <w:spacing w:val="-4"/>
        </w:rPr>
        <w:t xml:space="preserve"> </w:t>
      </w:r>
      <w:r w:rsidRPr="00857A75">
        <w:rPr>
          <w:spacing w:val="-1"/>
        </w:rPr>
        <w:t>казенного</w:t>
      </w:r>
      <w:r w:rsidRPr="00857A75">
        <w:rPr>
          <w:spacing w:val="-2"/>
        </w:rPr>
        <w:t xml:space="preserve"> </w:t>
      </w:r>
      <w:r w:rsidRPr="00857A75">
        <w:t>учреждения</w:t>
      </w:r>
      <w:r w:rsidRPr="00857A75">
        <w:rPr>
          <w:spacing w:val="4"/>
        </w:rPr>
        <w:t xml:space="preserve"> </w:t>
      </w:r>
      <w:r w:rsidRPr="00857A75">
        <w:t>-</w:t>
      </w:r>
      <w:r w:rsidRPr="00857A75">
        <w:rPr>
          <w:spacing w:val="-4"/>
        </w:rPr>
        <w:t xml:space="preserve"> </w:t>
      </w:r>
      <w:r w:rsidRPr="00857A75">
        <w:t>на</w:t>
      </w:r>
      <w:r w:rsidRPr="00857A75">
        <w:rPr>
          <w:spacing w:val="-15"/>
        </w:rPr>
        <w:t xml:space="preserve"> </w:t>
      </w:r>
      <w:r w:rsidRPr="00857A75">
        <w:t>основании</w:t>
      </w:r>
      <w:r w:rsidRPr="00857A75">
        <w:rPr>
          <w:spacing w:val="-5"/>
        </w:rPr>
        <w:t xml:space="preserve"> </w:t>
      </w:r>
      <w:r w:rsidRPr="00857A75">
        <w:t>бюджетной</w:t>
      </w:r>
      <w:r w:rsidRPr="00857A75">
        <w:rPr>
          <w:spacing w:val="-48"/>
        </w:rPr>
        <w:t xml:space="preserve"> </w:t>
      </w:r>
      <w:r w:rsidRPr="00857A75">
        <w:rPr>
          <w:spacing w:val="-1"/>
        </w:rPr>
        <w:t>сметы,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объеме,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определяемом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органами</w:t>
      </w:r>
      <w:r w:rsidRPr="00857A75">
        <w:rPr>
          <w:spacing w:val="-6"/>
        </w:rPr>
        <w:t xml:space="preserve"> </w:t>
      </w:r>
      <w:r w:rsidRPr="00857A75">
        <w:t>государственной</w:t>
      </w:r>
      <w:r w:rsidRPr="00857A75">
        <w:rPr>
          <w:spacing w:val="-6"/>
        </w:rPr>
        <w:t xml:space="preserve"> </w:t>
      </w:r>
      <w:r w:rsidRPr="00857A75">
        <w:t>власти</w:t>
      </w:r>
      <w:r w:rsidRPr="00857A75">
        <w:rPr>
          <w:spacing w:val="-5"/>
        </w:rPr>
        <w:t xml:space="preserve"> </w:t>
      </w:r>
      <w:r w:rsidRPr="00857A75">
        <w:t>субъектов</w:t>
      </w:r>
      <w:r w:rsidRPr="00857A75">
        <w:rPr>
          <w:spacing w:val="-5"/>
        </w:rPr>
        <w:t xml:space="preserve"> </w:t>
      </w:r>
      <w:r w:rsidRPr="00857A75">
        <w:t>Российской</w:t>
      </w:r>
      <w:r w:rsidRPr="00857A75">
        <w:rPr>
          <w:spacing w:val="-10"/>
        </w:rPr>
        <w:t xml:space="preserve"> </w:t>
      </w:r>
      <w:r w:rsidRPr="00857A75">
        <w:t>Федерации</w:t>
      </w:r>
      <w:r w:rsidRPr="00857A75">
        <w:rPr>
          <w:spacing w:val="-6"/>
        </w:rPr>
        <w:t xml:space="preserve"> </w:t>
      </w:r>
      <w:r w:rsidRPr="00857A75">
        <w:t>согласно</w:t>
      </w:r>
      <w:r w:rsidRPr="00857A75">
        <w:rPr>
          <w:spacing w:val="1"/>
        </w:rPr>
        <w:t xml:space="preserve"> </w:t>
      </w:r>
      <w:r w:rsidRPr="00857A75">
        <w:t>нормативным затратам на обеспечение государственных гарантий. Нормативные затраты определяются на</w:t>
      </w:r>
      <w:r w:rsidRPr="00857A75">
        <w:rPr>
          <w:spacing w:val="1"/>
        </w:rPr>
        <w:t xml:space="preserve"> </w:t>
      </w:r>
      <w:r w:rsidRPr="00857A75">
        <w:t>основе базового норматива затрат на оказание государственной (муниципальной) услуги и корректирующих</w:t>
      </w:r>
      <w:r w:rsidRPr="00857A75">
        <w:rPr>
          <w:spacing w:val="1"/>
        </w:rPr>
        <w:t xml:space="preserve"> </w:t>
      </w:r>
      <w:r w:rsidRPr="00857A75">
        <w:t>коэффициентов</w:t>
      </w:r>
      <w:r w:rsidRPr="00857A75">
        <w:rPr>
          <w:spacing w:val="2"/>
        </w:rPr>
        <w:t xml:space="preserve"> </w:t>
      </w:r>
      <w:r w:rsidRPr="00857A75">
        <w:t>к базовому</w:t>
      </w:r>
      <w:r w:rsidRPr="00857A75">
        <w:rPr>
          <w:spacing w:val="-7"/>
        </w:rPr>
        <w:t xml:space="preserve"> </w:t>
      </w:r>
      <w:r w:rsidRPr="00857A75">
        <w:t>нормативу.</w:t>
      </w:r>
    </w:p>
    <w:p w:rsidR="005A5190" w:rsidRPr="00857A75" w:rsidRDefault="003C2B94">
      <w:pPr>
        <w:pStyle w:val="a3"/>
        <w:ind w:right="687"/>
      </w:pPr>
      <w:r w:rsidRPr="00857A75">
        <w:t>Нормативные затраты на оказание государственной услуги по реализации Программы детей с ОВЗ</w:t>
      </w:r>
      <w:r w:rsidRPr="00857A75">
        <w:rPr>
          <w:spacing w:val="1"/>
        </w:rPr>
        <w:t xml:space="preserve"> </w:t>
      </w:r>
      <w:r w:rsidRPr="00857A75">
        <w:t>учитывают</w:t>
      </w:r>
      <w:r w:rsidRPr="00857A75">
        <w:rPr>
          <w:spacing w:val="1"/>
        </w:rPr>
        <w:t xml:space="preserve"> </w:t>
      </w:r>
      <w:r w:rsidRPr="00857A75">
        <w:t>вариативные</w:t>
      </w:r>
      <w:r w:rsidRPr="00857A75">
        <w:rPr>
          <w:spacing w:val="1"/>
        </w:rPr>
        <w:t xml:space="preserve"> </w:t>
      </w:r>
      <w:r w:rsidRPr="00857A75">
        <w:t>формы</w:t>
      </w:r>
      <w:r w:rsidRPr="00857A75">
        <w:rPr>
          <w:spacing w:val="1"/>
        </w:rPr>
        <w:t xml:space="preserve"> </w:t>
      </w:r>
      <w:r w:rsidRPr="00857A75">
        <w:t>обучения,</w:t>
      </w:r>
      <w:r w:rsidRPr="00857A75">
        <w:rPr>
          <w:spacing w:val="1"/>
        </w:rPr>
        <w:t xml:space="preserve"> </w:t>
      </w:r>
      <w:r w:rsidRPr="00857A75">
        <w:t>сетевую</w:t>
      </w:r>
      <w:r w:rsidRPr="00857A75">
        <w:rPr>
          <w:spacing w:val="1"/>
        </w:rPr>
        <w:t xml:space="preserve"> </w:t>
      </w:r>
      <w:r w:rsidRPr="00857A75">
        <w:t>форму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программ,</w:t>
      </w:r>
      <w:r w:rsidRPr="00857A75">
        <w:rPr>
          <w:spacing w:val="1"/>
        </w:rPr>
        <w:t xml:space="preserve"> </w:t>
      </w:r>
      <w:r w:rsidRPr="00857A75">
        <w:t>специальные условия получения дошкольного образования с учетом особых образовательных потребностей</w:t>
      </w:r>
      <w:r w:rsidRPr="00857A75">
        <w:rPr>
          <w:spacing w:val="1"/>
        </w:rPr>
        <w:t xml:space="preserve"> </w:t>
      </w:r>
      <w:r w:rsidRPr="00857A75">
        <w:t>детей с ОВЗ. обеспечение дополнительного профессионального образования педагогическим работникам,</w:t>
      </w:r>
      <w:r w:rsidRPr="00857A75">
        <w:rPr>
          <w:spacing w:val="1"/>
        </w:rPr>
        <w:t xml:space="preserve"> </w:t>
      </w:r>
      <w:r w:rsidRPr="00857A75">
        <w:t>обеспечение</w:t>
      </w:r>
      <w:r w:rsidRPr="00857A75">
        <w:rPr>
          <w:spacing w:val="1"/>
        </w:rPr>
        <w:t xml:space="preserve"> </w:t>
      </w:r>
      <w:r w:rsidRPr="00857A75">
        <w:t>безопасных</w:t>
      </w:r>
      <w:r w:rsidRPr="00857A75">
        <w:rPr>
          <w:spacing w:val="1"/>
        </w:rPr>
        <w:t xml:space="preserve"> </w:t>
      </w:r>
      <w:r w:rsidRPr="00857A75">
        <w:t>условий</w:t>
      </w:r>
      <w:r w:rsidRPr="00857A75">
        <w:rPr>
          <w:spacing w:val="1"/>
        </w:rPr>
        <w:t xml:space="preserve"> </w:t>
      </w:r>
      <w:r w:rsidRPr="00857A75">
        <w:t>обучения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воспитания,</w:t>
      </w:r>
      <w:r w:rsidRPr="00857A75">
        <w:rPr>
          <w:spacing w:val="1"/>
        </w:rPr>
        <w:t xml:space="preserve"> </w:t>
      </w:r>
      <w:r w:rsidRPr="00857A75">
        <w:t>охраны</w:t>
      </w:r>
      <w:r w:rsidRPr="00857A75">
        <w:rPr>
          <w:spacing w:val="1"/>
        </w:rPr>
        <w:t xml:space="preserve"> </w:t>
      </w:r>
      <w:r w:rsidRPr="00857A75">
        <w:t>здоровья</w:t>
      </w:r>
      <w:r w:rsidRPr="00857A75">
        <w:rPr>
          <w:spacing w:val="1"/>
        </w:rPr>
        <w:t xml:space="preserve"> </w:t>
      </w:r>
      <w:r w:rsidRPr="00857A75">
        <w:t>детей,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иные</w:t>
      </w:r>
      <w:r w:rsidRPr="00857A75">
        <w:rPr>
          <w:spacing w:val="1"/>
        </w:rPr>
        <w:t xml:space="preserve"> </w:t>
      </w:r>
      <w:r w:rsidRPr="00857A75">
        <w:t>предусмотренные</w:t>
      </w:r>
      <w:r w:rsidRPr="00857A75">
        <w:rPr>
          <w:spacing w:val="1"/>
        </w:rPr>
        <w:t xml:space="preserve"> </w:t>
      </w:r>
      <w:r w:rsidRPr="00857A75">
        <w:t>законодательством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организации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осуществления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ОВЗ,</w:t>
      </w:r>
      <w:r w:rsidRPr="00857A75">
        <w:rPr>
          <w:spacing w:val="1"/>
        </w:rPr>
        <w:t xml:space="preserve"> </w:t>
      </w:r>
      <w:r w:rsidRPr="00857A75">
        <w:t>за</w:t>
      </w:r>
      <w:r w:rsidRPr="00857A75">
        <w:rPr>
          <w:spacing w:val="1"/>
        </w:rPr>
        <w:t xml:space="preserve"> </w:t>
      </w:r>
      <w:r w:rsidRPr="00857A75">
        <w:t>иные</w:t>
      </w:r>
      <w:r w:rsidRPr="00857A75">
        <w:rPr>
          <w:spacing w:val="1"/>
        </w:rPr>
        <w:t xml:space="preserve"> </w:t>
      </w:r>
      <w:r w:rsidRPr="00857A75">
        <w:t>предусмотренные</w:t>
      </w:r>
      <w:r w:rsidRPr="00857A75">
        <w:rPr>
          <w:spacing w:val="1"/>
        </w:rPr>
        <w:t xml:space="preserve"> </w:t>
      </w:r>
      <w:r w:rsidRPr="00857A75">
        <w:t>законодательством</w:t>
      </w:r>
      <w:r w:rsidRPr="00857A75">
        <w:rPr>
          <w:spacing w:val="1"/>
        </w:rPr>
        <w:t xml:space="preserve"> </w:t>
      </w:r>
      <w:r w:rsidRPr="00857A75">
        <w:t>особенности</w:t>
      </w:r>
      <w:r w:rsidRPr="00857A75">
        <w:rPr>
          <w:spacing w:val="1"/>
        </w:rPr>
        <w:t xml:space="preserve"> </w:t>
      </w:r>
      <w:r w:rsidRPr="00857A75">
        <w:t>организации и осуществления образовательной деятельности</w:t>
      </w:r>
      <w:r w:rsidRPr="00857A75">
        <w:rPr>
          <w:spacing w:val="1"/>
        </w:rPr>
        <w:t xml:space="preserve"> </w:t>
      </w:r>
      <w:r w:rsidRPr="00857A75">
        <w:t>для обучающихся с ОВЗ.</w:t>
      </w:r>
      <w:r w:rsidRPr="00857A75">
        <w:rPr>
          <w:spacing w:val="1"/>
        </w:rPr>
        <w:t xml:space="preserve"> </w:t>
      </w:r>
      <w:r w:rsidRPr="00857A75">
        <w:t>за исключением</w:t>
      </w:r>
      <w:r w:rsidRPr="00857A75">
        <w:rPr>
          <w:spacing w:val="1"/>
        </w:rPr>
        <w:t xml:space="preserve"> </w:t>
      </w:r>
      <w:r w:rsidRPr="00857A75">
        <w:t>образовательной деятельности, осуществляемой в соответствии с образовательными стандартами, в расчете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4"/>
        </w:rPr>
        <w:t xml:space="preserve"> </w:t>
      </w:r>
      <w:r w:rsidRPr="00857A75">
        <w:t>одного</w:t>
      </w:r>
      <w:r w:rsidRPr="00857A75">
        <w:rPr>
          <w:spacing w:val="1"/>
        </w:rPr>
        <w:t xml:space="preserve"> </w:t>
      </w:r>
      <w:r w:rsidRPr="00857A75">
        <w:t>обучающегося,</w:t>
      </w:r>
      <w:r w:rsidRPr="00857A75">
        <w:rPr>
          <w:spacing w:val="-1"/>
        </w:rPr>
        <w:t xml:space="preserve"> </w:t>
      </w:r>
      <w:r w:rsidRPr="00857A75">
        <w:t>если</w:t>
      </w:r>
      <w:r w:rsidRPr="00857A75">
        <w:rPr>
          <w:spacing w:val="1"/>
        </w:rPr>
        <w:t xml:space="preserve"> </w:t>
      </w:r>
      <w:r w:rsidRPr="00857A75">
        <w:t>иное</w:t>
      </w:r>
      <w:r w:rsidRPr="00857A75">
        <w:rPr>
          <w:spacing w:val="1"/>
        </w:rPr>
        <w:t xml:space="preserve"> </w:t>
      </w:r>
      <w:r w:rsidRPr="00857A75">
        <w:t>не</w:t>
      </w:r>
      <w:r w:rsidRPr="00857A75">
        <w:rPr>
          <w:spacing w:val="-3"/>
        </w:rPr>
        <w:t xml:space="preserve"> </w:t>
      </w:r>
      <w:r w:rsidRPr="00857A75">
        <w:t>установлено законодательством.</w:t>
      </w:r>
    </w:p>
    <w:p w:rsidR="005A5190" w:rsidRPr="00857A75" w:rsidRDefault="003C2B94">
      <w:pPr>
        <w:pStyle w:val="a3"/>
        <w:spacing w:before="1"/>
        <w:ind w:right="685"/>
      </w:pPr>
      <w:r w:rsidRPr="00857A75">
        <w:t>Согласно</w:t>
      </w:r>
      <w:r w:rsidRPr="00857A75">
        <w:rPr>
          <w:spacing w:val="1"/>
        </w:rPr>
        <w:t xml:space="preserve"> </w:t>
      </w:r>
      <w:r w:rsidRPr="00857A75">
        <w:t>требованиям ФГОС</w:t>
      </w:r>
      <w:r w:rsidRPr="00857A75">
        <w:rPr>
          <w:spacing w:val="1"/>
        </w:rPr>
        <w:t xml:space="preserve"> </w:t>
      </w:r>
      <w:r w:rsidRPr="00857A75">
        <w:t>ДО финансового обеспечения</w:t>
      </w:r>
      <w:r w:rsidRPr="00857A75">
        <w:rPr>
          <w:spacing w:val="1"/>
        </w:rPr>
        <w:t xml:space="preserve"> </w:t>
      </w:r>
      <w:r w:rsidRPr="00857A75">
        <w:t>реализации программы</w:t>
      </w:r>
      <w:r w:rsidRPr="00857A75">
        <w:rPr>
          <w:spacing w:val="1"/>
        </w:rPr>
        <w:t xml:space="preserve"> </w:t>
      </w:r>
      <w:r w:rsidRPr="00857A75">
        <w:t>детей 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1"/>
        </w:rPr>
        <w:t xml:space="preserve"> </w:t>
      </w:r>
      <w:r w:rsidRPr="00857A75">
        <w:t>учитывает расходы, необходимые для коррекции нарушений развития</w:t>
      </w:r>
      <w:r w:rsidRPr="00857A75">
        <w:rPr>
          <w:spacing w:val="1"/>
        </w:rPr>
        <w:t xml:space="preserve"> </w:t>
      </w:r>
      <w:r w:rsidRPr="00857A75">
        <w:t>и создания специальных условий</w:t>
      </w:r>
      <w:r w:rsidRPr="00857A75">
        <w:rPr>
          <w:spacing w:val="1"/>
        </w:rPr>
        <w:t xml:space="preserve"> </w:t>
      </w:r>
      <w:r w:rsidRPr="00857A75">
        <w:t>получения</w:t>
      </w:r>
      <w:r w:rsidRPr="00857A75">
        <w:rPr>
          <w:spacing w:val="-1"/>
        </w:rPr>
        <w:t xml:space="preserve"> </w:t>
      </w:r>
      <w:r w:rsidRPr="00857A75">
        <w:t>образования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-8"/>
        </w:rPr>
        <w:t xml:space="preserve"> </w:t>
      </w:r>
      <w:r w:rsidRPr="00857A75">
        <w:t>особыми</w:t>
      </w:r>
      <w:r w:rsidRPr="00857A75">
        <w:rPr>
          <w:spacing w:val="-3"/>
        </w:rPr>
        <w:t xml:space="preserve"> </w:t>
      </w:r>
      <w:r w:rsidRPr="00857A75">
        <w:t>образовательными</w:t>
      </w:r>
      <w:r w:rsidRPr="00857A75">
        <w:rPr>
          <w:spacing w:val="-3"/>
        </w:rPr>
        <w:t xml:space="preserve"> </w:t>
      </w:r>
      <w:r w:rsidRPr="00857A75">
        <w:t>потребностями</w:t>
      </w:r>
      <w:r w:rsidRPr="00857A75">
        <w:rPr>
          <w:spacing w:val="-3"/>
        </w:rPr>
        <w:t xml:space="preserve"> </w:t>
      </w:r>
      <w:r w:rsidRPr="00857A75">
        <w:t>воспитанников</w:t>
      </w:r>
    </w:p>
    <w:p w:rsidR="005A5190" w:rsidRPr="00857A75" w:rsidRDefault="003C2B94">
      <w:pPr>
        <w:pStyle w:val="a3"/>
        <w:ind w:right="683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объем</w:t>
      </w:r>
      <w:r w:rsidRPr="00857A75">
        <w:rPr>
          <w:spacing w:val="1"/>
        </w:rPr>
        <w:t xml:space="preserve"> </w:t>
      </w:r>
      <w:r w:rsidRPr="00857A75">
        <w:t>финансового</w:t>
      </w:r>
      <w:r w:rsidRPr="00857A75">
        <w:rPr>
          <w:spacing w:val="1"/>
        </w:rPr>
        <w:t xml:space="preserve"> </w:t>
      </w:r>
      <w:r w:rsidRPr="00857A75">
        <w:t>обеспечения</w:t>
      </w:r>
      <w:r w:rsidRPr="00857A75">
        <w:rPr>
          <w:spacing w:val="1"/>
        </w:rPr>
        <w:t xml:space="preserve"> </w:t>
      </w:r>
      <w:r w:rsidRPr="00857A75">
        <w:t>реализации</w:t>
      </w:r>
      <w:r w:rsidRPr="00857A75">
        <w:rPr>
          <w:spacing w:val="1"/>
        </w:rPr>
        <w:t xml:space="preserve"> </w:t>
      </w:r>
      <w:r w:rsidRPr="00857A75">
        <w:t>АОП</w:t>
      </w:r>
      <w:r w:rsidRPr="00857A75">
        <w:rPr>
          <w:spacing w:val="1"/>
        </w:rPr>
        <w:t xml:space="preserve"> </w:t>
      </w:r>
      <w:r w:rsidRPr="00857A75">
        <w:t>ТНР</w:t>
      </w:r>
      <w:r w:rsidRPr="00857A75">
        <w:rPr>
          <w:spacing w:val="1"/>
        </w:rPr>
        <w:t xml:space="preserve"> </w:t>
      </w:r>
      <w:r w:rsidRPr="00857A75">
        <w:t>включаются</w:t>
      </w:r>
      <w:r w:rsidRPr="00857A75">
        <w:rPr>
          <w:spacing w:val="1"/>
        </w:rPr>
        <w:t xml:space="preserve"> </w:t>
      </w:r>
      <w:r w:rsidRPr="00857A75">
        <w:t>затраты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оплату</w:t>
      </w:r>
      <w:r w:rsidRPr="00857A75">
        <w:rPr>
          <w:spacing w:val="1"/>
        </w:rPr>
        <w:t xml:space="preserve"> </w:t>
      </w:r>
      <w:r w:rsidRPr="00857A75">
        <w:t>труда</w:t>
      </w:r>
      <w:r w:rsidRPr="00857A75">
        <w:rPr>
          <w:spacing w:val="1"/>
        </w:rPr>
        <w:t xml:space="preserve"> </w:t>
      </w:r>
      <w:r w:rsidRPr="00857A75">
        <w:t>педагогических работников с учетом специальных условий получения образования обучающимися с ЗПР</w:t>
      </w:r>
      <w:r w:rsidRPr="00857A75">
        <w:rPr>
          <w:spacing w:val="1"/>
        </w:rPr>
        <w:t xml:space="preserve"> </w:t>
      </w:r>
      <w:r w:rsidRPr="00857A75">
        <w:t>(части 2, 3 статьи 99 Федерального закона от 29 декабря 2012 г. № 273-ФЗ «Об образовании в Российской</w:t>
      </w:r>
      <w:r w:rsidRPr="00857A75">
        <w:rPr>
          <w:spacing w:val="1"/>
        </w:rPr>
        <w:t xml:space="preserve"> </w:t>
      </w:r>
      <w:r w:rsidRPr="00857A75">
        <w:t>Федерации»</w:t>
      </w:r>
      <w:r w:rsidRPr="00857A75">
        <w:rPr>
          <w:spacing w:val="-5"/>
        </w:rPr>
        <w:t xml:space="preserve"> </w:t>
      </w:r>
      <w:r w:rsidRPr="00857A75">
        <w:t>(Собрание</w:t>
      </w:r>
      <w:r w:rsidRPr="00857A75">
        <w:rPr>
          <w:spacing w:val="-2"/>
        </w:rPr>
        <w:t xml:space="preserve"> </w:t>
      </w:r>
      <w:r w:rsidRPr="00857A75">
        <w:t>законодательства</w:t>
      </w:r>
      <w:r w:rsidRPr="00857A75">
        <w:rPr>
          <w:spacing w:val="-1"/>
        </w:rPr>
        <w:t xml:space="preserve"> </w:t>
      </w:r>
      <w:r w:rsidRPr="00857A75">
        <w:t>Российской</w:t>
      </w:r>
      <w:r w:rsidRPr="00857A75">
        <w:rPr>
          <w:spacing w:val="-4"/>
        </w:rPr>
        <w:t xml:space="preserve"> </w:t>
      </w:r>
      <w:r w:rsidRPr="00857A75">
        <w:t>Федерации,</w:t>
      </w:r>
      <w:r w:rsidRPr="00857A75">
        <w:rPr>
          <w:spacing w:val="-3"/>
        </w:rPr>
        <w:t xml:space="preserve"> </w:t>
      </w:r>
      <w:r w:rsidRPr="00857A75">
        <w:t>2012,</w:t>
      </w:r>
      <w:r w:rsidRPr="00857A75">
        <w:rPr>
          <w:spacing w:val="-3"/>
        </w:rPr>
        <w:t xml:space="preserve"> </w:t>
      </w:r>
      <w:r w:rsidRPr="00857A75">
        <w:t>№</w:t>
      </w:r>
      <w:r w:rsidRPr="00857A75">
        <w:rPr>
          <w:spacing w:val="-4"/>
        </w:rPr>
        <w:t xml:space="preserve"> </w:t>
      </w:r>
      <w:r w:rsidRPr="00857A75">
        <w:t>59,</w:t>
      </w:r>
      <w:r w:rsidRPr="00857A75">
        <w:rPr>
          <w:spacing w:val="-3"/>
        </w:rPr>
        <w:t xml:space="preserve"> </w:t>
      </w:r>
      <w:r w:rsidRPr="00857A75">
        <w:t>ст.</w:t>
      </w:r>
      <w:r w:rsidRPr="00857A75">
        <w:rPr>
          <w:spacing w:val="2"/>
        </w:rPr>
        <w:t xml:space="preserve"> </w:t>
      </w:r>
      <w:r w:rsidRPr="00857A75">
        <w:t>7598;</w:t>
      </w:r>
      <w:r w:rsidRPr="00857A75">
        <w:rPr>
          <w:spacing w:val="-4"/>
        </w:rPr>
        <w:t xml:space="preserve"> </w:t>
      </w:r>
      <w:r w:rsidRPr="00857A75">
        <w:t>2022,</w:t>
      </w:r>
      <w:r w:rsidRPr="00857A75">
        <w:rPr>
          <w:spacing w:val="-3"/>
        </w:rPr>
        <w:t xml:space="preserve"> </w:t>
      </w:r>
      <w:r w:rsidRPr="00857A75">
        <w:t>№ 29,</w:t>
      </w:r>
      <w:r w:rsidRPr="00857A75">
        <w:rPr>
          <w:spacing w:val="-3"/>
        </w:rPr>
        <w:t xml:space="preserve"> </w:t>
      </w:r>
      <w:r w:rsidRPr="00857A75">
        <w:t>ст.</w:t>
      </w:r>
      <w:r w:rsidRPr="00857A75">
        <w:rPr>
          <w:spacing w:val="-2"/>
        </w:rPr>
        <w:t xml:space="preserve"> </w:t>
      </w:r>
      <w:r w:rsidRPr="00857A75">
        <w:t>5262).</w:t>
      </w:r>
    </w:p>
    <w:p w:rsidR="005A5190" w:rsidRPr="00857A75" w:rsidRDefault="005A5190">
      <w:pPr>
        <w:pStyle w:val="a3"/>
        <w:spacing w:before="4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17"/>
        </w:numPr>
        <w:tabs>
          <w:tab w:val="left" w:pos="1061"/>
        </w:tabs>
        <w:spacing w:before="1"/>
        <w:ind w:left="1060" w:hanging="361"/>
        <w:jc w:val="left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Методические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материалы,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средства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обучения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воспитания</w:t>
      </w:r>
    </w:p>
    <w:p w:rsidR="005A5190" w:rsidRPr="00857A75" w:rsidRDefault="005A5190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94"/>
        <w:gridCol w:w="4110"/>
      </w:tblGrid>
      <w:tr w:rsidR="005A5190" w:rsidRPr="00857A75">
        <w:trPr>
          <w:trHeight w:val="726"/>
        </w:trPr>
        <w:tc>
          <w:tcPr>
            <w:tcW w:w="1277" w:type="dxa"/>
          </w:tcPr>
          <w:p w:rsidR="005A5190" w:rsidRPr="00857A75" w:rsidRDefault="003C2B94">
            <w:pPr>
              <w:pStyle w:val="TableParagraph"/>
              <w:spacing w:before="16"/>
              <w:ind w:left="95" w:right="88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Образовате</w:t>
            </w:r>
          </w:p>
          <w:p w:rsidR="005A5190" w:rsidRPr="00857A75" w:rsidRDefault="003C2B94">
            <w:pPr>
              <w:pStyle w:val="TableParagraph"/>
              <w:spacing w:before="4" w:line="237" w:lineRule="auto"/>
              <w:ind w:left="283" w:right="276" w:hanging="2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льная</w:t>
            </w:r>
            <w:r w:rsidRPr="00857A7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spacing w:before="148"/>
              <w:ind w:left="127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Методическое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обеспечение</w:t>
            </w:r>
          </w:p>
        </w:tc>
        <w:tc>
          <w:tcPr>
            <w:tcW w:w="4110" w:type="dxa"/>
          </w:tcPr>
          <w:p w:rsidR="005A5190" w:rsidRPr="00857A75" w:rsidRDefault="003C2B94">
            <w:pPr>
              <w:pStyle w:val="TableParagraph"/>
              <w:spacing w:before="148"/>
              <w:ind w:left="870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Методические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материалы</w:t>
            </w:r>
          </w:p>
        </w:tc>
      </w:tr>
      <w:tr w:rsidR="005A5190" w:rsidRPr="00CA2F6B">
        <w:trPr>
          <w:trHeight w:val="2074"/>
        </w:trPr>
        <w:tc>
          <w:tcPr>
            <w:tcW w:w="127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spacing w:line="225" w:lineRule="exact"/>
              <w:ind w:left="21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4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Баряева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Л.Б.,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Вечканова</w:t>
            </w:r>
            <w:r w:rsidRPr="00857A75">
              <w:rPr>
                <w:spacing w:val="3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И.Г.,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Гаврилушкина</w:t>
            </w:r>
            <w:r w:rsidRPr="00857A75">
              <w:rPr>
                <w:spacing w:val="3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О.П.</w:t>
            </w:r>
          </w:p>
          <w:p w:rsidR="005A5190" w:rsidRPr="00857A75" w:rsidRDefault="003C2B94">
            <w:pPr>
              <w:pStyle w:val="TableParagraph"/>
              <w:ind w:left="34" w:right="97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«Программы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задержкой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психического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развития»;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ред.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Л.Б.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Баряевой,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Логиновой.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СПб.: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ЦЦК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Л.Б.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Баряевой.</w:t>
            </w:r>
          </w:p>
          <w:p w:rsidR="005A5190" w:rsidRPr="00857A75" w:rsidRDefault="003C2B94">
            <w:pPr>
              <w:pStyle w:val="TableParagraph"/>
              <w:ind w:right="11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Романович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Комплексное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преодоление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задержки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психического развития у дошкольников 4–5 лет.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Средняя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(2-ой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год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обучения).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[Электронный</w:t>
            </w:r>
          </w:p>
          <w:p w:rsidR="005A5190" w:rsidRPr="00857A75" w:rsidRDefault="003C2B94">
            <w:pPr>
              <w:pStyle w:val="TableParagraph"/>
              <w:spacing w:before="1" w:line="21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ресурс]: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учебно-методическое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А.</w:t>
            </w:r>
          </w:p>
        </w:tc>
        <w:tc>
          <w:tcPr>
            <w:tcW w:w="4110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94"/>
        <w:gridCol w:w="4110"/>
      </w:tblGrid>
      <w:tr w:rsidR="005A5190" w:rsidRPr="00857A75">
        <w:trPr>
          <w:trHeight w:val="1842"/>
        </w:trPr>
        <w:tc>
          <w:tcPr>
            <w:tcW w:w="127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Романович.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Москва: ООО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«Центр развития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человека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«Успешный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человек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будущего», 2019.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416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</w:t>
            </w:r>
          </w:p>
          <w:p w:rsidR="005A5190" w:rsidRPr="00857A75" w:rsidRDefault="003C2B94">
            <w:pPr>
              <w:pStyle w:val="TableParagraph"/>
              <w:spacing w:before="2"/>
              <w:ind w:right="11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Романович О. А. Комплексное преодоление задержки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психического развития у дошкольников 5–6 лет.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Старшая группа (3-ий год обучения). [Электронный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ресурс]: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учебно-методическое пособие.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/ О.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Романович.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«Центр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человека</w:t>
            </w:r>
          </w:p>
          <w:p w:rsidR="005A5190" w:rsidRPr="00857A75" w:rsidRDefault="003C2B94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«Успешный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человек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будущего», 2019.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418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</w:t>
            </w:r>
          </w:p>
        </w:tc>
        <w:tc>
          <w:tcPr>
            <w:tcW w:w="4110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CA2F6B">
        <w:trPr>
          <w:trHeight w:val="12424"/>
        </w:trPr>
        <w:tc>
          <w:tcPr>
            <w:tcW w:w="1277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28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«Речевое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развитие»</w:t>
            </w: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Учитель-дефектолог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" w:line="229" w:lineRule="exact"/>
              <w:ind w:left="226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Морозова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И.А.,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Пушкарева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</w:t>
            </w:r>
          </w:p>
          <w:p w:rsidR="005A5190" w:rsidRPr="00857A75" w:rsidRDefault="003C2B94">
            <w:pPr>
              <w:pStyle w:val="TableParagraph"/>
              <w:ind w:right="26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Развитие речевого восприятия. Конспекты занятий.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работы с детьми 5—6 лет с ЗПР. — М.: Мозаика-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2007.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88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"/>
              <w:ind w:right="54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Морозова И.А., Пушкарева М.А. Фонематика.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Конспекты занятий. Для работы с детьми 4-5 лет 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2010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273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И.А. Морозова, М.А. Пушкарева Подготовка 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обучению грамоте. Конспекты занятий. Для работы 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 6-7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ЗПР. – 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 Синтез,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2007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" w:line="229" w:lineRule="exact"/>
              <w:ind w:left="226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Стефанова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Н.Л.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Адаптированная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программа</w:t>
            </w:r>
          </w:p>
          <w:p w:rsidR="005A5190" w:rsidRPr="00857A75" w:rsidRDefault="003C2B94">
            <w:pPr>
              <w:pStyle w:val="TableParagraph"/>
              <w:ind w:right="1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«Наши волшебные пальчики» развитие мелкой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моторики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руки 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письму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 проблемами в развитии с 3 до 7 лет. Методическое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2007г.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26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Театрализованные игры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коррекционно-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развивающей работе с дошкольниками: Учебно-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методическое пособие / Под ред. Л. Б. Баряевой, И. Г.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Вечкановой.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СПб.: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КАРО,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2009.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256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с: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ил.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30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И.А. Морозова, М.А. Пушкарева Подготовка к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грамоте.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 6-7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 Мозаика –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2008г.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57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Рабочая тетрадь к книге И.А. Морозовой, М.А.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Пушкаревой «Развитие речевого восприятия». М.: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 –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Синтез;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20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Лапковская В.П., Володькова Н.П. Речевые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развлечения в детском саду. Сборник сценариев.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 с детьми 5-7 лет с ЗПР – М.: Мозаика – синтез,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2008г.</w:t>
            </w:r>
          </w:p>
          <w:p w:rsidR="005A5190" w:rsidRPr="00857A75" w:rsidRDefault="003C2B94">
            <w:pPr>
              <w:pStyle w:val="TableParagrap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Пособия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детей: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16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Логопедические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домашние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задания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1.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Н.Э.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Теремкова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«Гном»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" w:line="237" w:lineRule="auto"/>
              <w:ind w:right="16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Логопедические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домашние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задания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Н.Э.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Теремкова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«Гном»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3"/>
              <w:ind w:right="16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Логопедические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домашние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задания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Н.Э.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Теремкова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«Гном»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" w:line="237" w:lineRule="auto"/>
              <w:ind w:right="16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Логопедические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домашние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задания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Н.Э.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Теремкова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«Гном»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133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Тетрадь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обучению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грамоте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6+. И.А.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Морозова, М.А. Пушкарева. Издательство Мозаика –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2010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Оценочный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материал: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2"/>
              <w:ind w:right="23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Диагностика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психофизических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речевого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 детей 4 – 5 лет. О.А.Романович, Е.П.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Кольцова.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 «Владос»,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23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Диагностика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психофизических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речевого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 лет.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О.А.Романович,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Е.П.Кольцова.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«Владос»,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"/>
              <w:ind w:right="23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Диагностика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психофизических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процессов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речевого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7 лет.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О.А.Романович,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Е.П.Кольцова.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 «Владос»,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29" w:lineRule="exact"/>
              <w:ind w:left="226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Хрестоматия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чтения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детям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дома.</w:t>
            </w:r>
          </w:p>
          <w:p w:rsidR="005A5190" w:rsidRPr="00857A75" w:rsidRDefault="003C2B94">
            <w:pPr>
              <w:pStyle w:val="TableParagraph"/>
              <w:spacing w:before="2" w:line="221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4-5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 М.: Мозаика 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2018г.</w:t>
            </w:r>
          </w:p>
        </w:tc>
        <w:tc>
          <w:tcPr>
            <w:tcW w:w="4110" w:type="dxa"/>
          </w:tcPr>
          <w:p w:rsidR="005A5190" w:rsidRPr="00857A75" w:rsidRDefault="002F0C62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Учитель-логопед</w:t>
            </w:r>
            <w:r w:rsidR="003C2B94" w:rsidRPr="00857A75">
              <w:rPr>
                <w:sz w:val="20"/>
                <w:szCs w:val="20"/>
              </w:rPr>
              <w:t>: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2"/>
              <w:ind w:right="282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Дидактический материал для развития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лексико-грамматических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категорий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Русланова Н.С.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Библиотека</w:t>
            </w:r>
          </w:p>
          <w:p w:rsidR="005A5190" w:rsidRPr="00857A75" w:rsidRDefault="003C2B94">
            <w:pPr>
              <w:pStyle w:val="TableParagraph"/>
              <w:spacing w:line="242" w:lineRule="auto"/>
              <w:ind w:right="9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практикующего логопеда: Учим произносить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правильно М.: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АРКТИ,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178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Гласные звуки. Игры для развития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фонематического слуха детей 3 – 7 лет. Л.В.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Фирсанова,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Маслова.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«ТЦ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18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Твердые согласные звуки. Игры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 фонематического слуха детей 3 – 7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Фирсанова,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Е.В.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Маслова.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</w:p>
          <w:p w:rsidR="005A5190" w:rsidRPr="00857A75" w:rsidRDefault="003C2B94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«ТЦ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160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Слоги.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лото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8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Е.В.Васильева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«ТЦ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Сфера».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383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Предлоги.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Развивающие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лото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 5 – 8 лет. И.И. Каширина,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Т.М.Парамонова.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«ТЦ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Сфера».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42" w:lineRule="auto"/>
              <w:ind w:right="121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Серия «Логопедическое лото».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О.Е.Громова.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«ТЦ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Сфера».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25" w:lineRule="exact"/>
              <w:ind w:left="226" w:hanging="121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Развивающая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игра</w:t>
            </w:r>
            <w:r w:rsidRPr="00857A75">
              <w:rPr>
                <w:spacing w:val="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</w:p>
          <w:p w:rsidR="005A5190" w:rsidRPr="00857A75" w:rsidRDefault="003C2B94">
            <w:pPr>
              <w:pStyle w:val="TableParagraph"/>
              <w:spacing w:line="229" w:lineRule="exact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«Найди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пару»,</w:t>
            </w:r>
            <w:r w:rsidRPr="00857A75">
              <w:rPr>
                <w:spacing w:val="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Л.Жданова.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42" w:lineRule="auto"/>
              <w:ind w:right="288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Логопедические игры. И.В. Баскакина,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М.И.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Лынская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Айрис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Пресс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287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Автоматизация сонорных звуков С, Сь, З,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Зь, Ц у детей. Дидактический материал для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логопедов.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1,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52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Автоматизация звуков у детей.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Дидактический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логопедов.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13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парными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карточками.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Звуки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Ц.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Настольные логопедические игры для 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З.Т.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Бобылева.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Гном.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42" w:lineRule="auto"/>
              <w:ind w:right="72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Автоматизация звука Ш, Ж, Ч, Щ 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упражнениях.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Л.А.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Комарова</w:t>
            </w:r>
          </w:p>
          <w:p w:rsidR="005A5190" w:rsidRPr="00857A75" w:rsidRDefault="003C2B9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«Издательство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Гном»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19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Автоматизация звука Р, Л в игровых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упражнениях.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Л.А.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Комарова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«Издательство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Гном»</w:t>
            </w:r>
          </w:p>
          <w:p w:rsidR="005A5190" w:rsidRPr="00857A75" w:rsidRDefault="003C2B94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Воспитатель:</w:t>
            </w:r>
          </w:p>
          <w:p w:rsidR="005A5190" w:rsidRPr="00857A75" w:rsidRDefault="003C2B94">
            <w:pPr>
              <w:pStyle w:val="TableParagraph"/>
              <w:ind w:right="24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Наглядно-дидактический комплект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образовательной деятельности с детьми 5-7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 «10 сказок»/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Пушкарева О.С.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Волгоград «ООО Издательство «Учитель»,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2017.</w:t>
            </w:r>
          </w:p>
          <w:p w:rsidR="005A5190" w:rsidRPr="00857A75" w:rsidRDefault="003C2B94">
            <w:pPr>
              <w:pStyle w:val="TableParagraph"/>
              <w:ind w:right="168" w:firstLine="5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«Рассказы по картинкам» Говори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правильно.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Летние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виды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спорта.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Профессии.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Распорядок дня. Лето. Зима. Весна. Осень.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Кем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быть?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Родная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природа.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Война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произведениях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художников.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Защитники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отечества. Издательство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  <w:p w:rsidR="005A5190" w:rsidRPr="00857A75" w:rsidRDefault="003C2B94">
            <w:pPr>
              <w:pStyle w:val="TableParagraph"/>
              <w:spacing w:before="1"/>
              <w:ind w:right="53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Конкевич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С.В. Беседы 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войне.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Старший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 5-7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</w:p>
          <w:p w:rsidR="005A5190" w:rsidRPr="00857A75" w:rsidRDefault="003C2B94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Выпуск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СПб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«Детство-пресс», 2018</w:t>
            </w:r>
          </w:p>
        </w:tc>
      </w:tr>
    </w:tbl>
    <w:p w:rsidR="005A5190" w:rsidRPr="00830B94" w:rsidRDefault="005A5190">
      <w:pPr>
        <w:spacing w:line="221" w:lineRule="exact"/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94"/>
        <w:gridCol w:w="4110"/>
      </w:tblGrid>
      <w:tr w:rsidR="005A5190" w:rsidRPr="00CA2F6B">
        <w:trPr>
          <w:trHeight w:val="922"/>
        </w:trPr>
        <w:tc>
          <w:tcPr>
            <w:tcW w:w="127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37" w:lineRule="auto"/>
              <w:ind w:right="13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Хрестоматия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чтения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детям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детском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дома.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5-6 лет, –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2018г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28" w:lineRule="exact"/>
              <w:ind w:right="13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Хрестоматия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чтения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детям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 дома.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6-7 лет, –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2018г</w:t>
            </w:r>
          </w:p>
        </w:tc>
        <w:tc>
          <w:tcPr>
            <w:tcW w:w="4110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CA2F6B">
        <w:trPr>
          <w:trHeight w:val="13112"/>
        </w:trPr>
        <w:tc>
          <w:tcPr>
            <w:tcW w:w="1277" w:type="dxa"/>
          </w:tcPr>
          <w:p w:rsidR="005A5190" w:rsidRPr="00857A75" w:rsidRDefault="003C2B94">
            <w:pPr>
              <w:pStyle w:val="TableParagraph"/>
              <w:ind w:left="107" w:right="16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«Познавате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льное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развитие»</w:t>
            </w: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71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Формирование элементарных математических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представлений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(с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проблемами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развитии) Л. Б. Баряева. Санкт – Петербург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«Союз»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2002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г.;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54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И.А. Морозова,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Пушкарева.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элементарных математических представлений.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Конспекты занятий. Для работы с детьми 4-5 лет 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2009г.;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47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И.А.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Морозова,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Пушкарева.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элементарных математических представлений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 с детьми 5-6 лет с ЗПР. Конспекты занятий.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Мозаика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2010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471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И.А.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Морозова,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Пушкарева.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элементарных математических представлений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 с детьми 6-7 лет с ЗПР. Конспекты занятий.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Мозаика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2009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130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Ознакомление с окружающим миром для работы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5-6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И.А. Морозова,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 Пушкарева.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Мозаика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2007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13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Ознакомление с окружающим миром для работы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6-7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ЗПР.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И.А. Морозова,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 Пушкарева.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Мозаика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2007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20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Проектная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педагогов дошкольных учреждений/ Веракса Н Е.,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Веракса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2016.</w:t>
            </w:r>
          </w:p>
          <w:p w:rsidR="005A5190" w:rsidRPr="00857A75" w:rsidRDefault="003C2B94">
            <w:pPr>
              <w:pStyle w:val="TableParagrap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-Познавательно-исследовательская деятельность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4-7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/Веракса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НЕ.,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Галимов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О.Р. 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 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2016.</w:t>
            </w:r>
          </w:p>
          <w:p w:rsidR="005A5190" w:rsidRPr="00857A75" w:rsidRDefault="003C2B94">
            <w:pPr>
              <w:pStyle w:val="TableParagraph"/>
              <w:ind w:right="53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-Развитие познавательных способностей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дошкольников. Для занятий с детьми 4¬-7 лет. /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Крашенников Е.Е., Холодова О.Л. - М.: Мозаика –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2016.</w:t>
            </w:r>
          </w:p>
          <w:p w:rsidR="005A5190" w:rsidRPr="00857A75" w:rsidRDefault="003C2B94">
            <w:pPr>
              <w:pStyle w:val="TableParagraph"/>
              <w:ind w:right="17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-Ознакомление с окружающим миром. Конспекты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занятий. Для работы с детьми 6-7 лет с ЗПР/ Морозова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И.А., Пушкарева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М.А.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2011</w:t>
            </w:r>
          </w:p>
          <w:p w:rsidR="005A5190" w:rsidRPr="00857A75" w:rsidRDefault="003C2B94">
            <w:pPr>
              <w:pStyle w:val="TableParagraph"/>
              <w:ind w:right="1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-Сборник дидактических игр по ознакомлению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окружающим миром: 4-7 лет/ Павлова Л.Ю., Мозаика-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Синтез,2016</w:t>
            </w:r>
          </w:p>
          <w:p w:rsidR="005A5190" w:rsidRPr="00857A75" w:rsidRDefault="003C2B94">
            <w:pPr>
              <w:pStyle w:val="TableParagraph"/>
              <w:ind w:right="63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-Развиваем связную речь у детей 6—7 лет с ОНР.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 1. Мир растений/ Н.Е. Арбекова. — М.: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ГНОМ,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2011.</w:t>
            </w:r>
          </w:p>
          <w:p w:rsidR="005A5190" w:rsidRPr="00857A75" w:rsidRDefault="003C2B94">
            <w:pPr>
              <w:pStyle w:val="TableParagraph"/>
              <w:ind w:right="649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-Развиваем связную речь у детей 6—7 лет с ОНР.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 2. Мир животных/ Н.Е. Арбекова. — М.: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ГНОМ,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2011.</w:t>
            </w:r>
          </w:p>
          <w:p w:rsidR="005A5190" w:rsidRPr="00857A75" w:rsidRDefault="003C2B94">
            <w:pPr>
              <w:pStyle w:val="TableParagraph"/>
              <w:ind w:right="63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-Развиваем связную речь у детей 6—7 лет с ОНР.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 3. Мир человека/ Н.Е. Арбекова. — М.: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ГНОМ,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2011.</w:t>
            </w:r>
          </w:p>
          <w:p w:rsidR="005A5190" w:rsidRPr="00857A75" w:rsidRDefault="003C2B94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Раздел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«Конструктивно-модельная</w:t>
            </w:r>
            <w:r w:rsidRPr="00857A7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деятельность»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74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Конструирование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строительного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материала: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Средняя группа/ Куцакова Л.В.- М.: «Мозаика-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Синтез»,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707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Конструирование из строительного материала: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Старшая группа/ Куцакова Л.В. .- М.: «Мозаика-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Синтез»,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743" w:firstLine="0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Конструирование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строительного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материала: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Подготовительная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группа/ Куцакова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М.:</w:t>
            </w:r>
          </w:p>
          <w:p w:rsidR="005A5190" w:rsidRPr="00857A75" w:rsidRDefault="003C2B94">
            <w:pPr>
              <w:pStyle w:val="TableParagraph"/>
              <w:spacing w:line="221" w:lineRule="exact"/>
              <w:jc w:val="both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2015.</w:t>
            </w:r>
          </w:p>
        </w:tc>
        <w:tc>
          <w:tcPr>
            <w:tcW w:w="4110" w:type="dxa"/>
          </w:tcPr>
          <w:p w:rsidR="005A5190" w:rsidRPr="00857A75" w:rsidRDefault="003C2B94">
            <w:pPr>
              <w:pStyle w:val="TableParagraph"/>
              <w:spacing w:line="242" w:lineRule="auto"/>
              <w:ind w:right="55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Наглядно-демонстрационный материал: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Учитель-</w:t>
            </w:r>
            <w:r w:rsidR="002F0C62" w:rsidRPr="00857A75">
              <w:rPr>
                <w:sz w:val="20"/>
                <w:szCs w:val="20"/>
              </w:rPr>
              <w:t>логопед</w:t>
            </w:r>
            <w:r w:rsidRPr="00857A75">
              <w:rPr>
                <w:sz w:val="20"/>
                <w:szCs w:val="20"/>
              </w:rPr>
              <w:t>: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right="41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 – дидактическое пособие.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Арктика и Антрактика. Т. Минишева.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 Синтез»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137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 – дидактическое материал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конспектами занятий. Домашние животные.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 А. Куликовская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«Стрекоза»</w:t>
            </w:r>
            <w:r w:rsidRPr="00857A75">
              <w:rPr>
                <w:spacing w:val="4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right="233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дидактическое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конспектами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«Листья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плоды».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Васильева.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 «Стрекоза»</w:t>
            </w:r>
            <w:r w:rsidRPr="00857A75">
              <w:rPr>
                <w:spacing w:val="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 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29" w:lineRule="exact"/>
              <w:ind w:left="226" w:hanging="121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дидактическое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пособие.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«Цветы».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Минишева.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 Синтез»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right="62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 – дидактическое материал 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конспектами занятий. «Детевья».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И.Васильева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«Стрекоза»</w:t>
            </w:r>
            <w:r w:rsidRPr="00857A75">
              <w:rPr>
                <w:spacing w:val="4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right="62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 – дидактическое материал с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конспектами занятий. «Насекомые».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Л.Маврина.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 «Стрекоза»</w:t>
            </w:r>
            <w:r w:rsidRPr="00857A75">
              <w:rPr>
                <w:spacing w:val="4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42" w:lineRule="auto"/>
              <w:ind w:right="194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 – дидактическое пособия по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лексическим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темам.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</w:t>
            </w:r>
          </w:p>
          <w:p w:rsidR="005A5190" w:rsidRPr="00857A75" w:rsidRDefault="003C2B9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Синтез»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 г.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37" w:lineRule="auto"/>
              <w:ind w:right="185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Серия «Знакомство с окружающим миром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речи».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«Любомир».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23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Наглядные пособия для педагогов,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логопедов,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родителей.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2014.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Издательство: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Гном.</w:t>
            </w:r>
          </w:p>
          <w:p w:rsidR="005A5190" w:rsidRPr="00857A75" w:rsidRDefault="003C2B94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436" w:firstLine="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Все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профессии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важны.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Лото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родителей.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Серия: Умка - развивающие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Умка,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2007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</w:tc>
      </w:tr>
    </w:tbl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94"/>
        <w:gridCol w:w="4110"/>
      </w:tblGrid>
      <w:tr w:rsidR="005A5190" w:rsidRPr="00857A75">
        <w:trPr>
          <w:trHeight w:val="690"/>
        </w:trPr>
        <w:tc>
          <w:tcPr>
            <w:tcW w:w="127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Конструирование и художественный труд в детском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конспекты/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Куцакова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ТЦ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Сфера, 2016г.</w:t>
            </w:r>
          </w:p>
        </w:tc>
        <w:tc>
          <w:tcPr>
            <w:tcW w:w="4110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«Физическо</w:t>
            </w:r>
          </w:p>
        </w:tc>
        <w:tc>
          <w:tcPr>
            <w:tcW w:w="4994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0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Пензулаева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Л.И.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Физическая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</w:p>
        </w:tc>
        <w:tc>
          <w:tcPr>
            <w:tcW w:w="4110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0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Демонстрационный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развитие»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группе.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Серия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«Мир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картинках»: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Пензулаева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Л.И.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Физическая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Спортивный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инвентарь.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«Мозаика-синтез»,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 старшей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группе. 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 2016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2017г.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Пензулаева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Л.И.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Физическая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Наглядно-дидактическое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подготовительной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школе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группе.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Серия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«Рассказы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 картинкам»:</w:t>
            </w:r>
          </w:p>
        </w:tc>
      </w:tr>
      <w:tr w:rsidR="005A5190" w:rsidRPr="00CA2F6B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«Летние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виды спорта»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Сборник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подвижных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 с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 2-7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2018 г.,</w:t>
            </w:r>
          </w:p>
        </w:tc>
      </w:tr>
      <w:tr w:rsidR="005A5190" w:rsidRPr="00CA2F6B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Э.Я.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Степаненкова 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«Мозаика-Синтез», 2016.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«Зимние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виды спорта»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Малоподвижные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игровые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упражнения: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2017г.,</w:t>
            </w:r>
          </w:p>
        </w:tc>
      </w:tr>
      <w:tr w:rsidR="005A5190" w:rsidRPr="00CA2F6B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занят. с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3-7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 Борисова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М.М.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-М:,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Оздоровительная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гимнастика.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Комплексы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CA2F6B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упражнений.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/Л.И.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Пензулаева.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Синтез», 2016.</w:t>
            </w:r>
          </w:p>
        </w:tc>
        <w:tc>
          <w:tcPr>
            <w:tcW w:w="4110" w:type="dxa"/>
            <w:tcBorders>
              <w:top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«Социально</w:t>
            </w:r>
          </w:p>
        </w:tc>
        <w:tc>
          <w:tcPr>
            <w:tcW w:w="4994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 детском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 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комплекты: -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2-7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Губанова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Н.Ф.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Моделирование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игрового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опыта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5-6</w:t>
            </w:r>
          </w:p>
        </w:tc>
      </w:tr>
      <w:tr w:rsidR="005A5190" w:rsidRPr="00CA2F6B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коммуникат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2015.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с/р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«Детский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сад»/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Балберова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О.Б. –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ивное»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игровой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деятельности.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Средняя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группа/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Волгоград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«ООО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«Учитель»,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Губанова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Н.Ф.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М.: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Мозаика-Синтез,2016.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2017.</w:t>
            </w: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Социально-коммуникативное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Моделирование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игрового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опыта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5-6</w:t>
            </w:r>
          </w:p>
        </w:tc>
      </w:tr>
      <w:tr w:rsidR="005A5190" w:rsidRPr="00D71340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дошкольников.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Средняя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группа/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Абрамова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с/р игра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«Семья»/ Балберова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О.Б.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Слепцова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И.Ф.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М.: Мозаика- Синтез,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Волгоград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«ООО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«Учитель»,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Социально-коммуникативное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2017.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дошкольников.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Старшая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группа/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Абрамова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Моделирование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игрового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опыта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3-4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Слепцова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И.Ф.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М.: Мозаика- Синтез,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с/р игра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«Семья»/ Балберова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О.Б.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Социально-коммуникативное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Волгоград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«ООО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 «Учитель»,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дошкольников.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Подготовительная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Абрамова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2017.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Л.В.,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Слепцова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И.Ф.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 М.: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 Синтез, 2017.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Наглядно-демонстрационный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материал: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Концепция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Фесюкова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 Б.: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другие. Комплект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коммуникативного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дошкольных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воспитания/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Коломийченко, Г.И. 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ТЦ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учреждений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начальной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школы.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2014.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Дорогою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 3-5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Фесюкова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поведение.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социально-коммуникативному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Комплект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наглядных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социальному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воспитанию/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Коломийченко,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дошкольных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учреждений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начальной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Чугаева, Л.И.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Югова. – 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ТЦ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 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школы.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Дорогою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 5-6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Фесюкова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Л.Б.: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Уроки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доброты.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Комплект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социально-коммуникативному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наглядных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дошкольных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социальному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воспитанию/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Коломийченко,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учреждений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начальной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школы.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Чугаева, Л.И.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Югова. – 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ТЦ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2014.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Дорогою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 6-7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Фесюкова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Б.: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Чувства. Эмоции.</w:t>
            </w: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социально-коммуникативному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развитию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Комплект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наглядных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социальному</w:t>
            </w:r>
            <w:r w:rsidRPr="00857A75">
              <w:rPr>
                <w:spacing w:val="-1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воспитанию/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Коломийченко,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дошкольных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учреждений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начальной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Чугаева, Л.И.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Югова. – 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ТЦ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 2017г.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школы.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СФЕРА,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2014.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Социально-нравственное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Наглядно-дидактическое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 детьми 3-7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Буре Р.С.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«Безопасность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дороге»/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Бордачева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И.Ю.-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МОЗАИКА-СИНТЕЗ,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Этические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беседы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дошкольниками.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Комплект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наглядных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«Правила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4-7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Петрова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В.И.,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Стульник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Т.Д.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безопасности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детей»,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Мозаика-Синтез,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СФЕРА.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Формирование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основ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безопасности 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Конкевич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С.В. Беседы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войне.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2-7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Белая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К.Ю./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Старший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Выпуск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1.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СПб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«Детство-пресс», 2018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Знакомим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дошкольников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правилами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дорожного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Конкевич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С.В. Беседы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войне.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движения.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3-7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Саулина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Т.Ф.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Старший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5-7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лет.</w:t>
            </w: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Выпуск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–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СПб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«Детство-пресс», 2018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Трудовое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работы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2"/>
        </w:trPr>
        <w:tc>
          <w:tcPr>
            <w:tcW w:w="1277" w:type="dxa"/>
            <w:tcBorders>
              <w:top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</w:tcBorders>
          </w:tcPr>
          <w:p w:rsidR="005A5190" w:rsidRPr="00857A75" w:rsidRDefault="003C2B9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3-¬7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Куцакова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Л.В. - М.: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Мозаика-Синтез,</w:t>
            </w:r>
          </w:p>
        </w:tc>
        <w:tc>
          <w:tcPr>
            <w:tcW w:w="4110" w:type="dxa"/>
            <w:tcBorders>
              <w:top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94"/>
        <w:gridCol w:w="4110"/>
      </w:tblGrid>
      <w:tr w:rsidR="005A5190" w:rsidRPr="00857A75">
        <w:trPr>
          <w:trHeight w:val="1609"/>
        </w:trPr>
        <w:tc>
          <w:tcPr>
            <w:tcW w:w="127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ind w:right="32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2016.- Методическое пособие «Реализация принципа</w:t>
            </w:r>
            <w:r w:rsidRPr="00857A75">
              <w:rPr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индивидуализации в образовательном процессе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дошкольного образовательного учреждения» / авт.-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сост.</w:t>
            </w:r>
            <w:r w:rsidRPr="00857A75">
              <w:rPr>
                <w:spacing w:val="4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Н.Ю.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Яблонцева,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О.Н.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Бабитинская,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Е.П.</w:t>
            </w:r>
          </w:p>
          <w:p w:rsidR="005A5190" w:rsidRPr="00857A75" w:rsidRDefault="003C2B94">
            <w:pPr>
              <w:pStyle w:val="TableParagraph"/>
              <w:ind w:right="25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Тявченко, Д.А. Фролова – Иркутск: Изд-во ГАУ ДПО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ИРО,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  <w:p w:rsidR="005A5190" w:rsidRPr="00857A75" w:rsidRDefault="003C2B94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110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«Художеств</w:t>
            </w:r>
          </w:p>
        </w:tc>
        <w:tc>
          <w:tcPr>
            <w:tcW w:w="4994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Изобразительная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</w:p>
        </w:tc>
        <w:tc>
          <w:tcPr>
            <w:tcW w:w="4110" w:type="dxa"/>
            <w:tcBorders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Наглядно-дидактическое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енно-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Методическое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Комарова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 - 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предназначено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групповых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эстетическо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Синтез»,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индивидуальных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 с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детьми 3-7лет.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развитие»</w:t>
            </w: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Народное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искусство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детям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Ред.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«Народное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искусство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детям»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Вилюнова: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Комаровой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«Мозаика-Синтез», 2018г.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Дымковская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игрушка.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Полхов-Майдан.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Интеграция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воспитательно-образовательной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Золотая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хохлома.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Каргопольская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игрушка.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детского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сада/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 Комарова,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М.Б.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Зацепина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Мозаика-Синтез,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2016г.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Альбомы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 творчества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предназначены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Изобразительная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для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групповых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индивидуальных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Младшая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3-4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года/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Комарова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3-7лет.: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Городецкая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роспись.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Каргопольская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игрушка. Мастерская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гжели.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Изобразительная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Жестовский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букет.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Дымковская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игрушка.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Средняя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4-5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Комарова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 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Москва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«МОЗАЙКА-СИНТЕЗ»,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2018г.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Серия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наглядно-дидактических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пособий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Изобразительная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«Мир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картинках»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предназначена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для</w:t>
            </w: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Старшая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группа: 5-6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 Комарова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 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групповых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индивидуальных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детьми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3-7лет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дома.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Москва</w:t>
            </w: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Изобразительная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«МОЗАЙКА-СИНТЕЗ»,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</w:tc>
      </w:tr>
      <w:tr w:rsidR="005A5190" w:rsidRPr="00D71340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Подготовительная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6-7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лет/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Комарова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Т.С.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1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«Мозаика-Синтез»,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2017г.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Раздел: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28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Музыкальное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саду/ Зацепина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М.Б.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«Мозаика-синтез», 2016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Музыкальное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Средняя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группа/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Зацепина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М.Б.,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Жукова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Г.Е. -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синтез», 2018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 Музыкальное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детском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саду. Старшая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группа/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Зацепина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М.Б.,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Жукова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Г.Е. -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М.: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«Мозаика-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синтез»,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И.Каплунова,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И.Новоскольцева.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Ладушки.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музыкальному</w:t>
            </w:r>
            <w:r w:rsidRPr="00857A75">
              <w:rPr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воспитанию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возраста.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Рекомендовано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Комитетом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образованию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г.Санкт-Петербурга.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Каплунова,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Новоскольцева.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каждый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день. Конспекты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аудиоприложением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(2CD).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Средняя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«Композитор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Санкт-Петербург»,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Каплунова,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Новоскольцева.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каждый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день.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аудиоприложением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(3CD).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Старшая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«Композитор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Санкт-Петербург»,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И.Каплунова,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И.Новоскольцева.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каждый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день.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Конспекты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аудиоприложением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(5CD).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Подготовительная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группа.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«Композитор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Санкт-Петербург»,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2015г.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Библиотека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«Ладушки».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Каплунова,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«Наш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весёлый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оркестр».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Методическое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аудио-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(2CD) 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видео-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(DVD)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приложениями для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руководителей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детских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садов,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учителей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музыки,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педагогов.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1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часть.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857A75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«Лансье», 2018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Библиотека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«Ладушки».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Каплунова,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29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«Наш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весёлый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оркестр».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Методическое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0"/>
        </w:trPr>
        <w:tc>
          <w:tcPr>
            <w:tcW w:w="1277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bottom w:val="nil"/>
            </w:tcBorders>
          </w:tcPr>
          <w:p w:rsidR="005A5190" w:rsidRPr="00857A75" w:rsidRDefault="003C2B94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аудио-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(2CD) 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видео-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(DVD)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приложениями для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5190" w:rsidRPr="00D71340">
        <w:trPr>
          <w:trHeight w:val="234"/>
        </w:trPr>
        <w:tc>
          <w:tcPr>
            <w:tcW w:w="1277" w:type="dxa"/>
            <w:tcBorders>
              <w:top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</w:tcBorders>
          </w:tcPr>
          <w:p w:rsidR="005A5190" w:rsidRPr="00857A75" w:rsidRDefault="003C2B94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руководителей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детских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садов,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учителей</w:t>
            </w:r>
          </w:p>
        </w:tc>
        <w:tc>
          <w:tcPr>
            <w:tcW w:w="4110" w:type="dxa"/>
            <w:tcBorders>
              <w:top w:val="nil"/>
            </w:tcBorders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94"/>
        <w:gridCol w:w="4110"/>
      </w:tblGrid>
      <w:tr w:rsidR="005A5190" w:rsidRPr="00D71340">
        <w:trPr>
          <w:trHeight w:val="2302"/>
        </w:trPr>
        <w:tc>
          <w:tcPr>
            <w:tcW w:w="1277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5A5190" w:rsidRPr="00857A75" w:rsidRDefault="003C2B94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музыки,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педагогов.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часть.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Издательство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ООО</w:t>
            </w:r>
          </w:p>
          <w:p w:rsidR="005A5190" w:rsidRPr="00857A75" w:rsidRDefault="003C2B94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«Лансье», 2018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  <w:p w:rsidR="005A5190" w:rsidRPr="00857A75" w:rsidRDefault="003C2B94">
            <w:pPr>
              <w:pStyle w:val="TableParagraph"/>
              <w:spacing w:before="2" w:line="229" w:lineRule="exact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-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Библиотека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программы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«Ладушки».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И.Каплунова,</w:t>
            </w:r>
          </w:p>
          <w:p w:rsidR="005A5190" w:rsidRPr="00857A75" w:rsidRDefault="003C2B94">
            <w:pPr>
              <w:pStyle w:val="TableParagraph"/>
              <w:ind w:right="27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«Наш весёлый оркестр». Методическое пособие с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аудио- (2CD) и видео- (DVD) приложениями для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руководителей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детских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садов,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учителей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педагогов.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Выпуск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II.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Разработано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соответствии с ФГОС. Издательство ООО «Лансье»,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2019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г.</w:t>
            </w:r>
          </w:p>
        </w:tc>
        <w:tc>
          <w:tcPr>
            <w:tcW w:w="4110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5A5190" w:rsidRPr="00857A75" w:rsidRDefault="005A5190">
      <w:pPr>
        <w:pStyle w:val="a3"/>
        <w:spacing w:before="7"/>
        <w:ind w:left="0" w:firstLine="0"/>
        <w:jc w:val="left"/>
        <w:rPr>
          <w:b/>
        </w:rPr>
      </w:pPr>
    </w:p>
    <w:p w:rsidR="005A5190" w:rsidRPr="00830B94" w:rsidRDefault="003C2B94">
      <w:pPr>
        <w:spacing w:before="92"/>
        <w:ind w:left="700" w:firstLine="567"/>
        <w:rPr>
          <w:rFonts w:ascii="Times New Roman" w:hAnsi="Times New Roman"/>
          <w:b/>
          <w:sz w:val="20"/>
          <w:szCs w:val="20"/>
          <w:lang w:val="ru-RU"/>
        </w:rPr>
      </w:pPr>
      <w:r w:rsidRPr="00830B94">
        <w:rPr>
          <w:rFonts w:ascii="Times New Roman" w:hAnsi="Times New Roman"/>
          <w:b/>
          <w:sz w:val="20"/>
          <w:szCs w:val="20"/>
          <w:lang w:val="ru-RU"/>
        </w:rPr>
        <w:t>Методическое</w:t>
      </w:r>
      <w:r w:rsidRPr="00830B94">
        <w:rPr>
          <w:rFonts w:ascii="Times New Roman" w:hAnsi="Times New Roman"/>
          <w:b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b/>
          <w:spacing w:val="2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части</w:t>
      </w:r>
      <w:r w:rsidRPr="00830B94">
        <w:rPr>
          <w:rFonts w:ascii="Times New Roman" w:hAnsi="Times New Roman"/>
          <w:b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программы,</w:t>
      </w:r>
      <w:r w:rsidRPr="00830B94">
        <w:rPr>
          <w:rFonts w:ascii="Times New Roman" w:hAnsi="Times New Roman"/>
          <w:b/>
          <w:spacing w:val="2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формируемой</w:t>
      </w:r>
      <w:r w:rsidRPr="00830B94">
        <w:rPr>
          <w:rFonts w:ascii="Times New Roman" w:hAnsi="Times New Roman"/>
          <w:b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участниками</w:t>
      </w:r>
      <w:r w:rsidRPr="00830B94">
        <w:rPr>
          <w:rFonts w:ascii="Times New Roman" w:hAnsi="Times New Roman"/>
          <w:b/>
          <w:spacing w:val="19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образовательных</w:t>
      </w:r>
      <w:r w:rsidRPr="00830B94">
        <w:rPr>
          <w:rFonts w:ascii="Times New Roman" w:hAnsi="Times New Roman"/>
          <w:b/>
          <w:spacing w:val="-4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b/>
          <w:sz w:val="20"/>
          <w:szCs w:val="20"/>
          <w:lang w:val="ru-RU"/>
        </w:rPr>
        <w:t>отношений.</w:t>
      </w:r>
    </w:p>
    <w:p w:rsidR="005A5190" w:rsidRPr="00857A75" w:rsidRDefault="005A5190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5254"/>
        <w:gridCol w:w="3261"/>
      </w:tblGrid>
      <w:tr w:rsidR="005A5190" w:rsidRPr="00857A75">
        <w:trPr>
          <w:trHeight w:val="570"/>
        </w:trPr>
        <w:tc>
          <w:tcPr>
            <w:tcW w:w="1273" w:type="dxa"/>
          </w:tcPr>
          <w:p w:rsidR="005A5190" w:rsidRPr="00857A75" w:rsidRDefault="003C2B94">
            <w:pPr>
              <w:pStyle w:val="TableParagraph"/>
              <w:spacing w:line="242" w:lineRule="auto"/>
              <w:ind w:left="219" w:right="1" w:hanging="188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Направление</w:t>
            </w:r>
            <w:r w:rsidRPr="00857A75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5254" w:type="dxa"/>
          </w:tcPr>
          <w:p w:rsidR="005A5190" w:rsidRPr="00857A75" w:rsidRDefault="003C2B94">
            <w:pPr>
              <w:pStyle w:val="TableParagraph"/>
              <w:spacing w:line="226" w:lineRule="exact"/>
              <w:ind w:left="86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Наименование</w:t>
            </w:r>
            <w:r w:rsidRPr="00857A7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парциальной или</w:t>
            </w:r>
            <w:r w:rsidRPr="00857A7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авторской</w:t>
            </w:r>
            <w:r w:rsidRPr="00857A7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261" w:type="dxa"/>
          </w:tcPr>
          <w:p w:rsidR="005A5190" w:rsidRPr="00857A75" w:rsidRDefault="003C2B94">
            <w:pPr>
              <w:pStyle w:val="TableParagraph"/>
              <w:spacing w:line="242" w:lineRule="auto"/>
              <w:ind w:left="1102" w:right="460" w:hanging="61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Краткая характеристика</w:t>
            </w:r>
            <w:r w:rsidRPr="00857A75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программы</w:t>
            </w:r>
          </w:p>
        </w:tc>
      </w:tr>
      <w:tr w:rsidR="005A5190" w:rsidRPr="00D71340">
        <w:trPr>
          <w:trHeight w:val="1394"/>
        </w:trPr>
        <w:tc>
          <w:tcPr>
            <w:tcW w:w="1273" w:type="dxa"/>
          </w:tcPr>
          <w:p w:rsidR="005A5190" w:rsidRPr="00857A75" w:rsidRDefault="003C2B94">
            <w:pPr>
              <w:pStyle w:val="TableParagraph"/>
              <w:spacing w:line="242" w:lineRule="auto"/>
              <w:ind w:left="11" w:right="216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Физическое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развитие</w:t>
            </w:r>
          </w:p>
        </w:tc>
        <w:tc>
          <w:tcPr>
            <w:tcW w:w="5254" w:type="dxa"/>
          </w:tcPr>
          <w:p w:rsidR="005A5190" w:rsidRPr="00857A75" w:rsidRDefault="003C2B94">
            <w:pPr>
              <w:pStyle w:val="TableParagraph"/>
              <w:spacing w:line="242" w:lineRule="auto"/>
              <w:ind w:left="10" w:right="24" w:firstLine="11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«Система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обучения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плаванию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дошкольного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возраста: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учебно-методическое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пособие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/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ред.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А.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Чеменевой.</w:t>
            </w:r>
          </w:p>
          <w:p w:rsidR="005A5190" w:rsidRPr="00857A75" w:rsidRDefault="003C2B94">
            <w:pPr>
              <w:pStyle w:val="TableParagraph"/>
              <w:spacing w:line="226" w:lineRule="exact"/>
              <w:ind w:left="1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— 2-е изд.,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пере-</w:t>
            </w:r>
          </w:p>
          <w:p w:rsidR="005A5190" w:rsidRPr="00857A75" w:rsidRDefault="003C2B94">
            <w:pPr>
              <w:pStyle w:val="TableParagraph"/>
              <w:ind w:left="10" w:firstLine="11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раб.</w:t>
            </w:r>
            <w:r w:rsidRPr="00857A75">
              <w:rPr>
                <w:spacing w:val="1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СПб.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: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«ИЗДАТЕЛЬСТВО</w:t>
            </w:r>
            <w:r w:rsidRPr="00857A75">
              <w:rPr>
                <w:spacing w:val="9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«ДЕТСТВО-ПРЕСС»,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2022.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—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288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с.</w:t>
            </w:r>
          </w:p>
        </w:tc>
        <w:tc>
          <w:tcPr>
            <w:tcW w:w="3261" w:type="dxa"/>
          </w:tcPr>
          <w:p w:rsidR="005A5190" w:rsidRPr="00857A75" w:rsidRDefault="003C2B94">
            <w:pPr>
              <w:pStyle w:val="TableParagraph"/>
              <w:ind w:left="10" w:right="5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Программа описывает методику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обучения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возраста элементарным способам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плавания в бассейне и открытом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водоеме,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дается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система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упражнений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том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числе для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ОВЗ.</w:t>
            </w:r>
          </w:p>
        </w:tc>
      </w:tr>
    </w:tbl>
    <w:p w:rsidR="005A5190" w:rsidRPr="00857A75" w:rsidRDefault="005A5190">
      <w:pPr>
        <w:pStyle w:val="a3"/>
        <w:spacing w:before="3"/>
        <w:ind w:left="0" w:firstLine="0"/>
        <w:jc w:val="left"/>
        <w:rPr>
          <w:b/>
        </w:rPr>
      </w:pPr>
    </w:p>
    <w:p w:rsidR="005A5190" w:rsidRPr="00857A75" w:rsidRDefault="003C2B94" w:rsidP="005460B1">
      <w:pPr>
        <w:pStyle w:val="1"/>
        <w:numPr>
          <w:ilvl w:val="1"/>
          <w:numId w:val="17"/>
        </w:numPr>
        <w:tabs>
          <w:tab w:val="left" w:pos="1621"/>
        </w:tabs>
        <w:spacing w:line="227" w:lineRule="exact"/>
        <w:ind w:left="1620"/>
        <w:jc w:val="both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Планирование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образовательной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деятельности</w:t>
      </w:r>
    </w:p>
    <w:p w:rsidR="005A5190" w:rsidRPr="00857A75" w:rsidRDefault="003C2B94">
      <w:pPr>
        <w:pStyle w:val="a3"/>
        <w:ind w:right="683"/>
      </w:pPr>
      <w:r w:rsidRPr="00857A75">
        <w:t>Объем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нагрузки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течение</w:t>
      </w:r>
      <w:r w:rsidRPr="00857A75">
        <w:rPr>
          <w:spacing w:val="1"/>
        </w:rPr>
        <w:t xml:space="preserve"> </w:t>
      </w:r>
      <w:r w:rsidRPr="00857A75">
        <w:t>недели</w:t>
      </w:r>
      <w:r w:rsidRPr="00857A75">
        <w:rPr>
          <w:spacing w:val="1"/>
        </w:rPr>
        <w:t xml:space="preserve"> </w:t>
      </w:r>
      <w:r w:rsidRPr="00857A75">
        <w:t>определен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санитарно-</w:t>
      </w:r>
      <w:r w:rsidRPr="00857A75">
        <w:rPr>
          <w:spacing w:val="-47"/>
        </w:rPr>
        <w:t xml:space="preserve"> </w:t>
      </w:r>
      <w:r w:rsidRPr="00857A75">
        <w:t>эпидемиологическими требованиями к устройству, содержанию и организации режима работы дошкольных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-4"/>
        </w:rPr>
        <w:t xml:space="preserve"> </w:t>
      </w:r>
      <w:r w:rsidRPr="00857A75">
        <w:t>организаций.</w:t>
      </w:r>
    </w:p>
    <w:p w:rsidR="005A5190" w:rsidRPr="00857A75" w:rsidRDefault="003C2B94">
      <w:pPr>
        <w:pStyle w:val="a3"/>
        <w:ind w:right="692"/>
      </w:pPr>
      <w:r w:rsidRPr="00857A75">
        <w:t>Организованная образовательная деятельность преимущественно проводится в первой половине дня,</w:t>
      </w:r>
      <w:r w:rsidRPr="00857A75">
        <w:rPr>
          <w:spacing w:val="1"/>
        </w:rPr>
        <w:t xml:space="preserve"> </w:t>
      </w:r>
      <w:r w:rsidRPr="00857A75">
        <w:t>для</w:t>
      </w:r>
      <w:r w:rsidRPr="00857A75">
        <w:rPr>
          <w:spacing w:val="-6"/>
        </w:rPr>
        <w:t xml:space="preserve"> </w:t>
      </w:r>
      <w:r w:rsidRPr="00857A75">
        <w:t>детей</w:t>
      </w:r>
      <w:r w:rsidRPr="00857A75">
        <w:rPr>
          <w:spacing w:val="-5"/>
        </w:rPr>
        <w:t xml:space="preserve"> </w:t>
      </w:r>
      <w:r w:rsidRPr="00857A75">
        <w:t>среднего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старшего</w:t>
      </w:r>
      <w:r w:rsidRPr="00857A75">
        <w:rPr>
          <w:spacing w:val="-2"/>
        </w:rPr>
        <w:t xml:space="preserve"> </w:t>
      </w:r>
      <w:r w:rsidRPr="00857A75">
        <w:t>дошкольного</w:t>
      </w:r>
      <w:r w:rsidRPr="00857A75">
        <w:rPr>
          <w:spacing w:val="-6"/>
        </w:rPr>
        <w:t xml:space="preserve"> </w:t>
      </w:r>
      <w:r w:rsidRPr="00857A75">
        <w:t>возраста</w:t>
      </w:r>
      <w:r w:rsidRPr="00857A75">
        <w:rPr>
          <w:spacing w:val="-7"/>
        </w:rPr>
        <w:t xml:space="preserve"> </w:t>
      </w:r>
      <w:r w:rsidRPr="00857A75">
        <w:t>может</w:t>
      </w:r>
      <w:r w:rsidRPr="00857A75">
        <w:rPr>
          <w:spacing w:val="-9"/>
        </w:rPr>
        <w:t xml:space="preserve"> </w:t>
      </w:r>
      <w:r w:rsidRPr="00857A75">
        <w:t>проводиться</w:t>
      </w:r>
      <w:r w:rsidRPr="00857A75">
        <w:rPr>
          <w:spacing w:val="-9"/>
        </w:rPr>
        <w:t xml:space="preserve"> </w:t>
      </w:r>
      <w:r w:rsidRPr="00857A75">
        <w:t>во</w:t>
      </w:r>
      <w:r w:rsidRPr="00857A75">
        <w:rPr>
          <w:spacing w:val="-5"/>
        </w:rPr>
        <w:t xml:space="preserve"> </w:t>
      </w:r>
      <w:r w:rsidRPr="00857A75">
        <w:t>второй</w:t>
      </w:r>
      <w:r w:rsidRPr="00857A75">
        <w:rPr>
          <w:spacing w:val="-9"/>
        </w:rPr>
        <w:t xml:space="preserve"> </w:t>
      </w:r>
      <w:r w:rsidRPr="00857A75">
        <w:t>половине</w:t>
      </w:r>
      <w:r w:rsidRPr="00857A75">
        <w:rPr>
          <w:spacing w:val="-10"/>
        </w:rPr>
        <w:t xml:space="preserve"> </w:t>
      </w:r>
      <w:r w:rsidRPr="00857A75">
        <w:t>дня,</w:t>
      </w:r>
      <w:r w:rsidRPr="00857A75">
        <w:rPr>
          <w:spacing w:val="-4"/>
        </w:rPr>
        <w:t xml:space="preserve"> </w:t>
      </w:r>
      <w:r w:rsidRPr="00857A75">
        <w:t>но</w:t>
      </w:r>
      <w:r w:rsidRPr="00857A75">
        <w:rPr>
          <w:spacing w:val="-5"/>
        </w:rPr>
        <w:t xml:space="preserve"> </w:t>
      </w:r>
      <w:r w:rsidRPr="00857A75">
        <w:t>не</w:t>
      </w:r>
      <w:r w:rsidRPr="00857A75">
        <w:rPr>
          <w:spacing w:val="-7"/>
        </w:rPr>
        <w:t xml:space="preserve"> </w:t>
      </w:r>
      <w:r w:rsidRPr="00857A75">
        <w:t>чаще</w:t>
      </w:r>
      <w:r w:rsidRPr="00857A75">
        <w:rPr>
          <w:spacing w:val="-47"/>
        </w:rPr>
        <w:t xml:space="preserve"> </w:t>
      </w:r>
      <w:r w:rsidRPr="00857A75">
        <w:t>2-3</w:t>
      </w:r>
      <w:r w:rsidRPr="00857A75">
        <w:rPr>
          <w:spacing w:val="-1"/>
        </w:rPr>
        <w:t xml:space="preserve"> </w:t>
      </w:r>
      <w:r w:rsidRPr="00857A75">
        <w:t>раз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2"/>
        </w:rPr>
        <w:t xml:space="preserve"> </w:t>
      </w:r>
      <w:r w:rsidRPr="00857A75">
        <w:t>неделю,</w:t>
      </w:r>
      <w:r w:rsidRPr="00857A75">
        <w:rPr>
          <w:spacing w:val="1"/>
        </w:rPr>
        <w:t xml:space="preserve"> </w:t>
      </w:r>
      <w:r w:rsidRPr="00857A75">
        <w:t>преимущественно художественно-продуктивного</w:t>
      </w:r>
      <w:r w:rsidRPr="00857A75">
        <w:rPr>
          <w:spacing w:val="3"/>
        </w:rPr>
        <w:t xml:space="preserve"> </w:t>
      </w:r>
      <w:r w:rsidRPr="00857A75">
        <w:t>или двигательного</w:t>
      </w:r>
      <w:r w:rsidRPr="00857A75">
        <w:rPr>
          <w:spacing w:val="4"/>
        </w:rPr>
        <w:t xml:space="preserve"> </w:t>
      </w:r>
      <w:r w:rsidRPr="00857A75">
        <w:t>характера.</w:t>
      </w:r>
    </w:p>
    <w:p w:rsidR="005A5190" w:rsidRPr="00857A75" w:rsidRDefault="003C2B94">
      <w:pPr>
        <w:pStyle w:val="a3"/>
        <w:ind w:right="689"/>
      </w:pPr>
      <w:r w:rsidRPr="00857A75">
        <w:t>Образовательная деятельность, требующая повышенной познавательной активности и умственной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нагрузки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детей,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проводится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только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первой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половине</w:t>
      </w:r>
      <w:r w:rsidRPr="00857A75">
        <w:rPr>
          <w:spacing w:val="-7"/>
        </w:rPr>
        <w:t xml:space="preserve"> </w:t>
      </w:r>
      <w:r w:rsidRPr="00857A75">
        <w:rPr>
          <w:spacing w:val="-1"/>
        </w:rPr>
        <w:t>дня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4"/>
        </w:rPr>
        <w:t xml:space="preserve"> </w:t>
      </w:r>
      <w:r w:rsidRPr="00857A75">
        <w:t>в</w:t>
      </w:r>
      <w:r w:rsidRPr="00857A75">
        <w:rPr>
          <w:spacing w:val="-5"/>
        </w:rPr>
        <w:t xml:space="preserve"> </w:t>
      </w:r>
      <w:r w:rsidRPr="00857A75">
        <w:t>дни</w:t>
      </w:r>
      <w:r w:rsidRPr="00857A75">
        <w:rPr>
          <w:spacing w:val="-10"/>
        </w:rPr>
        <w:t xml:space="preserve"> </w:t>
      </w:r>
      <w:r w:rsidRPr="00857A75">
        <w:t>наиболее</w:t>
      </w:r>
      <w:r w:rsidRPr="00857A75">
        <w:rPr>
          <w:spacing w:val="-11"/>
        </w:rPr>
        <w:t xml:space="preserve"> </w:t>
      </w:r>
      <w:r w:rsidRPr="00857A75">
        <w:t>высокой</w:t>
      </w:r>
      <w:r w:rsidRPr="00857A75">
        <w:rPr>
          <w:spacing w:val="-10"/>
        </w:rPr>
        <w:t xml:space="preserve"> </w:t>
      </w:r>
      <w:r w:rsidRPr="00857A75">
        <w:t>работоспособности</w:t>
      </w:r>
      <w:r w:rsidRPr="00857A75">
        <w:rPr>
          <w:spacing w:val="-9"/>
        </w:rPr>
        <w:t xml:space="preserve"> </w:t>
      </w:r>
      <w:r w:rsidRPr="00857A75">
        <w:t>детей</w:t>
      </w:r>
      <w:r w:rsidRPr="00857A75">
        <w:rPr>
          <w:spacing w:val="1"/>
        </w:rPr>
        <w:t xml:space="preserve"> </w:t>
      </w:r>
      <w:r w:rsidRPr="00857A75">
        <w:t>(вторник.</w:t>
      </w:r>
      <w:r w:rsidRPr="00857A75">
        <w:rPr>
          <w:spacing w:val="1"/>
        </w:rPr>
        <w:t xml:space="preserve"> </w:t>
      </w:r>
      <w:r w:rsidRPr="00857A75">
        <w:t>среда).</w:t>
      </w:r>
      <w:r w:rsidRPr="00857A75">
        <w:rPr>
          <w:spacing w:val="1"/>
        </w:rPr>
        <w:t xml:space="preserve"> </w:t>
      </w:r>
      <w:r w:rsidRPr="00857A75">
        <w:t>Также</w:t>
      </w:r>
      <w:r w:rsidRPr="00857A75">
        <w:rPr>
          <w:spacing w:val="1"/>
        </w:rPr>
        <w:t xml:space="preserve"> </w:t>
      </w:r>
      <w:r w:rsidRPr="00857A75">
        <w:t>строго</w:t>
      </w:r>
      <w:r w:rsidRPr="00857A75">
        <w:rPr>
          <w:spacing w:val="1"/>
        </w:rPr>
        <w:t xml:space="preserve"> </w:t>
      </w:r>
      <w:r w:rsidRPr="00857A75">
        <w:t>регулируется</w:t>
      </w:r>
      <w:r w:rsidRPr="00857A75">
        <w:rPr>
          <w:spacing w:val="1"/>
        </w:rPr>
        <w:t xml:space="preserve"> </w:t>
      </w:r>
      <w:r w:rsidRPr="00857A75">
        <w:t>сочетание</w:t>
      </w:r>
      <w:r w:rsidRPr="00857A75">
        <w:rPr>
          <w:spacing w:val="1"/>
        </w:rPr>
        <w:t xml:space="preserve"> </w:t>
      </w:r>
      <w:r w:rsidRPr="00857A75">
        <w:t>видов</w:t>
      </w:r>
      <w:r w:rsidRPr="00857A75">
        <w:rPr>
          <w:spacing w:val="1"/>
        </w:rPr>
        <w:t xml:space="preserve"> </w:t>
      </w:r>
      <w:r w:rsidRPr="00857A75">
        <w:t>образовательной</w:t>
      </w:r>
      <w:r w:rsidRPr="00857A75">
        <w:rPr>
          <w:spacing w:val="1"/>
        </w:rPr>
        <w:t xml:space="preserve"> </w:t>
      </w:r>
      <w:r w:rsidRPr="00857A75">
        <w:t>деятельности,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целью</w:t>
      </w:r>
      <w:r w:rsidRPr="00857A75">
        <w:rPr>
          <w:spacing w:val="1"/>
        </w:rPr>
        <w:t xml:space="preserve"> </w:t>
      </w:r>
      <w:r w:rsidRPr="00857A75">
        <w:t>профилактики утомления детей образовательной деятельности, с целью профилактики утомления детей.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Длительность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-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не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более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20-30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минут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зависимости</w:t>
      </w:r>
      <w:r w:rsidRPr="00857A75">
        <w:rPr>
          <w:spacing w:val="-9"/>
        </w:rPr>
        <w:t xml:space="preserve"> </w:t>
      </w:r>
      <w:r w:rsidRPr="00857A75">
        <w:t>от</w:t>
      </w:r>
      <w:r w:rsidRPr="00857A75">
        <w:rPr>
          <w:spacing w:val="-10"/>
        </w:rPr>
        <w:t xml:space="preserve"> </w:t>
      </w:r>
      <w:r w:rsidRPr="00857A75">
        <w:t>возраста.</w:t>
      </w:r>
      <w:r w:rsidRPr="00857A75">
        <w:rPr>
          <w:spacing w:val="-9"/>
        </w:rPr>
        <w:t xml:space="preserve"> </w:t>
      </w:r>
      <w:r w:rsidRPr="00857A75">
        <w:t>В</w:t>
      </w:r>
      <w:r w:rsidRPr="00857A75">
        <w:rPr>
          <w:spacing w:val="-12"/>
        </w:rPr>
        <w:t xml:space="preserve"> </w:t>
      </w:r>
      <w:r w:rsidRPr="00857A75">
        <w:t>середине</w:t>
      </w:r>
      <w:r w:rsidRPr="00857A75">
        <w:rPr>
          <w:spacing w:val="-11"/>
        </w:rPr>
        <w:t xml:space="preserve"> </w:t>
      </w:r>
      <w:r w:rsidRPr="00857A75">
        <w:t>непосредственно</w:t>
      </w:r>
      <w:r w:rsidRPr="00857A75">
        <w:rPr>
          <w:spacing w:val="-14"/>
        </w:rPr>
        <w:t xml:space="preserve"> </w:t>
      </w:r>
      <w:r w:rsidRPr="00857A75">
        <w:t>образовательной</w:t>
      </w:r>
      <w:r w:rsidRPr="00857A75">
        <w:rPr>
          <w:spacing w:val="-47"/>
        </w:rPr>
        <w:t xml:space="preserve"> </w:t>
      </w:r>
      <w:r w:rsidRPr="00857A75">
        <w:t>деятельности статического характера организуется динамическая пауза. Организованная образовательная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деятельность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физкультурно-оздоровительного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эстетического</w:t>
      </w:r>
      <w:r w:rsidRPr="00857A75">
        <w:rPr>
          <w:spacing w:val="-7"/>
        </w:rPr>
        <w:t xml:space="preserve"> </w:t>
      </w:r>
      <w:r w:rsidRPr="00857A75">
        <w:t>цикла</w:t>
      </w:r>
      <w:r w:rsidRPr="00857A75">
        <w:rPr>
          <w:spacing w:val="-11"/>
        </w:rPr>
        <w:t xml:space="preserve"> </w:t>
      </w:r>
      <w:r w:rsidRPr="00857A75">
        <w:t>занимает</w:t>
      </w:r>
      <w:r w:rsidRPr="00857A75">
        <w:rPr>
          <w:spacing w:val="-10"/>
        </w:rPr>
        <w:t xml:space="preserve"> </w:t>
      </w:r>
      <w:r w:rsidRPr="00857A75">
        <w:t>не</w:t>
      </w:r>
      <w:r w:rsidRPr="00857A75">
        <w:rPr>
          <w:spacing w:val="-15"/>
        </w:rPr>
        <w:t xml:space="preserve"> </w:t>
      </w:r>
      <w:r w:rsidRPr="00857A75">
        <w:t>менее</w:t>
      </w:r>
      <w:r w:rsidRPr="00857A75">
        <w:rPr>
          <w:spacing w:val="-11"/>
        </w:rPr>
        <w:t xml:space="preserve"> </w:t>
      </w:r>
      <w:r w:rsidRPr="00857A75">
        <w:t>50%</w:t>
      </w:r>
      <w:r w:rsidRPr="00857A75">
        <w:rPr>
          <w:spacing w:val="-13"/>
        </w:rPr>
        <w:t xml:space="preserve"> </w:t>
      </w:r>
      <w:r w:rsidRPr="00857A75">
        <w:t>общего</w:t>
      </w:r>
      <w:r w:rsidRPr="00857A75">
        <w:rPr>
          <w:spacing w:val="-10"/>
        </w:rPr>
        <w:t xml:space="preserve"> </w:t>
      </w:r>
      <w:r w:rsidRPr="00857A75">
        <w:t>времени,</w:t>
      </w:r>
      <w:r w:rsidRPr="00857A75">
        <w:rPr>
          <w:spacing w:val="-47"/>
        </w:rPr>
        <w:t xml:space="preserve"> </w:t>
      </w:r>
      <w:r w:rsidRPr="00857A75">
        <w:t>отведенного</w:t>
      </w:r>
      <w:r w:rsidRPr="00857A75">
        <w:rPr>
          <w:spacing w:val="4"/>
        </w:rPr>
        <w:t xml:space="preserve"> </w:t>
      </w:r>
      <w:r w:rsidRPr="00857A75">
        <w:t>на</w:t>
      </w:r>
      <w:r w:rsidRPr="00857A75">
        <w:rPr>
          <w:spacing w:val="-7"/>
        </w:rPr>
        <w:t xml:space="preserve"> </w:t>
      </w:r>
      <w:r w:rsidRPr="00857A75">
        <w:t>образовательную деятельность.</w:t>
      </w:r>
    </w:p>
    <w:p w:rsidR="005A5190" w:rsidRPr="00857A75" w:rsidRDefault="003C2B94">
      <w:pPr>
        <w:pStyle w:val="a3"/>
        <w:ind w:right="684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требованиями</w:t>
      </w:r>
      <w:r w:rsidRPr="00857A75">
        <w:rPr>
          <w:spacing w:val="1"/>
        </w:rPr>
        <w:t xml:space="preserve"> </w:t>
      </w:r>
      <w:r w:rsidRPr="00857A75">
        <w:t>ФГОС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</w:t>
      </w:r>
      <w:r w:rsidRPr="00857A75">
        <w:rPr>
          <w:spacing w:val="1"/>
        </w:rPr>
        <w:t xml:space="preserve"> </w:t>
      </w:r>
      <w:r w:rsidRPr="00857A75">
        <w:t>конкретное</w:t>
      </w:r>
      <w:r w:rsidRPr="00857A75">
        <w:rPr>
          <w:spacing w:val="1"/>
        </w:rPr>
        <w:t xml:space="preserve"> </w:t>
      </w:r>
      <w:r w:rsidRPr="00857A75">
        <w:t>содержание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областей</w:t>
      </w:r>
      <w:r w:rsidRPr="00857A75">
        <w:rPr>
          <w:spacing w:val="1"/>
        </w:rPr>
        <w:t xml:space="preserve"> </w:t>
      </w:r>
      <w:r w:rsidRPr="00857A75">
        <w:t>может</w:t>
      </w:r>
      <w:r w:rsidRPr="00857A75">
        <w:rPr>
          <w:spacing w:val="1"/>
        </w:rPr>
        <w:t xml:space="preserve"> </w:t>
      </w:r>
      <w:r w:rsidRPr="00857A75">
        <w:t>реализовываться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различных</w:t>
      </w:r>
      <w:r w:rsidRPr="00857A75">
        <w:rPr>
          <w:spacing w:val="1"/>
        </w:rPr>
        <w:t xml:space="preserve"> </w:t>
      </w:r>
      <w:r w:rsidRPr="00857A75">
        <w:t>видах</w:t>
      </w:r>
      <w:r w:rsidRPr="00857A75">
        <w:rPr>
          <w:spacing w:val="1"/>
        </w:rPr>
        <w:t xml:space="preserve"> </w:t>
      </w:r>
      <w:r w:rsidRPr="00857A75">
        <w:t>деятельности:</w:t>
      </w:r>
      <w:r w:rsidRPr="00857A75">
        <w:rPr>
          <w:spacing w:val="1"/>
        </w:rPr>
        <w:t xml:space="preserve"> </w:t>
      </w:r>
      <w:r w:rsidRPr="00857A75">
        <w:t>игровой</w:t>
      </w:r>
      <w:r w:rsidRPr="00857A75">
        <w:rPr>
          <w:spacing w:val="1"/>
        </w:rPr>
        <w:t xml:space="preserve"> </w:t>
      </w:r>
      <w:r w:rsidRPr="00857A75">
        <w:t>(включая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сюжетно-ролевую</w:t>
      </w:r>
      <w:r w:rsidRPr="00857A75">
        <w:rPr>
          <w:spacing w:val="-10"/>
        </w:rPr>
        <w:t xml:space="preserve"> </w:t>
      </w:r>
      <w:r w:rsidRPr="00857A75">
        <w:t>игру,</w:t>
      </w:r>
      <w:r w:rsidRPr="00857A75">
        <w:rPr>
          <w:spacing w:val="-8"/>
        </w:rPr>
        <w:t xml:space="preserve"> </w:t>
      </w:r>
      <w:r w:rsidRPr="00857A75">
        <w:t>игры</w:t>
      </w:r>
      <w:r w:rsidRPr="00857A75">
        <w:rPr>
          <w:spacing w:val="-11"/>
        </w:rPr>
        <w:t xml:space="preserve"> </w:t>
      </w:r>
      <w:r w:rsidRPr="00857A75">
        <w:t>с</w:t>
      </w:r>
      <w:r w:rsidRPr="00857A75">
        <w:rPr>
          <w:spacing w:val="-9"/>
        </w:rPr>
        <w:t xml:space="preserve"> </w:t>
      </w:r>
      <w:r w:rsidRPr="00857A75">
        <w:t>правилами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12"/>
        </w:rPr>
        <w:t xml:space="preserve"> </w:t>
      </w:r>
      <w:r w:rsidRPr="00857A75">
        <w:t>др.),</w:t>
      </w:r>
      <w:r w:rsidRPr="00857A75">
        <w:rPr>
          <w:spacing w:val="-7"/>
        </w:rPr>
        <w:t xml:space="preserve"> </w:t>
      </w:r>
      <w:r w:rsidRPr="00857A75">
        <w:t>коммуникативной</w:t>
      </w:r>
      <w:r w:rsidRPr="00857A75">
        <w:rPr>
          <w:spacing w:val="-12"/>
        </w:rPr>
        <w:t xml:space="preserve"> </w:t>
      </w:r>
      <w:r w:rsidRPr="00857A75">
        <w:t>(общение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12"/>
        </w:rPr>
        <w:t xml:space="preserve"> </w:t>
      </w:r>
      <w:r w:rsidRPr="00857A75">
        <w:t>взаимодействие</w:t>
      </w:r>
      <w:r w:rsidRPr="00857A75">
        <w:rPr>
          <w:spacing w:val="-9"/>
        </w:rPr>
        <w:t xml:space="preserve"> </w:t>
      </w:r>
      <w:r w:rsidRPr="00857A75">
        <w:t>со</w:t>
      </w:r>
      <w:r w:rsidRPr="00857A75">
        <w:rPr>
          <w:spacing w:val="-8"/>
        </w:rPr>
        <w:t xml:space="preserve"> </w:t>
      </w:r>
      <w:r w:rsidRPr="00857A75">
        <w:t>взрослыми</w:t>
      </w:r>
      <w:r w:rsidRPr="00857A75">
        <w:rPr>
          <w:spacing w:val="-48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сверстниками),</w:t>
      </w:r>
      <w:r w:rsidRPr="00857A75">
        <w:rPr>
          <w:spacing w:val="1"/>
        </w:rPr>
        <w:t xml:space="preserve"> </w:t>
      </w:r>
      <w:r w:rsidRPr="00857A75">
        <w:t>познавательно-исследовательской</w:t>
      </w:r>
      <w:r w:rsidRPr="00857A75">
        <w:rPr>
          <w:spacing w:val="1"/>
        </w:rPr>
        <w:t xml:space="preserve"> </w:t>
      </w:r>
      <w:r w:rsidRPr="00857A75">
        <w:t>(исследование</w:t>
      </w:r>
      <w:r w:rsidRPr="00857A75">
        <w:rPr>
          <w:spacing w:val="1"/>
        </w:rPr>
        <w:t xml:space="preserve"> </w:t>
      </w:r>
      <w:r w:rsidRPr="00857A75">
        <w:t>объектов</w:t>
      </w:r>
      <w:r w:rsidRPr="00857A75">
        <w:rPr>
          <w:spacing w:val="1"/>
        </w:rPr>
        <w:t xml:space="preserve"> </w:t>
      </w:r>
      <w:r w:rsidRPr="00857A75">
        <w:t>окружающего</w:t>
      </w:r>
      <w:r w:rsidRPr="00857A75">
        <w:rPr>
          <w:spacing w:val="1"/>
        </w:rPr>
        <w:t xml:space="preserve"> </w:t>
      </w:r>
      <w:r w:rsidRPr="00857A75">
        <w:t>мира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экспериментирование с ними), восприятии художественной литературы и фольклора, самообслуживании и</w:t>
      </w:r>
      <w:r w:rsidRPr="00857A75">
        <w:rPr>
          <w:spacing w:val="1"/>
        </w:rPr>
        <w:t xml:space="preserve"> </w:t>
      </w:r>
      <w:r w:rsidRPr="00857A75">
        <w:t>элементарном</w:t>
      </w:r>
      <w:r w:rsidRPr="00857A75">
        <w:rPr>
          <w:spacing w:val="1"/>
        </w:rPr>
        <w:t xml:space="preserve"> </w:t>
      </w:r>
      <w:r w:rsidRPr="00857A75">
        <w:t>бытовом</w:t>
      </w:r>
      <w:r w:rsidRPr="00857A75">
        <w:rPr>
          <w:spacing w:val="1"/>
        </w:rPr>
        <w:t xml:space="preserve"> </w:t>
      </w:r>
      <w:r w:rsidRPr="00857A75">
        <w:t>труде,</w:t>
      </w:r>
      <w:r w:rsidRPr="00857A75">
        <w:rPr>
          <w:spacing w:val="1"/>
        </w:rPr>
        <w:t xml:space="preserve"> </w:t>
      </w:r>
      <w:r w:rsidRPr="00857A75">
        <w:t>конструировании</w:t>
      </w:r>
      <w:r w:rsidRPr="00857A75">
        <w:rPr>
          <w:spacing w:val="1"/>
        </w:rPr>
        <w:t xml:space="preserve"> </w:t>
      </w:r>
      <w:r w:rsidRPr="00857A75">
        <w:t>из</w:t>
      </w:r>
      <w:r w:rsidRPr="00857A75">
        <w:rPr>
          <w:spacing w:val="1"/>
        </w:rPr>
        <w:t xml:space="preserve"> </w:t>
      </w:r>
      <w:r w:rsidRPr="00857A75">
        <w:t>различного</w:t>
      </w:r>
      <w:r w:rsidRPr="00857A75">
        <w:rPr>
          <w:spacing w:val="1"/>
        </w:rPr>
        <w:t xml:space="preserve"> </w:t>
      </w:r>
      <w:r w:rsidRPr="00857A75">
        <w:t>материала,</w:t>
      </w:r>
      <w:r w:rsidRPr="00857A75">
        <w:rPr>
          <w:spacing w:val="1"/>
        </w:rPr>
        <w:t xml:space="preserve"> </w:t>
      </w:r>
      <w:r w:rsidRPr="00857A75">
        <w:t>музыкальной</w:t>
      </w:r>
      <w:r w:rsidRPr="00857A75">
        <w:rPr>
          <w:spacing w:val="1"/>
        </w:rPr>
        <w:t xml:space="preserve"> </w:t>
      </w:r>
      <w:r w:rsidRPr="00857A75">
        <w:t>(восприятие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понимание смысла музыкальных произведений, пение, музыкально-ритмические движения, игра на детских</w:t>
      </w:r>
      <w:r w:rsidRPr="00857A75">
        <w:rPr>
          <w:spacing w:val="1"/>
        </w:rPr>
        <w:t xml:space="preserve"> </w:t>
      </w:r>
      <w:r w:rsidRPr="00857A75">
        <w:t>музыкальных</w:t>
      </w:r>
      <w:r w:rsidRPr="00857A75">
        <w:rPr>
          <w:spacing w:val="1"/>
        </w:rPr>
        <w:t xml:space="preserve"> </w:t>
      </w:r>
      <w:r w:rsidRPr="00857A75">
        <w:t>инструментах,</w:t>
      </w:r>
      <w:r w:rsidRPr="00857A75">
        <w:rPr>
          <w:spacing w:val="1"/>
        </w:rPr>
        <w:t xml:space="preserve"> </w:t>
      </w:r>
      <w:r w:rsidRPr="00857A75">
        <w:t>театрализованная</w:t>
      </w:r>
      <w:r w:rsidRPr="00857A75">
        <w:rPr>
          <w:spacing w:val="1"/>
        </w:rPr>
        <w:t xml:space="preserve"> </w:t>
      </w:r>
      <w:r w:rsidRPr="00857A75">
        <w:t>деятельность),</w:t>
      </w:r>
      <w:r w:rsidRPr="00857A75">
        <w:rPr>
          <w:spacing w:val="1"/>
        </w:rPr>
        <w:t xml:space="preserve"> </w:t>
      </w:r>
      <w:r w:rsidRPr="00857A75">
        <w:t>двигательной</w:t>
      </w:r>
      <w:r w:rsidRPr="00857A75">
        <w:rPr>
          <w:spacing w:val="1"/>
        </w:rPr>
        <w:t xml:space="preserve"> </w:t>
      </w:r>
      <w:r w:rsidRPr="00857A75">
        <w:t>(овладение</w:t>
      </w:r>
      <w:r w:rsidRPr="00857A75">
        <w:rPr>
          <w:spacing w:val="1"/>
        </w:rPr>
        <w:t xml:space="preserve"> </w:t>
      </w:r>
      <w:r w:rsidRPr="00857A75">
        <w:t>основными</w:t>
      </w:r>
      <w:r w:rsidRPr="00857A75">
        <w:rPr>
          <w:spacing w:val="1"/>
        </w:rPr>
        <w:t xml:space="preserve"> </w:t>
      </w:r>
      <w:r w:rsidRPr="00857A75">
        <w:t>движениями).</w:t>
      </w:r>
    </w:p>
    <w:p w:rsidR="005A5190" w:rsidRPr="00857A75" w:rsidRDefault="003C2B94">
      <w:pPr>
        <w:pStyle w:val="a3"/>
        <w:spacing w:before="1"/>
        <w:jc w:val="left"/>
      </w:pPr>
      <w:r w:rsidRPr="00857A75">
        <w:t>Коррекционно-развивающее</w:t>
      </w:r>
      <w:r w:rsidRPr="00857A75">
        <w:rPr>
          <w:spacing w:val="1"/>
        </w:rPr>
        <w:t xml:space="preserve"> </w:t>
      </w:r>
      <w:r w:rsidRPr="00857A75">
        <w:t>воздействие</w:t>
      </w:r>
      <w:r w:rsidRPr="00857A75">
        <w:rPr>
          <w:spacing w:val="1"/>
        </w:rPr>
        <w:t xml:space="preserve"> </w:t>
      </w:r>
      <w:r w:rsidRPr="00857A75">
        <w:t>осуществляется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основе</w:t>
      </w:r>
      <w:r w:rsidRPr="00857A75">
        <w:rPr>
          <w:spacing w:val="1"/>
        </w:rPr>
        <w:t xml:space="preserve"> </w:t>
      </w:r>
      <w:r w:rsidRPr="00857A75">
        <w:t>использования</w:t>
      </w:r>
      <w:r w:rsidRPr="00857A75">
        <w:rPr>
          <w:spacing w:val="1"/>
        </w:rPr>
        <w:t xml:space="preserve"> </w:t>
      </w:r>
      <w:r w:rsidRPr="00857A75">
        <w:t>разнообразных</w:t>
      </w:r>
      <w:r w:rsidRPr="00857A75">
        <w:rPr>
          <w:spacing w:val="-47"/>
        </w:rPr>
        <w:t xml:space="preserve"> </w:t>
      </w:r>
      <w:r w:rsidRPr="00857A75">
        <w:t>практических,</w:t>
      </w:r>
      <w:r w:rsidRPr="00857A75">
        <w:rPr>
          <w:spacing w:val="2"/>
        </w:rPr>
        <w:t xml:space="preserve"> </w:t>
      </w:r>
      <w:r w:rsidRPr="00857A75">
        <w:t>наглядных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словесных,</w:t>
      </w:r>
      <w:r w:rsidRPr="00857A75">
        <w:rPr>
          <w:spacing w:val="2"/>
        </w:rPr>
        <w:t xml:space="preserve"> </w:t>
      </w:r>
      <w:r w:rsidRPr="00857A75">
        <w:t>двигательно-кинестетических</w:t>
      </w:r>
      <w:r w:rsidRPr="00857A75">
        <w:rPr>
          <w:spacing w:val="-3"/>
        </w:rPr>
        <w:t xml:space="preserve"> </w:t>
      </w:r>
      <w:r w:rsidRPr="00857A75">
        <w:t>методов.</w:t>
      </w:r>
    </w:p>
    <w:p w:rsidR="005A5190" w:rsidRPr="00857A75" w:rsidRDefault="003C2B94">
      <w:pPr>
        <w:pStyle w:val="a3"/>
        <w:jc w:val="left"/>
      </w:pPr>
      <w:r w:rsidRPr="00857A75">
        <w:t>Выделяются</w:t>
      </w:r>
      <w:r w:rsidRPr="00857A75">
        <w:rPr>
          <w:spacing w:val="9"/>
        </w:rPr>
        <w:t xml:space="preserve"> </w:t>
      </w:r>
      <w:r w:rsidRPr="00857A75">
        <w:t>следующие</w:t>
      </w:r>
      <w:r w:rsidRPr="00857A75">
        <w:rPr>
          <w:spacing w:val="10"/>
        </w:rPr>
        <w:t xml:space="preserve"> </w:t>
      </w:r>
      <w:r w:rsidRPr="00857A75">
        <w:t>формы</w:t>
      </w:r>
      <w:r w:rsidRPr="00857A75">
        <w:rPr>
          <w:spacing w:val="11"/>
        </w:rPr>
        <w:t xml:space="preserve"> </w:t>
      </w:r>
      <w:r w:rsidRPr="00857A75">
        <w:t>работы</w:t>
      </w:r>
      <w:r w:rsidRPr="00857A75">
        <w:rPr>
          <w:spacing w:val="12"/>
        </w:rPr>
        <w:t xml:space="preserve"> </w:t>
      </w:r>
      <w:r w:rsidRPr="00857A75">
        <w:t>с</w:t>
      </w:r>
      <w:r w:rsidRPr="00857A75">
        <w:rPr>
          <w:spacing w:val="9"/>
        </w:rPr>
        <w:t xml:space="preserve"> </w:t>
      </w:r>
      <w:r w:rsidRPr="00857A75">
        <w:t>детьми</w:t>
      </w:r>
      <w:r w:rsidRPr="00857A75">
        <w:rPr>
          <w:spacing w:val="11"/>
        </w:rPr>
        <w:t xml:space="preserve"> </w:t>
      </w:r>
      <w:r w:rsidRPr="00857A75">
        <w:t>ОВЗ:</w:t>
      </w:r>
      <w:r w:rsidRPr="00857A75">
        <w:rPr>
          <w:spacing w:val="11"/>
        </w:rPr>
        <w:t xml:space="preserve"> </w:t>
      </w:r>
      <w:r w:rsidRPr="00857A75">
        <w:t>индивидуальные,</w:t>
      </w:r>
      <w:r w:rsidRPr="00857A75">
        <w:rPr>
          <w:spacing w:val="11"/>
        </w:rPr>
        <w:t xml:space="preserve"> </w:t>
      </w:r>
      <w:r w:rsidRPr="00857A75">
        <w:t>подгрупповые,</w:t>
      </w:r>
      <w:r w:rsidRPr="00857A75">
        <w:rPr>
          <w:spacing w:val="8"/>
        </w:rPr>
        <w:t xml:space="preserve"> </w:t>
      </w:r>
      <w:r w:rsidRPr="00857A75">
        <w:t>групповые</w:t>
      </w:r>
      <w:r w:rsidRPr="00857A75">
        <w:rPr>
          <w:spacing w:val="9"/>
        </w:rPr>
        <w:t xml:space="preserve"> </w:t>
      </w:r>
      <w:r w:rsidRPr="00857A75">
        <w:t>и</w:t>
      </w:r>
      <w:r w:rsidRPr="00857A75">
        <w:rPr>
          <w:spacing w:val="-47"/>
        </w:rPr>
        <w:t xml:space="preserve"> </w:t>
      </w:r>
      <w:r w:rsidRPr="00857A75">
        <w:t>фронтальные в</w:t>
      </w:r>
      <w:r w:rsidRPr="00857A75">
        <w:rPr>
          <w:spacing w:val="-1"/>
        </w:rPr>
        <w:t xml:space="preserve"> </w:t>
      </w:r>
      <w:r w:rsidRPr="00857A75">
        <w:t>соответствие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медицинскими</w:t>
      </w:r>
      <w:r w:rsidRPr="00857A75">
        <w:rPr>
          <w:spacing w:val="-2"/>
        </w:rPr>
        <w:t xml:space="preserve"> </w:t>
      </w:r>
      <w:r w:rsidRPr="00857A75">
        <w:t>показаниями.</w:t>
      </w:r>
    </w:p>
    <w:p w:rsidR="005A5190" w:rsidRPr="00857A75" w:rsidRDefault="003C2B94">
      <w:pPr>
        <w:pStyle w:val="a3"/>
        <w:ind w:right="683"/>
        <w:jc w:val="left"/>
      </w:pPr>
      <w:r w:rsidRPr="00857A75">
        <w:t>В зависимости от структуры</w:t>
      </w:r>
      <w:r w:rsidRPr="00857A75">
        <w:rPr>
          <w:spacing w:val="1"/>
        </w:rPr>
        <w:t xml:space="preserve"> </w:t>
      </w:r>
      <w:r w:rsidRPr="00857A75">
        <w:t>нарушений</w:t>
      </w:r>
      <w:r w:rsidRPr="00857A75">
        <w:rPr>
          <w:spacing w:val="1"/>
        </w:rPr>
        <w:t xml:space="preserve"> </w:t>
      </w:r>
      <w:r w:rsidRPr="00857A75">
        <w:t>коррекционно-развивающая работа с</w:t>
      </w:r>
      <w:r w:rsidRPr="00857A75">
        <w:rPr>
          <w:spacing w:val="1"/>
        </w:rPr>
        <w:t xml:space="preserve"> </w:t>
      </w:r>
      <w:r w:rsidRPr="00857A75">
        <w:t>детьми с</w:t>
      </w:r>
      <w:r w:rsidRPr="00857A75">
        <w:rPr>
          <w:spacing w:val="1"/>
        </w:rPr>
        <w:t xml:space="preserve"> </w:t>
      </w:r>
      <w:r w:rsidRPr="00857A75">
        <w:t>ОВЗ должна</w:t>
      </w:r>
      <w:r w:rsidRPr="00857A75">
        <w:rPr>
          <w:spacing w:val="-47"/>
        </w:rPr>
        <w:t xml:space="preserve"> </w:t>
      </w:r>
      <w:r w:rsidRPr="00857A75">
        <w:t>строиться дифференцированно.</w:t>
      </w:r>
    </w:p>
    <w:p w:rsidR="005A5190" w:rsidRPr="00857A75" w:rsidRDefault="003C2B94">
      <w:pPr>
        <w:pStyle w:val="a3"/>
        <w:ind w:right="687"/>
      </w:pPr>
      <w:r w:rsidRPr="00857A75">
        <w:t>Для</w:t>
      </w:r>
      <w:r w:rsidRPr="00857A75">
        <w:rPr>
          <w:spacing w:val="-6"/>
        </w:rPr>
        <w:t xml:space="preserve"> </w:t>
      </w:r>
      <w:r w:rsidRPr="00857A75">
        <w:t>детей</w:t>
      </w:r>
      <w:r w:rsidRPr="00857A75">
        <w:rPr>
          <w:spacing w:val="-5"/>
        </w:rPr>
        <w:t xml:space="preserve"> </w:t>
      </w:r>
      <w:r w:rsidRPr="00857A75">
        <w:t>с</w:t>
      </w:r>
      <w:r w:rsidRPr="00857A75">
        <w:rPr>
          <w:spacing w:val="-6"/>
        </w:rPr>
        <w:t xml:space="preserve"> </w:t>
      </w:r>
      <w:r w:rsidRPr="00857A75">
        <w:t>задержкой</w:t>
      </w:r>
      <w:r w:rsidRPr="00857A75">
        <w:rPr>
          <w:spacing w:val="-5"/>
        </w:rPr>
        <w:t xml:space="preserve"> </w:t>
      </w:r>
      <w:r w:rsidRPr="00857A75">
        <w:t>психического</w:t>
      </w:r>
      <w:r w:rsidRPr="00857A75">
        <w:rPr>
          <w:spacing w:val="-2"/>
        </w:rPr>
        <w:t xml:space="preserve"> </w:t>
      </w:r>
      <w:r w:rsidRPr="00857A75">
        <w:t>развития</w:t>
      </w:r>
      <w:r w:rsidRPr="00857A75">
        <w:rPr>
          <w:spacing w:val="-8"/>
        </w:rPr>
        <w:t xml:space="preserve"> </w:t>
      </w:r>
      <w:r w:rsidRPr="00857A75">
        <w:t>проводится</w:t>
      </w:r>
      <w:r w:rsidRPr="00857A75">
        <w:rPr>
          <w:spacing w:val="-6"/>
        </w:rPr>
        <w:t xml:space="preserve"> </w:t>
      </w:r>
      <w:r w:rsidRPr="00857A75">
        <w:t>по</w:t>
      </w:r>
      <w:r w:rsidRPr="00857A75">
        <w:rPr>
          <w:spacing w:val="-2"/>
        </w:rPr>
        <w:t xml:space="preserve"> </w:t>
      </w:r>
      <w:r w:rsidRPr="00857A75">
        <w:t>2-3</w:t>
      </w:r>
      <w:r w:rsidRPr="00857A75">
        <w:rPr>
          <w:spacing w:val="-9"/>
        </w:rPr>
        <w:t xml:space="preserve"> </w:t>
      </w:r>
      <w:r w:rsidRPr="00857A75">
        <w:t>индивидуальных</w:t>
      </w:r>
      <w:r w:rsidRPr="00857A75">
        <w:rPr>
          <w:spacing w:val="-8"/>
        </w:rPr>
        <w:t xml:space="preserve"> </w:t>
      </w:r>
      <w:r w:rsidRPr="00857A75">
        <w:t>занятия</w:t>
      </w:r>
      <w:r w:rsidRPr="00857A75">
        <w:rPr>
          <w:spacing w:val="-5"/>
        </w:rPr>
        <w:t xml:space="preserve"> </w:t>
      </w:r>
      <w:r w:rsidRPr="00857A75">
        <w:t>с</w:t>
      </w:r>
      <w:r w:rsidRPr="00857A75">
        <w:rPr>
          <w:spacing w:val="-2"/>
        </w:rPr>
        <w:t xml:space="preserve"> </w:t>
      </w:r>
      <w:r w:rsidRPr="00857A75">
        <w:t>учителем-</w:t>
      </w:r>
      <w:r w:rsidRPr="00857A75">
        <w:rPr>
          <w:spacing w:val="-48"/>
        </w:rPr>
        <w:t xml:space="preserve"> </w:t>
      </w:r>
      <w:r w:rsidR="002F0C62" w:rsidRPr="00857A75">
        <w:t>логопедом</w:t>
      </w:r>
      <w:r w:rsidRPr="00857A75">
        <w:t xml:space="preserve"> и воспитателями для каждого ребенка. А также, обязательно должны быть предусмотрены</w:t>
      </w:r>
      <w:r w:rsidRPr="00857A75">
        <w:rPr>
          <w:spacing w:val="1"/>
        </w:rPr>
        <w:t xml:space="preserve"> </w:t>
      </w:r>
      <w:r w:rsidRPr="00857A75">
        <w:t>индивидуальные (подгрупповые, групповые) коррекционно-развивающие занятия с другими специалистами,</w:t>
      </w:r>
      <w:r w:rsidRPr="00857A75">
        <w:rPr>
          <w:spacing w:val="-47"/>
        </w:rPr>
        <w:t xml:space="preserve"> </w:t>
      </w:r>
      <w:r w:rsidRPr="00857A75">
        <w:t>в том числе, с учителем-логопедом и педагогом-психологом. Все занятия должны носить коррекционную</w:t>
      </w:r>
      <w:r w:rsidRPr="00857A75">
        <w:rPr>
          <w:spacing w:val="1"/>
        </w:rPr>
        <w:t xml:space="preserve"> </w:t>
      </w:r>
      <w:r w:rsidRPr="00857A75">
        <w:t>направленность, реализуемую дифференцировано в соответствии с рекомендациями ТПМПК, результатами</w:t>
      </w:r>
      <w:r w:rsidRPr="00857A75">
        <w:rPr>
          <w:spacing w:val="1"/>
        </w:rPr>
        <w:t xml:space="preserve"> </w:t>
      </w:r>
      <w:r w:rsidRPr="00857A75">
        <w:t>психолого-педагогической</w:t>
      </w:r>
      <w:r w:rsidRPr="00857A75">
        <w:rPr>
          <w:spacing w:val="-3"/>
        </w:rPr>
        <w:t xml:space="preserve"> </w:t>
      </w:r>
      <w:r w:rsidRPr="00857A75">
        <w:t>диагностики.</w:t>
      </w:r>
    </w:p>
    <w:p w:rsidR="005A5190" w:rsidRPr="00857A75" w:rsidRDefault="003C2B94">
      <w:pPr>
        <w:pStyle w:val="a3"/>
        <w:spacing w:before="1"/>
        <w:ind w:right="691"/>
      </w:pPr>
      <w:r w:rsidRPr="00857A75">
        <w:t>Реализация комплексного подхода является одним из условий успешности коррекционной работы в</w:t>
      </w:r>
      <w:r w:rsidRPr="00857A75">
        <w:rPr>
          <w:spacing w:val="1"/>
        </w:rPr>
        <w:t xml:space="preserve"> </w:t>
      </w:r>
      <w:r w:rsidRPr="00857A75">
        <w:t>условиях</w:t>
      </w:r>
      <w:r w:rsidRPr="00857A75">
        <w:rPr>
          <w:spacing w:val="16"/>
        </w:rPr>
        <w:t xml:space="preserve"> </w:t>
      </w:r>
      <w:r w:rsidRPr="00857A75">
        <w:t>инклюзивного</w:t>
      </w:r>
      <w:r w:rsidRPr="00857A75">
        <w:rPr>
          <w:spacing w:val="20"/>
        </w:rPr>
        <w:t xml:space="preserve"> </w:t>
      </w:r>
      <w:r w:rsidRPr="00857A75">
        <w:t>образования.</w:t>
      </w:r>
      <w:r w:rsidRPr="00857A75">
        <w:rPr>
          <w:spacing w:val="22"/>
        </w:rPr>
        <w:t xml:space="preserve"> </w:t>
      </w:r>
      <w:r w:rsidRPr="00857A75">
        <w:t>Организация</w:t>
      </w:r>
      <w:r w:rsidRPr="00857A75">
        <w:rPr>
          <w:spacing w:val="20"/>
        </w:rPr>
        <w:t xml:space="preserve"> </w:t>
      </w:r>
      <w:r w:rsidRPr="00857A75">
        <w:t>занятий</w:t>
      </w:r>
      <w:r w:rsidRPr="00857A75">
        <w:rPr>
          <w:spacing w:val="17"/>
        </w:rPr>
        <w:t xml:space="preserve"> </w:t>
      </w:r>
      <w:r w:rsidRPr="00857A75">
        <w:t>осуществляется</w:t>
      </w:r>
      <w:r w:rsidRPr="00857A75">
        <w:rPr>
          <w:spacing w:val="20"/>
        </w:rPr>
        <w:t xml:space="preserve"> </w:t>
      </w:r>
      <w:r w:rsidRPr="00857A75">
        <w:t>с</w:t>
      </w:r>
      <w:r w:rsidRPr="00857A75">
        <w:rPr>
          <w:spacing w:val="24"/>
        </w:rPr>
        <w:t xml:space="preserve"> </w:t>
      </w:r>
      <w:r w:rsidRPr="00857A75">
        <w:t>учетом</w:t>
      </w:r>
      <w:r w:rsidRPr="00857A75">
        <w:rPr>
          <w:spacing w:val="32"/>
        </w:rPr>
        <w:t xml:space="preserve"> </w:t>
      </w:r>
      <w:r w:rsidRPr="00857A75">
        <w:t>примерного</w:t>
      </w:r>
    </w:p>
    <w:p w:rsidR="005A5190" w:rsidRPr="00830B94" w:rsidRDefault="005A5190">
      <w:pPr>
        <w:rPr>
          <w:rFonts w:ascii="Times New Roman" w:hAnsi="Times New Roman"/>
          <w:sz w:val="20"/>
          <w:szCs w:val="20"/>
          <w:lang w:val="ru-RU"/>
        </w:rPr>
        <w:sectPr w:rsidR="005A5190" w:rsidRPr="00830B94">
          <w:pgSz w:w="11910" w:h="16840"/>
          <w:pgMar w:top="1120" w:right="160" w:bottom="1100" w:left="1000" w:header="0" w:footer="918" w:gutter="0"/>
          <w:cols w:space="720"/>
        </w:sectPr>
      </w:pPr>
    </w:p>
    <w:p w:rsidR="005A5190" w:rsidRPr="00857A75" w:rsidRDefault="003C2B94">
      <w:pPr>
        <w:pStyle w:val="a3"/>
        <w:spacing w:before="90"/>
        <w:ind w:right="682" w:firstLine="0"/>
      </w:pPr>
      <w:r w:rsidRPr="00857A75">
        <w:rPr>
          <w:spacing w:val="-1"/>
        </w:rPr>
        <w:lastRenderedPageBreak/>
        <w:t>комплексно-тематического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планирования</w:t>
      </w:r>
      <w:r w:rsidRPr="00857A75">
        <w:rPr>
          <w:spacing w:val="-1"/>
          <w:vertAlign w:val="superscript"/>
        </w:rPr>
        <w:t>1</w:t>
      </w:r>
      <w:r w:rsidRPr="00857A75">
        <w:rPr>
          <w:spacing w:val="-1"/>
        </w:rPr>
        <w:t>.</w:t>
      </w:r>
      <w:r w:rsidRPr="00857A75">
        <w:rPr>
          <w:spacing w:val="-8"/>
        </w:rPr>
        <w:t xml:space="preserve"> </w:t>
      </w:r>
      <w:r w:rsidRPr="00857A75">
        <w:t>Вся</w:t>
      </w:r>
      <w:r w:rsidRPr="00857A75">
        <w:rPr>
          <w:spacing w:val="-9"/>
        </w:rPr>
        <w:t xml:space="preserve"> </w:t>
      </w:r>
      <w:r w:rsidRPr="00857A75">
        <w:t>коррекционно-развивающая</w:t>
      </w:r>
      <w:r w:rsidRPr="00857A75">
        <w:rPr>
          <w:spacing w:val="-9"/>
        </w:rPr>
        <w:t xml:space="preserve"> </w:t>
      </w:r>
      <w:r w:rsidRPr="00857A75">
        <w:t>работа</w:t>
      </w:r>
      <w:r w:rsidRPr="00857A75">
        <w:rPr>
          <w:spacing w:val="-10"/>
        </w:rPr>
        <w:t xml:space="preserve"> </w:t>
      </w:r>
      <w:r w:rsidRPr="00857A75">
        <w:t>строится</w:t>
      </w:r>
      <w:r w:rsidRPr="00857A75">
        <w:rPr>
          <w:spacing w:val="-14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зависимости</w:t>
      </w:r>
      <w:r w:rsidRPr="00857A75">
        <w:rPr>
          <w:spacing w:val="-12"/>
        </w:rPr>
        <w:t xml:space="preserve"> </w:t>
      </w:r>
      <w:r w:rsidRPr="00857A75">
        <w:t>от</w:t>
      </w:r>
      <w:r w:rsidRPr="00857A75">
        <w:rPr>
          <w:spacing w:val="-48"/>
        </w:rPr>
        <w:t xml:space="preserve"> </w:t>
      </w:r>
      <w:r w:rsidRPr="00857A75">
        <w:t>запланированной лексической темы недели. Ели же дети с ЗПР не усвоили данную тему, то предлагается</w:t>
      </w:r>
      <w:r w:rsidRPr="00857A75">
        <w:rPr>
          <w:spacing w:val="1"/>
        </w:rPr>
        <w:t xml:space="preserve"> </w:t>
      </w:r>
      <w:r w:rsidRPr="00857A75">
        <w:t>гибкое планирование образовательного процесса, то есть работа над темой продлевается на 1-2 недели (под</w:t>
      </w:r>
      <w:r w:rsidRPr="00857A75">
        <w:rPr>
          <w:spacing w:val="1"/>
        </w:rPr>
        <w:t xml:space="preserve"> </w:t>
      </w:r>
      <w:r w:rsidRPr="00857A75">
        <w:t>руководством учителя-дефектолога). А также с целью поддержки интересов детей по разделам лексических</w:t>
      </w:r>
      <w:r w:rsidRPr="00857A75">
        <w:rPr>
          <w:spacing w:val="1"/>
        </w:rPr>
        <w:t xml:space="preserve"> </w:t>
      </w:r>
      <w:r w:rsidRPr="00857A75">
        <w:t>тем</w:t>
      </w:r>
      <w:r w:rsidRPr="00857A75">
        <w:rPr>
          <w:spacing w:val="1"/>
        </w:rPr>
        <w:t xml:space="preserve"> </w:t>
      </w:r>
      <w:r w:rsidRPr="00857A75">
        <w:t>предлагается</w:t>
      </w:r>
      <w:r w:rsidRPr="00857A75">
        <w:rPr>
          <w:spacing w:val="1"/>
        </w:rPr>
        <w:t xml:space="preserve"> </w:t>
      </w:r>
      <w:r w:rsidRPr="00857A75">
        <w:t>проведение</w:t>
      </w:r>
      <w:r w:rsidRPr="00857A75">
        <w:rPr>
          <w:spacing w:val="-4"/>
        </w:rPr>
        <w:t xml:space="preserve"> </w:t>
      </w:r>
      <w:r w:rsidRPr="00857A75">
        <w:t>проектов в</w:t>
      </w:r>
      <w:r w:rsidRPr="00857A75">
        <w:rPr>
          <w:spacing w:val="2"/>
        </w:rPr>
        <w:t xml:space="preserve"> </w:t>
      </w:r>
      <w:r w:rsidRPr="00857A75">
        <w:t>рамках</w:t>
      </w:r>
      <w:r w:rsidRPr="00857A75">
        <w:rPr>
          <w:spacing w:val="-3"/>
        </w:rPr>
        <w:t xml:space="preserve"> </w:t>
      </w:r>
      <w:r w:rsidRPr="00857A75">
        <w:t>гибкого</w:t>
      </w:r>
      <w:r w:rsidRPr="00857A75">
        <w:rPr>
          <w:spacing w:val="1"/>
        </w:rPr>
        <w:t xml:space="preserve"> </w:t>
      </w:r>
      <w:r w:rsidRPr="00857A75">
        <w:t>планирования.</w:t>
      </w:r>
    </w:p>
    <w:p w:rsidR="005A5190" w:rsidRPr="00857A75" w:rsidRDefault="005A5190">
      <w:pPr>
        <w:pStyle w:val="a3"/>
        <w:spacing w:before="1"/>
        <w:ind w:left="0" w:firstLine="0"/>
        <w:jc w:val="left"/>
      </w:pPr>
    </w:p>
    <w:p w:rsidR="005A5190" w:rsidRPr="00830B94" w:rsidRDefault="003C2B94" w:rsidP="002F0C62">
      <w:pPr>
        <w:pStyle w:val="1"/>
        <w:spacing w:line="229" w:lineRule="exact"/>
        <w:jc w:val="center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Организация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режима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дня.</w:t>
      </w:r>
    </w:p>
    <w:p w:rsidR="005A5190" w:rsidRPr="00857A75" w:rsidRDefault="003C2B94">
      <w:pPr>
        <w:pStyle w:val="a3"/>
        <w:ind w:right="688"/>
      </w:pPr>
      <w:r w:rsidRPr="00857A75">
        <w:t>С</w:t>
      </w:r>
      <w:r w:rsidRPr="00857A75">
        <w:rPr>
          <w:spacing w:val="-5"/>
        </w:rPr>
        <w:t xml:space="preserve"> </w:t>
      </w:r>
      <w:r w:rsidRPr="00857A75">
        <w:t>целью</w:t>
      </w:r>
      <w:r w:rsidRPr="00857A75">
        <w:rPr>
          <w:spacing w:val="-8"/>
        </w:rPr>
        <w:t xml:space="preserve"> </w:t>
      </w:r>
      <w:r w:rsidRPr="00857A75">
        <w:t>охраны</w:t>
      </w:r>
      <w:r w:rsidRPr="00857A75">
        <w:rPr>
          <w:spacing w:val="-2"/>
        </w:rPr>
        <w:t xml:space="preserve"> </w:t>
      </w:r>
      <w:r w:rsidRPr="00857A75">
        <w:t>физического</w:t>
      </w:r>
      <w:r w:rsidRPr="00857A75">
        <w:rPr>
          <w:spacing w:val="-7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психического</w:t>
      </w:r>
      <w:r w:rsidRPr="00857A75">
        <w:rPr>
          <w:spacing w:val="-4"/>
        </w:rPr>
        <w:t xml:space="preserve"> </w:t>
      </w:r>
      <w:r w:rsidRPr="00857A75">
        <w:t>здоровья</w:t>
      </w:r>
      <w:r w:rsidRPr="00857A75">
        <w:rPr>
          <w:spacing w:val="-8"/>
        </w:rPr>
        <w:t xml:space="preserve"> </w:t>
      </w:r>
      <w:r w:rsidRPr="00857A75">
        <w:t>детей,</w:t>
      </w:r>
      <w:r w:rsidRPr="00857A75">
        <w:rPr>
          <w:spacing w:val="-5"/>
        </w:rPr>
        <w:t xml:space="preserve"> </w:t>
      </w:r>
      <w:r w:rsidRPr="00857A75">
        <w:t>их</w:t>
      </w:r>
      <w:r w:rsidRPr="00857A75">
        <w:rPr>
          <w:spacing w:val="-8"/>
        </w:rPr>
        <w:t xml:space="preserve"> </w:t>
      </w:r>
      <w:r w:rsidRPr="00857A75">
        <w:t>эмоционального</w:t>
      </w:r>
      <w:r w:rsidRPr="00857A75">
        <w:rPr>
          <w:spacing w:val="5"/>
        </w:rPr>
        <w:t xml:space="preserve"> </w:t>
      </w:r>
      <w:r w:rsidRPr="00857A75">
        <w:t>благополучия</w:t>
      </w:r>
      <w:r w:rsidRPr="00857A75">
        <w:rPr>
          <w:spacing w:val="-4"/>
        </w:rPr>
        <w:t xml:space="preserve"> </w:t>
      </w:r>
      <w:r w:rsidRPr="00857A75">
        <w:t>важно</w:t>
      </w:r>
      <w:r w:rsidRPr="00857A75">
        <w:rPr>
          <w:spacing w:val="-48"/>
        </w:rPr>
        <w:t xml:space="preserve"> </w:t>
      </w:r>
      <w:r w:rsidRPr="00857A75">
        <w:t>поддерживать определенную размеренность детской жизни, используя стабильные ее компоненты (утренняя</w:t>
      </w:r>
      <w:r w:rsidRPr="00857A75">
        <w:rPr>
          <w:spacing w:val="-47"/>
        </w:rPr>
        <w:t xml:space="preserve"> </w:t>
      </w:r>
      <w:r w:rsidRPr="00857A75">
        <w:t>гимнастика, систематические занятия, сон, питание, прогулка, игры с использованием разных материалов и</w:t>
      </w:r>
      <w:r w:rsidRPr="00857A75">
        <w:rPr>
          <w:spacing w:val="1"/>
        </w:rPr>
        <w:t xml:space="preserve"> </w:t>
      </w:r>
      <w:r w:rsidRPr="00857A75">
        <w:t>разных</w:t>
      </w:r>
      <w:r w:rsidRPr="00857A75">
        <w:rPr>
          <w:spacing w:val="-4"/>
        </w:rPr>
        <w:t xml:space="preserve"> </w:t>
      </w:r>
      <w:r w:rsidRPr="00857A75">
        <w:t>форм</w:t>
      </w:r>
      <w:r w:rsidRPr="00857A75">
        <w:rPr>
          <w:spacing w:val="-5"/>
        </w:rPr>
        <w:t xml:space="preserve"> </w:t>
      </w:r>
      <w:r w:rsidRPr="00857A75">
        <w:t>организации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т. п.).</w:t>
      </w:r>
    </w:p>
    <w:p w:rsidR="005A5190" w:rsidRPr="00857A75" w:rsidRDefault="003C2B94">
      <w:pPr>
        <w:pStyle w:val="a3"/>
        <w:ind w:right="694"/>
      </w:pPr>
      <w:r w:rsidRPr="00857A75">
        <w:t>Режим дня строится с учетом сезонных изменений. В теплый период года увеличивается ежедневная</w:t>
      </w:r>
      <w:r w:rsidRPr="00857A75">
        <w:rPr>
          <w:spacing w:val="1"/>
        </w:rPr>
        <w:t xml:space="preserve"> </w:t>
      </w:r>
      <w:r w:rsidRPr="00857A75">
        <w:t>длительность пребывания детей на свежем воздухе, при наличии условий непосредственно образовательная</w:t>
      </w:r>
      <w:r w:rsidRPr="00857A75">
        <w:rPr>
          <w:spacing w:val="1"/>
        </w:rPr>
        <w:t xml:space="preserve"> </w:t>
      </w:r>
      <w:r w:rsidRPr="00857A75">
        <w:t>деятельность</w:t>
      </w:r>
      <w:r w:rsidRPr="00857A75">
        <w:rPr>
          <w:spacing w:val="-2"/>
        </w:rPr>
        <w:t xml:space="preserve"> </w:t>
      </w:r>
      <w:r w:rsidRPr="00857A75">
        <w:t>переносится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-3"/>
        </w:rPr>
        <w:t xml:space="preserve"> </w:t>
      </w:r>
      <w:r w:rsidRPr="00857A75">
        <w:t>прогулку.</w:t>
      </w:r>
    </w:p>
    <w:p w:rsidR="005A5190" w:rsidRPr="00857A75" w:rsidRDefault="003C2B94" w:rsidP="002F0C62">
      <w:pPr>
        <w:pStyle w:val="1"/>
        <w:tabs>
          <w:tab w:val="left" w:pos="4536"/>
        </w:tabs>
        <w:spacing w:before="1" w:line="242" w:lineRule="auto"/>
        <w:ind w:left="2268" w:right="2325" w:hanging="425"/>
        <w:rPr>
          <w:rFonts w:ascii="Times New Roman" w:hAnsi="Times New Roman"/>
          <w:sz w:val="20"/>
          <w:szCs w:val="20"/>
          <w:lang w:val="ru-RU"/>
        </w:rPr>
      </w:pPr>
      <w:r w:rsidRPr="00857A75">
        <w:rPr>
          <w:rFonts w:ascii="Times New Roman" w:hAnsi="Times New Roman"/>
          <w:sz w:val="20"/>
          <w:szCs w:val="20"/>
          <w:lang w:val="ru-RU"/>
        </w:rPr>
        <w:t xml:space="preserve">Режим дня группы </w:t>
      </w:r>
      <w:r w:rsidR="002F0C62" w:rsidRPr="00857A75">
        <w:rPr>
          <w:rFonts w:ascii="Times New Roman" w:hAnsi="Times New Roman"/>
          <w:sz w:val="20"/>
          <w:szCs w:val="20"/>
          <w:lang w:val="ru-RU"/>
        </w:rPr>
        <w:t xml:space="preserve">общеразвивающей направленности </w:t>
      </w:r>
      <w:r w:rsidRPr="00857A75">
        <w:rPr>
          <w:rFonts w:ascii="Times New Roman" w:hAnsi="Times New Roman"/>
          <w:sz w:val="20"/>
          <w:szCs w:val="20"/>
          <w:lang w:val="ru-RU"/>
        </w:rPr>
        <w:t>для детей с ЗПР</w:t>
      </w:r>
      <w:r w:rsidRPr="00857A75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="002F0C62" w:rsidRPr="00857A75">
        <w:rPr>
          <w:rFonts w:ascii="Times New Roman" w:hAnsi="Times New Roman"/>
          <w:spacing w:val="-47"/>
          <w:sz w:val="20"/>
          <w:szCs w:val="20"/>
          <w:lang w:val="ru-RU"/>
        </w:rPr>
        <w:t xml:space="preserve">    </w:t>
      </w:r>
      <w:r w:rsidRPr="00857A75">
        <w:rPr>
          <w:rFonts w:ascii="Times New Roman" w:hAnsi="Times New Roman"/>
          <w:sz w:val="20"/>
          <w:szCs w:val="20"/>
          <w:lang w:val="ru-RU"/>
        </w:rPr>
        <w:t>(холодный</w:t>
      </w:r>
      <w:r w:rsidRPr="00857A75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sz w:val="20"/>
          <w:szCs w:val="20"/>
          <w:lang w:val="ru-RU"/>
        </w:rPr>
        <w:t>период года)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1416"/>
        <w:gridCol w:w="1376"/>
        <w:gridCol w:w="1636"/>
      </w:tblGrid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551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Режимные</w:t>
            </w:r>
            <w:r w:rsidRPr="00857A7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моменты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202" w:right="193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271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Старшая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8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Подготовит.</w:t>
            </w:r>
          </w:p>
        </w:tc>
      </w:tr>
      <w:tr w:rsidR="005A5190" w:rsidRPr="00857A75">
        <w:trPr>
          <w:trHeight w:val="462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Прием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детей,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игры,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индивидуальные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коррекционные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занятия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воспитателей.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108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7.00-8.15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108"/>
              <w:ind w:left="3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7.00-8.10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before="108"/>
              <w:ind w:left="240" w:right="190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7.00-8.20</w:t>
            </w:r>
          </w:p>
        </w:tc>
      </w:tr>
      <w:tr w:rsidR="005A5190" w:rsidRPr="00857A75">
        <w:trPr>
          <w:trHeight w:val="69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Утренняя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гимнастика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старших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подготовительных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группах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гимнастика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проводится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музыкальных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физкультурных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залах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 расписанию),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игра.</w:t>
            </w:r>
          </w:p>
        </w:tc>
        <w:tc>
          <w:tcPr>
            <w:tcW w:w="1416" w:type="dxa"/>
          </w:tcPr>
          <w:p w:rsidR="005A5190" w:rsidRPr="00857A75" w:rsidRDefault="005A5190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8.10-8.15</w:t>
            </w:r>
          </w:p>
        </w:tc>
        <w:tc>
          <w:tcPr>
            <w:tcW w:w="1376" w:type="dxa"/>
          </w:tcPr>
          <w:p w:rsidR="005A5190" w:rsidRPr="00857A75" w:rsidRDefault="005A5190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3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8.10-8.30</w:t>
            </w:r>
          </w:p>
        </w:tc>
        <w:tc>
          <w:tcPr>
            <w:tcW w:w="1636" w:type="dxa"/>
          </w:tcPr>
          <w:p w:rsidR="005A5190" w:rsidRPr="00857A75" w:rsidRDefault="005A5190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240" w:right="190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8.20-8.30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завтраку, завтрак.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8.15-8.35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3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8.30-8.45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190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8.30-8.50</w:t>
            </w:r>
          </w:p>
        </w:tc>
      </w:tr>
      <w:tr w:rsidR="005A5190" w:rsidRPr="00857A75">
        <w:trPr>
          <w:trHeight w:val="434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Самостоятельная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92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8.35-9.00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92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8.45-9.00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before="92"/>
              <w:ind w:left="240" w:right="190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8.50-9.00</w:t>
            </w:r>
          </w:p>
        </w:tc>
      </w:tr>
      <w:tr w:rsidR="005A5190" w:rsidRPr="00857A75">
        <w:trPr>
          <w:trHeight w:val="69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Образовательная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104" w:line="229" w:lineRule="exact"/>
              <w:ind w:left="32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9.00-9.20</w:t>
            </w:r>
          </w:p>
          <w:p w:rsidR="005A5190" w:rsidRPr="00857A75" w:rsidRDefault="003C2B94">
            <w:pPr>
              <w:pStyle w:val="TableParagraph"/>
              <w:spacing w:line="229" w:lineRule="exact"/>
              <w:ind w:left="32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9.30-9.50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104" w:line="229" w:lineRule="exact"/>
              <w:ind w:left="28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9.00-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9.25</w:t>
            </w:r>
          </w:p>
          <w:p w:rsidR="005A5190" w:rsidRPr="00857A75" w:rsidRDefault="003C2B94">
            <w:pPr>
              <w:pStyle w:val="TableParagraph"/>
              <w:spacing w:line="229" w:lineRule="exact"/>
              <w:ind w:left="304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9.35-9.55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9" w:lineRule="exact"/>
              <w:ind w:left="45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9.00-9.30</w:t>
            </w:r>
          </w:p>
          <w:p w:rsidR="005A5190" w:rsidRPr="00857A75" w:rsidRDefault="003C2B94">
            <w:pPr>
              <w:pStyle w:val="TableParagraph"/>
              <w:spacing w:before="2" w:line="229" w:lineRule="exact"/>
              <w:ind w:left="40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9.40-10.10</w:t>
            </w:r>
          </w:p>
          <w:p w:rsidR="005A5190" w:rsidRPr="00857A75" w:rsidRDefault="003C2B94">
            <w:pPr>
              <w:pStyle w:val="TableParagraph"/>
              <w:spacing w:line="220" w:lineRule="exact"/>
              <w:ind w:left="35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10.10-10.50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Второй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завтрак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(сок,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фрукты)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197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10.00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178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10.00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198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10.00</w:t>
            </w:r>
          </w:p>
        </w:tc>
      </w:tr>
      <w:tr w:rsidR="005A5190" w:rsidRPr="00857A75">
        <w:trPr>
          <w:trHeight w:val="282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прогулке,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прогулка.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17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10.10-12.00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17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10.10-12.00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before="17"/>
              <w:ind w:left="240" w:right="189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11.00-12.00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Возвращение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прогулки,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игры,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обеду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12.00-12.10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12.00-12.10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1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12.00-12.10</w:t>
            </w:r>
          </w:p>
        </w:tc>
      </w:tr>
      <w:tr w:rsidR="005A5190" w:rsidRPr="00857A75">
        <w:trPr>
          <w:trHeight w:val="458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Обед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сну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(ОД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режимных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моментах)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105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12.10-12.30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105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12.10-12.30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before="105"/>
              <w:ind w:left="240" w:right="221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12.10-12.30</w:t>
            </w:r>
          </w:p>
        </w:tc>
      </w:tr>
      <w:tr w:rsidR="005A5190" w:rsidRPr="00857A75">
        <w:trPr>
          <w:trHeight w:val="461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Дневной сон</w:t>
            </w:r>
          </w:p>
          <w:p w:rsidR="005A5190" w:rsidRPr="00857A75" w:rsidRDefault="003C2B94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(чтение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художественной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литературы перед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сном)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109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12.30-15.00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109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12.30-15.00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before="109"/>
              <w:ind w:left="240" w:right="190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12.30-15.00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Подъем,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гимнастика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пробуждения,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воздушные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ванны.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15.00-15.10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15.00-15.10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15.00-15.10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полднику,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полдник.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15.10-15.30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15.10-15.30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15.10-15.30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Образовательная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4"/>
              <w:jc w:val="center"/>
              <w:rPr>
                <w:sz w:val="20"/>
                <w:szCs w:val="20"/>
              </w:rPr>
            </w:pPr>
            <w:r w:rsidRPr="00857A7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15.30-15.55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15.30-16.00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Свободная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деятельность/Коррекционный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час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line="210" w:lineRule="exact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15.30-16.00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line="210" w:lineRule="exact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16.00-16.30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16.00-16.30</w:t>
            </w:r>
          </w:p>
        </w:tc>
      </w:tr>
      <w:tr w:rsidR="005A5190" w:rsidRPr="00857A75">
        <w:trPr>
          <w:trHeight w:val="458"/>
        </w:trPr>
        <w:tc>
          <w:tcPr>
            <w:tcW w:w="4953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Подготовка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прогулке,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прогулка</w:t>
            </w:r>
          </w:p>
        </w:tc>
        <w:tc>
          <w:tcPr>
            <w:tcW w:w="1416" w:type="dxa"/>
          </w:tcPr>
          <w:p w:rsidR="005A5190" w:rsidRPr="00857A75" w:rsidRDefault="003C2B94">
            <w:pPr>
              <w:pStyle w:val="TableParagraph"/>
              <w:spacing w:before="105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16.00-16.50</w:t>
            </w:r>
          </w:p>
        </w:tc>
        <w:tc>
          <w:tcPr>
            <w:tcW w:w="1376" w:type="dxa"/>
          </w:tcPr>
          <w:p w:rsidR="005A5190" w:rsidRPr="00857A75" w:rsidRDefault="003C2B94">
            <w:pPr>
              <w:pStyle w:val="TableParagraph"/>
              <w:spacing w:before="105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16.30-17.10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9" w:lineRule="exact"/>
              <w:ind w:left="240" w:right="221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16.30-17.20</w:t>
            </w:r>
          </w:p>
        </w:tc>
      </w:tr>
      <w:tr w:rsidR="005A5190" w:rsidRPr="00857A75">
        <w:trPr>
          <w:trHeight w:val="230"/>
        </w:trPr>
        <w:tc>
          <w:tcPr>
            <w:tcW w:w="4953" w:type="dxa"/>
          </w:tcPr>
          <w:p w:rsidR="005A5190" w:rsidRPr="00857A75" w:rsidRDefault="003C2B94" w:rsidP="002F0C6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Возвращение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прогулки,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="002F0C62" w:rsidRPr="00857A75">
              <w:rPr>
                <w:sz w:val="20"/>
                <w:szCs w:val="20"/>
              </w:rPr>
              <w:t>свободная деятельность</w:t>
            </w:r>
          </w:p>
        </w:tc>
        <w:tc>
          <w:tcPr>
            <w:tcW w:w="1416" w:type="dxa"/>
          </w:tcPr>
          <w:p w:rsidR="005A5190" w:rsidRPr="00857A75" w:rsidRDefault="002F0C62">
            <w:pPr>
              <w:pStyle w:val="TableParagraph"/>
              <w:spacing w:line="210" w:lineRule="exact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16.50-17.3</w:t>
            </w:r>
            <w:r w:rsidR="003C2B94" w:rsidRPr="00857A75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:rsidR="005A5190" w:rsidRPr="00857A75" w:rsidRDefault="002F0C62">
            <w:pPr>
              <w:pStyle w:val="TableParagraph"/>
              <w:spacing w:line="210" w:lineRule="exact"/>
              <w:ind w:left="186" w:right="172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17.10-17.3</w:t>
            </w:r>
            <w:r w:rsidR="003C2B94" w:rsidRPr="00857A75">
              <w:rPr>
                <w:sz w:val="20"/>
                <w:szCs w:val="20"/>
              </w:rPr>
              <w:t>0</w:t>
            </w:r>
          </w:p>
        </w:tc>
        <w:tc>
          <w:tcPr>
            <w:tcW w:w="1636" w:type="dxa"/>
          </w:tcPr>
          <w:p w:rsidR="005A5190" w:rsidRPr="00857A75" w:rsidRDefault="003C2B94">
            <w:pPr>
              <w:pStyle w:val="TableParagraph"/>
              <w:spacing w:line="210" w:lineRule="exact"/>
              <w:ind w:left="240" w:right="221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17.20-17.30</w:t>
            </w:r>
          </w:p>
        </w:tc>
      </w:tr>
      <w:tr w:rsidR="002F0C62" w:rsidRPr="00857A75">
        <w:trPr>
          <w:trHeight w:val="462"/>
        </w:trPr>
        <w:tc>
          <w:tcPr>
            <w:tcW w:w="4953" w:type="dxa"/>
          </w:tcPr>
          <w:p w:rsidR="002F0C62" w:rsidRPr="00857A75" w:rsidRDefault="002F0C62" w:rsidP="002F0C62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Уход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домой</w:t>
            </w:r>
          </w:p>
        </w:tc>
        <w:tc>
          <w:tcPr>
            <w:tcW w:w="1416" w:type="dxa"/>
          </w:tcPr>
          <w:p w:rsidR="002F0C62" w:rsidRPr="00857A75" w:rsidRDefault="002F0C62" w:rsidP="002F0C62">
            <w:pPr>
              <w:pStyle w:val="TableParagraph"/>
              <w:spacing w:before="109"/>
              <w:ind w:left="206" w:right="193"/>
              <w:jc w:val="center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17.30</w:t>
            </w:r>
          </w:p>
        </w:tc>
        <w:tc>
          <w:tcPr>
            <w:tcW w:w="1376" w:type="dxa"/>
          </w:tcPr>
          <w:p w:rsidR="002F0C62" w:rsidRPr="00857A75" w:rsidRDefault="002F0C62" w:rsidP="002F0C62">
            <w:pPr>
              <w:rPr>
                <w:rFonts w:ascii="Times New Roman" w:hAnsi="Times New Roman"/>
                <w:sz w:val="20"/>
                <w:szCs w:val="20"/>
              </w:rPr>
            </w:pPr>
            <w:r w:rsidRPr="00857A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</w:t>
            </w:r>
            <w:r w:rsidRPr="00857A7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1636" w:type="dxa"/>
          </w:tcPr>
          <w:p w:rsidR="002F0C62" w:rsidRPr="00857A75" w:rsidRDefault="002F0C62" w:rsidP="002F0C62">
            <w:pPr>
              <w:rPr>
                <w:rFonts w:ascii="Times New Roman" w:hAnsi="Times New Roman"/>
                <w:sz w:val="20"/>
                <w:szCs w:val="20"/>
              </w:rPr>
            </w:pPr>
            <w:r w:rsidRPr="00857A75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</w:tr>
    </w:tbl>
    <w:p w:rsidR="002F0C62" w:rsidRPr="00857A75" w:rsidRDefault="002F0C62" w:rsidP="002F0C62">
      <w:pPr>
        <w:spacing w:line="220" w:lineRule="exact"/>
        <w:ind w:left="70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A5190" w:rsidRPr="00857A75" w:rsidRDefault="003C2B94" w:rsidP="002F0C62">
      <w:pPr>
        <w:spacing w:line="220" w:lineRule="exact"/>
        <w:ind w:left="70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57A75">
        <w:rPr>
          <w:rFonts w:ascii="Times New Roman" w:hAnsi="Times New Roman"/>
          <w:b/>
          <w:sz w:val="20"/>
          <w:szCs w:val="20"/>
          <w:lang w:val="ru-RU"/>
        </w:rPr>
        <w:t>Режим дня</w:t>
      </w:r>
      <w:r w:rsidRPr="00857A75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для</w:t>
      </w:r>
      <w:r w:rsidRPr="00857A75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детей с</w:t>
      </w:r>
      <w:r w:rsidRPr="00857A75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ЗПР</w:t>
      </w:r>
      <w:r w:rsidRPr="00857A75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в</w:t>
      </w:r>
      <w:r w:rsidRPr="00857A75">
        <w:rPr>
          <w:rFonts w:ascii="Times New Roman" w:hAnsi="Times New Roman"/>
          <w:b/>
          <w:spacing w:val="-4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теплый</w:t>
      </w:r>
      <w:r w:rsidRPr="00857A75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период</w:t>
      </w:r>
      <w:r w:rsidRPr="00857A75">
        <w:rPr>
          <w:rFonts w:ascii="Times New Roman" w:hAnsi="Times New Roman"/>
          <w:b/>
          <w:spacing w:val="-5"/>
          <w:sz w:val="20"/>
          <w:szCs w:val="20"/>
          <w:lang w:val="ru-RU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  <w:lang w:val="ru-RU"/>
        </w:rPr>
        <w:t>года</w:t>
      </w:r>
      <w:r w:rsidRPr="00857A75">
        <w:rPr>
          <w:rFonts w:ascii="Times New Roman" w:hAnsi="Times New Roman"/>
          <w:b/>
          <w:sz w:val="20"/>
          <w:szCs w:val="20"/>
          <w:vertAlign w:val="superscript"/>
          <w:lang w:val="ru-RU"/>
        </w:rPr>
        <w:t>2</w:t>
      </w:r>
    </w:p>
    <w:p w:rsidR="005A5190" w:rsidRPr="00857A75" w:rsidRDefault="005A5190">
      <w:pPr>
        <w:pStyle w:val="a3"/>
        <w:ind w:left="0" w:firstLine="0"/>
        <w:jc w:val="left"/>
        <w:rPr>
          <w:i/>
        </w:rPr>
      </w:pPr>
    </w:p>
    <w:p w:rsidR="005A5190" w:rsidRPr="00857A75" w:rsidRDefault="003C2B94">
      <w:pPr>
        <w:pStyle w:val="a3"/>
        <w:spacing w:after="9"/>
        <w:ind w:left="2577" w:firstLine="0"/>
        <w:jc w:val="left"/>
      </w:pPr>
      <w:r w:rsidRPr="00857A75">
        <w:t>Физкультурно-оздоровительная</w:t>
      </w:r>
      <w:r w:rsidRPr="00857A75">
        <w:rPr>
          <w:spacing w:val="-4"/>
        </w:rPr>
        <w:t xml:space="preserve"> </w:t>
      </w:r>
      <w:r w:rsidRPr="00857A75">
        <w:t>работа</w:t>
      </w:r>
      <w:r w:rsidRPr="00857A75">
        <w:rPr>
          <w:spacing w:val="-7"/>
        </w:rPr>
        <w:t xml:space="preserve"> </w:t>
      </w:r>
      <w:r w:rsidRPr="00857A75">
        <w:t>(режим</w:t>
      </w:r>
      <w:r w:rsidRPr="00857A75">
        <w:rPr>
          <w:spacing w:val="-5"/>
        </w:rPr>
        <w:t xml:space="preserve"> </w:t>
      </w:r>
      <w:r w:rsidRPr="00857A75">
        <w:t>двигательной</w:t>
      </w:r>
      <w:r w:rsidRPr="00857A75">
        <w:rPr>
          <w:spacing w:val="-6"/>
        </w:rPr>
        <w:t xml:space="preserve"> </w:t>
      </w:r>
      <w:r w:rsidRPr="00857A75">
        <w:t>активности)</w:t>
      </w:r>
    </w:p>
    <w:tbl>
      <w:tblPr>
        <w:tblStyle w:val="TableNormal"/>
        <w:tblW w:w="0" w:type="auto"/>
        <w:tblInd w:w="8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5"/>
        <w:gridCol w:w="2289"/>
        <w:gridCol w:w="1121"/>
      </w:tblGrid>
      <w:tr w:rsidR="005A5190" w:rsidRPr="00857A75">
        <w:trPr>
          <w:trHeight w:val="230"/>
        </w:trPr>
        <w:tc>
          <w:tcPr>
            <w:tcW w:w="3545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1164" w:right="1221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Содержание</w:t>
            </w:r>
          </w:p>
        </w:tc>
        <w:tc>
          <w:tcPr>
            <w:tcW w:w="2125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323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Периодичность</w:t>
            </w:r>
          </w:p>
        </w:tc>
        <w:tc>
          <w:tcPr>
            <w:tcW w:w="2289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402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Ответственные</w:t>
            </w:r>
          </w:p>
        </w:tc>
        <w:tc>
          <w:tcPr>
            <w:tcW w:w="1121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234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Время</w:t>
            </w:r>
          </w:p>
        </w:tc>
      </w:tr>
      <w:tr w:rsidR="005A5190" w:rsidRPr="00857A75">
        <w:trPr>
          <w:trHeight w:val="230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51" w:right="2212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Оптимизация</w:t>
            </w:r>
            <w:r w:rsidRPr="00857A75">
              <w:rPr>
                <w:b/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режима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1557"/>
                <w:tab w:val="left" w:pos="2484"/>
                <w:tab w:val="left" w:pos="3340"/>
              </w:tabs>
              <w:spacing w:line="223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Организация</w:t>
            </w:r>
            <w:r w:rsidRPr="00857A75">
              <w:rPr>
                <w:color w:val="000009"/>
                <w:sz w:val="20"/>
                <w:szCs w:val="20"/>
              </w:rPr>
              <w:tab/>
              <w:t>жизни</w:t>
            </w:r>
            <w:r w:rsidRPr="00857A75">
              <w:rPr>
                <w:color w:val="000009"/>
                <w:sz w:val="20"/>
                <w:szCs w:val="20"/>
              </w:rPr>
              <w:tab/>
              <w:t>детей</w:t>
            </w:r>
            <w:r w:rsidRPr="00857A75">
              <w:rPr>
                <w:color w:val="000009"/>
                <w:sz w:val="20"/>
                <w:szCs w:val="20"/>
              </w:rPr>
              <w:tab/>
              <w:t>в</w:t>
            </w:r>
          </w:p>
          <w:p w:rsidR="005A5190" w:rsidRPr="00857A75" w:rsidRDefault="003C2B94">
            <w:pPr>
              <w:pStyle w:val="TableParagraph"/>
              <w:tabs>
                <w:tab w:val="left" w:pos="1701"/>
                <w:tab w:val="left" w:pos="2676"/>
              </w:tabs>
              <w:spacing w:line="228" w:lineRule="exact"/>
              <w:ind w:left="66" w:right="9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адаптационные</w:t>
            </w:r>
            <w:r w:rsidRPr="00857A75">
              <w:rPr>
                <w:color w:val="000009"/>
                <w:sz w:val="20"/>
                <w:szCs w:val="20"/>
              </w:rPr>
              <w:tab/>
              <w:t>период,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создание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комфортного</w:t>
            </w:r>
            <w:r w:rsidRPr="00857A75">
              <w:rPr>
                <w:color w:val="000009"/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режима</w:t>
            </w:r>
          </w:p>
        </w:tc>
        <w:tc>
          <w:tcPr>
            <w:tcW w:w="2125" w:type="dxa"/>
          </w:tcPr>
          <w:p w:rsidR="005A5190" w:rsidRPr="00857A75" w:rsidRDefault="005A5190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5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tabs>
                <w:tab w:val="left" w:pos="1461"/>
              </w:tabs>
              <w:spacing w:before="108" w:line="242" w:lineRule="auto"/>
              <w:ind w:left="67" w:right="94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Воспитатели,</w:t>
            </w:r>
            <w:r w:rsidRPr="00857A75">
              <w:rPr>
                <w:color w:val="000009"/>
                <w:sz w:val="20"/>
                <w:szCs w:val="20"/>
              </w:rPr>
              <w:tab/>
              <w:t>педагог-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психолог,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медсестра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before="108" w:line="242" w:lineRule="auto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Определение</w:t>
            </w:r>
            <w:r w:rsidRPr="00857A75">
              <w:rPr>
                <w:color w:val="000009"/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оптимальной</w:t>
            </w:r>
            <w:r w:rsidRPr="00857A75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нагрузки</w:t>
            </w:r>
            <w:r w:rsidRPr="00857A75">
              <w:rPr>
                <w:color w:val="000009"/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на</w:t>
            </w:r>
          </w:p>
          <w:p w:rsidR="005A5190" w:rsidRPr="00857A75" w:rsidRDefault="003C2B94">
            <w:pPr>
              <w:pStyle w:val="TableParagraph"/>
              <w:tabs>
                <w:tab w:val="left" w:pos="1006"/>
                <w:tab w:val="left" w:pos="1314"/>
                <w:tab w:val="left" w:pos="2133"/>
                <w:tab w:val="left" w:pos="3328"/>
              </w:tabs>
              <w:spacing w:line="228" w:lineRule="exact"/>
              <w:ind w:left="66" w:right="9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ребенка,</w:t>
            </w:r>
            <w:r w:rsidRPr="00857A75">
              <w:rPr>
                <w:color w:val="000009"/>
                <w:sz w:val="20"/>
                <w:szCs w:val="20"/>
              </w:rPr>
              <w:tab/>
              <w:t>с</w:t>
            </w:r>
            <w:r w:rsidRPr="00857A75">
              <w:rPr>
                <w:color w:val="000009"/>
                <w:sz w:val="20"/>
                <w:szCs w:val="20"/>
              </w:rPr>
              <w:tab/>
              <w:t>учетом</w:t>
            </w:r>
            <w:r w:rsidRPr="00857A75">
              <w:rPr>
                <w:color w:val="000009"/>
                <w:sz w:val="20"/>
                <w:szCs w:val="20"/>
              </w:rPr>
              <w:tab/>
              <w:t>возрастных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4"/>
                <w:sz w:val="20"/>
                <w:szCs w:val="20"/>
              </w:rPr>
              <w:t>и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индивидуальных</w:t>
            </w:r>
            <w:r w:rsidRPr="00857A75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особенностей</w:t>
            </w:r>
          </w:p>
        </w:tc>
        <w:tc>
          <w:tcPr>
            <w:tcW w:w="2125" w:type="dxa"/>
          </w:tcPr>
          <w:p w:rsidR="005A5190" w:rsidRPr="00857A75" w:rsidRDefault="005A51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8" w:line="242" w:lineRule="auto"/>
              <w:ind w:left="67" w:right="222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Учитель-дефектолог,</w:t>
            </w:r>
            <w:r w:rsidRPr="00857A75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педагог-психолог,</w:t>
            </w:r>
            <w:r w:rsidRPr="00857A75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врач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before="108" w:line="242" w:lineRule="auto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230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74" w:right="2212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Организация</w:t>
            </w:r>
            <w:r w:rsidRPr="00857A75">
              <w:rPr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двигательного</w:t>
            </w:r>
            <w:r w:rsidRPr="00857A75">
              <w:rPr>
                <w:b/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режима</w:t>
            </w:r>
          </w:p>
        </w:tc>
      </w:tr>
      <w:tr w:rsidR="005A5190" w:rsidRPr="00857A75">
        <w:trPr>
          <w:trHeight w:val="457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Физкультурные</w:t>
            </w:r>
            <w:r w:rsidRPr="00857A75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занятия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3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раза в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неделю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Инструктор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по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ФИЗО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2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1725"/>
                <w:tab w:val="left" w:pos="2952"/>
              </w:tabs>
              <w:spacing w:line="228" w:lineRule="exact"/>
              <w:ind w:left="66" w:right="95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lastRenderedPageBreak/>
              <w:t>Корригирующая</w:t>
            </w:r>
            <w:r w:rsidRPr="00857A75">
              <w:rPr>
                <w:color w:val="000009"/>
                <w:sz w:val="20"/>
                <w:szCs w:val="20"/>
              </w:rPr>
              <w:tab/>
              <w:t>гимнастика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после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дневного</w:t>
            </w:r>
            <w:r w:rsidRPr="00857A75">
              <w:rPr>
                <w:color w:val="000009"/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сна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7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8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Воспитатели,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контроль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медсестра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58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Прогулки</w:t>
            </w:r>
            <w:r w:rsidRPr="00857A75">
              <w:rPr>
                <w:color w:val="000009"/>
                <w:spacing w:val="3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</w:t>
            </w:r>
            <w:r w:rsidRPr="00857A75">
              <w:rPr>
                <w:color w:val="000009"/>
                <w:spacing w:val="79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включением</w:t>
            </w:r>
            <w:r w:rsidRPr="00857A75">
              <w:rPr>
                <w:color w:val="000009"/>
                <w:spacing w:val="8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подвижных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игровых</w:t>
            </w:r>
            <w:r w:rsidRPr="00857A75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упражнений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1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12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Музыкальные</w:t>
            </w:r>
            <w:r w:rsidRPr="00857A75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занятия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6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2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раза в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неделю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8" w:lineRule="exact"/>
              <w:ind w:left="67" w:right="986"/>
              <w:rPr>
                <w:sz w:val="20"/>
                <w:szCs w:val="20"/>
              </w:rPr>
            </w:pPr>
            <w:r w:rsidRPr="00857A75">
              <w:rPr>
                <w:color w:val="000009"/>
                <w:spacing w:val="-1"/>
                <w:sz w:val="20"/>
                <w:szCs w:val="20"/>
              </w:rPr>
              <w:t>Музыкальный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руководитель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58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8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Спортивный</w:t>
            </w:r>
            <w:r w:rsidRPr="00857A75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досуг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По плану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Инструктор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по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ФИЗО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1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12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Утренняя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гимнастика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tabs>
                <w:tab w:val="left" w:pos="1533"/>
              </w:tabs>
              <w:spacing w:line="228" w:lineRule="exact"/>
              <w:ind w:left="67" w:right="93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перед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завтраком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6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58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9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Пальчиковая</w:t>
            </w:r>
            <w:r w:rsidRPr="00857A75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гимнастика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3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pacing w:val="-1"/>
                <w:sz w:val="20"/>
                <w:szCs w:val="20"/>
              </w:rPr>
              <w:t>Ежедневно</w:t>
            </w:r>
            <w:r w:rsidRPr="00857A75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1</w:t>
            </w:r>
            <w:r w:rsidRPr="00857A75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раз</w:t>
            </w:r>
            <w:r w:rsidRPr="00857A75">
              <w:rPr>
                <w:color w:val="000009"/>
                <w:spacing w:val="-1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-1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3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3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2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1713"/>
                <w:tab w:val="left" w:pos="2433"/>
              </w:tabs>
              <w:spacing w:line="228" w:lineRule="exact"/>
              <w:ind w:left="66" w:right="9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Гимнастика</w:t>
            </w:r>
            <w:r w:rsidRPr="00857A75">
              <w:rPr>
                <w:color w:val="000009"/>
                <w:sz w:val="20"/>
                <w:szCs w:val="20"/>
              </w:rPr>
              <w:tab/>
              <w:t>с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элементами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нейропсихологической коррекции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6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pacing w:val="-1"/>
                <w:sz w:val="20"/>
                <w:szCs w:val="20"/>
              </w:rPr>
              <w:t>Ежедневно</w:t>
            </w:r>
            <w:r w:rsidRPr="00857A75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1</w:t>
            </w:r>
            <w:r w:rsidRPr="00857A75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раз</w:t>
            </w:r>
            <w:r w:rsidRPr="00857A75">
              <w:rPr>
                <w:color w:val="000009"/>
                <w:spacing w:val="-1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-1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6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57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8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Артикуляционная</w:t>
            </w:r>
            <w:r w:rsidRPr="00857A75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гимнастика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3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раза в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неделю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4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2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12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Динамические</w:t>
            </w:r>
            <w:r w:rsidRPr="00857A75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паузы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6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на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ООД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6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230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74" w:right="2207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Охрана</w:t>
            </w:r>
            <w:r w:rsidRPr="00857A75">
              <w:rPr>
                <w:b/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психического</w:t>
            </w:r>
            <w:r w:rsidRPr="00857A75">
              <w:rPr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здоровья</w:t>
            </w:r>
          </w:p>
        </w:tc>
      </w:tr>
      <w:tr w:rsidR="005A5190" w:rsidRPr="00857A75">
        <w:trPr>
          <w:trHeight w:val="462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Использование</w:t>
            </w:r>
            <w:r w:rsidRPr="00857A75">
              <w:rPr>
                <w:color w:val="000009"/>
                <w:spacing w:val="5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 xml:space="preserve">приемов  </w:t>
            </w:r>
            <w:r w:rsidRPr="00857A75">
              <w:rPr>
                <w:color w:val="000009"/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релаксации:</w:t>
            </w:r>
          </w:p>
          <w:p w:rsidR="005A5190" w:rsidRPr="00857A75" w:rsidRDefault="003C2B94">
            <w:pPr>
              <w:pStyle w:val="TableParagraph"/>
              <w:spacing w:before="2" w:line="21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минуты</w:t>
            </w:r>
            <w:r w:rsidRPr="00857A75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тишины,</w:t>
            </w:r>
            <w:r w:rsidRPr="00857A75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музыкальные</w:t>
            </w:r>
            <w:r w:rsidRPr="00857A75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паузы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  <w:r w:rsidRPr="00857A75">
              <w:rPr>
                <w:color w:val="000009"/>
                <w:spacing w:val="2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несколько</w:t>
            </w:r>
          </w:p>
          <w:p w:rsidR="005A5190" w:rsidRPr="00857A75" w:rsidRDefault="003C2B94">
            <w:pPr>
              <w:pStyle w:val="TableParagraph"/>
              <w:spacing w:before="2" w:line="218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раз в</w:t>
            </w:r>
            <w:r w:rsidRPr="00857A75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8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</w:tbl>
    <w:p w:rsidR="005A5190" w:rsidRPr="00857A75" w:rsidRDefault="00C21E1F">
      <w:pPr>
        <w:pStyle w:val="a3"/>
        <w:spacing w:before="2"/>
        <w:ind w:left="0" w:firstLine="0"/>
        <w:jc w:val="left"/>
      </w:pPr>
      <w:r>
        <w:pict>
          <v:rect id="_x0000_s1026" style="position:absolute;margin-left:85.05pt;margin-top:8.4pt;width:144.05pt;height:.8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A5190" w:rsidRPr="00857A75" w:rsidRDefault="003C2B94">
      <w:pPr>
        <w:pStyle w:val="a3"/>
        <w:spacing w:before="64" w:line="242" w:lineRule="auto"/>
        <w:ind w:right="683" w:firstLine="0"/>
        <w:jc w:val="left"/>
      </w:pPr>
      <w:r w:rsidRPr="00857A75">
        <w:rPr>
          <w:vertAlign w:val="superscript"/>
        </w:rPr>
        <w:t>2</w:t>
      </w:r>
      <w:r w:rsidRPr="00857A75">
        <w:rPr>
          <w:spacing w:val="-1"/>
        </w:rPr>
        <w:t xml:space="preserve"> </w:t>
      </w:r>
      <w:r w:rsidRPr="00857A75">
        <w:t>Образовательная</w:t>
      </w:r>
      <w:r w:rsidRPr="00857A75">
        <w:rPr>
          <w:spacing w:val="-5"/>
        </w:rPr>
        <w:t xml:space="preserve"> </w:t>
      </w:r>
      <w:r w:rsidRPr="00857A75">
        <w:t>программа</w:t>
      </w:r>
      <w:r w:rsidRPr="00857A75">
        <w:rPr>
          <w:spacing w:val="-3"/>
        </w:rPr>
        <w:t xml:space="preserve"> </w:t>
      </w:r>
      <w:r w:rsidRPr="00857A75">
        <w:t>дошкольного</w:t>
      </w:r>
      <w:r w:rsidRPr="00857A75">
        <w:rPr>
          <w:spacing w:val="-6"/>
        </w:rPr>
        <w:t xml:space="preserve"> </w:t>
      </w:r>
      <w:r w:rsidRPr="00857A75">
        <w:t>образования</w:t>
      </w:r>
      <w:r w:rsidRPr="00857A75">
        <w:rPr>
          <w:spacing w:val="-7"/>
        </w:rPr>
        <w:t xml:space="preserve"> </w:t>
      </w:r>
      <w:r w:rsidRPr="00857A75">
        <w:t>МБДОУ</w:t>
      </w:r>
      <w:r w:rsidRPr="00857A75">
        <w:rPr>
          <w:spacing w:val="-4"/>
        </w:rPr>
        <w:t xml:space="preserve"> </w:t>
      </w:r>
      <w:r w:rsidR="002F0C62" w:rsidRPr="00857A75">
        <w:t>Лесновский детский сад</w:t>
      </w:r>
      <w:r w:rsidRPr="00857A75">
        <w:t>,</w:t>
      </w:r>
      <w:r w:rsidRPr="00857A75">
        <w:rPr>
          <w:spacing w:val="-1"/>
        </w:rPr>
        <w:t xml:space="preserve"> </w:t>
      </w:r>
      <w:r w:rsidRPr="00857A75">
        <w:t>раздел</w:t>
      </w:r>
      <w:r w:rsidRPr="00857A75">
        <w:rPr>
          <w:spacing w:val="-6"/>
        </w:rPr>
        <w:t xml:space="preserve"> </w:t>
      </w:r>
      <w:r w:rsidRPr="00857A75">
        <w:t>«Примерный</w:t>
      </w:r>
      <w:r w:rsidR="002F0C62" w:rsidRPr="00857A75">
        <w:t xml:space="preserve"> </w:t>
      </w:r>
      <w:r w:rsidRPr="00857A75">
        <w:rPr>
          <w:spacing w:val="-47"/>
        </w:rPr>
        <w:t xml:space="preserve"> </w:t>
      </w:r>
      <w:r w:rsidRPr="00857A75">
        <w:t>режим</w:t>
      </w:r>
      <w:r w:rsidRPr="00857A75">
        <w:rPr>
          <w:spacing w:val="2"/>
        </w:rPr>
        <w:t xml:space="preserve"> </w:t>
      </w:r>
      <w:r w:rsidRPr="00857A75">
        <w:t>дня</w:t>
      </w:r>
      <w:r w:rsidRPr="00857A75">
        <w:rPr>
          <w:spacing w:val="-3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распорядок»</w:t>
      </w:r>
    </w:p>
    <w:p w:rsidR="005A5190" w:rsidRPr="00857A75" w:rsidRDefault="005A5190">
      <w:pPr>
        <w:spacing w:line="242" w:lineRule="auto"/>
        <w:rPr>
          <w:rFonts w:ascii="Times New Roman" w:hAnsi="Times New Roman"/>
          <w:sz w:val="20"/>
          <w:szCs w:val="20"/>
          <w:lang w:val="ru-RU"/>
        </w:rPr>
        <w:sectPr w:rsidR="005A5190" w:rsidRPr="00857A75">
          <w:pgSz w:w="11910" w:h="16840"/>
          <w:pgMar w:top="1120" w:right="160" w:bottom="1160" w:left="1000" w:header="0" w:footer="918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5"/>
        <w:gridCol w:w="2289"/>
        <w:gridCol w:w="1121"/>
      </w:tblGrid>
      <w:tr w:rsidR="005A5190" w:rsidRPr="00857A75">
        <w:trPr>
          <w:trHeight w:val="230"/>
        </w:trPr>
        <w:tc>
          <w:tcPr>
            <w:tcW w:w="3545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1164" w:right="1221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125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323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Периодичность</w:t>
            </w:r>
          </w:p>
        </w:tc>
        <w:tc>
          <w:tcPr>
            <w:tcW w:w="2289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402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Ответственные</w:t>
            </w:r>
          </w:p>
        </w:tc>
        <w:tc>
          <w:tcPr>
            <w:tcW w:w="1121" w:type="dxa"/>
            <w:shd w:val="clear" w:color="auto" w:fill="E6E6E6"/>
          </w:tcPr>
          <w:p w:rsidR="005A5190" w:rsidRPr="00857A75" w:rsidRDefault="003C2B94">
            <w:pPr>
              <w:pStyle w:val="TableParagraph"/>
              <w:spacing w:line="210" w:lineRule="exact"/>
              <w:ind w:left="234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Время</w:t>
            </w:r>
          </w:p>
        </w:tc>
      </w:tr>
      <w:tr w:rsidR="005A5190" w:rsidRPr="00857A75">
        <w:trPr>
          <w:trHeight w:val="230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74" w:right="2204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Профилактика</w:t>
            </w:r>
            <w:r w:rsidRPr="00857A75">
              <w:rPr>
                <w:b/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заболеваемости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8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Дыхательная</w:t>
            </w:r>
            <w:r w:rsidRPr="00857A75">
              <w:rPr>
                <w:color w:val="000009"/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гимнастика</w:t>
            </w:r>
            <w:r w:rsidRPr="00857A75">
              <w:rPr>
                <w:color w:val="000009"/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игровой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форме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tabs>
                <w:tab w:val="left" w:pos="1302"/>
              </w:tabs>
              <w:spacing w:line="237" w:lineRule="auto"/>
              <w:ind w:left="67" w:right="92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3</w:t>
            </w:r>
            <w:r w:rsidRPr="00857A75">
              <w:rPr>
                <w:color w:val="000009"/>
                <w:spacing w:val="9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раза</w:t>
            </w:r>
            <w:r w:rsidRPr="00857A75">
              <w:rPr>
                <w:color w:val="000009"/>
                <w:spacing w:val="10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1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день</w:t>
            </w:r>
            <w:r w:rsidRPr="00857A75">
              <w:rPr>
                <w:color w:val="000009"/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во</w:t>
            </w:r>
            <w:r w:rsidRPr="00857A75">
              <w:rPr>
                <w:color w:val="000009"/>
                <w:spacing w:val="1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время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утренней</w:t>
            </w:r>
            <w:r w:rsidRPr="00857A75">
              <w:rPr>
                <w:color w:val="000009"/>
                <w:sz w:val="20"/>
                <w:szCs w:val="20"/>
              </w:rPr>
              <w:tab/>
              <w:t>зарядки,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после</w:t>
            </w:r>
            <w:r w:rsidRPr="00857A75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сна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8"/>
              <w:ind w:left="67" w:right="172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Учитель-дефектолог,</w:t>
            </w:r>
            <w:r w:rsidRPr="00857A75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контроль</w:t>
            </w:r>
            <w:r w:rsidRPr="00857A75">
              <w:rPr>
                <w:color w:val="000009"/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медработника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before="108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D71340">
        <w:trPr>
          <w:trHeight w:val="229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74" w:right="2212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Закаливание,</w:t>
            </w:r>
            <w:r w:rsidRPr="00857A75">
              <w:rPr>
                <w:b/>
                <w:color w:val="000009"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с</w:t>
            </w:r>
            <w:r w:rsidRPr="00857A75">
              <w:rPr>
                <w:b/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учетом</w:t>
            </w:r>
            <w:r w:rsidRPr="00857A75">
              <w:rPr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состояния</w:t>
            </w:r>
            <w:r w:rsidRPr="00857A75">
              <w:rPr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здоровья</w:t>
            </w:r>
            <w:r w:rsidRPr="00857A75">
              <w:rPr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ребенка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1425"/>
                <w:tab w:val="left" w:pos="2312"/>
              </w:tabs>
              <w:spacing w:line="237" w:lineRule="auto"/>
              <w:ind w:left="66" w:right="9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Воздушные</w:t>
            </w:r>
            <w:r w:rsidRPr="00857A75">
              <w:rPr>
                <w:color w:val="000009"/>
                <w:sz w:val="20"/>
                <w:szCs w:val="20"/>
              </w:rPr>
              <w:tab/>
              <w:t>ванны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(облегченная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одежда,</w:t>
            </w:r>
            <w:r w:rsidRPr="00857A75">
              <w:rPr>
                <w:color w:val="000009"/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одежда</w:t>
            </w:r>
            <w:r w:rsidRPr="00857A75">
              <w:rPr>
                <w:color w:val="000009"/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соответствует</w:t>
            </w:r>
            <w:r w:rsidRPr="00857A75">
              <w:rPr>
                <w:color w:val="000009"/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сезону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года)</w:t>
            </w:r>
          </w:p>
        </w:tc>
        <w:tc>
          <w:tcPr>
            <w:tcW w:w="2125" w:type="dxa"/>
          </w:tcPr>
          <w:p w:rsidR="005A5190" w:rsidRPr="00857A75" w:rsidRDefault="005A5190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5A5190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before="108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2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9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Прогулки</w:t>
            </w:r>
            <w:r w:rsidRPr="00857A75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на</w:t>
            </w:r>
            <w:r w:rsidRPr="00857A75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воздухе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before="109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9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line="220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58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1193"/>
                <w:tab w:val="left" w:pos="2157"/>
                <w:tab w:val="left" w:pos="2612"/>
              </w:tabs>
              <w:spacing w:line="219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Хождение</w:t>
            </w:r>
            <w:r w:rsidRPr="00857A75">
              <w:rPr>
                <w:color w:val="000009"/>
                <w:sz w:val="20"/>
                <w:szCs w:val="20"/>
              </w:rPr>
              <w:tab/>
              <w:t>босиком</w:t>
            </w:r>
            <w:r w:rsidRPr="00857A75">
              <w:rPr>
                <w:color w:val="000009"/>
                <w:sz w:val="20"/>
                <w:szCs w:val="20"/>
              </w:rPr>
              <w:tab/>
              <w:t>по</w:t>
            </w:r>
            <w:r w:rsidRPr="00857A75">
              <w:rPr>
                <w:color w:val="000009"/>
                <w:sz w:val="20"/>
                <w:szCs w:val="20"/>
              </w:rPr>
              <w:tab/>
              <w:t>«дорожке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здоровья»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tabs>
                <w:tab w:val="left" w:pos="1535"/>
              </w:tabs>
              <w:spacing w:line="219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Ежедневно,</w:t>
            </w:r>
            <w:r w:rsidRPr="00857A75">
              <w:rPr>
                <w:color w:val="000009"/>
                <w:sz w:val="20"/>
                <w:szCs w:val="20"/>
              </w:rPr>
              <w:tab/>
              <w:t>после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дневного</w:t>
            </w:r>
            <w:r w:rsidRPr="00857A75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сна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19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461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9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Обширное</w:t>
            </w:r>
            <w:r w:rsidRPr="00857A75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умывание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tabs>
                <w:tab w:val="left" w:pos="1533"/>
              </w:tabs>
              <w:spacing w:line="222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Ежедневно,</w:t>
            </w:r>
            <w:r w:rsidRPr="00857A75">
              <w:rPr>
                <w:color w:val="000009"/>
                <w:sz w:val="20"/>
                <w:szCs w:val="20"/>
              </w:rPr>
              <w:tab/>
              <w:t>после</w:t>
            </w:r>
          </w:p>
          <w:p w:rsidR="005A5190" w:rsidRPr="00857A75" w:rsidRDefault="003C2B94">
            <w:pPr>
              <w:pStyle w:val="TableParagraph"/>
              <w:spacing w:line="220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дневного</w:t>
            </w:r>
            <w:r w:rsidRPr="00857A75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сна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9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line="220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5A5190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Игры</w:t>
            </w:r>
            <w:r w:rsidRPr="00857A75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с</w:t>
            </w:r>
            <w:r w:rsidRPr="00857A75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водой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Экспериментально-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67" w:right="453"/>
              <w:rPr>
                <w:sz w:val="20"/>
                <w:szCs w:val="20"/>
              </w:rPr>
            </w:pPr>
            <w:r w:rsidRPr="00857A75">
              <w:rPr>
                <w:color w:val="000009"/>
                <w:spacing w:val="-1"/>
                <w:sz w:val="20"/>
                <w:szCs w:val="20"/>
              </w:rPr>
              <w:t>исследовательская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деятельность</w:t>
            </w:r>
          </w:p>
        </w:tc>
        <w:tc>
          <w:tcPr>
            <w:tcW w:w="2289" w:type="dxa"/>
          </w:tcPr>
          <w:p w:rsidR="005A5190" w:rsidRPr="00857A75" w:rsidRDefault="005A5190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:rsidR="005A5190" w:rsidRPr="00857A75" w:rsidRDefault="003C2B94">
            <w:pPr>
              <w:pStyle w:val="TableParagraph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tabs>
                <w:tab w:val="left" w:pos="911"/>
              </w:tabs>
              <w:spacing w:before="105" w:line="242" w:lineRule="auto"/>
              <w:ind w:left="66" w:right="9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Июнь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4"/>
                <w:sz w:val="20"/>
                <w:szCs w:val="20"/>
              </w:rPr>
              <w:t>–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август</w:t>
            </w:r>
          </w:p>
        </w:tc>
      </w:tr>
      <w:tr w:rsidR="005A5190" w:rsidRPr="00857A75">
        <w:trPr>
          <w:trHeight w:val="458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before="105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Гимнастика</w:t>
            </w:r>
            <w:r w:rsidRPr="00857A75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пробуждения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19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После</w:t>
            </w:r>
            <w:r w:rsidRPr="00857A75">
              <w:rPr>
                <w:color w:val="000009"/>
                <w:spacing w:val="54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 xml:space="preserve">сна  </w:t>
            </w:r>
            <w:r w:rsidRPr="00857A75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 xml:space="preserve">в  </w:t>
            </w:r>
            <w:r w:rsidRPr="00857A75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группе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каждый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19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1633"/>
                <w:tab w:val="left" w:pos="2533"/>
              </w:tabs>
              <w:spacing w:before="109"/>
              <w:ind w:left="66" w:right="9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Полоскание</w:t>
            </w:r>
            <w:r w:rsidRPr="00857A75">
              <w:rPr>
                <w:color w:val="000009"/>
                <w:sz w:val="20"/>
                <w:szCs w:val="20"/>
              </w:rPr>
              <w:tab/>
              <w:t>зева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кипяченой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охлажденной</w:t>
            </w:r>
            <w:r w:rsidRPr="00857A75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водой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before="109"/>
              <w:ind w:left="67" w:right="80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После каждого приема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пищи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37" w:lineRule="auto"/>
              <w:ind w:left="67" w:right="104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Воспитатели,</w:t>
            </w:r>
            <w:r w:rsidRPr="00857A75">
              <w:rPr>
                <w:color w:val="000009"/>
                <w:spacing w:val="-4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помощники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воспитателей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before="109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229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74" w:right="2207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Лечебно-оздоровительная</w:t>
            </w:r>
            <w:r w:rsidRPr="00857A75">
              <w:rPr>
                <w:b/>
                <w:color w:val="000009"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работа</w:t>
            </w:r>
          </w:p>
        </w:tc>
      </w:tr>
      <w:tr w:rsidR="005A5190" w:rsidRPr="00857A75">
        <w:trPr>
          <w:trHeight w:val="461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spacing w:line="223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Витаминизация</w:t>
            </w:r>
            <w:r w:rsidRPr="00857A75">
              <w:rPr>
                <w:color w:val="000009"/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третьего блюда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line="223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line="223" w:lineRule="exact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Специалист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по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питанию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22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4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</w:p>
          <w:p w:rsidR="005A5190" w:rsidRPr="00857A75" w:rsidRDefault="003C2B94">
            <w:pPr>
              <w:pStyle w:val="TableParagraph"/>
              <w:spacing w:line="220" w:lineRule="exact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  <w:tr w:rsidR="005A5190" w:rsidRPr="00857A75">
        <w:trPr>
          <w:trHeight w:val="230"/>
        </w:trPr>
        <w:tc>
          <w:tcPr>
            <w:tcW w:w="9080" w:type="dxa"/>
            <w:gridSpan w:val="4"/>
            <w:shd w:val="clear" w:color="auto" w:fill="F1F1F1"/>
          </w:tcPr>
          <w:p w:rsidR="005A5190" w:rsidRPr="00857A75" w:rsidRDefault="003C2B94">
            <w:pPr>
              <w:pStyle w:val="TableParagraph"/>
              <w:spacing w:line="210" w:lineRule="exact"/>
              <w:ind w:left="2174" w:right="2207"/>
              <w:jc w:val="center"/>
              <w:rPr>
                <w:b/>
                <w:sz w:val="20"/>
                <w:szCs w:val="20"/>
              </w:rPr>
            </w:pPr>
            <w:r w:rsidRPr="00857A75">
              <w:rPr>
                <w:b/>
                <w:color w:val="000009"/>
                <w:sz w:val="20"/>
                <w:szCs w:val="20"/>
              </w:rPr>
              <w:t>Организация</w:t>
            </w:r>
            <w:r w:rsidRPr="00857A75">
              <w:rPr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b/>
                <w:color w:val="000009"/>
                <w:sz w:val="20"/>
                <w:szCs w:val="20"/>
              </w:rPr>
              <w:t>питания</w:t>
            </w:r>
          </w:p>
        </w:tc>
      </w:tr>
      <w:tr w:rsidR="005A5190" w:rsidRPr="00857A75">
        <w:trPr>
          <w:trHeight w:val="690"/>
        </w:trPr>
        <w:tc>
          <w:tcPr>
            <w:tcW w:w="3545" w:type="dxa"/>
          </w:tcPr>
          <w:p w:rsidR="005A5190" w:rsidRPr="00857A75" w:rsidRDefault="003C2B94">
            <w:pPr>
              <w:pStyle w:val="TableParagraph"/>
              <w:tabs>
                <w:tab w:val="left" w:pos="2185"/>
                <w:tab w:val="left" w:pos="3340"/>
              </w:tabs>
              <w:spacing w:line="219" w:lineRule="exact"/>
              <w:ind w:left="66" w:firstLine="52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Сбалансированное</w:t>
            </w:r>
            <w:r w:rsidRPr="00857A75">
              <w:rPr>
                <w:color w:val="000009"/>
                <w:sz w:val="20"/>
                <w:szCs w:val="20"/>
              </w:rPr>
              <w:tab/>
              <w:t>питание</w:t>
            </w:r>
            <w:r w:rsidRPr="00857A75">
              <w:rPr>
                <w:color w:val="000009"/>
                <w:sz w:val="20"/>
                <w:szCs w:val="20"/>
              </w:rPr>
              <w:tab/>
              <w:t>в</w:t>
            </w:r>
          </w:p>
          <w:p w:rsidR="005A5190" w:rsidRPr="00857A75" w:rsidRDefault="003C2B94">
            <w:pPr>
              <w:pStyle w:val="TableParagraph"/>
              <w:tabs>
                <w:tab w:val="left" w:pos="1617"/>
                <w:tab w:val="left" w:pos="2125"/>
              </w:tabs>
              <w:spacing w:line="228" w:lineRule="exact"/>
              <w:ind w:left="66" w:right="9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соответствии</w:t>
            </w:r>
            <w:r w:rsidRPr="00857A75">
              <w:rPr>
                <w:color w:val="000009"/>
                <w:sz w:val="20"/>
                <w:szCs w:val="20"/>
              </w:rPr>
              <w:tab/>
              <w:t>с</w:t>
            </w:r>
            <w:r w:rsidRPr="00857A75">
              <w:rPr>
                <w:color w:val="000009"/>
                <w:sz w:val="20"/>
                <w:szCs w:val="20"/>
              </w:rPr>
              <w:tab/>
            </w:r>
            <w:r w:rsidRPr="00857A75">
              <w:rPr>
                <w:color w:val="000009"/>
                <w:spacing w:val="-1"/>
                <w:sz w:val="20"/>
                <w:szCs w:val="20"/>
              </w:rPr>
              <w:t>действующими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нормами</w:t>
            </w:r>
          </w:p>
        </w:tc>
        <w:tc>
          <w:tcPr>
            <w:tcW w:w="2125" w:type="dxa"/>
          </w:tcPr>
          <w:p w:rsidR="005A5190" w:rsidRPr="00857A75" w:rsidRDefault="003C2B94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Ежедневно</w:t>
            </w:r>
          </w:p>
        </w:tc>
        <w:tc>
          <w:tcPr>
            <w:tcW w:w="2289" w:type="dxa"/>
          </w:tcPr>
          <w:p w:rsidR="005A5190" w:rsidRPr="00857A75" w:rsidRDefault="003C2B94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Специалист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по</w:t>
            </w:r>
            <w:r w:rsidRPr="00857A75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питанию</w:t>
            </w:r>
          </w:p>
        </w:tc>
        <w:tc>
          <w:tcPr>
            <w:tcW w:w="1121" w:type="dxa"/>
          </w:tcPr>
          <w:p w:rsidR="005A5190" w:rsidRPr="00857A75" w:rsidRDefault="003C2B94">
            <w:pPr>
              <w:pStyle w:val="TableParagraph"/>
              <w:spacing w:line="242" w:lineRule="auto"/>
              <w:ind w:left="66"/>
              <w:rPr>
                <w:sz w:val="20"/>
                <w:szCs w:val="20"/>
              </w:rPr>
            </w:pPr>
            <w:r w:rsidRPr="00857A75">
              <w:rPr>
                <w:color w:val="000009"/>
                <w:sz w:val="20"/>
                <w:szCs w:val="20"/>
              </w:rPr>
              <w:t>В</w:t>
            </w:r>
            <w:r w:rsidRPr="00857A75">
              <w:rPr>
                <w:color w:val="000009"/>
                <w:spacing w:val="28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течение</w:t>
            </w:r>
            <w:r w:rsidRPr="00857A75">
              <w:rPr>
                <w:color w:val="000009"/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color w:val="000009"/>
                <w:sz w:val="20"/>
                <w:szCs w:val="20"/>
              </w:rPr>
              <w:t>года</w:t>
            </w:r>
          </w:p>
        </w:tc>
      </w:tr>
    </w:tbl>
    <w:p w:rsidR="005A5190" w:rsidRPr="00857A75" w:rsidRDefault="005A5190">
      <w:pPr>
        <w:pStyle w:val="a3"/>
        <w:spacing w:before="3"/>
        <w:ind w:left="0" w:firstLine="0"/>
        <w:jc w:val="left"/>
      </w:pPr>
    </w:p>
    <w:p w:rsidR="005A5190" w:rsidRPr="00830B94" w:rsidRDefault="003C2B94" w:rsidP="005460B1">
      <w:pPr>
        <w:pStyle w:val="1"/>
        <w:numPr>
          <w:ilvl w:val="1"/>
          <w:numId w:val="17"/>
        </w:numPr>
        <w:tabs>
          <w:tab w:val="left" w:pos="1693"/>
        </w:tabs>
        <w:spacing w:before="92" w:line="229" w:lineRule="exact"/>
        <w:ind w:left="1693" w:hanging="425"/>
        <w:jc w:val="left"/>
        <w:rPr>
          <w:rFonts w:ascii="Times New Roman" w:hAnsi="Times New Roman"/>
          <w:b w:val="0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Федеральный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календарный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план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воспитательной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работы</w:t>
      </w:r>
      <w:r w:rsidRPr="00830B94">
        <w:rPr>
          <w:rFonts w:ascii="Times New Roman" w:hAnsi="Times New Roman"/>
          <w:b w:val="0"/>
          <w:sz w:val="20"/>
          <w:szCs w:val="20"/>
          <w:lang w:val="ru-RU"/>
        </w:rPr>
        <w:t>.</w:t>
      </w:r>
    </w:p>
    <w:p w:rsidR="005A5190" w:rsidRPr="00857A75" w:rsidRDefault="003C2B94">
      <w:pPr>
        <w:pStyle w:val="a3"/>
        <w:spacing w:line="276" w:lineRule="auto"/>
        <w:ind w:right="683"/>
        <w:jc w:val="left"/>
      </w:pPr>
      <w:r w:rsidRPr="00857A75">
        <w:rPr>
          <w:spacing w:val="-1"/>
        </w:rPr>
        <w:t>Примерный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перечень</w:t>
      </w:r>
      <w:r w:rsidRPr="00857A75">
        <w:rPr>
          <w:spacing w:val="-13"/>
        </w:rPr>
        <w:t xml:space="preserve"> </w:t>
      </w:r>
      <w:r w:rsidRPr="00857A75">
        <w:rPr>
          <w:spacing w:val="-1"/>
        </w:rPr>
        <w:t>основных</w:t>
      </w:r>
      <w:r w:rsidRPr="00857A75">
        <w:rPr>
          <w:spacing w:val="-14"/>
        </w:rPr>
        <w:t xml:space="preserve"> </w:t>
      </w:r>
      <w:r w:rsidRPr="00857A75">
        <w:rPr>
          <w:spacing w:val="-1"/>
        </w:rPr>
        <w:t>государственных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5"/>
        </w:rPr>
        <w:t xml:space="preserve"> </w:t>
      </w:r>
      <w:r w:rsidRPr="00857A75">
        <w:t>народных</w:t>
      </w:r>
      <w:r w:rsidRPr="00857A75">
        <w:rPr>
          <w:spacing w:val="-9"/>
        </w:rPr>
        <w:t xml:space="preserve"> </w:t>
      </w:r>
      <w:r w:rsidRPr="00857A75">
        <w:t>праздников,</w:t>
      </w:r>
      <w:r w:rsidRPr="00857A75">
        <w:rPr>
          <w:spacing w:val="-8"/>
        </w:rPr>
        <w:t xml:space="preserve"> </w:t>
      </w:r>
      <w:r w:rsidRPr="00857A75">
        <w:t>памятных</w:t>
      </w:r>
      <w:r w:rsidRPr="00857A75">
        <w:rPr>
          <w:spacing w:val="-9"/>
        </w:rPr>
        <w:t xml:space="preserve"> </w:t>
      </w:r>
      <w:r w:rsidRPr="00857A75">
        <w:t>дат</w:t>
      </w:r>
      <w:r w:rsidRPr="00857A75">
        <w:rPr>
          <w:spacing w:val="-10"/>
        </w:rPr>
        <w:t xml:space="preserve"> </w:t>
      </w:r>
      <w:r w:rsidRPr="00857A75">
        <w:t>в</w:t>
      </w:r>
      <w:r w:rsidRPr="00857A75">
        <w:rPr>
          <w:spacing w:val="-8"/>
        </w:rPr>
        <w:t xml:space="preserve"> </w:t>
      </w:r>
      <w:r w:rsidRPr="00857A75">
        <w:t>календарном</w:t>
      </w:r>
      <w:r w:rsidRPr="00857A75">
        <w:rPr>
          <w:spacing w:val="-47"/>
        </w:rPr>
        <w:t xml:space="preserve"> </w:t>
      </w:r>
      <w:r w:rsidRPr="00857A75">
        <w:t>плане воспитательной</w:t>
      </w:r>
      <w:r w:rsidRPr="00857A75">
        <w:rPr>
          <w:spacing w:val="2"/>
        </w:rPr>
        <w:t xml:space="preserve"> </w:t>
      </w:r>
      <w:r w:rsidRPr="00857A75">
        <w:t>работы в</w:t>
      </w:r>
      <w:r w:rsidRPr="00857A75">
        <w:rPr>
          <w:spacing w:val="-1"/>
        </w:rPr>
        <w:t xml:space="preserve"> </w:t>
      </w:r>
      <w:r w:rsidRPr="00857A75">
        <w:t>ДОО.</w:t>
      </w:r>
    </w:p>
    <w:p w:rsidR="005A5190" w:rsidRPr="00857A75" w:rsidRDefault="005A5190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7374"/>
      </w:tblGrid>
      <w:tr w:rsidR="005A5190" w:rsidRPr="00D71340">
        <w:trPr>
          <w:trHeight w:val="690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2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Январь: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2962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11 января. Международный день «спасибо»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Комплекс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мероприятий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«Рождественские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забавы»</w:t>
            </w:r>
          </w:p>
        </w:tc>
      </w:tr>
      <w:tr w:rsidR="005A5190" w:rsidRPr="00857A75">
        <w:trPr>
          <w:trHeight w:val="1378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2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Февраль: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354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7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февраля.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Всемирный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робототехники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8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февраля: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российской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науки;</w:t>
            </w:r>
          </w:p>
          <w:p w:rsidR="005A5190" w:rsidRPr="00857A75" w:rsidRDefault="003C2B94">
            <w:pPr>
              <w:pStyle w:val="TableParagraph"/>
              <w:spacing w:line="242" w:lineRule="auto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февраля: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памяти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россиянах,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исполнявших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служебный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долг</w:t>
            </w:r>
            <w:r w:rsidRPr="00857A75">
              <w:rPr>
                <w:spacing w:val="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пределами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Отечества;</w:t>
            </w:r>
          </w:p>
          <w:p w:rsidR="005A5190" w:rsidRPr="00857A75" w:rsidRDefault="003C2B94">
            <w:pPr>
              <w:pStyle w:val="TableParagraph"/>
              <w:tabs>
                <w:tab w:val="left" w:pos="816"/>
              </w:tabs>
              <w:spacing w:line="225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21</w:t>
            </w:r>
            <w:r w:rsidRPr="00857A75">
              <w:rPr>
                <w:sz w:val="20"/>
                <w:szCs w:val="20"/>
              </w:rPr>
              <w:tab/>
              <w:t>февраля: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Международный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родного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языка;</w:t>
            </w:r>
          </w:p>
          <w:p w:rsidR="005A5190" w:rsidRPr="00857A75" w:rsidRDefault="003C2B94">
            <w:pPr>
              <w:pStyle w:val="TableParagraph"/>
              <w:tabs>
                <w:tab w:val="left" w:pos="816"/>
              </w:tabs>
              <w:spacing w:line="214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23</w:t>
            </w:r>
            <w:r w:rsidRPr="00857A75">
              <w:rPr>
                <w:sz w:val="20"/>
                <w:szCs w:val="20"/>
              </w:rPr>
              <w:tab/>
              <w:t>февраля: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защитника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Отечества.</w:t>
            </w:r>
          </w:p>
        </w:tc>
      </w:tr>
      <w:tr w:rsidR="005A5190" w:rsidRPr="00D71340">
        <w:trPr>
          <w:trHeight w:val="461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6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Март: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tabs>
                <w:tab w:val="left" w:pos="816"/>
              </w:tabs>
              <w:spacing w:line="228" w:lineRule="exact"/>
              <w:ind w:left="107" w:right="321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</w:t>
            </w:r>
            <w:r w:rsidRPr="00857A75">
              <w:rPr>
                <w:sz w:val="20"/>
                <w:szCs w:val="20"/>
              </w:rPr>
              <w:tab/>
              <w:t>марта: Международный женский день;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27 марта: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Всемирный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театра.</w:t>
            </w:r>
          </w:p>
        </w:tc>
      </w:tr>
      <w:tr w:rsidR="005A5190" w:rsidRPr="00857A75">
        <w:trPr>
          <w:trHeight w:val="690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2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Апрель: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7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апреля. День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здоровья</w:t>
            </w:r>
          </w:p>
          <w:p w:rsidR="005A5190" w:rsidRPr="00857A75" w:rsidRDefault="003C2B94">
            <w:pPr>
              <w:pStyle w:val="TableParagraph"/>
              <w:spacing w:line="228" w:lineRule="exact"/>
              <w:ind w:left="107" w:right="258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апреля.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Всемирный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авиации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космонавтики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22 апреля.</w:t>
            </w:r>
            <w:r w:rsidRPr="00857A75">
              <w:rPr>
                <w:spacing w:val="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Всемирный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Земли</w:t>
            </w:r>
          </w:p>
        </w:tc>
      </w:tr>
      <w:tr w:rsidR="005A5190" w:rsidRPr="00D71340">
        <w:trPr>
          <w:trHeight w:val="917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2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Май: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448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мая: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Праздник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Весны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Труда;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9 мая: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Победы;</w:t>
            </w:r>
          </w:p>
          <w:p w:rsidR="005A5190" w:rsidRPr="00857A75" w:rsidRDefault="003C2B94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15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мая.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Международный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семьи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24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мая: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славянской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письменности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культуры.</w:t>
            </w:r>
          </w:p>
        </w:tc>
      </w:tr>
      <w:tr w:rsidR="005A5190" w:rsidRPr="00D71340">
        <w:trPr>
          <w:trHeight w:val="918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2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Июнь: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ind w:left="107" w:right="471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</w:t>
            </w:r>
            <w:r w:rsidRPr="00857A75">
              <w:rPr>
                <w:spacing w:val="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июня:</w:t>
            </w:r>
            <w:r w:rsidRPr="00857A75">
              <w:rPr>
                <w:spacing w:val="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защиты</w:t>
            </w:r>
            <w:r w:rsidRPr="00857A75">
              <w:rPr>
                <w:spacing w:val="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детей;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6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июня: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русского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языка;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12 июня: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России;</w:t>
            </w:r>
          </w:p>
          <w:p w:rsidR="005A5190" w:rsidRPr="00857A75" w:rsidRDefault="003C2B94">
            <w:pPr>
              <w:pStyle w:val="TableParagraph"/>
              <w:spacing w:line="214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22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июня: День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памяти 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скорби.</w:t>
            </w:r>
          </w:p>
        </w:tc>
      </w:tr>
      <w:tr w:rsidR="005A5190" w:rsidRPr="00D71340">
        <w:trPr>
          <w:trHeight w:val="230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11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Июль: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июля: День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семьи,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любви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верности.</w:t>
            </w:r>
          </w:p>
        </w:tc>
      </w:tr>
      <w:tr w:rsidR="005A5190" w:rsidRPr="00D71340">
        <w:trPr>
          <w:trHeight w:val="689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6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Август: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августа: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физкультурника;</w:t>
            </w:r>
          </w:p>
          <w:p w:rsidR="005A5190" w:rsidRPr="00857A75" w:rsidRDefault="003C2B94">
            <w:pPr>
              <w:pStyle w:val="TableParagraph"/>
              <w:spacing w:line="232" w:lineRule="exact"/>
              <w:ind w:left="107" w:right="1589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22 августа: День Государственного флага Российской Федерации;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27 августа: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российского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кино.</w:t>
            </w:r>
          </w:p>
        </w:tc>
      </w:tr>
      <w:tr w:rsidR="005A5190" w:rsidRPr="00D71340">
        <w:trPr>
          <w:trHeight w:val="922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3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lastRenderedPageBreak/>
              <w:t>Сентябрь: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сентября: День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знаний;</w:t>
            </w:r>
          </w:p>
          <w:p w:rsidR="005A5190" w:rsidRPr="00857A75" w:rsidRDefault="003C2B94">
            <w:pPr>
              <w:pStyle w:val="TableParagraph"/>
              <w:ind w:left="107" w:right="1650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8 сентября: Международный день распространения грамотности;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Второе воскресенье: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озера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Байкал;</w:t>
            </w:r>
          </w:p>
          <w:p w:rsidR="005A5190" w:rsidRPr="00857A75" w:rsidRDefault="003C2B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27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сентября: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воспитателя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всех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дошкольных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работников.</w:t>
            </w:r>
          </w:p>
        </w:tc>
      </w:tr>
      <w:tr w:rsidR="005A5190" w:rsidRPr="00D71340">
        <w:trPr>
          <w:trHeight w:val="690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19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Октябрь: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42" w:lineRule="auto"/>
              <w:ind w:left="107" w:right="20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октября: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Международный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пожилых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людей;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Международный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музыки;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4 октября: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защиты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животных;</w:t>
            </w:r>
          </w:p>
          <w:p w:rsidR="005A5190" w:rsidRPr="00857A75" w:rsidRDefault="003C2B94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Третье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воскресенье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октября: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8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отца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России.</w:t>
            </w:r>
          </w:p>
        </w:tc>
      </w:tr>
      <w:tr w:rsidR="005A5190" w:rsidRPr="00D71340">
        <w:trPr>
          <w:trHeight w:val="918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19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Ноябрь: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4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ноября: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народного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единства;</w:t>
            </w:r>
          </w:p>
          <w:p w:rsidR="005A5190" w:rsidRPr="00857A75" w:rsidRDefault="003C2B94">
            <w:pPr>
              <w:pStyle w:val="TableParagraph"/>
              <w:spacing w:before="6" w:line="227" w:lineRule="exact"/>
              <w:ind w:left="107"/>
              <w:rPr>
                <w:b/>
                <w:sz w:val="20"/>
                <w:szCs w:val="20"/>
              </w:rPr>
            </w:pPr>
            <w:r w:rsidRPr="00857A75">
              <w:rPr>
                <w:b/>
                <w:sz w:val="20"/>
                <w:szCs w:val="20"/>
              </w:rPr>
              <w:t>21</w:t>
            </w:r>
            <w:r w:rsidRPr="00857A7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ноября.</w:t>
            </w:r>
            <w:r w:rsidRPr="00857A7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Всемирный день</w:t>
            </w:r>
            <w:r w:rsidRPr="00857A7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b/>
                <w:sz w:val="20"/>
                <w:szCs w:val="20"/>
              </w:rPr>
              <w:t>приветствий</w:t>
            </w:r>
          </w:p>
          <w:p w:rsidR="005A5190" w:rsidRPr="00857A75" w:rsidRDefault="003C2B94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Последнее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воскресенье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ноября: День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матери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России;</w:t>
            </w:r>
          </w:p>
          <w:p w:rsidR="005A5190" w:rsidRPr="00857A75" w:rsidRDefault="003C2B94">
            <w:pPr>
              <w:pStyle w:val="TableParagraph"/>
              <w:spacing w:before="2" w:line="217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30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ноября: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Государственного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герба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Российской</w:t>
            </w:r>
            <w:r w:rsidRPr="00857A75">
              <w:rPr>
                <w:spacing w:val="-5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Федерации</w:t>
            </w:r>
          </w:p>
        </w:tc>
      </w:tr>
      <w:tr w:rsidR="005A5190" w:rsidRPr="00857A75">
        <w:trPr>
          <w:trHeight w:val="917"/>
        </w:trPr>
        <w:tc>
          <w:tcPr>
            <w:tcW w:w="1840" w:type="dxa"/>
          </w:tcPr>
          <w:p w:rsidR="005A5190" w:rsidRPr="00857A75" w:rsidRDefault="003C2B94">
            <w:pPr>
              <w:pStyle w:val="TableParagraph"/>
              <w:spacing w:line="223" w:lineRule="exact"/>
              <w:ind w:left="675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Декабрь:</w:t>
            </w:r>
          </w:p>
        </w:tc>
        <w:tc>
          <w:tcPr>
            <w:tcW w:w="7374" w:type="dxa"/>
          </w:tcPr>
          <w:p w:rsidR="005A5190" w:rsidRPr="00857A75" w:rsidRDefault="003C2B94">
            <w:pPr>
              <w:pStyle w:val="TableParagraph"/>
              <w:spacing w:line="237" w:lineRule="auto"/>
              <w:ind w:left="107" w:right="2868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5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декабря: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добровольца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(волонтера)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в</w:t>
            </w:r>
            <w:r w:rsidRPr="00857A75">
              <w:rPr>
                <w:spacing w:val="-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России;</w:t>
            </w:r>
            <w:r w:rsidRPr="00857A75">
              <w:rPr>
                <w:spacing w:val="-47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9 декабря:</w:t>
            </w:r>
            <w:r w:rsidRPr="00857A75">
              <w:rPr>
                <w:spacing w:val="1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Героев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Отечества;</w:t>
            </w:r>
          </w:p>
          <w:p w:rsidR="005A5190" w:rsidRPr="00857A75" w:rsidRDefault="003C2B94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12</w:t>
            </w:r>
            <w:r w:rsidRPr="00857A75">
              <w:rPr>
                <w:spacing w:val="-4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декабря: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День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Конституции</w:t>
            </w:r>
            <w:r w:rsidRPr="00857A75">
              <w:rPr>
                <w:spacing w:val="-3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Российской</w:t>
            </w:r>
            <w:r w:rsidRPr="00857A75">
              <w:rPr>
                <w:spacing w:val="-6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Федерации;</w:t>
            </w:r>
          </w:p>
          <w:p w:rsidR="005A5190" w:rsidRPr="00857A75" w:rsidRDefault="003C2B94">
            <w:pPr>
              <w:pStyle w:val="TableParagraph"/>
              <w:tabs>
                <w:tab w:val="left" w:pos="816"/>
              </w:tabs>
              <w:spacing w:line="216" w:lineRule="exact"/>
              <w:ind w:left="107"/>
              <w:rPr>
                <w:sz w:val="20"/>
                <w:szCs w:val="20"/>
              </w:rPr>
            </w:pPr>
            <w:r w:rsidRPr="00857A75">
              <w:rPr>
                <w:sz w:val="20"/>
                <w:szCs w:val="20"/>
              </w:rPr>
              <w:t>31</w:t>
            </w:r>
            <w:r w:rsidRPr="00857A75">
              <w:rPr>
                <w:sz w:val="20"/>
                <w:szCs w:val="20"/>
              </w:rPr>
              <w:tab/>
              <w:t>декабря: Новый</w:t>
            </w:r>
            <w:r w:rsidRPr="00857A75">
              <w:rPr>
                <w:spacing w:val="-2"/>
                <w:sz w:val="20"/>
                <w:szCs w:val="20"/>
              </w:rPr>
              <w:t xml:space="preserve"> </w:t>
            </w:r>
            <w:r w:rsidRPr="00857A75">
              <w:rPr>
                <w:sz w:val="20"/>
                <w:szCs w:val="20"/>
              </w:rPr>
              <w:t>год.</w:t>
            </w:r>
          </w:p>
        </w:tc>
      </w:tr>
    </w:tbl>
    <w:p w:rsidR="005A5190" w:rsidRPr="00857A75" w:rsidRDefault="005A5190">
      <w:pPr>
        <w:spacing w:line="216" w:lineRule="exact"/>
        <w:rPr>
          <w:rFonts w:ascii="Times New Roman" w:hAnsi="Times New Roman"/>
          <w:sz w:val="20"/>
          <w:szCs w:val="20"/>
        </w:rPr>
        <w:sectPr w:rsidR="005A5190" w:rsidRPr="00857A75">
          <w:pgSz w:w="11910" w:h="16840"/>
          <w:pgMar w:top="1120" w:right="160" w:bottom="1100" w:left="1000" w:header="0" w:footer="918" w:gutter="0"/>
          <w:cols w:space="720"/>
        </w:sectPr>
      </w:pPr>
    </w:p>
    <w:p w:rsidR="005A5190" w:rsidRPr="00857A75" w:rsidRDefault="003C2B94" w:rsidP="005460B1">
      <w:pPr>
        <w:pStyle w:val="1"/>
        <w:numPr>
          <w:ilvl w:val="1"/>
          <w:numId w:val="60"/>
        </w:numPr>
        <w:tabs>
          <w:tab w:val="left" w:pos="4346"/>
        </w:tabs>
        <w:spacing w:before="74"/>
        <w:ind w:left="4345" w:hanging="325"/>
        <w:jc w:val="left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lastRenderedPageBreak/>
        <w:t>ДОПОЛНИТЕЛЬНЫЙ</w:t>
      </w:r>
      <w:r w:rsidRPr="00857A7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РАЗДЕЛ</w:t>
      </w:r>
    </w:p>
    <w:p w:rsidR="005A5190" w:rsidRPr="00857A75" w:rsidRDefault="005A5190">
      <w:pPr>
        <w:pStyle w:val="a3"/>
        <w:ind w:left="0" w:firstLine="0"/>
        <w:jc w:val="left"/>
        <w:rPr>
          <w:b/>
        </w:rPr>
      </w:pPr>
    </w:p>
    <w:p w:rsidR="005A5190" w:rsidRPr="00857A75" w:rsidRDefault="003C2B94">
      <w:pPr>
        <w:spacing w:line="227" w:lineRule="exact"/>
        <w:ind w:left="1268"/>
        <w:jc w:val="both"/>
        <w:rPr>
          <w:rFonts w:ascii="Times New Roman" w:hAnsi="Times New Roman"/>
          <w:b/>
          <w:sz w:val="20"/>
          <w:szCs w:val="20"/>
        </w:rPr>
      </w:pPr>
      <w:r w:rsidRPr="00857A75">
        <w:rPr>
          <w:rFonts w:ascii="Times New Roman" w:hAnsi="Times New Roman"/>
          <w:b/>
          <w:sz w:val="20"/>
          <w:szCs w:val="20"/>
        </w:rPr>
        <w:t>4.1. Краткая</w:t>
      </w:r>
      <w:r w:rsidRPr="00857A75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</w:rPr>
        <w:t>презентация</w:t>
      </w:r>
      <w:r w:rsidRPr="00857A75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857A75">
        <w:rPr>
          <w:rFonts w:ascii="Times New Roman" w:hAnsi="Times New Roman"/>
          <w:b/>
          <w:sz w:val="20"/>
          <w:szCs w:val="20"/>
        </w:rPr>
        <w:t>программы</w:t>
      </w:r>
    </w:p>
    <w:p w:rsidR="005A5190" w:rsidRPr="00857A75" w:rsidRDefault="003C2B94">
      <w:pPr>
        <w:pStyle w:val="a3"/>
        <w:ind w:right="684"/>
      </w:pPr>
      <w:r w:rsidRPr="00857A75">
        <w:t>Адаптированная</w:t>
      </w:r>
      <w:r w:rsidRPr="00857A75">
        <w:rPr>
          <w:spacing w:val="-6"/>
        </w:rPr>
        <w:t xml:space="preserve"> </w:t>
      </w:r>
      <w:r w:rsidRPr="00857A75">
        <w:t>образовательная</w:t>
      </w:r>
      <w:r w:rsidRPr="00857A75">
        <w:rPr>
          <w:spacing w:val="-6"/>
        </w:rPr>
        <w:t xml:space="preserve"> </w:t>
      </w:r>
      <w:r w:rsidRPr="00857A75">
        <w:t>программа</w:t>
      </w:r>
      <w:r w:rsidRPr="00857A75">
        <w:rPr>
          <w:spacing w:val="-7"/>
        </w:rPr>
        <w:t xml:space="preserve"> </w:t>
      </w:r>
      <w:r w:rsidRPr="00857A75">
        <w:t>дошкольного</w:t>
      </w:r>
      <w:r w:rsidRPr="00857A75">
        <w:rPr>
          <w:spacing w:val="-5"/>
        </w:rPr>
        <w:t xml:space="preserve"> </w:t>
      </w:r>
      <w:r w:rsidRPr="00857A75">
        <w:t>образования</w:t>
      </w:r>
      <w:r w:rsidRPr="00857A75">
        <w:rPr>
          <w:spacing w:val="-7"/>
        </w:rPr>
        <w:t xml:space="preserve"> </w:t>
      </w:r>
      <w:r w:rsidRPr="00857A75">
        <w:t>для</w:t>
      </w:r>
      <w:r w:rsidRPr="00857A75">
        <w:rPr>
          <w:spacing w:val="-9"/>
        </w:rPr>
        <w:t xml:space="preserve"> </w:t>
      </w:r>
      <w:r w:rsidRPr="00857A75">
        <w:t>обучающихся</w:t>
      </w:r>
      <w:r w:rsidRPr="00857A75">
        <w:rPr>
          <w:spacing w:val="-2"/>
        </w:rPr>
        <w:t xml:space="preserve"> </w:t>
      </w:r>
      <w:r w:rsidRPr="00857A75">
        <w:t>с</w:t>
      </w:r>
      <w:r w:rsidRPr="00857A75">
        <w:rPr>
          <w:spacing w:val="4"/>
        </w:rPr>
        <w:t xml:space="preserve"> </w:t>
      </w:r>
      <w:r w:rsidRPr="00857A75">
        <w:t>задержкой</w:t>
      </w:r>
      <w:r w:rsidRPr="00857A75">
        <w:rPr>
          <w:spacing w:val="-47"/>
        </w:rPr>
        <w:t xml:space="preserve"> </w:t>
      </w:r>
      <w:r w:rsidRPr="00857A75">
        <w:t>психического развития (далее – АОП ЗПР) Муниципального бюджетного дошкольного образовательного</w:t>
      </w:r>
      <w:r w:rsidRPr="00857A75">
        <w:rPr>
          <w:spacing w:val="1"/>
        </w:rPr>
        <w:t xml:space="preserve"> </w:t>
      </w:r>
      <w:r w:rsidRPr="00857A75">
        <w:t>учреждения</w:t>
      </w:r>
      <w:r w:rsidRPr="00857A75">
        <w:rPr>
          <w:spacing w:val="1"/>
        </w:rPr>
        <w:t xml:space="preserve"> </w:t>
      </w:r>
      <w:r w:rsidR="002F0C62" w:rsidRPr="00857A75">
        <w:t>Лесновский детский сад</w:t>
      </w:r>
      <w:r w:rsidRPr="00857A75">
        <w:rPr>
          <w:spacing w:val="1"/>
        </w:rPr>
        <w:t xml:space="preserve"> </w:t>
      </w:r>
      <w:r w:rsidRPr="00857A75">
        <w:t>(далее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Организация)</w:t>
      </w:r>
      <w:r w:rsidRPr="00857A75">
        <w:rPr>
          <w:spacing w:val="1"/>
        </w:rPr>
        <w:t xml:space="preserve"> </w:t>
      </w:r>
      <w:r w:rsidRPr="00857A75">
        <w:t>разработана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hyperlink r:id="rId29">
        <w:r w:rsidRPr="00857A75">
          <w:rPr>
            <w:color w:val="0462C1"/>
            <w:u w:val="single" w:color="0462C1"/>
          </w:rPr>
          <w:t>Федеральной адаптированной образовательной программой дошкольного образования для обучающихся с</w:t>
        </w:r>
      </w:hyperlink>
      <w:r w:rsidRPr="00857A75">
        <w:rPr>
          <w:color w:val="0462C1"/>
          <w:spacing w:val="1"/>
        </w:rPr>
        <w:t xml:space="preserve"> </w:t>
      </w:r>
      <w:hyperlink r:id="rId30">
        <w:r w:rsidRPr="00857A75">
          <w:rPr>
            <w:color w:val="0462C1"/>
            <w:spacing w:val="-1"/>
            <w:u w:val="single" w:color="0462C1"/>
          </w:rPr>
          <w:t>ограниченными</w:t>
        </w:r>
        <w:r w:rsidRPr="00857A75">
          <w:rPr>
            <w:color w:val="0462C1"/>
            <w:spacing w:val="-10"/>
            <w:u w:val="single" w:color="0462C1"/>
          </w:rPr>
          <w:t xml:space="preserve"> </w:t>
        </w:r>
        <w:r w:rsidRPr="00857A75">
          <w:rPr>
            <w:color w:val="0462C1"/>
            <w:spacing w:val="-1"/>
            <w:u w:val="single" w:color="0462C1"/>
          </w:rPr>
          <w:t>возможностями</w:t>
        </w:r>
        <w:r w:rsidRPr="00857A75">
          <w:rPr>
            <w:color w:val="0462C1"/>
            <w:spacing w:val="-14"/>
            <w:u w:val="single" w:color="0462C1"/>
          </w:rPr>
          <w:t xml:space="preserve"> </w:t>
        </w:r>
        <w:r w:rsidRPr="00857A75">
          <w:rPr>
            <w:color w:val="0462C1"/>
            <w:spacing w:val="-1"/>
            <w:u w:val="single" w:color="0462C1"/>
          </w:rPr>
          <w:t>здоровья</w:t>
        </w:r>
        <w:r w:rsidRPr="00857A75">
          <w:rPr>
            <w:color w:val="0462C1"/>
            <w:spacing w:val="-6"/>
          </w:rPr>
          <w:t xml:space="preserve"> </w:t>
        </w:r>
      </w:hyperlink>
      <w:r w:rsidRPr="00857A75">
        <w:rPr>
          <w:spacing w:val="-1"/>
        </w:rPr>
        <w:t>(далее</w:t>
      </w:r>
      <w:r w:rsidRPr="00857A75">
        <w:rPr>
          <w:spacing w:val="-10"/>
        </w:rPr>
        <w:t xml:space="preserve"> </w:t>
      </w:r>
      <w:r w:rsidRPr="00857A75">
        <w:t>-</w:t>
      </w:r>
      <w:r w:rsidRPr="00857A75">
        <w:rPr>
          <w:spacing w:val="-9"/>
        </w:rPr>
        <w:t xml:space="preserve"> </w:t>
      </w:r>
      <w:r w:rsidRPr="00857A75">
        <w:t>ФАОП)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Федеральным</w:t>
      </w:r>
      <w:r w:rsidRPr="00857A75">
        <w:rPr>
          <w:spacing w:val="-9"/>
        </w:rPr>
        <w:t xml:space="preserve"> </w:t>
      </w:r>
      <w:r w:rsidRPr="00857A75">
        <w:t>государственным</w:t>
      </w:r>
      <w:r w:rsidRPr="00857A75">
        <w:rPr>
          <w:spacing w:val="-13"/>
        </w:rPr>
        <w:t xml:space="preserve"> </w:t>
      </w:r>
      <w:r w:rsidRPr="00857A75">
        <w:t>образовательным</w:t>
      </w:r>
      <w:r w:rsidRPr="00857A75">
        <w:rPr>
          <w:spacing w:val="-47"/>
        </w:rPr>
        <w:t xml:space="preserve"> </w:t>
      </w:r>
      <w:r w:rsidRPr="00857A75">
        <w:t>стандартом</w:t>
      </w:r>
      <w:r w:rsidRPr="00857A75">
        <w:rPr>
          <w:spacing w:val="2"/>
        </w:rPr>
        <w:t xml:space="preserve"> </w:t>
      </w:r>
      <w:r w:rsidRPr="00857A75">
        <w:t>дошкольного</w:t>
      </w:r>
      <w:r w:rsidRPr="00857A75">
        <w:rPr>
          <w:spacing w:val="-2"/>
        </w:rPr>
        <w:t xml:space="preserve"> </w:t>
      </w:r>
      <w:r w:rsidRPr="00857A75">
        <w:t>образования</w:t>
      </w:r>
      <w:r w:rsidRPr="00857A75">
        <w:rPr>
          <w:spacing w:val="49"/>
        </w:rPr>
        <w:t xml:space="preserve"> </w:t>
      </w:r>
      <w:r w:rsidRPr="00857A75">
        <w:t>(далее</w:t>
      </w:r>
      <w:r w:rsidRPr="00857A75">
        <w:rPr>
          <w:spacing w:val="4"/>
        </w:rPr>
        <w:t xml:space="preserve"> </w:t>
      </w:r>
      <w:r w:rsidRPr="00857A75">
        <w:t>–</w:t>
      </w:r>
      <w:r w:rsidRPr="00857A75">
        <w:rPr>
          <w:spacing w:val="-2"/>
        </w:rPr>
        <w:t xml:space="preserve"> </w:t>
      </w:r>
      <w:r w:rsidRPr="00857A75">
        <w:t>ФГОС ДО).</w:t>
      </w:r>
    </w:p>
    <w:p w:rsidR="005A5190" w:rsidRPr="00857A75" w:rsidRDefault="003C2B94">
      <w:pPr>
        <w:pStyle w:val="a3"/>
        <w:ind w:right="680"/>
      </w:pPr>
      <w:r w:rsidRPr="00857A75">
        <w:t>ФГОС</w:t>
      </w:r>
      <w:r w:rsidRPr="00857A75">
        <w:rPr>
          <w:spacing w:val="1"/>
        </w:rPr>
        <w:t xml:space="preserve"> </w:t>
      </w:r>
      <w:r w:rsidRPr="00857A75">
        <w:t>ДО</w:t>
      </w:r>
      <w:r w:rsidRPr="00857A75">
        <w:rPr>
          <w:spacing w:val="1"/>
        </w:rPr>
        <w:t xml:space="preserve"> </w:t>
      </w:r>
      <w:r w:rsidRPr="00857A75">
        <w:t>определяет</w:t>
      </w:r>
      <w:r w:rsidRPr="00857A75">
        <w:rPr>
          <w:spacing w:val="1"/>
        </w:rPr>
        <w:t xml:space="preserve"> </w:t>
      </w:r>
      <w:r w:rsidRPr="00857A75">
        <w:t>инвариантные</w:t>
      </w:r>
      <w:r w:rsidRPr="00857A75">
        <w:rPr>
          <w:spacing w:val="1"/>
        </w:rPr>
        <w:t xml:space="preserve"> </w:t>
      </w:r>
      <w:r w:rsidRPr="00857A75">
        <w:t>цели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ориентиры</w:t>
      </w:r>
      <w:r w:rsidRPr="00857A75">
        <w:rPr>
          <w:spacing w:val="1"/>
        </w:rPr>
        <w:t xml:space="preserve"> </w:t>
      </w:r>
      <w:r w:rsidRPr="00857A75">
        <w:t>разработки</w:t>
      </w:r>
      <w:r w:rsidRPr="00857A75">
        <w:rPr>
          <w:spacing w:val="1"/>
        </w:rPr>
        <w:t xml:space="preserve"> </w:t>
      </w:r>
      <w:r w:rsidRPr="00857A75">
        <w:t>адаптированных</w:t>
      </w:r>
      <w:r w:rsidRPr="00857A75">
        <w:rPr>
          <w:spacing w:val="1"/>
        </w:rPr>
        <w:t xml:space="preserve"> </w:t>
      </w:r>
      <w:r w:rsidRPr="00857A75">
        <w:t>основных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программ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образования,</w:t>
      </w:r>
      <w:r w:rsidRPr="00857A75">
        <w:rPr>
          <w:spacing w:val="1"/>
        </w:rPr>
        <w:t xml:space="preserve"> </w:t>
      </w:r>
      <w:r w:rsidRPr="00857A75">
        <w:t>а</w:t>
      </w:r>
      <w:r w:rsidRPr="00857A75">
        <w:rPr>
          <w:spacing w:val="1"/>
        </w:rPr>
        <w:t xml:space="preserve"> </w:t>
      </w:r>
      <w:r w:rsidRPr="00857A75">
        <w:t>ФАОП</w:t>
      </w:r>
      <w:r w:rsidRPr="00857A75">
        <w:rPr>
          <w:spacing w:val="1"/>
        </w:rPr>
        <w:t xml:space="preserve"> </w:t>
      </w:r>
      <w:r w:rsidRPr="00857A75">
        <w:t>предоставляет</w:t>
      </w:r>
      <w:r w:rsidRPr="00857A75">
        <w:rPr>
          <w:spacing w:val="1"/>
        </w:rPr>
        <w:t xml:space="preserve"> </w:t>
      </w:r>
      <w:r w:rsidRPr="00857A75">
        <w:t>примеры</w:t>
      </w:r>
      <w:r w:rsidRPr="00857A75">
        <w:rPr>
          <w:spacing w:val="1"/>
        </w:rPr>
        <w:t xml:space="preserve"> </w:t>
      </w:r>
      <w:r w:rsidRPr="00857A75">
        <w:t>вариативных</w:t>
      </w:r>
      <w:r w:rsidRPr="00857A75">
        <w:rPr>
          <w:spacing w:val="1"/>
        </w:rPr>
        <w:t xml:space="preserve"> </w:t>
      </w:r>
      <w:r w:rsidRPr="00857A75">
        <w:t>способов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средств</w:t>
      </w:r>
      <w:r w:rsidRPr="00857A75">
        <w:rPr>
          <w:spacing w:val="3"/>
        </w:rPr>
        <w:t xml:space="preserve"> </w:t>
      </w:r>
      <w:r w:rsidRPr="00857A75">
        <w:t>их</w:t>
      </w:r>
      <w:r w:rsidRPr="00857A75">
        <w:rPr>
          <w:spacing w:val="-3"/>
        </w:rPr>
        <w:t xml:space="preserve"> </w:t>
      </w:r>
      <w:r w:rsidRPr="00857A75">
        <w:t>достижения.</w:t>
      </w:r>
      <w:r w:rsidRPr="00857A75">
        <w:rPr>
          <w:spacing w:val="-2"/>
        </w:rPr>
        <w:t xml:space="preserve"> </w:t>
      </w:r>
      <w:r w:rsidRPr="00857A75">
        <w:t>(П.</w:t>
      </w:r>
      <w:r w:rsidRPr="00857A75">
        <w:rPr>
          <w:spacing w:val="-1"/>
        </w:rPr>
        <w:t xml:space="preserve"> </w:t>
      </w:r>
      <w:r w:rsidRPr="00857A75">
        <w:t>1-9</w:t>
      </w:r>
      <w:r w:rsidRPr="00857A75">
        <w:rPr>
          <w:spacing w:val="-2"/>
        </w:rPr>
        <w:t xml:space="preserve"> </w:t>
      </w:r>
      <w:r w:rsidRPr="00857A75">
        <w:t>ФАОП ДО ОВЗ стр. 1-4)</w:t>
      </w:r>
    </w:p>
    <w:p w:rsidR="005A5190" w:rsidRPr="00857A75" w:rsidRDefault="003C2B94">
      <w:pPr>
        <w:pStyle w:val="a3"/>
        <w:ind w:left="1268" w:firstLine="0"/>
      </w:pPr>
      <w:r w:rsidRPr="00857A75">
        <w:t>Программа</w:t>
      </w:r>
      <w:r w:rsidRPr="00857A75">
        <w:rPr>
          <w:spacing w:val="-2"/>
        </w:rPr>
        <w:t xml:space="preserve"> </w:t>
      </w:r>
      <w:r w:rsidRPr="00857A75">
        <w:t>разработана</w:t>
      </w:r>
      <w:r w:rsidRPr="00857A75">
        <w:rPr>
          <w:spacing w:val="-2"/>
        </w:rPr>
        <w:t xml:space="preserve"> </w:t>
      </w:r>
      <w:r w:rsidRPr="00857A75">
        <w:t>для</w:t>
      </w:r>
      <w:r w:rsidRPr="00857A75">
        <w:rPr>
          <w:spacing w:val="-1"/>
        </w:rPr>
        <w:t xml:space="preserve"> </w:t>
      </w:r>
      <w:r w:rsidRPr="00857A75">
        <w:t>детей</w:t>
      </w:r>
      <w:r w:rsidRPr="00857A75">
        <w:rPr>
          <w:spacing w:val="-1"/>
        </w:rPr>
        <w:t xml:space="preserve"> </w:t>
      </w:r>
      <w:r w:rsidRPr="00857A75">
        <w:t>с</w:t>
      </w:r>
      <w:r w:rsidRPr="00857A75">
        <w:rPr>
          <w:spacing w:val="-3"/>
        </w:rPr>
        <w:t xml:space="preserve"> </w:t>
      </w:r>
      <w:r w:rsidRPr="00857A75">
        <w:t>3</w:t>
      </w:r>
      <w:r w:rsidRPr="00857A75">
        <w:rPr>
          <w:spacing w:val="-1"/>
        </w:rPr>
        <w:t xml:space="preserve"> </w:t>
      </w:r>
      <w:r w:rsidRPr="00857A75">
        <w:t>лет</w:t>
      </w:r>
      <w:r w:rsidRPr="00857A75">
        <w:rPr>
          <w:spacing w:val="-4"/>
        </w:rPr>
        <w:t xml:space="preserve"> </w:t>
      </w:r>
      <w:r w:rsidRPr="00857A75">
        <w:t>до</w:t>
      </w:r>
      <w:r w:rsidRPr="00857A75">
        <w:rPr>
          <w:spacing w:val="-2"/>
        </w:rPr>
        <w:t xml:space="preserve"> </w:t>
      </w:r>
      <w:r w:rsidRPr="00857A75">
        <w:t>завершения</w:t>
      </w:r>
      <w:r w:rsidRPr="00857A75">
        <w:rPr>
          <w:spacing w:val="-2"/>
        </w:rPr>
        <w:t xml:space="preserve"> </w:t>
      </w:r>
      <w:r w:rsidRPr="00857A75">
        <w:t>дошкольного</w:t>
      </w:r>
      <w:r w:rsidRPr="00857A75">
        <w:rPr>
          <w:spacing w:val="-2"/>
        </w:rPr>
        <w:t xml:space="preserve"> </w:t>
      </w:r>
      <w:r w:rsidRPr="00857A75">
        <w:t>возраста.</w:t>
      </w:r>
    </w:p>
    <w:p w:rsidR="005A5190" w:rsidRPr="00857A75" w:rsidRDefault="003C2B94">
      <w:pPr>
        <w:pStyle w:val="a3"/>
        <w:spacing w:before="34" w:line="242" w:lineRule="auto"/>
        <w:ind w:right="686"/>
      </w:pPr>
      <w:r w:rsidRPr="00857A75">
        <w:t>Содержание Программы в соответствии с требованиями ФГОС ДО включает три основных раздела –</w:t>
      </w:r>
      <w:r w:rsidRPr="00857A75">
        <w:rPr>
          <w:spacing w:val="1"/>
        </w:rPr>
        <w:t xml:space="preserve"> </w:t>
      </w:r>
      <w:r w:rsidRPr="00857A75">
        <w:t>целевой,</w:t>
      </w:r>
      <w:r w:rsidRPr="00857A75">
        <w:rPr>
          <w:spacing w:val="-2"/>
        </w:rPr>
        <w:t xml:space="preserve"> </w:t>
      </w:r>
      <w:r w:rsidRPr="00857A75">
        <w:t>содержательный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организационный.</w:t>
      </w:r>
    </w:p>
    <w:p w:rsidR="005A5190" w:rsidRPr="00857A75" w:rsidRDefault="003C2B94">
      <w:pPr>
        <w:pStyle w:val="a3"/>
        <w:spacing w:line="242" w:lineRule="auto"/>
        <w:ind w:right="691"/>
      </w:pPr>
      <w:r w:rsidRPr="00857A75">
        <w:t>Целевой раздел Программы определяет ее цели и задачи, принципы и подходы к формированию</w:t>
      </w:r>
      <w:r w:rsidRPr="00857A75">
        <w:rPr>
          <w:spacing w:val="1"/>
        </w:rPr>
        <w:t xml:space="preserve"> </w:t>
      </w:r>
      <w:r w:rsidRPr="00857A75">
        <w:t>Программы,</w:t>
      </w:r>
      <w:r w:rsidRPr="00857A75">
        <w:rPr>
          <w:spacing w:val="-2"/>
        </w:rPr>
        <w:t xml:space="preserve"> </w:t>
      </w:r>
      <w:r w:rsidRPr="00857A75">
        <w:t>планируемые</w:t>
      </w:r>
      <w:r w:rsidRPr="00857A75">
        <w:rPr>
          <w:spacing w:val="1"/>
        </w:rPr>
        <w:t xml:space="preserve"> </w:t>
      </w:r>
      <w:r w:rsidRPr="00857A75">
        <w:t>результаты</w:t>
      </w:r>
      <w:r w:rsidRPr="00857A75">
        <w:rPr>
          <w:spacing w:val="2"/>
        </w:rPr>
        <w:t xml:space="preserve"> </w:t>
      </w:r>
      <w:r w:rsidRPr="00857A75">
        <w:t>ее</w:t>
      </w:r>
      <w:r w:rsidRPr="00857A75">
        <w:rPr>
          <w:spacing w:val="1"/>
        </w:rPr>
        <w:t xml:space="preserve"> </w:t>
      </w:r>
      <w:r w:rsidRPr="00857A75">
        <w:t>освоения в</w:t>
      </w:r>
      <w:r w:rsidRPr="00857A75">
        <w:rPr>
          <w:spacing w:val="-1"/>
        </w:rPr>
        <w:t xml:space="preserve"> </w:t>
      </w:r>
      <w:r w:rsidRPr="00857A75">
        <w:t>виде целевых</w:t>
      </w:r>
      <w:r w:rsidRPr="00857A75">
        <w:rPr>
          <w:spacing w:val="-6"/>
        </w:rPr>
        <w:t xml:space="preserve"> </w:t>
      </w:r>
      <w:r w:rsidRPr="00857A75">
        <w:t>ориентиров.</w:t>
      </w:r>
    </w:p>
    <w:p w:rsidR="005A5190" w:rsidRPr="00857A75" w:rsidRDefault="003C2B94">
      <w:pPr>
        <w:pStyle w:val="a3"/>
        <w:ind w:right="686"/>
      </w:pPr>
      <w:r w:rsidRPr="00857A75">
        <w:t>Содержательный раздел Программы включает описание коррекционно-образовательной деятельности</w:t>
      </w:r>
      <w:r w:rsidRPr="00857A75">
        <w:rPr>
          <w:spacing w:val="-47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направлениями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пяти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областях</w:t>
      </w:r>
      <w:r w:rsidRPr="00857A75">
        <w:rPr>
          <w:spacing w:val="1"/>
        </w:rPr>
        <w:t xml:space="preserve"> </w:t>
      </w:r>
      <w:r w:rsidRPr="00857A75">
        <w:t>–</w:t>
      </w:r>
      <w:r w:rsidRPr="00857A75">
        <w:rPr>
          <w:spacing w:val="1"/>
        </w:rPr>
        <w:t xml:space="preserve"> </w:t>
      </w:r>
      <w:r w:rsidRPr="00857A75">
        <w:t>социально-</w:t>
      </w:r>
      <w:r w:rsidRPr="00857A75">
        <w:rPr>
          <w:spacing w:val="1"/>
        </w:rPr>
        <w:t xml:space="preserve"> </w:t>
      </w:r>
      <w:r w:rsidRPr="00857A75">
        <w:t>коммуникативной, познавательной, речевой, художественно-эстетической, физической, что обеспечивает</w:t>
      </w:r>
      <w:r w:rsidRPr="00857A75">
        <w:rPr>
          <w:spacing w:val="1"/>
        </w:rPr>
        <w:t xml:space="preserve"> </w:t>
      </w:r>
      <w:r w:rsidRPr="00857A75">
        <w:t>адаптацию</w:t>
      </w:r>
      <w:r w:rsidRPr="00857A75">
        <w:rPr>
          <w:spacing w:val="-1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интеграцию</w:t>
      </w:r>
      <w:r w:rsidRPr="00857A75">
        <w:rPr>
          <w:spacing w:val="3"/>
        </w:rPr>
        <w:t xml:space="preserve"> </w:t>
      </w:r>
      <w:r w:rsidRPr="00857A75">
        <w:t>детей</w:t>
      </w:r>
      <w:r w:rsidRPr="00857A75">
        <w:rPr>
          <w:spacing w:val="2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ОВЗ</w:t>
      </w:r>
      <w:r w:rsidRPr="00857A75">
        <w:rPr>
          <w:spacing w:val="-4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обществе.</w:t>
      </w:r>
    </w:p>
    <w:p w:rsidR="005A5190" w:rsidRPr="00857A75" w:rsidRDefault="003C2B94">
      <w:pPr>
        <w:pStyle w:val="a3"/>
        <w:ind w:right="681"/>
      </w:pPr>
      <w:r w:rsidRPr="00857A75">
        <w:t>Программа</w:t>
      </w:r>
      <w:r w:rsidRPr="00857A75">
        <w:rPr>
          <w:spacing w:val="1"/>
        </w:rPr>
        <w:t xml:space="preserve"> </w:t>
      </w:r>
      <w:r w:rsidRPr="00857A75">
        <w:t>определяет</w:t>
      </w:r>
      <w:r w:rsidRPr="00857A75">
        <w:rPr>
          <w:spacing w:val="1"/>
        </w:rPr>
        <w:t xml:space="preserve"> </w:t>
      </w:r>
      <w:r w:rsidRPr="00857A75">
        <w:t>примерное</w:t>
      </w:r>
      <w:r w:rsidRPr="00857A75">
        <w:rPr>
          <w:spacing w:val="1"/>
        </w:rPr>
        <w:t xml:space="preserve"> </w:t>
      </w:r>
      <w:r w:rsidRPr="00857A75">
        <w:t>содержание</w:t>
      </w:r>
      <w:r w:rsidRPr="00857A75">
        <w:rPr>
          <w:spacing w:val="1"/>
        </w:rPr>
        <w:t xml:space="preserve"> </w:t>
      </w:r>
      <w:r w:rsidRPr="00857A75">
        <w:t>образовательных</w:t>
      </w:r>
      <w:r w:rsidRPr="00857A75">
        <w:rPr>
          <w:spacing w:val="1"/>
        </w:rPr>
        <w:t xml:space="preserve"> </w:t>
      </w:r>
      <w:r w:rsidRPr="00857A75">
        <w:t>областей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учетом</w:t>
      </w:r>
      <w:r w:rsidRPr="00857A75">
        <w:rPr>
          <w:spacing w:val="1"/>
        </w:rPr>
        <w:t xml:space="preserve"> </w:t>
      </w:r>
      <w:r w:rsidRPr="00857A75">
        <w:t>возрастных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индивидуальных особенностей детей в различных видах деятельности: игровая (сюжетно-ролевая игра, игра</w:t>
      </w:r>
      <w:r w:rsidRPr="00857A75">
        <w:rPr>
          <w:spacing w:val="1"/>
        </w:rPr>
        <w:t xml:space="preserve"> </w:t>
      </w:r>
      <w:r w:rsidRPr="00857A75">
        <w:t>с правилами и другие виды игры); коммуникативная (общение и взаимодействие со взрослыми и другими</w:t>
      </w:r>
      <w:r w:rsidRPr="00857A75">
        <w:rPr>
          <w:spacing w:val="1"/>
        </w:rPr>
        <w:t xml:space="preserve"> </w:t>
      </w:r>
      <w:r w:rsidRPr="00857A75">
        <w:t>детьми); познавательно-исследовательская (исследование и познание природного и социального миров в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процессе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наблюдения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и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взаимодействия</w:t>
      </w:r>
      <w:r w:rsidRPr="00857A75">
        <w:rPr>
          <w:spacing w:val="-10"/>
        </w:rPr>
        <w:t xml:space="preserve"> </w:t>
      </w:r>
      <w:r w:rsidRPr="00857A75">
        <w:t>с</w:t>
      </w:r>
      <w:r w:rsidRPr="00857A75">
        <w:rPr>
          <w:spacing w:val="-11"/>
        </w:rPr>
        <w:t xml:space="preserve"> </w:t>
      </w:r>
      <w:r w:rsidRPr="00857A75">
        <w:t>ними).</w:t>
      </w:r>
      <w:r w:rsidRPr="00857A75">
        <w:rPr>
          <w:spacing w:val="-5"/>
        </w:rPr>
        <w:t xml:space="preserve"> </w:t>
      </w:r>
      <w:r w:rsidRPr="00857A75">
        <w:t>А</w:t>
      </w:r>
      <w:r w:rsidRPr="00857A75">
        <w:rPr>
          <w:spacing w:val="-11"/>
        </w:rPr>
        <w:t xml:space="preserve"> </w:t>
      </w:r>
      <w:r w:rsidRPr="00857A75">
        <w:t>также</w:t>
      </w:r>
      <w:r w:rsidRPr="00857A75">
        <w:rPr>
          <w:spacing w:val="-11"/>
        </w:rPr>
        <w:t xml:space="preserve"> </w:t>
      </w:r>
      <w:r w:rsidRPr="00857A75">
        <w:t>такими</w:t>
      </w:r>
      <w:r w:rsidRPr="00857A75">
        <w:rPr>
          <w:spacing w:val="-10"/>
        </w:rPr>
        <w:t xml:space="preserve"> </w:t>
      </w:r>
      <w:r w:rsidRPr="00857A75">
        <w:t>видами</w:t>
      </w:r>
      <w:r w:rsidRPr="00857A75">
        <w:rPr>
          <w:spacing w:val="-10"/>
        </w:rPr>
        <w:t xml:space="preserve"> </w:t>
      </w:r>
      <w:r w:rsidRPr="00857A75">
        <w:t>активности</w:t>
      </w:r>
      <w:r w:rsidRPr="00857A75">
        <w:rPr>
          <w:spacing w:val="-6"/>
        </w:rPr>
        <w:t xml:space="preserve"> </w:t>
      </w:r>
      <w:r w:rsidRPr="00857A75">
        <w:t>ребенка,</w:t>
      </w:r>
      <w:r w:rsidRPr="00857A75">
        <w:rPr>
          <w:spacing w:val="-5"/>
        </w:rPr>
        <w:t xml:space="preserve"> </w:t>
      </w:r>
      <w:r w:rsidRPr="00857A75">
        <w:t>как:</w:t>
      </w:r>
      <w:r w:rsidRPr="00857A75">
        <w:rPr>
          <w:spacing w:val="-6"/>
        </w:rPr>
        <w:t xml:space="preserve"> </w:t>
      </w:r>
      <w:r w:rsidRPr="00857A75">
        <w:t>восприятие</w:t>
      </w:r>
      <w:r w:rsidRPr="00857A75">
        <w:rPr>
          <w:spacing w:val="-48"/>
        </w:rPr>
        <w:t xml:space="preserve"> </w:t>
      </w:r>
      <w:r w:rsidRPr="00857A75">
        <w:t>художественной литературы и фольклора, самообслуживание и элементарный бытовой труд (в помещении и</w:t>
      </w:r>
      <w:r w:rsidRPr="00857A75">
        <w:rPr>
          <w:spacing w:val="-47"/>
        </w:rPr>
        <w:t xml:space="preserve"> </w:t>
      </w:r>
      <w:r w:rsidRPr="00857A75">
        <w:rPr>
          <w:spacing w:val="-1"/>
        </w:rPr>
        <w:t>на</w:t>
      </w:r>
      <w:r w:rsidRPr="00857A75">
        <w:rPr>
          <w:spacing w:val="-8"/>
        </w:rPr>
        <w:t xml:space="preserve"> </w:t>
      </w:r>
      <w:r w:rsidRPr="00857A75">
        <w:rPr>
          <w:spacing w:val="-1"/>
        </w:rPr>
        <w:t>улице),</w:t>
      </w:r>
      <w:r w:rsidRPr="00857A75">
        <w:rPr>
          <w:spacing w:val="-5"/>
        </w:rPr>
        <w:t xml:space="preserve"> </w:t>
      </w:r>
      <w:r w:rsidRPr="00857A75">
        <w:rPr>
          <w:spacing w:val="-1"/>
        </w:rPr>
        <w:t>конструирование</w:t>
      </w:r>
      <w:r w:rsidRPr="00857A75">
        <w:rPr>
          <w:spacing w:val="-12"/>
        </w:rPr>
        <w:t xml:space="preserve"> </w:t>
      </w:r>
      <w:r w:rsidRPr="00857A75">
        <w:rPr>
          <w:spacing w:val="-1"/>
        </w:rPr>
        <w:t>из</w:t>
      </w:r>
      <w:r w:rsidRPr="00857A75">
        <w:rPr>
          <w:spacing w:val="-9"/>
        </w:rPr>
        <w:t xml:space="preserve"> </w:t>
      </w:r>
      <w:r w:rsidRPr="00857A75">
        <w:rPr>
          <w:spacing w:val="-1"/>
        </w:rPr>
        <w:t>разного</w:t>
      </w:r>
      <w:r w:rsidRPr="00857A75">
        <w:rPr>
          <w:spacing w:val="-3"/>
        </w:rPr>
        <w:t xml:space="preserve"> </w:t>
      </w:r>
      <w:r w:rsidRPr="00857A75">
        <w:rPr>
          <w:spacing w:val="-1"/>
        </w:rPr>
        <w:t>материала,</w:t>
      </w:r>
      <w:r w:rsidRPr="00857A75">
        <w:rPr>
          <w:spacing w:val="-6"/>
        </w:rPr>
        <w:t xml:space="preserve"> </w:t>
      </w:r>
      <w:r w:rsidRPr="00857A75">
        <w:rPr>
          <w:spacing w:val="-1"/>
        </w:rPr>
        <w:t>включая</w:t>
      </w:r>
      <w:r w:rsidRPr="00857A75">
        <w:rPr>
          <w:spacing w:val="-6"/>
        </w:rPr>
        <w:t xml:space="preserve"> </w:t>
      </w:r>
      <w:r w:rsidRPr="00857A75">
        <w:t>конструкторы,</w:t>
      </w:r>
      <w:r w:rsidRPr="00857A75">
        <w:rPr>
          <w:spacing w:val="-10"/>
        </w:rPr>
        <w:t xml:space="preserve"> </w:t>
      </w:r>
      <w:r w:rsidRPr="00857A75">
        <w:t>модули,</w:t>
      </w:r>
      <w:r w:rsidRPr="00857A75">
        <w:rPr>
          <w:spacing w:val="-5"/>
        </w:rPr>
        <w:t xml:space="preserve"> </w:t>
      </w:r>
      <w:r w:rsidRPr="00857A75">
        <w:t>бумагу,</w:t>
      </w:r>
      <w:r w:rsidRPr="00857A75">
        <w:rPr>
          <w:spacing w:val="-5"/>
        </w:rPr>
        <w:t xml:space="preserve"> </w:t>
      </w:r>
      <w:r w:rsidRPr="00857A75">
        <w:t>природный</w:t>
      </w:r>
      <w:r w:rsidRPr="00857A75">
        <w:rPr>
          <w:spacing w:val="-11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иной</w:t>
      </w:r>
      <w:r w:rsidRPr="00857A75">
        <w:rPr>
          <w:spacing w:val="1"/>
        </w:rPr>
        <w:t xml:space="preserve"> </w:t>
      </w:r>
      <w:r w:rsidRPr="00857A75">
        <w:t>материал, изобразительная (рисование, лепка, аппликация), музыкальная (восприятие и понимание смысла</w:t>
      </w:r>
      <w:r w:rsidRPr="00857A75">
        <w:rPr>
          <w:spacing w:val="1"/>
        </w:rPr>
        <w:t xml:space="preserve"> </w:t>
      </w:r>
      <w:r w:rsidRPr="00857A75">
        <w:t>музыкальных</w:t>
      </w:r>
      <w:r w:rsidRPr="00857A75">
        <w:rPr>
          <w:spacing w:val="1"/>
        </w:rPr>
        <w:t xml:space="preserve"> </w:t>
      </w:r>
      <w:r w:rsidRPr="00857A75">
        <w:t>произведений,</w:t>
      </w:r>
      <w:r w:rsidRPr="00857A75">
        <w:rPr>
          <w:spacing w:val="1"/>
        </w:rPr>
        <w:t xml:space="preserve"> </w:t>
      </w:r>
      <w:r w:rsidRPr="00857A75">
        <w:t>пение,</w:t>
      </w:r>
      <w:r w:rsidRPr="00857A75">
        <w:rPr>
          <w:spacing w:val="1"/>
        </w:rPr>
        <w:t xml:space="preserve"> </w:t>
      </w:r>
      <w:r w:rsidRPr="00857A75">
        <w:t>музыкально-ритмические</w:t>
      </w:r>
      <w:r w:rsidRPr="00857A75">
        <w:rPr>
          <w:spacing w:val="1"/>
        </w:rPr>
        <w:t xml:space="preserve"> </w:t>
      </w:r>
      <w:r w:rsidRPr="00857A75">
        <w:t>движения,</w:t>
      </w:r>
      <w:r w:rsidRPr="00857A75">
        <w:rPr>
          <w:spacing w:val="1"/>
        </w:rPr>
        <w:t xml:space="preserve"> </w:t>
      </w:r>
      <w:r w:rsidRPr="00857A75">
        <w:t>игры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детских</w:t>
      </w:r>
      <w:r w:rsidRPr="00857A75">
        <w:rPr>
          <w:spacing w:val="1"/>
        </w:rPr>
        <w:t xml:space="preserve"> </w:t>
      </w:r>
      <w:r w:rsidRPr="00857A75">
        <w:t>музыкальных</w:t>
      </w:r>
      <w:r w:rsidRPr="00857A75">
        <w:rPr>
          <w:spacing w:val="1"/>
        </w:rPr>
        <w:t xml:space="preserve"> </w:t>
      </w:r>
      <w:r w:rsidRPr="00857A75">
        <w:t>инструментах),</w:t>
      </w:r>
      <w:r w:rsidRPr="00857A75">
        <w:rPr>
          <w:spacing w:val="1"/>
        </w:rPr>
        <w:t xml:space="preserve"> </w:t>
      </w:r>
      <w:r w:rsidRPr="00857A75">
        <w:t>двигательная</w:t>
      </w:r>
      <w:r w:rsidRPr="00857A75">
        <w:rPr>
          <w:spacing w:val="-3"/>
        </w:rPr>
        <w:t xml:space="preserve"> </w:t>
      </w:r>
      <w:r w:rsidRPr="00857A75">
        <w:t>(овладение</w:t>
      </w:r>
      <w:r w:rsidRPr="00857A75">
        <w:rPr>
          <w:spacing w:val="-5"/>
        </w:rPr>
        <w:t xml:space="preserve"> </w:t>
      </w:r>
      <w:r w:rsidRPr="00857A75">
        <w:t>основными</w:t>
      </w:r>
      <w:r w:rsidRPr="00857A75">
        <w:rPr>
          <w:spacing w:val="-3"/>
        </w:rPr>
        <w:t xml:space="preserve"> </w:t>
      </w:r>
      <w:r w:rsidRPr="00857A75">
        <w:t>движениями)</w:t>
      </w:r>
      <w:r w:rsidRPr="00857A75">
        <w:rPr>
          <w:spacing w:val="2"/>
        </w:rPr>
        <w:t xml:space="preserve"> </w:t>
      </w:r>
      <w:r w:rsidRPr="00857A75">
        <w:t>формы</w:t>
      </w:r>
      <w:r w:rsidRPr="00857A75">
        <w:rPr>
          <w:spacing w:val="1"/>
        </w:rPr>
        <w:t xml:space="preserve"> </w:t>
      </w:r>
      <w:r w:rsidRPr="00857A75">
        <w:t>активности</w:t>
      </w:r>
      <w:r w:rsidRPr="00857A75">
        <w:rPr>
          <w:spacing w:val="2"/>
        </w:rPr>
        <w:t xml:space="preserve"> </w:t>
      </w:r>
      <w:r w:rsidRPr="00857A75">
        <w:t>ребенка.</w:t>
      </w:r>
    </w:p>
    <w:p w:rsidR="005A5190" w:rsidRPr="00857A75" w:rsidRDefault="003C2B94">
      <w:pPr>
        <w:pStyle w:val="a3"/>
        <w:ind w:right="693"/>
      </w:pPr>
      <w:r w:rsidRPr="00857A75">
        <w:rPr>
          <w:b/>
        </w:rPr>
        <w:t>Цель реализации АОП ЗПР</w:t>
      </w:r>
      <w:r w:rsidRPr="00857A75">
        <w:t>: обеспечение условий для дошкольного образования, определяемых</w:t>
      </w:r>
      <w:r w:rsidRPr="00857A75">
        <w:rPr>
          <w:spacing w:val="1"/>
        </w:rPr>
        <w:t xml:space="preserve"> </w:t>
      </w:r>
      <w:r w:rsidRPr="00857A75">
        <w:rPr>
          <w:spacing w:val="-1"/>
        </w:rPr>
        <w:t>общими</w:t>
      </w:r>
      <w:r w:rsidRPr="00857A75">
        <w:rPr>
          <w:spacing w:val="-5"/>
        </w:rPr>
        <w:t xml:space="preserve"> </w:t>
      </w:r>
      <w:r w:rsidRPr="00857A75">
        <w:t>и</w:t>
      </w:r>
      <w:r w:rsidRPr="00857A75">
        <w:rPr>
          <w:spacing w:val="-13"/>
        </w:rPr>
        <w:t xml:space="preserve"> </w:t>
      </w:r>
      <w:r w:rsidRPr="00857A75">
        <w:t>особыми</w:t>
      </w:r>
      <w:r w:rsidRPr="00857A75">
        <w:rPr>
          <w:spacing w:val="-9"/>
        </w:rPr>
        <w:t xml:space="preserve"> </w:t>
      </w:r>
      <w:r w:rsidRPr="00857A75">
        <w:t>потребностями</w:t>
      </w:r>
      <w:r w:rsidRPr="00857A75">
        <w:rPr>
          <w:spacing w:val="-8"/>
        </w:rPr>
        <w:t xml:space="preserve"> </w:t>
      </w:r>
      <w:r w:rsidRPr="00857A75">
        <w:t>обучающегося</w:t>
      </w:r>
      <w:r w:rsidRPr="00857A75">
        <w:rPr>
          <w:spacing w:val="-5"/>
        </w:rPr>
        <w:t xml:space="preserve"> </w:t>
      </w:r>
      <w:r w:rsidRPr="00857A75">
        <w:t>раннего</w:t>
      </w:r>
      <w:r w:rsidRPr="00857A75">
        <w:rPr>
          <w:spacing w:val="-2"/>
        </w:rPr>
        <w:t xml:space="preserve"> </w:t>
      </w:r>
      <w:r w:rsidRPr="00857A75">
        <w:t>и</w:t>
      </w:r>
      <w:r w:rsidRPr="00857A75">
        <w:rPr>
          <w:spacing w:val="-9"/>
        </w:rPr>
        <w:t xml:space="preserve"> </w:t>
      </w:r>
      <w:r w:rsidRPr="00857A75">
        <w:t>дошкольного</w:t>
      </w:r>
      <w:r w:rsidRPr="00857A75">
        <w:rPr>
          <w:spacing w:val="-5"/>
        </w:rPr>
        <w:t xml:space="preserve"> </w:t>
      </w:r>
      <w:r w:rsidRPr="00857A75">
        <w:t>возраста</w:t>
      </w:r>
      <w:r w:rsidRPr="00857A75">
        <w:rPr>
          <w:spacing w:val="-6"/>
        </w:rPr>
        <w:t xml:space="preserve"> </w:t>
      </w:r>
      <w:r w:rsidRPr="00857A75">
        <w:t>с</w:t>
      </w:r>
      <w:r w:rsidRPr="00857A75">
        <w:rPr>
          <w:spacing w:val="-6"/>
        </w:rPr>
        <w:t xml:space="preserve"> </w:t>
      </w:r>
      <w:r w:rsidRPr="00857A75">
        <w:t>ОВЗ,</w:t>
      </w:r>
      <w:r w:rsidRPr="00857A75">
        <w:rPr>
          <w:spacing w:val="-7"/>
        </w:rPr>
        <w:t xml:space="preserve"> </w:t>
      </w:r>
      <w:r w:rsidRPr="00857A75">
        <w:t>индивидуальными</w:t>
      </w:r>
      <w:r w:rsidRPr="00857A75">
        <w:rPr>
          <w:spacing w:val="-48"/>
        </w:rPr>
        <w:t xml:space="preserve"> </w:t>
      </w:r>
      <w:r w:rsidRPr="00857A75">
        <w:t>особенностями</w:t>
      </w:r>
      <w:r w:rsidRPr="00857A75">
        <w:rPr>
          <w:spacing w:val="-3"/>
        </w:rPr>
        <w:t xml:space="preserve"> </w:t>
      </w:r>
      <w:r w:rsidRPr="00857A75">
        <w:t>его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состояния</w:t>
      </w:r>
      <w:r w:rsidRPr="00857A75">
        <w:rPr>
          <w:spacing w:val="-3"/>
        </w:rPr>
        <w:t xml:space="preserve"> </w:t>
      </w:r>
      <w:r w:rsidRPr="00857A75">
        <w:t>здоровья.</w:t>
      </w:r>
    </w:p>
    <w:p w:rsidR="005A5190" w:rsidRPr="00857A75" w:rsidRDefault="003C2B94">
      <w:pPr>
        <w:pStyle w:val="a3"/>
        <w:ind w:right="689" w:firstLine="740"/>
      </w:pPr>
      <w:r w:rsidRPr="00857A75">
        <w:rPr>
          <w:spacing w:val="-1"/>
        </w:rPr>
        <w:t>АОП</w:t>
      </w:r>
      <w:r w:rsidRPr="00857A75">
        <w:rPr>
          <w:spacing w:val="-11"/>
        </w:rPr>
        <w:t xml:space="preserve"> </w:t>
      </w:r>
      <w:r w:rsidRPr="00857A75">
        <w:rPr>
          <w:spacing w:val="-1"/>
        </w:rPr>
        <w:t>ЗПР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содействует</w:t>
      </w:r>
      <w:r w:rsidRPr="00857A75">
        <w:rPr>
          <w:spacing w:val="-10"/>
        </w:rPr>
        <w:t xml:space="preserve"> </w:t>
      </w:r>
      <w:r w:rsidRPr="00857A75">
        <w:rPr>
          <w:spacing w:val="-1"/>
        </w:rPr>
        <w:t>взаимопониманию</w:t>
      </w:r>
      <w:r w:rsidRPr="00857A75">
        <w:rPr>
          <w:spacing w:val="-12"/>
        </w:rPr>
        <w:t xml:space="preserve"> </w:t>
      </w:r>
      <w:r w:rsidRPr="00857A75">
        <w:t>и</w:t>
      </w:r>
      <w:r w:rsidRPr="00857A75">
        <w:rPr>
          <w:spacing w:val="-10"/>
        </w:rPr>
        <w:t xml:space="preserve"> </w:t>
      </w:r>
      <w:r w:rsidRPr="00857A75">
        <w:t>сотрудничеству</w:t>
      </w:r>
      <w:r w:rsidRPr="00857A75">
        <w:rPr>
          <w:spacing w:val="-14"/>
        </w:rPr>
        <w:t xml:space="preserve"> </w:t>
      </w:r>
      <w:r w:rsidRPr="00857A75">
        <w:t>между</w:t>
      </w:r>
      <w:r w:rsidRPr="00857A75">
        <w:rPr>
          <w:spacing w:val="-18"/>
        </w:rPr>
        <w:t xml:space="preserve"> </w:t>
      </w:r>
      <w:r w:rsidRPr="00857A75">
        <w:t>людьми,</w:t>
      </w:r>
      <w:r w:rsidRPr="00857A75">
        <w:rPr>
          <w:spacing w:val="-9"/>
        </w:rPr>
        <w:t xml:space="preserve"> </w:t>
      </w:r>
      <w:r w:rsidRPr="00857A75">
        <w:t>способствует</w:t>
      </w:r>
      <w:r w:rsidRPr="00857A75">
        <w:rPr>
          <w:spacing w:val="-10"/>
        </w:rPr>
        <w:t xml:space="preserve"> </w:t>
      </w:r>
      <w:r w:rsidRPr="00857A75">
        <w:t>реализации</w:t>
      </w:r>
      <w:r w:rsidRPr="00857A75">
        <w:rPr>
          <w:spacing w:val="-47"/>
        </w:rPr>
        <w:t xml:space="preserve"> </w:t>
      </w:r>
      <w:r w:rsidRPr="00857A75">
        <w:t>прав</w:t>
      </w:r>
      <w:r w:rsidRPr="00857A75">
        <w:rPr>
          <w:spacing w:val="1"/>
        </w:rPr>
        <w:t xml:space="preserve"> </w:t>
      </w:r>
      <w:r w:rsidRPr="00857A75">
        <w:t>обучающихся</w:t>
      </w:r>
      <w:r w:rsidRPr="00857A75">
        <w:rPr>
          <w:spacing w:val="1"/>
        </w:rPr>
        <w:t xml:space="preserve"> </w:t>
      </w:r>
      <w:r w:rsidRPr="00857A75">
        <w:t>дошкольного</w:t>
      </w:r>
      <w:r w:rsidRPr="00857A75">
        <w:rPr>
          <w:spacing w:val="1"/>
        </w:rPr>
        <w:t xml:space="preserve"> </w:t>
      </w:r>
      <w:r w:rsidRPr="00857A75">
        <w:t>возраста</w:t>
      </w:r>
      <w:r w:rsidRPr="00857A75">
        <w:rPr>
          <w:spacing w:val="1"/>
        </w:rPr>
        <w:t xml:space="preserve"> </w:t>
      </w:r>
      <w:r w:rsidRPr="00857A75">
        <w:t>на</w:t>
      </w:r>
      <w:r w:rsidRPr="00857A75">
        <w:rPr>
          <w:spacing w:val="1"/>
        </w:rPr>
        <w:t xml:space="preserve"> </w:t>
      </w:r>
      <w:r w:rsidRPr="00857A75">
        <w:t>получение</w:t>
      </w:r>
      <w:r w:rsidRPr="00857A75">
        <w:rPr>
          <w:spacing w:val="1"/>
        </w:rPr>
        <w:t xml:space="preserve"> </w:t>
      </w:r>
      <w:r w:rsidRPr="00857A75">
        <w:t>доступного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качественного</w:t>
      </w:r>
      <w:r w:rsidRPr="00857A75">
        <w:rPr>
          <w:spacing w:val="1"/>
        </w:rPr>
        <w:t xml:space="preserve"> </w:t>
      </w:r>
      <w:r w:rsidRPr="00857A75">
        <w:t>образования,</w:t>
      </w:r>
      <w:r w:rsidRPr="00857A75">
        <w:rPr>
          <w:spacing w:val="1"/>
        </w:rPr>
        <w:t xml:space="preserve"> </w:t>
      </w:r>
      <w:r w:rsidRPr="00857A75">
        <w:t>обеспечивает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способностей</w:t>
      </w:r>
      <w:r w:rsidRPr="00857A75">
        <w:rPr>
          <w:spacing w:val="1"/>
        </w:rPr>
        <w:t xml:space="preserve"> </w:t>
      </w:r>
      <w:r w:rsidRPr="00857A75">
        <w:t>каждого</w:t>
      </w:r>
      <w:r w:rsidRPr="00857A75">
        <w:rPr>
          <w:spacing w:val="1"/>
        </w:rPr>
        <w:t xml:space="preserve"> </w:t>
      </w:r>
      <w:r w:rsidRPr="00857A75">
        <w:t>ребенка,</w:t>
      </w:r>
      <w:r w:rsidRPr="00857A75">
        <w:rPr>
          <w:spacing w:val="1"/>
        </w:rPr>
        <w:t xml:space="preserve"> </w:t>
      </w:r>
      <w:r w:rsidRPr="00857A75">
        <w:t>формирование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развитие</w:t>
      </w:r>
      <w:r w:rsidRPr="00857A75">
        <w:rPr>
          <w:spacing w:val="1"/>
        </w:rPr>
        <w:t xml:space="preserve"> </w:t>
      </w:r>
      <w:r w:rsidRPr="00857A75">
        <w:t>личности</w:t>
      </w:r>
      <w:r w:rsidRPr="00857A75">
        <w:rPr>
          <w:spacing w:val="1"/>
        </w:rPr>
        <w:t xml:space="preserve"> </w:t>
      </w:r>
      <w:r w:rsidRPr="00857A75">
        <w:t>ребенка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соответствии с принятыми в семье и обществе духовно-нравственными и социокультурными ценностями в</w:t>
      </w:r>
      <w:r w:rsidRPr="00857A75">
        <w:rPr>
          <w:spacing w:val="1"/>
        </w:rPr>
        <w:t xml:space="preserve"> </w:t>
      </w:r>
      <w:r w:rsidRPr="00857A75">
        <w:t>целях</w:t>
      </w:r>
      <w:r w:rsidRPr="00857A75">
        <w:rPr>
          <w:spacing w:val="1"/>
        </w:rPr>
        <w:t xml:space="preserve"> </w:t>
      </w:r>
      <w:r w:rsidRPr="00857A75">
        <w:t>интеллектуального,</w:t>
      </w:r>
      <w:r w:rsidRPr="00857A75">
        <w:rPr>
          <w:spacing w:val="1"/>
        </w:rPr>
        <w:t xml:space="preserve"> </w:t>
      </w:r>
      <w:r w:rsidRPr="00857A75">
        <w:t>духовно-нравственного,</w:t>
      </w:r>
      <w:r w:rsidRPr="00857A75">
        <w:rPr>
          <w:spacing w:val="1"/>
        </w:rPr>
        <w:t xml:space="preserve"> </w:t>
      </w:r>
      <w:r w:rsidRPr="00857A75">
        <w:t>творческого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физического</w:t>
      </w:r>
      <w:r w:rsidRPr="00857A75">
        <w:rPr>
          <w:spacing w:val="1"/>
        </w:rPr>
        <w:t xml:space="preserve"> </w:t>
      </w:r>
      <w:r w:rsidRPr="00857A75">
        <w:t>развития</w:t>
      </w:r>
      <w:r w:rsidRPr="00857A75">
        <w:rPr>
          <w:spacing w:val="1"/>
        </w:rPr>
        <w:t xml:space="preserve"> </w:t>
      </w:r>
      <w:r w:rsidRPr="00857A75">
        <w:t>человека,</w:t>
      </w:r>
      <w:r w:rsidRPr="00857A75">
        <w:rPr>
          <w:spacing w:val="1"/>
        </w:rPr>
        <w:t xml:space="preserve"> </w:t>
      </w:r>
      <w:r w:rsidRPr="00857A75">
        <w:t>удовлетворения его</w:t>
      </w:r>
      <w:r w:rsidRPr="00857A75">
        <w:rPr>
          <w:spacing w:val="-2"/>
        </w:rPr>
        <w:t xml:space="preserve"> </w:t>
      </w:r>
      <w:r w:rsidRPr="00857A75">
        <w:t>образовательных</w:t>
      </w:r>
      <w:r w:rsidRPr="00857A75">
        <w:rPr>
          <w:spacing w:val="-3"/>
        </w:rPr>
        <w:t xml:space="preserve"> </w:t>
      </w:r>
      <w:r w:rsidRPr="00857A75">
        <w:t>потребностей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2"/>
        </w:rPr>
        <w:t xml:space="preserve"> </w:t>
      </w:r>
      <w:r w:rsidRPr="00857A75">
        <w:t>интересов.</w:t>
      </w:r>
    </w:p>
    <w:p w:rsidR="005A5190" w:rsidRPr="00857A75" w:rsidRDefault="003C2B94" w:rsidP="00D13675">
      <w:pPr>
        <w:pStyle w:val="1"/>
        <w:spacing w:line="229" w:lineRule="exact"/>
        <w:ind w:firstLine="1276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Задачи:</w:t>
      </w:r>
    </w:p>
    <w:p w:rsidR="005A5190" w:rsidRPr="00857A75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8" w:lineRule="exact"/>
        <w:ind w:left="1389" w:hanging="121"/>
        <w:rPr>
          <w:rFonts w:ascii="Times New Roman" w:hAnsi="Times New Roman"/>
          <w:sz w:val="20"/>
          <w:szCs w:val="20"/>
        </w:rPr>
      </w:pPr>
      <w:r w:rsidRPr="00857A75">
        <w:rPr>
          <w:rFonts w:ascii="Times New Roman" w:hAnsi="Times New Roman"/>
          <w:sz w:val="20"/>
          <w:szCs w:val="20"/>
        </w:rPr>
        <w:t>реализация</w:t>
      </w:r>
      <w:r w:rsidRPr="00857A7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содержания</w:t>
      </w:r>
      <w:r w:rsidRPr="00857A7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АОП</w:t>
      </w:r>
      <w:r w:rsidRPr="00857A7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57A75">
        <w:rPr>
          <w:rFonts w:ascii="Times New Roman" w:hAnsi="Times New Roman"/>
          <w:sz w:val="20"/>
          <w:szCs w:val="20"/>
        </w:rPr>
        <w:t>ЗПР;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9"/>
        </w:tabs>
        <w:spacing w:line="229" w:lineRule="exact"/>
        <w:ind w:left="1389" w:hanging="121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коррекция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недостатков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психофизического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17"/>
        </w:tabs>
        <w:spacing w:line="237" w:lineRule="auto"/>
        <w:ind w:right="696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охрана и укрепление физического и психического здоровья обучающихся с ОВЗ, в том числе 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эмоционального благополучия;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385"/>
        </w:tabs>
        <w:spacing w:before="3" w:line="237" w:lineRule="auto"/>
        <w:ind w:right="69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равных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возможностей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для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полноценного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</w:t>
      </w:r>
      <w:r w:rsidRPr="00830B9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в</w:t>
      </w:r>
      <w:r w:rsidRPr="00830B9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период</w:t>
      </w:r>
      <w:r w:rsidRPr="00830B94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независимо от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места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проживания,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пола,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нации,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языка,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социального статуса;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09"/>
        </w:tabs>
        <w:spacing w:before="3"/>
        <w:ind w:right="679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создание благоприятных условий развития в соответствии с их возрастными, психофизическими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индивидуальными особенностями, развитие способностей и творческого потенциала каждого ребенка с ОВЗ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как субъекта отношений с педагогическим работником, родителями (законными представителями), другими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детьми;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29"/>
        </w:tabs>
        <w:spacing w:before="1"/>
        <w:ind w:right="683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объединение обучения и воспитания в целостный образовательный процесс на основе духовно-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нравственных и социокультурных ценностей, принятых в обществе правил и норм поведения в интересах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человека,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семьи,</w:t>
      </w:r>
      <w:r w:rsidRPr="00830B94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общества;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625"/>
        </w:tabs>
        <w:ind w:right="695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культуры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личности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социальных,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нравственных, эстетических, интеллектуальных, физических качеств, инициативности, самостоятельности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ответственности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ребенка,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предпосылок</w:t>
      </w:r>
      <w:r w:rsidRPr="00830B94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учебной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деятельности;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53"/>
        </w:tabs>
        <w:ind w:right="687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социокультурной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среды,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соответствующей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психофизическим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индивидуальным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особенностям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развития</w:t>
      </w:r>
      <w:r w:rsidRPr="00830B94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501"/>
        </w:tabs>
        <w:ind w:right="688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lastRenderedPageBreak/>
        <w:t>обеспечение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психолого-педагогической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поддержки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родителей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(законных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представителей)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повышение их компетентности в вопросах развития, образования, реабилитации (абилитации), охраны 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укрепления здоровья,</w:t>
      </w:r>
      <w:r w:rsidRPr="00830B94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обучающихся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ОВЗ;</w:t>
      </w:r>
    </w:p>
    <w:p w:rsidR="005A5190" w:rsidRPr="00830B94" w:rsidRDefault="003C2B94" w:rsidP="005460B1">
      <w:pPr>
        <w:pStyle w:val="a4"/>
        <w:numPr>
          <w:ilvl w:val="0"/>
          <w:numId w:val="22"/>
        </w:numPr>
        <w:tabs>
          <w:tab w:val="left" w:pos="1461"/>
        </w:tabs>
        <w:spacing w:before="70" w:line="242" w:lineRule="auto"/>
        <w:ind w:right="692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0B94">
        <w:rPr>
          <w:rFonts w:ascii="Times New Roman" w:hAnsi="Times New Roman"/>
          <w:sz w:val="20"/>
          <w:szCs w:val="20"/>
          <w:lang w:val="ru-RU"/>
        </w:rPr>
        <w:t>обеспечение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преемственности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целей,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задач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содержания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дошкольного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и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начального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общего</w:t>
      </w:r>
      <w:r w:rsidRPr="00830B94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830B94">
        <w:rPr>
          <w:rFonts w:ascii="Times New Roman" w:hAnsi="Times New Roman"/>
          <w:sz w:val="20"/>
          <w:szCs w:val="20"/>
          <w:lang w:val="ru-RU"/>
        </w:rPr>
        <w:t>образования.</w:t>
      </w:r>
    </w:p>
    <w:p w:rsidR="005A5190" w:rsidRPr="00857A75" w:rsidRDefault="003C2B94">
      <w:pPr>
        <w:pStyle w:val="a3"/>
        <w:ind w:right="692"/>
      </w:pPr>
      <w:r w:rsidRPr="00857A75">
        <w:t>В</w:t>
      </w:r>
      <w:r w:rsidRPr="00857A75">
        <w:rPr>
          <w:spacing w:val="1"/>
        </w:rPr>
        <w:t xml:space="preserve"> </w:t>
      </w:r>
      <w:r w:rsidRPr="00857A75">
        <w:t>результате</w:t>
      </w:r>
      <w:r w:rsidRPr="00857A75">
        <w:rPr>
          <w:spacing w:val="1"/>
        </w:rPr>
        <w:t xml:space="preserve"> </w:t>
      </w:r>
      <w:r w:rsidRPr="00857A75">
        <w:t>освоения</w:t>
      </w:r>
      <w:r w:rsidRPr="00857A75">
        <w:rPr>
          <w:spacing w:val="1"/>
        </w:rPr>
        <w:t xml:space="preserve"> </w:t>
      </w:r>
      <w:r w:rsidRPr="00857A75">
        <w:t>Программы</w:t>
      </w:r>
      <w:r w:rsidRPr="00857A75">
        <w:rPr>
          <w:spacing w:val="1"/>
        </w:rPr>
        <w:t xml:space="preserve"> </w:t>
      </w:r>
      <w:r w:rsidRPr="00857A75">
        <w:t>ребенок</w:t>
      </w:r>
      <w:r w:rsidRPr="00857A75">
        <w:rPr>
          <w:spacing w:val="1"/>
        </w:rPr>
        <w:t xml:space="preserve"> </w:t>
      </w:r>
      <w:r w:rsidRPr="00857A75">
        <w:t>с</w:t>
      </w:r>
      <w:r w:rsidRPr="00857A75">
        <w:rPr>
          <w:spacing w:val="1"/>
        </w:rPr>
        <w:t xml:space="preserve"> </w:t>
      </w:r>
      <w:r w:rsidRPr="00857A75">
        <w:t>ЗПР,</w:t>
      </w:r>
      <w:r w:rsidRPr="00857A75">
        <w:rPr>
          <w:spacing w:val="1"/>
        </w:rPr>
        <w:t xml:space="preserve"> </w:t>
      </w:r>
      <w:r w:rsidRPr="00857A75">
        <w:t>преодолевая</w:t>
      </w:r>
      <w:r w:rsidRPr="00857A75">
        <w:rPr>
          <w:spacing w:val="1"/>
        </w:rPr>
        <w:t xml:space="preserve"> </w:t>
      </w:r>
      <w:r w:rsidRPr="00857A75">
        <w:t>речевые</w:t>
      </w:r>
      <w:r w:rsidRPr="00857A75">
        <w:rPr>
          <w:spacing w:val="1"/>
        </w:rPr>
        <w:t xml:space="preserve"> </w:t>
      </w:r>
      <w:r w:rsidRPr="00857A75">
        <w:t>нарушения,</w:t>
      </w:r>
      <w:r w:rsidRPr="00857A75">
        <w:rPr>
          <w:spacing w:val="1"/>
        </w:rPr>
        <w:t xml:space="preserve"> </w:t>
      </w:r>
      <w:r w:rsidRPr="00857A75">
        <w:t>овладевает</w:t>
      </w:r>
      <w:r w:rsidRPr="00857A75">
        <w:rPr>
          <w:spacing w:val="1"/>
        </w:rPr>
        <w:t xml:space="preserve"> </w:t>
      </w:r>
      <w:r w:rsidRPr="00857A75">
        <w:t>основными</w:t>
      </w:r>
      <w:r w:rsidRPr="00857A75">
        <w:rPr>
          <w:spacing w:val="1"/>
        </w:rPr>
        <w:t xml:space="preserve"> </w:t>
      </w:r>
      <w:r w:rsidRPr="00857A75">
        <w:t>культурными</w:t>
      </w:r>
      <w:r w:rsidRPr="00857A75">
        <w:rPr>
          <w:spacing w:val="1"/>
        </w:rPr>
        <w:t xml:space="preserve"> </w:t>
      </w:r>
      <w:r w:rsidRPr="00857A75">
        <w:t>способами</w:t>
      </w:r>
      <w:r w:rsidRPr="00857A75">
        <w:rPr>
          <w:spacing w:val="1"/>
        </w:rPr>
        <w:t xml:space="preserve"> </w:t>
      </w:r>
      <w:r w:rsidRPr="00857A75">
        <w:t>деятельности,</w:t>
      </w:r>
      <w:r w:rsidRPr="00857A75">
        <w:rPr>
          <w:spacing w:val="1"/>
        </w:rPr>
        <w:t xml:space="preserve"> </w:t>
      </w:r>
      <w:r w:rsidRPr="00857A75">
        <w:t>проявляет</w:t>
      </w:r>
      <w:r w:rsidRPr="00857A75">
        <w:rPr>
          <w:spacing w:val="1"/>
        </w:rPr>
        <w:t xml:space="preserve"> </w:t>
      </w:r>
      <w:r w:rsidRPr="00857A75">
        <w:t>инициативу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самостоятельность</w:t>
      </w:r>
      <w:r w:rsidRPr="00857A75">
        <w:rPr>
          <w:spacing w:val="1"/>
        </w:rPr>
        <w:t xml:space="preserve"> </w:t>
      </w:r>
      <w:r w:rsidRPr="00857A75">
        <w:t>в</w:t>
      </w:r>
      <w:r w:rsidRPr="00857A75">
        <w:rPr>
          <w:spacing w:val="1"/>
        </w:rPr>
        <w:t xml:space="preserve"> </w:t>
      </w:r>
      <w:r w:rsidRPr="00857A75">
        <w:t>игре,</w:t>
      </w:r>
      <w:r w:rsidRPr="00857A75">
        <w:rPr>
          <w:spacing w:val="1"/>
        </w:rPr>
        <w:t xml:space="preserve"> </w:t>
      </w:r>
      <w:r w:rsidRPr="00857A75">
        <w:t>общении,</w:t>
      </w:r>
      <w:r w:rsidRPr="00857A75">
        <w:rPr>
          <w:spacing w:val="-2"/>
        </w:rPr>
        <w:t xml:space="preserve"> </w:t>
      </w:r>
      <w:r w:rsidRPr="00857A75">
        <w:t>конструировании</w:t>
      </w:r>
      <w:r w:rsidRPr="00857A75">
        <w:rPr>
          <w:spacing w:val="2"/>
        </w:rPr>
        <w:t xml:space="preserve"> </w:t>
      </w:r>
      <w:r w:rsidRPr="00857A75">
        <w:t>и</w:t>
      </w:r>
      <w:r w:rsidRPr="00857A75">
        <w:rPr>
          <w:spacing w:val="-2"/>
        </w:rPr>
        <w:t xml:space="preserve"> </w:t>
      </w:r>
      <w:r w:rsidRPr="00857A75">
        <w:t>других</w:t>
      </w:r>
      <w:r w:rsidRPr="00857A75">
        <w:rPr>
          <w:spacing w:val="-4"/>
        </w:rPr>
        <w:t xml:space="preserve"> </w:t>
      </w:r>
      <w:r w:rsidRPr="00857A75">
        <w:t>видах</w:t>
      </w:r>
      <w:r w:rsidRPr="00857A75">
        <w:rPr>
          <w:spacing w:val="-3"/>
        </w:rPr>
        <w:t xml:space="preserve"> </w:t>
      </w:r>
      <w:r w:rsidRPr="00857A75">
        <w:t>детской</w:t>
      </w:r>
      <w:r w:rsidRPr="00857A75">
        <w:rPr>
          <w:spacing w:val="2"/>
        </w:rPr>
        <w:t xml:space="preserve"> </w:t>
      </w:r>
      <w:r w:rsidRPr="00857A75">
        <w:t>активности.</w:t>
      </w:r>
    </w:p>
    <w:p w:rsidR="005A5190" w:rsidRPr="00857A75" w:rsidRDefault="003C2B94">
      <w:pPr>
        <w:pStyle w:val="a3"/>
        <w:ind w:right="689"/>
      </w:pPr>
      <w:r w:rsidRPr="00857A75">
        <w:t>Способен выбирать себе род занятий, участников по совместной деятельности. Он положительно</w:t>
      </w:r>
      <w:r w:rsidRPr="00857A75">
        <w:rPr>
          <w:spacing w:val="1"/>
        </w:rPr>
        <w:t xml:space="preserve"> </w:t>
      </w:r>
      <w:r w:rsidRPr="00857A75">
        <w:t>относится</w:t>
      </w:r>
      <w:r w:rsidRPr="00857A75">
        <w:rPr>
          <w:spacing w:val="-1"/>
        </w:rPr>
        <w:t xml:space="preserve"> </w:t>
      </w:r>
      <w:r w:rsidRPr="00857A75">
        <w:t>к</w:t>
      </w:r>
      <w:r w:rsidRPr="00857A75">
        <w:rPr>
          <w:spacing w:val="-1"/>
        </w:rPr>
        <w:t xml:space="preserve"> </w:t>
      </w:r>
      <w:r w:rsidRPr="00857A75">
        <w:t>миру,</w:t>
      </w:r>
      <w:r w:rsidRPr="00857A75">
        <w:rPr>
          <w:spacing w:val="2"/>
        </w:rPr>
        <w:t xml:space="preserve"> </w:t>
      </w:r>
      <w:r w:rsidRPr="00857A75">
        <w:t>другим</w:t>
      </w:r>
      <w:r w:rsidRPr="00857A75">
        <w:rPr>
          <w:spacing w:val="2"/>
        </w:rPr>
        <w:t xml:space="preserve"> </w:t>
      </w:r>
      <w:r w:rsidRPr="00857A75">
        <w:t>людям</w:t>
      </w:r>
      <w:r w:rsidRPr="00857A75">
        <w:rPr>
          <w:spacing w:val="2"/>
        </w:rPr>
        <w:t xml:space="preserve"> </w:t>
      </w:r>
      <w:r w:rsidRPr="00857A75">
        <w:t>и самому</w:t>
      </w:r>
      <w:r w:rsidRPr="00857A75">
        <w:rPr>
          <w:spacing w:val="-8"/>
        </w:rPr>
        <w:t xml:space="preserve"> </w:t>
      </w:r>
      <w:r w:rsidRPr="00857A75">
        <w:t>себе,</w:t>
      </w:r>
      <w:r w:rsidRPr="00857A75">
        <w:rPr>
          <w:spacing w:val="-2"/>
        </w:rPr>
        <w:t xml:space="preserve"> </w:t>
      </w:r>
      <w:r w:rsidRPr="00857A75">
        <w:t>обладает</w:t>
      </w:r>
      <w:r w:rsidRPr="00857A75">
        <w:rPr>
          <w:spacing w:val="1"/>
        </w:rPr>
        <w:t xml:space="preserve"> </w:t>
      </w:r>
      <w:r w:rsidRPr="00857A75">
        <w:t>чувством</w:t>
      </w:r>
      <w:r w:rsidRPr="00857A75">
        <w:rPr>
          <w:spacing w:val="-2"/>
        </w:rPr>
        <w:t xml:space="preserve"> </w:t>
      </w:r>
      <w:r w:rsidRPr="00857A75">
        <w:t>собственного достоинства.</w:t>
      </w:r>
    </w:p>
    <w:p w:rsidR="005A5190" w:rsidRPr="00857A75" w:rsidRDefault="003C2B94">
      <w:pPr>
        <w:pStyle w:val="a3"/>
        <w:spacing w:line="229" w:lineRule="exact"/>
        <w:ind w:left="1268" w:firstLine="0"/>
      </w:pPr>
      <w:r w:rsidRPr="00857A75">
        <w:t>Активно</w:t>
      </w:r>
      <w:r w:rsidRPr="00857A75">
        <w:rPr>
          <w:spacing w:val="-4"/>
        </w:rPr>
        <w:t xml:space="preserve"> </w:t>
      </w:r>
      <w:r w:rsidRPr="00857A75">
        <w:t>взаимодействует</w:t>
      </w:r>
      <w:r w:rsidRPr="00857A75">
        <w:rPr>
          <w:spacing w:val="-2"/>
        </w:rPr>
        <w:t xml:space="preserve"> </w:t>
      </w:r>
      <w:r w:rsidRPr="00857A75">
        <w:t>со</w:t>
      </w:r>
      <w:r w:rsidRPr="00857A75">
        <w:rPr>
          <w:spacing w:val="1"/>
        </w:rPr>
        <w:t xml:space="preserve"> </w:t>
      </w:r>
      <w:r w:rsidRPr="00857A75">
        <w:t>сверстниками</w:t>
      </w:r>
      <w:r w:rsidRPr="00857A75">
        <w:rPr>
          <w:spacing w:val="-6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взрослыми,</w:t>
      </w:r>
      <w:r w:rsidRPr="00857A75">
        <w:rPr>
          <w:spacing w:val="-4"/>
        </w:rPr>
        <w:t xml:space="preserve"> </w:t>
      </w:r>
      <w:r w:rsidRPr="00857A75">
        <w:t>участвует</w:t>
      </w:r>
      <w:r w:rsidRPr="00857A75">
        <w:rPr>
          <w:spacing w:val="-3"/>
        </w:rPr>
        <w:t xml:space="preserve"> </w:t>
      </w:r>
      <w:r w:rsidRPr="00857A75">
        <w:t>в</w:t>
      </w:r>
      <w:r w:rsidRPr="00857A75">
        <w:rPr>
          <w:spacing w:val="-1"/>
        </w:rPr>
        <w:t xml:space="preserve"> </w:t>
      </w:r>
      <w:r w:rsidRPr="00857A75">
        <w:t>совместных</w:t>
      </w:r>
      <w:r w:rsidRPr="00857A75">
        <w:rPr>
          <w:spacing w:val="-6"/>
        </w:rPr>
        <w:t xml:space="preserve"> </w:t>
      </w:r>
      <w:r w:rsidRPr="00857A75">
        <w:t>играх.</w:t>
      </w:r>
    </w:p>
    <w:p w:rsidR="005A5190" w:rsidRPr="00857A75" w:rsidRDefault="003C2B94">
      <w:pPr>
        <w:pStyle w:val="a3"/>
        <w:ind w:right="695"/>
      </w:pPr>
      <w:r w:rsidRPr="00857A75">
        <w:t>Способен</w:t>
      </w:r>
      <w:r w:rsidRPr="00857A75">
        <w:rPr>
          <w:spacing w:val="-6"/>
        </w:rPr>
        <w:t xml:space="preserve"> </w:t>
      </w:r>
      <w:r w:rsidRPr="00857A75">
        <w:t>договариваться,</w:t>
      </w:r>
      <w:r w:rsidRPr="00857A75">
        <w:rPr>
          <w:spacing w:val="-5"/>
        </w:rPr>
        <w:t xml:space="preserve"> </w:t>
      </w:r>
      <w:r w:rsidRPr="00857A75">
        <w:t>учитывать</w:t>
      </w:r>
      <w:r w:rsidRPr="00857A75">
        <w:rPr>
          <w:spacing w:val="-5"/>
        </w:rPr>
        <w:t xml:space="preserve"> </w:t>
      </w:r>
      <w:r w:rsidRPr="00857A75">
        <w:t>интересы</w:t>
      </w:r>
      <w:r w:rsidRPr="00857A75">
        <w:rPr>
          <w:spacing w:val="-9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чувства</w:t>
      </w:r>
      <w:r w:rsidRPr="00857A75">
        <w:rPr>
          <w:spacing w:val="-7"/>
        </w:rPr>
        <w:t xml:space="preserve"> </w:t>
      </w:r>
      <w:r w:rsidRPr="00857A75">
        <w:t>других,</w:t>
      </w:r>
      <w:r w:rsidRPr="00857A75">
        <w:rPr>
          <w:spacing w:val="-5"/>
        </w:rPr>
        <w:t xml:space="preserve"> </w:t>
      </w:r>
      <w:r w:rsidRPr="00857A75">
        <w:t>сопереживать</w:t>
      </w:r>
      <w:r w:rsidRPr="00857A75">
        <w:rPr>
          <w:spacing w:val="-6"/>
        </w:rPr>
        <w:t xml:space="preserve"> </w:t>
      </w:r>
      <w:r w:rsidRPr="00857A75">
        <w:t>неудачам</w:t>
      </w:r>
      <w:r w:rsidRPr="00857A75">
        <w:rPr>
          <w:spacing w:val="-4"/>
        </w:rPr>
        <w:t xml:space="preserve"> </w:t>
      </w:r>
      <w:r w:rsidRPr="00857A75">
        <w:t>и</w:t>
      </w:r>
      <w:r w:rsidRPr="00857A75">
        <w:rPr>
          <w:spacing w:val="-6"/>
        </w:rPr>
        <w:t xml:space="preserve"> </w:t>
      </w:r>
      <w:r w:rsidRPr="00857A75">
        <w:t>радоваться</w:t>
      </w:r>
      <w:r w:rsidRPr="00857A75">
        <w:rPr>
          <w:spacing w:val="-48"/>
        </w:rPr>
        <w:t xml:space="preserve"> </w:t>
      </w:r>
      <w:r w:rsidRPr="00857A75">
        <w:t>успехам других, адекватно проявляет свои чувства, в том числе чувство веры в себя, старается разрешать</w:t>
      </w:r>
      <w:r w:rsidRPr="00857A75">
        <w:rPr>
          <w:spacing w:val="1"/>
        </w:rPr>
        <w:t xml:space="preserve"> </w:t>
      </w:r>
      <w:r w:rsidRPr="00857A75">
        <w:t>конфликты.</w:t>
      </w:r>
    </w:p>
    <w:p w:rsidR="005A5190" w:rsidRPr="00830B94" w:rsidRDefault="003C2B94" w:rsidP="00D13675">
      <w:pPr>
        <w:pStyle w:val="a3"/>
        <w:ind w:right="689"/>
        <w:sectPr w:rsidR="005A5190" w:rsidRPr="00830B94">
          <w:pgSz w:w="11910" w:h="16840"/>
          <w:pgMar w:top="1040" w:right="160" w:bottom="1180" w:left="1000" w:header="0" w:footer="918" w:gutter="0"/>
          <w:cols w:space="720"/>
        </w:sectPr>
      </w:pPr>
      <w:r w:rsidRPr="00857A75">
        <w:t>Ребенок обладает воображением, которое реализуется в разных видах деятельности и прежде всего в</w:t>
      </w:r>
      <w:r w:rsidRPr="00857A75">
        <w:rPr>
          <w:spacing w:val="1"/>
        </w:rPr>
        <w:t xml:space="preserve"> </w:t>
      </w:r>
      <w:r w:rsidRPr="00857A75">
        <w:t>игре. Владеет разными формами и видами игры, различает условную и реальную ситуации, следует игровым</w:t>
      </w:r>
      <w:r w:rsidRPr="00857A75">
        <w:rPr>
          <w:spacing w:val="-47"/>
        </w:rPr>
        <w:t xml:space="preserve"> </w:t>
      </w:r>
      <w:r w:rsidRPr="00857A75">
        <w:t>правилам. Он достаточно хорошо, при необходимости взаимодействуя со взрослым, владеет устной речью,</w:t>
      </w:r>
      <w:r w:rsidRPr="00857A75">
        <w:rPr>
          <w:spacing w:val="1"/>
        </w:rPr>
        <w:t xml:space="preserve"> </w:t>
      </w:r>
      <w:r w:rsidRPr="00857A75">
        <w:t>может</w:t>
      </w:r>
      <w:r w:rsidRPr="00857A75">
        <w:rPr>
          <w:spacing w:val="1"/>
        </w:rPr>
        <w:t xml:space="preserve"> </w:t>
      </w:r>
      <w:r w:rsidRPr="00857A75">
        <w:t>высказывать</w:t>
      </w:r>
      <w:r w:rsidRPr="00857A75">
        <w:rPr>
          <w:spacing w:val="1"/>
        </w:rPr>
        <w:t xml:space="preserve"> </w:t>
      </w:r>
      <w:r w:rsidRPr="00857A75">
        <w:t>свои</w:t>
      </w:r>
      <w:r w:rsidRPr="00857A75">
        <w:rPr>
          <w:spacing w:val="1"/>
        </w:rPr>
        <w:t xml:space="preserve"> </w:t>
      </w:r>
      <w:r w:rsidRPr="00857A75">
        <w:t>мысли</w:t>
      </w:r>
      <w:r w:rsidRPr="00857A75">
        <w:rPr>
          <w:spacing w:val="1"/>
        </w:rPr>
        <w:t xml:space="preserve"> </w:t>
      </w:r>
      <w:r w:rsidRPr="00857A75">
        <w:t>и желания, использовать</w:t>
      </w:r>
      <w:r w:rsidRPr="00857A75">
        <w:rPr>
          <w:spacing w:val="1"/>
        </w:rPr>
        <w:t xml:space="preserve"> </w:t>
      </w:r>
      <w:r w:rsidRPr="00857A75">
        <w:t>речь</w:t>
      </w:r>
      <w:r w:rsidRPr="00857A75">
        <w:rPr>
          <w:spacing w:val="1"/>
        </w:rPr>
        <w:t xml:space="preserve"> </w:t>
      </w:r>
      <w:r w:rsidRPr="00857A75">
        <w:t>для выражения</w:t>
      </w:r>
      <w:r w:rsidRPr="00857A75">
        <w:rPr>
          <w:spacing w:val="1"/>
        </w:rPr>
        <w:t xml:space="preserve"> </w:t>
      </w:r>
      <w:r w:rsidRPr="00857A75">
        <w:t>своих мыслей,</w:t>
      </w:r>
      <w:r w:rsidRPr="00857A75">
        <w:rPr>
          <w:spacing w:val="1"/>
        </w:rPr>
        <w:t xml:space="preserve"> </w:t>
      </w:r>
      <w:r w:rsidRPr="00857A75">
        <w:t>чувств</w:t>
      </w:r>
      <w:r w:rsidRPr="00857A75">
        <w:rPr>
          <w:spacing w:val="1"/>
        </w:rPr>
        <w:t xml:space="preserve"> </w:t>
      </w:r>
      <w:r w:rsidRPr="00857A75">
        <w:t>и</w:t>
      </w:r>
      <w:r w:rsidRPr="00857A75">
        <w:rPr>
          <w:spacing w:val="1"/>
        </w:rPr>
        <w:t xml:space="preserve"> </w:t>
      </w:r>
      <w:r w:rsidRPr="00857A75">
        <w:t>желаний, построения речевого высказывания в ситуации общения, может выделять звуки в словах, у ребенка</w:t>
      </w:r>
      <w:r w:rsidRPr="00857A75">
        <w:rPr>
          <w:spacing w:val="-48"/>
        </w:rPr>
        <w:t xml:space="preserve"> </w:t>
      </w:r>
      <w:r w:rsidRPr="00857A75">
        <w:t>складываются предпосылки</w:t>
      </w:r>
      <w:r w:rsidRPr="00857A75">
        <w:rPr>
          <w:spacing w:val="-2"/>
        </w:rPr>
        <w:t xml:space="preserve"> </w:t>
      </w:r>
      <w:r w:rsidRPr="00857A75">
        <w:t>грамотности.</w:t>
      </w:r>
    </w:p>
    <w:p w:rsidR="003C2B94" w:rsidRPr="00830B94" w:rsidRDefault="003C2B94" w:rsidP="00D13675">
      <w:pPr>
        <w:pStyle w:val="a3"/>
        <w:spacing w:before="70"/>
        <w:ind w:left="0" w:right="682" w:firstLine="0"/>
      </w:pPr>
    </w:p>
    <w:sectPr w:rsidR="003C2B94" w:rsidRPr="00830B94" w:rsidSect="00D13675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1F" w:rsidRDefault="00C21E1F">
      <w:r>
        <w:separator/>
      </w:r>
    </w:p>
  </w:endnote>
  <w:endnote w:type="continuationSeparator" w:id="0">
    <w:p w:rsidR="00C21E1F" w:rsidRDefault="00C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01" w:rsidRDefault="00C21E1F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1pt;margin-top:780.9pt;width:11.6pt;height:13pt;z-index:-19444224;mso-position-horizontal-relative:page;mso-position-vertical-relative:page" filled="f" stroked="f">
          <v:textbox inset="0,0,0,0">
            <w:txbxContent>
              <w:p w:rsidR="007D0701" w:rsidRDefault="007D070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134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01" w:rsidRDefault="00C21E1F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95pt;margin-top:796.55pt;width:11.6pt;height:13pt;z-index:-19443712;mso-position-horizontal-relative:page;mso-position-vertical-relative:page" filled="f" stroked="f">
          <v:textbox inset="0,0,0,0">
            <w:txbxContent>
              <w:p w:rsidR="007D0701" w:rsidRDefault="007D070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134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01" w:rsidRDefault="00C21E1F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9pt;width:17.2pt;height:13pt;z-index:-19443200;mso-position-horizontal-relative:page;mso-position-vertical-relative:page" filled="f" stroked="f">
          <v:textbox inset="0,0,0,0">
            <w:txbxContent>
              <w:p w:rsidR="007D0701" w:rsidRDefault="007D070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1340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1F" w:rsidRDefault="00C21E1F">
      <w:r>
        <w:separator/>
      </w:r>
    </w:p>
  </w:footnote>
  <w:footnote w:type="continuationSeparator" w:id="0">
    <w:p w:rsidR="00C21E1F" w:rsidRDefault="00C2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4AE"/>
    <w:multiLevelType w:val="hybridMultilevel"/>
    <w:tmpl w:val="EF681520"/>
    <w:lvl w:ilvl="0" w:tplc="B2ACF84E">
      <w:numFmt w:val="bullet"/>
      <w:lvlText w:val="-"/>
      <w:lvlJc w:val="left"/>
      <w:pPr>
        <w:ind w:left="121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B869BE">
      <w:numFmt w:val="bullet"/>
      <w:lvlText w:val="-"/>
      <w:lvlJc w:val="left"/>
      <w:pPr>
        <w:ind w:left="700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5443D9A">
      <w:numFmt w:val="bullet"/>
      <w:lvlText w:val="•"/>
      <w:lvlJc w:val="left"/>
      <w:pPr>
        <w:ind w:left="1675" w:hanging="121"/>
      </w:pPr>
      <w:rPr>
        <w:rFonts w:hint="default"/>
        <w:lang w:val="ru-RU" w:eastAsia="en-US" w:bidi="ar-SA"/>
      </w:rPr>
    </w:lvl>
    <w:lvl w:ilvl="3" w:tplc="CD76DAA2">
      <w:numFmt w:val="bullet"/>
      <w:lvlText w:val="•"/>
      <w:lvlJc w:val="left"/>
      <w:pPr>
        <w:ind w:left="2651" w:hanging="121"/>
      </w:pPr>
      <w:rPr>
        <w:rFonts w:hint="default"/>
        <w:lang w:val="ru-RU" w:eastAsia="en-US" w:bidi="ar-SA"/>
      </w:rPr>
    </w:lvl>
    <w:lvl w:ilvl="4" w:tplc="3468F530">
      <w:numFmt w:val="bullet"/>
      <w:lvlText w:val="•"/>
      <w:lvlJc w:val="left"/>
      <w:pPr>
        <w:ind w:left="3626" w:hanging="121"/>
      </w:pPr>
      <w:rPr>
        <w:rFonts w:hint="default"/>
        <w:lang w:val="ru-RU" w:eastAsia="en-US" w:bidi="ar-SA"/>
      </w:rPr>
    </w:lvl>
    <w:lvl w:ilvl="5" w:tplc="C6B005B8">
      <w:numFmt w:val="bullet"/>
      <w:lvlText w:val="•"/>
      <w:lvlJc w:val="left"/>
      <w:pPr>
        <w:ind w:left="4602" w:hanging="121"/>
      </w:pPr>
      <w:rPr>
        <w:rFonts w:hint="default"/>
        <w:lang w:val="ru-RU" w:eastAsia="en-US" w:bidi="ar-SA"/>
      </w:rPr>
    </w:lvl>
    <w:lvl w:ilvl="6" w:tplc="DB46A9DC">
      <w:numFmt w:val="bullet"/>
      <w:lvlText w:val="•"/>
      <w:lvlJc w:val="left"/>
      <w:pPr>
        <w:ind w:left="5577" w:hanging="121"/>
      </w:pPr>
      <w:rPr>
        <w:rFonts w:hint="default"/>
        <w:lang w:val="ru-RU" w:eastAsia="en-US" w:bidi="ar-SA"/>
      </w:rPr>
    </w:lvl>
    <w:lvl w:ilvl="7" w:tplc="EA8470DC">
      <w:numFmt w:val="bullet"/>
      <w:lvlText w:val="•"/>
      <w:lvlJc w:val="left"/>
      <w:pPr>
        <w:ind w:left="6553" w:hanging="121"/>
      </w:pPr>
      <w:rPr>
        <w:rFonts w:hint="default"/>
        <w:lang w:val="ru-RU" w:eastAsia="en-US" w:bidi="ar-SA"/>
      </w:rPr>
    </w:lvl>
    <w:lvl w:ilvl="8" w:tplc="102CC1AC">
      <w:numFmt w:val="bullet"/>
      <w:lvlText w:val="•"/>
      <w:lvlJc w:val="left"/>
      <w:pPr>
        <w:ind w:left="7529" w:hanging="121"/>
      </w:pPr>
      <w:rPr>
        <w:rFonts w:hint="default"/>
        <w:lang w:val="ru-RU" w:eastAsia="en-US" w:bidi="ar-SA"/>
      </w:rPr>
    </w:lvl>
  </w:abstractNum>
  <w:abstractNum w:abstractNumId="1" w15:restartNumberingAfterBreak="0">
    <w:nsid w:val="01C503DE"/>
    <w:multiLevelType w:val="hybridMultilevel"/>
    <w:tmpl w:val="F334CF5E"/>
    <w:lvl w:ilvl="0" w:tplc="DE96BB40">
      <w:start w:val="1"/>
      <w:numFmt w:val="decimal"/>
      <w:lvlText w:val="%1)"/>
      <w:lvlJc w:val="left"/>
      <w:pPr>
        <w:ind w:left="700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5E5D26">
      <w:numFmt w:val="bullet"/>
      <w:lvlText w:val="•"/>
      <w:lvlJc w:val="left"/>
      <w:pPr>
        <w:ind w:left="1704" w:hanging="248"/>
      </w:pPr>
      <w:rPr>
        <w:rFonts w:hint="default"/>
        <w:lang w:val="ru-RU" w:eastAsia="en-US" w:bidi="ar-SA"/>
      </w:rPr>
    </w:lvl>
    <w:lvl w:ilvl="2" w:tplc="157215A0">
      <w:numFmt w:val="bullet"/>
      <w:lvlText w:val="•"/>
      <w:lvlJc w:val="left"/>
      <w:pPr>
        <w:ind w:left="2709" w:hanging="248"/>
      </w:pPr>
      <w:rPr>
        <w:rFonts w:hint="default"/>
        <w:lang w:val="ru-RU" w:eastAsia="en-US" w:bidi="ar-SA"/>
      </w:rPr>
    </w:lvl>
    <w:lvl w:ilvl="3" w:tplc="FF948DB6">
      <w:numFmt w:val="bullet"/>
      <w:lvlText w:val="•"/>
      <w:lvlJc w:val="left"/>
      <w:pPr>
        <w:ind w:left="3714" w:hanging="248"/>
      </w:pPr>
      <w:rPr>
        <w:rFonts w:hint="default"/>
        <w:lang w:val="ru-RU" w:eastAsia="en-US" w:bidi="ar-SA"/>
      </w:rPr>
    </w:lvl>
    <w:lvl w:ilvl="4" w:tplc="EEB0938C">
      <w:numFmt w:val="bullet"/>
      <w:lvlText w:val="•"/>
      <w:lvlJc w:val="left"/>
      <w:pPr>
        <w:ind w:left="4719" w:hanging="248"/>
      </w:pPr>
      <w:rPr>
        <w:rFonts w:hint="default"/>
        <w:lang w:val="ru-RU" w:eastAsia="en-US" w:bidi="ar-SA"/>
      </w:rPr>
    </w:lvl>
    <w:lvl w:ilvl="5" w:tplc="EFA2DFF8">
      <w:numFmt w:val="bullet"/>
      <w:lvlText w:val="•"/>
      <w:lvlJc w:val="left"/>
      <w:pPr>
        <w:ind w:left="5724" w:hanging="248"/>
      </w:pPr>
      <w:rPr>
        <w:rFonts w:hint="default"/>
        <w:lang w:val="ru-RU" w:eastAsia="en-US" w:bidi="ar-SA"/>
      </w:rPr>
    </w:lvl>
    <w:lvl w:ilvl="6" w:tplc="E9B8F178">
      <w:numFmt w:val="bullet"/>
      <w:lvlText w:val="•"/>
      <w:lvlJc w:val="left"/>
      <w:pPr>
        <w:ind w:left="6728" w:hanging="248"/>
      </w:pPr>
      <w:rPr>
        <w:rFonts w:hint="default"/>
        <w:lang w:val="ru-RU" w:eastAsia="en-US" w:bidi="ar-SA"/>
      </w:rPr>
    </w:lvl>
    <w:lvl w:ilvl="7" w:tplc="44421910">
      <w:numFmt w:val="bullet"/>
      <w:lvlText w:val="•"/>
      <w:lvlJc w:val="left"/>
      <w:pPr>
        <w:ind w:left="7733" w:hanging="248"/>
      </w:pPr>
      <w:rPr>
        <w:rFonts w:hint="default"/>
        <w:lang w:val="ru-RU" w:eastAsia="en-US" w:bidi="ar-SA"/>
      </w:rPr>
    </w:lvl>
    <w:lvl w:ilvl="8" w:tplc="C8B8E20A">
      <w:numFmt w:val="bullet"/>
      <w:lvlText w:val="•"/>
      <w:lvlJc w:val="left"/>
      <w:pPr>
        <w:ind w:left="8738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2580B7F"/>
    <w:multiLevelType w:val="hybridMultilevel"/>
    <w:tmpl w:val="5BAAEFDA"/>
    <w:lvl w:ilvl="0" w:tplc="16C28F3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1EF362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2" w:tplc="8442636C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3" w:tplc="9316514C">
      <w:numFmt w:val="bullet"/>
      <w:lvlText w:val="•"/>
      <w:lvlJc w:val="left"/>
      <w:pPr>
        <w:ind w:left="1565" w:hanging="120"/>
      </w:pPr>
      <w:rPr>
        <w:rFonts w:hint="default"/>
        <w:lang w:val="ru-RU" w:eastAsia="en-US" w:bidi="ar-SA"/>
      </w:rPr>
    </w:lvl>
    <w:lvl w:ilvl="4" w:tplc="49580132">
      <w:numFmt w:val="bullet"/>
      <w:lvlText w:val="•"/>
      <w:lvlJc w:val="left"/>
      <w:pPr>
        <w:ind w:left="2053" w:hanging="120"/>
      </w:pPr>
      <w:rPr>
        <w:rFonts w:hint="default"/>
        <w:lang w:val="ru-RU" w:eastAsia="en-US" w:bidi="ar-SA"/>
      </w:rPr>
    </w:lvl>
    <w:lvl w:ilvl="5" w:tplc="229C1398">
      <w:numFmt w:val="bullet"/>
      <w:lvlText w:val="•"/>
      <w:lvlJc w:val="left"/>
      <w:pPr>
        <w:ind w:left="2542" w:hanging="120"/>
      </w:pPr>
      <w:rPr>
        <w:rFonts w:hint="default"/>
        <w:lang w:val="ru-RU" w:eastAsia="en-US" w:bidi="ar-SA"/>
      </w:rPr>
    </w:lvl>
    <w:lvl w:ilvl="6" w:tplc="30A4942E">
      <w:numFmt w:val="bullet"/>
      <w:lvlText w:val="•"/>
      <w:lvlJc w:val="left"/>
      <w:pPr>
        <w:ind w:left="3030" w:hanging="120"/>
      </w:pPr>
      <w:rPr>
        <w:rFonts w:hint="default"/>
        <w:lang w:val="ru-RU" w:eastAsia="en-US" w:bidi="ar-SA"/>
      </w:rPr>
    </w:lvl>
    <w:lvl w:ilvl="7" w:tplc="3FF4C18C">
      <w:numFmt w:val="bullet"/>
      <w:lvlText w:val="•"/>
      <w:lvlJc w:val="left"/>
      <w:pPr>
        <w:ind w:left="3518" w:hanging="120"/>
      </w:pPr>
      <w:rPr>
        <w:rFonts w:hint="default"/>
        <w:lang w:val="ru-RU" w:eastAsia="en-US" w:bidi="ar-SA"/>
      </w:rPr>
    </w:lvl>
    <w:lvl w:ilvl="8" w:tplc="AD005B36">
      <w:numFmt w:val="bullet"/>
      <w:lvlText w:val="•"/>
      <w:lvlJc w:val="left"/>
      <w:pPr>
        <w:ind w:left="4007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026C0C81"/>
    <w:multiLevelType w:val="hybridMultilevel"/>
    <w:tmpl w:val="A87E88E2"/>
    <w:lvl w:ilvl="0" w:tplc="A5D0AFD0">
      <w:start w:val="1"/>
      <w:numFmt w:val="decimal"/>
      <w:lvlText w:val="%1.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6115E">
      <w:numFmt w:val="bullet"/>
      <w:lvlText w:val="•"/>
      <w:lvlJc w:val="left"/>
      <w:pPr>
        <w:ind w:left="480" w:hanging="708"/>
      </w:pPr>
      <w:rPr>
        <w:rFonts w:hint="default"/>
        <w:lang w:val="ru-RU" w:eastAsia="en-US" w:bidi="ar-SA"/>
      </w:rPr>
    </w:lvl>
    <w:lvl w:ilvl="2" w:tplc="B18E022C">
      <w:numFmt w:val="bullet"/>
      <w:lvlText w:val="•"/>
      <w:lvlJc w:val="left"/>
      <w:pPr>
        <w:ind w:left="861" w:hanging="708"/>
      </w:pPr>
      <w:rPr>
        <w:rFonts w:hint="default"/>
        <w:lang w:val="ru-RU" w:eastAsia="en-US" w:bidi="ar-SA"/>
      </w:rPr>
    </w:lvl>
    <w:lvl w:ilvl="3" w:tplc="C0F62524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4" w:tplc="519420C2">
      <w:numFmt w:val="bullet"/>
      <w:lvlText w:val="•"/>
      <w:lvlJc w:val="left"/>
      <w:pPr>
        <w:ind w:left="1622" w:hanging="708"/>
      </w:pPr>
      <w:rPr>
        <w:rFonts w:hint="default"/>
        <w:lang w:val="ru-RU" w:eastAsia="en-US" w:bidi="ar-SA"/>
      </w:rPr>
    </w:lvl>
    <w:lvl w:ilvl="5" w:tplc="25E411A4">
      <w:numFmt w:val="bullet"/>
      <w:lvlText w:val="•"/>
      <w:lvlJc w:val="left"/>
      <w:pPr>
        <w:ind w:left="2003" w:hanging="708"/>
      </w:pPr>
      <w:rPr>
        <w:rFonts w:hint="default"/>
        <w:lang w:val="ru-RU" w:eastAsia="en-US" w:bidi="ar-SA"/>
      </w:rPr>
    </w:lvl>
    <w:lvl w:ilvl="6" w:tplc="0F1AD72A">
      <w:numFmt w:val="bullet"/>
      <w:lvlText w:val="•"/>
      <w:lvlJc w:val="left"/>
      <w:pPr>
        <w:ind w:left="2384" w:hanging="708"/>
      </w:pPr>
      <w:rPr>
        <w:rFonts w:hint="default"/>
        <w:lang w:val="ru-RU" w:eastAsia="en-US" w:bidi="ar-SA"/>
      </w:rPr>
    </w:lvl>
    <w:lvl w:ilvl="7" w:tplc="EA708F1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  <w:lvl w:ilvl="8" w:tplc="C6C87C68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5FD5BA8"/>
    <w:multiLevelType w:val="hybridMultilevel"/>
    <w:tmpl w:val="0182207E"/>
    <w:lvl w:ilvl="0" w:tplc="FDC40C58">
      <w:numFmt w:val="bullet"/>
      <w:lvlText w:val="–"/>
      <w:lvlJc w:val="left"/>
      <w:pPr>
        <w:ind w:left="700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78236A">
      <w:numFmt w:val="bullet"/>
      <w:lvlText w:val="•"/>
      <w:lvlJc w:val="left"/>
      <w:pPr>
        <w:ind w:left="1704" w:hanging="217"/>
      </w:pPr>
      <w:rPr>
        <w:rFonts w:hint="default"/>
        <w:lang w:val="ru-RU" w:eastAsia="en-US" w:bidi="ar-SA"/>
      </w:rPr>
    </w:lvl>
    <w:lvl w:ilvl="2" w:tplc="11EAADFC">
      <w:numFmt w:val="bullet"/>
      <w:lvlText w:val="•"/>
      <w:lvlJc w:val="left"/>
      <w:pPr>
        <w:ind w:left="2709" w:hanging="217"/>
      </w:pPr>
      <w:rPr>
        <w:rFonts w:hint="default"/>
        <w:lang w:val="ru-RU" w:eastAsia="en-US" w:bidi="ar-SA"/>
      </w:rPr>
    </w:lvl>
    <w:lvl w:ilvl="3" w:tplc="22544EAA">
      <w:numFmt w:val="bullet"/>
      <w:lvlText w:val="•"/>
      <w:lvlJc w:val="left"/>
      <w:pPr>
        <w:ind w:left="3714" w:hanging="217"/>
      </w:pPr>
      <w:rPr>
        <w:rFonts w:hint="default"/>
        <w:lang w:val="ru-RU" w:eastAsia="en-US" w:bidi="ar-SA"/>
      </w:rPr>
    </w:lvl>
    <w:lvl w:ilvl="4" w:tplc="687E0B60">
      <w:numFmt w:val="bullet"/>
      <w:lvlText w:val="•"/>
      <w:lvlJc w:val="left"/>
      <w:pPr>
        <w:ind w:left="4719" w:hanging="217"/>
      </w:pPr>
      <w:rPr>
        <w:rFonts w:hint="default"/>
        <w:lang w:val="ru-RU" w:eastAsia="en-US" w:bidi="ar-SA"/>
      </w:rPr>
    </w:lvl>
    <w:lvl w:ilvl="5" w:tplc="CD2A698C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A5649D12">
      <w:numFmt w:val="bullet"/>
      <w:lvlText w:val="•"/>
      <w:lvlJc w:val="left"/>
      <w:pPr>
        <w:ind w:left="6728" w:hanging="217"/>
      </w:pPr>
      <w:rPr>
        <w:rFonts w:hint="default"/>
        <w:lang w:val="ru-RU" w:eastAsia="en-US" w:bidi="ar-SA"/>
      </w:rPr>
    </w:lvl>
    <w:lvl w:ilvl="7" w:tplc="3924A70A">
      <w:numFmt w:val="bullet"/>
      <w:lvlText w:val="•"/>
      <w:lvlJc w:val="left"/>
      <w:pPr>
        <w:ind w:left="7733" w:hanging="217"/>
      </w:pPr>
      <w:rPr>
        <w:rFonts w:hint="default"/>
        <w:lang w:val="ru-RU" w:eastAsia="en-US" w:bidi="ar-SA"/>
      </w:rPr>
    </w:lvl>
    <w:lvl w:ilvl="8" w:tplc="C846BEB2">
      <w:numFmt w:val="bullet"/>
      <w:lvlText w:val="•"/>
      <w:lvlJc w:val="left"/>
      <w:pPr>
        <w:ind w:left="873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6F3564F"/>
    <w:multiLevelType w:val="hybridMultilevel"/>
    <w:tmpl w:val="D3225CE8"/>
    <w:lvl w:ilvl="0" w:tplc="92CAEDB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884BB4">
      <w:numFmt w:val="bullet"/>
      <w:lvlText w:val="•"/>
      <w:lvlJc w:val="left"/>
      <w:pPr>
        <w:ind w:left="480" w:hanging="120"/>
      </w:pPr>
      <w:rPr>
        <w:rFonts w:hint="default"/>
        <w:lang w:val="ru-RU" w:eastAsia="en-US" w:bidi="ar-SA"/>
      </w:rPr>
    </w:lvl>
    <w:lvl w:ilvl="2" w:tplc="93C8F37C">
      <w:numFmt w:val="bullet"/>
      <w:lvlText w:val="•"/>
      <w:lvlJc w:val="left"/>
      <w:pPr>
        <w:ind w:left="861" w:hanging="120"/>
      </w:pPr>
      <w:rPr>
        <w:rFonts w:hint="default"/>
        <w:lang w:val="ru-RU" w:eastAsia="en-US" w:bidi="ar-SA"/>
      </w:rPr>
    </w:lvl>
    <w:lvl w:ilvl="3" w:tplc="94D8C480">
      <w:numFmt w:val="bullet"/>
      <w:lvlText w:val="•"/>
      <w:lvlJc w:val="left"/>
      <w:pPr>
        <w:ind w:left="1242" w:hanging="120"/>
      </w:pPr>
      <w:rPr>
        <w:rFonts w:hint="default"/>
        <w:lang w:val="ru-RU" w:eastAsia="en-US" w:bidi="ar-SA"/>
      </w:rPr>
    </w:lvl>
    <w:lvl w:ilvl="4" w:tplc="EFA88516">
      <w:numFmt w:val="bullet"/>
      <w:lvlText w:val="•"/>
      <w:lvlJc w:val="left"/>
      <w:pPr>
        <w:ind w:left="1622" w:hanging="120"/>
      </w:pPr>
      <w:rPr>
        <w:rFonts w:hint="default"/>
        <w:lang w:val="ru-RU" w:eastAsia="en-US" w:bidi="ar-SA"/>
      </w:rPr>
    </w:lvl>
    <w:lvl w:ilvl="5" w:tplc="087CC696">
      <w:numFmt w:val="bullet"/>
      <w:lvlText w:val="•"/>
      <w:lvlJc w:val="left"/>
      <w:pPr>
        <w:ind w:left="2003" w:hanging="120"/>
      </w:pPr>
      <w:rPr>
        <w:rFonts w:hint="default"/>
        <w:lang w:val="ru-RU" w:eastAsia="en-US" w:bidi="ar-SA"/>
      </w:rPr>
    </w:lvl>
    <w:lvl w:ilvl="6" w:tplc="E946CE04">
      <w:numFmt w:val="bullet"/>
      <w:lvlText w:val="•"/>
      <w:lvlJc w:val="left"/>
      <w:pPr>
        <w:ind w:left="2384" w:hanging="120"/>
      </w:pPr>
      <w:rPr>
        <w:rFonts w:hint="default"/>
        <w:lang w:val="ru-RU" w:eastAsia="en-US" w:bidi="ar-SA"/>
      </w:rPr>
    </w:lvl>
    <w:lvl w:ilvl="7" w:tplc="002282DE">
      <w:numFmt w:val="bullet"/>
      <w:lvlText w:val="•"/>
      <w:lvlJc w:val="left"/>
      <w:pPr>
        <w:ind w:left="2764" w:hanging="120"/>
      </w:pPr>
      <w:rPr>
        <w:rFonts w:hint="default"/>
        <w:lang w:val="ru-RU" w:eastAsia="en-US" w:bidi="ar-SA"/>
      </w:rPr>
    </w:lvl>
    <w:lvl w:ilvl="8" w:tplc="EDD24DC0">
      <w:numFmt w:val="bullet"/>
      <w:lvlText w:val="•"/>
      <w:lvlJc w:val="left"/>
      <w:pPr>
        <w:ind w:left="3145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08624261"/>
    <w:multiLevelType w:val="hybridMultilevel"/>
    <w:tmpl w:val="9D7080C0"/>
    <w:lvl w:ilvl="0" w:tplc="ABF081A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16DA8E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2" w:tplc="03C014D2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3" w:tplc="2AB2431A">
      <w:numFmt w:val="bullet"/>
      <w:lvlText w:val="•"/>
      <w:lvlJc w:val="left"/>
      <w:pPr>
        <w:ind w:left="1565" w:hanging="120"/>
      </w:pPr>
      <w:rPr>
        <w:rFonts w:hint="default"/>
        <w:lang w:val="ru-RU" w:eastAsia="en-US" w:bidi="ar-SA"/>
      </w:rPr>
    </w:lvl>
    <w:lvl w:ilvl="4" w:tplc="9100286C">
      <w:numFmt w:val="bullet"/>
      <w:lvlText w:val="•"/>
      <w:lvlJc w:val="left"/>
      <w:pPr>
        <w:ind w:left="2053" w:hanging="120"/>
      </w:pPr>
      <w:rPr>
        <w:rFonts w:hint="default"/>
        <w:lang w:val="ru-RU" w:eastAsia="en-US" w:bidi="ar-SA"/>
      </w:rPr>
    </w:lvl>
    <w:lvl w:ilvl="5" w:tplc="1864F9CE">
      <w:numFmt w:val="bullet"/>
      <w:lvlText w:val="•"/>
      <w:lvlJc w:val="left"/>
      <w:pPr>
        <w:ind w:left="2542" w:hanging="120"/>
      </w:pPr>
      <w:rPr>
        <w:rFonts w:hint="default"/>
        <w:lang w:val="ru-RU" w:eastAsia="en-US" w:bidi="ar-SA"/>
      </w:rPr>
    </w:lvl>
    <w:lvl w:ilvl="6" w:tplc="F7C4CD9A">
      <w:numFmt w:val="bullet"/>
      <w:lvlText w:val="•"/>
      <w:lvlJc w:val="left"/>
      <w:pPr>
        <w:ind w:left="3030" w:hanging="120"/>
      </w:pPr>
      <w:rPr>
        <w:rFonts w:hint="default"/>
        <w:lang w:val="ru-RU" w:eastAsia="en-US" w:bidi="ar-SA"/>
      </w:rPr>
    </w:lvl>
    <w:lvl w:ilvl="7" w:tplc="3FDE742C">
      <w:numFmt w:val="bullet"/>
      <w:lvlText w:val="•"/>
      <w:lvlJc w:val="left"/>
      <w:pPr>
        <w:ind w:left="3518" w:hanging="120"/>
      </w:pPr>
      <w:rPr>
        <w:rFonts w:hint="default"/>
        <w:lang w:val="ru-RU" w:eastAsia="en-US" w:bidi="ar-SA"/>
      </w:rPr>
    </w:lvl>
    <w:lvl w:ilvl="8" w:tplc="5C0CA7D0">
      <w:numFmt w:val="bullet"/>
      <w:lvlText w:val="•"/>
      <w:lvlJc w:val="left"/>
      <w:pPr>
        <w:ind w:left="4007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0A1F7A03"/>
    <w:multiLevelType w:val="hybridMultilevel"/>
    <w:tmpl w:val="2990DFCE"/>
    <w:lvl w:ilvl="0" w:tplc="95824356">
      <w:numFmt w:val="bullet"/>
      <w:lvlText w:val=""/>
      <w:lvlJc w:val="left"/>
      <w:pPr>
        <w:ind w:left="700" w:hanging="1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544D10">
      <w:numFmt w:val="bullet"/>
      <w:lvlText w:val="•"/>
      <w:lvlJc w:val="left"/>
      <w:pPr>
        <w:ind w:left="1704" w:hanging="141"/>
      </w:pPr>
      <w:rPr>
        <w:rFonts w:hint="default"/>
        <w:lang w:val="ru-RU" w:eastAsia="en-US" w:bidi="ar-SA"/>
      </w:rPr>
    </w:lvl>
    <w:lvl w:ilvl="2" w:tplc="ECE822D8">
      <w:numFmt w:val="bullet"/>
      <w:lvlText w:val="•"/>
      <w:lvlJc w:val="left"/>
      <w:pPr>
        <w:ind w:left="2709" w:hanging="141"/>
      </w:pPr>
      <w:rPr>
        <w:rFonts w:hint="default"/>
        <w:lang w:val="ru-RU" w:eastAsia="en-US" w:bidi="ar-SA"/>
      </w:rPr>
    </w:lvl>
    <w:lvl w:ilvl="3" w:tplc="216813CC">
      <w:numFmt w:val="bullet"/>
      <w:lvlText w:val="•"/>
      <w:lvlJc w:val="left"/>
      <w:pPr>
        <w:ind w:left="3714" w:hanging="141"/>
      </w:pPr>
      <w:rPr>
        <w:rFonts w:hint="default"/>
        <w:lang w:val="ru-RU" w:eastAsia="en-US" w:bidi="ar-SA"/>
      </w:rPr>
    </w:lvl>
    <w:lvl w:ilvl="4" w:tplc="F26A5B5C">
      <w:numFmt w:val="bullet"/>
      <w:lvlText w:val="•"/>
      <w:lvlJc w:val="left"/>
      <w:pPr>
        <w:ind w:left="4719" w:hanging="141"/>
      </w:pPr>
      <w:rPr>
        <w:rFonts w:hint="default"/>
        <w:lang w:val="ru-RU" w:eastAsia="en-US" w:bidi="ar-SA"/>
      </w:rPr>
    </w:lvl>
    <w:lvl w:ilvl="5" w:tplc="767043DA">
      <w:numFmt w:val="bullet"/>
      <w:lvlText w:val="•"/>
      <w:lvlJc w:val="left"/>
      <w:pPr>
        <w:ind w:left="5724" w:hanging="141"/>
      </w:pPr>
      <w:rPr>
        <w:rFonts w:hint="default"/>
        <w:lang w:val="ru-RU" w:eastAsia="en-US" w:bidi="ar-SA"/>
      </w:rPr>
    </w:lvl>
    <w:lvl w:ilvl="6" w:tplc="51AA5D10">
      <w:numFmt w:val="bullet"/>
      <w:lvlText w:val="•"/>
      <w:lvlJc w:val="left"/>
      <w:pPr>
        <w:ind w:left="6728" w:hanging="141"/>
      </w:pPr>
      <w:rPr>
        <w:rFonts w:hint="default"/>
        <w:lang w:val="ru-RU" w:eastAsia="en-US" w:bidi="ar-SA"/>
      </w:rPr>
    </w:lvl>
    <w:lvl w:ilvl="7" w:tplc="BA32AD0C">
      <w:numFmt w:val="bullet"/>
      <w:lvlText w:val="•"/>
      <w:lvlJc w:val="left"/>
      <w:pPr>
        <w:ind w:left="7733" w:hanging="141"/>
      </w:pPr>
      <w:rPr>
        <w:rFonts w:hint="default"/>
        <w:lang w:val="ru-RU" w:eastAsia="en-US" w:bidi="ar-SA"/>
      </w:rPr>
    </w:lvl>
    <w:lvl w:ilvl="8" w:tplc="41F002EC">
      <w:numFmt w:val="bullet"/>
      <w:lvlText w:val="•"/>
      <w:lvlJc w:val="left"/>
      <w:pPr>
        <w:ind w:left="8738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0B877921"/>
    <w:multiLevelType w:val="hybridMultilevel"/>
    <w:tmpl w:val="64C2E9C2"/>
    <w:lvl w:ilvl="0" w:tplc="6ED44550">
      <w:numFmt w:val="bullet"/>
      <w:lvlText w:val="-"/>
      <w:lvlJc w:val="left"/>
      <w:pPr>
        <w:ind w:left="217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F2E50D8">
      <w:numFmt w:val="bullet"/>
      <w:lvlText w:val="-"/>
      <w:lvlJc w:val="left"/>
      <w:pPr>
        <w:ind w:left="700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C065ACA">
      <w:numFmt w:val="bullet"/>
      <w:lvlText w:val="•"/>
      <w:lvlJc w:val="left"/>
      <w:pPr>
        <w:ind w:left="1686" w:hanging="121"/>
      </w:pPr>
      <w:rPr>
        <w:rFonts w:hint="default"/>
        <w:lang w:val="ru-RU" w:eastAsia="en-US" w:bidi="ar-SA"/>
      </w:rPr>
    </w:lvl>
    <w:lvl w:ilvl="3" w:tplc="7B8069A4">
      <w:numFmt w:val="bullet"/>
      <w:lvlText w:val="•"/>
      <w:lvlJc w:val="left"/>
      <w:pPr>
        <w:ind w:left="2672" w:hanging="121"/>
      </w:pPr>
      <w:rPr>
        <w:rFonts w:hint="default"/>
        <w:lang w:val="ru-RU" w:eastAsia="en-US" w:bidi="ar-SA"/>
      </w:rPr>
    </w:lvl>
    <w:lvl w:ilvl="4" w:tplc="32D0A41C">
      <w:numFmt w:val="bullet"/>
      <w:lvlText w:val="•"/>
      <w:lvlJc w:val="left"/>
      <w:pPr>
        <w:ind w:left="3658" w:hanging="121"/>
      </w:pPr>
      <w:rPr>
        <w:rFonts w:hint="default"/>
        <w:lang w:val="ru-RU" w:eastAsia="en-US" w:bidi="ar-SA"/>
      </w:rPr>
    </w:lvl>
    <w:lvl w:ilvl="5" w:tplc="68447550">
      <w:numFmt w:val="bullet"/>
      <w:lvlText w:val="•"/>
      <w:lvlJc w:val="left"/>
      <w:pPr>
        <w:ind w:left="4644" w:hanging="121"/>
      </w:pPr>
      <w:rPr>
        <w:rFonts w:hint="default"/>
        <w:lang w:val="ru-RU" w:eastAsia="en-US" w:bidi="ar-SA"/>
      </w:rPr>
    </w:lvl>
    <w:lvl w:ilvl="6" w:tplc="080C2378">
      <w:numFmt w:val="bullet"/>
      <w:lvlText w:val="•"/>
      <w:lvlJc w:val="left"/>
      <w:pPr>
        <w:ind w:left="5631" w:hanging="121"/>
      </w:pPr>
      <w:rPr>
        <w:rFonts w:hint="default"/>
        <w:lang w:val="ru-RU" w:eastAsia="en-US" w:bidi="ar-SA"/>
      </w:rPr>
    </w:lvl>
    <w:lvl w:ilvl="7" w:tplc="14520A5E">
      <w:numFmt w:val="bullet"/>
      <w:lvlText w:val="•"/>
      <w:lvlJc w:val="left"/>
      <w:pPr>
        <w:ind w:left="6617" w:hanging="121"/>
      </w:pPr>
      <w:rPr>
        <w:rFonts w:hint="default"/>
        <w:lang w:val="ru-RU" w:eastAsia="en-US" w:bidi="ar-SA"/>
      </w:rPr>
    </w:lvl>
    <w:lvl w:ilvl="8" w:tplc="F3943DB6">
      <w:numFmt w:val="bullet"/>
      <w:lvlText w:val="•"/>
      <w:lvlJc w:val="left"/>
      <w:pPr>
        <w:ind w:left="7603" w:hanging="121"/>
      </w:pPr>
      <w:rPr>
        <w:rFonts w:hint="default"/>
        <w:lang w:val="ru-RU" w:eastAsia="en-US" w:bidi="ar-SA"/>
      </w:rPr>
    </w:lvl>
  </w:abstractNum>
  <w:abstractNum w:abstractNumId="9" w15:restartNumberingAfterBreak="0">
    <w:nsid w:val="0D66251C"/>
    <w:multiLevelType w:val="multilevel"/>
    <w:tmpl w:val="4386CD64"/>
    <w:lvl w:ilvl="0">
      <w:start w:val="2"/>
      <w:numFmt w:val="decimal"/>
      <w:lvlText w:val="%1"/>
      <w:lvlJc w:val="left"/>
      <w:pPr>
        <w:ind w:left="1620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35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5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505"/>
      </w:pPr>
      <w:rPr>
        <w:rFonts w:hint="default"/>
        <w:lang w:val="ru-RU" w:eastAsia="en-US" w:bidi="ar-SA"/>
      </w:rPr>
    </w:lvl>
  </w:abstractNum>
  <w:abstractNum w:abstractNumId="10" w15:restartNumberingAfterBreak="0">
    <w:nsid w:val="0D8670D9"/>
    <w:multiLevelType w:val="hybridMultilevel"/>
    <w:tmpl w:val="2E303D6E"/>
    <w:lvl w:ilvl="0" w:tplc="14AEDE26">
      <w:start w:val="1"/>
      <w:numFmt w:val="decimal"/>
      <w:lvlText w:val="%1)"/>
      <w:lvlJc w:val="left"/>
      <w:pPr>
        <w:ind w:left="1488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70462C">
      <w:numFmt w:val="bullet"/>
      <w:lvlText w:val="•"/>
      <w:lvlJc w:val="left"/>
      <w:pPr>
        <w:ind w:left="2406" w:hanging="220"/>
      </w:pPr>
      <w:rPr>
        <w:rFonts w:hint="default"/>
        <w:lang w:val="ru-RU" w:eastAsia="en-US" w:bidi="ar-SA"/>
      </w:rPr>
    </w:lvl>
    <w:lvl w:ilvl="2" w:tplc="79ECD372">
      <w:numFmt w:val="bullet"/>
      <w:lvlText w:val="•"/>
      <w:lvlJc w:val="left"/>
      <w:pPr>
        <w:ind w:left="3333" w:hanging="220"/>
      </w:pPr>
      <w:rPr>
        <w:rFonts w:hint="default"/>
        <w:lang w:val="ru-RU" w:eastAsia="en-US" w:bidi="ar-SA"/>
      </w:rPr>
    </w:lvl>
    <w:lvl w:ilvl="3" w:tplc="7382CB3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4" w:tplc="6CCE9C5C">
      <w:numFmt w:val="bullet"/>
      <w:lvlText w:val="•"/>
      <w:lvlJc w:val="left"/>
      <w:pPr>
        <w:ind w:left="5187" w:hanging="220"/>
      </w:pPr>
      <w:rPr>
        <w:rFonts w:hint="default"/>
        <w:lang w:val="ru-RU" w:eastAsia="en-US" w:bidi="ar-SA"/>
      </w:rPr>
    </w:lvl>
    <w:lvl w:ilvl="5" w:tplc="F71A38A8">
      <w:numFmt w:val="bullet"/>
      <w:lvlText w:val="•"/>
      <w:lvlJc w:val="left"/>
      <w:pPr>
        <w:ind w:left="6114" w:hanging="220"/>
      </w:pPr>
      <w:rPr>
        <w:rFonts w:hint="default"/>
        <w:lang w:val="ru-RU" w:eastAsia="en-US" w:bidi="ar-SA"/>
      </w:rPr>
    </w:lvl>
    <w:lvl w:ilvl="6" w:tplc="D80E505A">
      <w:numFmt w:val="bullet"/>
      <w:lvlText w:val="•"/>
      <w:lvlJc w:val="left"/>
      <w:pPr>
        <w:ind w:left="7040" w:hanging="220"/>
      </w:pPr>
      <w:rPr>
        <w:rFonts w:hint="default"/>
        <w:lang w:val="ru-RU" w:eastAsia="en-US" w:bidi="ar-SA"/>
      </w:rPr>
    </w:lvl>
    <w:lvl w:ilvl="7" w:tplc="07465D14">
      <w:numFmt w:val="bullet"/>
      <w:lvlText w:val="•"/>
      <w:lvlJc w:val="left"/>
      <w:pPr>
        <w:ind w:left="7967" w:hanging="220"/>
      </w:pPr>
      <w:rPr>
        <w:rFonts w:hint="default"/>
        <w:lang w:val="ru-RU" w:eastAsia="en-US" w:bidi="ar-SA"/>
      </w:rPr>
    </w:lvl>
    <w:lvl w:ilvl="8" w:tplc="50F68272">
      <w:numFmt w:val="bullet"/>
      <w:lvlText w:val="•"/>
      <w:lvlJc w:val="left"/>
      <w:pPr>
        <w:ind w:left="8894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0FED24BA"/>
    <w:multiLevelType w:val="hybridMultilevel"/>
    <w:tmpl w:val="75A833EE"/>
    <w:lvl w:ilvl="0" w:tplc="95E048BE">
      <w:start w:val="1"/>
      <w:numFmt w:val="decimal"/>
      <w:lvlText w:val="%1)"/>
      <w:lvlJc w:val="left"/>
      <w:pPr>
        <w:ind w:left="700" w:hanging="2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AA4412">
      <w:numFmt w:val="bullet"/>
      <w:lvlText w:val="•"/>
      <w:lvlJc w:val="left"/>
      <w:pPr>
        <w:ind w:left="1704" w:hanging="280"/>
      </w:pPr>
      <w:rPr>
        <w:rFonts w:hint="default"/>
        <w:lang w:val="ru-RU" w:eastAsia="en-US" w:bidi="ar-SA"/>
      </w:rPr>
    </w:lvl>
    <w:lvl w:ilvl="2" w:tplc="F7EEEBF0">
      <w:numFmt w:val="bullet"/>
      <w:lvlText w:val="•"/>
      <w:lvlJc w:val="left"/>
      <w:pPr>
        <w:ind w:left="2709" w:hanging="280"/>
      </w:pPr>
      <w:rPr>
        <w:rFonts w:hint="default"/>
        <w:lang w:val="ru-RU" w:eastAsia="en-US" w:bidi="ar-SA"/>
      </w:rPr>
    </w:lvl>
    <w:lvl w:ilvl="3" w:tplc="032873E0">
      <w:numFmt w:val="bullet"/>
      <w:lvlText w:val="•"/>
      <w:lvlJc w:val="left"/>
      <w:pPr>
        <w:ind w:left="3714" w:hanging="280"/>
      </w:pPr>
      <w:rPr>
        <w:rFonts w:hint="default"/>
        <w:lang w:val="ru-RU" w:eastAsia="en-US" w:bidi="ar-SA"/>
      </w:rPr>
    </w:lvl>
    <w:lvl w:ilvl="4" w:tplc="E9B2D154">
      <w:numFmt w:val="bullet"/>
      <w:lvlText w:val="•"/>
      <w:lvlJc w:val="left"/>
      <w:pPr>
        <w:ind w:left="4719" w:hanging="280"/>
      </w:pPr>
      <w:rPr>
        <w:rFonts w:hint="default"/>
        <w:lang w:val="ru-RU" w:eastAsia="en-US" w:bidi="ar-SA"/>
      </w:rPr>
    </w:lvl>
    <w:lvl w:ilvl="5" w:tplc="FF260D80">
      <w:numFmt w:val="bullet"/>
      <w:lvlText w:val="•"/>
      <w:lvlJc w:val="left"/>
      <w:pPr>
        <w:ind w:left="5724" w:hanging="280"/>
      </w:pPr>
      <w:rPr>
        <w:rFonts w:hint="default"/>
        <w:lang w:val="ru-RU" w:eastAsia="en-US" w:bidi="ar-SA"/>
      </w:rPr>
    </w:lvl>
    <w:lvl w:ilvl="6" w:tplc="5C42B36E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7" w:tplc="0E3A43B0">
      <w:numFmt w:val="bullet"/>
      <w:lvlText w:val="•"/>
      <w:lvlJc w:val="left"/>
      <w:pPr>
        <w:ind w:left="7733" w:hanging="280"/>
      </w:pPr>
      <w:rPr>
        <w:rFonts w:hint="default"/>
        <w:lang w:val="ru-RU" w:eastAsia="en-US" w:bidi="ar-SA"/>
      </w:rPr>
    </w:lvl>
    <w:lvl w:ilvl="8" w:tplc="22DCD064">
      <w:numFmt w:val="bullet"/>
      <w:lvlText w:val="•"/>
      <w:lvlJc w:val="left"/>
      <w:pPr>
        <w:ind w:left="873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108D2EB0"/>
    <w:multiLevelType w:val="hybridMultilevel"/>
    <w:tmpl w:val="BD10C506"/>
    <w:lvl w:ilvl="0" w:tplc="2824649A">
      <w:start w:val="1"/>
      <w:numFmt w:val="decimal"/>
      <w:lvlText w:val="%1."/>
      <w:lvlJc w:val="left"/>
      <w:pPr>
        <w:ind w:left="700" w:hanging="2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5660952">
      <w:numFmt w:val="bullet"/>
      <w:lvlText w:val="•"/>
      <w:lvlJc w:val="left"/>
      <w:pPr>
        <w:ind w:left="1704" w:hanging="205"/>
      </w:pPr>
      <w:rPr>
        <w:rFonts w:hint="default"/>
        <w:lang w:val="ru-RU" w:eastAsia="en-US" w:bidi="ar-SA"/>
      </w:rPr>
    </w:lvl>
    <w:lvl w:ilvl="2" w:tplc="0BC00212">
      <w:numFmt w:val="bullet"/>
      <w:lvlText w:val="•"/>
      <w:lvlJc w:val="left"/>
      <w:pPr>
        <w:ind w:left="2709" w:hanging="205"/>
      </w:pPr>
      <w:rPr>
        <w:rFonts w:hint="default"/>
        <w:lang w:val="ru-RU" w:eastAsia="en-US" w:bidi="ar-SA"/>
      </w:rPr>
    </w:lvl>
    <w:lvl w:ilvl="3" w:tplc="AFE6BCEC">
      <w:numFmt w:val="bullet"/>
      <w:lvlText w:val="•"/>
      <w:lvlJc w:val="left"/>
      <w:pPr>
        <w:ind w:left="3714" w:hanging="205"/>
      </w:pPr>
      <w:rPr>
        <w:rFonts w:hint="default"/>
        <w:lang w:val="ru-RU" w:eastAsia="en-US" w:bidi="ar-SA"/>
      </w:rPr>
    </w:lvl>
    <w:lvl w:ilvl="4" w:tplc="30A488F4">
      <w:numFmt w:val="bullet"/>
      <w:lvlText w:val="•"/>
      <w:lvlJc w:val="left"/>
      <w:pPr>
        <w:ind w:left="4719" w:hanging="205"/>
      </w:pPr>
      <w:rPr>
        <w:rFonts w:hint="default"/>
        <w:lang w:val="ru-RU" w:eastAsia="en-US" w:bidi="ar-SA"/>
      </w:rPr>
    </w:lvl>
    <w:lvl w:ilvl="5" w:tplc="6720A01E">
      <w:numFmt w:val="bullet"/>
      <w:lvlText w:val="•"/>
      <w:lvlJc w:val="left"/>
      <w:pPr>
        <w:ind w:left="5724" w:hanging="205"/>
      </w:pPr>
      <w:rPr>
        <w:rFonts w:hint="default"/>
        <w:lang w:val="ru-RU" w:eastAsia="en-US" w:bidi="ar-SA"/>
      </w:rPr>
    </w:lvl>
    <w:lvl w:ilvl="6" w:tplc="4DB6C5C8">
      <w:numFmt w:val="bullet"/>
      <w:lvlText w:val="•"/>
      <w:lvlJc w:val="left"/>
      <w:pPr>
        <w:ind w:left="6728" w:hanging="205"/>
      </w:pPr>
      <w:rPr>
        <w:rFonts w:hint="default"/>
        <w:lang w:val="ru-RU" w:eastAsia="en-US" w:bidi="ar-SA"/>
      </w:rPr>
    </w:lvl>
    <w:lvl w:ilvl="7" w:tplc="FECEB95C">
      <w:numFmt w:val="bullet"/>
      <w:lvlText w:val="•"/>
      <w:lvlJc w:val="left"/>
      <w:pPr>
        <w:ind w:left="7733" w:hanging="205"/>
      </w:pPr>
      <w:rPr>
        <w:rFonts w:hint="default"/>
        <w:lang w:val="ru-RU" w:eastAsia="en-US" w:bidi="ar-SA"/>
      </w:rPr>
    </w:lvl>
    <w:lvl w:ilvl="8" w:tplc="7450A79E">
      <w:numFmt w:val="bullet"/>
      <w:lvlText w:val="•"/>
      <w:lvlJc w:val="left"/>
      <w:pPr>
        <w:ind w:left="8738" w:hanging="205"/>
      </w:pPr>
      <w:rPr>
        <w:rFonts w:hint="default"/>
        <w:lang w:val="ru-RU" w:eastAsia="en-US" w:bidi="ar-SA"/>
      </w:rPr>
    </w:lvl>
  </w:abstractNum>
  <w:abstractNum w:abstractNumId="13" w15:restartNumberingAfterBreak="0">
    <w:nsid w:val="11866F28"/>
    <w:multiLevelType w:val="hybridMultilevel"/>
    <w:tmpl w:val="57561498"/>
    <w:lvl w:ilvl="0" w:tplc="546ABCE6">
      <w:start w:val="1"/>
      <w:numFmt w:val="decimal"/>
      <w:lvlText w:val="%1."/>
      <w:lvlJc w:val="left"/>
      <w:pPr>
        <w:ind w:left="700" w:hanging="2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720AFC">
      <w:numFmt w:val="bullet"/>
      <w:lvlText w:val="•"/>
      <w:lvlJc w:val="left"/>
      <w:pPr>
        <w:ind w:left="1704" w:hanging="280"/>
      </w:pPr>
      <w:rPr>
        <w:rFonts w:hint="default"/>
        <w:lang w:val="ru-RU" w:eastAsia="en-US" w:bidi="ar-SA"/>
      </w:rPr>
    </w:lvl>
    <w:lvl w:ilvl="2" w:tplc="E7C879F0">
      <w:numFmt w:val="bullet"/>
      <w:lvlText w:val="•"/>
      <w:lvlJc w:val="left"/>
      <w:pPr>
        <w:ind w:left="2709" w:hanging="280"/>
      </w:pPr>
      <w:rPr>
        <w:rFonts w:hint="default"/>
        <w:lang w:val="ru-RU" w:eastAsia="en-US" w:bidi="ar-SA"/>
      </w:rPr>
    </w:lvl>
    <w:lvl w:ilvl="3" w:tplc="822A2CBE">
      <w:numFmt w:val="bullet"/>
      <w:lvlText w:val="•"/>
      <w:lvlJc w:val="left"/>
      <w:pPr>
        <w:ind w:left="3714" w:hanging="280"/>
      </w:pPr>
      <w:rPr>
        <w:rFonts w:hint="default"/>
        <w:lang w:val="ru-RU" w:eastAsia="en-US" w:bidi="ar-SA"/>
      </w:rPr>
    </w:lvl>
    <w:lvl w:ilvl="4" w:tplc="EFFC44FE">
      <w:numFmt w:val="bullet"/>
      <w:lvlText w:val="•"/>
      <w:lvlJc w:val="left"/>
      <w:pPr>
        <w:ind w:left="4719" w:hanging="280"/>
      </w:pPr>
      <w:rPr>
        <w:rFonts w:hint="default"/>
        <w:lang w:val="ru-RU" w:eastAsia="en-US" w:bidi="ar-SA"/>
      </w:rPr>
    </w:lvl>
    <w:lvl w:ilvl="5" w:tplc="45C8578E">
      <w:numFmt w:val="bullet"/>
      <w:lvlText w:val="•"/>
      <w:lvlJc w:val="left"/>
      <w:pPr>
        <w:ind w:left="5724" w:hanging="280"/>
      </w:pPr>
      <w:rPr>
        <w:rFonts w:hint="default"/>
        <w:lang w:val="ru-RU" w:eastAsia="en-US" w:bidi="ar-SA"/>
      </w:rPr>
    </w:lvl>
    <w:lvl w:ilvl="6" w:tplc="7A2A2C9A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7" w:tplc="74F8EEA6">
      <w:numFmt w:val="bullet"/>
      <w:lvlText w:val="•"/>
      <w:lvlJc w:val="left"/>
      <w:pPr>
        <w:ind w:left="7733" w:hanging="280"/>
      </w:pPr>
      <w:rPr>
        <w:rFonts w:hint="default"/>
        <w:lang w:val="ru-RU" w:eastAsia="en-US" w:bidi="ar-SA"/>
      </w:rPr>
    </w:lvl>
    <w:lvl w:ilvl="8" w:tplc="1D6ACCD8">
      <w:numFmt w:val="bullet"/>
      <w:lvlText w:val="•"/>
      <w:lvlJc w:val="left"/>
      <w:pPr>
        <w:ind w:left="873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11A9234E"/>
    <w:multiLevelType w:val="hybridMultilevel"/>
    <w:tmpl w:val="1CE84290"/>
    <w:lvl w:ilvl="0" w:tplc="11765BF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3C8CB8">
      <w:numFmt w:val="bullet"/>
      <w:lvlText w:val="•"/>
      <w:lvlJc w:val="left"/>
      <w:pPr>
        <w:ind w:left="500" w:hanging="120"/>
      </w:pPr>
      <w:rPr>
        <w:rFonts w:hint="default"/>
        <w:lang w:val="ru-RU" w:eastAsia="en-US" w:bidi="ar-SA"/>
      </w:rPr>
    </w:lvl>
    <w:lvl w:ilvl="2" w:tplc="16C87720">
      <w:numFmt w:val="bullet"/>
      <w:lvlText w:val="•"/>
      <w:lvlJc w:val="left"/>
      <w:pPr>
        <w:ind w:left="900" w:hanging="120"/>
      </w:pPr>
      <w:rPr>
        <w:rFonts w:hint="default"/>
        <w:lang w:val="ru-RU" w:eastAsia="en-US" w:bidi="ar-SA"/>
      </w:rPr>
    </w:lvl>
    <w:lvl w:ilvl="3" w:tplc="A34C4814">
      <w:numFmt w:val="bullet"/>
      <w:lvlText w:val="•"/>
      <w:lvlJc w:val="left"/>
      <w:pPr>
        <w:ind w:left="1300" w:hanging="120"/>
      </w:pPr>
      <w:rPr>
        <w:rFonts w:hint="default"/>
        <w:lang w:val="ru-RU" w:eastAsia="en-US" w:bidi="ar-SA"/>
      </w:rPr>
    </w:lvl>
    <w:lvl w:ilvl="4" w:tplc="A704D86C">
      <w:numFmt w:val="bullet"/>
      <w:lvlText w:val="•"/>
      <w:lvlJc w:val="left"/>
      <w:pPr>
        <w:ind w:left="1700" w:hanging="120"/>
      </w:pPr>
      <w:rPr>
        <w:rFonts w:hint="default"/>
        <w:lang w:val="ru-RU" w:eastAsia="en-US" w:bidi="ar-SA"/>
      </w:rPr>
    </w:lvl>
    <w:lvl w:ilvl="5" w:tplc="23CA67BE">
      <w:numFmt w:val="bullet"/>
      <w:lvlText w:val="•"/>
      <w:lvlJc w:val="left"/>
      <w:pPr>
        <w:ind w:left="2100" w:hanging="120"/>
      </w:pPr>
      <w:rPr>
        <w:rFonts w:hint="default"/>
        <w:lang w:val="ru-RU" w:eastAsia="en-US" w:bidi="ar-SA"/>
      </w:rPr>
    </w:lvl>
    <w:lvl w:ilvl="6" w:tplc="419A1634">
      <w:numFmt w:val="bullet"/>
      <w:lvlText w:val="•"/>
      <w:lvlJc w:val="left"/>
      <w:pPr>
        <w:ind w:left="2500" w:hanging="120"/>
      </w:pPr>
      <w:rPr>
        <w:rFonts w:hint="default"/>
        <w:lang w:val="ru-RU" w:eastAsia="en-US" w:bidi="ar-SA"/>
      </w:rPr>
    </w:lvl>
    <w:lvl w:ilvl="7" w:tplc="366E9D62">
      <w:numFmt w:val="bullet"/>
      <w:lvlText w:val="•"/>
      <w:lvlJc w:val="left"/>
      <w:pPr>
        <w:ind w:left="2900" w:hanging="120"/>
      </w:pPr>
      <w:rPr>
        <w:rFonts w:hint="default"/>
        <w:lang w:val="ru-RU" w:eastAsia="en-US" w:bidi="ar-SA"/>
      </w:rPr>
    </w:lvl>
    <w:lvl w:ilvl="8" w:tplc="68588A30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11BB6B57"/>
    <w:multiLevelType w:val="hybridMultilevel"/>
    <w:tmpl w:val="642A2F10"/>
    <w:lvl w:ilvl="0" w:tplc="C3540574">
      <w:numFmt w:val="bullet"/>
      <w:lvlText w:val="•"/>
      <w:lvlJc w:val="left"/>
      <w:pPr>
        <w:ind w:left="126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6D0CABA">
      <w:numFmt w:val="bullet"/>
      <w:lvlText w:val="•"/>
      <w:lvlJc w:val="left"/>
      <w:pPr>
        <w:ind w:left="2208" w:hanging="120"/>
      </w:pPr>
      <w:rPr>
        <w:rFonts w:hint="default"/>
        <w:lang w:val="ru-RU" w:eastAsia="en-US" w:bidi="ar-SA"/>
      </w:rPr>
    </w:lvl>
    <w:lvl w:ilvl="2" w:tplc="BC14E528">
      <w:numFmt w:val="bullet"/>
      <w:lvlText w:val="•"/>
      <w:lvlJc w:val="left"/>
      <w:pPr>
        <w:ind w:left="3157" w:hanging="120"/>
      </w:pPr>
      <w:rPr>
        <w:rFonts w:hint="default"/>
        <w:lang w:val="ru-RU" w:eastAsia="en-US" w:bidi="ar-SA"/>
      </w:rPr>
    </w:lvl>
    <w:lvl w:ilvl="3" w:tplc="C996306C">
      <w:numFmt w:val="bullet"/>
      <w:lvlText w:val="•"/>
      <w:lvlJc w:val="left"/>
      <w:pPr>
        <w:ind w:left="4106" w:hanging="120"/>
      </w:pPr>
      <w:rPr>
        <w:rFonts w:hint="default"/>
        <w:lang w:val="ru-RU" w:eastAsia="en-US" w:bidi="ar-SA"/>
      </w:rPr>
    </w:lvl>
    <w:lvl w:ilvl="4" w:tplc="1F7082CE">
      <w:numFmt w:val="bullet"/>
      <w:lvlText w:val="•"/>
      <w:lvlJc w:val="left"/>
      <w:pPr>
        <w:ind w:left="5055" w:hanging="120"/>
      </w:pPr>
      <w:rPr>
        <w:rFonts w:hint="default"/>
        <w:lang w:val="ru-RU" w:eastAsia="en-US" w:bidi="ar-SA"/>
      </w:rPr>
    </w:lvl>
    <w:lvl w:ilvl="5" w:tplc="856055C6">
      <w:numFmt w:val="bullet"/>
      <w:lvlText w:val="•"/>
      <w:lvlJc w:val="left"/>
      <w:pPr>
        <w:ind w:left="6004" w:hanging="120"/>
      </w:pPr>
      <w:rPr>
        <w:rFonts w:hint="default"/>
        <w:lang w:val="ru-RU" w:eastAsia="en-US" w:bidi="ar-SA"/>
      </w:rPr>
    </w:lvl>
    <w:lvl w:ilvl="6" w:tplc="0284D6D6">
      <w:numFmt w:val="bullet"/>
      <w:lvlText w:val="•"/>
      <w:lvlJc w:val="left"/>
      <w:pPr>
        <w:ind w:left="6952" w:hanging="120"/>
      </w:pPr>
      <w:rPr>
        <w:rFonts w:hint="default"/>
        <w:lang w:val="ru-RU" w:eastAsia="en-US" w:bidi="ar-SA"/>
      </w:rPr>
    </w:lvl>
    <w:lvl w:ilvl="7" w:tplc="812844D4">
      <w:numFmt w:val="bullet"/>
      <w:lvlText w:val="•"/>
      <w:lvlJc w:val="left"/>
      <w:pPr>
        <w:ind w:left="7901" w:hanging="120"/>
      </w:pPr>
      <w:rPr>
        <w:rFonts w:hint="default"/>
        <w:lang w:val="ru-RU" w:eastAsia="en-US" w:bidi="ar-SA"/>
      </w:rPr>
    </w:lvl>
    <w:lvl w:ilvl="8" w:tplc="C3EA8D2A">
      <w:numFmt w:val="bullet"/>
      <w:lvlText w:val="•"/>
      <w:lvlJc w:val="left"/>
      <w:pPr>
        <w:ind w:left="8850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143D0FE5"/>
    <w:multiLevelType w:val="hybridMultilevel"/>
    <w:tmpl w:val="F2A66A78"/>
    <w:lvl w:ilvl="0" w:tplc="E41CA890">
      <w:numFmt w:val="bullet"/>
      <w:lvlText w:val="—"/>
      <w:lvlJc w:val="left"/>
      <w:pPr>
        <w:ind w:left="700" w:hanging="8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01EB0">
      <w:numFmt w:val="bullet"/>
      <w:lvlText w:val="—"/>
      <w:lvlJc w:val="left"/>
      <w:pPr>
        <w:ind w:left="700" w:hanging="2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AC26D94C">
      <w:numFmt w:val="bullet"/>
      <w:lvlText w:val="•"/>
      <w:lvlJc w:val="left"/>
      <w:pPr>
        <w:ind w:left="2709" w:hanging="285"/>
      </w:pPr>
      <w:rPr>
        <w:rFonts w:hint="default"/>
        <w:lang w:val="ru-RU" w:eastAsia="en-US" w:bidi="ar-SA"/>
      </w:rPr>
    </w:lvl>
    <w:lvl w:ilvl="3" w:tplc="BEB6EC46">
      <w:numFmt w:val="bullet"/>
      <w:lvlText w:val="•"/>
      <w:lvlJc w:val="left"/>
      <w:pPr>
        <w:ind w:left="3714" w:hanging="285"/>
      </w:pPr>
      <w:rPr>
        <w:rFonts w:hint="default"/>
        <w:lang w:val="ru-RU" w:eastAsia="en-US" w:bidi="ar-SA"/>
      </w:rPr>
    </w:lvl>
    <w:lvl w:ilvl="4" w:tplc="E54E906A">
      <w:numFmt w:val="bullet"/>
      <w:lvlText w:val="•"/>
      <w:lvlJc w:val="left"/>
      <w:pPr>
        <w:ind w:left="4719" w:hanging="285"/>
      </w:pPr>
      <w:rPr>
        <w:rFonts w:hint="default"/>
        <w:lang w:val="ru-RU" w:eastAsia="en-US" w:bidi="ar-SA"/>
      </w:rPr>
    </w:lvl>
    <w:lvl w:ilvl="5" w:tplc="BFE07FD2">
      <w:numFmt w:val="bullet"/>
      <w:lvlText w:val="•"/>
      <w:lvlJc w:val="left"/>
      <w:pPr>
        <w:ind w:left="5724" w:hanging="285"/>
      </w:pPr>
      <w:rPr>
        <w:rFonts w:hint="default"/>
        <w:lang w:val="ru-RU" w:eastAsia="en-US" w:bidi="ar-SA"/>
      </w:rPr>
    </w:lvl>
    <w:lvl w:ilvl="6" w:tplc="370EA48E">
      <w:numFmt w:val="bullet"/>
      <w:lvlText w:val="•"/>
      <w:lvlJc w:val="left"/>
      <w:pPr>
        <w:ind w:left="6728" w:hanging="285"/>
      </w:pPr>
      <w:rPr>
        <w:rFonts w:hint="default"/>
        <w:lang w:val="ru-RU" w:eastAsia="en-US" w:bidi="ar-SA"/>
      </w:rPr>
    </w:lvl>
    <w:lvl w:ilvl="7" w:tplc="5ACA6772">
      <w:numFmt w:val="bullet"/>
      <w:lvlText w:val="•"/>
      <w:lvlJc w:val="left"/>
      <w:pPr>
        <w:ind w:left="7733" w:hanging="285"/>
      </w:pPr>
      <w:rPr>
        <w:rFonts w:hint="default"/>
        <w:lang w:val="ru-RU" w:eastAsia="en-US" w:bidi="ar-SA"/>
      </w:rPr>
    </w:lvl>
    <w:lvl w:ilvl="8" w:tplc="E9F87236">
      <w:numFmt w:val="bullet"/>
      <w:lvlText w:val="•"/>
      <w:lvlJc w:val="left"/>
      <w:pPr>
        <w:ind w:left="8738" w:hanging="285"/>
      </w:pPr>
      <w:rPr>
        <w:rFonts w:hint="default"/>
        <w:lang w:val="ru-RU" w:eastAsia="en-US" w:bidi="ar-SA"/>
      </w:rPr>
    </w:lvl>
  </w:abstractNum>
  <w:abstractNum w:abstractNumId="17" w15:restartNumberingAfterBreak="0">
    <w:nsid w:val="168A5326"/>
    <w:multiLevelType w:val="hybridMultilevel"/>
    <w:tmpl w:val="568CB3AE"/>
    <w:lvl w:ilvl="0" w:tplc="C31A5FEC">
      <w:numFmt w:val="bullet"/>
      <w:lvlText w:val="-"/>
      <w:lvlJc w:val="left"/>
      <w:pPr>
        <w:ind w:left="380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E05074">
      <w:numFmt w:val="bullet"/>
      <w:lvlText w:val="•"/>
      <w:lvlJc w:val="left"/>
      <w:pPr>
        <w:ind w:left="1350" w:hanging="121"/>
      </w:pPr>
      <w:rPr>
        <w:rFonts w:hint="default"/>
        <w:lang w:val="ru-RU" w:eastAsia="en-US" w:bidi="ar-SA"/>
      </w:rPr>
    </w:lvl>
    <w:lvl w:ilvl="2" w:tplc="C29A3476">
      <w:numFmt w:val="bullet"/>
      <w:lvlText w:val="•"/>
      <w:lvlJc w:val="left"/>
      <w:pPr>
        <w:ind w:left="2321" w:hanging="121"/>
      </w:pPr>
      <w:rPr>
        <w:rFonts w:hint="default"/>
        <w:lang w:val="ru-RU" w:eastAsia="en-US" w:bidi="ar-SA"/>
      </w:rPr>
    </w:lvl>
    <w:lvl w:ilvl="3" w:tplc="11EA7DB8">
      <w:numFmt w:val="bullet"/>
      <w:lvlText w:val="•"/>
      <w:lvlJc w:val="left"/>
      <w:pPr>
        <w:ind w:left="3292" w:hanging="121"/>
      </w:pPr>
      <w:rPr>
        <w:rFonts w:hint="default"/>
        <w:lang w:val="ru-RU" w:eastAsia="en-US" w:bidi="ar-SA"/>
      </w:rPr>
    </w:lvl>
    <w:lvl w:ilvl="4" w:tplc="773E21A2">
      <w:numFmt w:val="bullet"/>
      <w:lvlText w:val="•"/>
      <w:lvlJc w:val="left"/>
      <w:pPr>
        <w:ind w:left="4263" w:hanging="121"/>
      </w:pPr>
      <w:rPr>
        <w:rFonts w:hint="default"/>
        <w:lang w:val="ru-RU" w:eastAsia="en-US" w:bidi="ar-SA"/>
      </w:rPr>
    </w:lvl>
    <w:lvl w:ilvl="5" w:tplc="A91ADF00">
      <w:numFmt w:val="bullet"/>
      <w:lvlText w:val="•"/>
      <w:lvlJc w:val="left"/>
      <w:pPr>
        <w:ind w:left="5234" w:hanging="121"/>
      </w:pPr>
      <w:rPr>
        <w:rFonts w:hint="default"/>
        <w:lang w:val="ru-RU" w:eastAsia="en-US" w:bidi="ar-SA"/>
      </w:rPr>
    </w:lvl>
    <w:lvl w:ilvl="6" w:tplc="BDEA43DC">
      <w:numFmt w:val="bullet"/>
      <w:lvlText w:val="•"/>
      <w:lvlJc w:val="left"/>
      <w:pPr>
        <w:ind w:left="6204" w:hanging="121"/>
      </w:pPr>
      <w:rPr>
        <w:rFonts w:hint="default"/>
        <w:lang w:val="ru-RU" w:eastAsia="en-US" w:bidi="ar-SA"/>
      </w:rPr>
    </w:lvl>
    <w:lvl w:ilvl="7" w:tplc="DFCE8366">
      <w:numFmt w:val="bullet"/>
      <w:lvlText w:val="•"/>
      <w:lvlJc w:val="left"/>
      <w:pPr>
        <w:ind w:left="7175" w:hanging="121"/>
      </w:pPr>
      <w:rPr>
        <w:rFonts w:hint="default"/>
        <w:lang w:val="ru-RU" w:eastAsia="en-US" w:bidi="ar-SA"/>
      </w:rPr>
    </w:lvl>
    <w:lvl w:ilvl="8" w:tplc="766C73D2">
      <w:numFmt w:val="bullet"/>
      <w:lvlText w:val="•"/>
      <w:lvlJc w:val="left"/>
      <w:pPr>
        <w:ind w:left="8146" w:hanging="121"/>
      </w:pPr>
      <w:rPr>
        <w:rFonts w:hint="default"/>
        <w:lang w:val="ru-RU" w:eastAsia="en-US" w:bidi="ar-SA"/>
      </w:rPr>
    </w:lvl>
  </w:abstractNum>
  <w:abstractNum w:abstractNumId="18" w15:restartNumberingAfterBreak="0">
    <w:nsid w:val="1E513E06"/>
    <w:multiLevelType w:val="hybridMultilevel"/>
    <w:tmpl w:val="41385ADC"/>
    <w:lvl w:ilvl="0" w:tplc="11DC726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364CD6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2" w:tplc="40FC593E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3" w:tplc="3C1C6E5E">
      <w:numFmt w:val="bullet"/>
      <w:lvlText w:val="•"/>
      <w:lvlJc w:val="left"/>
      <w:pPr>
        <w:ind w:left="1565" w:hanging="120"/>
      </w:pPr>
      <w:rPr>
        <w:rFonts w:hint="default"/>
        <w:lang w:val="ru-RU" w:eastAsia="en-US" w:bidi="ar-SA"/>
      </w:rPr>
    </w:lvl>
    <w:lvl w:ilvl="4" w:tplc="9E42D996">
      <w:numFmt w:val="bullet"/>
      <w:lvlText w:val="•"/>
      <w:lvlJc w:val="left"/>
      <w:pPr>
        <w:ind w:left="2053" w:hanging="120"/>
      </w:pPr>
      <w:rPr>
        <w:rFonts w:hint="default"/>
        <w:lang w:val="ru-RU" w:eastAsia="en-US" w:bidi="ar-SA"/>
      </w:rPr>
    </w:lvl>
    <w:lvl w:ilvl="5" w:tplc="0FDE1F88">
      <w:numFmt w:val="bullet"/>
      <w:lvlText w:val="•"/>
      <w:lvlJc w:val="left"/>
      <w:pPr>
        <w:ind w:left="2542" w:hanging="120"/>
      </w:pPr>
      <w:rPr>
        <w:rFonts w:hint="default"/>
        <w:lang w:val="ru-RU" w:eastAsia="en-US" w:bidi="ar-SA"/>
      </w:rPr>
    </w:lvl>
    <w:lvl w:ilvl="6" w:tplc="2F0EBBD8">
      <w:numFmt w:val="bullet"/>
      <w:lvlText w:val="•"/>
      <w:lvlJc w:val="left"/>
      <w:pPr>
        <w:ind w:left="3030" w:hanging="120"/>
      </w:pPr>
      <w:rPr>
        <w:rFonts w:hint="default"/>
        <w:lang w:val="ru-RU" w:eastAsia="en-US" w:bidi="ar-SA"/>
      </w:rPr>
    </w:lvl>
    <w:lvl w:ilvl="7" w:tplc="D040D94A">
      <w:numFmt w:val="bullet"/>
      <w:lvlText w:val="•"/>
      <w:lvlJc w:val="left"/>
      <w:pPr>
        <w:ind w:left="3518" w:hanging="120"/>
      </w:pPr>
      <w:rPr>
        <w:rFonts w:hint="default"/>
        <w:lang w:val="ru-RU" w:eastAsia="en-US" w:bidi="ar-SA"/>
      </w:rPr>
    </w:lvl>
    <w:lvl w:ilvl="8" w:tplc="72FA450A">
      <w:numFmt w:val="bullet"/>
      <w:lvlText w:val="•"/>
      <w:lvlJc w:val="left"/>
      <w:pPr>
        <w:ind w:left="4007" w:hanging="120"/>
      </w:pPr>
      <w:rPr>
        <w:rFonts w:hint="default"/>
        <w:lang w:val="ru-RU" w:eastAsia="en-US" w:bidi="ar-SA"/>
      </w:rPr>
    </w:lvl>
  </w:abstractNum>
  <w:abstractNum w:abstractNumId="19" w15:restartNumberingAfterBreak="0">
    <w:nsid w:val="1FAB28AC"/>
    <w:multiLevelType w:val="hybridMultilevel"/>
    <w:tmpl w:val="226C158A"/>
    <w:lvl w:ilvl="0" w:tplc="D11EFA1A">
      <w:start w:val="1"/>
      <w:numFmt w:val="decimal"/>
      <w:lvlText w:val="%1)"/>
      <w:lvlJc w:val="left"/>
      <w:pPr>
        <w:ind w:left="700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369524">
      <w:numFmt w:val="bullet"/>
      <w:lvlText w:val="•"/>
      <w:lvlJc w:val="left"/>
      <w:pPr>
        <w:ind w:left="1704" w:hanging="248"/>
      </w:pPr>
      <w:rPr>
        <w:rFonts w:hint="default"/>
        <w:lang w:val="ru-RU" w:eastAsia="en-US" w:bidi="ar-SA"/>
      </w:rPr>
    </w:lvl>
    <w:lvl w:ilvl="2" w:tplc="F23800D4">
      <w:numFmt w:val="bullet"/>
      <w:lvlText w:val="•"/>
      <w:lvlJc w:val="left"/>
      <w:pPr>
        <w:ind w:left="2709" w:hanging="248"/>
      </w:pPr>
      <w:rPr>
        <w:rFonts w:hint="default"/>
        <w:lang w:val="ru-RU" w:eastAsia="en-US" w:bidi="ar-SA"/>
      </w:rPr>
    </w:lvl>
    <w:lvl w:ilvl="3" w:tplc="4650BC06">
      <w:numFmt w:val="bullet"/>
      <w:lvlText w:val="•"/>
      <w:lvlJc w:val="left"/>
      <w:pPr>
        <w:ind w:left="3714" w:hanging="248"/>
      </w:pPr>
      <w:rPr>
        <w:rFonts w:hint="default"/>
        <w:lang w:val="ru-RU" w:eastAsia="en-US" w:bidi="ar-SA"/>
      </w:rPr>
    </w:lvl>
    <w:lvl w:ilvl="4" w:tplc="A5EE3ECE">
      <w:numFmt w:val="bullet"/>
      <w:lvlText w:val="•"/>
      <w:lvlJc w:val="left"/>
      <w:pPr>
        <w:ind w:left="4719" w:hanging="248"/>
      </w:pPr>
      <w:rPr>
        <w:rFonts w:hint="default"/>
        <w:lang w:val="ru-RU" w:eastAsia="en-US" w:bidi="ar-SA"/>
      </w:rPr>
    </w:lvl>
    <w:lvl w:ilvl="5" w:tplc="DF209384">
      <w:numFmt w:val="bullet"/>
      <w:lvlText w:val="•"/>
      <w:lvlJc w:val="left"/>
      <w:pPr>
        <w:ind w:left="5724" w:hanging="248"/>
      </w:pPr>
      <w:rPr>
        <w:rFonts w:hint="default"/>
        <w:lang w:val="ru-RU" w:eastAsia="en-US" w:bidi="ar-SA"/>
      </w:rPr>
    </w:lvl>
    <w:lvl w:ilvl="6" w:tplc="D17E6746">
      <w:numFmt w:val="bullet"/>
      <w:lvlText w:val="•"/>
      <w:lvlJc w:val="left"/>
      <w:pPr>
        <w:ind w:left="6728" w:hanging="248"/>
      </w:pPr>
      <w:rPr>
        <w:rFonts w:hint="default"/>
        <w:lang w:val="ru-RU" w:eastAsia="en-US" w:bidi="ar-SA"/>
      </w:rPr>
    </w:lvl>
    <w:lvl w:ilvl="7" w:tplc="4B5C56F2">
      <w:numFmt w:val="bullet"/>
      <w:lvlText w:val="•"/>
      <w:lvlJc w:val="left"/>
      <w:pPr>
        <w:ind w:left="7733" w:hanging="248"/>
      </w:pPr>
      <w:rPr>
        <w:rFonts w:hint="default"/>
        <w:lang w:val="ru-RU" w:eastAsia="en-US" w:bidi="ar-SA"/>
      </w:rPr>
    </w:lvl>
    <w:lvl w:ilvl="8" w:tplc="08BECDA0">
      <w:numFmt w:val="bullet"/>
      <w:lvlText w:val="•"/>
      <w:lvlJc w:val="left"/>
      <w:pPr>
        <w:ind w:left="8738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260371AB"/>
    <w:multiLevelType w:val="hybridMultilevel"/>
    <w:tmpl w:val="E7B8056C"/>
    <w:lvl w:ilvl="0" w:tplc="6FC42E94"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AAD79C">
      <w:numFmt w:val="bullet"/>
      <w:lvlText w:val="•"/>
      <w:lvlJc w:val="left"/>
      <w:pPr>
        <w:ind w:left="493" w:hanging="120"/>
      </w:pPr>
      <w:rPr>
        <w:rFonts w:hint="default"/>
        <w:lang w:val="ru-RU" w:eastAsia="en-US" w:bidi="ar-SA"/>
      </w:rPr>
    </w:lvl>
    <w:lvl w:ilvl="2" w:tplc="1CA2BD4A">
      <w:numFmt w:val="bullet"/>
      <w:lvlText w:val="•"/>
      <w:lvlJc w:val="left"/>
      <w:pPr>
        <w:ind w:left="767" w:hanging="120"/>
      </w:pPr>
      <w:rPr>
        <w:rFonts w:hint="default"/>
        <w:lang w:val="ru-RU" w:eastAsia="en-US" w:bidi="ar-SA"/>
      </w:rPr>
    </w:lvl>
    <w:lvl w:ilvl="3" w:tplc="7208FDB2">
      <w:numFmt w:val="bullet"/>
      <w:lvlText w:val="•"/>
      <w:lvlJc w:val="left"/>
      <w:pPr>
        <w:ind w:left="1041" w:hanging="120"/>
      </w:pPr>
      <w:rPr>
        <w:rFonts w:hint="default"/>
        <w:lang w:val="ru-RU" w:eastAsia="en-US" w:bidi="ar-SA"/>
      </w:rPr>
    </w:lvl>
    <w:lvl w:ilvl="4" w:tplc="3900169C">
      <w:numFmt w:val="bullet"/>
      <w:lvlText w:val="•"/>
      <w:lvlJc w:val="left"/>
      <w:pPr>
        <w:ind w:left="1315" w:hanging="120"/>
      </w:pPr>
      <w:rPr>
        <w:rFonts w:hint="default"/>
        <w:lang w:val="ru-RU" w:eastAsia="en-US" w:bidi="ar-SA"/>
      </w:rPr>
    </w:lvl>
    <w:lvl w:ilvl="5" w:tplc="C610F814">
      <w:numFmt w:val="bullet"/>
      <w:lvlText w:val="•"/>
      <w:lvlJc w:val="left"/>
      <w:pPr>
        <w:ind w:left="1589" w:hanging="120"/>
      </w:pPr>
      <w:rPr>
        <w:rFonts w:hint="default"/>
        <w:lang w:val="ru-RU" w:eastAsia="en-US" w:bidi="ar-SA"/>
      </w:rPr>
    </w:lvl>
    <w:lvl w:ilvl="6" w:tplc="BCFE0C7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7" w:tplc="84BA3F72">
      <w:numFmt w:val="bullet"/>
      <w:lvlText w:val="•"/>
      <w:lvlJc w:val="left"/>
      <w:pPr>
        <w:ind w:left="2136" w:hanging="120"/>
      </w:pPr>
      <w:rPr>
        <w:rFonts w:hint="default"/>
        <w:lang w:val="ru-RU" w:eastAsia="en-US" w:bidi="ar-SA"/>
      </w:rPr>
    </w:lvl>
    <w:lvl w:ilvl="8" w:tplc="5930FFD2">
      <w:numFmt w:val="bullet"/>
      <w:lvlText w:val="•"/>
      <w:lvlJc w:val="left"/>
      <w:pPr>
        <w:ind w:left="2410" w:hanging="120"/>
      </w:pPr>
      <w:rPr>
        <w:rFonts w:hint="default"/>
        <w:lang w:val="ru-RU" w:eastAsia="en-US" w:bidi="ar-SA"/>
      </w:rPr>
    </w:lvl>
  </w:abstractNum>
  <w:abstractNum w:abstractNumId="21" w15:restartNumberingAfterBreak="0">
    <w:nsid w:val="28476BAB"/>
    <w:multiLevelType w:val="hybridMultilevel"/>
    <w:tmpl w:val="8F507B34"/>
    <w:lvl w:ilvl="0" w:tplc="167ABD80">
      <w:start w:val="1"/>
      <w:numFmt w:val="decimal"/>
      <w:lvlText w:val="%1)"/>
      <w:lvlJc w:val="left"/>
      <w:pPr>
        <w:ind w:left="700" w:hanging="2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2690D8">
      <w:numFmt w:val="bullet"/>
      <w:lvlText w:val="•"/>
      <w:lvlJc w:val="left"/>
      <w:pPr>
        <w:ind w:left="1704" w:hanging="228"/>
      </w:pPr>
      <w:rPr>
        <w:rFonts w:hint="default"/>
        <w:lang w:val="ru-RU" w:eastAsia="en-US" w:bidi="ar-SA"/>
      </w:rPr>
    </w:lvl>
    <w:lvl w:ilvl="2" w:tplc="43683906">
      <w:numFmt w:val="bullet"/>
      <w:lvlText w:val="•"/>
      <w:lvlJc w:val="left"/>
      <w:pPr>
        <w:ind w:left="2709" w:hanging="228"/>
      </w:pPr>
      <w:rPr>
        <w:rFonts w:hint="default"/>
        <w:lang w:val="ru-RU" w:eastAsia="en-US" w:bidi="ar-SA"/>
      </w:rPr>
    </w:lvl>
    <w:lvl w:ilvl="3" w:tplc="EEA02B18">
      <w:numFmt w:val="bullet"/>
      <w:lvlText w:val="•"/>
      <w:lvlJc w:val="left"/>
      <w:pPr>
        <w:ind w:left="3714" w:hanging="228"/>
      </w:pPr>
      <w:rPr>
        <w:rFonts w:hint="default"/>
        <w:lang w:val="ru-RU" w:eastAsia="en-US" w:bidi="ar-SA"/>
      </w:rPr>
    </w:lvl>
    <w:lvl w:ilvl="4" w:tplc="A07C5C00">
      <w:numFmt w:val="bullet"/>
      <w:lvlText w:val="•"/>
      <w:lvlJc w:val="left"/>
      <w:pPr>
        <w:ind w:left="4719" w:hanging="228"/>
      </w:pPr>
      <w:rPr>
        <w:rFonts w:hint="default"/>
        <w:lang w:val="ru-RU" w:eastAsia="en-US" w:bidi="ar-SA"/>
      </w:rPr>
    </w:lvl>
    <w:lvl w:ilvl="5" w:tplc="C80AA166">
      <w:numFmt w:val="bullet"/>
      <w:lvlText w:val="•"/>
      <w:lvlJc w:val="left"/>
      <w:pPr>
        <w:ind w:left="5724" w:hanging="228"/>
      </w:pPr>
      <w:rPr>
        <w:rFonts w:hint="default"/>
        <w:lang w:val="ru-RU" w:eastAsia="en-US" w:bidi="ar-SA"/>
      </w:rPr>
    </w:lvl>
    <w:lvl w:ilvl="6" w:tplc="41C484E2">
      <w:numFmt w:val="bullet"/>
      <w:lvlText w:val="•"/>
      <w:lvlJc w:val="left"/>
      <w:pPr>
        <w:ind w:left="6728" w:hanging="228"/>
      </w:pPr>
      <w:rPr>
        <w:rFonts w:hint="default"/>
        <w:lang w:val="ru-RU" w:eastAsia="en-US" w:bidi="ar-SA"/>
      </w:rPr>
    </w:lvl>
    <w:lvl w:ilvl="7" w:tplc="5F6C0F1A">
      <w:numFmt w:val="bullet"/>
      <w:lvlText w:val="•"/>
      <w:lvlJc w:val="left"/>
      <w:pPr>
        <w:ind w:left="7733" w:hanging="228"/>
      </w:pPr>
      <w:rPr>
        <w:rFonts w:hint="default"/>
        <w:lang w:val="ru-RU" w:eastAsia="en-US" w:bidi="ar-SA"/>
      </w:rPr>
    </w:lvl>
    <w:lvl w:ilvl="8" w:tplc="B34CDBF4">
      <w:numFmt w:val="bullet"/>
      <w:lvlText w:val="•"/>
      <w:lvlJc w:val="left"/>
      <w:pPr>
        <w:ind w:left="8738" w:hanging="228"/>
      </w:pPr>
      <w:rPr>
        <w:rFonts w:hint="default"/>
        <w:lang w:val="ru-RU" w:eastAsia="en-US" w:bidi="ar-SA"/>
      </w:rPr>
    </w:lvl>
  </w:abstractNum>
  <w:abstractNum w:abstractNumId="22" w15:restartNumberingAfterBreak="0">
    <w:nsid w:val="28C951A5"/>
    <w:multiLevelType w:val="hybridMultilevel"/>
    <w:tmpl w:val="014AED28"/>
    <w:lvl w:ilvl="0" w:tplc="C95C58AA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D634BE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D2B2754A">
      <w:numFmt w:val="bullet"/>
      <w:lvlText w:val="•"/>
      <w:lvlJc w:val="left"/>
      <w:pPr>
        <w:ind w:left="1107" w:hanging="120"/>
      </w:pPr>
      <w:rPr>
        <w:rFonts w:hint="default"/>
        <w:lang w:val="ru-RU" w:eastAsia="en-US" w:bidi="ar-SA"/>
      </w:rPr>
    </w:lvl>
    <w:lvl w:ilvl="3" w:tplc="F8BE55EC">
      <w:numFmt w:val="bullet"/>
      <w:lvlText w:val="•"/>
      <w:lvlJc w:val="left"/>
      <w:pPr>
        <w:ind w:left="1610" w:hanging="120"/>
      </w:pPr>
      <w:rPr>
        <w:rFonts w:hint="default"/>
        <w:lang w:val="ru-RU" w:eastAsia="en-US" w:bidi="ar-SA"/>
      </w:rPr>
    </w:lvl>
    <w:lvl w:ilvl="4" w:tplc="B088CCBE">
      <w:numFmt w:val="bullet"/>
      <w:lvlText w:val="•"/>
      <w:lvlJc w:val="left"/>
      <w:pPr>
        <w:ind w:left="2114" w:hanging="120"/>
      </w:pPr>
      <w:rPr>
        <w:rFonts w:hint="default"/>
        <w:lang w:val="ru-RU" w:eastAsia="en-US" w:bidi="ar-SA"/>
      </w:rPr>
    </w:lvl>
    <w:lvl w:ilvl="5" w:tplc="291C8EB8">
      <w:numFmt w:val="bullet"/>
      <w:lvlText w:val="•"/>
      <w:lvlJc w:val="left"/>
      <w:pPr>
        <w:ind w:left="2617" w:hanging="120"/>
      </w:pPr>
      <w:rPr>
        <w:rFonts w:hint="default"/>
        <w:lang w:val="ru-RU" w:eastAsia="en-US" w:bidi="ar-SA"/>
      </w:rPr>
    </w:lvl>
    <w:lvl w:ilvl="6" w:tplc="921CA5FC">
      <w:numFmt w:val="bullet"/>
      <w:lvlText w:val="•"/>
      <w:lvlJc w:val="left"/>
      <w:pPr>
        <w:ind w:left="3121" w:hanging="120"/>
      </w:pPr>
      <w:rPr>
        <w:rFonts w:hint="default"/>
        <w:lang w:val="ru-RU" w:eastAsia="en-US" w:bidi="ar-SA"/>
      </w:rPr>
    </w:lvl>
    <w:lvl w:ilvl="7" w:tplc="302C55EE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  <w:lvl w:ilvl="8" w:tplc="1D2C659C">
      <w:numFmt w:val="bullet"/>
      <w:lvlText w:val="•"/>
      <w:lvlJc w:val="left"/>
      <w:pPr>
        <w:ind w:left="4128" w:hanging="120"/>
      </w:pPr>
      <w:rPr>
        <w:rFonts w:hint="default"/>
        <w:lang w:val="ru-RU" w:eastAsia="en-US" w:bidi="ar-SA"/>
      </w:rPr>
    </w:lvl>
  </w:abstractNum>
  <w:abstractNum w:abstractNumId="23" w15:restartNumberingAfterBreak="0">
    <w:nsid w:val="293216ED"/>
    <w:multiLevelType w:val="hybridMultilevel"/>
    <w:tmpl w:val="5B9253A0"/>
    <w:lvl w:ilvl="0" w:tplc="A9BC1EA0">
      <w:start w:val="1"/>
      <w:numFmt w:val="decimal"/>
      <w:lvlText w:val="%1)"/>
      <w:lvlJc w:val="left"/>
      <w:pPr>
        <w:ind w:left="100" w:hanging="5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2C816C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AA48109C">
      <w:numFmt w:val="bullet"/>
      <w:lvlText w:val="•"/>
      <w:lvlJc w:val="left"/>
      <w:pPr>
        <w:ind w:left="1992" w:hanging="564"/>
      </w:pPr>
      <w:rPr>
        <w:rFonts w:hint="default"/>
        <w:lang w:val="ru-RU" w:eastAsia="en-US" w:bidi="ar-SA"/>
      </w:rPr>
    </w:lvl>
    <w:lvl w:ilvl="3" w:tplc="789EA7F2">
      <w:numFmt w:val="bullet"/>
      <w:lvlText w:val="•"/>
      <w:lvlJc w:val="left"/>
      <w:pPr>
        <w:ind w:left="2938" w:hanging="564"/>
      </w:pPr>
      <w:rPr>
        <w:rFonts w:hint="default"/>
        <w:lang w:val="ru-RU" w:eastAsia="en-US" w:bidi="ar-SA"/>
      </w:rPr>
    </w:lvl>
    <w:lvl w:ilvl="4" w:tplc="6D1AFBCC">
      <w:numFmt w:val="bullet"/>
      <w:lvlText w:val="•"/>
      <w:lvlJc w:val="left"/>
      <w:pPr>
        <w:ind w:left="3884" w:hanging="564"/>
      </w:pPr>
      <w:rPr>
        <w:rFonts w:hint="default"/>
        <w:lang w:val="ru-RU" w:eastAsia="en-US" w:bidi="ar-SA"/>
      </w:rPr>
    </w:lvl>
    <w:lvl w:ilvl="5" w:tplc="6A6059DE">
      <w:numFmt w:val="bullet"/>
      <w:lvlText w:val="•"/>
      <w:lvlJc w:val="left"/>
      <w:pPr>
        <w:ind w:left="4830" w:hanging="564"/>
      </w:pPr>
      <w:rPr>
        <w:rFonts w:hint="default"/>
        <w:lang w:val="ru-RU" w:eastAsia="en-US" w:bidi="ar-SA"/>
      </w:rPr>
    </w:lvl>
    <w:lvl w:ilvl="6" w:tplc="339665FA">
      <w:numFmt w:val="bullet"/>
      <w:lvlText w:val="•"/>
      <w:lvlJc w:val="left"/>
      <w:pPr>
        <w:ind w:left="5776" w:hanging="564"/>
      </w:pPr>
      <w:rPr>
        <w:rFonts w:hint="default"/>
        <w:lang w:val="ru-RU" w:eastAsia="en-US" w:bidi="ar-SA"/>
      </w:rPr>
    </w:lvl>
    <w:lvl w:ilvl="7" w:tplc="B9FEF2D8">
      <w:numFmt w:val="bullet"/>
      <w:lvlText w:val="•"/>
      <w:lvlJc w:val="left"/>
      <w:pPr>
        <w:ind w:left="6722" w:hanging="564"/>
      </w:pPr>
      <w:rPr>
        <w:rFonts w:hint="default"/>
        <w:lang w:val="ru-RU" w:eastAsia="en-US" w:bidi="ar-SA"/>
      </w:rPr>
    </w:lvl>
    <w:lvl w:ilvl="8" w:tplc="13D2AF16">
      <w:numFmt w:val="bullet"/>
      <w:lvlText w:val="•"/>
      <w:lvlJc w:val="left"/>
      <w:pPr>
        <w:ind w:left="7668" w:hanging="564"/>
      </w:pPr>
      <w:rPr>
        <w:rFonts w:hint="default"/>
        <w:lang w:val="ru-RU" w:eastAsia="en-US" w:bidi="ar-SA"/>
      </w:rPr>
    </w:lvl>
  </w:abstractNum>
  <w:abstractNum w:abstractNumId="24" w15:restartNumberingAfterBreak="0">
    <w:nsid w:val="2A302811"/>
    <w:multiLevelType w:val="hybridMultilevel"/>
    <w:tmpl w:val="BF8A9C80"/>
    <w:lvl w:ilvl="0" w:tplc="53CC2F86">
      <w:start w:val="1"/>
      <w:numFmt w:val="decimal"/>
      <w:lvlText w:val="%1."/>
      <w:lvlJc w:val="left"/>
      <w:pPr>
        <w:ind w:left="146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BA36EE">
      <w:numFmt w:val="bullet"/>
      <w:lvlText w:val="•"/>
      <w:lvlJc w:val="left"/>
      <w:pPr>
        <w:ind w:left="2388" w:hanging="200"/>
      </w:pPr>
      <w:rPr>
        <w:rFonts w:hint="default"/>
        <w:lang w:val="ru-RU" w:eastAsia="en-US" w:bidi="ar-SA"/>
      </w:rPr>
    </w:lvl>
    <w:lvl w:ilvl="2" w:tplc="C772D784">
      <w:numFmt w:val="bullet"/>
      <w:lvlText w:val="•"/>
      <w:lvlJc w:val="left"/>
      <w:pPr>
        <w:ind w:left="3317" w:hanging="200"/>
      </w:pPr>
      <w:rPr>
        <w:rFonts w:hint="default"/>
        <w:lang w:val="ru-RU" w:eastAsia="en-US" w:bidi="ar-SA"/>
      </w:rPr>
    </w:lvl>
    <w:lvl w:ilvl="3" w:tplc="9CA4B88C">
      <w:numFmt w:val="bullet"/>
      <w:lvlText w:val="•"/>
      <w:lvlJc w:val="left"/>
      <w:pPr>
        <w:ind w:left="4246" w:hanging="200"/>
      </w:pPr>
      <w:rPr>
        <w:rFonts w:hint="default"/>
        <w:lang w:val="ru-RU" w:eastAsia="en-US" w:bidi="ar-SA"/>
      </w:rPr>
    </w:lvl>
    <w:lvl w:ilvl="4" w:tplc="6C509BF6">
      <w:numFmt w:val="bullet"/>
      <w:lvlText w:val="•"/>
      <w:lvlJc w:val="left"/>
      <w:pPr>
        <w:ind w:left="5175" w:hanging="200"/>
      </w:pPr>
      <w:rPr>
        <w:rFonts w:hint="default"/>
        <w:lang w:val="ru-RU" w:eastAsia="en-US" w:bidi="ar-SA"/>
      </w:rPr>
    </w:lvl>
    <w:lvl w:ilvl="5" w:tplc="9BD25AA4">
      <w:numFmt w:val="bullet"/>
      <w:lvlText w:val="•"/>
      <w:lvlJc w:val="left"/>
      <w:pPr>
        <w:ind w:left="6104" w:hanging="200"/>
      </w:pPr>
      <w:rPr>
        <w:rFonts w:hint="default"/>
        <w:lang w:val="ru-RU" w:eastAsia="en-US" w:bidi="ar-SA"/>
      </w:rPr>
    </w:lvl>
    <w:lvl w:ilvl="6" w:tplc="972E439C">
      <w:numFmt w:val="bullet"/>
      <w:lvlText w:val="•"/>
      <w:lvlJc w:val="left"/>
      <w:pPr>
        <w:ind w:left="7032" w:hanging="200"/>
      </w:pPr>
      <w:rPr>
        <w:rFonts w:hint="default"/>
        <w:lang w:val="ru-RU" w:eastAsia="en-US" w:bidi="ar-SA"/>
      </w:rPr>
    </w:lvl>
    <w:lvl w:ilvl="7" w:tplc="12EC493E">
      <w:numFmt w:val="bullet"/>
      <w:lvlText w:val="•"/>
      <w:lvlJc w:val="left"/>
      <w:pPr>
        <w:ind w:left="7961" w:hanging="200"/>
      </w:pPr>
      <w:rPr>
        <w:rFonts w:hint="default"/>
        <w:lang w:val="ru-RU" w:eastAsia="en-US" w:bidi="ar-SA"/>
      </w:rPr>
    </w:lvl>
    <w:lvl w:ilvl="8" w:tplc="24982746">
      <w:numFmt w:val="bullet"/>
      <w:lvlText w:val="•"/>
      <w:lvlJc w:val="left"/>
      <w:pPr>
        <w:ind w:left="8890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06940"/>
    <w:multiLevelType w:val="hybridMultilevel"/>
    <w:tmpl w:val="190E861E"/>
    <w:lvl w:ilvl="0" w:tplc="C7ACAF30">
      <w:numFmt w:val="bullet"/>
      <w:lvlText w:val="-"/>
      <w:lvlJc w:val="left"/>
      <w:pPr>
        <w:ind w:left="82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AA0DC0">
      <w:numFmt w:val="bullet"/>
      <w:lvlText w:val=""/>
      <w:lvlJc w:val="left"/>
      <w:pPr>
        <w:ind w:left="700" w:hanging="1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99295CC">
      <w:numFmt w:val="bullet"/>
      <w:lvlText w:val="•"/>
      <w:lvlJc w:val="left"/>
      <w:pPr>
        <w:ind w:left="1923" w:hanging="141"/>
      </w:pPr>
      <w:rPr>
        <w:rFonts w:hint="default"/>
        <w:lang w:val="ru-RU" w:eastAsia="en-US" w:bidi="ar-SA"/>
      </w:rPr>
    </w:lvl>
    <w:lvl w:ilvl="3" w:tplc="1BF60A86">
      <w:numFmt w:val="bullet"/>
      <w:lvlText w:val="•"/>
      <w:lvlJc w:val="left"/>
      <w:pPr>
        <w:ind w:left="3026" w:hanging="141"/>
      </w:pPr>
      <w:rPr>
        <w:rFonts w:hint="default"/>
        <w:lang w:val="ru-RU" w:eastAsia="en-US" w:bidi="ar-SA"/>
      </w:rPr>
    </w:lvl>
    <w:lvl w:ilvl="4" w:tplc="14C40260">
      <w:numFmt w:val="bullet"/>
      <w:lvlText w:val="•"/>
      <w:lvlJc w:val="left"/>
      <w:pPr>
        <w:ind w:left="4129" w:hanging="141"/>
      </w:pPr>
      <w:rPr>
        <w:rFonts w:hint="default"/>
        <w:lang w:val="ru-RU" w:eastAsia="en-US" w:bidi="ar-SA"/>
      </w:rPr>
    </w:lvl>
    <w:lvl w:ilvl="5" w:tplc="865E2C12">
      <w:numFmt w:val="bullet"/>
      <w:lvlText w:val="•"/>
      <w:lvlJc w:val="left"/>
      <w:pPr>
        <w:ind w:left="5232" w:hanging="141"/>
      </w:pPr>
      <w:rPr>
        <w:rFonts w:hint="default"/>
        <w:lang w:val="ru-RU" w:eastAsia="en-US" w:bidi="ar-SA"/>
      </w:rPr>
    </w:lvl>
    <w:lvl w:ilvl="6" w:tplc="F958294C">
      <w:numFmt w:val="bullet"/>
      <w:lvlText w:val="•"/>
      <w:lvlJc w:val="left"/>
      <w:pPr>
        <w:ind w:left="6335" w:hanging="141"/>
      </w:pPr>
      <w:rPr>
        <w:rFonts w:hint="default"/>
        <w:lang w:val="ru-RU" w:eastAsia="en-US" w:bidi="ar-SA"/>
      </w:rPr>
    </w:lvl>
    <w:lvl w:ilvl="7" w:tplc="C8C6E4A4">
      <w:numFmt w:val="bullet"/>
      <w:lvlText w:val="•"/>
      <w:lvlJc w:val="left"/>
      <w:pPr>
        <w:ind w:left="7438" w:hanging="141"/>
      </w:pPr>
      <w:rPr>
        <w:rFonts w:hint="default"/>
        <w:lang w:val="ru-RU" w:eastAsia="en-US" w:bidi="ar-SA"/>
      </w:rPr>
    </w:lvl>
    <w:lvl w:ilvl="8" w:tplc="1B68D978">
      <w:numFmt w:val="bullet"/>
      <w:lvlText w:val="•"/>
      <w:lvlJc w:val="left"/>
      <w:pPr>
        <w:ind w:left="8541" w:hanging="141"/>
      </w:pPr>
      <w:rPr>
        <w:rFonts w:hint="default"/>
        <w:lang w:val="ru-RU" w:eastAsia="en-US" w:bidi="ar-SA"/>
      </w:rPr>
    </w:lvl>
  </w:abstractNum>
  <w:abstractNum w:abstractNumId="26" w15:restartNumberingAfterBreak="0">
    <w:nsid w:val="2E6A4D61"/>
    <w:multiLevelType w:val="hybridMultilevel"/>
    <w:tmpl w:val="ABC2D9B4"/>
    <w:lvl w:ilvl="0" w:tplc="71EA9260">
      <w:numFmt w:val="bullet"/>
      <w:lvlText w:val=""/>
      <w:lvlJc w:val="left"/>
      <w:pPr>
        <w:ind w:left="700" w:hanging="1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AE7240">
      <w:numFmt w:val="bullet"/>
      <w:lvlText w:val="•"/>
      <w:lvlJc w:val="left"/>
      <w:pPr>
        <w:ind w:left="1704" w:hanging="141"/>
      </w:pPr>
      <w:rPr>
        <w:rFonts w:hint="default"/>
        <w:lang w:val="ru-RU" w:eastAsia="en-US" w:bidi="ar-SA"/>
      </w:rPr>
    </w:lvl>
    <w:lvl w:ilvl="2" w:tplc="5EF8E4AA">
      <w:numFmt w:val="bullet"/>
      <w:lvlText w:val="•"/>
      <w:lvlJc w:val="left"/>
      <w:pPr>
        <w:ind w:left="2709" w:hanging="141"/>
      </w:pPr>
      <w:rPr>
        <w:rFonts w:hint="default"/>
        <w:lang w:val="ru-RU" w:eastAsia="en-US" w:bidi="ar-SA"/>
      </w:rPr>
    </w:lvl>
    <w:lvl w:ilvl="3" w:tplc="110C6544">
      <w:numFmt w:val="bullet"/>
      <w:lvlText w:val="•"/>
      <w:lvlJc w:val="left"/>
      <w:pPr>
        <w:ind w:left="3714" w:hanging="141"/>
      </w:pPr>
      <w:rPr>
        <w:rFonts w:hint="default"/>
        <w:lang w:val="ru-RU" w:eastAsia="en-US" w:bidi="ar-SA"/>
      </w:rPr>
    </w:lvl>
    <w:lvl w:ilvl="4" w:tplc="584CC9E2">
      <w:numFmt w:val="bullet"/>
      <w:lvlText w:val="•"/>
      <w:lvlJc w:val="left"/>
      <w:pPr>
        <w:ind w:left="4719" w:hanging="141"/>
      </w:pPr>
      <w:rPr>
        <w:rFonts w:hint="default"/>
        <w:lang w:val="ru-RU" w:eastAsia="en-US" w:bidi="ar-SA"/>
      </w:rPr>
    </w:lvl>
    <w:lvl w:ilvl="5" w:tplc="834A0FB8">
      <w:numFmt w:val="bullet"/>
      <w:lvlText w:val="•"/>
      <w:lvlJc w:val="left"/>
      <w:pPr>
        <w:ind w:left="5724" w:hanging="141"/>
      </w:pPr>
      <w:rPr>
        <w:rFonts w:hint="default"/>
        <w:lang w:val="ru-RU" w:eastAsia="en-US" w:bidi="ar-SA"/>
      </w:rPr>
    </w:lvl>
    <w:lvl w:ilvl="6" w:tplc="4C54BEBA">
      <w:numFmt w:val="bullet"/>
      <w:lvlText w:val="•"/>
      <w:lvlJc w:val="left"/>
      <w:pPr>
        <w:ind w:left="6728" w:hanging="141"/>
      </w:pPr>
      <w:rPr>
        <w:rFonts w:hint="default"/>
        <w:lang w:val="ru-RU" w:eastAsia="en-US" w:bidi="ar-SA"/>
      </w:rPr>
    </w:lvl>
    <w:lvl w:ilvl="7" w:tplc="5FD61096">
      <w:numFmt w:val="bullet"/>
      <w:lvlText w:val="•"/>
      <w:lvlJc w:val="left"/>
      <w:pPr>
        <w:ind w:left="7733" w:hanging="141"/>
      </w:pPr>
      <w:rPr>
        <w:rFonts w:hint="default"/>
        <w:lang w:val="ru-RU" w:eastAsia="en-US" w:bidi="ar-SA"/>
      </w:rPr>
    </w:lvl>
    <w:lvl w:ilvl="8" w:tplc="8904DE70">
      <w:numFmt w:val="bullet"/>
      <w:lvlText w:val="•"/>
      <w:lvlJc w:val="left"/>
      <w:pPr>
        <w:ind w:left="8738" w:hanging="141"/>
      </w:pPr>
      <w:rPr>
        <w:rFonts w:hint="default"/>
        <w:lang w:val="ru-RU" w:eastAsia="en-US" w:bidi="ar-SA"/>
      </w:rPr>
    </w:lvl>
  </w:abstractNum>
  <w:abstractNum w:abstractNumId="27" w15:restartNumberingAfterBreak="0">
    <w:nsid w:val="2E890B2E"/>
    <w:multiLevelType w:val="hybridMultilevel"/>
    <w:tmpl w:val="46C67ADE"/>
    <w:lvl w:ilvl="0" w:tplc="16F28650">
      <w:numFmt w:val="bullet"/>
      <w:lvlText w:val="-"/>
      <w:lvlJc w:val="left"/>
      <w:pPr>
        <w:ind w:left="700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483222">
      <w:numFmt w:val="bullet"/>
      <w:lvlText w:val="•"/>
      <w:lvlJc w:val="left"/>
      <w:pPr>
        <w:ind w:left="1704" w:hanging="137"/>
      </w:pPr>
      <w:rPr>
        <w:rFonts w:hint="default"/>
        <w:lang w:val="ru-RU" w:eastAsia="en-US" w:bidi="ar-SA"/>
      </w:rPr>
    </w:lvl>
    <w:lvl w:ilvl="2" w:tplc="CAEC72D0">
      <w:numFmt w:val="bullet"/>
      <w:lvlText w:val="•"/>
      <w:lvlJc w:val="left"/>
      <w:pPr>
        <w:ind w:left="2709" w:hanging="137"/>
      </w:pPr>
      <w:rPr>
        <w:rFonts w:hint="default"/>
        <w:lang w:val="ru-RU" w:eastAsia="en-US" w:bidi="ar-SA"/>
      </w:rPr>
    </w:lvl>
    <w:lvl w:ilvl="3" w:tplc="00F89CEC">
      <w:numFmt w:val="bullet"/>
      <w:lvlText w:val="•"/>
      <w:lvlJc w:val="left"/>
      <w:pPr>
        <w:ind w:left="3714" w:hanging="137"/>
      </w:pPr>
      <w:rPr>
        <w:rFonts w:hint="default"/>
        <w:lang w:val="ru-RU" w:eastAsia="en-US" w:bidi="ar-SA"/>
      </w:rPr>
    </w:lvl>
    <w:lvl w:ilvl="4" w:tplc="8EE6BA62">
      <w:numFmt w:val="bullet"/>
      <w:lvlText w:val="•"/>
      <w:lvlJc w:val="left"/>
      <w:pPr>
        <w:ind w:left="4719" w:hanging="137"/>
      </w:pPr>
      <w:rPr>
        <w:rFonts w:hint="default"/>
        <w:lang w:val="ru-RU" w:eastAsia="en-US" w:bidi="ar-SA"/>
      </w:rPr>
    </w:lvl>
    <w:lvl w:ilvl="5" w:tplc="BDD41DAC">
      <w:numFmt w:val="bullet"/>
      <w:lvlText w:val="•"/>
      <w:lvlJc w:val="left"/>
      <w:pPr>
        <w:ind w:left="5724" w:hanging="137"/>
      </w:pPr>
      <w:rPr>
        <w:rFonts w:hint="default"/>
        <w:lang w:val="ru-RU" w:eastAsia="en-US" w:bidi="ar-SA"/>
      </w:rPr>
    </w:lvl>
    <w:lvl w:ilvl="6" w:tplc="A998C568">
      <w:numFmt w:val="bullet"/>
      <w:lvlText w:val="•"/>
      <w:lvlJc w:val="left"/>
      <w:pPr>
        <w:ind w:left="6728" w:hanging="137"/>
      </w:pPr>
      <w:rPr>
        <w:rFonts w:hint="default"/>
        <w:lang w:val="ru-RU" w:eastAsia="en-US" w:bidi="ar-SA"/>
      </w:rPr>
    </w:lvl>
    <w:lvl w:ilvl="7" w:tplc="B4D49F3C">
      <w:numFmt w:val="bullet"/>
      <w:lvlText w:val="•"/>
      <w:lvlJc w:val="left"/>
      <w:pPr>
        <w:ind w:left="7733" w:hanging="137"/>
      </w:pPr>
      <w:rPr>
        <w:rFonts w:hint="default"/>
        <w:lang w:val="ru-RU" w:eastAsia="en-US" w:bidi="ar-SA"/>
      </w:rPr>
    </w:lvl>
    <w:lvl w:ilvl="8" w:tplc="5808A8AC">
      <w:numFmt w:val="bullet"/>
      <w:lvlText w:val="•"/>
      <w:lvlJc w:val="left"/>
      <w:pPr>
        <w:ind w:left="8738" w:hanging="137"/>
      </w:pPr>
      <w:rPr>
        <w:rFonts w:hint="default"/>
        <w:lang w:val="ru-RU" w:eastAsia="en-US" w:bidi="ar-SA"/>
      </w:rPr>
    </w:lvl>
  </w:abstractNum>
  <w:abstractNum w:abstractNumId="28" w15:restartNumberingAfterBreak="0">
    <w:nsid w:val="2EE83768"/>
    <w:multiLevelType w:val="hybridMultilevel"/>
    <w:tmpl w:val="9E303446"/>
    <w:lvl w:ilvl="0" w:tplc="AEE66038">
      <w:start w:val="1"/>
      <w:numFmt w:val="decimal"/>
      <w:lvlText w:val="%1."/>
      <w:lvlJc w:val="left"/>
      <w:pPr>
        <w:ind w:left="700" w:hanging="2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521794">
      <w:numFmt w:val="bullet"/>
      <w:lvlText w:val="•"/>
      <w:lvlJc w:val="left"/>
      <w:pPr>
        <w:ind w:left="1704" w:hanging="205"/>
      </w:pPr>
      <w:rPr>
        <w:rFonts w:hint="default"/>
        <w:lang w:val="ru-RU" w:eastAsia="en-US" w:bidi="ar-SA"/>
      </w:rPr>
    </w:lvl>
    <w:lvl w:ilvl="2" w:tplc="EA6A6C5A">
      <w:numFmt w:val="bullet"/>
      <w:lvlText w:val="•"/>
      <w:lvlJc w:val="left"/>
      <w:pPr>
        <w:ind w:left="2709" w:hanging="205"/>
      </w:pPr>
      <w:rPr>
        <w:rFonts w:hint="default"/>
        <w:lang w:val="ru-RU" w:eastAsia="en-US" w:bidi="ar-SA"/>
      </w:rPr>
    </w:lvl>
    <w:lvl w:ilvl="3" w:tplc="415A6638">
      <w:numFmt w:val="bullet"/>
      <w:lvlText w:val="•"/>
      <w:lvlJc w:val="left"/>
      <w:pPr>
        <w:ind w:left="3714" w:hanging="205"/>
      </w:pPr>
      <w:rPr>
        <w:rFonts w:hint="default"/>
        <w:lang w:val="ru-RU" w:eastAsia="en-US" w:bidi="ar-SA"/>
      </w:rPr>
    </w:lvl>
    <w:lvl w:ilvl="4" w:tplc="F66060B4">
      <w:numFmt w:val="bullet"/>
      <w:lvlText w:val="•"/>
      <w:lvlJc w:val="left"/>
      <w:pPr>
        <w:ind w:left="4719" w:hanging="205"/>
      </w:pPr>
      <w:rPr>
        <w:rFonts w:hint="default"/>
        <w:lang w:val="ru-RU" w:eastAsia="en-US" w:bidi="ar-SA"/>
      </w:rPr>
    </w:lvl>
    <w:lvl w:ilvl="5" w:tplc="43C072E4">
      <w:numFmt w:val="bullet"/>
      <w:lvlText w:val="•"/>
      <w:lvlJc w:val="left"/>
      <w:pPr>
        <w:ind w:left="5724" w:hanging="205"/>
      </w:pPr>
      <w:rPr>
        <w:rFonts w:hint="default"/>
        <w:lang w:val="ru-RU" w:eastAsia="en-US" w:bidi="ar-SA"/>
      </w:rPr>
    </w:lvl>
    <w:lvl w:ilvl="6" w:tplc="015A4604">
      <w:numFmt w:val="bullet"/>
      <w:lvlText w:val="•"/>
      <w:lvlJc w:val="left"/>
      <w:pPr>
        <w:ind w:left="6728" w:hanging="205"/>
      </w:pPr>
      <w:rPr>
        <w:rFonts w:hint="default"/>
        <w:lang w:val="ru-RU" w:eastAsia="en-US" w:bidi="ar-SA"/>
      </w:rPr>
    </w:lvl>
    <w:lvl w:ilvl="7" w:tplc="7F822876">
      <w:numFmt w:val="bullet"/>
      <w:lvlText w:val="•"/>
      <w:lvlJc w:val="left"/>
      <w:pPr>
        <w:ind w:left="7733" w:hanging="205"/>
      </w:pPr>
      <w:rPr>
        <w:rFonts w:hint="default"/>
        <w:lang w:val="ru-RU" w:eastAsia="en-US" w:bidi="ar-SA"/>
      </w:rPr>
    </w:lvl>
    <w:lvl w:ilvl="8" w:tplc="8CA06030">
      <w:numFmt w:val="bullet"/>
      <w:lvlText w:val="•"/>
      <w:lvlJc w:val="left"/>
      <w:pPr>
        <w:ind w:left="8738" w:hanging="205"/>
      </w:pPr>
      <w:rPr>
        <w:rFonts w:hint="default"/>
        <w:lang w:val="ru-RU" w:eastAsia="en-US" w:bidi="ar-SA"/>
      </w:rPr>
    </w:lvl>
  </w:abstractNum>
  <w:abstractNum w:abstractNumId="29" w15:restartNumberingAfterBreak="0">
    <w:nsid w:val="36784D7E"/>
    <w:multiLevelType w:val="hybridMultilevel"/>
    <w:tmpl w:val="338033BC"/>
    <w:lvl w:ilvl="0" w:tplc="1A36CB38">
      <w:numFmt w:val="bullet"/>
      <w:lvlText w:val="-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A67530">
      <w:numFmt w:val="bullet"/>
      <w:lvlText w:val="•"/>
      <w:lvlJc w:val="left"/>
      <w:pPr>
        <w:ind w:left="1046" w:hanging="220"/>
      </w:pPr>
      <w:rPr>
        <w:rFonts w:hint="default"/>
        <w:lang w:val="ru-RU" w:eastAsia="en-US" w:bidi="ar-SA"/>
      </w:rPr>
    </w:lvl>
    <w:lvl w:ilvl="2" w:tplc="252E994C">
      <w:numFmt w:val="bullet"/>
      <w:lvlText w:val="•"/>
      <w:lvlJc w:val="left"/>
      <w:pPr>
        <w:ind w:left="1992" w:hanging="220"/>
      </w:pPr>
      <w:rPr>
        <w:rFonts w:hint="default"/>
        <w:lang w:val="ru-RU" w:eastAsia="en-US" w:bidi="ar-SA"/>
      </w:rPr>
    </w:lvl>
    <w:lvl w:ilvl="3" w:tplc="72828652">
      <w:numFmt w:val="bullet"/>
      <w:lvlText w:val="•"/>
      <w:lvlJc w:val="left"/>
      <w:pPr>
        <w:ind w:left="2938" w:hanging="220"/>
      </w:pPr>
      <w:rPr>
        <w:rFonts w:hint="default"/>
        <w:lang w:val="ru-RU" w:eastAsia="en-US" w:bidi="ar-SA"/>
      </w:rPr>
    </w:lvl>
    <w:lvl w:ilvl="4" w:tplc="A2623B52">
      <w:numFmt w:val="bullet"/>
      <w:lvlText w:val="•"/>
      <w:lvlJc w:val="left"/>
      <w:pPr>
        <w:ind w:left="3884" w:hanging="220"/>
      </w:pPr>
      <w:rPr>
        <w:rFonts w:hint="default"/>
        <w:lang w:val="ru-RU" w:eastAsia="en-US" w:bidi="ar-SA"/>
      </w:rPr>
    </w:lvl>
    <w:lvl w:ilvl="5" w:tplc="29A4E79E">
      <w:numFmt w:val="bullet"/>
      <w:lvlText w:val="•"/>
      <w:lvlJc w:val="left"/>
      <w:pPr>
        <w:ind w:left="4830" w:hanging="220"/>
      </w:pPr>
      <w:rPr>
        <w:rFonts w:hint="default"/>
        <w:lang w:val="ru-RU" w:eastAsia="en-US" w:bidi="ar-SA"/>
      </w:rPr>
    </w:lvl>
    <w:lvl w:ilvl="6" w:tplc="5C34B96A">
      <w:numFmt w:val="bullet"/>
      <w:lvlText w:val="•"/>
      <w:lvlJc w:val="left"/>
      <w:pPr>
        <w:ind w:left="5776" w:hanging="220"/>
      </w:pPr>
      <w:rPr>
        <w:rFonts w:hint="default"/>
        <w:lang w:val="ru-RU" w:eastAsia="en-US" w:bidi="ar-SA"/>
      </w:rPr>
    </w:lvl>
    <w:lvl w:ilvl="7" w:tplc="C3D0AD14">
      <w:numFmt w:val="bullet"/>
      <w:lvlText w:val="•"/>
      <w:lvlJc w:val="left"/>
      <w:pPr>
        <w:ind w:left="6722" w:hanging="220"/>
      </w:pPr>
      <w:rPr>
        <w:rFonts w:hint="default"/>
        <w:lang w:val="ru-RU" w:eastAsia="en-US" w:bidi="ar-SA"/>
      </w:rPr>
    </w:lvl>
    <w:lvl w:ilvl="8" w:tplc="86085958">
      <w:numFmt w:val="bullet"/>
      <w:lvlText w:val="•"/>
      <w:lvlJc w:val="left"/>
      <w:pPr>
        <w:ind w:left="7668" w:hanging="220"/>
      </w:pPr>
      <w:rPr>
        <w:rFonts w:hint="default"/>
        <w:lang w:val="ru-RU" w:eastAsia="en-US" w:bidi="ar-SA"/>
      </w:rPr>
    </w:lvl>
  </w:abstractNum>
  <w:abstractNum w:abstractNumId="30" w15:restartNumberingAfterBreak="0">
    <w:nsid w:val="38B240C4"/>
    <w:multiLevelType w:val="hybridMultilevel"/>
    <w:tmpl w:val="9BD276C2"/>
    <w:lvl w:ilvl="0" w:tplc="63E26328">
      <w:start w:val="1"/>
      <w:numFmt w:val="decimal"/>
      <w:lvlText w:val="%1."/>
      <w:lvlJc w:val="left"/>
      <w:pPr>
        <w:ind w:left="700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B80D5DA"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2" w:tplc="83D61A06">
      <w:numFmt w:val="bullet"/>
      <w:lvlText w:val="•"/>
      <w:lvlJc w:val="left"/>
      <w:pPr>
        <w:ind w:left="2709" w:hanging="152"/>
      </w:pPr>
      <w:rPr>
        <w:rFonts w:hint="default"/>
        <w:lang w:val="ru-RU" w:eastAsia="en-US" w:bidi="ar-SA"/>
      </w:rPr>
    </w:lvl>
    <w:lvl w:ilvl="3" w:tplc="A3E641A2">
      <w:numFmt w:val="bullet"/>
      <w:lvlText w:val="•"/>
      <w:lvlJc w:val="left"/>
      <w:pPr>
        <w:ind w:left="3714" w:hanging="152"/>
      </w:pPr>
      <w:rPr>
        <w:rFonts w:hint="default"/>
        <w:lang w:val="ru-RU" w:eastAsia="en-US" w:bidi="ar-SA"/>
      </w:rPr>
    </w:lvl>
    <w:lvl w:ilvl="4" w:tplc="58A62BBA">
      <w:numFmt w:val="bullet"/>
      <w:lvlText w:val="•"/>
      <w:lvlJc w:val="left"/>
      <w:pPr>
        <w:ind w:left="4719" w:hanging="152"/>
      </w:pPr>
      <w:rPr>
        <w:rFonts w:hint="default"/>
        <w:lang w:val="ru-RU" w:eastAsia="en-US" w:bidi="ar-SA"/>
      </w:rPr>
    </w:lvl>
    <w:lvl w:ilvl="5" w:tplc="EB94469A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032C2D34">
      <w:numFmt w:val="bullet"/>
      <w:lvlText w:val="•"/>
      <w:lvlJc w:val="left"/>
      <w:pPr>
        <w:ind w:left="6728" w:hanging="152"/>
      </w:pPr>
      <w:rPr>
        <w:rFonts w:hint="default"/>
        <w:lang w:val="ru-RU" w:eastAsia="en-US" w:bidi="ar-SA"/>
      </w:rPr>
    </w:lvl>
    <w:lvl w:ilvl="7" w:tplc="AC0A7CDE">
      <w:numFmt w:val="bullet"/>
      <w:lvlText w:val="•"/>
      <w:lvlJc w:val="left"/>
      <w:pPr>
        <w:ind w:left="7733" w:hanging="152"/>
      </w:pPr>
      <w:rPr>
        <w:rFonts w:hint="default"/>
        <w:lang w:val="ru-RU" w:eastAsia="en-US" w:bidi="ar-SA"/>
      </w:rPr>
    </w:lvl>
    <w:lvl w:ilvl="8" w:tplc="B212136C">
      <w:numFmt w:val="bullet"/>
      <w:lvlText w:val="•"/>
      <w:lvlJc w:val="left"/>
      <w:pPr>
        <w:ind w:left="8738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38D74BA9"/>
    <w:multiLevelType w:val="hybridMultilevel"/>
    <w:tmpl w:val="AD86A034"/>
    <w:lvl w:ilvl="0" w:tplc="6ABE9AC8">
      <w:numFmt w:val="bullet"/>
      <w:lvlText w:val="-"/>
      <w:lvlJc w:val="left"/>
      <w:pPr>
        <w:ind w:left="700" w:hanging="2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C03194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2" w:tplc="8ACE8858">
      <w:numFmt w:val="bullet"/>
      <w:lvlText w:val="•"/>
      <w:lvlJc w:val="left"/>
      <w:pPr>
        <w:ind w:left="2709" w:hanging="245"/>
      </w:pPr>
      <w:rPr>
        <w:rFonts w:hint="default"/>
        <w:lang w:val="ru-RU" w:eastAsia="en-US" w:bidi="ar-SA"/>
      </w:rPr>
    </w:lvl>
    <w:lvl w:ilvl="3" w:tplc="37700CB0">
      <w:numFmt w:val="bullet"/>
      <w:lvlText w:val="•"/>
      <w:lvlJc w:val="left"/>
      <w:pPr>
        <w:ind w:left="3714" w:hanging="245"/>
      </w:pPr>
      <w:rPr>
        <w:rFonts w:hint="default"/>
        <w:lang w:val="ru-RU" w:eastAsia="en-US" w:bidi="ar-SA"/>
      </w:rPr>
    </w:lvl>
    <w:lvl w:ilvl="4" w:tplc="26E224AC">
      <w:numFmt w:val="bullet"/>
      <w:lvlText w:val="•"/>
      <w:lvlJc w:val="left"/>
      <w:pPr>
        <w:ind w:left="4719" w:hanging="245"/>
      </w:pPr>
      <w:rPr>
        <w:rFonts w:hint="default"/>
        <w:lang w:val="ru-RU" w:eastAsia="en-US" w:bidi="ar-SA"/>
      </w:rPr>
    </w:lvl>
    <w:lvl w:ilvl="5" w:tplc="22A21560">
      <w:numFmt w:val="bullet"/>
      <w:lvlText w:val="•"/>
      <w:lvlJc w:val="left"/>
      <w:pPr>
        <w:ind w:left="5724" w:hanging="245"/>
      </w:pPr>
      <w:rPr>
        <w:rFonts w:hint="default"/>
        <w:lang w:val="ru-RU" w:eastAsia="en-US" w:bidi="ar-SA"/>
      </w:rPr>
    </w:lvl>
    <w:lvl w:ilvl="6" w:tplc="6C904B40">
      <w:numFmt w:val="bullet"/>
      <w:lvlText w:val="•"/>
      <w:lvlJc w:val="left"/>
      <w:pPr>
        <w:ind w:left="6728" w:hanging="245"/>
      </w:pPr>
      <w:rPr>
        <w:rFonts w:hint="default"/>
        <w:lang w:val="ru-RU" w:eastAsia="en-US" w:bidi="ar-SA"/>
      </w:rPr>
    </w:lvl>
    <w:lvl w:ilvl="7" w:tplc="324C07F2">
      <w:numFmt w:val="bullet"/>
      <w:lvlText w:val="•"/>
      <w:lvlJc w:val="left"/>
      <w:pPr>
        <w:ind w:left="7733" w:hanging="245"/>
      </w:pPr>
      <w:rPr>
        <w:rFonts w:hint="default"/>
        <w:lang w:val="ru-RU" w:eastAsia="en-US" w:bidi="ar-SA"/>
      </w:rPr>
    </w:lvl>
    <w:lvl w:ilvl="8" w:tplc="4B7C4840">
      <w:numFmt w:val="bullet"/>
      <w:lvlText w:val="•"/>
      <w:lvlJc w:val="left"/>
      <w:pPr>
        <w:ind w:left="8738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38E61570"/>
    <w:multiLevelType w:val="hybridMultilevel"/>
    <w:tmpl w:val="52A27B00"/>
    <w:lvl w:ilvl="0" w:tplc="393E8D04">
      <w:start w:val="1"/>
      <w:numFmt w:val="decimal"/>
      <w:lvlText w:val="%1)"/>
      <w:lvlJc w:val="left"/>
      <w:pPr>
        <w:ind w:left="1489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7677CA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2" w:tplc="03B6B11A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3" w:tplc="E36E828A">
      <w:numFmt w:val="bullet"/>
      <w:lvlText w:val="•"/>
      <w:lvlJc w:val="left"/>
      <w:pPr>
        <w:ind w:left="4260" w:hanging="221"/>
      </w:pPr>
      <w:rPr>
        <w:rFonts w:hint="default"/>
        <w:lang w:val="ru-RU" w:eastAsia="en-US" w:bidi="ar-SA"/>
      </w:rPr>
    </w:lvl>
    <w:lvl w:ilvl="4" w:tplc="88720222">
      <w:numFmt w:val="bullet"/>
      <w:lvlText w:val="•"/>
      <w:lvlJc w:val="left"/>
      <w:pPr>
        <w:ind w:left="5187" w:hanging="221"/>
      </w:pPr>
      <w:rPr>
        <w:rFonts w:hint="default"/>
        <w:lang w:val="ru-RU" w:eastAsia="en-US" w:bidi="ar-SA"/>
      </w:rPr>
    </w:lvl>
    <w:lvl w:ilvl="5" w:tplc="2A0EA784">
      <w:numFmt w:val="bullet"/>
      <w:lvlText w:val="•"/>
      <w:lvlJc w:val="left"/>
      <w:pPr>
        <w:ind w:left="6114" w:hanging="221"/>
      </w:pPr>
      <w:rPr>
        <w:rFonts w:hint="default"/>
        <w:lang w:val="ru-RU" w:eastAsia="en-US" w:bidi="ar-SA"/>
      </w:rPr>
    </w:lvl>
    <w:lvl w:ilvl="6" w:tplc="EA9E3EBE">
      <w:numFmt w:val="bullet"/>
      <w:lvlText w:val="•"/>
      <w:lvlJc w:val="left"/>
      <w:pPr>
        <w:ind w:left="7040" w:hanging="221"/>
      </w:pPr>
      <w:rPr>
        <w:rFonts w:hint="default"/>
        <w:lang w:val="ru-RU" w:eastAsia="en-US" w:bidi="ar-SA"/>
      </w:rPr>
    </w:lvl>
    <w:lvl w:ilvl="7" w:tplc="512459C8">
      <w:numFmt w:val="bullet"/>
      <w:lvlText w:val="•"/>
      <w:lvlJc w:val="left"/>
      <w:pPr>
        <w:ind w:left="7967" w:hanging="221"/>
      </w:pPr>
      <w:rPr>
        <w:rFonts w:hint="default"/>
        <w:lang w:val="ru-RU" w:eastAsia="en-US" w:bidi="ar-SA"/>
      </w:rPr>
    </w:lvl>
    <w:lvl w:ilvl="8" w:tplc="9F368B64">
      <w:numFmt w:val="bullet"/>
      <w:lvlText w:val="•"/>
      <w:lvlJc w:val="left"/>
      <w:pPr>
        <w:ind w:left="8894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39E36FB1"/>
    <w:multiLevelType w:val="hybridMultilevel"/>
    <w:tmpl w:val="4162A890"/>
    <w:lvl w:ilvl="0" w:tplc="0B145430">
      <w:numFmt w:val="bullet"/>
      <w:lvlText w:val="-"/>
      <w:lvlJc w:val="left"/>
      <w:pPr>
        <w:ind w:left="111" w:hanging="16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212175E">
      <w:numFmt w:val="bullet"/>
      <w:lvlText w:val="•"/>
      <w:lvlJc w:val="left"/>
      <w:pPr>
        <w:ind w:left="836" w:hanging="165"/>
      </w:pPr>
      <w:rPr>
        <w:rFonts w:hint="default"/>
        <w:lang w:val="ru-RU" w:eastAsia="en-US" w:bidi="ar-SA"/>
      </w:rPr>
    </w:lvl>
    <w:lvl w:ilvl="2" w:tplc="EE68901C">
      <w:numFmt w:val="bullet"/>
      <w:lvlText w:val="•"/>
      <w:lvlJc w:val="left"/>
      <w:pPr>
        <w:ind w:left="1552" w:hanging="165"/>
      </w:pPr>
      <w:rPr>
        <w:rFonts w:hint="default"/>
        <w:lang w:val="ru-RU" w:eastAsia="en-US" w:bidi="ar-SA"/>
      </w:rPr>
    </w:lvl>
    <w:lvl w:ilvl="3" w:tplc="FA74C8D8">
      <w:numFmt w:val="bullet"/>
      <w:lvlText w:val="•"/>
      <w:lvlJc w:val="left"/>
      <w:pPr>
        <w:ind w:left="2269" w:hanging="165"/>
      </w:pPr>
      <w:rPr>
        <w:rFonts w:hint="default"/>
        <w:lang w:val="ru-RU" w:eastAsia="en-US" w:bidi="ar-SA"/>
      </w:rPr>
    </w:lvl>
    <w:lvl w:ilvl="4" w:tplc="B5A645AC">
      <w:numFmt w:val="bullet"/>
      <w:lvlText w:val="•"/>
      <w:lvlJc w:val="left"/>
      <w:pPr>
        <w:ind w:left="2985" w:hanging="165"/>
      </w:pPr>
      <w:rPr>
        <w:rFonts w:hint="default"/>
        <w:lang w:val="ru-RU" w:eastAsia="en-US" w:bidi="ar-SA"/>
      </w:rPr>
    </w:lvl>
    <w:lvl w:ilvl="5" w:tplc="66567764">
      <w:numFmt w:val="bullet"/>
      <w:lvlText w:val="•"/>
      <w:lvlJc w:val="left"/>
      <w:pPr>
        <w:ind w:left="3702" w:hanging="165"/>
      </w:pPr>
      <w:rPr>
        <w:rFonts w:hint="default"/>
        <w:lang w:val="ru-RU" w:eastAsia="en-US" w:bidi="ar-SA"/>
      </w:rPr>
    </w:lvl>
    <w:lvl w:ilvl="6" w:tplc="A75E74CA">
      <w:numFmt w:val="bullet"/>
      <w:lvlText w:val="•"/>
      <w:lvlJc w:val="left"/>
      <w:pPr>
        <w:ind w:left="4418" w:hanging="165"/>
      </w:pPr>
      <w:rPr>
        <w:rFonts w:hint="default"/>
        <w:lang w:val="ru-RU" w:eastAsia="en-US" w:bidi="ar-SA"/>
      </w:rPr>
    </w:lvl>
    <w:lvl w:ilvl="7" w:tplc="DD6C3A66">
      <w:numFmt w:val="bullet"/>
      <w:lvlText w:val="•"/>
      <w:lvlJc w:val="left"/>
      <w:pPr>
        <w:ind w:left="5134" w:hanging="165"/>
      </w:pPr>
      <w:rPr>
        <w:rFonts w:hint="default"/>
        <w:lang w:val="ru-RU" w:eastAsia="en-US" w:bidi="ar-SA"/>
      </w:rPr>
    </w:lvl>
    <w:lvl w:ilvl="8" w:tplc="B922F242">
      <w:numFmt w:val="bullet"/>
      <w:lvlText w:val="•"/>
      <w:lvlJc w:val="left"/>
      <w:pPr>
        <w:ind w:left="5851" w:hanging="165"/>
      </w:pPr>
      <w:rPr>
        <w:rFonts w:hint="default"/>
        <w:lang w:val="ru-RU" w:eastAsia="en-US" w:bidi="ar-SA"/>
      </w:rPr>
    </w:lvl>
  </w:abstractNum>
  <w:abstractNum w:abstractNumId="34" w15:restartNumberingAfterBreak="0">
    <w:nsid w:val="3A551697"/>
    <w:multiLevelType w:val="hybridMultilevel"/>
    <w:tmpl w:val="A3F8085A"/>
    <w:lvl w:ilvl="0" w:tplc="E062CA84">
      <w:start w:val="1"/>
      <w:numFmt w:val="decimal"/>
      <w:lvlText w:val="%1)"/>
      <w:lvlJc w:val="left"/>
      <w:pPr>
        <w:ind w:left="100" w:hanging="5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2ED0FE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1ED2DEA8">
      <w:numFmt w:val="bullet"/>
      <w:lvlText w:val="•"/>
      <w:lvlJc w:val="left"/>
      <w:pPr>
        <w:ind w:left="1992" w:hanging="564"/>
      </w:pPr>
      <w:rPr>
        <w:rFonts w:hint="default"/>
        <w:lang w:val="ru-RU" w:eastAsia="en-US" w:bidi="ar-SA"/>
      </w:rPr>
    </w:lvl>
    <w:lvl w:ilvl="3" w:tplc="9244B15A">
      <w:numFmt w:val="bullet"/>
      <w:lvlText w:val="•"/>
      <w:lvlJc w:val="left"/>
      <w:pPr>
        <w:ind w:left="2938" w:hanging="564"/>
      </w:pPr>
      <w:rPr>
        <w:rFonts w:hint="default"/>
        <w:lang w:val="ru-RU" w:eastAsia="en-US" w:bidi="ar-SA"/>
      </w:rPr>
    </w:lvl>
    <w:lvl w:ilvl="4" w:tplc="740A2C2C">
      <w:numFmt w:val="bullet"/>
      <w:lvlText w:val="•"/>
      <w:lvlJc w:val="left"/>
      <w:pPr>
        <w:ind w:left="3884" w:hanging="564"/>
      </w:pPr>
      <w:rPr>
        <w:rFonts w:hint="default"/>
        <w:lang w:val="ru-RU" w:eastAsia="en-US" w:bidi="ar-SA"/>
      </w:rPr>
    </w:lvl>
    <w:lvl w:ilvl="5" w:tplc="F434EED8">
      <w:numFmt w:val="bullet"/>
      <w:lvlText w:val="•"/>
      <w:lvlJc w:val="left"/>
      <w:pPr>
        <w:ind w:left="4830" w:hanging="564"/>
      </w:pPr>
      <w:rPr>
        <w:rFonts w:hint="default"/>
        <w:lang w:val="ru-RU" w:eastAsia="en-US" w:bidi="ar-SA"/>
      </w:rPr>
    </w:lvl>
    <w:lvl w:ilvl="6" w:tplc="8FB831A2">
      <w:numFmt w:val="bullet"/>
      <w:lvlText w:val="•"/>
      <w:lvlJc w:val="left"/>
      <w:pPr>
        <w:ind w:left="5776" w:hanging="564"/>
      </w:pPr>
      <w:rPr>
        <w:rFonts w:hint="default"/>
        <w:lang w:val="ru-RU" w:eastAsia="en-US" w:bidi="ar-SA"/>
      </w:rPr>
    </w:lvl>
    <w:lvl w:ilvl="7" w:tplc="9C9C97EC">
      <w:numFmt w:val="bullet"/>
      <w:lvlText w:val="•"/>
      <w:lvlJc w:val="left"/>
      <w:pPr>
        <w:ind w:left="6722" w:hanging="564"/>
      </w:pPr>
      <w:rPr>
        <w:rFonts w:hint="default"/>
        <w:lang w:val="ru-RU" w:eastAsia="en-US" w:bidi="ar-SA"/>
      </w:rPr>
    </w:lvl>
    <w:lvl w:ilvl="8" w:tplc="BEC2D060">
      <w:numFmt w:val="bullet"/>
      <w:lvlText w:val="•"/>
      <w:lvlJc w:val="left"/>
      <w:pPr>
        <w:ind w:left="7668" w:hanging="564"/>
      </w:pPr>
      <w:rPr>
        <w:rFonts w:hint="default"/>
        <w:lang w:val="ru-RU" w:eastAsia="en-US" w:bidi="ar-SA"/>
      </w:rPr>
    </w:lvl>
  </w:abstractNum>
  <w:abstractNum w:abstractNumId="35" w15:restartNumberingAfterBreak="0">
    <w:nsid w:val="3DF06566"/>
    <w:multiLevelType w:val="hybridMultilevel"/>
    <w:tmpl w:val="88D241E4"/>
    <w:lvl w:ilvl="0" w:tplc="5A72326E">
      <w:numFmt w:val="bullet"/>
      <w:lvlText w:val="-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EAE718">
      <w:numFmt w:val="bullet"/>
      <w:lvlText w:val="•"/>
      <w:lvlJc w:val="left"/>
      <w:pPr>
        <w:ind w:left="711" w:hanging="120"/>
      </w:pPr>
      <w:rPr>
        <w:rFonts w:hint="default"/>
        <w:lang w:val="ru-RU" w:eastAsia="en-US" w:bidi="ar-SA"/>
      </w:rPr>
    </w:lvl>
    <w:lvl w:ilvl="2" w:tplc="0840EFD0">
      <w:numFmt w:val="bullet"/>
      <w:lvlText w:val="•"/>
      <w:lvlJc w:val="left"/>
      <w:pPr>
        <w:ind w:left="1203" w:hanging="120"/>
      </w:pPr>
      <w:rPr>
        <w:rFonts w:hint="default"/>
        <w:lang w:val="ru-RU" w:eastAsia="en-US" w:bidi="ar-SA"/>
      </w:rPr>
    </w:lvl>
    <w:lvl w:ilvl="3" w:tplc="AA1C91A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4" w:tplc="F8325614">
      <w:numFmt w:val="bullet"/>
      <w:lvlText w:val="•"/>
      <w:lvlJc w:val="left"/>
      <w:pPr>
        <w:ind w:left="2186" w:hanging="120"/>
      </w:pPr>
      <w:rPr>
        <w:rFonts w:hint="default"/>
        <w:lang w:val="ru-RU" w:eastAsia="en-US" w:bidi="ar-SA"/>
      </w:rPr>
    </w:lvl>
    <w:lvl w:ilvl="5" w:tplc="A6FA52BE">
      <w:numFmt w:val="bullet"/>
      <w:lvlText w:val="•"/>
      <w:lvlJc w:val="left"/>
      <w:pPr>
        <w:ind w:left="2677" w:hanging="120"/>
      </w:pPr>
      <w:rPr>
        <w:rFonts w:hint="default"/>
        <w:lang w:val="ru-RU" w:eastAsia="en-US" w:bidi="ar-SA"/>
      </w:rPr>
    </w:lvl>
    <w:lvl w:ilvl="6" w:tplc="9C9471D2">
      <w:numFmt w:val="bullet"/>
      <w:lvlText w:val="•"/>
      <w:lvlJc w:val="left"/>
      <w:pPr>
        <w:ind w:left="3169" w:hanging="120"/>
      </w:pPr>
      <w:rPr>
        <w:rFonts w:hint="default"/>
        <w:lang w:val="ru-RU" w:eastAsia="en-US" w:bidi="ar-SA"/>
      </w:rPr>
    </w:lvl>
    <w:lvl w:ilvl="7" w:tplc="2262841C">
      <w:numFmt w:val="bullet"/>
      <w:lvlText w:val="•"/>
      <w:lvlJc w:val="left"/>
      <w:pPr>
        <w:ind w:left="3660" w:hanging="120"/>
      </w:pPr>
      <w:rPr>
        <w:rFonts w:hint="default"/>
        <w:lang w:val="ru-RU" w:eastAsia="en-US" w:bidi="ar-SA"/>
      </w:rPr>
    </w:lvl>
    <w:lvl w:ilvl="8" w:tplc="84C2770A">
      <w:numFmt w:val="bullet"/>
      <w:lvlText w:val="•"/>
      <w:lvlJc w:val="left"/>
      <w:pPr>
        <w:ind w:left="4152" w:hanging="120"/>
      </w:pPr>
      <w:rPr>
        <w:rFonts w:hint="default"/>
        <w:lang w:val="ru-RU" w:eastAsia="en-US" w:bidi="ar-SA"/>
      </w:rPr>
    </w:lvl>
  </w:abstractNum>
  <w:abstractNum w:abstractNumId="36" w15:restartNumberingAfterBreak="0">
    <w:nsid w:val="413B2DE0"/>
    <w:multiLevelType w:val="hybridMultilevel"/>
    <w:tmpl w:val="49A827EA"/>
    <w:lvl w:ilvl="0" w:tplc="B746AD94">
      <w:numFmt w:val="bullet"/>
      <w:lvlText w:val="-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2A1A3E">
      <w:numFmt w:val="bullet"/>
      <w:lvlText w:val="•"/>
      <w:lvlJc w:val="left"/>
      <w:pPr>
        <w:ind w:left="711" w:hanging="120"/>
      </w:pPr>
      <w:rPr>
        <w:rFonts w:hint="default"/>
        <w:lang w:val="ru-RU" w:eastAsia="en-US" w:bidi="ar-SA"/>
      </w:rPr>
    </w:lvl>
    <w:lvl w:ilvl="2" w:tplc="130ACAD8">
      <w:numFmt w:val="bullet"/>
      <w:lvlText w:val="•"/>
      <w:lvlJc w:val="left"/>
      <w:pPr>
        <w:ind w:left="1203" w:hanging="120"/>
      </w:pPr>
      <w:rPr>
        <w:rFonts w:hint="default"/>
        <w:lang w:val="ru-RU" w:eastAsia="en-US" w:bidi="ar-SA"/>
      </w:rPr>
    </w:lvl>
    <w:lvl w:ilvl="3" w:tplc="76C262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4" w:tplc="704CAFD8">
      <w:numFmt w:val="bullet"/>
      <w:lvlText w:val="•"/>
      <w:lvlJc w:val="left"/>
      <w:pPr>
        <w:ind w:left="2186" w:hanging="120"/>
      </w:pPr>
      <w:rPr>
        <w:rFonts w:hint="default"/>
        <w:lang w:val="ru-RU" w:eastAsia="en-US" w:bidi="ar-SA"/>
      </w:rPr>
    </w:lvl>
    <w:lvl w:ilvl="5" w:tplc="8C563182">
      <w:numFmt w:val="bullet"/>
      <w:lvlText w:val="•"/>
      <w:lvlJc w:val="left"/>
      <w:pPr>
        <w:ind w:left="2677" w:hanging="120"/>
      </w:pPr>
      <w:rPr>
        <w:rFonts w:hint="default"/>
        <w:lang w:val="ru-RU" w:eastAsia="en-US" w:bidi="ar-SA"/>
      </w:rPr>
    </w:lvl>
    <w:lvl w:ilvl="6" w:tplc="C134850E">
      <w:numFmt w:val="bullet"/>
      <w:lvlText w:val="•"/>
      <w:lvlJc w:val="left"/>
      <w:pPr>
        <w:ind w:left="3169" w:hanging="120"/>
      </w:pPr>
      <w:rPr>
        <w:rFonts w:hint="default"/>
        <w:lang w:val="ru-RU" w:eastAsia="en-US" w:bidi="ar-SA"/>
      </w:rPr>
    </w:lvl>
    <w:lvl w:ilvl="7" w:tplc="EEC6C2A4">
      <w:numFmt w:val="bullet"/>
      <w:lvlText w:val="•"/>
      <w:lvlJc w:val="left"/>
      <w:pPr>
        <w:ind w:left="3660" w:hanging="120"/>
      </w:pPr>
      <w:rPr>
        <w:rFonts w:hint="default"/>
        <w:lang w:val="ru-RU" w:eastAsia="en-US" w:bidi="ar-SA"/>
      </w:rPr>
    </w:lvl>
    <w:lvl w:ilvl="8" w:tplc="B1348EA0">
      <w:numFmt w:val="bullet"/>
      <w:lvlText w:val="•"/>
      <w:lvlJc w:val="left"/>
      <w:pPr>
        <w:ind w:left="4152" w:hanging="120"/>
      </w:pPr>
      <w:rPr>
        <w:rFonts w:hint="default"/>
        <w:lang w:val="ru-RU" w:eastAsia="en-US" w:bidi="ar-SA"/>
      </w:rPr>
    </w:lvl>
  </w:abstractNum>
  <w:abstractNum w:abstractNumId="37" w15:restartNumberingAfterBreak="0">
    <w:nsid w:val="43542F43"/>
    <w:multiLevelType w:val="hybridMultilevel"/>
    <w:tmpl w:val="B0F2C6D2"/>
    <w:lvl w:ilvl="0" w:tplc="002ABC6C">
      <w:start w:val="3"/>
      <w:numFmt w:val="decimal"/>
      <w:lvlText w:val="%1."/>
      <w:lvlJc w:val="left"/>
      <w:pPr>
        <w:ind w:left="111" w:hanging="3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845B0A">
      <w:numFmt w:val="bullet"/>
      <w:lvlText w:val="•"/>
      <w:lvlJc w:val="left"/>
      <w:pPr>
        <w:ind w:left="836" w:hanging="325"/>
      </w:pPr>
      <w:rPr>
        <w:rFonts w:hint="default"/>
        <w:lang w:val="ru-RU" w:eastAsia="en-US" w:bidi="ar-SA"/>
      </w:rPr>
    </w:lvl>
    <w:lvl w:ilvl="2" w:tplc="01DCD5A0">
      <w:numFmt w:val="bullet"/>
      <w:lvlText w:val="•"/>
      <w:lvlJc w:val="left"/>
      <w:pPr>
        <w:ind w:left="1552" w:hanging="325"/>
      </w:pPr>
      <w:rPr>
        <w:rFonts w:hint="default"/>
        <w:lang w:val="ru-RU" w:eastAsia="en-US" w:bidi="ar-SA"/>
      </w:rPr>
    </w:lvl>
    <w:lvl w:ilvl="3" w:tplc="0DAE1818">
      <w:numFmt w:val="bullet"/>
      <w:lvlText w:val="•"/>
      <w:lvlJc w:val="left"/>
      <w:pPr>
        <w:ind w:left="2269" w:hanging="325"/>
      </w:pPr>
      <w:rPr>
        <w:rFonts w:hint="default"/>
        <w:lang w:val="ru-RU" w:eastAsia="en-US" w:bidi="ar-SA"/>
      </w:rPr>
    </w:lvl>
    <w:lvl w:ilvl="4" w:tplc="BB90FABA">
      <w:numFmt w:val="bullet"/>
      <w:lvlText w:val="•"/>
      <w:lvlJc w:val="left"/>
      <w:pPr>
        <w:ind w:left="2985" w:hanging="325"/>
      </w:pPr>
      <w:rPr>
        <w:rFonts w:hint="default"/>
        <w:lang w:val="ru-RU" w:eastAsia="en-US" w:bidi="ar-SA"/>
      </w:rPr>
    </w:lvl>
    <w:lvl w:ilvl="5" w:tplc="3A147C2A">
      <w:numFmt w:val="bullet"/>
      <w:lvlText w:val="•"/>
      <w:lvlJc w:val="left"/>
      <w:pPr>
        <w:ind w:left="3702" w:hanging="325"/>
      </w:pPr>
      <w:rPr>
        <w:rFonts w:hint="default"/>
        <w:lang w:val="ru-RU" w:eastAsia="en-US" w:bidi="ar-SA"/>
      </w:rPr>
    </w:lvl>
    <w:lvl w:ilvl="6" w:tplc="B3D472F8">
      <w:numFmt w:val="bullet"/>
      <w:lvlText w:val="•"/>
      <w:lvlJc w:val="left"/>
      <w:pPr>
        <w:ind w:left="4418" w:hanging="325"/>
      </w:pPr>
      <w:rPr>
        <w:rFonts w:hint="default"/>
        <w:lang w:val="ru-RU" w:eastAsia="en-US" w:bidi="ar-SA"/>
      </w:rPr>
    </w:lvl>
    <w:lvl w:ilvl="7" w:tplc="0F1ACCB6">
      <w:numFmt w:val="bullet"/>
      <w:lvlText w:val="•"/>
      <w:lvlJc w:val="left"/>
      <w:pPr>
        <w:ind w:left="5134" w:hanging="325"/>
      </w:pPr>
      <w:rPr>
        <w:rFonts w:hint="default"/>
        <w:lang w:val="ru-RU" w:eastAsia="en-US" w:bidi="ar-SA"/>
      </w:rPr>
    </w:lvl>
    <w:lvl w:ilvl="8" w:tplc="FCC4762A">
      <w:numFmt w:val="bullet"/>
      <w:lvlText w:val="•"/>
      <w:lvlJc w:val="left"/>
      <w:pPr>
        <w:ind w:left="5851" w:hanging="325"/>
      </w:pPr>
      <w:rPr>
        <w:rFonts w:hint="default"/>
        <w:lang w:val="ru-RU" w:eastAsia="en-US" w:bidi="ar-SA"/>
      </w:rPr>
    </w:lvl>
  </w:abstractNum>
  <w:abstractNum w:abstractNumId="38" w15:restartNumberingAfterBreak="0">
    <w:nsid w:val="44FD596F"/>
    <w:multiLevelType w:val="hybridMultilevel"/>
    <w:tmpl w:val="6AC44478"/>
    <w:lvl w:ilvl="0" w:tplc="13DE690E">
      <w:start w:val="1"/>
      <w:numFmt w:val="decimal"/>
      <w:lvlText w:val="%1)"/>
      <w:lvlJc w:val="left"/>
      <w:pPr>
        <w:ind w:left="700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629FA4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E072204E">
      <w:numFmt w:val="bullet"/>
      <w:lvlText w:val="•"/>
      <w:lvlJc w:val="left"/>
      <w:pPr>
        <w:ind w:left="2709" w:hanging="216"/>
      </w:pPr>
      <w:rPr>
        <w:rFonts w:hint="default"/>
        <w:lang w:val="ru-RU" w:eastAsia="en-US" w:bidi="ar-SA"/>
      </w:rPr>
    </w:lvl>
    <w:lvl w:ilvl="3" w:tplc="ABEE7B82">
      <w:numFmt w:val="bullet"/>
      <w:lvlText w:val="•"/>
      <w:lvlJc w:val="left"/>
      <w:pPr>
        <w:ind w:left="3714" w:hanging="216"/>
      </w:pPr>
      <w:rPr>
        <w:rFonts w:hint="default"/>
        <w:lang w:val="ru-RU" w:eastAsia="en-US" w:bidi="ar-SA"/>
      </w:rPr>
    </w:lvl>
    <w:lvl w:ilvl="4" w:tplc="AED0D58A">
      <w:numFmt w:val="bullet"/>
      <w:lvlText w:val="•"/>
      <w:lvlJc w:val="left"/>
      <w:pPr>
        <w:ind w:left="4719" w:hanging="216"/>
      </w:pPr>
      <w:rPr>
        <w:rFonts w:hint="default"/>
        <w:lang w:val="ru-RU" w:eastAsia="en-US" w:bidi="ar-SA"/>
      </w:rPr>
    </w:lvl>
    <w:lvl w:ilvl="5" w:tplc="8820AAF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82E866F4">
      <w:numFmt w:val="bullet"/>
      <w:lvlText w:val="•"/>
      <w:lvlJc w:val="left"/>
      <w:pPr>
        <w:ind w:left="6728" w:hanging="216"/>
      </w:pPr>
      <w:rPr>
        <w:rFonts w:hint="default"/>
        <w:lang w:val="ru-RU" w:eastAsia="en-US" w:bidi="ar-SA"/>
      </w:rPr>
    </w:lvl>
    <w:lvl w:ilvl="7" w:tplc="080CF170">
      <w:numFmt w:val="bullet"/>
      <w:lvlText w:val="•"/>
      <w:lvlJc w:val="left"/>
      <w:pPr>
        <w:ind w:left="7733" w:hanging="216"/>
      </w:pPr>
      <w:rPr>
        <w:rFonts w:hint="default"/>
        <w:lang w:val="ru-RU" w:eastAsia="en-US" w:bidi="ar-SA"/>
      </w:rPr>
    </w:lvl>
    <w:lvl w:ilvl="8" w:tplc="FC864AD8">
      <w:numFmt w:val="bullet"/>
      <w:lvlText w:val="•"/>
      <w:lvlJc w:val="left"/>
      <w:pPr>
        <w:ind w:left="8738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460E4BBF"/>
    <w:multiLevelType w:val="hybridMultilevel"/>
    <w:tmpl w:val="2CDAF0F8"/>
    <w:lvl w:ilvl="0" w:tplc="FE3499FE">
      <w:start w:val="1"/>
      <w:numFmt w:val="decimal"/>
      <w:lvlText w:val="%1."/>
      <w:lvlJc w:val="left"/>
      <w:pPr>
        <w:ind w:left="700" w:hanging="2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BCE17BA">
      <w:numFmt w:val="bullet"/>
      <w:lvlText w:val="•"/>
      <w:lvlJc w:val="left"/>
      <w:pPr>
        <w:ind w:left="1704" w:hanging="232"/>
      </w:pPr>
      <w:rPr>
        <w:rFonts w:hint="default"/>
        <w:lang w:val="ru-RU" w:eastAsia="en-US" w:bidi="ar-SA"/>
      </w:rPr>
    </w:lvl>
    <w:lvl w:ilvl="2" w:tplc="C3B800C0">
      <w:numFmt w:val="bullet"/>
      <w:lvlText w:val="•"/>
      <w:lvlJc w:val="left"/>
      <w:pPr>
        <w:ind w:left="2709" w:hanging="232"/>
      </w:pPr>
      <w:rPr>
        <w:rFonts w:hint="default"/>
        <w:lang w:val="ru-RU" w:eastAsia="en-US" w:bidi="ar-SA"/>
      </w:rPr>
    </w:lvl>
    <w:lvl w:ilvl="3" w:tplc="3D705DD4">
      <w:numFmt w:val="bullet"/>
      <w:lvlText w:val="•"/>
      <w:lvlJc w:val="left"/>
      <w:pPr>
        <w:ind w:left="3714" w:hanging="232"/>
      </w:pPr>
      <w:rPr>
        <w:rFonts w:hint="default"/>
        <w:lang w:val="ru-RU" w:eastAsia="en-US" w:bidi="ar-SA"/>
      </w:rPr>
    </w:lvl>
    <w:lvl w:ilvl="4" w:tplc="1D9A253E">
      <w:numFmt w:val="bullet"/>
      <w:lvlText w:val="•"/>
      <w:lvlJc w:val="left"/>
      <w:pPr>
        <w:ind w:left="4719" w:hanging="232"/>
      </w:pPr>
      <w:rPr>
        <w:rFonts w:hint="default"/>
        <w:lang w:val="ru-RU" w:eastAsia="en-US" w:bidi="ar-SA"/>
      </w:rPr>
    </w:lvl>
    <w:lvl w:ilvl="5" w:tplc="152EE17E">
      <w:numFmt w:val="bullet"/>
      <w:lvlText w:val="•"/>
      <w:lvlJc w:val="left"/>
      <w:pPr>
        <w:ind w:left="5724" w:hanging="232"/>
      </w:pPr>
      <w:rPr>
        <w:rFonts w:hint="default"/>
        <w:lang w:val="ru-RU" w:eastAsia="en-US" w:bidi="ar-SA"/>
      </w:rPr>
    </w:lvl>
    <w:lvl w:ilvl="6" w:tplc="5BEE2720">
      <w:numFmt w:val="bullet"/>
      <w:lvlText w:val="•"/>
      <w:lvlJc w:val="left"/>
      <w:pPr>
        <w:ind w:left="6728" w:hanging="232"/>
      </w:pPr>
      <w:rPr>
        <w:rFonts w:hint="default"/>
        <w:lang w:val="ru-RU" w:eastAsia="en-US" w:bidi="ar-SA"/>
      </w:rPr>
    </w:lvl>
    <w:lvl w:ilvl="7" w:tplc="6C905E7E">
      <w:numFmt w:val="bullet"/>
      <w:lvlText w:val="•"/>
      <w:lvlJc w:val="left"/>
      <w:pPr>
        <w:ind w:left="7733" w:hanging="232"/>
      </w:pPr>
      <w:rPr>
        <w:rFonts w:hint="default"/>
        <w:lang w:val="ru-RU" w:eastAsia="en-US" w:bidi="ar-SA"/>
      </w:rPr>
    </w:lvl>
    <w:lvl w:ilvl="8" w:tplc="5C76A1CA">
      <w:numFmt w:val="bullet"/>
      <w:lvlText w:val="•"/>
      <w:lvlJc w:val="left"/>
      <w:pPr>
        <w:ind w:left="8738" w:hanging="232"/>
      </w:pPr>
      <w:rPr>
        <w:rFonts w:hint="default"/>
        <w:lang w:val="ru-RU" w:eastAsia="en-US" w:bidi="ar-SA"/>
      </w:rPr>
    </w:lvl>
  </w:abstractNum>
  <w:abstractNum w:abstractNumId="40" w15:restartNumberingAfterBreak="0">
    <w:nsid w:val="4B3A454E"/>
    <w:multiLevelType w:val="hybridMultilevel"/>
    <w:tmpl w:val="EA22C786"/>
    <w:lvl w:ilvl="0" w:tplc="069E45AE">
      <w:start w:val="1"/>
      <w:numFmt w:val="decimal"/>
      <w:lvlText w:val="%1."/>
      <w:lvlJc w:val="left"/>
      <w:pPr>
        <w:ind w:left="380" w:hanging="2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7C6D1A">
      <w:start w:val="1"/>
      <w:numFmt w:val="upperRoman"/>
      <w:lvlText w:val="%2."/>
      <w:lvlJc w:val="left"/>
      <w:pPr>
        <w:ind w:left="4250" w:hanging="4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ru-RU" w:eastAsia="en-US" w:bidi="ar-SA"/>
      </w:rPr>
    </w:lvl>
    <w:lvl w:ilvl="2" w:tplc="068C83CA">
      <w:numFmt w:val="bullet"/>
      <w:lvlText w:val="•"/>
      <w:lvlJc w:val="left"/>
      <w:pPr>
        <w:ind w:left="4848" w:hanging="412"/>
      </w:pPr>
      <w:rPr>
        <w:rFonts w:hint="default"/>
        <w:lang w:val="ru-RU" w:eastAsia="en-US" w:bidi="ar-SA"/>
      </w:rPr>
    </w:lvl>
    <w:lvl w:ilvl="3" w:tplc="7B026532">
      <w:numFmt w:val="bullet"/>
      <w:lvlText w:val="•"/>
      <w:lvlJc w:val="left"/>
      <w:pPr>
        <w:ind w:left="5437" w:hanging="412"/>
      </w:pPr>
      <w:rPr>
        <w:rFonts w:hint="default"/>
        <w:lang w:val="ru-RU" w:eastAsia="en-US" w:bidi="ar-SA"/>
      </w:rPr>
    </w:lvl>
    <w:lvl w:ilvl="4" w:tplc="A5006AFC">
      <w:numFmt w:val="bullet"/>
      <w:lvlText w:val="•"/>
      <w:lvlJc w:val="left"/>
      <w:pPr>
        <w:ind w:left="6026" w:hanging="412"/>
      </w:pPr>
      <w:rPr>
        <w:rFonts w:hint="default"/>
        <w:lang w:val="ru-RU" w:eastAsia="en-US" w:bidi="ar-SA"/>
      </w:rPr>
    </w:lvl>
    <w:lvl w:ilvl="5" w:tplc="AEBCF1CA">
      <w:numFmt w:val="bullet"/>
      <w:lvlText w:val="•"/>
      <w:lvlJc w:val="left"/>
      <w:pPr>
        <w:ind w:left="6615" w:hanging="412"/>
      </w:pPr>
      <w:rPr>
        <w:rFonts w:hint="default"/>
        <w:lang w:val="ru-RU" w:eastAsia="en-US" w:bidi="ar-SA"/>
      </w:rPr>
    </w:lvl>
    <w:lvl w:ilvl="6" w:tplc="6DA26C2E">
      <w:numFmt w:val="bullet"/>
      <w:lvlText w:val="•"/>
      <w:lvlJc w:val="left"/>
      <w:pPr>
        <w:ind w:left="7204" w:hanging="412"/>
      </w:pPr>
      <w:rPr>
        <w:rFonts w:hint="default"/>
        <w:lang w:val="ru-RU" w:eastAsia="en-US" w:bidi="ar-SA"/>
      </w:rPr>
    </w:lvl>
    <w:lvl w:ilvl="7" w:tplc="A09C2198">
      <w:numFmt w:val="bullet"/>
      <w:lvlText w:val="•"/>
      <w:lvlJc w:val="left"/>
      <w:pPr>
        <w:ind w:left="7793" w:hanging="412"/>
      </w:pPr>
      <w:rPr>
        <w:rFonts w:hint="default"/>
        <w:lang w:val="ru-RU" w:eastAsia="en-US" w:bidi="ar-SA"/>
      </w:rPr>
    </w:lvl>
    <w:lvl w:ilvl="8" w:tplc="13E0D522">
      <w:numFmt w:val="bullet"/>
      <w:lvlText w:val="•"/>
      <w:lvlJc w:val="left"/>
      <w:pPr>
        <w:ind w:left="8382" w:hanging="412"/>
      </w:pPr>
      <w:rPr>
        <w:rFonts w:hint="default"/>
        <w:lang w:val="ru-RU" w:eastAsia="en-US" w:bidi="ar-SA"/>
      </w:rPr>
    </w:lvl>
  </w:abstractNum>
  <w:abstractNum w:abstractNumId="41" w15:restartNumberingAfterBreak="0">
    <w:nsid w:val="501756E0"/>
    <w:multiLevelType w:val="hybridMultilevel"/>
    <w:tmpl w:val="34D07E20"/>
    <w:lvl w:ilvl="0" w:tplc="23305156">
      <w:start w:val="1"/>
      <w:numFmt w:val="decimal"/>
      <w:lvlText w:val="%1."/>
      <w:lvlJc w:val="left"/>
      <w:pPr>
        <w:ind w:left="1233" w:hanging="2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B04744">
      <w:numFmt w:val="bullet"/>
      <w:lvlText w:val="•"/>
      <w:lvlJc w:val="left"/>
      <w:pPr>
        <w:ind w:left="2124" w:hanging="285"/>
      </w:pPr>
      <w:rPr>
        <w:rFonts w:hint="default"/>
        <w:lang w:val="ru-RU" w:eastAsia="en-US" w:bidi="ar-SA"/>
      </w:rPr>
    </w:lvl>
    <w:lvl w:ilvl="2" w:tplc="52E8E95C">
      <w:numFmt w:val="bullet"/>
      <w:lvlText w:val="•"/>
      <w:lvlJc w:val="left"/>
      <w:pPr>
        <w:ind w:left="3009" w:hanging="285"/>
      </w:pPr>
      <w:rPr>
        <w:rFonts w:hint="default"/>
        <w:lang w:val="ru-RU" w:eastAsia="en-US" w:bidi="ar-SA"/>
      </w:rPr>
    </w:lvl>
    <w:lvl w:ilvl="3" w:tplc="03900504">
      <w:numFmt w:val="bullet"/>
      <w:lvlText w:val="•"/>
      <w:lvlJc w:val="left"/>
      <w:pPr>
        <w:ind w:left="3894" w:hanging="285"/>
      </w:pPr>
      <w:rPr>
        <w:rFonts w:hint="default"/>
        <w:lang w:val="ru-RU" w:eastAsia="en-US" w:bidi="ar-SA"/>
      </w:rPr>
    </w:lvl>
    <w:lvl w:ilvl="4" w:tplc="B9CEB7F4">
      <w:numFmt w:val="bullet"/>
      <w:lvlText w:val="•"/>
      <w:lvlJc w:val="left"/>
      <w:pPr>
        <w:ind w:left="4779" w:hanging="285"/>
      </w:pPr>
      <w:rPr>
        <w:rFonts w:hint="default"/>
        <w:lang w:val="ru-RU" w:eastAsia="en-US" w:bidi="ar-SA"/>
      </w:rPr>
    </w:lvl>
    <w:lvl w:ilvl="5" w:tplc="9CB8C524">
      <w:numFmt w:val="bullet"/>
      <w:lvlText w:val="•"/>
      <w:lvlJc w:val="left"/>
      <w:pPr>
        <w:ind w:left="5664" w:hanging="285"/>
      </w:pPr>
      <w:rPr>
        <w:rFonts w:hint="default"/>
        <w:lang w:val="ru-RU" w:eastAsia="en-US" w:bidi="ar-SA"/>
      </w:rPr>
    </w:lvl>
    <w:lvl w:ilvl="6" w:tplc="A66871D2">
      <w:numFmt w:val="bullet"/>
      <w:lvlText w:val="•"/>
      <w:lvlJc w:val="left"/>
      <w:pPr>
        <w:ind w:left="6548" w:hanging="285"/>
      </w:pPr>
      <w:rPr>
        <w:rFonts w:hint="default"/>
        <w:lang w:val="ru-RU" w:eastAsia="en-US" w:bidi="ar-SA"/>
      </w:rPr>
    </w:lvl>
    <w:lvl w:ilvl="7" w:tplc="16865318">
      <w:numFmt w:val="bullet"/>
      <w:lvlText w:val="•"/>
      <w:lvlJc w:val="left"/>
      <w:pPr>
        <w:ind w:left="7433" w:hanging="285"/>
      </w:pPr>
      <w:rPr>
        <w:rFonts w:hint="default"/>
        <w:lang w:val="ru-RU" w:eastAsia="en-US" w:bidi="ar-SA"/>
      </w:rPr>
    </w:lvl>
    <w:lvl w:ilvl="8" w:tplc="4DB2FE12">
      <w:numFmt w:val="bullet"/>
      <w:lvlText w:val="•"/>
      <w:lvlJc w:val="left"/>
      <w:pPr>
        <w:ind w:left="8318" w:hanging="285"/>
      </w:pPr>
      <w:rPr>
        <w:rFonts w:hint="default"/>
        <w:lang w:val="ru-RU" w:eastAsia="en-US" w:bidi="ar-SA"/>
      </w:rPr>
    </w:lvl>
  </w:abstractNum>
  <w:abstractNum w:abstractNumId="42" w15:restartNumberingAfterBreak="0">
    <w:nsid w:val="50620272"/>
    <w:multiLevelType w:val="hybridMultilevel"/>
    <w:tmpl w:val="06487452"/>
    <w:lvl w:ilvl="0" w:tplc="FDF8D538">
      <w:start w:val="1"/>
      <w:numFmt w:val="decimal"/>
      <w:lvlText w:val="%1)"/>
      <w:lvlJc w:val="left"/>
      <w:pPr>
        <w:ind w:left="884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22DDB0">
      <w:numFmt w:val="bullet"/>
      <w:lvlText w:val="•"/>
      <w:lvlJc w:val="left"/>
      <w:pPr>
        <w:ind w:left="1748" w:hanging="216"/>
      </w:pPr>
      <w:rPr>
        <w:rFonts w:hint="default"/>
        <w:lang w:val="ru-RU" w:eastAsia="en-US" w:bidi="ar-SA"/>
      </w:rPr>
    </w:lvl>
    <w:lvl w:ilvl="2" w:tplc="4CE0A60A">
      <w:numFmt w:val="bullet"/>
      <w:lvlText w:val="•"/>
      <w:lvlJc w:val="left"/>
      <w:pPr>
        <w:ind w:left="2616" w:hanging="216"/>
      </w:pPr>
      <w:rPr>
        <w:rFonts w:hint="default"/>
        <w:lang w:val="ru-RU" w:eastAsia="en-US" w:bidi="ar-SA"/>
      </w:rPr>
    </w:lvl>
    <w:lvl w:ilvl="3" w:tplc="57F0EDC2">
      <w:numFmt w:val="bullet"/>
      <w:lvlText w:val="•"/>
      <w:lvlJc w:val="left"/>
      <w:pPr>
        <w:ind w:left="3484" w:hanging="216"/>
      </w:pPr>
      <w:rPr>
        <w:rFonts w:hint="default"/>
        <w:lang w:val="ru-RU" w:eastAsia="en-US" w:bidi="ar-SA"/>
      </w:rPr>
    </w:lvl>
    <w:lvl w:ilvl="4" w:tplc="F0D49F7A">
      <w:numFmt w:val="bullet"/>
      <w:lvlText w:val="•"/>
      <w:lvlJc w:val="left"/>
      <w:pPr>
        <w:ind w:left="4352" w:hanging="216"/>
      </w:pPr>
      <w:rPr>
        <w:rFonts w:hint="default"/>
        <w:lang w:val="ru-RU" w:eastAsia="en-US" w:bidi="ar-SA"/>
      </w:rPr>
    </w:lvl>
    <w:lvl w:ilvl="5" w:tplc="7C8C7B02">
      <w:numFmt w:val="bullet"/>
      <w:lvlText w:val="•"/>
      <w:lvlJc w:val="left"/>
      <w:pPr>
        <w:ind w:left="5220" w:hanging="216"/>
      </w:pPr>
      <w:rPr>
        <w:rFonts w:hint="default"/>
        <w:lang w:val="ru-RU" w:eastAsia="en-US" w:bidi="ar-SA"/>
      </w:rPr>
    </w:lvl>
    <w:lvl w:ilvl="6" w:tplc="75AE0C08">
      <w:numFmt w:val="bullet"/>
      <w:lvlText w:val="•"/>
      <w:lvlJc w:val="left"/>
      <w:pPr>
        <w:ind w:left="6088" w:hanging="216"/>
      </w:pPr>
      <w:rPr>
        <w:rFonts w:hint="default"/>
        <w:lang w:val="ru-RU" w:eastAsia="en-US" w:bidi="ar-SA"/>
      </w:rPr>
    </w:lvl>
    <w:lvl w:ilvl="7" w:tplc="F43099C2">
      <w:numFmt w:val="bullet"/>
      <w:lvlText w:val="•"/>
      <w:lvlJc w:val="left"/>
      <w:pPr>
        <w:ind w:left="6956" w:hanging="216"/>
      </w:pPr>
      <w:rPr>
        <w:rFonts w:hint="default"/>
        <w:lang w:val="ru-RU" w:eastAsia="en-US" w:bidi="ar-SA"/>
      </w:rPr>
    </w:lvl>
    <w:lvl w:ilvl="8" w:tplc="0DBE98EE"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518F1311"/>
    <w:multiLevelType w:val="hybridMultilevel"/>
    <w:tmpl w:val="5E86C6BA"/>
    <w:lvl w:ilvl="0" w:tplc="5EBCC31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62D69C">
      <w:numFmt w:val="bullet"/>
      <w:lvlText w:val="•"/>
      <w:lvlJc w:val="left"/>
      <w:pPr>
        <w:ind w:left="500" w:hanging="120"/>
      </w:pPr>
      <w:rPr>
        <w:rFonts w:hint="default"/>
        <w:lang w:val="ru-RU" w:eastAsia="en-US" w:bidi="ar-SA"/>
      </w:rPr>
    </w:lvl>
    <w:lvl w:ilvl="2" w:tplc="B088EFF6">
      <w:numFmt w:val="bullet"/>
      <w:lvlText w:val="•"/>
      <w:lvlJc w:val="left"/>
      <w:pPr>
        <w:ind w:left="900" w:hanging="120"/>
      </w:pPr>
      <w:rPr>
        <w:rFonts w:hint="default"/>
        <w:lang w:val="ru-RU" w:eastAsia="en-US" w:bidi="ar-SA"/>
      </w:rPr>
    </w:lvl>
    <w:lvl w:ilvl="3" w:tplc="2F3A1A4C">
      <w:numFmt w:val="bullet"/>
      <w:lvlText w:val="•"/>
      <w:lvlJc w:val="left"/>
      <w:pPr>
        <w:ind w:left="1300" w:hanging="120"/>
      </w:pPr>
      <w:rPr>
        <w:rFonts w:hint="default"/>
        <w:lang w:val="ru-RU" w:eastAsia="en-US" w:bidi="ar-SA"/>
      </w:rPr>
    </w:lvl>
    <w:lvl w:ilvl="4" w:tplc="245E749C">
      <w:numFmt w:val="bullet"/>
      <w:lvlText w:val="•"/>
      <w:lvlJc w:val="left"/>
      <w:pPr>
        <w:ind w:left="1700" w:hanging="120"/>
      </w:pPr>
      <w:rPr>
        <w:rFonts w:hint="default"/>
        <w:lang w:val="ru-RU" w:eastAsia="en-US" w:bidi="ar-SA"/>
      </w:rPr>
    </w:lvl>
    <w:lvl w:ilvl="5" w:tplc="0A7443F4">
      <w:numFmt w:val="bullet"/>
      <w:lvlText w:val="•"/>
      <w:lvlJc w:val="left"/>
      <w:pPr>
        <w:ind w:left="2100" w:hanging="120"/>
      </w:pPr>
      <w:rPr>
        <w:rFonts w:hint="default"/>
        <w:lang w:val="ru-RU" w:eastAsia="en-US" w:bidi="ar-SA"/>
      </w:rPr>
    </w:lvl>
    <w:lvl w:ilvl="6" w:tplc="5E6CC488">
      <w:numFmt w:val="bullet"/>
      <w:lvlText w:val="•"/>
      <w:lvlJc w:val="left"/>
      <w:pPr>
        <w:ind w:left="2500" w:hanging="120"/>
      </w:pPr>
      <w:rPr>
        <w:rFonts w:hint="default"/>
        <w:lang w:val="ru-RU" w:eastAsia="en-US" w:bidi="ar-SA"/>
      </w:rPr>
    </w:lvl>
    <w:lvl w:ilvl="7" w:tplc="39AAA7D6">
      <w:numFmt w:val="bullet"/>
      <w:lvlText w:val="•"/>
      <w:lvlJc w:val="left"/>
      <w:pPr>
        <w:ind w:left="2900" w:hanging="120"/>
      </w:pPr>
      <w:rPr>
        <w:rFonts w:hint="default"/>
        <w:lang w:val="ru-RU" w:eastAsia="en-US" w:bidi="ar-SA"/>
      </w:rPr>
    </w:lvl>
    <w:lvl w:ilvl="8" w:tplc="3B824840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</w:abstractNum>
  <w:abstractNum w:abstractNumId="44" w15:restartNumberingAfterBreak="0">
    <w:nsid w:val="5DD32EC3"/>
    <w:multiLevelType w:val="hybridMultilevel"/>
    <w:tmpl w:val="74DCBF8E"/>
    <w:lvl w:ilvl="0" w:tplc="31B42972">
      <w:numFmt w:val="bullet"/>
      <w:lvlText w:val="-"/>
      <w:lvlJc w:val="left"/>
      <w:pPr>
        <w:ind w:left="104" w:hanging="3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F47B6C">
      <w:numFmt w:val="bullet"/>
      <w:lvlText w:val="•"/>
      <w:lvlJc w:val="left"/>
      <w:pPr>
        <w:ind w:left="385" w:hanging="377"/>
      </w:pPr>
      <w:rPr>
        <w:rFonts w:hint="default"/>
        <w:lang w:val="ru-RU" w:eastAsia="en-US" w:bidi="ar-SA"/>
      </w:rPr>
    </w:lvl>
    <w:lvl w:ilvl="2" w:tplc="81F2C556">
      <w:numFmt w:val="bullet"/>
      <w:lvlText w:val="•"/>
      <w:lvlJc w:val="left"/>
      <w:pPr>
        <w:ind w:left="671" w:hanging="377"/>
      </w:pPr>
      <w:rPr>
        <w:rFonts w:hint="default"/>
        <w:lang w:val="ru-RU" w:eastAsia="en-US" w:bidi="ar-SA"/>
      </w:rPr>
    </w:lvl>
    <w:lvl w:ilvl="3" w:tplc="E716B73C">
      <w:numFmt w:val="bullet"/>
      <w:lvlText w:val="•"/>
      <w:lvlJc w:val="left"/>
      <w:pPr>
        <w:ind w:left="957" w:hanging="377"/>
      </w:pPr>
      <w:rPr>
        <w:rFonts w:hint="default"/>
        <w:lang w:val="ru-RU" w:eastAsia="en-US" w:bidi="ar-SA"/>
      </w:rPr>
    </w:lvl>
    <w:lvl w:ilvl="4" w:tplc="1EA0486A">
      <w:numFmt w:val="bullet"/>
      <w:lvlText w:val="•"/>
      <w:lvlJc w:val="left"/>
      <w:pPr>
        <w:ind w:left="1243" w:hanging="377"/>
      </w:pPr>
      <w:rPr>
        <w:rFonts w:hint="default"/>
        <w:lang w:val="ru-RU" w:eastAsia="en-US" w:bidi="ar-SA"/>
      </w:rPr>
    </w:lvl>
    <w:lvl w:ilvl="5" w:tplc="7C0C5030">
      <w:numFmt w:val="bullet"/>
      <w:lvlText w:val="•"/>
      <w:lvlJc w:val="left"/>
      <w:pPr>
        <w:ind w:left="1529" w:hanging="377"/>
      </w:pPr>
      <w:rPr>
        <w:rFonts w:hint="default"/>
        <w:lang w:val="ru-RU" w:eastAsia="en-US" w:bidi="ar-SA"/>
      </w:rPr>
    </w:lvl>
    <w:lvl w:ilvl="6" w:tplc="D856187E">
      <w:numFmt w:val="bullet"/>
      <w:lvlText w:val="•"/>
      <w:lvlJc w:val="left"/>
      <w:pPr>
        <w:ind w:left="1814" w:hanging="377"/>
      </w:pPr>
      <w:rPr>
        <w:rFonts w:hint="default"/>
        <w:lang w:val="ru-RU" w:eastAsia="en-US" w:bidi="ar-SA"/>
      </w:rPr>
    </w:lvl>
    <w:lvl w:ilvl="7" w:tplc="08B2DB62">
      <w:numFmt w:val="bullet"/>
      <w:lvlText w:val="•"/>
      <w:lvlJc w:val="left"/>
      <w:pPr>
        <w:ind w:left="2100" w:hanging="377"/>
      </w:pPr>
      <w:rPr>
        <w:rFonts w:hint="default"/>
        <w:lang w:val="ru-RU" w:eastAsia="en-US" w:bidi="ar-SA"/>
      </w:rPr>
    </w:lvl>
    <w:lvl w:ilvl="8" w:tplc="C72C746C">
      <w:numFmt w:val="bullet"/>
      <w:lvlText w:val="•"/>
      <w:lvlJc w:val="left"/>
      <w:pPr>
        <w:ind w:left="2386" w:hanging="377"/>
      </w:pPr>
      <w:rPr>
        <w:rFonts w:hint="default"/>
        <w:lang w:val="ru-RU" w:eastAsia="en-US" w:bidi="ar-SA"/>
      </w:rPr>
    </w:lvl>
  </w:abstractNum>
  <w:abstractNum w:abstractNumId="45" w15:restartNumberingAfterBreak="0">
    <w:nsid w:val="5F1E58AD"/>
    <w:multiLevelType w:val="hybridMultilevel"/>
    <w:tmpl w:val="7602C92C"/>
    <w:lvl w:ilvl="0" w:tplc="317A82BC">
      <w:numFmt w:val="bullet"/>
      <w:lvlText w:val="–"/>
      <w:lvlJc w:val="left"/>
      <w:pPr>
        <w:ind w:left="700" w:hanging="1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BC1B28">
      <w:numFmt w:val="bullet"/>
      <w:lvlText w:val="•"/>
      <w:lvlJc w:val="left"/>
      <w:pPr>
        <w:ind w:left="1704" w:hanging="153"/>
      </w:pPr>
      <w:rPr>
        <w:rFonts w:hint="default"/>
        <w:lang w:val="ru-RU" w:eastAsia="en-US" w:bidi="ar-SA"/>
      </w:rPr>
    </w:lvl>
    <w:lvl w:ilvl="2" w:tplc="51BC2652">
      <w:numFmt w:val="bullet"/>
      <w:lvlText w:val="•"/>
      <w:lvlJc w:val="left"/>
      <w:pPr>
        <w:ind w:left="2709" w:hanging="153"/>
      </w:pPr>
      <w:rPr>
        <w:rFonts w:hint="default"/>
        <w:lang w:val="ru-RU" w:eastAsia="en-US" w:bidi="ar-SA"/>
      </w:rPr>
    </w:lvl>
    <w:lvl w:ilvl="3" w:tplc="A4C0E500">
      <w:numFmt w:val="bullet"/>
      <w:lvlText w:val="•"/>
      <w:lvlJc w:val="left"/>
      <w:pPr>
        <w:ind w:left="3714" w:hanging="153"/>
      </w:pPr>
      <w:rPr>
        <w:rFonts w:hint="default"/>
        <w:lang w:val="ru-RU" w:eastAsia="en-US" w:bidi="ar-SA"/>
      </w:rPr>
    </w:lvl>
    <w:lvl w:ilvl="4" w:tplc="BA106758">
      <w:numFmt w:val="bullet"/>
      <w:lvlText w:val="•"/>
      <w:lvlJc w:val="left"/>
      <w:pPr>
        <w:ind w:left="4719" w:hanging="153"/>
      </w:pPr>
      <w:rPr>
        <w:rFonts w:hint="default"/>
        <w:lang w:val="ru-RU" w:eastAsia="en-US" w:bidi="ar-SA"/>
      </w:rPr>
    </w:lvl>
    <w:lvl w:ilvl="5" w:tplc="08D66E80">
      <w:numFmt w:val="bullet"/>
      <w:lvlText w:val="•"/>
      <w:lvlJc w:val="left"/>
      <w:pPr>
        <w:ind w:left="5724" w:hanging="153"/>
      </w:pPr>
      <w:rPr>
        <w:rFonts w:hint="default"/>
        <w:lang w:val="ru-RU" w:eastAsia="en-US" w:bidi="ar-SA"/>
      </w:rPr>
    </w:lvl>
    <w:lvl w:ilvl="6" w:tplc="A176D7D2">
      <w:numFmt w:val="bullet"/>
      <w:lvlText w:val="•"/>
      <w:lvlJc w:val="left"/>
      <w:pPr>
        <w:ind w:left="6728" w:hanging="153"/>
      </w:pPr>
      <w:rPr>
        <w:rFonts w:hint="default"/>
        <w:lang w:val="ru-RU" w:eastAsia="en-US" w:bidi="ar-SA"/>
      </w:rPr>
    </w:lvl>
    <w:lvl w:ilvl="7" w:tplc="542ECCF0">
      <w:numFmt w:val="bullet"/>
      <w:lvlText w:val="•"/>
      <w:lvlJc w:val="left"/>
      <w:pPr>
        <w:ind w:left="7733" w:hanging="153"/>
      </w:pPr>
      <w:rPr>
        <w:rFonts w:hint="default"/>
        <w:lang w:val="ru-RU" w:eastAsia="en-US" w:bidi="ar-SA"/>
      </w:rPr>
    </w:lvl>
    <w:lvl w:ilvl="8" w:tplc="C75C9746">
      <w:numFmt w:val="bullet"/>
      <w:lvlText w:val="•"/>
      <w:lvlJc w:val="left"/>
      <w:pPr>
        <w:ind w:left="8738" w:hanging="153"/>
      </w:pPr>
      <w:rPr>
        <w:rFonts w:hint="default"/>
        <w:lang w:val="ru-RU" w:eastAsia="en-US" w:bidi="ar-SA"/>
      </w:rPr>
    </w:lvl>
  </w:abstractNum>
  <w:abstractNum w:abstractNumId="46" w15:restartNumberingAfterBreak="0">
    <w:nsid w:val="5F3B331C"/>
    <w:multiLevelType w:val="hybridMultilevel"/>
    <w:tmpl w:val="E0C0ABF2"/>
    <w:lvl w:ilvl="0" w:tplc="F4225E92">
      <w:numFmt w:val="bullet"/>
      <w:lvlText w:val=""/>
      <w:lvlJc w:val="left"/>
      <w:pPr>
        <w:ind w:left="1693" w:hanging="42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2678D2">
      <w:numFmt w:val="bullet"/>
      <w:lvlText w:val="•"/>
      <w:lvlJc w:val="left"/>
      <w:pPr>
        <w:ind w:left="2604" w:hanging="425"/>
      </w:pPr>
      <w:rPr>
        <w:rFonts w:hint="default"/>
        <w:lang w:val="ru-RU" w:eastAsia="en-US" w:bidi="ar-SA"/>
      </w:rPr>
    </w:lvl>
    <w:lvl w:ilvl="2" w:tplc="808AB48A">
      <w:numFmt w:val="bullet"/>
      <w:lvlText w:val="•"/>
      <w:lvlJc w:val="left"/>
      <w:pPr>
        <w:ind w:left="3509" w:hanging="425"/>
      </w:pPr>
      <w:rPr>
        <w:rFonts w:hint="default"/>
        <w:lang w:val="ru-RU" w:eastAsia="en-US" w:bidi="ar-SA"/>
      </w:rPr>
    </w:lvl>
    <w:lvl w:ilvl="3" w:tplc="92E4A87E">
      <w:numFmt w:val="bullet"/>
      <w:lvlText w:val="•"/>
      <w:lvlJc w:val="left"/>
      <w:pPr>
        <w:ind w:left="4414" w:hanging="425"/>
      </w:pPr>
      <w:rPr>
        <w:rFonts w:hint="default"/>
        <w:lang w:val="ru-RU" w:eastAsia="en-US" w:bidi="ar-SA"/>
      </w:rPr>
    </w:lvl>
    <w:lvl w:ilvl="4" w:tplc="758AAF76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5" w:tplc="F6E0BB2E">
      <w:numFmt w:val="bullet"/>
      <w:lvlText w:val="•"/>
      <w:lvlJc w:val="left"/>
      <w:pPr>
        <w:ind w:left="6224" w:hanging="425"/>
      </w:pPr>
      <w:rPr>
        <w:rFonts w:hint="default"/>
        <w:lang w:val="ru-RU" w:eastAsia="en-US" w:bidi="ar-SA"/>
      </w:rPr>
    </w:lvl>
    <w:lvl w:ilvl="6" w:tplc="64208A3C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7" w:tplc="C346CCB8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  <w:lvl w:ilvl="8" w:tplc="5360DC76">
      <w:numFmt w:val="bullet"/>
      <w:lvlText w:val="•"/>
      <w:lvlJc w:val="left"/>
      <w:pPr>
        <w:ind w:left="8938" w:hanging="425"/>
      </w:pPr>
      <w:rPr>
        <w:rFonts w:hint="default"/>
        <w:lang w:val="ru-RU" w:eastAsia="en-US" w:bidi="ar-SA"/>
      </w:rPr>
    </w:lvl>
  </w:abstractNum>
  <w:abstractNum w:abstractNumId="47" w15:restartNumberingAfterBreak="0">
    <w:nsid w:val="5F9766CF"/>
    <w:multiLevelType w:val="hybridMultilevel"/>
    <w:tmpl w:val="B366021E"/>
    <w:lvl w:ilvl="0" w:tplc="7E9A4176">
      <w:numFmt w:val="bullet"/>
      <w:lvlText w:val="-"/>
      <w:lvlJc w:val="left"/>
      <w:pPr>
        <w:ind w:left="104" w:hanging="2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38E903C">
      <w:numFmt w:val="bullet"/>
      <w:lvlText w:val="•"/>
      <w:lvlJc w:val="left"/>
      <w:pPr>
        <w:ind w:left="385" w:hanging="277"/>
      </w:pPr>
      <w:rPr>
        <w:rFonts w:hint="default"/>
        <w:lang w:val="ru-RU" w:eastAsia="en-US" w:bidi="ar-SA"/>
      </w:rPr>
    </w:lvl>
    <w:lvl w:ilvl="2" w:tplc="B3CC2446">
      <w:numFmt w:val="bullet"/>
      <w:lvlText w:val="•"/>
      <w:lvlJc w:val="left"/>
      <w:pPr>
        <w:ind w:left="671" w:hanging="277"/>
      </w:pPr>
      <w:rPr>
        <w:rFonts w:hint="default"/>
        <w:lang w:val="ru-RU" w:eastAsia="en-US" w:bidi="ar-SA"/>
      </w:rPr>
    </w:lvl>
    <w:lvl w:ilvl="3" w:tplc="E410F302">
      <w:numFmt w:val="bullet"/>
      <w:lvlText w:val="•"/>
      <w:lvlJc w:val="left"/>
      <w:pPr>
        <w:ind w:left="957" w:hanging="277"/>
      </w:pPr>
      <w:rPr>
        <w:rFonts w:hint="default"/>
        <w:lang w:val="ru-RU" w:eastAsia="en-US" w:bidi="ar-SA"/>
      </w:rPr>
    </w:lvl>
    <w:lvl w:ilvl="4" w:tplc="5622A9AA">
      <w:numFmt w:val="bullet"/>
      <w:lvlText w:val="•"/>
      <w:lvlJc w:val="left"/>
      <w:pPr>
        <w:ind w:left="1243" w:hanging="277"/>
      </w:pPr>
      <w:rPr>
        <w:rFonts w:hint="default"/>
        <w:lang w:val="ru-RU" w:eastAsia="en-US" w:bidi="ar-SA"/>
      </w:rPr>
    </w:lvl>
    <w:lvl w:ilvl="5" w:tplc="52B20AC4">
      <w:numFmt w:val="bullet"/>
      <w:lvlText w:val="•"/>
      <w:lvlJc w:val="left"/>
      <w:pPr>
        <w:ind w:left="1529" w:hanging="277"/>
      </w:pPr>
      <w:rPr>
        <w:rFonts w:hint="default"/>
        <w:lang w:val="ru-RU" w:eastAsia="en-US" w:bidi="ar-SA"/>
      </w:rPr>
    </w:lvl>
    <w:lvl w:ilvl="6" w:tplc="53B6F3A0">
      <w:numFmt w:val="bullet"/>
      <w:lvlText w:val="•"/>
      <w:lvlJc w:val="left"/>
      <w:pPr>
        <w:ind w:left="1814" w:hanging="277"/>
      </w:pPr>
      <w:rPr>
        <w:rFonts w:hint="default"/>
        <w:lang w:val="ru-RU" w:eastAsia="en-US" w:bidi="ar-SA"/>
      </w:rPr>
    </w:lvl>
    <w:lvl w:ilvl="7" w:tplc="C0E0D520">
      <w:numFmt w:val="bullet"/>
      <w:lvlText w:val="•"/>
      <w:lvlJc w:val="left"/>
      <w:pPr>
        <w:ind w:left="2100" w:hanging="277"/>
      </w:pPr>
      <w:rPr>
        <w:rFonts w:hint="default"/>
        <w:lang w:val="ru-RU" w:eastAsia="en-US" w:bidi="ar-SA"/>
      </w:rPr>
    </w:lvl>
    <w:lvl w:ilvl="8" w:tplc="D862E7AE">
      <w:numFmt w:val="bullet"/>
      <w:lvlText w:val="•"/>
      <w:lvlJc w:val="left"/>
      <w:pPr>
        <w:ind w:left="2386" w:hanging="277"/>
      </w:pPr>
      <w:rPr>
        <w:rFonts w:hint="default"/>
        <w:lang w:val="ru-RU" w:eastAsia="en-US" w:bidi="ar-SA"/>
      </w:rPr>
    </w:lvl>
  </w:abstractNum>
  <w:abstractNum w:abstractNumId="48" w15:restartNumberingAfterBreak="0">
    <w:nsid w:val="605C6772"/>
    <w:multiLevelType w:val="hybridMultilevel"/>
    <w:tmpl w:val="A5120D5A"/>
    <w:lvl w:ilvl="0" w:tplc="AE5A2C20">
      <w:numFmt w:val="bullet"/>
      <w:lvlText w:val="-"/>
      <w:lvlJc w:val="left"/>
      <w:pPr>
        <w:ind w:left="111" w:hanging="16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4EC57A">
      <w:numFmt w:val="bullet"/>
      <w:lvlText w:val="•"/>
      <w:lvlJc w:val="left"/>
      <w:pPr>
        <w:ind w:left="836" w:hanging="165"/>
      </w:pPr>
      <w:rPr>
        <w:rFonts w:hint="default"/>
        <w:lang w:val="ru-RU" w:eastAsia="en-US" w:bidi="ar-SA"/>
      </w:rPr>
    </w:lvl>
    <w:lvl w:ilvl="2" w:tplc="9306E686">
      <w:numFmt w:val="bullet"/>
      <w:lvlText w:val="•"/>
      <w:lvlJc w:val="left"/>
      <w:pPr>
        <w:ind w:left="1552" w:hanging="165"/>
      </w:pPr>
      <w:rPr>
        <w:rFonts w:hint="default"/>
        <w:lang w:val="ru-RU" w:eastAsia="en-US" w:bidi="ar-SA"/>
      </w:rPr>
    </w:lvl>
    <w:lvl w:ilvl="3" w:tplc="5E345A3C">
      <w:numFmt w:val="bullet"/>
      <w:lvlText w:val="•"/>
      <w:lvlJc w:val="left"/>
      <w:pPr>
        <w:ind w:left="2269" w:hanging="165"/>
      </w:pPr>
      <w:rPr>
        <w:rFonts w:hint="default"/>
        <w:lang w:val="ru-RU" w:eastAsia="en-US" w:bidi="ar-SA"/>
      </w:rPr>
    </w:lvl>
    <w:lvl w:ilvl="4" w:tplc="058ABCBC">
      <w:numFmt w:val="bullet"/>
      <w:lvlText w:val="•"/>
      <w:lvlJc w:val="left"/>
      <w:pPr>
        <w:ind w:left="2985" w:hanging="165"/>
      </w:pPr>
      <w:rPr>
        <w:rFonts w:hint="default"/>
        <w:lang w:val="ru-RU" w:eastAsia="en-US" w:bidi="ar-SA"/>
      </w:rPr>
    </w:lvl>
    <w:lvl w:ilvl="5" w:tplc="EADA33A6">
      <w:numFmt w:val="bullet"/>
      <w:lvlText w:val="•"/>
      <w:lvlJc w:val="left"/>
      <w:pPr>
        <w:ind w:left="3702" w:hanging="165"/>
      </w:pPr>
      <w:rPr>
        <w:rFonts w:hint="default"/>
        <w:lang w:val="ru-RU" w:eastAsia="en-US" w:bidi="ar-SA"/>
      </w:rPr>
    </w:lvl>
    <w:lvl w:ilvl="6" w:tplc="C52CAA6A">
      <w:numFmt w:val="bullet"/>
      <w:lvlText w:val="•"/>
      <w:lvlJc w:val="left"/>
      <w:pPr>
        <w:ind w:left="4418" w:hanging="165"/>
      </w:pPr>
      <w:rPr>
        <w:rFonts w:hint="default"/>
        <w:lang w:val="ru-RU" w:eastAsia="en-US" w:bidi="ar-SA"/>
      </w:rPr>
    </w:lvl>
    <w:lvl w:ilvl="7" w:tplc="5584FFBE">
      <w:numFmt w:val="bullet"/>
      <w:lvlText w:val="•"/>
      <w:lvlJc w:val="left"/>
      <w:pPr>
        <w:ind w:left="5134" w:hanging="165"/>
      </w:pPr>
      <w:rPr>
        <w:rFonts w:hint="default"/>
        <w:lang w:val="ru-RU" w:eastAsia="en-US" w:bidi="ar-SA"/>
      </w:rPr>
    </w:lvl>
    <w:lvl w:ilvl="8" w:tplc="B37C30C2">
      <w:numFmt w:val="bullet"/>
      <w:lvlText w:val="•"/>
      <w:lvlJc w:val="left"/>
      <w:pPr>
        <w:ind w:left="5851" w:hanging="165"/>
      </w:pPr>
      <w:rPr>
        <w:rFonts w:hint="default"/>
        <w:lang w:val="ru-RU" w:eastAsia="en-US" w:bidi="ar-SA"/>
      </w:rPr>
    </w:lvl>
  </w:abstractNum>
  <w:abstractNum w:abstractNumId="49" w15:restartNumberingAfterBreak="0">
    <w:nsid w:val="60F13D8B"/>
    <w:multiLevelType w:val="hybridMultilevel"/>
    <w:tmpl w:val="7910F146"/>
    <w:lvl w:ilvl="0" w:tplc="9CB08448">
      <w:start w:val="1"/>
      <w:numFmt w:val="decimal"/>
      <w:lvlText w:val="%1."/>
      <w:lvlJc w:val="left"/>
      <w:pPr>
        <w:ind w:left="820" w:hanging="4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A84572">
      <w:numFmt w:val="bullet"/>
      <w:lvlText w:val="•"/>
      <w:lvlJc w:val="left"/>
      <w:pPr>
        <w:ind w:left="1466" w:hanging="473"/>
      </w:pPr>
      <w:rPr>
        <w:rFonts w:hint="default"/>
        <w:lang w:val="ru-RU" w:eastAsia="en-US" w:bidi="ar-SA"/>
      </w:rPr>
    </w:lvl>
    <w:lvl w:ilvl="2" w:tplc="A06A71F6">
      <w:numFmt w:val="bullet"/>
      <w:lvlText w:val="•"/>
      <w:lvlJc w:val="left"/>
      <w:pPr>
        <w:ind w:left="2112" w:hanging="473"/>
      </w:pPr>
      <w:rPr>
        <w:rFonts w:hint="default"/>
        <w:lang w:val="ru-RU" w:eastAsia="en-US" w:bidi="ar-SA"/>
      </w:rPr>
    </w:lvl>
    <w:lvl w:ilvl="3" w:tplc="4C6088DC">
      <w:numFmt w:val="bullet"/>
      <w:lvlText w:val="•"/>
      <w:lvlJc w:val="left"/>
      <w:pPr>
        <w:ind w:left="2759" w:hanging="473"/>
      </w:pPr>
      <w:rPr>
        <w:rFonts w:hint="default"/>
        <w:lang w:val="ru-RU" w:eastAsia="en-US" w:bidi="ar-SA"/>
      </w:rPr>
    </w:lvl>
    <w:lvl w:ilvl="4" w:tplc="F6769D9E">
      <w:numFmt w:val="bullet"/>
      <w:lvlText w:val="•"/>
      <w:lvlJc w:val="left"/>
      <w:pPr>
        <w:ind w:left="3405" w:hanging="473"/>
      </w:pPr>
      <w:rPr>
        <w:rFonts w:hint="default"/>
        <w:lang w:val="ru-RU" w:eastAsia="en-US" w:bidi="ar-SA"/>
      </w:rPr>
    </w:lvl>
    <w:lvl w:ilvl="5" w:tplc="4D58BBF6">
      <w:numFmt w:val="bullet"/>
      <w:lvlText w:val="•"/>
      <w:lvlJc w:val="left"/>
      <w:pPr>
        <w:ind w:left="4052" w:hanging="473"/>
      </w:pPr>
      <w:rPr>
        <w:rFonts w:hint="default"/>
        <w:lang w:val="ru-RU" w:eastAsia="en-US" w:bidi="ar-SA"/>
      </w:rPr>
    </w:lvl>
    <w:lvl w:ilvl="6" w:tplc="55B80C32">
      <w:numFmt w:val="bullet"/>
      <w:lvlText w:val="•"/>
      <w:lvlJc w:val="left"/>
      <w:pPr>
        <w:ind w:left="4698" w:hanging="473"/>
      </w:pPr>
      <w:rPr>
        <w:rFonts w:hint="default"/>
        <w:lang w:val="ru-RU" w:eastAsia="en-US" w:bidi="ar-SA"/>
      </w:rPr>
    </w:lvl>
    <w:lvl w:ilvl="7" w:tplc="58E01E66">
      <w:numFmt w:val="bullet"/>
      <w:lvlText w:val="•"/>
      <w:lvlJc w:val="left"/>
      <w:pPr>
        <w:ind w:left="5344" w:hanging="473"/>
      </w:pPr>
      <w:rPr>
        <w:rFonts w:hint="default"/>
        <w:lang w:val="ru-RU" w:eastAsia="en-US" w:bidi="ar-SA"/>
      </w:rPr>
    </w:lvl>
    <w:lvl w:ilvl="8" w:tplc="916C574C">
      <w:numFmt w:val="bullet"/>
      <w:lvlText w:val="•"/>
      <w:lvlJc w:val="left"/>
      <w:pPr>
        <w:ind w:left="5991" w:hanging="473"/>
      </w:pPr>
      <w:rPr>
        <w:rFonts w:hint="default"/>
        <w:lang w:val="ru-RU" w:eastAsia="en-US" w:bidi="ar-SA"/>
      </w:rPr>
    </w:lvl>
  </w:abstractNum>
  <w:abstractNum w:abstractNumId="50" w15:restartNumberingAfterBreak="0">
    <w:nsid w:val="63464AF2"/>
    <w:multiLevelType w:val="hybridMultilevel"/>
    <w:tmpl w:val="BEAEA906"/>
    <w:lvl w:ilvl="0" w:tplc="FE5494B0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BB08">
      <w:numFmt w:val="bullet"/>
      <w:lvlText w:val="•"/>
      <w:lvlJc w:val="left"/>
      <w:pPr>
        <w:ind w:left="385" w:hanging="120"/>
      </w:pPr>
      <w:rPr>
        <w:rFonts w:hint="default"/>
        <w:lang w:val="ru-RU" w:eastAsia="en-US" w:bidi="ar-SA"/>
      </w:rPr>
    </w:lvl>
    <w:lvl w:ilvl="2" w:tplc="A392B2EC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3" w:tplc="8C028FE6">
      <w:numFmt w:val="bullet"/>
      <w:lvlText w:val="•"/>
      <w:lvlJc w:val="left"/>
      <w:pPr>
        <w:ind w:left="957" w:hanging="120"/>
      </w:pPr>
      <w:rPr>
        <w:rFonts w:hint="default"/>
        <w:lang w:val="ru-RU" w:eastAsia="en-US" w:bidi="ar-SA"/>
      </w:rPr>
    </w:lvl>
    <w:lvl w:ilvl="4" w:tplc="0FE087E8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5" w:tplc="338AAD34">
      <w:numFmt w:val="bullet"/>
      <w:lvlText w:val="•"/>
      <w:lvlJc w:val="left"/>
      <w:pPr>
        <w:ind w:left="1529" w:hanging="120"/>
      </w:pPr>
      <w:rPr>
        <w:rFonts w:hint="default"/>
        <w:lang w:val="ru-RU" w:eastAsia="en-US" w:bidi="ar-SA"/>
      </w:rPr>
    </w:lvl>
    <w:lvl w:ilvl="6" w:tplc="0F94FB86">
      <w:numFmt w:val="bullet"/>
      <w:lvlText w:val="•"/>
      <w:lvlJc w:val="left"/>
      <w:pPr>
        <w:ind w:left="1814" w:hanging="120"/>
      </w:pPr>
      <w:rPr>
        <w:rFonts w:hint="default"/>
        <w:lang w:val="ru-RU" w:eastAsia="en-US" w:bidi="ar-SA"/>
      </w:rPr>
    </w:lvl>
    <w:lvl w:ilvl="7" w:tplc="FB243A04">
      <w:numFmt w:val="bullet"/>
      <w:lvlText w:val="•"/>
      <w:lvlJc w:val="left"/>
      <w:pPr>
        <w:ind w:left="2100" w:hanging="120"/>
      </w:pPr>
      <w:rPr>
        <w:rFonts w:hint="default"/>
        <w:lang w:val="ru-RU" w:eastAsia="en-US" w:bidi="ar-SA"/>
      </w:rPr>
    </w:lvl>
    <w:lvl w:ilvl="8" w:tplc="F9DCFE92">
      <w:numFmt w:val="bullet"/>
      <w:lvlText w:val="•"/>
      <w:lvlJc w:val="left"/>
      <w:pPr>
        <w:ind w:left="2386" w:hanging="120"/>
      </w:pPr>
      <w:rPr>
        <w:rFonts w:hint="default"/>
        <w:lang w:val="ru-RU" w:eastAsia="en-US" w:bidi="ar-SA"/>
      </w:rPr>
    </w:lvl>
  </w:abstractNum>
  <w:abstractNum w:abstractNumId="51" w15:restartNumberingAfterBreak="0">
    <w:nsid w:val="6599770B"/>
    <w:multiLevelType w:val="hybridMultilevel"/>
    <w:tmpl w:val="69D22E14"/>
    <w:lvl w:ilvl="0" w:tplc="08DE9070">
      <w:numFmt w:val="bullet"/>
      <w:lvlText w:val="-"/>
      <w:lvlJc w:val="left"/>
      <w:pPr>
        <w:ind w:left="104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020B356">
      <w:numFmt w:val="bullet"/>
      <w:lvlText w:val="•"/>
      <w:lvlJc w:val="left"/>
      <w:pPr>
        <w:ind w:left="385" w:hanging="281"/>
      </w:pPr>
      <w:rPr>
        <w:rFonts w:hint="default"/>
        <w:lang w:val="ru-RU" w:eastAsia="en-US" w:bidi="ar-SA"/>
      </w:rPr>
    </w:lvl>
    <w:lvl w:ilvl="2" w:tplc="838C2B5C">
      <w:numFmt w:val="bullet"/>
      <w:lvlText w:val="•"/>
      <w:lvlJc w:val="left"/>
      <w:pPr>
        <w:ind w:left="671" w:hanging="281"/>
      </w:pPr>
      <w:rPr>
        <w:rFonts w:hint="default"/>
        <w:lang w:val="ru-RU" w:eastAsia="en-US" w:bidi="ar-SA"/>
      </w:rPr>
    </w:lvl>
    <w:lvl w:ilvl="3" w:tplc="DCE862BE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4" w:tplc="7882A1D6">
      <w:numFmt w:val="bullet"/>
      <w:lvlText w:val="•"/>
      <w:lvlJc w:val="left"/>
      <w:pPr>
        <w:ind w:left="1243" w:hanging="281"/>
      </w:pPr>
      <w:rPr>
        <w:rFonts w:hint="default"/>
        <w:lang w:val="ru-RU" w:eastAsia="en-US" w:bidi="ar-SA"/>
      </w:rPr>
    </w:lvl>
    <w:lvl w:ilvl="5" w:tplc="0E82DCCA">
      <w:numFmt w:val="bullet"/>
      <w:lvlText w:val="•"/>
      <w:lvlJc w:val="left"/>
      <w:pPr>
        <w:ind w:left="1529" w:hanging="281"/>
      </w:pPr>
      <w:rPr>
        <w:rFonts w:hint="default"/>
        <w:lang w:val="ru-RU" w:eastAsia="en-US" w:bidi="ar-SA"/>
      </w:rPr>
    </w:lvl>
    <w:lvl w:ilvl="6" w:tplc="B1E8BACC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7" w:tplc="B526F0E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8" w:tplc="B9D0131E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65FB1B4F"/>
    <w:multiLevelType w:val="hybridMultilevel"/>
    <w:tmpl w:val="A462E690"/>
    <w:lvl w:ilvl="0" w:tplc="E5F0C0E6">
      <w:start w:val="1"/>
      <w:numFmt w:val="decimal"/>
      <w:lvlText w:val="%1)"/>
      <w:lvlJc w:val="left"/>
      <w:pPr>
        <w:ind w:left="70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94DD50">
      <w:numFmt w:val="bullet"/>
      <w:lvlText w:val="•"/>
      <w:lvlJc w:val="left"/>
      <w:pPr>
        <w:ind w:left="1704" w:hanging="221"/>
      </w:pPr>
      <w:rPr>
        <w:rFonts w:hint="default"/>
        <w:lang w:val="ru-RU" w:eastAsia="en-US" w:bidi="ar-SA"/>
      </w:rPr>
    </w:lvl>
    <w:lvl w:ilvl="2" w:tplc="0A221E6C">
      <w:numFmt w:val="bullet"/>
      <w:lvlText w:val="•"/>
      <w:lvlJc w:val="left"/>
      <w:pPr>
        <w:ind w:left="2709" w:hanging="221"/>
      </w:pPr>
      <w:rPr>
        <w:rFonts w:hint="default"/>
        <w:lang w:val="ru-RU" w:eastAsia="en-US" w:bidi="ar-SA"/>
      </w:rPr>
    </w:lvl>
    <w:lvl w:ilvl="3" w:tplc="74EC11A8">
      <w:numFmt w:val="bullet"/>
      <w:lvlText w:val="•"/>
      <w:lvlJc w:val="left"/>
      <w:pPr>
        <w:ind w:left="3714" w:hanging="221"/>
      </w:pPr>
      <w:rPr>
        <w:rFonts w:hint="default"/>
        <w:lang w:val="ru-RU" w:eastAsia="en-US" w:bidi="ar-SA"/>
      </w:rPr>
    </w:lvl>
    <w:lvl w:ilvl="4" w:tplc="DC66C1C4">
      <w:numFmt w:val="bullet"/>
      <w:lvlText w:val="•"/>
      <w:lvlJc w:val="left"/>
      <w:pPr>
        <w:ind w:left="4719" w:hanging="221"/>
      </w:pPr>
      <w:rPr>
        <w:rFonts w:hint="default"/>
        <w:lang w:val="ru-RU" w:eastAsia="en-US" w:bidi="ar-SA"/>
      </w:rPr>
    </w:lvl>
    <w:lvl w:ilvl="5" w:tplc="087A6988">
      <w:numFmt w:val="bullet"/>
      <w:lvlText w:val="•"/>
      <w:lvlJc w:val="left"/>
      <w:pPr>
        <w:ind w:left="5724" w:hanging="221"/>
      </w:pPr>
      <w:rPr>
        <w:rFonts w:hint="default"/>
        <w:lang w:val="ru-RU" w:eastAsia="en-US" w:bidi="ar-SA"/>
      </w:rPr>
    </w:lvl>
    <w:lvl w:ilvl="6" w:tplc="0E2C1A24">
      <w:numFmt w:val="bullet"/>
      <w:lvlText w:val="•"/>
      <w:lvlJc w:val="left"/>
      <w:pPr>
        <w:ind w:left="6728" w:hanging="221"/>
      </w:pPr>
      <w:rPr>
        <w:rFonts w:hint="default"/>
        <w:lang w:val="ru-RU" w:eastAsia="en-US" w:bidi="ar-SA"/>
      </w:rPr>
    </w:lvl>
    <w:lvl w:ilvl="7" w:tplc="38BC0E82">
      <w:numFmt w:val="bullet"/>
      <w:lvlText w:val="•"/>
      <w:lvlJc w:val="left"/>
      <w:pPr>
        <w:ind w:left="7733" w:hanging="221"/>
      </w:pPr>
      <w:rPr>
        <w:rFonts w:hint="default"/>
        <w:lang w:val="ru-RU" w:eastAsia="en-US" w:bidi="ar-SA"/>
      </w:rPr>
    </w:lvl>
    <w:lvl w:ilvl="8" w:tplc="17A42D8C">
      <w:numFmt w:val="bullet"/>
      <w:lvlText w:val="•"/>
      <w:lvlJc w:val="left"/>
      <w:pPr>
        <w:ind w:left="8738" w:hanging="221"/>
      </w:pPr>
      <w:rPr>
        <w:rFonts w:hint="default"/>
        <w:lang w:val="ru-RU" w:eastAsia="en-US" w:bidi="ar-SA"/>
      </w:rPr>
    </w:lvl>
  </w:abstractNum>
  <w:abstractNum w:abstractNumId="53" w15:restartNumberingAfterBreak="0">
    <w:nsid w:val="68000BFA"/>
    <w:multiLevelType w:val="hybridMultilevel"/>
    <w:tmpl w:val="6662324A"/>
    <w:lvl w:ilvl="0" w:tplc="8904E1E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24147E">
      <w:numFmt w:val="bullet"/>
      <w:lvlText w:val="•"/>
      <w:lvlJc w:val="left"/>
      <w:pPr>
        <w:ind w:left="500" w:hanging="120"/>
      </w:pPr>
      <w:rPr>
        <w:rFonts w:hint="default"/>
        <w:lang w:val="ru-RU" w:eastAsia="en-US" w:bidi="ar-SA"/>
      </w:rPr>
    </w:lvl>
    <w:lvl w:ilvl="2" w:tplc="7C54468E">
      <w:numFmt w:val="bullet"/>
      <w:lvlText w:val="•"/>
      <w:lvlJc w:val="left"/>
      <w:pPr>
        <w:ind w:left="900" w:hanging="120"/>
      </w:pPr>
      <w:rPr>
        <w:rFonts w:hint="default"/>
        <w:lang w:val="ru-RU" w:eastAsia="en-US" w:bidi="ar-SA"/>
      </w:rPr>
    </w:lvl>
    <w:lvl w:ilvl="3" w:tplc="36E2D5E2">
      <w:numFmt w:val="bullet"/>
      <w:lvlText w:val="•"/>
      <w:lvlJc w:val="left"/>
      <w:pPr>
        <w:ind w:left="1300" w:hanging="120"/>
      </w:pPr>
      <w:rPr>
        <w:rFonts w:hint="default"/>
        <w:lang w:val="ru-RU" w:eastAsia="en-US" w:bidi="ar-SA"/>
      </w:rPr>
    </w:lvl>
    <w:lvl w:ilvl="4" w:tplc="E6C21E84">
      <w:numFmt w:val="bullet"/>
      <w:lvlText w:val="•"/>
      <w:lvlJc w:val="left"/>
      <w:pPr>
        <w:ind w:left="1700" w:hanging="120"/>
      </w:pPr>
      <w:rPr>
        <w:rFonts w:hint="default"/>
        <w:lang w:val="ru-RU" w:eastAsia="en-US" w:bidi="ar-SA"/>
      </w:rPr>
    </w:lvl>
    <w:lvl w:ilvl="5" w:tplc="1FC2A2FC">
      <w:numFmt w:val="bullet"/>
      <w:lvlText w:val="•"/>
      <w:lvlJc w:val="left"/>
      <w:pPr>
        <w:ind w:left="2100" w:hanging="120"/>
      </w:pPr>
      <w:rPr>
        <w:rFonts w:hint="default"/>
        <w:lang w:val="ru-RU" w:eastAsia="en-US" w:bidi="ar-SA"/>
      </w:rPr>
    </w:lvl>
    <w:lvl w:ilvl="6" w:tplc="4906EF2C">
      <w:numFmt w:val="bullet"/>
      <w:lvlText w:val="•"/>
      <w:lvlJc w:val="left"/>
      <w:pPr>
        <w:ind w:left="2500" w:hanging="120"/>
      </w:pPr>
      <w:rPr>
        <w:rFonts w:hint="default"/>
        <w:lang w:val="ru-RU" w:eastAsia="en-US" w:bidi="ar-SA"/>
      </w:rPr>
    </w:lvl>
    <w:lvl w:ilvl="7" w:tplc="27E00824">
      <w:numFmt w:val="bullet"/>
      <w:lvlText w:val="•"/>
      <w:lvlJc w:val="left"/>
      <w:pPr>
        <w:ind w:left="2900" w:hanging="120"/>
      </w:pPr>
      <w:rPr>
        <w:rFonts w:hint="default"/>
        <w:lang w:val="ru-RU" w:eastAsia="en-US" w:bidi="ar-SA"/>
      </w:rPr>
    </w:lvl>
    <w:lvl w:ilvl="8" w:tplc="ABBA8296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</w:abstractNum>
  <w:abstractNum w:abstractNumId="54" w15:restartNumberingAfterBreak="0">
    <w:nsid w:val="6BC95451"/>
    <w:multiLevelType w:val="hybridMultilevel"/>
    <w:tmpl w:val="D0DAD9A0"/>
    <w:lvl w:ilvl="0" w:tplc="8948049A">
      <w:numFmt w:val="bullet"/>
      <w:lvlText w:val="–"/>
      <w:lvlJc w:val="left"/>
      <w:pPr>
        <w:ind w:left="310" w:hanging="1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1CB2CA">
      <w:numFmt w:val="bullet"/>
      <w:lvlText w:val="–"/>
      <w:lvlJc w:val="left"/>
      <w:pPr>
        <w:ind w:left="700" w:hanging="1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60367A54">
      <w:numFmt w:val="bullet"/>
      <w:lvlText w:val="•"/>
      <w:lvlJc w:val="left"/>
      <w:pPr>
        <w:ind w:left="1693" w:hanging="153"/>
      </w:pPr>
      <w:rPr>
        <w:rFonts w:hint="default"/>
        <w:lang w:val="ru-RU" w:eastAsia="en-US" w:bidi="ar-SA"/>
      </w:rPr>
    </w:lvl>
    <w:lvl w:ilvl="3" w:tplc="771007DE">
      <w:numFmt w:val="bullet"/>
      <w:lvlText w:val="•"/>
      <w:lvlJc w:val="left"/>
      <w:pPr>
        <w:ind w:left="2686" w:hanging="153"/>
      </w:pPr>
      <w:rPr>
        <w:rFonts w:hint="default"/>
        <w:lang w:val="ru-RU" w:eastAsia="en-US" w:bidi="ar-SA"/>
      </w:rPr>
    </w:lvl>
    <w:lvl w:ilvl="4" w:tplc="40B60EAC">
      <w:numFmt w:val="bullet"/>
      <w:lvlText w:val="•"/>
      <w:lvlJc w:val="left"/>
      <w:pPr>
        <w:ind w:left="3679" w:hanging="153"/>
      </w:pPr>
      <w:rPr>
        <w:rFonts w:hint="default"/>
        <w:lang w:val="ru-RU" w:eastAsia="en-US" w:bidi="ar-SA"/>
      </w:rPr>
    </w:lvl>
    <w:lvl w:ilvl="5" w:tplc="46163708">
      <w:numFmt w:val="bullet"/>
      <w:lvlText w:val="•"/>
      <w:lvlJc w:val="left"/>
      <w:pPr>
        <w:ind w:left="4672" w:hanging="153"/>
      </w:pPr>
      <w:rPr>
        <w:rFonts w:hint="default"/>
        <w:lang w:val="ru-RU" w:eastAsia="en-US" w:bidi="ar-SA"/>
      </w:rPr>
    </w:lvl>
    <w:lvl w:ilvl="6" w:tplc="B12C7840">
      <w:numFmt w:val="bullet"/>
      <w:lvlText w:val="•"/>
      <w:lvlJc w:val="left"/>
      <w:pPr>
        <w:ind w:left="5665" w:hanging="153"/>
      </w:pPr>
      <w:rPr>
        <w:rFonts w:hint="default"/>
        <w:lang w:val="ru-RU" w:eastAsia="en-US" w:bidi="ar-SA"/>
      </w:rPr>
    </w:lvl>
    <w:lvl w:ilvl="7" w:tplc="CDC8EC60">
      <w:numFmt w:val="bullet"/>
      <w:lvlText w:val="•"/>
      <w:lvlJc w:val="left"/>
      <w:pPr>
        <w:ind w:left="6658" w:hanging="153"/>
      </w:pPr>
      <w:rPr>
        <w:rFonts w:hint="default"/>
        <w:lang w:val="ru-RU" w:eastAsia="en-US" w:bidi="ar-SA"/>
      </w:rPr>
    </w:lvl>
    <w:lvl w:ilvl="8" w:tplc="9D1260D0">
      <w:numFmt w:val="bullet"/>
      <w:lvlText w:val="•"/>
      <w:lvlJc w:val="left"/>
      <w:pPr>
        <w:ind w:left="7651" w:hanging="153"/>
      </w:pPr>
      <w:rPr>
        <w:rFonts w:hint="default"/>
        <w:lang w:val="ru-RU" w:eastAsia="en-US" w:bidi="ar-SA"/>
      </w:rPr>
    </w:lvl>
  </w:abstractNum>
  <w:abstractNum w:abstractNumId="55" w15:restartNumberingAfterBreak="0">
    <w:nsid w:val="6C013A35"/>
    <w:multiLevelType w:val="multilevel"/>
    <w:tmpl w:val="FC74A388"/>
    <w:lvl w:ilvl="0">
      <w:start w:val="3"/>
      <w:numFmt w:val="decimal"/>
      <w:lvlText w:val="%1"/>
      <w:lvlJc w:val="left"/>
      <w:pPr>
        <w:ind w:left="1621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4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353"/>
      </w:pPr>
      <w:rPr>
        <w:rFonts w:hint="default"/>
        <w:lang w:val="ru-RU" w:eastAsia="en-US" w:bidi="ar-SA"/>
      </w:rPr>
    </w:lvl>
  </w:abstractNum>
  <w:abstractNum w:abstractNumId="56" w15:restartNumberingAfterBreak="0">
    <w:nsid w:val="700717CA"/>
    <w:multiLevelType w:val="hybridMultilevel"/>
    <w:tmpl w:val="A6FA364A"/>
    <w:lvl w:ilvl="0" w:tplc="05B2DDD8">
      <w:start w:val="7"/>
      <w:numFmt w:val="decimal"/>
      <w:lvlText w:val="%1."/>
      <w:lvlJc w:val="left"/>
      <w:pPr>
        <w:ind w:left="700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96209BC"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2" w:tplc="CBEEE944">
      <w:numFmt w:val="bullet"/>
      <w:lvlText w:val="•"/>
      <w:lvlJc w:val="left"/>
      <w:pPr>
        <w:ind w:left="2709" w:hanging="152"/>
      </w:pPr>
      <w:rPr>
        <w:rFonts w:hint="default"/>
        <w:lang w:val="ru-RU" w:eastAsia="en-US" w:bidi="ar-SA"/>
      </w:rPr>
    </w:lvl>
    <w:lvl w:ilvl="3" w:tplc="7182E760">
      <w:numFmt w:val="bullet"/>
      <w:lvlText w:val="•"/>
      <w:lvlJc w:val="left"/>
      <w:pPr>
        <w:ind w:left="3714" w:hanging="152"/>
      </w:pPr>
      <w:rPr>
        <w:rFonts w:hint="default"/>
        <w:lang w:val="ru-RU" w:eastAsia="en-US" w:bidi="ar-SA"/>
      </w:rPr>
    </w:lvl>
    <w:lvl w:ilvl="4" w:tplc="FB72F11A">
      <w:numFmt w:val="bullet"/>
      <w:lvlText w:val="•"/>
      <w:lvlJc w:val="left"/>
      <w:pPr>
        <w:ind w:left="4719" w:hanging="152"/>
      </w:pPr>
      <w:rPr>
        <w:rFonts w:hint="default"/>
        <w:lang w:val="ru-RU" w:eastAsia="en-US" w:bidi="ar-SA"/>
      </w:rPr>
    </w:lvl>
    <w:lvl w:ilvl="5" w:tplc="27287CF0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AA58907C">
      <w:numFmt w:val="bullet"/>
      <w:lvlText w:val="•"/>
      <w:lvlJc w:val="left"/>
      <w:pPr>
        <w:ind w:left="6728" w:hanging="152"/>
      </w:pPr>
      <w:rPr>
        <w:rFonts w:hint="default"/>
        <w:lang w:val="ru-RU" w:eastAsia="en-US" w:bidi="ar-SA"/>
      </w:rPr>
    </w:lvl>
    <w:lvl w:ilvl="7" w:tplc="8F0A0EA4">
      <w:numFmt w:val="bullet"/>
      <w:lvlText w:val="•"/>
      <w:lvlJc w:val="left"/>
      <w:pPr>
        <w:ind w:left="7733" w:hanging="152"/>
      </w:pPr>
      <w:rPr>
        <w:rFonts w:hint="default"/>
        <w:lang w:val="ru-RU" w:eastAsia="en-US" w:bidi="ar-SA"/>
      </w:rPr>
    </w:lvl>
    <w:lvl w:ilvl="8" w:tplc="1B969CEC">
      <w:numFmt w:val="bullet"/>
      <w:lvlText w:val="•"/>
      <w:lvlJc w:val="left"/>
      <w:pPr>
        <w:ind w:left="8738" w:hanging="152"/>
      </w:pPr>
      <w:rPr>
        <w:rFonts w:hint="default"/>
        <w:lang w:val="ru-RU" w:eastAsia="en-US" w:bidi="ar-SA"/>
      </w:rPr>
    </w:lvl>
  </w:abstractNum>
  <w:abstractNum w:abstractNumId="57" w15:restartNumberingAfterBreak="0">
    <w:nsid w:val="747F092E"/>
    <w:multiLevelType w:val="hybridMultilevel"/>
    <w:tmpl w:val="9EAEF610"/>
    <w:lvl w:ilvl="0" w:tplc="5BCC0ACA">
      <w:numFmt w:val="bullet"/>
      <w:lvlText w:val="-"/>
      <w:lvlJc w:val="left"/>
      <w:pPr>
        <w:ind w:left="111" w:hanging="2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9607C6">
      <w:numFmt w:val="bullet"/>
      <w:lvlText w:val="•"/>
      <w:lvlJc w:val="left"/>
      <w:pPr>
        <w:ind w:left="836" w:hanging="261"/>
      </w:pPr>
      <w:rPr>
        <w:rFonts w:hint="default"/>
        <w:lang w:val="ru-RU" w:eastAsia="en-US" w:bidi="ar-SA"/>
      </w:rPr>
    </w:lvl>
    <w:lvl w:ilvl="2" w:tplc="85884AFA">
      <w:numFmt w:val="bullet"/>
      <w:lvlText w:val="•"/>
      <w:lvlJc w:val="left"/>
      <w:pPr>
        <w:ind w:left="1552" w:hanging="261"/>
      </w:pPr>
      <w:rPr>
        <w:rFonts w:hint="default"/>
        <w:lang w:val="ru-RU" w:eastAsia="en-US" w:bidi="ar-SA"/>
      </w:rPr>
    </w:lvl>
    <w:lvl w:ilvl="3" w:tplc="B9382CC2">
      <w:numFmt w:val="bullet"/>
      <w:lvlText w:val="•"/>
      <w:lvlJc w:val="left"/>
      <w:pPr>
        <w:ind w:left="2269" w:hanging="261"/>
      </w:pPr>
      <w:rPr>
        <w:rFonts w:hint="default"/>
        <w:lang w:val="ru-RU" w:eastAsia="en-US" w:bidi="ar-SA"/>
      </w:rPr>
    </w:lvl>
    <w:lvl w:ilvl="4" w:tplc="729C5080">
      <w:numFmt w:val="bullet"/>
      <w:lvlText w:val="•"/>
      <w:lvlJc w:val="left"/>
      <w:pPr>
        <w:ind w:left="2985" w:hanging="261"/>
      </w:pPr>
      <w:rPr>
        <w:rFonts w:hint="default"/>
        <w:lang w:val="ru-RU" w:eastAsia="en-US" w:bidi="ar-SA"/>
      </w:rPr>
    </w:lvl>
    <w:lvl w:ilvl="5" w:tplc="A4EC873C">
      <w:numFmt w:val="bullet"/>
      <w:lvlText w:val="•"/>
      <w:lvlJc w:val="left"/>
      <w:pPr>
        <w:ind w:left="3702" w:hanging="261"/>
      </w:pPr>
      <w:rPr>
        <w:rFonts w:hint="default"/>
        <w:lang w:val="ru-RU" w:eastAsia="en-US" w:bidi="ar-SA"/>
      </w:rPr>
    </w:lvl>
    <w:lvl w:ilvl="6" w:tplc="A372F372">
      <w:numFmt w:val="bullet"/>
      <w:lvlText w:val="•"/>
      <w:lvlJc w:val="left"/>
      <w:pPr>
        <w:ind w:left="4418" w:hanging="261"/>
      </w:pPr>
      <w:rPr>
        <w:rFonts w:hint="default"/>
        <w:lang w:val="ru-RU" w:eastAsia="en-US" w:bidi="ar-SA"/>
      </w:rPr>
    </w:lvl>
    <w:lvl w:ilvl="7" w:tplc="FCF63584">
      <w:numFmt w:val="bullet"/>
      <w:lvlText w:val="•"/>
      <w:lvlJc w:val="left"/>
      <w:pPr>
        <w:ind w:left="5134" w:hanging="261"/>
      </w:pPr>
      <w:rPr>
        <w:rFonts w:hint="default"/>
        <w:lang w:val="ru-RU" w:eastAsia="en-US" w:bidi="ar-SA"/>
      </w:rPr>
    </w:lvl>
    <w:lvl w:ilvl="8" w:tplc="9956DD9C">
      <w:numFmt w:val="bullet"/>
      <w:lvlText w:val="•"/>
      <w:lvlJc w:val="left"/>
      <w:pPr>
        <w:ind w:left="5851" w:hanging="261"/>
      </w:pPr>
      <w:rPr>
        <w:rFonts w:hint="default"/>
        <w:lang w:val="ru-RU" w:eastAsia="en-US" w:bidi="ar-SA"/>
      </w:rPr>
    </w:lvl>
  </w:abstractNum>
  <w:abstractNum w:abstractNumId="58" w15:restartNumberingAfterBreak="0">
    <w:nsid w:val="764E65C1"/>
    <w:multiLevelType w:val="hybridMultilevel"/>
    <w:tmpl w:val="D0584662"/>
    <w:lvl w:ilvl="0" w:tplc="6C8A428C">
      <w:numFmt w:val="bullet"/>
      <w:lvlText w:val="-"/>
      <w:lvlJc w:val="left"/>
      <w:pPr>
        <w:ind w:left="700" w:hanging="16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F6E28C">
      <w:numFmt w:val="bullet"/>
      <w:lvlText w:val="•"/>
      <w:lvlJc w:val="left"/>
      <w:pPr>
        <w:ind w:left="1704" w:hanging="165"/>
      </w:pPr>
      <w:rPr>
        <w:rFonts w:hint="default"/>
        <w:lang w:val="ru-RU" w:eastAsia="en-US" w:bidi="ar-SA"/>
      </w:rPr>
    </w:lvl>
    <w:lvl w:ilvl="2" w:tplc="BF1ACF4A">
      <w:numFmt w:val="bullet"/>
      <w:lvlText w:val="•"/>
      <w:lvlJc w:val="left"/>
      <w:pPr>
        <w:ind w:left="2709" w:hanging="165"/>
      </w:pPr>
      <w:rPr>
        <w:rFonts w:hint="default"/>
        <w:lang w:val="ru-RU" w:eastAsia="en-US" w:bidi="ar-SA"/>
      </w:rPr>
    </w:lvl>
    <w:lvl w:ilvl="3" w:tplc="EB68B3CA">
      <w:numFmt w:val="bullet"/>
      <w:lvlText w:val="•"/>
      <w:lvlJc w:val="left"/>
      <w:pPr>
        <w:ind w:left="3714" w:hanging="165"/>
      </w:pPr>
      <w:rPr>
        <w:rFonts w:hint="default"/>
        <w:lang w:val="ru-RU" w:eastAsia="en-US" w:bidi="ar-SA"/>
      </w:rPr>
    </w:lvl>
    <w:lvl w:ilvl="4" w:tplc="F370A42A">
      <w:numFmt w:val="bullet"/>
      <w:lvlText w:val="•"/>
      <w:lvlJc w:val="left"/>
      <w:pPr>
        <w:ind w:left="4719" w:hanging="165"/>
      </w:pPr>
      <w:rPr>
        <w:rFonts w:hint="default"/>
        <w:lang w:val="ru-RU" w:eastAsia="en-US" w:bidi="ar-SA"/>
      </w:rPr>
    </w:lvl>
    <w:lvl w:ilvl="5" w:tplc="65E09772">
      <w:numFmt w:val="bullet"/>
      <w:lvlText w:val="•"/>
      <w:lvlJc w:val="left"/>
      <w:pPr>
        <w:ind w:left="5724" w:hanging="165"/>
      </w:pPr>
      <w:rPr>
        <w:rFonts w:hint="default"/>
        <w:lang w:val="ru-RU" w:eastAsia="en-US" w:bidi="ar-SA"/>
      </w:rPr>
    </w:lvl>
    <w:lvl w:ilvl="6" w:tplc="8AE4B398">
      <w:numFmt w:val="bullet"/>
      <w:lvlText w:val="•"/>
      <w:lvlJc w:val="left"/>
      <w:pPr>
        <w:ind w:left="6728" w:hanging="165"/>
      </w:pPr>
      <w:rPr>
        <w:rFonts w:hint="default"/>
        <w:lang w:val="ru-RU" w:eastAsia="en-US" w:bidi="ar-SA"/>
      </w:rPr>
    </w:lvl>
    <w:lvl w:ilvl="7" w:tplc="5EDCB218">
      <w:numFmt w:val="bullet"/>
      <w:lvlText w:val="•"/>
      <w:lvlJc w:val="left"/>
      <w:pPr>
        <w:ind w:left="7733" w:hanging="165"/>
      </w:pPr>
      <w:rPr>
        <w:rFonts w:hint="default"/>
        <w:lang w:val="ru-RU" w:eastAsia="en-US" w:bidi="ar-SA"/>
      </w:rPr>
    </w:lvl>
    <w:lvl w:ilvl="8" w:tplc="C0B2E8AC">
      <w:numFmt w:val="bullet"/>
      <w:lvlText w:val="•"/>
      <w:lvlJc w:val="left"/>
      <w:pPr>
        <w:ind w:left="8738" w:hanging="165"/>
      </w:pPr>
      <w:rPr>
        <w:rFonts w:hint="default"/>
        <w:lang w:val="ru-RU" w:eastAsia="en-US" w:bidi="ar-SA"/>
      </w:rPr>
    </w:lvl>
  </w:abstractNum>
  <w:abstractNum w:abstractNumId="59" w15:restartNumberingAfterBreak="0">
    <w:nsid w:val="776F3C52"/>
    <w:multiLevelType w:val="multilevel"/>
    <w:tmpl w:val="178A620C"/>
    <w:lvl w:ilvl="0">
      <w:start w:val="1"/>
      <w:numFmt w:val="decimal"/>
      <w:lvlText w:val="%1"/>
      <w:lvlJc w:val="left"/>
      <w:pPr>
        <w:ind w:left="101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C6F14DB"/>
    <w:multiLevelType w:val="hybridMultilevel"/>
    <w:tmpl w:val="A5F41A4C"/>
    <w:lvl w:ilvl="0" w:tplc="38E61BF0">
      <w:numFmt w:val="bullet"/>
      <w:lvlText w:val="-"/>
      <w:lvlJc w:val="left"/>
      <w:pPr>
        <w:ind w:left="700" w:hanging="1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FE7316">
      <w:numFmt w:val="bullet"/>
      <w:lvlText w:val="•"/>
      <w:lvlJc w:val="left"/>
      <w:pPr>
        <w:ind w:left="700" w:hanging="14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AF6C4F96">
      <w:numFmt w:val="bullet"/>
      <w:lvlText w:val="•"/>
      <w:lvlJc w:val="left"/>
      <w:pPr>
        <w:ind w:left="2709" w:hanging="141"/>
      </w:pPr>
      <w:rPr>
        <w:rFonts w:hint="default"/>
        <w:lang w:val="ru-RU" w:eastAsia="en-US" w:bidi="ar-SA"/>
      </w:rPr>
    </w:lvl>
    <w:lvl w:ilvl="3" w:tplc="7BA4A16C">
      <w:numFmt w:val="bullet"/>
      <w:lvlText w:val="•"/>
      <w:lvlJc w:val="left"/>
      <w:pPr>
        <w:ind w:left="3714" w:hanging="141"/>
      </w:pPr>
      <w:rPr>
        <w:rFonts w:hint="default"/>
        <w:lang w:val="ru-RU" w:eastAsia="en-US" w:bidi="ar-SA"/>
      </w:rPr>
    </w:lvl>
    <w:lvl w:ilvl="4" w:tplc="5BC0530A">
      <w:numFmt w:val="bullet"/>
      <w:lvlText w:val="•"/>
      <w:lvlJc w:val="left"/>
      <w:pPr>
        <w:ind w:left="4719" w:hanging="141"/>
      </w:pPr>
      <w:rPr>
        <w:rFonts w:hint="default"/>
        <w:lang w:val="ru-RU" w:eastAsia="en-US" w:bidi="ar-SA"/>
      </w:rPr>
    </w:lvl>
    <w:lvl w:ilvl="5" w:tplc="069A92D6">
      <w:numFmt w:val="bullet"/>
      <w:lvlText w:val="•"/>
      <w:lvlJc w:val="left"/>
      <w:pPr>
        <w:ind w:left="5724" w:hanging="141"/>
      </w:pPr>
      <w:rPr>
        <w:rFonts w:hint="default"/>
        <w:lang w:val="ru-RU" w:eastAsia="en-US" w:bidi="ar-SA"/>
      </w:rPr>
    </w:lvl>
    <w:lvl w:ilvl="6" w:tplc="BD562C58">
      <w:numFmt w:val="bullet"/>
      <w:lvlText w:val="•"/>
      <w:lvlJc w:val="left"/>
      <w:pPr>
        <w:ind w:left="6728" w:hanging="141"/>
      </w:pPr>
      <w:rPr>
        <w:rFonts w:hint="default"/>
        <w:lang w:val="ru-RU" w:eastAsia="en-US" w:bidi="ar-SA"/>
      </w:rPr>
    </w:lvl>
    <w:lvl w:ilvl="7" w:tplc="B658F06E">
      <w:numFmt w:val="bullet"/>
      <w:lvlText w:val="•"/>
      <w:lvlJc w:val="left"/>
      <w:pPr>
        <w:ind w:left="7733" w:hanging="141"/>
      </w:pPr>
      <w:rPr>
        <w:rFonts w:hint="default"/>
        <w:lang w:val="ru-RU" w:eastAsia="en-US" w:bidi="ar-SA"/>
      </w:rPr>
    </w:lvl>
    <w:lvl w:ilvl="8" w:tplc="544449D4">
      <w:numFmt w:val="bullet"/>
      <w:lvlText w:val="•"/>
      <w:lvlJc w:val="left"/>
      <w:pPr>
        <w:ind w:left="8738" w:hanging="141"/>
      </w:pPr>
      <w:rPr>
        <w:rFonts w:hint="default"/>
        <w:lang w:val="ru-RU" w:eastAsia="en-US" w:bidi="ar-SA"/>
      </w:rPr>
    </w:lvl>
  </w:abstractNum>
  <w:abstractNum w:abstractNumId="61" w15:restartNumberingAfterBreak="0">
    <w:nsid w:val="7F511D11"/>
    <w:multiLevelType w:val="hybridMultilevel"/>
    <w:tmpl w:val="8D3CAA0C"/>
    <w:lvl w:ilvl="0" w:tplc="3DD46890">
      <w:numFmt w:val="bullet"/>
      <w:lvlText w:val="-"/>
      <w:lvlJc w:val="left"/>
      <w:pPr>
        <w:ind w:left="700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1388072">
      <w:numFmt w:val="bullet"/>
      <w:lvlText w:val=""/>
      <w:lvlJc w:val="left"/>
      <w:pPr>
        <w:ind w:left="2117" w:hanging="1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124E58C">
      <w:numFmt w:val="bullet"/>
      <w:lvlText w:val="•"/>
      <w:lvlJc w:val="left"/>
      <w:pPr>
        <w:ind w:left="3078" w:hanging="128"/>
      </w:pPr>
      <w:rPr>
        <w:rFonts w:hint="default"/>
        <w:lang w:val="ru-RU" w:eastAsia="en-US" w:bidi="ar-SA"/>
      </w:rPr>
    </w:lvl>
    <w:lvl w:ilvl="3" w:tplc="F2540154">
      <w:numFmt w:val="bullet"/>
      <w:lvlText w:val="•"/>
      <w:lvlJc w:val="left"/>
      <w:pPr>
        <w:ind w:left="4037" w:hanging="128"/>
      </w:pPr>
      <w:rPr>
        <w:rFonts w:hint="default"/>
        <w:lang w:val="ru-RU" w:eastAsia="en-US" w:bidi="ar-SA"/>
      </w:rPr>
    </w:lvl>
    <w:lvl w:ilvl="4" w:tplc="2AC42F12">
      <w:numFmt w:val="bullet"/>
      <w:lvlText w:val="•"/>
      <w:lvlJc w:val="left"/>
      <w:pPr>
        <w:ind w:left="4996" w:hanging="128"/>
      </w:pPr>
      <w:rPr>
        <w:rFonts w:hint="default"/>
        <w:lang w:val="ru-RU" w:eastAsia="en-US" w:bidi="ar-SA"/>
      </w:rPr>
    </w:lvl>
    <w:lvl w:ilvl="5" w:tplc="2ED2B4F0">
      <w:numFmt w:val="bullet"/>
      <w:lvlText w:val="•"/>
      <w:lvlJc w:val="left"/>
      <w:pPr>
        <w:ind w:left="5954" w:hanging="128"/>
      </w:pPr>
      <w:rPr>
        <w:rFonts w:hint="default"/>
        <w:lang w:val="ru-RU" w:eastAsia="en-US" w:bidi="ar-SA"/>
      </w:rPr>
    </w:lvl>
    <w:lvl w:ilvl="6" w:tplc="0D6A1E0C">
      <w:numFmt w:val="bullet"/>
      <w:lvlText w:val="•"/>
      <w:lvlJc w:val="left"/>
      <w:pPr>
        <w:ind w:left="6913" w:hanging="128"/>
      </w:pPr>
      <w:rPr>
        <w:rFonts w:hint="default"/>
        <w:lang w:val="ru-RU" w:eastAsia="en-US" w:bidi="ar-SA"/>
      </w:rPr>
    </w:lvl>
    <w:lvl w:ilvl="7" w:tplc="02BA09E2">
      <w:numFmt w:val="bullet"/>
      <w:lvlText w:val="•"/>
      <w:lvlJc w:val="left"/>
      <w:pPr>
        <w:ind w:left="7872" w:hanging="128"/>
      </w:pPr>
      <w:rPr>
        <w:rFonts w:hint="default"/>
        <w:lang w:val="ru-RU" w:eastAsia="en-US" w:bidi="ar-SA"/>
      </w:rPr>
    </w:lvl>
    <w:lvl w:ilvl="8" w:tplc="801AE616">
      <w:numFmt w:val="bullet"/>
      <w:lvlText w:val="•"/>
      <w:lvlJc w:val="left"/>
      <w:pPr>
        <w:ind w:left="8830" w:hanging="1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3"/>
  </w:num>
  <w:num w:numId="3">
    <w:abstractNumId w:val="18"/>
  </w:num>
  <w:num w:numId="4">
    <w:abstractNumId w:val="2"/>
  </w:num>
  <w:num w:numId="5">
    <w:abstractNumId w:val="43"/>
  </w:num>
  <w:num w:numId="6">
    <w:abstractNumId w:val="6"/>
  </w:num>
  <w:num w:numId="7">
    <w:abstractNumId w:val="22"/>
  </w:num>
  <w:num w:numId="8">
    <w:abstractNumId w:val="36"/>
  </w:num>
  <w:num w:numId="9">
    <w:abstractNumId w:val="35"/>
  </w:num>
  <w:num w:numId="10">
    <w:abstractNumId w:val="20"/>
  </w:num>
  <w:num w:numId="11">
    <w:abstractNumId w:val="51"/>
  </w:num>
  <w:num w:numId="12">
    <w:abstractNumId w:val="50"/>
  </w:num>
  <w:num w:numId="13">
    <w:abstractNumId w:val="44"/>
  </w:num>
  <w:num w:numId="14">
    <w:abstractNumId w:val="47"/>
  </w:num>
  <w:num w:numId="15">
    <w:abstractNumId w:val="39"/>
  </w:num>
  <w:num w:numId="16">
    <w:abstractNumId w:val="21"/>
  </w:num>
  <w:num w:numId="17">
    <w:abstractNumId w:val="55"/>
  </w:num>
  <w:num w:numId="18">
    <w:abstractNumId w:val="19"/>
  </w:num>
  <w:num w:numId="19">
    <w:abstractNumId w:val="1"/>
  </w:num>
  <w:num w:numId="20">
    <w:abstractNumId w:val="13"/>
  </w:num>
  <w:num w:numId="21">
    <w:abstractNumId w:val="4"/>
  </w:num>
  <w:num w:numId="22">
    <w:abstractNumId w:val="27"/>
  </w:num>
  <w:num w:numId="23">
    <w:abstractNumId w:val="25"/>
  </w:num>
  <w:num w:numId="24">
    <w:abstractNumId w:val="24"/>
  </w:num>
  <w:num w:numId="25">
    <w:abstractNumId w:val="15"/>
  </w:num>
  <w:num w:numId="26">
    <w:abstractNumId w:val="61"/>
  </w:num>
  <w:num w:numId="27">
    <w:abstractNumId w:val="26"/>
  </w:num>
  <w:num w:numId="28">
    <w:abstractNumId w:val="7"/>
  </w:num>
  <w:num w:numId="29">
    <w:abstractNumId w:val="28"/>
  </w:num>
  <w:num w:numId="30">
    <w:abstractNumId w:val="38"/>
  </w:num>
  <w:num w:numId="31">
    <w:abstractNumId w:val="54"/>
  </w:num>
  <w:num w:numId="32">
    <w:abstractNumId w:val="32"/>
  </w:num>
  <w:num w:numId="33">
    <w:abstractNumId w:val="12"/>
  </w:num>
  <w:num w:numId="34">
    <w:abstractNumId w:val="52"/>
  </w:num>
  <w:num w:numId="35">
    <w:abstractNumId w:val="45"/>
  </w:num>
  <w:num w:numId="36">
    <w:abstractNumId w:val="46"/>
  </w:num>
  <w:num w:numId="37">
    <w:abstractNumId w:val="11"/>
  </w:num>
  <w:num w:numId="38">
    <w:abstractNumId w:val="8"/>
  </w:num>
  <w:num w:numId="39">
    <w:abstractNumId w:val="58"/>
  </w:num>
  <w:num w:numId="40">
    <w:abstractNumId w:val="49"/>
  </w:num>
  <w:num w:numId="41">
    <w:abstractNumId w:val="33"/>
  </w:num>
  <w:num w:numId="42">
    <w:abstractNumId w:val="37"/>
  </w:num>
  <w:num w:numId="43">
    <w:abstractNumId w:val="48"/>
  </w:num>
  <w:num w:numId="44">
    <w:abstractNumId w:val="57"/>
  </w:num>
  <w:num w:numId="45">
    <w:abstractNumId w:val="16"/>
  </w:num>
  <w:num w:numId="46">
    <w:abstractNumId w:val="3"/>
  </w:num>
  <w:num w:numId="47">
    <w:abstractNumId w:val="5"/>
  </w:num>
  <w:num w:numId="48">
    <w:abstractNumId w:val="10"/>
  </w:num>
  <w:num w:numId="49">
    <w:abstractNumId w:val="60"/>
  </w:num>
  <w:num w:numId="50">
    <w:abstractNumId w:val="56"/>
  </w:num>
  <w:num w:numId="51">
    <w:abstractNumId w:val="30"/>
  </w:num>
  <w:num w:numId="52">
    <w:abstractNumId w:val="0"/>
  </w:num>
  <w:num w:numId="53">
    <w:abstractNumId w:val="31"/>
  </w:num>
  <w:num w:numId="54">
    <w:abstractNumId w:val="9"/>
  </w:num>
  <w:num w:numId="55">
    <w:abstractNumId w:val="42"/>
  </w:num>
  <w:num w:numId="56">
    <w:abstractNumId w:val="23"/>
  </w:num>
  <w:num w:numId="57">
    <w:abstractNumId w:val="34"/>
  </w:num>
  <w:num w:numId="58">
    <w:abstractNumId w:val="29"/>
  </w:num>
  <w:num w:numId="59">
    <w:abstractNumId w:val="59"/>
  </w:num>
  <w:num w:numId="60">
    <w:abstractNumId w:val="40"/>
  </w:num>
  <w:num w:numId="61">
    <w:abstractNumId w:val="17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A5190"/>
    <w:rsid w:val="002F0C62"/>
    <w:rsid w:val="003C2B94"/>
    <w:rsid w:val="004173EA"/>
    <w:rsid w:val="005460B1"/>
    <w:rsid w:val="005A5190"/>
    <w:rsid w:val="006135B3"/>
    <w:rsid w:val="006E7C5C"/>
    <w:rsid w:val="007D0701"/>
    <w:rsid w:val="00830B94"/>
    <w:rsid w:val="00857A75"/>
    <w:rsid w:val="00C21E1F"/>
    <w:rsid w:val="00CA2F6B"/>
    <w:rsid w:val="00CB6560"/>
    <w:rsid w:val="00D13675"/>
    <w:rsid w:val="00D23FF5"/>
    <w:rsid w:val="00D71340"/>
    <w:rsid w:val="00DF6343"/>
    <w:rsid w:val="00F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01F6DE"/>
  <w15:docId w15:val="{F3655442-A91B-4ABA-935E-EC54558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0C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700" w:firstLine="567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List Paragraph"/>
    <w:basedOn w:val="a"/>
    <w:uiPriority w:val="34"/>
    <w:qFormat/>
    <w:rsid w:val="002F0C62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06"/>
    </w:pPr>
    <w:rPr>
      <w:rFonts w:ascii="Times New Roman" w:eastAsia="Times New Roman" w:hAnsi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0C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0C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0C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0C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0C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0C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0C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0C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0C6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F0C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F0C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F0C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F0C6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F0C62"/>
    <w:rPr>
      <w:b/>
      <w:bCs/>
    </w:rPr>
  </w:style>
  <w:style w:type="character" w:styleId="aa">
    <w:name w:val="Emphasis"/>
    <w:basedOn w:val="a0"/>
    <w:uiPriority w:val="20"/>
    <w:qFormat/>
    <w:rsid w:val="002F0C6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F0C6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F0C62"/>
    <w:rPr>
      <w:i/>
    </w:rPr>
  </w:style>
  <w:style w:type="character" w:customStyle="1" w:styleId="22">
    <w:name w:val="Цитата 2 Знак"/>
    <w:basedOn w:val="a0"/>
    <w:link w:val="21"/>
    <w:uiPriority w:val="29"/>
    <w:rsid w:val="002F0C6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F0C6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F0C62"/>
    <w:rPr>
      <w:b/>
      <w:i/>
      <w:sz w:val="24"/>
    </w:rPr>
  </w:style>
  <w:style w:type="character" w:styleId="ae">
    <w:name w:val="Subtle Emphasis"/>
    <w:uiPriority w:val="19"/>
    <w:qFormat/>
    <w:rsid w:val="002F0C6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F0C6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F0C6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F0C6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F0C6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F0C62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7D0701"/>
    <w:pPr>
      <w:widowControl w:val="0"/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D0701"/>
    <w:pPr>
      <w:widowControl w:val="0"/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D0701"/>
    <w:pPr>
      <w:widowControl w:val="0"/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D0701"/>
    <w:pPr>
      <w:widowControl w:val="0"/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13675"/>
    <w:pPr>
      <w:widowControl w:val="0"/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135B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blication.pravo.gov.ru/Document/View/0001202301270036?index=11" TargetMode="External"/><Relationship Id="rId18" Type="http://schemas.openxmlformats.org/officeDocument/2006/relationships/footer" Target="footer2.xml"/><Relationship Id="rId26" Type="http://schemas.openxmlformats.org/officeDocument/2006/relationships/hyperlink" Target="http://publication.pravo.gov.ru/Document/View/0001202301270036?pageSize=1&amp;index=596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301270036?pageSize=1&amp;index=4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301270036?index=6" TargetMode="External"/><Relationship Id="rId17" Type="http://schemas.openxmlformats.org/officeDocument/2006/relationships/hyperlink" Target="http://publication.pravo.gov.ru/Document/View/0001202301270036?index=63" TargetMode="External"/><Relationship Id="rId25" Type="http://schemas.openxmlformats.org/officeDocument/2006/relationships/hyperlink" Target="http://publication.pravo.gov.ru/Document/View/0001202301270036?pageSize=1&amp;index=5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301270036?index=61" TargetMode="External"/><Relationship Id="rId20" Type="http://schemas.openxmlformats.org/officeDocument/2006/relationships/hyperlink" Target="http://publication.pravo.gov.ru/Document/View/0001202301270036?pageSize=1&amp;index=303" TargetMode="External"/><Relationship Id="rId29" Type="http://schemas.openxmlformats.org/officeDocument/2006/relationships/hyperlink" Target="http://publication.pravo.gov.ru/Document/View/00012023012700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301270036?index=6" TargetMode="External"/><Relationship Id="rId24" Type="http://schemas.openxmlformats.org/officeDocument/2006/relationships/hyperlink" Target="http://publication.pravo.gov.ru/Document/View/0001202301270036?pageSize=1&amp;index=59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301270036?index=59" TargetMode="External"/><Relationship Id="rId23" Type="http://schemas.openxmlformats.org/officeDocument/2006/relationships/hyperlink" Target="http://publication.pravo.gov.ru/Document/View/0001202301270036?pageSize=1&amp;index=590" TargetMode="External"/><Relationship Id="rId28" Type="http://schemas.openxmlformats.org/officeDocument/2006/relationships/footer" Target="footer3.xml"/><Relationship Id="rId10" Type="http://schemas.openxmlformats.org/officeDocument/2006/relationships/hyperlink" Target="http://publication.pravo.gov.ru/Document/View/0001202301270036?index=5" TargetMode="External"/><Relationship Id="rId19" Type="http://schemas.openxmlformats.org/officeDocument/2006/relationships/hyperlink" Target="http://publication.pravo.gov.ru/Document/View/0001202301270036?pageSize=1&amp;index=30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301270036?index=57" TargetMode="External"/><Relationship Id="rId22" Type="http://schemas.openxmlformats.org/officeDocument/2006/relationships/hyperlink" Target="http://publication.pravo.gov.ru/Document/View/0001202301270036?pageSize=1&amp;index=590" TargetMode="External"/><Relationship Id="rId27" Type="http://schemas.openxmlformats.org/officeDocument/2006/relationships/hyperlink" Target="http://publication.pravo.gov.ru/Document/View/0001202301270036?pageSize=1&amp;index=597" TargetMode="External"/><Relationship Id="rId30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0404-4F97-44AE-A4C9-15AB6CD6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33471</Words>
  <Characters>190789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Yudin</dc:creator>
  <cp:lastModifiedBy>User</cp:lastModifiedBy>
  <cp:revision>7</cp:revision>
  <cp:lastPrinted>2024-10-11T06:26:00Z</cp:lastPrinted>
  <dcterms:created xsi:type="dcterms:W3CDTF">2023-10-16T05:56:00Z</dcterms:created>
  <dcterms:modified xsi:type="dcterms:W3CDTF">2024-10-11T06:29:00Z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